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224A" w14:textId="0C688F62" w:rsidR="005270BC" w:rsidRPr="005727B4" w:rsidRDefault="0093572F" w:rsidP="0093572F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 xml:space="preserve">Final Project Presentation </w:t>
      </w:r>
      <w:r w:rsidR="00EF6779" w:rsidRPr="005727B4">
        <w:rPr>
          <w:rFonts w:ascii="Montserrat SemiBold" w:hAnsi="Montserrat SemiBold"/>
          <w:b/>
          <w:bCs/>
          <w:sz w:val="24"/>
          <w:szCs w:val="24"/>
        </w:rPr>
        <w:t xml:space="preserve">Practice </w:t>
      </w:r>
      <w:r w:rsidRPr="005727B4">
        <w:rPr>
          <w:rFonts w:ascii="Montserrat SemiBold" w:hAnsi="Montserrat SemiBold"/>
          <w:b/>
          <w:bCs/>
          <w:sz w:val="24"/>
          <w:szCs w:val="24"/>
        </w:rPr>
        <w:t>Checklist</w:t>
      </w:r>
    </w:p>
    <w:p w14:paraId="29DCF131" w14:textId="6180477C" w:rsidR="0093572F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Practice your presentation in front of family, friends, or fellow students and have them complete this checklist to help you improve your presentation.</w:t>
      </w:r>
    </w:p>
    <w:p w14:paraId="1143458A" w14:textId="3DE0B83A" w:rsidR="00EF6779" w:rsidRPr="003C0443" w:rsidRDefault="003C0443">
      <w:pPr>
        <w:rPr>
          <w:rFonts w:ascii="Montserrat SemiBold" w:hAnsi="Montserrat SemiBold"/>
          <w:i/>
          <w:iCs/>
          <w:sz w:val="24"/>
          <w:szCs w:val="24"/>
        </w:rPr>
      </w:pPr>
      <w:r w:rsidRPr="003C0443">
        <w:rPr>
          <w:rFonts w:ascii="Montserrat SemiBold" w:hAnsi="Montserrat SemiBold"/>
          <w:i/>
          <w:iCs/>
          <w:sz w:val="24"/>
          <w:szCs w:val="24"/>
        </w:rPr>
        <w:t>Wesley Slocum</w:t>
      </w:r>
    </w:p>
    <w:p w14:paraId="207D590A" w14:textId="4412CB21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Slide Aesthetics</w:t>
      </w:r>
    </w:p>
    <w:p w14:paraId="20077819" w14:textId="74BE816B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Text is bulleted, not in paragraphs</w:t>
      </w:r>
    </w:p>
    <w:p w14:paraId="3AEE53DA" w14:textId="4E5B3FC2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All bullets are the same type</w:t>
      </w:r>
    </w:p>
    <w:p w14:paraId="3C3CD843" w14:textId="1999A489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All fonts are the same type, size, and color</w:t>
      </w:r>
    </w:p>
    <w:p w14:paraId="14611574" w14:textId="4B32B7F1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No more than 3 major colors are used</w:t>
      </w:r>
    </w:p>
    <w:p w14:paraId="1EACC2DE" w14:textId="47B83E44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Slides are not crowded</w:t>
      </w:r>
    </w:p>
    <w:p w14:paraId="1658D472" w14:textId="7331CFC6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No code was shown</w:t>
      </w:r>
    </w:p>
    <w:p w14:paraId="7F3CA814" w14:textId="73C4B52B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All graphs have axis labels</w:t>
      </w:r>
    </w:p>
    <w:p w14:paraId="48318199" w14:textId="7BA016A5" w:rsid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5727B4" w:rsidRPr="005727B4">
        <w:rPr>
          <w:rFonts w:ascii="Montserrat SemiBold" w:hAnsi="Montserrat SemiBold"/>
        </w:rPr>
        <w:t xml:space="preserve"> </w:t>
      </w:r>
      <w:proofErr w:type="gramStart"/>
      <w:r w:rsidR="005727B4" w:rsidRPr="005727B4">
        <w:rPr>
          <w:rFonts w:ascii="Montserrat SemiBold" w:hAnsi="Montserrat SemiBold"/>
        </w:rPr>
        <w:t>The</w:t>
      </w:r>
      <w:proofErr w:type="gramEnd"/>
      <w:r w:rsidR="005727B4" w:rsidRPr="005727B4">
        <w:rPr>
          <w:rFonts w:ascii="Montserrat SemiBold" w:hAnsi="Montserrat SemiBold"/>
        </w:rPr>
        <w:t xml:space="preserve"> same slide template is used throughout </w:t>
      </w:r>
    </w:p>
    <w:p w14:paraId="566F912E" w14:textId="39867577" w:rsidR="005C1C78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5C1C78">
        <w:rPr>
          <w:rFonts w:ascii="Montserrat SemiBold" w:hAnsi="Montserrat SemiBold"/>
        </w:rPr>
        <w:t xml:space="preserve"> Content written in third person (no “I” or “we”)</w:t>
      </w:r>
    </w:p>
    <w:p w14:paraId="0E55FDA2" w14:textId="13EFF637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7C54A19" w14:textId="7EFE3F0C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Content</w:t>
      </w:r>
    </w:p>
    <w:p w14:paraId="7AC59F86" w14:textId="3DB48D9E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Title is fun and engaging</w:t>
      </w:r>
    </w:p>
    <w:p w14:paraId="133E92EF" w14:textId="64F10160" w:rsidR="00EF6779" w:rsidRPr="005727B4" w:rsidRDefault="00EF6779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>□ Title slide includes student and school names</w:t>
      </w:r>
    </w:p>
    <w:p w14:paraId="0CCEAC73" w14:textId="5272162A" w:rsidR="005727B4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5727B4" w:rsidRPr="005727B4">
        <w:rPr>
          <w:rFonts w:ascii="Montserrat SemiBold" w:hAnsi="Montserrat SemiBold"/>
        </w:rPr>
        <w:t xml:space="preserve"> Background slides are present</w:t>
      </w:r>
    </w:p>
    <w:p w14:paraId="2B7EBD29" w14:textId="276E521A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You understood where the presentation was headed from the background slides</w:t>
      </w:r>
    </w:p>
    <w:p w14:paraId="7B4F47A4" w14:textId="004E229D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You understood the questions to be answered </w:t>
      </w:r>
      <w:r w:rsidR="00E870C3" w:rsidRPr="005727B4">
        <w:rPr>
          <w:rFonts w:ascii="Montserrat SemiBold" w:hAnsi="Montserrat SemiBold"/>
        </w:rPr>
        <w:t>with the data</w:t>
      </w:r>
    </w:p>
    <w:p w14:paraId="26431933" w14:textId="20F9870B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You understood the general methods students used</w:t>
      </w:r>
    </w:p>
    <w:p w14:paraId="2F379DCC" w14:textId="68D32897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Each results slide has a title that tells the audience what to look for in the graph. Ex. “Keyboard sales are the most sold office supplies”; NOT “Office supply sales” </w:t>
      </w:r>
    </w:p>
    <w:p w14:paraId="340209F3" w14:textId="46A9EAA1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Graphs are easy to read and understand</w:t>
      </w:r>
    </w:p>
    <w:p w14:paraId="31A81CCC" w14:textId="75848E91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p values and test statistic values are only shown in bottom right in small font if used </w:t>
      </w:r>
    </w:p>
    <w:p w14:paraId="5CC2202C" w14:textId="31C79FB2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Summary slide is one page</w:t>
      </w:r>
    </w:p>
    <w:p w14:paraId="6298EC8F" w14:textId="69A1D805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Summary slide discusses all relevant or important results briefly</w:t>
      </w:r>
    </w:p>
    <w:p w14:paraId="3566C024" w14:textId="0DC0AD5F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x</w:t>
      </w:r>
      <w:r w:rsidR="00E870C3" w:rsidRPr="005727B4">
        <w:rPr>
          <w:rFonts w:ascii="Montserrat SemiBold" w:hAnsi="Montserrat SemiBold"/>
        </w:rPr>
        <w:t xml:space="preserve"> Conclusions slide is one page</w:t>
      </w:r>
    </w:p>
    <w:p w14:paraId="1356BA9E" w14:textId="13ACE11F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Conclusions follow logically from the presentation</w:t>
      </w:r>
    </w:p>
    <w:p w14:paraId="02B57F8A" w14:textId="760B24A7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Questions slide is present</w:t>
      </w:r>
    </w:p>
    <w:p w14:paraId="49F77D40" w14:textId="6274C07A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References are cited if applicable</w:t>
      </w:r>
    </w:p>
    <w:p w14:paraId="77677603" w14:textId="572758C9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B85EF10" w14:textId="0F97BF46" w:rsidR="00EF6779" w:rsidRPr="005727B4" w:rsidRDefault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Presenting Skills</w:t>
      </w:r>
    </w:p>
    <w:p w14:paraId="0DC4EA82" w14:textId="564E943E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Minimal use of filler words like “um”, “uh” or “like”</w:t>
      </w:r>
    </w:p>
    <w:p w14:paraId="56E66500" w14:textId="711D4ACE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Student sat or stood still</w:t>
      </w:r>
    </w:p>
    <w:p w14:paraId="63A7B83C" w14:textId="2004ADA0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Hand gestures were not distracting</w:t>
      </w:r>
      <w:r w:rsidR="00E870C3" w:rsidRPr="005727B4">
        <w:rPr>
          <w:rFonts w:ascii="Montserrat SemiBold" w:hAnsi="Montserrat SemiBold"/>
        </w:rPr>
        <w:t xml:space="preserve"> </w:t>
      </w:r>
    </w:p>
    <w:p w14:paraId="0F25F4B8" w14:textId="14EB23B7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</w:t>
      </w:r>
      <w:r w:rsidR="005727B4" w:rsidRPr="005727B4">
        <w:rPr>
          <w:rFonts w:ascii="Montserrat SemiBold" w:hAnsi="Montserrat SemiBold"/>
        </w:rPr>
        <w:t>Heard s</w:t>
      </w:r>
      <w:r w:rsidR="00E870C3" w:rsidRPr="005727B4">
        <w:rPr>
          <w:rFonts w:ascii="Montserrat SemiBold" w:hAnsi="Montserrat SemiBold"/>
        </w:rPr>
        <w:t>tudent clearly (no whispering or shouting)</w:t>
      </w:r>
    </w:p>
    <w:p w14:paraId="6E140307" w14:textId="0E8C956C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Student sounded</w:t>
      </w:r>
      <w:r w:rsidR="005727B4" w:rsidRPr="005727B4">
        <w:rPr>
          <w:rFonts w:ascii="Montserrat SemiBold" w:hAnsi="Montserrat SemiBold"/>
        </w:rPr>
        <w:t xml:space="preserve"> and appeared</w:t>
      </w:r>
      <w:r w:rsidR="00E870C3" w:rsidRPr="005727B4">
        <w:rPr>
          <w:rFonts w:ascii="Montserrat SemiBold" w:hAnsi="Montserrat SemiBold"/>
        </w:rPr>
        <w:t xml:space="preserve"> confident</w:t>
      </w:r>
    </w:p>
    <w:p w14:paraId="73156555" w14:textId="20ED1F46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Appropriate tempo (not too fast or slow)</w:t>
      </w:r>
    </w:p>
    <w:p w14:paraId="510B98D6" w14:textId="6F5C167C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Students transitioned between speakers with minimal interruption or confusion if applicable </w:t>
      </w:r>
    </w:p>
    <w:p w14:paraId="32E99654" w14:textId="79056957" w:rsidR="00E870C3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870C3" w:rsidRPr="005727B4">
        <w:rPr>
          <w:rFonts w:ascii="Montserrat SemiBold" w:hAnsi="Montserrat SemiBold"/>
        </w:rPr>
        <w:t xml:space="preserve"> All students talked approximately equal amounts if applicable </w:t>
      </w:r>
    </w:p>
    <w:p w14:paraId="6DB66983" w14:textId="2D061E26" w:rsidR="005727B4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5727B4" w:rsidRPr="005727B4">
        <w:rPr>
          <w:rFonts w:ascii="Montserrat SemiBold" w:hAnsi="Montserrat SemiBold"/>
        </w:rPr>
        <w:t xml:space="preserve"> Students are not reading off the slides or paper</w:t>
      </w:r>
    </w:p>
    <w:p w14:paraId="5420EF61" w14:textId="0E8C3661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7C413E31" w14:textId="77777777" w:rsidR="00EF6779" w:rsidRPr="005727B4" w:rsidRDefault="00EF6779" w:rsidP="00EF6779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Presentation Environment</w:t>
      </w:r>
    </w:p>
    <w:p w14:paraId="5733C4F2" w14:textId="7174B8BD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Background behind student is clean, neat, and appropriate</w:t>
      </w:r>
    </w:p>
    <w:p w14:paraId="21D140D7" w14:textId="24660B9F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Desktop on computer is clean, neat, and appropriate</w:t>
      </w:r>
    </w:p>
    <w:p w14:paraId="376F0EED" w14:textId="06CD13DB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No pop ups for email, slack, apps, etc. interrupted the presentation</w:t>
      </w:r>
    </w:p>
    <w:p w14:paraId="517413AA" w14:textId="28299DE4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Student could be seen clearly</w:t>
      </w:r>
    </w:p>
    <w:p w14:paraId="5663DED9" w14:textId="575A4DF8" w:rsidR="00EF6779" w:rsidRPr="005727B4" w:rsidRDefault="003C0443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x</w:t>
      </w:r>
      <w:r w:rsidR="00EF6779" w:rsidRPr="005727B4">
        <w:rPr>
          <w:rFonts w:ascii="Montserrat SemiBold" w:hAnsi="Montserrat SemiBold"/>
        </w:rPr>
        <w:t xml:space="preserve"> Background noises were minimal </w:t>
      </w:r>
    </w:p>
    <w:p w14:paraId="0072AB83" w14:textId="23309948" w:rsidR="00EF6779" w:rsidRDefault="00EF6779">
      <w:pPr>
        <w:rPr>
          <w:rFonts w:ascii="Montserrat SemiBold" w:hAnsi="Montserrat SemiBold"/>
          <w:sz w:val="24"/>
          <w:szCs w:val="24"/>
        </w:rPr>
      </w:pPr>
    </w:p>
    <w:p w14:paraId="1A7512A2" w14:textId="3587B56F" w:rsidR="00E870C3" w:rsidRPr="005727B4" w:rsidRDefault="00E870C3">
      <w:pPr>
        <w:rPr>
          <w:rFonts w:ascii="Montserrat SemiBold" w:hAnsi="Montserrat SemiBold"/>
          <w:b/>
          <w:bCs/>
          <w:sz w:val="24"/>
          <w:szCs w:val="24"/>
        </w:rPr>
      </w:pPr>
      <w:r w:rsidRPr="005727B4">
        <w:rPr>
          <w:rFonts w:ascii="Montserrat SemiBold" w:hAnsi="Montserrat SemiBold"/>
          <w:b/>
          <w:bCs/>
          <w:sz w:val="24"/>
          <w:szCs w:val="24"/>
        </w:rPr>
        <w:t>Questions</w:t>
      </w:r>
    </w:p>
    <w:p w14:paraId="45D3FFF7" w14:textId="790569E6" w:rsidR="00E870C3" w:rsidRDefault="00E870C3">
      <w:pPr>
        <w:rPr>
          <w:rFonts w:ascii="Montserrat SemiBold" w:hAnsi="Montserrat SemiBold"/>
        </w:rPr>
      </w:pPr>
      <w:r w:rsidRPr="005727B4">
        <w:rPr>
          <w:rFonts w:ascii="Montserrat SemiBold" w:hAnsi="Montserrat SemiBold"/>
        </w:rPr>
        <w:t xml:space="preserve">Please ask the student 2 questions about their presentation </w:t>
      </w:r>
      <w:r w:rsidR="005727B4" w:rsidRPr="005727B4">
        <w:rPr>
          <w:rFonts w:ascii="Montserrat SemiBold" w:hAnsi="Montserrat SemiBold"/>
        </w:rPr>
        <w:t xml:space="preserve">when they have finished </w:t>
      </w:r>
      <w:r w:rsidRPr="005727B4">
        <w:rPr>
          <w:rFonts w:ascii="Montserrat SemiBold" w:hAnsi="Montserrat SemiBold"/>
        </w:rPr>
        <w:t>so they get practice answering them!</w:t>
      </w:r>
    </w:p>
    <w:p w14:paraId="1387898A" w14:textId="5C77EC43" w:rsid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Question 1: </w:t>
      </w:r>
      <w:r w:rsidR="003C0443">
        <w:rPr>
          <w:rFonts w:ascii="Montserrat SemiBold" w:hAnsi="Montserrat SemiBold"/>
        </w:rPr>
        <w:t>You said the dataset was large, how much data are we talking?</w:t>
      </w:r>
    </w:p>
    <w:p w14:paraId="5B654BE9" w14:textId="03F4AF33" w:rsidR="005727B4" w:rsidRPr="005727B4" w:rsidRDefault="005727B4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Question 2:</w:t>
      </w:r>
      <w:r w:rsidR="003C0443">
        <w:rPr>
          <w:rFonts w:ascii="Montserrat SemiBold" w:hAnsi="Montserrat SemiBold"/>
        </w:rPr>
        <w:t xml:space="preserve"> What made you want to choose such a large dataset?</w:t>
      </w:r>
    </w:p>
    <w:sectPr w:rsidR="005727B4" w:rsidRPr="0057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A7"/>
    <w:rsid w:val="000605CC"/>
    <w:rsid w:val="003C0443"/>
    <w:rsid w:val="005727B4"/>
    <w:rsid w:val="005C1C78"/>
    <w:rsid w:val="0093572F"/>
    <w:rsid w:val="00A673A7"/>
    <w:rsid w:val="00E870C3"/>
    <w:rsid w:val="00ED1BAC"/>
    <w:rsid w:val="00EF6779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69BBD"/>
  <w15:chartTrackingRefBased/>
  <w15:docId w15:val="{32BAC04A-A4F2-4B76-B716-8BD09262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Sara Slocum</cp:lastModifiedBy>
  <cp:revision>2</cp:revision>
  <dcterms:created xsi:type="dcterms:W3CDTF">2022-07-29T00:53:00Z</dcterms:created>
  <dcterms:modified xsi:type="dcterms:W3CDTF">2022-07-29T00:53:00Z</dcterms:modified>
</cp:coreProperties>
</file>