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F66C" w14:textId="15ED67DF" w:rsidR="00337E1A" w:rsidRDefault="00817DE7">
      <w:pPr>
        <w:rPr>
          <w:lang w:val="en-US"/>
        </w:rPr>
      </w:pPr>
      <w:r>
        <w:rPr>
          <w:lang w:val="en-US"/>
        </w:rPr>
        <w:t>{Name}</w:t>
      </w:r>
    </w:p>
    <w:p w14:paraId="4FB69780" w14:textId="2ADED9E6" w:rsidR="007D2167" w:rsidRDefault="007D2167">
      <w:pPr>
        <w:rPr>
          <w:lang w:val="en-US"/>
        </w:rPr>
      </w:pPr>
    </w:p>
    <w:p w14:paraId="425A2293" w14:textId="3DEDEBF6" w:rsidR="007D2167" w:rsidRPr="00817DE7" w:rsidRDefault="007D2167">
      <w:pPr>
        <w:rPr>
          <w:lang w:val="en-US"/>
        </w:rPr>
      </w:pPr>
      <w:r>
        <w:rPr>
          <w:lang w:val="en-US"/>
        </w:rPr>
        <w:t>This is a test certificate bro</w:t>
      </w:r>
    </w:p>
    <w:sectPr w:rsidR="007D2167" w:rsidRPr="0081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E7"/>
    <w:rsid w:val="00337E1A"/>
    <w:rsid w:val="007D2167"/>
    <w:rsid w:val="00817DE7"/>
    <w:rsid w:val="00F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945"/>
  <w15:chartTrackingRefBased/>
  <w15:docId w15:val="{C48C5EF5-47C6-4011-A0BD-3D41FBF8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Ughade</dc:creator>
  <cp:keywords/>
  <dc:description/>
  <cp:lastModifiedBy>Nehal Ughade</cp:lastModifiedBy>
  <cp:revision>3</cp:revision>
  <dcterms:created xsi:type="dcterms:W3CDTF">2023-11-21T05:26:00Z</dcterms:created>
  <dcterms:modified xsi:type="dcterms:W3CDTF">2023-11-21T05:39:00Z</dcterms:modified>
</cp:coreProperties>
</file>