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45653" w14:textId="7B50806C" w:rsidR="00AD1509" w:rsidRDefault="00AD1509" w:rsidP="00B36DCD">
      <w:pPr>
        <w:pStyle w:val="NoSpacing"/>
        <w:rPr>
          <w:lang w:val="en-US"/>
        </w:rPr>
      </w:pPr>
    </w:p>
    <w:p w14:paraId="5A5B9A02" w14:textId="77777777" w:rsidR="00AD1509" w:rsidRDefault="00AD1509" w:rsidP="00AD1509">
      <w:pPr>
        <w:jc w:val="center"/>
        <w:rPr>
          <w:rFonts w:ascii="Arial" w:hAnsi="Arial" w:cs="Arial"/>
          <w:sz w:val="21"/>
          <w:szCs w:val="21"/>
          <w:shd w:val="clear" w:color="auto" w:fill="FFFFFF"/>
        </w:rPr>
      </w:pPr>
    </w:p>
    <w:p w14:paraId="44203A7B" w14:textId="7B516D59" w:rsidR="00A435D3" w:rsidRDefault="00A435D3" w:rsidP="00FD7101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A435D3">
        <w:rPr>
          <w:rFonts w:ascii="Arial" w:hAnsi="Arial" w:cs="Arial"/>
          <w:sz w:val="21"/>
          <w:szCs w:val="21"/>
          <w:shd w:val="clear" w:color="auto" w:fill="FFFFFF"/>
        </w:rPr>
        <w:t>Python is an </w:t>
      </w:r>
      <w:hyperlink r:id="rId10" w:tooltip="Interpreted language" w:history="1">
        <w:r w:rsidRPr="00C939E8">
          <w:rPr>
            <w:rStyle w:val="Hyperlink"/>
            <w:rFonts w:ascii="Arial" w:hAnsi="Arial" w:cs="Arial"/>
            <w:b/>
            <w:bCs/>
            <w:color w:val="auto"/>
            <w:sz w:val="21"/>
            <w:szCs w:val="21"/>
            <w:u w:val="none"/>
            <w:shd w:val="clear" w:color="auto" w:fill="FFFFFF"/>
          </w:rPr>
          <w:t>interpreted</w:t>
        </w:r>
      </w:hyperlink>
      <w:r w:rsidRPr="00A435D3">
        <w:rPr>
          <w:rFonts w:ascii="Arial" w:hAnsi="Arial" w:cs="Arial"/>
          <w:sz w:val="21"/>
          <w:szCs w:val="21"/>
          <w:shd w:val="clear" w:color="auto" w:fill="FFFFFF"/>
        </w:rPr>
        <w:t>, </w:t>
      </w:r>
      <w:hyperlink r:id="rId11" w:tooltip="High-level programming language" w:history="1">
        <w:r w:rsidRPr="00C939E8">
          <w:rPr>
            <w:rStyle w:val="Hyperlink"/>
            <w:rFonts w:ascii="Arial" w:hAnsi="Arial" w:cs="Arial"/>
            <w:b/>
            <w:bCs/>
            <w:color w:val="auto"/>
            <w:sz w:val="21"/>
            <w:szCs w:val="21"/>
            <w:u w:val="none"/>
            <w:shd w:val="clear" w:color="auto" w:fill="FFFFFF"/>
          </w:rPr>
          <w:t>high-level</w:t>
        </w:r>
      </w:hyperlink>
      <w:r w:rsidRPr="00A435D3">
        <w:rPr>
          <w:rFonts w:ascii="Arial" w:hAnsi="Arial" w:cs="Arial"/>
          <w:sz w:val="21"/>
          <w:szCs w:val="21"/>
          <w:shd w:val="clear" w:color="auto" w:fill="FFFFFF"/>
        </w:rPr>
        <w:t>, </w:t>
      </w:r>
      <w:hyperlink r:id="rId12" w:tooltip="General-purpose programming language" w:history="1">
        <w:r w:rsidRPr="00C939E8">
          <w:rPr>
            <w:rStyle w:val="Hyperlink"/>
            <w:rFonts w:ascii="Arial" w:hAnsi="Arial" w:cs="Arial"/>
            <w:b/>
            <w:bCs/>
            <w:color w:val="auto"/>
            <w:sz w:val="21"/>
            <w:szCs w:val="21"/>
            <w:u w:val="none"/>
            <w:shd w:val="clear" w:color="auto" w:fill="FFFFFF"/>
          </w:rPr>
          <w:t>general-purpose</w:t>
        </w:r>
      </w:hyperlink>
      <w:r w:rsidRPr="00A435D3">
        <w:rPr>
          <w:rFonts w:ascii="Arial" w:hAnsi="Arial" w:cs="Arial"/>
          <w:sz w:val="21"/>
          <w:szCs w:val="21"/>
          <w:shd w:val="clear" w:color="auto" w:fill="FFFFFF"/>
        </w:rPr>
        <w:t> </w:t>
      </w:r>
      <w:hyperlink r:id="rId13" w:tooltip="Programming language" w:history="1">
        <w:r w:rsidRPr="00A435D3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programming language</w:t>
        </w:r>
      </w:hyperlink>
      <w:r w:rsidRPr="00A435D3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76BAE600" w14:textId="02686176" w:rsidR="00922ADF" w:rsidRPr="00A435D3" w:rsidRDefault="00A435D3" w:rsidP="00FD7101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922ADF">
        <w:rPr>
          <w:noProof/>
        </w:rPr>
        <w:drawing>
          <wp:anchor distT="0" distB="0" distL="114300" distR="114300" simplePos="0" relativeHeight="251658240" behindDoc="1" locked="0" layoutInCell="1" allowOverlap="1" wp14:anchorId="63A485F6" wp14:editId="549C8068">
            <wp:simplePos x="0" y="0"/>
            <wp:positionH relativeFrom="margin">
              <wp:posOffset>4238625</wp:posOffset>
            </wp:positionH>
            <wp:positionV relativeFrom="paragraph">
              <wp:posOffset>151765</wp:posOffset>
            </wp:positionV>
            <wp:extent cx="990600" cy="137504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3360" cy="13788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35D3">
        <w:rPr>
          <w:rFonts w:ascii="Arial" w:hAnsi="Arial" w:cs="Arial"/>
          <w:sz w:val="21"/>
          <w:szCs w:val="21"/>
          <w:shd w:val="clear" w:color="auto" w:fill="FFFFFF"/>
        </w:rPr>
        <w:t>Created by </w:t>
      </w:r>
      <w:hyperlink r:id="rId15" w:tooltip="Guido van Rossum" w:history="1">
        <w:r w:rsidRPr="00745A9A">
          <w:rPr>
            <w:rStyle w:val="Hyperlink"/>
            <w:rFonts w:ascii="Arial" w:hAnsi="Arial" w:cs="Arial"/>
            <w:b/>
            <w:bCs/>
            <w:color w:val="auto"/>
            <w:sz w:val="21"/>
            <w:szCs w:val="21"/>
            <w:u w:val="none"/>
            <w:shd w:val="clear" w:color="auto" w:fill="FFFFFF"/>
          </w:rPr>
          <w:t>Guido van Rossum</w:t>
        </w:r>
      </w:hyperlink>
      <w:r w:rsidRPr="00A435D3">
        <w:rPr>
          <w:rFonts w:ascii="Arial" w:hAnsi="Arial" w:cs="Arial"/>
          <w:sz w:val="21"/>
          <w:szCs w:val="21"/>
          <w:shd w:val="clear" w:color="auto" w:fill="FFFFFF"/>
        </w:rPr>
        <w:t> and first released in 1991, </w:t>
      </w:r>
    </w:p>
    <w:p w14:paraId="2A16825E" w14:textId="20D54F3A" w:rsidR="00A435D3" w:rsidRDefault="00A435D3" w:rsidP="00FD7101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Other features Includes:</w:t>
      </w:r>
    </w:p>
    <w:p w14:paraId="3790573D" w14:textId="5582B261" w:rsidR="00A435D3" w:rsidRPr="00A435D3" w:rsidRDefault="0042030B" w:rsidP="00A435D3">
      <w:pPr>
        <w:pStyle w:val="ListParagraph"/>
        <w:numPr>
          <w:ilvl w:val="0"/>
          <w:numId w:val="3"/>
        </w:numPr>
        <w:rPr>
          <w:rFonts w:ascii="Arial" w:hAnsi="Arial" w:cs="Arial"/>
          <w:sz w:val="21"/>
          <w:szCs w:val="21"/>
          <w:shd w:val="clear" w:color="auto" w:fill="FFFFFF"/>
        </w:rPr>
      </w:pPr>
      <w:hyperlink r:id="rId16" w:tooltip="Dynamic programming language" w:history="1">
        <w:r w:rsidR="00A435D3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D</w:t>
        </w:r>
        <w:r w:rsidR="00A435D3" w:rsidRPr="00A435D3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ynamically typed</w:t>
        </w:r>
      </w:hyperlink>
      <w:r w:rsidR="00A435D3" w:rsidRPr="00A435D3">
        <w:rPr>
          <w:rFonts w:ascii="Arial" w:hAnsi="Arial" w:cs="Arial"/>
          <w:sz w:val="21"/>
          <w:szCs w:val="21"/>
          <w:shd w:val="clear" w:color="auto" w:fill="FFFFFF"/>
        </w:rPr>
        <w:t> </w:t>
      </w:r>
      <w:r w:rsidR="00A435D3">
        <w:rPr>
          <w:rFonts w:ascii="Arial" w:hAnsi="Arial" w:cs="Arial"/>
          <w:sz w:val="21"/>
          <w:szCs w:val="21"/>
          <w:shd w:val="clear" w:color="auto" w:fill="FFFFFF"/>
        </w:rPr>
        <w:t xml:space="preserve">and </w:t>
      </w:r>
      <w:hyperlink r:id="rId17" w:tooltip="Garbage collection (computer science)" w:history="1">
        <w:r w:rsidR="00A435D3" w:rsidRPr="00A435D3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garbage-collected</w:t>
        </w:r>
      </w:hyperlink>
      <w:r w:rsidR="00A435D3" w:rsidRPr="00A435D3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778549D1" w14:textId="77777777" w:rsidR="00A435D3" w:rsidRDefault="00A435D3" w:rsidP="00A435D3">
      <w:pPr>
        <w:pStyle w:val="ListParagraph"/>
        <w:numPr>
          <w:ilvl w:val="0"/>
          <w:numId w:val="3"/>
        </w:num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S</w:t>
      </w:r>
      <w:r w:rsidRPr="00A435D3">
        <w:rPr>
          <w:rFonts w:ascii="Arial" w:hAnsi="Arial" w:cs="Arial"/>
          <w:sz w:val="21"/>
          <w:szCs w:val="21"/>
          <w:shd w:val="clear" w:color="auto" w:fill="FFFFFF"/>
        </w:rPr>
        <w:t>upports multiple </w:t>
      </w:r>
      <w:hyperlink r:id="rId18" w:tooltip="Programming paradigm" w:history="1">
        <w:r w:rsidRPr="00A435D3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programming paradigms</w:t>
        </w:r>
      </w:hyperlink>
      <w:r w:rsidRPr="00A435D3"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</w:p>
    <w:p w14:paraId="0CC05513" w14:textId="02448852" w:rsidR="00A435D3" w:rsidRDefault="0042030B" w:rsidP="00A435D3">
      <w:pPr>
        <w:pStyle w:val="ListParagraph"/>
        <w:numPr>
          <w:ilvl w:val="1"/>
          <w:numId w:val="3"/>
        </w:numPr>
        <w:rPr>
          <w:rFonts w:ascii="Arial" w:hAnsi="Arial" w:cs="Arial"/>
          <w:sz w:val="21"/>
          <w:szCs w:val="21"/>
          <w:shd w:val="clear" w:color="auto" w:fill="FFFFFF"/>
        </w:rPr>
      </w:pPr>
      <w:hyperlink r:id="rId19" w:tooltip="Procedural programming" w:history="1">
        <w:r w:rsidR="00A435D3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P</w:t>
        </w:r>
        <w:r w:rsidR="00A435D3" w:rsidRPr="00A435D3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rocedural</w:t>
        </w:r>
      </w:hyperlink>
    </w:p>
    <w:p w14:paraId="4CA1303A" w14:textId="08939A65" w:rsidR="00A435D3" w:rsidRDefault="00A435D3" w:rsidP="00A435D3">
      <w:pPr>
        <w:pStyle w:val="ListParagraph"/>
        <w:numPr>
          <w:ilvl w:val="1"/>
          <w:numId w:val="3"/>
        </w:num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O</w:t>
      </w:r>
      <w:r w:rsidRPr="00A435D3">
        <w:rPr>
          <w:rFonts w:ascii="Arial" w:hAnsi="Arial" w:cs="Arial"/>
          <w:sz w:val="21"/>
          <w:szCs w:val="21"/>
          <w:shd w:val="clear" w:color="auto" w:fill="FFFFFF"/>
        </w:rPr>
        <w:t>bject-</w:t>
      </w:r>
      <w:r>
        <w:rPr>
          <w:rFonts w:ascii="Arial" w:hAnsi="Arial" w:cs="Arial"/>
          <w:sz w:val="21"/>
          <w:szCs w:val="21"/>
          <w:shd w:val="clear" w:color="auto" w:fill="FFFFFF"/>
        </w:rPr>
        <w:t>O</w:t>
      </w:r>
      <w:r w:rsidRPr="00A435D3">
        <w:rPr>
          <w:rFonts w:ascii="Arial" w:hAnsi="Arial" w:cs="Arial"/>
          <w:sz w:val="21"/>
          <w:szCs w:val="21"/>
          <w:shd w:val="clear" w:color="auto" w:fill="FFFFFF"/>
        </w:rPr>
        <w:t>riented and </w:t>
      </w:r>
    </w:p>
    <w:p w14:paraId="2370D2DB" w14:textId="5397F8A0" w:rsidR="00922ADF" w:rsidRDefault="0042030B" w:rsidP="00FD7101">
      <w:pPr>
        <w:pStyle w:val="ListParagraph"/>
        <w:numPr>
          <w:ilvl w:val="1"/>
          <w:numId w:val="3"/>
        </w:numPr>
        <w:rPr>
          <w:rFonts w:ascii="Arial" w:hAnsi="Arial" w:cs="Arial"/>
          <w:sz w:val="21"/>
          <w:szCs w:val="21"/>
          <w:shd w:val="clear" w:color="auto" w:fill="FFFFFF"/>
        </w:rPr>
      </w:pPr>
      <w:hyperlink r:id="rId20" w:tooltip="Functional programming" w:history="1">
        <w:r w:rsidR="00A435D3" w:rsidRPr="00A435D3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functional programming</w:t>
        </w:r>
      </w:hyperlink>
      <w:r w:rsidR="00A435D3" w:rsidRPr="00A435D3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275F1F11" w14:textId="119531B4" w:rsidR="00745A9A" w:rsidRPr="00745A9A" w:rsidRDefault="00745A9A" w:rsidP="00745A9A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Python Release:</w:t>
      </w:r>
    </w:p>
    <w:p w14:paraId="5D3F4FB4" w14:textId="32C0A7A9" w:rsidR="00745A9A" w:rsidRPr="00745A9A" w:rsidRDefault="00745A9A" w:rsidP="00745A9A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 implementation of Python was started in the December 1989 by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Guido Van Rossum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at CWI in Netherland.</w:t>
      </w:r>
    </w:p>
    <w:p w14:paraId="5217413A" w14:textId="6AF064C7" w:rsidR="00745A9A" w:rsidRPr="00745A9A" w:rsidRDefault="00745A9A" w:rsidP="00745A9A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 February 1991, van Rossum published the code (labelled version 0.9.0)</w:t>
      </w:r>
    </w:p>
    <w:p w14:paraId="6423BDEE" w14:textId="7BC09D01" w:rsidR="00745A9A" w:rsidRDefault="00745A9A" w:rsidP="00745A9A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Python 1.0 was released on January 1994. With new features like:</w:t>
      </w:r>
    </w:p>
    <w:p w14:paraId="6881A2C1" w14:textId="4A3A2E33" w:rsidR="00745A9A" w:rsidRPr="00745A9A" w:rsidRDefault="00745A9A" w:rsidP="00745A9A">
      <w:pPr>
        <w:pStyle w:val="ListParagraph"/>
        <w:numPr>
          <w:ilvl w:val="0"/>
          <w:numId w:val="4"/>
        </w:numPr>
        <w:rPr>
          <w:rFonts w:ascii="Arial" w:hAnsi="Arial" w:cs="Arial"/>
          <w:sz w:val="21"/>
          <w:szCs w:val="21"/>
          <w:shd w:val="clear" w:color="auto" w:fill="FFFFFF"/>
        </w:rPr>
      </w:pPr>
      <w:r w:rsidRPr="00745A9A">
        <w:rPr>
          <w:rFonts w:ascii="Verdana" w:hAnsi="Verdana"/>
          <w:color w:val="000000"/>
          <w:sz w:val="20"/>
          <w:szCs w:val="20"/>
          <w:shd w:val="clear" w:color="auto" w:fill="FFFFFF"/>
        </w:rPr>
        <w:t>lambda, map, filter, and reduce.</w:t>
      </w:r>
    </w:p>
    <w:p w14:paraId="39A4B4A5" w14:textId="61E893E9" w:rsidR="00922ADF" w:rsidRDefault="00922ADF" w:rsidP="00FD710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Python 2.0 was released on 16 October 2000. With new features</w:t>
      </w:r>
      <w:r w:rsidR="00CB245F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14:paraId="327F2E1B" w14:textId="5FAECB0B" w:rsidR="00745A9A" w:rsidRPr="00745A9A" w:rsidRDefault="00745A9A" w:rsidP="00745A9A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list comprehensions</w:t>
      </w:r>
    </w:p>
    <w:p w14:paraId="15FB9F1F" w14:textId="11C058D7" w:rsidR="00922ADF" w:rsidRPr="00922ADF" w:rsidRDefault="0042030B" w:rsidP="00922AD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hyperlink r:id="rId21" w:tooltip="Cycle detection" w:history="1">
        <w:r w:rsidR="00922ADF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C</w:t>
        </w:r>
        <w:r w:rsidR="00922ADF" w:rsidRPr="00922ADF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ycle-detecting</w:t>
        </w:r>
      </w:hyperlink>
      <w:r w:rsidR="00922ADF" w:rsidRPr="00922ADF">
        <w:rPr>
          <w:rFonts w:ascii="Arial" w:hAnsi="Arial" w:cs="Arial"/>
          <w:sz w:val="21"/>
          <w:szCs w:val="21"/>
          <w:shd w:val="clear" w:color="auto" w:fill="FFFFFF"/>
        </w:rPr>
        <w:t> </w:t>
      </w:r>
      <w:hyperlink r:id="rId22" w:tooltip="Garbage collection (computer science)" w:history="1">
        <w:r w:rsidR="00922ADF" w:rsidRPr="00922ADF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garbage collector</w:t>
        </w:r>
      </w:hyperlink>
      <w:r w:rsidR="00922ADF" w:rsidRPr="00922AD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and </w:t>
      </w:r>
    </w:p>
    <w:p w14:paraId="4F104C24" w14:textId="2D21885B" w:rsidR="00FD7101" w:rsidRPr="00A435D3" w:rsidRDefault="00922ADF" w:rsidP="00922AD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22ADF">
        <w:rPr>
          <w:rFonts w:ascii="Arial" w:hAnsi="Arial" w:cs="Arial"/>
          <w:color w:val="222222"/>
          <w:sz w:val="21"/>
          <w:szCs w:val="21"/>
          <w:shd w:val="clear" w:color="auto" w:fill="FFFFFF"/>
        </w:rPr>
        <w:t>support for </w:t>
      </w:r>
      <w:hyperlink r:id="rId23" w:tooltip="Unicode" w:history="1">
        <w:r w:rsidRPr="00922ADF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Unicode</w:t>
        </w:r>
      </w:hyperlink>
    </w:p>
    <w:p w14:paraId="13DC0A21" w14:textId="77777777" w:rsidR="00A435D3" w:rsidRDefault="00A435D3" w:rsidP="00A435D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Python 3.0 was released on 3 December 2008. Major revision of the language includes</w:t>
      </w:r>
    </w:p>
    <w:p w14:paraId="11664684" w14:textId="06DB9E7E" w:rsidR="00CB245F" w:rsidRDefault="00A435D3" w:rsidP="00CB245F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A435D3">
        <w:rPr>
          <w:rStyle w:val="HTMLCode"/>
          <w:rFonts w:eastAsiaTheme="minorHAnsi"/>
          <w:color w:val="000000"/>
          <w:sz w:val="21"/>
          <w:szCs w:val="21"/>
          <w:bdr w:val="single" w:sz="6" w:space="1" w:color="EAECF0" w:frame="1"/>
          <w:shd w:val="clear" w:color="auto" w:fill="F8F9FA"/>
        </w:rPr>
        <w:t>2to3</w:t>
      </w:r>
      <w:r w:rsidRPr="00A435D3">
        <w:rPr>
          <w:rFonts w:ascii="Arial" w:hAnsi="Arial" w:cs="Arial"/>
          <w:color w:val="222222"/>
          <w:sz w:val="21"/>
          <w:szCs w:val="21"/>
          <w:shd w:val="clear" w:color="auto" w:fill="FFFFFF"/>
        </w:rPr>
        <w:t> utility, which automates (at least partially) the translation of Python 2 code to Python</w:t>
      </w:r>
      <w:r w:rsidR="00CB245F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14:paraId="1B2D4E5B" w14:textId="5B101FF1" w:rsidR="00745A9A" w:rsidRDefault="00745A9A" w:rsidP="00745A9A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Python Latest Release:</w:t>
      </w:r>
    </w:p>
    <w:p w14:paraId="14A63C0B" w14:textId="725AA416" w:rsidR="00745A9A" w:rsidRDefault="00745A9A" w:rsidP="00745A9A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2.x – 2.7.16 March 4, 2019</w:t>
      </w:r>
    </w:p>
    <w:p w14:paraId="707A8976" w14:textId="3BCA795F" w:rsidR="00745A9A" w:rsidRDefault="00745A9A" w:rsidP="00745A9A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3.x – 3.7.4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July,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2019</w:t>
      </w:r>
    </w:p>
    <w:p w14:paraId="619F1431" w14:textId="5EBCA015" w:rsidR="00CE0E96" w:rsidRDefault="00CE0E96" w:rsidP="00CE0E9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05561CC6" w14:textId="539A94EC" w:rsidR="00CE0E96" w:rsidRDefault="00CE0E96" w:rsidP="00CE0E9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6C4FF607" w14:textId="529E51A5" w:rsidR="00CE0E96" w:rsidRDefault="00CE0E96" w:rsidP="00CE0E9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1EAEFE63" w14:textId="3A61CE78" w:rsidR="00CE0E96" w:rsidRDefault="00CE0E96" w:rsidP="00CE0E9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553A9567" w14:textId="43827905" w:rsidR="00CE0E96" w:rsidRDefault="00CE0E96" w:rsidP="00CE0E9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7F697E2B" w14:textId="0D1A3129" w:rsidR="00CE0E96" w:rsidRDefault="00CE0E96" w:rsidP="00CE0E9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40DC96FC" w14:textId="69991803" w:rsidR="00CE0E96" w:rsidRDefault="00CE0E96" w:rsidP="00CE0E9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313B1C75" w14:textId="43BF8786" w:rsidR="00CE0E96" w:rsidRDefault="00CE0E96" w:rsidP="00CE0E9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25BF0369" w14:textId="2BF2A3EB" w:rsidR="00CE0E96" w:rsidRDefault="00CE0E96" w:rsidP="00CE0E9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168740DF" w14:textId="5DD05DF6" w:rsidR="00CE0E96" w:rsidRDefault="00CE0E96" w:rsidP="00CE0E9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1DB193FD" w14:textId="408720C9" w:rsidR="00CE0E96" w:rsidRDefault="00CE0E96" w:rsidP="00CE0E9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37D16662" w14:textId="7E09578A" w:rsidR="00CE0E96" w:rsidRDefault="00766246" w:rsidP="00766246">
      <w:pPr>
        <w:jc w:val="center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766246">
        <w:rPr>
          <w:rFonts w:ascii="Arial" w:hAnsi="Arial" w:cs="Arial"/>
          <w:color w:val="222222"/>
          <w:sz w:val="32"/>
          <w:szCs w:val="32"/>
          <w:shd w:val="clear" w:color="auto" w:fill="FFFFFF"/>
        </w:rPr>
        <w:t>Program to Process</w:t>
      </w:r>
    </w:p>
    <w:p w14:paraId="34648996" w14:textId="4810A250" w:rsidR="006D4B1F" w:rsidRPr="0049597A" w:rsidRDefault="006D4B1F" w:rsidP="00CC7F4B">
      <w:pPr>
        <w:spacing w:after="0"/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</w:pPr>
      <w:r w:rsidRPr="0049597A"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  <w:t># include &lt;</w:t>
      </w:r>
      <w:proofErr w:type="spellStart"/>
      <w:r w:rsidRPr="0049597A"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  <w:t>stdio.h</w:t>
      </w:r>
      <w:proofErr w:type="spellEnd"/>
      <w:r w:rsidRPr="0049597A"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  <w:t>&gt;</w:t>
      </w:r>
    </w:p>
    <w:p w14:paraId="48A3E1BD" w14:textId="6D5BF2CE" w:rsidR="006D4B1F" w:rsidRPr="0049597A" w:rsidRDefault="006D4B1F" w:rsidP="00CC7F4B">
      <w:pPr>
        <w:spacing w:after="0"/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</w:pPr>
      <w:r w:rsidRPr="0049597A"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  <w:t># include &lt;</w:t>
      </w:r>
      <w:proofErr w:type="spellStart"/>
      <w:r w:rsidRPr="0049597A"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  <w:t>stdlib.h</w:t>
      </w:r>
      <w:proofErr w:type="spellEnd"/>
      <w:r w:rsidRPr="0049597A"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  <w:t>&gt;</w:t>
      </w:r>
      <w:r w:rsidR="009A6320"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  <w:t xml:space="preserve"> b</w:t>
      </w:r>
      <w:bookmarkStart w:id="0" w:name="_GoBack"/>
      <w:bookmarkEnd w:id="0"/>
    </w:p>
    <w:p w14:paraId="76E956FB" w14:textId="3F0222FF" w:rsidR="009F10EF" w:rsidRPr="0049597A" w:rsidRDefault="009F10EF" w:rsidP="00CC7F4B">
      <w:pPr>
        <w:spacing w:after="0"/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</w:pPr>
      <w:r w:rsidRPr="0049597A"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  <w:t>int x = 20;</w:t>
      </w:r>
    </w:p>
    <w:p w14:paraId="4770406B" w14:textId="0FFF1A62" w:rsidR="00766246" w:rsidRPr="0049597A" w:rsidRDefault="006D4B1F" w:rsidP="00CC7F4B">
      <w:pPr>
        <w:spacing w:after="0"/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</w:pPr>
      <w:r w:rsidRPr="0049597A"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  <w:t xml:space="preserve">int </w:t>
      </w:r>
      <w:proofErr w:type="gramStart"/>
      <w:r w:rsidRPr="0049597A"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  <w:t>main(</w:t>
      </w:r>
      <w:proofErr w:type="gramEnd"/>
      <w:r w:rsidRPr="0049597A"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  <w:t>){</w:t>
      </w:r>
    </w:p>
    <w:p w14:paraId="2D3A9D14" w14:textId="3FA211B2" w:rsidR="006D4B1F" w:rsidRDefault="006D4B1F" w:rsidP="00CC7F4B">
      <w:pPr>
        <w:spacing w:after="0"/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</w:pPr>
      <w:r w:rsidRPr="0049597A"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  <w:tab/>
        <w:t>int a = 10</w:t>
      </w:r>
      <w:r w:rsidR="006D23F1" w:rsidRPr="0049597A"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  <w:t>;</w:t>
      </w:r>
    </w:p>
    <w:p w14:paraId="478DC257" w14:textId="05624A43" w:rsidR="00EE7989" w:rsidRDefault="00EE7989" w:rsidP="00CC7F4B">
      <w:pPr>
        <w:spacing w:after="0"/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</w:pPr>
      <w:r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  <w:tab/>
      </w:r>
      <w:r w:rsidRPr="0049597A"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  <w:t>int *</w:t>
      </w:r>
      <w:proofErr w:type="spellStart"/>
      <w:r w:rsidRPr="0049597A"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  <w:t>ptr</w:t>
      </w:r>
      <w:proofErr w:type="spellEnd"/>
      <w:r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  <w:t>;</w:t>
      </w:r>
    </w:p>
    <w:p w14:paraId="7A3BFCB8" w14:textId="47C93759" w:rsidR="00904BA5" w:rsidRPr="0049597A" w:rsidRDefault="00904BA5" w:rsidP="00CC7F4B">
      <w:pPr>
        <w:spacing w:after="0"/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</w:pPr>
      <w:r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  <w:tab/>
      </w:r>
      <w:proofErr w:type="gramStart"/>
      <w:r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  <w:t>while(</w:t>
      </w:r>
      <w:proofErr w:type="gramEnd"/>
      <w:r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  <w:t>1){</w:t>
      </w:r>
    </w:p>
    <w:p w14:paraId="3E58755C" w14:textId="68BB9949" w:rsidR="006D23F1" w:rsidRPr="0049597A" w:rsidRDefault="006D23F1" w:rsidP="00CC7F4B">
      <w:pPr>
        <w:spacing w:after="0"/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</w:pPr>
      <w:r w:rsidRPr="0049597A"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  <w:tab/>
      </w:r>
      <w:r w:rsidR="00EE7989"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  <w:tab/>
      </w:r>
      <w:proofErr w:type="spellStart"/>
      <w:r w:rsidR="00EE7989"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  <w:t>ptr</w:t>
      </w:r>
      <w:proofErr w:type="spellEnd"/>
      <w:r w:rsidR="00EE7989"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  <w:t xml:space="preserve"> </w:t>
      </w:r>
      <w:r w:rsidRPr="0049597A"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  <w:t>= (int*) malloc(</w:t>
      </w:r>
      <w:proofErr w:type="spellStart"/>
      <w:r w:rsidRPr="0049597A"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  <w:t>sizeof</w:t>
      </w:r>
      <w:proofErr w:type="spellEnd"/>
      <w:r w:rsidRPr="0049597A"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  <w:t>(int) * 10);</w:t>
      </w:r>
      <w:r w:rsidR="00C063A8"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  <w:t xml:space="preserve"> </w:t>
      </w:r>
    </w:p>
    <w:p w14:paraId="43D0165B" w14:textId="19B15833" w:rsidR="00904BA5" w:rsidRDefault="00904BA5" w:rsidP="00CC7F4B">
      <w:pPr>
        <w:spacing w:after="0"/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</w:pPr>
      <w:r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  <w:tab/>
        <w:t>}</w:t>
      </w:r>
    </w:p>
    <w:p w14:paraId="43915360" w14:textId="7D4B84B8" w:rsidR="00EE7989" w:rsidRPr="0049597A" w:rsidRDefault="00EE7989" w:rsidP="00CC7F4B">
      <w:pPr>
        <w:spacing w:after="0"/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</w:pPr>
      <w:r w:rsidRPr="0049597A"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  <w:tab/>
        <w:t>free(</w:t>
      </w:r>
      <w:proofErr w:type="spellStart"/>
      <w:r w:rsidRPr="0049597A"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  <w:t>ptr</w:t>
      </w:r>
      <w:proofErr w:type="spellEnd"/>
      <w:r w:rsidRPr="0049597A"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  <w:t>);</w:t>
      </w:r>
    </w:p>
    <w:p w14:paraId="64240226" w14:textId="40A71E50" w:rsidR="009F10EF" w:rsidRPr="0049597A" w:rsidRDefault="009F10EF" w:rsidP="00CC7F4B">
      <w:pPr>
        <w:spacing w:after="0"/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</w:pPr>
      <w:r w:rsidRPr="0049597A"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  <w:tab/>
        <w:t>return 0;</w:t>
      </w:r>
    </w:p>
    <w:p w14:paraId="6642B0E9" w14:textId="2789D049" w:rsidR="009F10EF" w:rsidRPr="0049597A" w:rsidRDefault="009F10EF" w:rsidP="00CC7F4B">
      <w:pPr>
        <w:spacing w:after="0"/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</w:pPr>
      <w:r w:rsidRPr="0049597A"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  <w:t>}</w:t>
      </w:r>
    </w:p>
    <w:p w14:paraId="3B79A1D9" w14:textId="383DA0E6" w:rsidR="006D4B1F" w:rsidRPr="0049597A" w:rsidRDefault="00FF4AD9" w:rsidP="00766246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0979FFAD" wp14:editId="047EC40C">
            <wp:simplePos x="0" y="0"/>
            <wp:positionH relativeFrom="margin">
              <wp:align>left</wp:align>
            </wp:positionH>
            <wp:positionV relativeFrom="paragraph">
              <wp:posOffset>386080</wp:posOffset>
            </wp:positionV>
            <wp:extent cx="5276850" cy="30956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916668" w14:textId="65639450" w:rsidR="00766246" w:rsidRDefault="00766246" w:rsidP="00766246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14:paraId="525FB943" w14:textId="0E33BA5B" w:rsidR="006D4B1F" w:rsidRDefault="006D4B1F" w:rsidP="00766246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14:paraId="7180FF29" w14:textId="278236DB" w:rsidR="00FF4AD9" w:rsidRDefault="00FF4AD9" w:rsidP="00766246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14:paraId="497F2F79" w14:textId="2F4D0C7A" w:rsidR="00FF4AD9" w:rsidRDefault="00FF4AD9" w:rsidP="00766246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14:paraId="39E45DCA" w14:textId="08EEF470" w:rsidR="00FF4AD9" w:rsidRDefault="00FF4AD9" w:rsidP="00766246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14:paraId="52242F4C" w14:textId="513762CE" w:rsidR="00FF4AD9" w:rsidRDefault="00FF4AD9" w:rsidP="00766246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14:paraId="54D65DC3" w14:textId="3ED7F561" w:rsidR="00FF4AD9" w:rsidRDefault="00FF4AD9" w:rsidP="00766246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14:paraId="7DED6785" w14:textId="17A95EFE" w:rsidR="00FF4AD9" w:rsidRDefault="00FF4AD9" w:rsidP="00766246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14:paraId="57ADEB8C" w14:textId="46323951" w:rsidR="00FF4AD9" w:rsidRDefault="00FF4AD9" w:rsidP="00766246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14:paraId="0FCDC201" w14:textId="065AC6EE" w:rsidR="00FF4AD9" w:rsidRDefault="00FF4AD9" w:rsidP="00766246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14:paraId="31D0F875" w14:textId="5861308E" w:rsidR="001727A9" w:rsidRPr="00E43307" w:rsidRDefault="001727A9" w:rsidP="00766246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E43307">
        <w:rPr>
          <w:rFonts w:ascii="Arial" w:hAnsi="Arial" w:cs="Arial"/>
          <w:color w:val="222222"/>
          <w:sz w:val="24"/>
          <w:szCs w:val="24"/>
          <w:shd w:val="clear" w:color="auto" w:fill="FFFFFF"/>
        </w:rPr>
        <w:t>Notes:</w:t>
      </w:r>
    </w:p>
    <w:p w14:paraId="2390AFC6" w14:textId="2DC6358E" w:rsidR="001727A9" w:rsidRPr="00E43307" w:rsidRDefault="001727A9" w:rsidP="00766246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E4330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C does not </w:t>
      </w:r>
      <w:r w:rsidR="008A28CC" w:rsidRPr="00E43307">
        <w:rPr>
          <w:rFonts w:ascii="Arial" w:hAnsi="Arial" w:cs="Arial"/>
          <w:color w:val="222222"/>
          <w:sz w:val="24"/>
          <w:szCs w:val="24"/>
          <w:shd w:val="clear" w:color="auto" w:fill="FFFFFF"/>
        </w:rPr>
        <w:t>provide</w:t>
      </w:r>
      <w:r w:rsidRPr="00E4330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E2516A" w:rsidRPr="00E4330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garbage </w:t>
      </w:r>
      <w:r w:rsidR="008A28CC" w:rsidRPr="00E43307">
        <w:rPr>
          <w:rFonts w:ascii="Arial" w:hAnsi="Arial" w:cs="Arial"/>
          <w:color w:val="222222"/>
          <w:sz w:val="24"/>
          <w:szCs w:val="24"/>
          <w:shd w:val="clear" w:color="auto" w:fill="FFFFFF"/>
        </w:rPr>
        <w:t>collection (</w:t>
      </w:r>
      <w:r w:rsidR="00AC686C" w:rsidRPr="00E43307">
        <w:rPr>
          <w:rFonts w:ascii="Arial" w:hAnsi="Arial" w:cs="Arial"/>
          <w:color w:val="222222"/>
          <w:sz w:val="24"/>
          <w:szCs w:val="24"/>
          <w:shd w:val="clear" w:color="auto" w:fill="FFFFFF"/>
        </w:rPr>
        <w:t>run time me</w:t>
      </w:r>
      <w:r w:rsidR="008A28CC" w:rsidRPr="00E43307">
        <w:rPr>
          <w:rFonts w:ascii="Arial" w:hAnsi="Arial" w:cs="Arial"/>
          <w:color w:val="222222"/>
          <w:sz w:val="24"/>
          <w:szCs w:val="24"/>
          <w:shd w:val="clear" w:color="auto" w:fill="FFFFFF"/>
        </w:rPr>
        <w:t>mory management</w:t>
      </w:r>
      <w:r w:rsidR="00AC686C" w:rsidRPr="00E43307">
        <w:rPr>
          <w:rFonts w:ascii="Arial" w:hAnsi="Arial" w:cs="Arial"/>
          <w:color w:val="222222"/>
          <w:sz w:val="24"/>
          <w:szCs w:val="24"/>
          <w:shd w:val="clear" w:color="auto" w:fill="FFFFFF"/>
        </w:rPr>
        <w:t>)</w:t>
      </w:r>
      <w:r w:rsidR="00E2516A" w:rsidRPr="00E4330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AC686C" w:rsidRPr="00E4330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feature. </w:t>
      </w:r>
      <w:r w:rsidR="003C4EB3" w:rsidRPr="00E43307">
        <w:rPr>
          <w:rFonts w:ascii="Arial" w:hAnsi="Arial" w:cs="Arial"/>
          <w:color w:val="222222"/>
          <w:sz w:val="24"/>
          <w:szCs w:val="24"/>
          <w:shd w:val="clear" w:color="auto" w:fill="FFFFFF"/>
        </w:rPr>
        <w:t>So,</w:t>
      </w:r>
      <w:r w:rsidR="00AC686C" w:rsidRPr="00E4330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user</w:t>
      </w:r>
      <w:r w:rsidR="003C4EB3" w:rsidRPr="00E43307">
        <w:rPr>
          <w:rFonts w:ascii="Arial" w:hAnsi="Arial" w:cs="Arial"/>
          <w:color w:val="222222"/>
          <w:sz w:val="24"/>
          <w:szCs w:val="24"/>
          <w:shd w:val="clear" w:color="auto" w:fill="FFFFFF"/>
        </w:rPr>
        <w:t>(developer)</w:t>
      </w:r>
      <w:r w:rsidR="00AC686C" w:rsidRPr="00E4330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E10547" w:rsidRPr="00E43307">
        <w:rPr>
          <w:rFonts w:ascii="Arial" w:hAnsi="Arial" w:cs="Arial"/>
          <w:color w:val="222222"/>
          <w:sz w:val="24"/>
          <w:szCs w:val="24"/>
          <w:shd w:val="clear" w:color="auto" w:fill="FFFFFF"/>
        </w:rPr>
        <w:t>must</w:t>
      </w:r>
      <w:r w:rsidR="00AC686C" w:rsidRPr="00E4330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take responsibility.</w:t>
      </w:r>
      <w:r w:rsidR="003C4EB3" w:rsidRPr="00E4330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Otherwise it creates memory leaks. </w:t>
      </w:r>
    </w:p>
    <w:p w14:paraId="2E42604B" w14:textId="7FF48472" w:rsidR="002A70BB" w:rsidRPr="00E43307" w:rsidRDefault="002A70BB" w:rsidP="00766246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E43307">
        <w:rPr>
          <w:rFonts w:ascii="Arial" w:hAnsi="Arial" w:cs="Arial"/>
          <w:color w:val="222222"/>
          <w:sz w:val="24"/>
          <w:szCs w:val="24"/>
          <w:shd w:val="clear" w:color="auto" w:fill="FFFFFF"/>
        </w:rPr>
        <w:t>Python is having a VM which monitors the memory allocation a</w:t>
      </w:r>
      <w:r w:rsidR="00E43307" w:rsidRPr="00E43307">
        <w:rPr>
          <w:rFonts w:ascii="Arial" w:hAnsi="Arial" w:cs="Arial"/>
          <w:color w:val="222222"/>
          <w:sz w:val="24"/>
          <w:szCs w:val="24"/>
          <w:shd w:val="clear" w:color="auto" w:fill="FFFFFF"/>
        </w:rPr>
        <w:t>nd deallocation to private heap.</w:t>
      </w:r>
      <w:r w:rsidR="00E105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So</w:t>
      </w:r>
      <w:r w:rsidR="00C063A8">
        <w:rPr>
          <w:rFonts w:ascii="Arial" w:hAnsi="Arial" w:cs="Arial"/>
          <w:color w:val="222222"/>
          <w:sz w:val="24"/>
          <w:szCs w:val="24"/>
          <w:shd w:val="clear" w:color="auto" w:fill="FFFFFF"/>
        </w:rPr>
        <w:t>,</w:t>
      </w:r>
      <w:r w:rsidR="00E105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no memory leaks</w:t>
      </w:r>
    </w:p>
    <w:p w14:paraId="35C93D9E" w14:textId="39AD9C30" w:rsidR="001727A9" w:rsidRDefault="001727A9" w:rsidP="00766246">
      <w:pPr>
        <w:rPr>
          <w:rFonts w:ascii="Arial" w:hAnsi="Arial" w:cs="Arial"/>
          <w:color w:val="222222"/>
          <w:shd w:val="clear" w:color="auto" w:fill="FFFFFF"/>
        </w:rPr>
      </w:pPr>
    </w:p>
    <w:p w14:paraId="474D89B2" w14:textId="014BFDEF" w:rsidR="00D4551B" w:rsidRDefault="00D4551B" w:rsidP="00766246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51245F">
        <w:rPr>
          <w:rFonts w:ascii="Arial" w:hAnsi="Arial" w:cs="Arial"/>
          <w:color w:val="222222"/>
          <w:sz w:val="28"/>
          <w:szCs w:val="28"/>
          <w:shd w:val="clear" w:color="auto" w:fill="FFFFFF"/>
        </w:rPr>
        <w:lastRenderedPageBreak/>
        <w:t>Why Python is Interpreted language?</w:t>
      </w:r>
    </w:p>
    <w:p w14:paraId="5B59705F" w14:textId="0AE73214" w:rsidR="0051245F" w:rsidRPr="0051245F" w:rsidRDefault="0051245F" w:rsidP="00766246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sectPr w:rsidR="0051245F" w:rsidRPr="0051245F">
      <w:head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82011F" w14:textId="77777777" w:rsidR="008B75A5" w:rsidRDefault="008B75A5" w:rsidP="00CB245F">
      <w:pPr>
        <w:spacing w:after="0" w:line="240" w:lineRule="auto"/>
      </w:pPr>
      <w:r>
        <w:separator/>
      </w:r>
    </w:p>
  </w:endnote>
  <w:endnote w:type="continuationSeparator" w:id="0">
    <w:p w14:paraId="7A657174" w14:textId="77777777" w:rsidR="008B75A5" w:rsidRDefault="008B75A5" w:rsidP="00CB2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ova Cond Light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6F1F91" w14:textId="77777777" w:rsidR="008B75A5" w:rsidRDefault="008B75A5" w:rsidP="00CB245F">
      <w:pPr>
        <w:spacing w:after="0" w:line="240" w:lineRule="auto"/>
      </w:pPr>
      <w:r>
        <w:separator/>
      </w:r>
    </w:p>
  </w:footnote>
  <w:footnote w:type="continuationSeparator" w:id="0">
    <w:p w14:paraId="5F91E540" w14:textId="77777777" w:rsidR="008B75A5" w:rsidRDefault="008B75A5" w:rsidP="00CB2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F68E6" w14:textId="4C7AAE82" w:rsidR="00CB245F" w:rsidRPr="00CB245F" w:rsidRDefault="00AD1509" w:rsidP="00AD1509">
    <w:pPr>
      <w:pStyle w:val="Header"/>
      <w:tabs>
        <w:tab w:val="left" w:pos="7650"/>
      </w:tabs>
      <w:ind w:firstLine="1440"/>
      <w:rPr>
        <w:sz w:val="18"/>
        <w:szCs w:val="18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21000">
                <w14:srgbClr w14:val="53575C"/>
              </w14:gs>
              <w14:gs w14:pos="88000">
                <w14:srgbClr w14:val="C5C7CA"/>
              </w14:gs>
            </w14:gsLst>
            <w14:lin w14:ang="5400000" w14:scaled="0"/>
          </w14:gradFill>
        </w14:textFill>
      </w:rPr>
    </w:pPr>
    <w:r>
      <w:rPr>
        <w:noProof/>
        <w:sz w:val="52"/>
        <w:szCs w:val="52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21000">
                <w14:srgbClr w14:val="53575C"/>
              </w14:gs>
              <w14:gs w14:pos="88000">
                <w14:srgbClr w14:val="C5C7CA"/>
              </w14:gs>
            </w14:gsLst>
            <w14:lin w14:ang="5400000" w14:scaled="0"/>
          </w14:gradFill>
        </w14:textFill>
      </w:rPr>
      <w:drawing>
        <wp:anchor distT="0" distB="0" distL="114300" distR="114300" simplePos="0" relativeHeight="251660288" behindDoc="1" locked="0" layoutInCell="1" allowOverlap="1" wp14:anchorId="654AB624" wp14:editId="4F2E2CB2">
          <wp:simplePos x="0" y="0"/>
          <wp:positionH relativeFrom="column">
            <wp:posOffset>4429125</wp:posOffset>
          </wp:positionH>
          <wp:positionV relativeFrom="paragraph">
            <wp:posOffset>-122459</wp:posOffset>
          </wp:positionV>
          <wp:extent cx="1958658" cy="590550"/>
          <wp:effectExtent l="0" t="0" r="381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8658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B245F">
      <w:rPr>
        <w:noProof/>
        <w:sz w:val="18"/>
        <w:szCs w:val="18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21000">
                <w14:srgbClr w14:val="53575C"/>
              </w14:gs>
              <w14:gs w14:pos="88000">
                <w14:srgbClr w14:val="C5C7CA"/>
              </w14:gs>
            </w14:gsLst>
            <w14:lin w14:ang="5400000" w14:scaled="0"/>
          </w14:gradFill>
        </w14:textFill>
      </w:rPr>
      <w:drawing>
        <wp:anchor distT="0" distB="0" distL="114300" distR="114300" simplePos="0" relativeHeight="251658240" behindDoc="1" locked="0" layoutInCell="1" allowOverlap="1" wp14:anchorId="0D4F522E" wp14:editId="0D43F67B">
          <wp:simplePos x="0" y="0"/>
          <wp:positionH relativeFrom="margin">
            <wp:align>left</wp:align>
          </wp:positionH>
          <wp:positionV relativeFrom="paragraph">
            <wp:posOffset>-314636</wp:posOffset>
          </wp:positionV>
          <wp:extent cx="942096" cy="780415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096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B245F" w:rsidRPr="00CB245F">
      <w:rPr>
        <w:sz w:val="52"/>
        <w:szCs w:val="52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21000">
                <w14:srgbClr w14:val="53575C"/>
              </w14:gs>
              <w14:gs w14:pos="88000">
                <w14:srgbClr w14:val="C5C7CA"/>
              </w14:gs>
            </w14:gsLst>
            <w14:lin w14:ang="5400000" w14:scaled="0"/>
          </w14:gradFill>
        </w14:textFill>
      </w:rPr>
      <w:t xml:space="preserve">Python </w:t>
    </w:r>
    <w:r>
      <w:rPr>
        <w:sz w:val="52"/>
        <w:szCs w:val="52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21000">
                <w14:srgbClr w14:val="53575C"/>
              </w14:gs>
              <w14:gs w14:pos="88000">
                <w14:srgbClr w14:val="C5C7CA"/>
              </w14:gs>
            </w14:gsLst>
            <w14:lin w14:ang="5400000" w14:scaled="0"/>
          </w14:gradFill>
        </w14:textFill>
      </w:rPr>
      <w:t>Programming</w:t>
    </w:r>
    <w:r w:rsidR="00CB245F" w:rsidRPr="00CB245F">
      <w:rPr>
        <w:sz w:val="52"/>
        <w:szCs w:val="52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21000">
                <w14:srgbClr w14:val="53575C"/>
              </w14:gs>
              <w14:gs w14:pos="88000">
                <w14:srgbClr w14:val="C5C7CA"/>
              </w14:gs>
            </w14:gsLst>
            <w14:lin w14:ang="5400000" w14:scaled="0"/>
          </w14:gradFill>
        </w14:textFill>
      </w:rPr>
      <w:t>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D5A49"/>
    <w:multiLevelType w:val="hybridMultilevel"/>
    <w:tmpl w:val="A82E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F0B1E"/>
    <w:multiLevelType w:val="hybridMultilevel"/>
    <w:tmpl w:val="90B288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E6E76"/>
    <w:multiLevelType w:val="hybridMultilevel"/>
    <w:tmpl w:val="ED3A4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C544A"/>
    <w:multiLevelType w:val="hybridMultilevel"/>
    <w:tmpl w:val="EB8AC7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01"/>
    <w:rsid w:val="001727A9"/>
    <w:rsid w:val="001C7140"/>
    <w:rsid w:val="0027623F"/>
    <w:rsid w:val="002A70BB"/>
    <w:rsid w:val="002C6628"/>
    <w:rsid w:val="00344871"/>
    <w:rsid w:val="003556F8"/>
    <w:rsid w:val="003C4EB3"/>
    <w:rsid w:val="003E3016"/>
    <w:rsid w:val="0042030B"/>
    <w:rsid w:val="0049597A"/>
    <w:rsid w:val="0051245F"/>
    <w:rsid w:val="00534506"/>
    <w:rsid w:val="006B29D8"/>
    <w:rsid w:val="006D23F1"/>
    <w:rsid w:val="006D4B1F"/>
    <w:rsid w:val="00745A9A"/>
    <w:rsid w:val="00766246"/>
    <w:rsid w:val="00787520"/>
    <w:rsid w:val="008A28CC"/>
    <w:rsid w:val="008B75A5"/>
    <w:rsid w:val="008D5D49"/>
    <w:rsid w:val="00904BA5"/>
    <w:rsid w:val="00922ADF"/>
    <w:rsid w:val="009A6320"/>
    <w:rsid w:val="009F10EF"/>
    <w:rsid w:val="00A435D3"/>
    <w:rsid w:val="00AC686C"/>
    <w:rsid w:val="00AD1509"/>
    <w:rsid w:val="00B36DCD"/>
    <w:rsid w:val="00C063A8"/>
    <w:rsid w:val="00C939E8"/>
    <w:rsid w:val="00CB245F"/>
    <w:rsid w:val="00CC7F4B"/>
    <w:rsid w:val="00CE0E96"/>
    <w:rsid w:val="00D4551B"/>
    <w:rsid w:val="00E10547"/>
    <w:rsid w:val="00E2516A"/>
    <w:rsid w:val="00E43307"/>
    <w:rsid w:val="00EE7989"/>
    <w:rsid w:val="00F36D6B"/>
    <w:rsid w:val="00F9220A"/>
    <w:rsid w:val="00FD7101"/>
    <w:rsid w:val="00FF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4:docId w14:val="3E137FE4"/>
  <w15:chartTrackingRefBased/>
  <w15:docId w15:val="{F054258B-D0A4-4B44-8706-F3B688CD5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2AD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2AD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435D3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939E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B24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45F"/>
  </w:style>
  <w:style w:type="paragraph" w:styleId="Footer">
    <w:name w:val="footer"/>
    <w:basedOn w:val="Normal"/>
    <w:link w:val="FooterChar"/>
    <w:uiPriority w:val="99"/>
    <w:unhideWhenUsed/>
    <w:rsid w:val="00CB24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45F"/>
  </w:style>
  <w:style w:type="paragraph" w:styleId="NoSpacing">
    <w:name w:val="No Spacing"/>
    <w:uiPriority w:val="1"/>
    <w:qFormat/>
    <w:rsid w:val="00B36D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en.wikipedia.org/wiki/Programming_language" TargetMode="External"/><Relationship Id="rId18" Type="http://schemas.openxmlformats.org/officeDocument/2006/relationships/hyperlink" Target="https://en.wikipedia.org/wiki/Programming_paradigm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en.wikipedia.org/wiki/Cycle_detection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en.wikipedia.org/wiki/General-purpose_programming_language" TargetMode="External"/><Relationship Id="rId17" Type="http://schemas.openxmlformats.org/officeDocument/2006/relationships/hyperlink" Target="https://en.wikipedia.org/wiki/Garbage_collection_(computer_science)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Dynamic_programming_language" TargetMode="External"/><Relationship Id="rId20" Type="http://schemas.openxmlformats.org/officeDocument/2006/relationships/hyperlink" Target="https://en.wikipedia.org/wiki/Functional_programming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n.wikipedia.org/wiki/High-level_programming_language" TargetMode="External"/><Relationship Id="rId24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hyperlink" Target="https://en.wikipedia.org/wiki/Guido_van_Rossum" TargetMode="External"/><Relationship Id="rId23" Type="http://schemas.openxmlformats.org/officeDocument/2006/relationships/hyperlink" Target="https://en.wikipedia.org/wiki/Unicode" TargetMode="External"/><Relationship Id="rId10" Type="http://schemas.openxmlformats.org/officeDocument/2006/relationships/hyperlink" Target="https://en.wikipedia.org/wiki/Interpreted_language" TargetMode="External"/><Relationship Id="rId19" Type="http://schemas.openxmlformats.org/officeDocument/2006/relationships/hyperlink" Target="https://en.wikipedia.org/wiki/Procedural_programming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png"/><Relationship Id="rId22" Type="http://schemas.openxmlformats.org/officeDocument/2006/relationships/hyperlink" Target="https://en.wikipedia.org/wiki/Garbage_collection_(computer_science)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001AA4EF76604EA409A045DB29FCAA" ma:contentTypeVersion="7" ma:contentTypeDescription="Create a new document." ma:contentTypeScope="" ma:versionID="1e7ca3e59e4cfd7b6b8f6a32915b77eb">
  <xsd:schema xmlns:xsd="http://www.w3.org/2001/XMLSchema" xmlns:xs="http://www.w3.org/2001/XMLSchema" xmlns:p="http://schemas.microsoft.com/office/2006/metadata/properties" xmlns:ns3="f63ad967-867b-4a01-a61b-3dd5e4c4dadc" xmlns:ns4="36779098-b42a-4b64-9418-eb0257ab0b9b" targetNamespace="http://schemas.microsoft.com/office/2006/metadata/properties" ma:root="true" ma:fieldsID="f7373a77d5e16cbc3ddb65f06db21709" ns3:_="" ns4:_="">
    <xsd:import namespace="f63ad967-867b-4a01-a61b-3dd5e4c4dadc"/>
    <xsd:import namespace="36779098-b42a-4b64-9418-eb0257ab0b9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ad967-867b-4a01-a61b-3dd5e4c4da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779098-b42a-4b64-9418-eb0257ab0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240ED3-15E4-4230-A69D-B1E6E97067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ad967-867b-4a01-a61b-3dd5e4c4dadc"/>
    <ds:schemaRef ds:uri="36779098-b42a-4b64-9418-eb0257ab0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A54EE7-D840-4025-BB2B-F5741060C54E}">
  <ds:schemaRefs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elements/1.1/"/>
    <ds:schemaRef ds:uri="http://schemas.microsoft.com/office/2006/documentManagement/types"/>
    <ds:schemaRef ds:uri="36779098-b42a-4b64-9418-eb0257ab0b9b"/>
    <ds:schemaRef ds:uri="http://schemas.microsoft.com/office/infopath/2007/PartnerControls"/>
    <ds:schemaRef ds:uri="f63ad967-867b-4a01-a61b-3dd5e4c4dadc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7895BD2A-4309-4A2E-B203-B65AA57D92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Nehal Ram</dc:creator>
  <cp:keywords/>
  <dc:description/>
  <cp:lastModifiedBy>Ram, Nehal</cp:lastModifiedBy>
  <cp:revision>2</cp:revision>
  <dcterms:created xsi:type="dcterms:W3CDTF">2019-09-17T03:14:00Z</dcterms:created>
  <dcterms:modified xsi:type="dcterms:W3CDTF">2019-09-17T03:14:00Z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0x01010021001AA4EF76604EA409A045DB29FCAA</vt:lpwstr>
  </property>
</Properties>
</file>