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2ECAB1E" w14:textId="77777777" w:rsidR="006F6396" w:rsidRDefault="006F6396" w:rsidP="006F6396">
            <w:pPr>
              <w:pStyle w:val="NormalWeb"/>
            </w:pPr>
            <w:r>
              <w:t xml:space="preserve">Luego de realizar el Proyecto APT, mis intereses profesionales </w:t>
            </w:r>
            <w:r>
              <w:rPr>
                <w:rStyle w:val="Textoennegrita"/>
              </w:rPr>
              <w:t>sí han cambiado</w:t>
            </w:r>
            <w:r>
              <w:t>, principalmente porque pude enfrentarme a un proceso más realista de trabajo, planificación y construcción de un producto. Al inicio tenía una idea más general de hacia dónde quería orientar mi perfil, pero al avanzar en el proyecto comprendí mejor qué áreas realmente disfruto y cuáles requieren mayor dedicación.</w:t>
            </w:r>
          </w:p>
          <w:p w14:paraId="4C6D4D7A" w14:textId="7083DDB7" w:rsidR="006F6396" w:rsidRDefault="006F6396" w:rsidP="006F6396">
            <w:pPr>
              <w:pStyle w:val="NormalWeb"/>
            </w:pPr>
            <w:r>
              <w:t xml:space="preserve">El Proyecto APT influyó de forma positiva en mis intereses porque me permitió </w:t>
            </w:r>
            <w:r>
              <w:rPr>
                <w:rStyle w:val="Textoennegrita"/>
              </w:rPr>
              <w:t>fortalecer mi interés por el área tecnológica</w:t>
            </w:r>
            <w:r>
              <w:t xml:space="preserve">, específicamente en la gestión de procesos, la organización del trabajo y la resolución de problemas técnicos. También reforzó mi motivación por seguir desarrollando habilidades profesionales que son necesarias en </w:t>
            </w:r>
            <w:r>
              <w:t>entornos profesionales</w:t>
            </w:r>
            <w:r>
              <w:t>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4A55319" w14:textId="77777777" w:rsidR="006F6396" w:rsidRPr="006F6396" w:rsidRDefault="006F6396" w:rsidP="006F639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Después de haber realizado el Proyecto APT, pude identificar que varias de mis fortalezas se consolidaron y algunas debilidades se hicieron más evidentes, lo cual es positivo porque me permite trabajar sobre ellas.</w:t>
            </w:r>
          </w:p>
          <w:p w14:paraId="0571DEA5" w14:textId="77777777" w:rsidR="006F6396" w:rsidRPr="006F6396" w:rsidRDefault="006F6396" w:rsidP="006F639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L"/>
              </w:rPr>
              <w:t>Fortalezas – Cómo cambiaron</w:t>
            </w:r>
          </w:p>
          <w:p w14:paraId="7C771D74" w14:textId="77777777" w:rsidR="006F6396" w:rsidRPr="006F6396" w:rsidRDefault="006F6396" w:rsidP="006F6396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Mejoré mi capacidad de organización y seguimiento de tareas, porque debí estructurar mi trabajo semana a semana.</w:t>
            </w:r>
          </w:p>
          <w:p w14:paraId="00B1F038" w14:textId="77777777" w:rsidR="006F6396" w:rsidRPr="006F6396" w:rsidRDefault="006F6396" w:rsidP="006F6396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Desarrollé constancia y capacidad de adaptación ante cambios del proyecto.</w:t>
            </w:r>
          </w:p>
          <w:p w14:paraId="4559383C" w14:textId="77777777" w:rsidR="006F6396" w:rsidRPr="006F6396" w:rsidRDefault="006F6396" w:rsidP="006F6396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Fortalecí mi responsabilidad individual, manteniendo ritmo y cumplimiento de lo planificado.</w:t>
            </w:r>
          </w:p>
          <w:p w14:paraId="0ACF2FDE" w14:textId="77777777" w:rsidR="006F6396" w:rsidRPr="006F6396" w:rsidRDefault="006F6396" w:rsidP="006F639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L"/>
              </w:rPr>
              <w:t>Planes para seguir desarrollando mis fortalezas</w:t>
            </w:r>
          </w:p>
          <w:p w14:paraId="496BFCF6" w14:textId="77777777" w:rsidR="006F6396" w:rsidRPr="006F6396" w:rsidRDefault="006F6396" w:rsidP="006F6396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Continuar ordenando mis actividades mediante herramientas de planificación.</w:t>
            </w:r>
          </w:p>
          <w:p w14:paraId="4ED454BD" w14:textId="77777777" w:rsidR="006F6396" w:rsidRPr="006F6396" w:rsidRDefault="006F6396" w:rsidP="006F6396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Seguir practicando la autoevaluación para medir mis avances.</w:t>
            </w:r>
          </w:p>
          <w:p w14:paraId="42C3BBAA" w14:textId="77777777" w:rsidR="006F6396" w:rsidRPr="006F6396" w:rsidRDefault="006F6396" w:rsidP="006F6396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Mantener disciplina y hábitos que me permitan sostener un buen desempeño.</w:t>
            </w:r>
          </w:p>
          <w:p w14:paraId="6A033CE6" w14:textId="77777777" w:rsidR="006F6396" w:rsidRPr="006F6396" w:rsidRDefault="006F6396" w:rsidP="006F639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L"/>
              </w:rPr>
              <w:t>Debilidades – Cómo han cambiado</w:t>
            </w:r>
          </w:p>
          <w:p w14:paraId="19444316" w14:textId="77777777" w:rsidR="006F6396" w:rsidRPr="006F6396" w:rsidRDefault="006F6396" w:rsidP="006F6396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Identifiqué que debo mejorar mi gestión del tiempo para evitar acumulaciones de tareas.</w:t>
            </w:r>
          </w:p>
          <w:p w14:paraId="6ACE5C4F" w14:textId="77777777" w:rsidR="006F6396" w:rsidRPr="006F6396" w:rsidRDefault="006F6396" w:rsidP="006F6396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Reforzar mi comunicación en momentos clave, para mantener una coordinación fluida.</w:t>
            </w:r>
          </w:p>
          <w:p w14:paraId="09B8412F" w14:textId="77777777" w:rsidR="006F6396" w:rsidRPr="006F6396" w:rsidRDefault="006F6396" w:rsidP="006F6396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Trabajar mejor bajo presión sin perder el foco.</w:t>
            </w:r>
          </w:p>
          <w:p w14:paraId="7CA94C90" w14:textId="77777777" w:rsidR="006F6396" w:rsidRPr="006F6396" w:rsidRDefault="006F6396" w:rsidP="006F639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CL"/>
              </w:rPr>
              <w:t>Planes para mejorar mis debilidades</w:t>
            </w:r>
          </w:p>
          <w:p w14:paraId="05EB1BC3" w14:textId="1739B3B6" w:rsidR="006F6396" w:rsidRPr="006F6396" w:rsidRDefault="006F6396" w:rsidP="006F6396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Utilizar métodos de priorización (como listas, calendario).</w:t>
            </w:r>
          </w:p>
          <w:p w14:paraId="2794CD9A" w14:textId="77777777" w:rsidR="006F6396" w:rsidRPr="006F6396" w:rsidRDefault="006F6396" w:rsidP="006F6396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Practicar una comunicación más clara, directa y oportuna.</w:t>
            </w:r>
          </w:p>
          <w:p w14:paraId="12A0448C" w14:textId="77777777" w:rsidR="006F6396" w:rsidRPr="006F6396" w:rsidRDefault="006F6396" w:rsidP="006F6396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6F6396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Organizar mis tiempos en bloques para evitar retrasos y estrés innecesario.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DA6FE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E11C5EB" w14:textId="77777777" w:rsidR="00DA6FEB" w:rsidRDefault="00DA6FEB" w:rsidP="00DA6FEB">
            <w:pPr>
              <w:pStyle w:val="NormalWeb"/>
            </w:pPr>
            <w:r>
              <w:t>Luego de realizar el Proyecto APT, mis proyecciones laborales se volvieron más claras. Este proyecto me permitió acercarme más al proceso real de desarrollo, planificación y construcción de un sistema, por lo que ahora tengo una visión más concreta del tipo de trabajo en el que quiero desempeñarme.</w:t>
            </w:r>
          </w:p>
          <w:p w14:paraId="0AE2CAC0" w14:textId="77777777" w:rsidR="00DA6FEB" w:rsidRDefault="00DA6FEB" w:rsidP="00DA6FEB">
            <w:pPr>
              <w:pStyle w:val="NormalWeb"/>
            </w:pPr>
            <w:r>
              <w:t xml:space="preserve">Comprendí que disfruto especialmente del entorno de </w:t>
            </w:r>
            <w:r>
              <w:rPr>
                <w:rStyle w:val="Textoennegrita"/>
              </w:rPr>
              <w:t>desarrollo de software</w:t>
            </w:r>
            <w:r>
              <w:t>, la organización de tareas, la implementación de funcionalidades y la resolución de problemas técnicos. Además, reforcé habilidades como la constancia, la responsabilidad y la capacidad de adaptación, que son fundamentales en esta área.</w:t>
            </w:r>
          </w:p>
          <w:p w14:paraId="16BF703A" w14:textId="6C63218F" w:rsidR="00DA6FEB" w:rsidRDefault="00DA6FEB" w:rsidP="00DA6FEB">
            <w:pPr>
              <w:pStyle w:val="NormalWeb"/>
            </w:pPr>
            <w:r>
              <w:t xml:space="preserve">En un plazo de cinco años me proyecto trabajando en un </w:t>
            </w:r>
            <w:r>
              <w:rPr>
                <w:rStyle w:val="Textoennegrita"/>
              </w:rPr>
              <w:t>equipo de desarrollo</w:t>
            </w:r>
            <w:r>
              <w:t>, participando en la creación y mejora de aplicaciones o sistemas internos. Me gustaría desempeñar funciones relacionadas con:</w:t>
            </w:r>
          </w:p>
          <w:p w14:paraId="494124F5" w14:textId="77777777" w:rsidR="00DA6FEB" w:rsidRDefault="00DA6FEB" w:rsidP="00DA6FEB">
            <w:pPr>
              <w:pStyle w:val="NormalWeb"/>
              <w:numPr>
                <w:ilvl w:val="0"/>
                <w:numId w:val="45"/>
              </w:numPr>
            </w:pPr>
            <w:r>
              <w:t>Implementación de nuevas funcionalidades.</w:t>
            </w:r>
          </w:p>
          <w:p w14:paraId="63339435" w14:textId="77777777" w:rsidR="00DA6FEB" w:rsidRDefault="00DA6FEB" w:rsidP="00DA6FEB">
            <w:pPr>
              <w:pStyle w:val="NormalWeb"/>
              <w:numPr>
                <w:ilvl w:val="0"/>
                <w:numId w:val="45"/>
              </w:numPr>
            </w:pPr>
            <w:r>
              <w:t>Mejora continua de sistemas existentes.</w:t>
            </w:r>
          </w:p>
          <w:p w14:paraId="4CC9A0DA" w14:textId="77777777" w:rsidR="00DA6FEB" w:rsidRDefault="00DA6FEB" w:rsidP="00DA6FEB">
            <w:pPr>
              <w:pStyle w:val="NormalWeb"/>
              <w:numPr>
                <w:ilvl w:val="0"/>
                <w:numId w:val="45"/>
              </w:numPr>
            </w:pPr>
            <w:r>
              <w:t>Resolución de incidencias técnicas y soporte avanzado.</w:t>
            </w:r>
          </w:p>
          <w:p w14:paraId="6E2C9EBD" w14:textId="77777777" w:rsidR="00DA6FEB" w:rsidRDefault="00DA6FEB" w:rsidP="00DA6FEB">
            <w:pPr>
              <w:pStyle w:val="NormalWeb"/>
              <w:numPr>
                <w:ilvl w:val="0"/>
                <w:numId w:val="45"/>
              </w:numPr>
            </w:pPr>
            <w:r>
              <w:t>Trabajo con metodologías ágiles y herramientas de gestión.</w:t>
            </w:r>
          </w:p>
          <w:p w14:paraId="40D2A6CE" w14:textId="77777777" w:rsidR="00DA6FEB" w:rsidRDefault="00DA6FEB" w:rsidP="00DA6FEB">
            <w:pPr>
              <w:pStyle w:val="NormalWeb"/>
              <w:numPr>
                <w:ilvl w:val="0"/>
                <w:numId w:val="45"/>
              </w:numPr>
            </w:pPr>
            <w:r>
              <w:t>Colaboración dentro de un equipo multidisciplinario.</w:t>
            </w:r>
          </w:p>
          <w:p w14:paraId="6C560746" w14:textId="77777777" w:rsidR="00DA6FEB" w:rsidRDefault="00DA6FEB" w:rsidP="00DA6FEB">
            <w:pPr>
              <w:pStyle w:val="NormalWeb"/>
            </w:pPr>
            <w:r>
              <w:t>A largo plazo deseo consolidarme como un profesional capaz de aportar soluciones, mantener un flujo de trabajo organizado y ser un apoyo confiable para el funcionamiento de los proyectos en los que participe.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22C149EB" w:rsidR="00761B8A" w:rsidRDefault="00B06AC7" w:rsidP="4496426B">
            <w:pPr>
              <w:jc w:val="both"/>
              <w:rPr>
                <w:sz w:val="24"/>
                <w:szCs w:val="24"/>
              </w:rPr>
            </w:pPr>
            <w:r w:rsidRPr="00B06AC7">
              <w:rPr>
                <w:sz w:val="24"/>
                <w:szCs w:val="24"/>
              </w:rPr>
              <w:t>Durante el desarrollo del proyecto pude experimentar lo valioso que es trabajar en equipo. Al inicio, la colaboración permitió avanzar más rápido en ciertas tareas y tener diferentes puntos de vista, lo cual siempre enriquece la construcción de un sistema. También pude fortalecer habilidades importantes como la comunicación, la coordinación y el apoyo mutuo.</w:t>
            </w:r>
          </w:p>
          <w:p w14:paraId="45A01AA6" w14:textId="77777777" w:rsidR="00B06AC7" w:rsidRDefault="00B06AC7" w:rsidP="4496426B">
            <w:pPr>
              <w:jc w:val="both"/>
              <w:rPr>
                <w:sz w:val="24"/>
                <w:szCs w:val="24"/>
              </w:rPr>
            </w:pPr>
          </w:p>
          <w:p w14:paraId="51021F62" w14:textId="77777777" w:rsidR="00B06AC7" w:rsidRPr="00B06AC7" w:rsidRDefault="00B06AC7" w:rsidP="00B06AC7">
            <w:pPr>
              <w:jc w:val="both"/>
              <w:rPr>
                <w:sz w:val="24"/>
                <w:szCs w:val="24"/>
              </w:rPr>
            </w:pPr>
            <w:r w:rsidRPr="00B06AC7">
              <w:rPr>
                <w:sz w:val="24"/>
                <w:szCs w:val="24"/>
              </w:rPr>
              <w:lastRenderedPageBreak/>
              <w:t>A lo largo del proceso surgieron cambios en la dinámica del equipo. Esto implicó una reorganización del trabajo y ajustes en la planificación. Si bien no fue algo grave, sí representó un desafío que me obligó a asumir un rol más autónomo y a continuar el proyecto de manera individual en la etapa final. Esto me enseñó a mantener la responsabilidad personal incluso cuando las condiciones del equipo cambian.</w:t>
            </w:r>
          </w:p>
          <w:p w14:paraId="597ADD73" w14:textId="77777777" w:rsidR="00B06AC7" w:rsidRPr="00B06AC7" w:rsidRDefault="00B06AC7" w:rsidP="00B06AC7">
            <w:pPr>
              <w:jc w:val="both"/>
              <w:rPr>
                <w:b/>
                <w:bCs/>
                <w:sz w:val="24"/>
                <w:szCs w:val="24"/>
              </w:rPr>
            </w:pPr>
            <w:r w:rsidRPr="00B06AC7">
              <w:rPr>
                <w:b/>
                <w:bCs/>
                <w:sz w:val="24"/>
                <w:szCs w:val="24"/>
              </w:rPr>
              <w:t>¿Qué puedo mejorar para futuros trabajos en grupo?</w:t>
            </w:r>
          </w:p>
          <w:p w14:paraId="598E5F5D" w14:textId="77777777" w:rsidR="00B06AC7" w:rsidRPr="00B06AC7" w:rsidRDefault="00B06AC7" w:rsidP="00B06AC7">
            <w:pPr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B06AC7">
              <w:rPr>
                <w:sz w:val="24"/>
                <w:szCs w:val="24"/>
              </w:rPr>
              <w:t>Mantener una comunicación más clara y frecuente para evitar descoordinaciones.</w:t>
            </w:r>
          </w:p>
          <w:p w14:paraId="45ED63C7" w14:textId="77777777" w:rsidR="00B06AC7" w:rsidRPr="00B06AC7" w:rsidRDefault="00B06AC7" w:rsidP="00B06AC7">
            <w:pPr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B06AC7">
              <w:rPr>
                <w:sz w:val="24"/>
                <w:szCs w:val="24"/>
              </w:rPr>
              <w:t>Ser más proactivo al identificar y enfrentar dificultades dentro del equipo.</w:t>
            </w:r>
          </w:p>
          <w:p w14:paraId="3F199FD6" w14:textId="77777777" w:rsidR="00B06AC7" w:rsidRPr="00B06AC7" w:rsidRDefault="00B06AC7" w:rsidP="00B06AC7">
            <w:pPr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B06AC7">
              <w:rPr>
                <w:sz w:val="24"/>
                <w:szCs w:val="24"/>
              </w:rPr>
              <w:t>Adaptarme de manera más rápida a cambios en la organización del trabajo.</w:t>
            </w:r>
          </w:p>
          <w:p w14:paraId="5515A6B6" w14:textId="77777777" w:rsidR="00B06AC7" w:rsidRPr="00B06AC7" w:rsidRDefault="00B06AC7" w:rsidP="00B06AC7">
            <w:pPr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B06AC7">
              <w:rPr>
                <w:sz w:val="24"/>
                <w:szCs w:val="24"/>
              </w:rPr>
              <w:t>Fortalecer mi capacidad de organización para aportar al grupo de forma constante.</w:t>
            </w:r>
          </w:p>
          <w:p w14:paraId="3AA98961" w14:textId="77777777" w:rsidR="00B06AC7" w:rsidRPr="00B06AC7" w:rsidRDefault="00B06AC7" w:rsidP="00B06AC7">
            <w:pPr>
              <w:jc w:val="both"/>
              <w:rPr>
                <w:sz w:val="24"/>
                <w:szCs w:val="24"/>
              </w:rPr>
            </w:pPr>
            <w:r w:rsidRPr="00B06AC7">
              <w:rPr>
                <w:sz w:val="24"/>
                <w:szCs w:val="24"/>
              </w:rPr>
              <w:t>En general, esta experiencia me permitió comprender mejor cómo manejar situaciones donde la estructura del equipo cambia, y cómo mantener el enfoque profesional para cumplir los objetivos del proyecto.</w:t>
            </w:r>
          </w:p>
          <w:p w14:paraId="7A03197E" w14:textId="77777777" w:rsidR="00B06AC7" w:rsidRDefault="00B06AC7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8095A" w14:textId="77777777" w:rsidR="006A3FC3" w:rsidRDefault="006A3FC3" w:rsidP="00DF38AE">
      <w:pPr>
        <w:spacing w:after="0" w:line="240" w:lineRule="auto"/>
      </w:pPr>
      <w:r>
        <w:separator/>
      </w:r>
    </w:p>
  </w:endnote>
  <w:endnote w:type="continuationSeparator" w:id="0">
    <w:p w14:paraId="61A8E26F" w14:textId="77777777" w:rsidR="006A3FC3" w:rsidRDefault="006A3FC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2766D" w14:textId="77777777" w:rsidR="006A3FC3" w:rsidRDefault="006A3FC3" w:rsidP="00DF38AE">
      <w:pPr>
        <w:spacing w:after="0" w:line="240" w:lineRule="auto"/>
      </w:pPr>
      <w:r>
        <w:separator/>
      </w:r>
    </w:p>
  </w:footnote>
  <w:footnote w:type="continuationSeparator" w:id="0">
    <w:p w14:paraId="0516E26C" w14:textId="77777777" w:rsidR="006A3FC3" w:rsidRDefault="006A3FC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23047"/>
    <w:multiLevelType w:val="multilevel"/>
    <w:tmpl w:val="AB9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200B8"/>
    <w:multiLevelType w:val="multilevel"/>
    <w:tmpl w:val="81C2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6D0029"/>
    <w:multiLevelType w:val="multilevel"/>
    <w:tmpl w:val="A3B0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2817D9"/>
    <w:multiLevelType w:val="multilevel"/>
    <w:tmpl w:val="22E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0D6401"/>
    <w:multiLevelType w:val="multilevel"/>
    <w:tmpl w:val="B0F8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6560B9"/>
    <w:multiLevelType w:val="multilevel"/>
    <w:tmpl w:val="B16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144168">
    <w:abstractNumId w:val="4"/>
  </w:num>
  <w:num w:numId="2" w16cid:durableId="1807894369">
    <w:abstractNumId w:val="9"/>
  </w:num>
  <w:num w:numId="3" w16cid:durableId="2069916091">
    <w:abstractNumId w:val="14"/>
  </w:num>
  <w:num w:numId="4" w16cid:durableId="1193424731">
    <w:abstractNumId w:val="33"/>
  </w:num>
  <w:num w:numId="5" w16cid:durableId="1561593694">
    <w:abstractNumId w:val="35"/>
  </w:num>
  <w:num w:numId="6" w16cid:durableId="1164393314">
    <w:abstractNumId w:val="5"/>
  </w:num>
  <w:num w:numId="7" w16cid:durableId="369963873">
    <w:abstractNumId w:val="13"/>
  </w:num>
  <w:num w:numId="8" w16cid:durableId="629018709">
    <w:abstractNumId w:val="22"/>
  </w:num>
  <w:num w:numId="9" w16cid:durableId="273681168">
    <w:abstractNumId w:val="17"/>
  </w:num>
  <w:num w:numId="10" w16cid:durableId="1540625009">
    <w:abstractNumId w:val="10"/>
  </w:num>
  <w:num w:numId="11" w16cid:durableId="1852061080">
    <w:abstractNumId w:val="28"/>
  </w:num>
  <w:num w:numId="12" w16cid:durableId="855577140">
    <w:abstractNumId w:val="41"/>
  </w:num>
  <w:num w:numId="13" w16cid:durableId="982736995">
    <w:abstractNumId w:val="34"/>
  </w:num>
  <w:num w:numId="14" w16cid:durableId="251084275">
    <w:abstractNumId w:val="1"/>
  </w:num>
  <w:num w:numId="15" w16cid:durableId="1531072021">
    <w:abstractNumId w:val="42"/>
  </w:num>
  <w:num w:numId="16" w16cid:durableId="32123679">
    <w:abstractNumId w:val="25"/>
  </w:num>
  <w:num w:numId="17" w16cid:durableId="651253629">
    <w:abstractNumId w:val="20"/>
  </w:num>
  <w:num w:numId="18" w16cid:durableId="1224870518">
    <w:abstractNumId w:val="36"/>
  </w:num>
  <w:num w:numId="19" w16cid:durableId="950434009">
    <w:abstractNumId w:val="12"/>
  </w:num>
  <w:num w:numId="20" w16cid:durableId="1433471090">
    <w:abstractNumId w:val="45"/>
  </w:num>
  <w:num w:numId="21" w16cid:durableId="959605912">
    <w:abstractNumId w:val="39"/>
  </w:num>
  <w:num w:numId="22" w16cid:durableId="1032727795">
    <w:abstractNumId w:val="15"/>
  </w:num>
  <w:num w:numId="23" w16cid:durableId="1115759622">
    <w:abstractNumId w:val="16"/>
  </w:num>
  <w:num w:numId="24" w16cid:durableId="825125839">
    <w:abstractNumId w:val="6"/>
  </w:num>
  <w:num w:numId="25" w16cid:durableId="595868076">
    <w:abstractNumId w:val="19"/>
  </w:num>
  <w:num w:numId="26" w16cid:durableId="790633838">
    <w:abstractNumId w:val="24"/>
  </w:num>
  <w:num w:numId="27" w16cid:durableId="266696387">
    <w:abstractNumId w:val="27"/>
  </w:num>
  <w:num w:numId="28" w16cid:durableId="2061325510">
    <w:abstractNumId w:val="0"/>
  </w:num>
  <w:num w:numId="29" w16cid:durableId="2064988562">
    <w:abstractNumId w:val="21"/>
  </w:num>
  <w:num w:numId="30" w16cid:durableId="1292977704">
    <w:abstractNumId w:val="26"/>
  </w:num>
  <w:num w:numId="31" w16cid:durableId="1028411955">
    <w:abstractNumId w:val="3"/>
  </w:num>
  <w:num w:numId="32" w16cid:durableId="1110468458">
    <w:abstractNumId w:val="8"/>
  </w:num>
  <w:num w:numId="33" w16cid:durableId="791555610">
    <w:abstractNumId w:val="37"/>
  </w:num>
  <w:num w:numId="34" w16cid:durableId="509416864">
    <w:abstractNumId w:val="44"/>
  </w:num>
  <w:num w:numId="35" w16cid:durableId="1990790082">
    <w:abstractNumId w:val="7"/>
  </w:num>
  <w:num w:numId="36" w16cid:durableId="933586869">
    <w:abstractNumId w:val="29"/>
  </w:num>
  <w:num w:numId="37" w16cid:durableId="719666226">
    <w:abstractNumId w:val="43"/>
  </w:num>
  <w:num w:numId="38" w16cid:durableId="1059090754">
    <w:abstractNumId w:val="32"/>
  </w:num>
  <w:num w:numId="39" w16cid:durableId="1711342154">
    <w:abstractNumId w:val="30"/>
  </w:num>
  <w:num w:numId="40" w16cid:durableId="931739483">
    <w:abstractNumId w:val="38"/>
  </w:num>
  <w:num w:numId="41" w16cid:durableId="578952706">
    <w:abstractNumId w:val="40"/>
  </w:num>
  <w:num w:numId="42" w16cid:durableId="92676779">
    <w:abstractNumId w:val="31"/>
  </w:num>
  <w:num w:numId="43" w16cid:durableId="1111625332">
    <w:abstractNumId w:val="18"/>
  </w:num>
  <w:num w:numId="44" w16cid:durableId="479078023">
    <w:abstractNumId w:val="23"/>
  </w:num>
  <w:num w:numId="45" w16cid:durableId="1322005269">
    <w:abstractNumId w:val="2"/>
  </w:num>
  <w:num w:numId="46" w16cid:durableId="1732462150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8778A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3FC3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6396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6AC7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A6FEB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977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Manuel Garcia de la huerta Paredes</cp:lastModifiedBy>
  <cp:revision>46</cp:revision>
  <cp:lastPrinted>2019-12-16T20:10:00Z</cp:lastPrinted>
  <dcterms:created xsi:type="dcterms:W3CDTF">2021-12-31T12:50:00Z</dcterms:created>
  <dcterms:modified xsi:type="dcterms:W3CDTF">2025-11-27T17:54:00Z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