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644FA" w14:textId="47ADCB87" w:rsidR="00A73B86" w:rsidRPr="00E812FC" w:rsidRDefault="00FA3B01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Neil Artus</w:t>
      </w:r>
    </w:p>
    <w:p w14:paraId="6B89AABE" w14:textId="0A0C6035" w:rsidR="00FA3B01" w:rsidRPr="00E812FC" w:rsidRDefault="00FA3B01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Barangay San Francisco</w:t>
      </w:r>
    </w:p>
    <w:p w14:paraId="2AE51118" w14:textId="0C1C1E26" w:rsidR="00FA3B01" w:rsidRPr="00E812FC" w:rsidRDefault="00FA3B01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General Trias, Cavite 4107</w:t>
      </w:r>
    </w:p>
    <w:p w14:paraId="51F81B16" w14:textId="7250A72F" w:rsidR="00FA3B01" w:rsidRPr="00E812FC" w:rsidRDefault="00FA3B01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 xml:space="preserve">neil.c.artus@gmail.com </w:t>
      </w:r>
    </w:p>
    <w:p w14:paraId="73564F53" w14:textId="77777777" w:rsidR="00633E2C" w:rsidRPr="00E812FC" w:rsidRDefault="00633E2C">
      <w:pPr>
        <w:rPr>
          <w:rFonts w:ascii="Times New Roman" w:hAnsi="Times New Roman" w:cs="Times New Roman"/>
          <w:lang w:val="en-US"/>
        </w:rPr>
      </w:pPr>
    </w:p>
    <w:p w14:paraId="6E605639" w14:textId="02290C91" w:rsidR="00633E2C" w:rsidRPr="00E812FC" w:rsidRDefault="00633E2C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2/24/2025</w:t>
      </w:r>
    </w:p>
    <w:p w14:paraId="63244B5B" w14:textId="4FD960AC" w:rsidR="00FA3B01" w:rsidRPr="00E812FC" w:rsidRDefault="00FA3B01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Hiring Manager</w:t>
      </w:r>
    </w:p>
    <w:p w14:paraId="0292F4A3" w14:textId="5D4C0194" w:rsidR="003023E9" w:rsidRPr="00E812FC" w:rsidRDefault="003023E9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Analog Devices Inc.</w:t>
      </w:r>
    </w:p>
    <w:p w14:paraId="569034D2" w14:textId="68E24F58" w:rsidR="003023E9" w:rsidRPr="00E812FC" w:rsidRDefault="003023E9">
      <w:pPr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Dear Hiring Manager:</w:t>
      </w:r>
    </w:p>
    <w:p w14:paraId="67659BB9" w14:textId="0F7D21D9" w:rsidR="00FA3B01" w:rsidRPr="00E812FC" w:rsidRDefault="00FA3B01">
      <w:pPr>
        <w:rPr>
          <w:rFonts w:ascii="Times New Roman" w:hAnsi="Times New Roman" w:cs="Times New Roman"/>
          <w:lang w:val="en-US"/>
        </w:rPr>
      </w:pPr>
    </w:p>
    <w:p w14:paraId="05D02431" w14:textId="0E47D202" w:rsidR="00633E2C" w:rsidRPr="00E812FC" w:rsidRDefault="00FA3B01" w:rsidP="00000551">
      <w:pPr>
        <w:jc w:val="both"/>
        <w:rPr>
          <w:rFonts w:ascii="Times New Roman" w:hAnsi="Times New Roman" w:cs="Times New Roman"/>
          <w:lang w:val="en-US"/>
        </w:rPr>
      </w:pPr>
      <w:r w:rsidRPr="00E812FC">
        <w:rPr>
          <w:rFonts w:ascii="Times New Roman" w:hAnsi="Times New Roman" w:cs="Times New Roman"/>
          <w:lang w:val="en-US"/>
        </w:rPr>
        <w:t>Many avoid problems, but I am one of the few that actively seek out to find them. I am a 3</w:t>
      </w:r>
      <w:r w:rsidRPr="00E812FC">
        <w:rPr>
          <w:rFonts w:ascii="Times New Roman" w:hAnsi="Times New Roman" w:cs="Times New Roman"/>
          <w:vertAlign w:val="superscript"/>
          <w:lang w:val="en-US"/>
        </w:rPr>
        <w:t>rd</w:t>
      </w:r>
      <w:r w:rsidRPr="00E812FC">
        <w:rPr>
          <w:rFonts w:ascii="Times New Roman" w:hAnsi="Times New Roman" w:cs="Times New Roman"/>
          <w:lang w:val="en-US"/>
        </w:rPr>
        <w:t xml:space="preserve"> year BS Computer Science Student with a Specialization in Intelligent Systems</w:t>
      </w:r>
      <w:r w:rsidR="00A201EA" w:rsidRPr="00E812FC">
        <w:rPr>
          <w:rFonts w:ascii="Times New Roman" w:hAnsi="Times New Roman" w:cs="Times New Roman"/>
          <w:lang w:val="en-US"/>
        </w:rPr>
        <w:t>; and I create pragmatic solutions to real-world problems.</w:t>
      </w:r>
      <w:r w:rsidR="00633E2C" w:rsidRPr="00E812FC">
        <w:rPr>
          <w:rFonts w:ascii="Times New Roman" w:hAnsi="Times New Roman" w:cs="Times New Roman"/>
          <w:lang w:val="en-US"/>
        </w:rPr>
        <w:t xml:space="preserve"> </w:t>
      </w:r>
      <w:r w:rsidR="00633E2C" w:rsidRPr="00E812FC">
        <w:rPr>
          <w:rFonts w:ascii="Times New Roman" w:hAnsi="Times New Roman" w:cs="Times New Roman"/>
        </w:rPr>
        <w:t>I am writing to express my strong interest in the Algorithm Engineer Intern position at Analog Devices Inc. I have developed a keen interest in machine learning, data processing, and algorithm optimization - areas I understand are central to this role.</w:t>
      </w:r>
    </w:p>
    <w:p w14:paraId="12ABC5D7" w14:textId="0E07911C" w:rsidR="00633E2C" w:rsidRPr="00E812FC" w:rsidRDefault="00633E2C" w:rsidP="00000551">
      <w:pPr>
        <w:jc w:val="both"/>
        <w:rPr>
          <w:rFonts w:ascii="Times New Roman" w:hAnsi="Times New Roman" w:cs="Times New Roman"/>
        </w:rPr>
      </w:pPr>
      <w:r w:rsidRPr="00E812FC">
        <w:rPr>
          <w:rFonts w:ascii="Times New Roman" w:hAnsi="Times New Roman" w:cs="Times New Roman"/>
        </w:rPr>
        <w:t xml:space="preserve">In my recent role at MediSeen, I led a three-member team to create an AI-powered healthcare web application. This project not only improved server uptime by 50% but also integrated advanced data analysis and robust security measures against DDoS attacks. Through this experience, I gained hands-on expertise in Python, Flask, SQL, and </w:t>
      </w:r>
      <w:r w:rsidR="00000551" w:rsidRPr="00E812FC">
        <w:rPr>
          <w:rFonts w:ascii="Times New Roman" w:hAnsi="Times New Roman" w:cs="Times New Roman"/>
        </w:rPr>
        <w:t>API development</w:t>
      </w:r>
      <w:r w:rsidRPr="00E812FC">
        <w:rPr>
          <w:rFonts w:ascii="Times New Roman" w:hAnsi="Times New Roman" w:cs="Times New Roman"/>
        </w:rPr>
        <w:t xml:space="preserve">, while collaborating </w:t>
      </w:r>
      <w:r w:rsidR="00A91CEA" w:rsidRPr="00E812FC">
        <w:rPr>
          <w:rFonts w:ascii="Times New Roman" w:hAnsi="Times New Roman" w:cs="Times New Roman"/>
        </w:rPr>
        <w:t>with stakeholders</w:t>
      </w:r>
      <w:r w:rsidRPr="00E812FC">
        <w:rPr>
          <w:rFonts w:ascii="Times New Roman" w:hAnsi="Times New Roman" w:cs="Times New Roman"/>
        </w:rPr>
        <w:t xml:space="preserve"> to ensure seamless deployment and maintenance. Additionally, my academic background includes coursework in </w:t>
      </w:r>
      <w:r w:rsidR="00A91CEA" w:rsidRPr="00E812FC">
        <w:rPr>
          <w:rFonts w:ascii="Times New Roman" w:hAnsi="Times New Roman" w:cs="Times New Roman"/>
        </w:rPr>
        <w:t xml:space="preserve">Python, </w:t>
      </w:r>
      <w:r w:rsidRPr="00E812FC">
        <w:rPr>
          <w:rFonts w:ascii="Times New Roman" w:hAnsi="Times New Roman" w:cs="Times New Roman"/>
        </w:rPr>
        <w:t xml:space="preserve">data structures, and </w:t>
      </w:r>
      <w:r w:rsidR="00A91CEA" w:rsidRPr="00E812FC">
        <w:rPr>
          <w:rFonts w:ascii="Times New Roman" w:hAnsi="Times New Roman" w:cs="Times New Roman"/>
        </w:rPr>
        <w:t>image processing</w:t>
      </w:r>
      <w:r w:rsidRPr="00E812FC">
        <w:rPr>
          <w:rFonts w:ascii="Times New Roman" w:hAnsi="Times New Roman" w:cs="Times New Roman"/>
        </w:rPr>
        <w:t xml:space="preserve">, which has honed my ability to test and optimize </w:t>
      </w:r>
      <w:r w:rsidR="00CE7B47" w:rsidRPr="00E812FC">
        <w:rPr>
          <w:rFonts w:ascii="Times New Roman" w:hAnsi="Times New Roman" w:cs="Times New Roman"/>
        </w:rPr>
        <w:t>machine learning</w:t>
      </w:r>
      <w:r w:rsidRPr="00E812FC">
        <w:rPr>
          <w:rFonts w:ascii="Times New Roman" w:hAnsi="Times New Roman" w:cs="Times New Roman"/>
        </w:rPr>
        <w:t xml:space="preserve"> algorithms.</w:t>
      </w:r>
    </w:p>
    <w:p w14:paraId="62D18FB0" w14:textId="77777777" w:rsidR="00633E2C" w:rsidRPr="00E812FC" w:rsidRDefault="00633E2C" w:rsidP="00000551">
      <w:pPr>
        <w:jc w:val="both"/>
        <w:rPr>
          <w:rFonts w:ascii="Times New Roman" w:hAnsi="Times New Roman" w:cs="Times New Roman"/>
        </w:rPr>
      </w:pPr>
      <w:r w:rsidRPr="00E812FC">
        <w:rPr>
          <w:rFonts w:ascii="Times New Roman" w:hAnsi="Times New Roman" w:cs="Times New Roman"/>
        </w:rPr>
        <w:t>What excites me most about Analog Devices Inc. is your commitment to developing cutting-edge solutions for real-world challenges through collaboration and innovation. I am eager to leverage my problem-solving mindset, passion for continuous learning, and familiarity with machine learning frameworks to assist in the development, testing, and documentation of algorithms that drive high-impact results.</w:t>
      </w:r>
    </w:p>
    <w:p w14:paraId="1C8230D3" w14:textId="77777777" w:rsidR="00633E2C" w:rsidRPr="00E812FC" w:rsidRDefault="00633E2C" w:rsidP="00000551">
      <w:pPr>
        <w:jc w:val="both"/>
        <w:rPr>
          <w:rFonts w:ascii="Times New Roman" w:hAnsi="Times New Roman" w:cs="Times New Roman"/>
        </w:rPr>
      </w:pPr>
      <w:r w:rsidRPr="00E812FC">
        <w:rPr>
          <w:rFonts w:ascii="Times New Roman" w:hAnsi="Times New Roman" w:cs="Times New Roman"/>
        </w:rPr>
        <w:t>Thank you for your time and consideration. I would welcome the opportunity to discuss how my background and skills align with Analog Devices Inc.’s mission. Please find my attached resume for more details, and I look forward to hearing from you soon.</w:t>
      </w:r>
    </w:p>
    <w:p w14:paraId="4997D8FB" w14:textId="77777777" w:rsidR="00633E2C" w:rsidRPr="00E812FC" w:rsidRDefault="00633E2C" w:rsidP="00633E2C">
      <w:pPr>
        <w:rPr>
          <w:rFonts w:ascii="Times New Roman" w:hAnsi="Times New Roman" w:cs="Times New Roman"/>
        </w:rPr>
      </w:pPr>
      <w:r w:rsidRPr="00E812FC">
        <w:rPr>
          <w:rFonts w:ascii="Times New Roman" w:hAnsi="Times New Roman" w:cs="Times New Roman"/>
        </w:rPr>
        <w:t>Sincerely,</w:t>
      </w:r>
    </w:p>
    <w:p w14:paraId="35307FBD" w14:textId="1FE4E77B" w:rsidR="00FA3B01" w:rsidRPr="00E812FC" w:rsidRDefault="00633E2C">
      <w:pPr>
        <w:rPr>
          <w:rFonts w:ascii="Times New Roman" w:hAnsi="Times New Roman" w:cs="Times New Roman"/>
        </w:rPr>
      </w:pPr>
      <w:r w:rsidRPr="00E812FC">
        <w:rPr>
          <w:rFonts w:ascii="Times New Roman" w:hAnsi="Times New Roman" w:cs="Times New Roman"/>
        </w:rPr>
        <w:t>Neil Artus</w:t>
      </w:r>
    </w:p>
    <w:p w14:paraId="6853A139" w14:textId="77777777" w:rsidR="00FA3B01" w:rsidRPr="00E812FC" w:rsidRDefault="00FA3B01">
      <w:pPr>
        <w:rPr>
          <w:rFonts w:ascii="Times New Roman" w:hAnsi="Times New Roman" w:cs="Times New Roman"/>
          <w:lang w:val="en-US"/>
        </w:rPr>
      </w:pPr>
    </w:p>
    <w:sectPr w:rsidR="00FA3B01" w:rsidRPr="00E81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BD"/>
    <w:rsid w:val="00000551"/>
    <w:rsid w:val="002051C6"/>
    <w:rsid w:val="003023E9"/>
    <w:rsid w:val="00631B53"/>
    <w:rsid w:val="00633E2C"/>
    <w:rsid w:val="006D10DE"/>
    <w:rsid w:val="008B3F29"/>
    <w:rsid w:val="00A12B9C"/>
    <w:rsid w:val="00A201EA"/>
    <w:rsid w:val="00A73B86"/>
    <w:rsid w:val="00A91CEA"/>
    <w:rsid w:val="00B66862"/>
    <w:rsid w:val="00B86E58"/>
    <w:rsid w:val="00CE7B47"/>
    <w:rsid w:val="00E812FC"/>
    <w:rsid w:val="00EF7B3E"/>
    <w:rsid w:val="00F05ABD"/>
    <w:rsid w:val="00F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8FAA"/>
  <w15:chartTrackingRefBased/>
  <w15:docId w15:val="{B0395D5A-6D12-44DA-BD5F-519199C2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ARTUS</dc:creator>
  <cp:keywords/>
  <dc:description/>
  <cp:lastModifiedBy>NEIL ARTUS</cp:lastModifiedBy>
  <cp:revision>10</cp:revision>
  <dcterms:created xsi:type="dcterms:W3CDTF">2025-02-22T20:53:00Z</dcterms:created>
  <dcterms:modified xsi:type="dcterms:W3CDTF">2025-02-23T09:59:00Z</dcterms:modified>
</cp:coreProperties>
</file>