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E1AC1" w14:textId="45753841" w:rsidR="00A60839" w:rsidRDefault="00A60839">
      <w:pPr>
        <w:rPr>
          <w:b/>
          <w:bCs/>
          <w:sz w:val="32"/>
          <w:szCs w:val="32"/>
        </w:rPr>
      </w:pPr>
      <w:proofErr w:type="gramStart"/>
      <w:r w:rsidRPr="00A60839">
        <w:rPr>
          <w:rFonts w:hint="eastAsia"/>
          <w:b/>
          <w:bCs/>
          <w:sz w:val="32"/>
          <w:szCs w:val="32"/>
        </w:rPr>
        <w:t>一</w:t>
      </w:r>
      <w:proofErr w:type="gramEnd"/>
      <w:r w:rsidRPr="00A60839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空间复杂度</w:t>
      </w:r>
    </w:p>
    <w:p w14:paraId="086F17D8" w14:textId="716AE4CF" w:rsidR="00A60839" w:rsidRDefault="00A60839">
      <w:r>
        <w:rPr>
          <w:rFonts w:hint="eastAsia"/>
        </w:rPr>
        <w:t>空间复杂度，是指除了原本的数据存储空间外，算法运行还需要额外的存储空间。不管是顺序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还是链式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，我们存储数据只需要一个大小为</w:t>
      </w:r>
      <w:r>
        <w:rPr>
          <w:rFonts w:hint="eastAsia"/>
        </w:rPr>
        <w:t>n</w:t>
      </w:r>
      <w:r>
        <w:rPr>
          <w:rFonts w:hint="eastAsia"/>
        </w:rPr>
        <w:t>的数组就够了。在入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过程中，只需要一两个临时变量存储空间，所以空间复杂度是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2CD8C493" w14:textId="12FA05A9" w:rsidR="00A60839" w:rsidRDefault="00A60839"/>
    <w:p w14:paraId="7188CADC" w14:textId="27440357" w:rsidR="00A60839" w:rsidRDefault="00A60839" w:rsidP="00A6083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</w:t>
      </w:r>
      <w:r w:rsidRPr="00A60839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支持动态扩容的顺序</w:t>
      </w:r>
      <w:proofErr w:type="gramStart"/>
      <w:r>
        <w:rPr>
          <w:rFonts w:hint="eastAsia"/>
          <w:b/>
          <w:bCs/>
          <w:sz w:val="32"/>
          <w:szCs w:val="32"/>
        </w:rPr>
        <w:t>栈</w:t>
      </w:r>
      <w:proofErr w:type="gramEnd"/>
    </w:p>
    <w:p w14:paraId="35640C6E" w14:textId="607B342D" w:rsidR="00A60839" w:rsidRDefault="00A60839" w:rsidP="00A60839">
      <w:r>
        <w:rPr>
          <w:rFonts w:hint="eastAsia"/>
        </w:rPr>
        <w:t>尽管链式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的大小不首先，但要存储</w:t>
      </w:r>
      <w:r>
        <w:rPr>
          <w:rFonts w:hint="eastAsia"/>
        </w:rPr>
        <w:t>next</w:t>
      </w:r>
      <w:r>
        <w:rPr>
          <w:rFonts w:hint="eastAsia"/>
        </w:rPr>
        <w:t>指针，内存消耗相对较多。基于数组实现一个可以支持动态扩容的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，只需要底层依赖一个支持动态扩容的数组就可以了。</w:t>
      </w:r>
    </w:p>
    <w:p w14:paraId="718D8660" w14:textId="714BD6F6" w:rsidR="00A60839" w:rsidRDefault="00A60839" w:rsidP="00A60839">
      <w:r>
        <w:rPr>
          <w:rFonts w:hint="eastAsia"/>
        </w:rPr>
        <w:t>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满了以后，我们就申请一个更大的数组，将原来的数据搬移到新数组中。</w:t>
      </w:r>
    </w:p>
    <w:p w14:paraId="0582871E" w14:textId="22E4EF8A" w:rsidR="00A60839" w:rsidRDefault="00A60839" w:rsidP="00A60839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O</w:t>
      </w:r>
      <w:r>
        <w:t>(1),</w:t>
      </w:r>
      <w:r>
        <w:rPr>
          <w:rFonts w:hint="eastAsia"/>
        </w:rPr>
        <w:t>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中有空闲空间时，入</w:t>
      </w:r>
      <w:proofErr w:type="gramStart"/>
      <w:r>
        <w:rPr>
          <w:rFonts w:hint="eastAsia"/>
        </w:rPr>
        <w:t>栈</w:t>
      </w:r>
      <w:proofErr w:type="gramEnd"/>
      <w:r>
        <w:t>O(1),</w:t>
      </w:r>
      <w:r>
        <w:rPr>
          <w:rFonts w:hint="eastAsia"/>
        </w:rPr>
        <w:t>空间不够时就需要重新申请内存和数据转移，时间复杂度</w:t>
      </w:r>
      <w:r>
        <w:t>O(n)</w:t>
      </w:r>
    </w:p>
    <w:p w14:paraId="43C635A8" w14:textId="11D7CA80" w:rsidR="00A60839" w:rsidRDefault="00A60839" w:rsidP="00A60839">
      <w:r>
        <w:rPr>
          <w:rFonts w:hint="eastAsia"/>
        </w:rPr>
        <w:t>摊还分析法：</w:t>
      </w:r>
    </w:p>
    <w:p w14:paraId="23472E71" w14:textId="77777777" w:rsidR="00A60839" w:rsidRDefault="00A60839" w:rsidP="00A60839">
      <w:r w:rsidRPr="00A60839">
        <w:rPr>
          <w:rFonts w:hint="eastAsia"/>
        </w:rPr>
        <w:t>为了分析的方便，我们需要事先做一些假设和定义：</w:t>
      </w:r>
    </w:p>
    <w:p w14:paraId="6CEC8329" w14:textId="77777777" w:rsidR="00A60839" w:rsidRDefault="00A60839" w:rsidP="00A60839">
      <w:pPr>
        <w:pStyle w:val="ListParagraph"/>
        <w:numPr>
          <w:ilvl w:val="0"/>
          <w:numId w:val="1"/>
        </w:numPr>
      </w:pPr>
      <w:proofErr w:type="gramStart"/>
      <w:r w:rsidRPr="00A60839">
        <w:rPr>
          <w:rFonts w:hint="eastAsia"/>
        </w:rPr>
        <w:t>栈</w:t>
      </w:r>
      <w:proofErr w:type="gramEnd"/>
      <w:r w:rsidRPr="00A60839">
        <w:rPr>
          <w:rFonts w:hint="eastAsia"/>
        </w:rPr>
        <w:t>空间不够时，我们重新申请一个是原来大小两倍的数组；</w:t>
      </w:r>
    </w:p>
    <w:p w14:paraId="2637F07D" w14:textId="77777777" w:rsidR="00A60839" w:rsidRDefault="00A60839" w:rsidP="00A60839">
      <w:pPr>
        <w:pStyle w:val="ListParagraph"/>
        <w:numPr>
          <w:ilvl w:val="0"/>
          <w:numId w:val="1"/>
        </w:numPr>
      </w:pPr>
      <w:r w:rsidRPr="00A60839">
        <w:rPr>
          <w:rFonts w:hint="eastAsia"/>
        </w:rPr>
        <w:t>为了简化分析，假设只有入</w:t>
      </w:r>
      <w:proofErr w:type="gramStart"/>
      <w:r w:rsidRPr="00A60839">
        <w:rPr>
          <w:rFonts w:hint="eastAsia"/>
        </w:rPr>
        <w:t>栈</w:t>
      </w:r>
      <w:proofErr w:type="gramEnd"/>
      <w:r w:rsidRPr="00A60839">
        <w:rPr>
          <w:rFonts w:hint="eastAsia"/>
        </w:rPr>
        <w:t>操作没有出</w:t>
      </w:r>
      <w:proofErr w:type="gramStart"/>
      <w:r w:rsidRPr="00A60839">
        <w:rPr>
          <w:rFonts w:hint="eastAsia"/>
        </w:rPr>
        <w:t>栈</w:t>
      </w:r>
      <w:proofErr w:type="gramEnd"/>
      <w:r w:rsidRPr="00A60839">
        <w:rPr>
          <w:rFonts w:hint="eastAsia"/>
        </w:rPr>
        <w:t>操作；</w:t>
      </w:r>
    </w:p>
    <w:p w14:paraId="00E63B2A" w14:textId="77777777" w:rsidR="00A60839" w:rsidRDefault="00A60839" w:rsidP="00A60839">
      <w:pPr>
        <w:pStyle w:val="ListParagraph"/>
        <w:numPr>
          <w:ilvl w:val="0"/>
          <w:numId w:val="1"/>
        </w:numPr>
      </w:pPr>
      <w:r w:rsidRPr="00A60839">
        <w:rPr>
          <w:rFonts w:hint="eastAsia"/>
        </w:rPr>
        <w:t>定义不涉及内存搬移的入</w:t>
      </w:r>
      <w:proofErr w:type="gramStart"/>
      <w:r w:rsidRPr="00A60839">
        <w:rPr>
          <w:rFonts w:hint="eastAsia"/>
        </w:rPr>
        <w:t>栈</w:t>
      </w:r>
      <w:proofErr w:type="gramEnd"/>
      <w:r w:rsidRPr="00A60839">
        <w:rPr>
          <w:rFonts w:hint="eastAsia"/>
        </w:rPr>
        <w:t>操作为</w:t>
      </w:r>
      <w:r w:rsidRPr="00A60839">
        <w:rPr>
          <w:rFonts w:hint="eastAsia"/>
        </w:rPr>
        <w:t xml:space="preserve"> simple-push </w:t>
      </w:r>
      <w:r w:rsidRPr="00A60839">
        <w:rPr>
          <w:rFonts w:hint="eastAsia"/>
        </w:rPr>
        <w:t>操作，时间复杂度为</w:t>
      </w:r>
      <w:r w:rsidRPr="00A60839">
        <w:rPr>
          <w:rFonts w:hint="eastAsia"/>
        </w:rPr>
        <w:t xml:space="preserve"> O(1)</w:t>
      </w:r>
      <w:r w:rsidRPr="00A60839">
        <w:rPr>
          <w:rFonts w:hint="eastAsia"/>
        </w:rPr>
        <w:t>。</w:t>
      </w:r>
    </w:p>
    <w:p w14:paraId="76C37B7C" w14:textId="1E8053A3" w:rsidR="00A60839" w:rsidRDefault="00A60839" w:rsidP="00A60839">
      <w:r w:rsidRPr="00A60839">
        <w:rPr>
          <w:rFonts w:hint="eastAsia"/>
        </w:rPr>
        <w:t>如果当前</w:t>
      </w:r>
      <w:proofErr w:type="gramStart"/>
      <w:r w:rsidRPr="00A60839">
        <w:rPr>
          <w:rFonts w:hint="eastAsia"/>
        </w:rPr>
        <w:t>栈</w:t>
      </w:r>
      <w:proofErr w:type="gramEnd"/>
      <w:r w:rsidRPr="00A60839">
        <w:rPr>
          <w:rFonts w:hint="eastAsia"/>
        </w:rPr>
        <w:t>大小为</w:t>
      </w:r>
      <w:r w:rsidRPr="00A60839">
        <w:rPr>
          <w:rFonts w:hint="eastAsia"/>
        </w:rPr>
        <w:t xml:space="preserve"> K</w:t>
      </w:r>
      <w:r w:rsidRPr="00A60839">
        <w:rPr>
          <w:rFonts w:hint="eastAsia"/>
        </w:rPr>
        <w:t>，并且已满，当再有新的数据要入</w:t>
      </w:r>
      <w:proofErr w:type="gramStart"/>
      <w:r w:rsidRPr="00A60839">
        <w:rPr>
          <w:rFonts w:hint="eastAsia"/>
        </w:rPr>
        <w:t>栈</w:t>
      </w:r>
      <w:proofErr w:type="gramEnd"/>
      <w:r w:rsidRPr="00A60839">
        <w:rPr>
          <w:rFonts w:hint="eastAsia"/>
        </w:rPr>
        <w:t>时，就需要重新申请</w:t>
      </w:r>
      <w:r w:rsidRPr="00A60839">
        <w:rPr>
          <w:rFonts w:hint="eastAsia"/>
        </w:rPr>
        <w:t xml:space="preserve"> 2 </w:t>
      </w:r>
      <w:proofErr w:type="gramStart"/>
      <w:r w:rsidRPr="00A60839">
        <w:rPr>
          <w:rFonts w:hint="eastAsia"/>
        </w:rPr>
        <w:t>倍</w:t>
      </w:r>
      <w:proofErr w:type="gramEnd"/>
      <w:r w:rsidRPr="00A60839">
        <w:rPr>
          <w:rFonts w:hint="eastAsia"/>
        </w:rPr>
        <w:t>大小的内存，并且做</w:t>
      </w:r>
      <w:r w:rsidRPr="00A60839">
        <w:rPr>
          <w:rFonts w:hint="eastAsia"/>
        </w:rPr>
        <w:t xml:space="preserve"> K </w:t>
      </w:r>
      <w:proofErr w:type="gramStart"/>
      <w:r w:rsidRPr="00A60839">
        <w:rPr>
          <w:rFonts w:hint="eastAsia"/>
        </w:rPr>
        <w:t>个</w:t>
      </w:r>
      <w:proofErr w:type="gramEnd"/>
      <w:r w:rsidRPr="00A60839">
        <w:rPr>
          <w:rFonts w:hint="eastAsia"/>
        </w:rPr>
        <w:t>数据的搬移操作，然后再入</w:t>
      </w:r>
      <w:proofErr w:type="gramStart"/>
      <w:r w:rsidRPr="00A60839">
        <w:rPr>
          <w:rFonts w:hint="eastAsia"/>
        </w:rPr>
        <w:t>栈</w:t>
      </w:r>
      <w:proofErr w:type="gramEnd"/>
      <w:r w:rsidRPr="00A60839">
        <w:rPr>
          <w:rFonts w:hint="eastAsia"/>
        </w:rPr>
        <w:t>。但是，接下来的</w:t>
      </w:r>
      <w:r w:rsidRPr="00A60839">
        <w:rPr>
          <w:rFonts w:hint="eastAsia"/>
        </w:rPr>
        <w:t xml:space="preserve"> K-1 </w:t>
      </w:r>
      <w:r w:rsidRPr="00A60839">
        <w:rPr>
          <w:rFonts w:hint="eastAsia"/>
        </w:rPr>
        <w:t>次入</w:t>
      </w:r>
      <w:proofErr w:type="gramStart"/>
      <w:r w:rsidRPr="00A60839">
        <w:rPr>
          <w:rFonts w:hint="eastAsia"/>
        </w:rPr>
        <w:t>栈</w:t>
      </w:r>
      <w:proofErr w:type="gramEnd"/>
      <w:r w:rsidRPr="00A60839">
        <w:rPr>
          <w:rFonts w:hint="eastAsia"/>
        </w:rPr>
        <w:t>操作，我们都不需要再重新申请内存和搬移数据，所以这</w:t>
      </w:r>
      <w:r w:rsidRPr="00A60839">
        <w:rPr>
          <w:rFonts w:hint="eastAsia"/>
        </w:rPr>
        <w:t xml:space="preserve"> K-1 </w:t>
      </w:r>
      <w:r w:rsidRPr="00A60839">
        <w:rPr>
          <w:rFonts w:hint="eastAsia"/>
        </w:rPr>
        <w:t>次入</w:t>
      </w:r>
      <w:proofErr w:type="gramStart"/>
      <w:r w:rsidRPr="00A60839">
        <w:rPr>
          <w:rFonts w:hint="eastAsia"/>
        </w:rPr>
        <w:t>栈</w:t>
      </w:r>
      <w:proofErr w:type="gramEnd"/>
      <w:r w:rsidRPr="00A60839">
        <w:rPr>
          <w:rFonts w:hint="eastAsia"/>
        </w:rPr>
        <w:t>操作都只需要一个</w:t>
      </w:r>
      <w:r w:rsidRPr="00A60839">
        <w:rPr>
          <w:rFonts w:hint="eastAsia"/>
        </w:rPr>
        <w:t xml:space="preserve"> simple-push </w:t>
      </w:r>
      <w:r w:rsidRPr="00A60839">
        <w:rPr>
          <w:rFonts w:hint="eastAsia"/>
        </w:rPr>
        <w:t>操作就可以完成。为了让你更加直观地理解这个过程，我画了一张图。</w:t>
      </w:r>
    </w:p>
    <w:p w14:paraId="3C156477" w14:textId="110280AB" w:rsidR="00A60839" w:rsidRPr="00A60839" w:rsidRDefault="00A60839" w:rsidP="00A60839">
      <w:pPr>
        <w:ind w:left="720"/>
      </w:pPr>
      <w:r>
        <w:rPr>
          <w:noProof/>
        </w:rPr>
        <w:drawing>
          <wp:inline distT="0" distB="0" distL="0" distR="0" wp14:anchorId="16183550" wp14:editId="017E7814">
            <wp:extent cx="4705350" cy="26412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838" cy="265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0124" w14:textId="77777777" w:rsidR="00A60839" w:rsidRDefault="00A60839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你应该可以看出来，这 K 次入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操作，总共涉及了 K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数据的搬移，以及 K 次 simple-push 操作。将 K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数据搬移均摊到 K 次入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操作，那每个入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操作只需要一个数据搬移和一个 simple-push 操作。以此类推，入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操作的均摊时间复杂度就为 O(1)。</w:t>
      </w:r>
    </w:p>
    <w:p w14:paraId="1CB7D819" w14:textId="0959ABCE" w:rsidR="00A60839" w:rsidRDefault="00A60839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通过这个例子的实战分析，也印证了前面讲到的，均摊时间复杂度一般都等于最好情况时间复杂度。因为在大部分情况下，入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操作的时间复杂度 O 都是 O(1)，只有在个别时刻才会退化为 O(n)，所以把耗时多的入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操作的时间均摊到其他入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操作上，平均情况下的耗时就接近 O(1)。</w:t>
      </w:r>
    </w:p>
    <w:p w14:paraId="168852F1" w14:textId="1A0F9731" w:rsidR="00A60839" w:rsidRDefault="00A60839" w:rsidP="00A6083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</w:t>
      </w:r>
      <w:r w:rsidRPr="00A60839">
        <w:rPr>
          <w:b/>
          <w:bCs/>
          <w:sz w:val="32"/>
          <w:szCs w:val="32"/>
        </w:rPr>
        <w:t xml:space="preserve">. </w:t>
      </w:r>
      <w:proofErr w:type="gramStart"/>
      <w:r>
        <w:rPr>
          <w:rFonts w:hint="eastAsia"/>
          <w:b/>
          <w:bCs/>
          <w:sz w:val="32"/>
          <w:szCs w:val="32"/>
        </w:rPr>
        <w:t>栈</w:t>
      </w:r>
      <w:proofErr w:type="gramEnd"/>
      <w:r>
        <w:rPr>
          <w:rFonts w:hint="eastAsia"/>
          <w:b/>
          <w:bCs/>
          <w:sz w:val="32"/>
          <w:szCs w:val="32"/>
        </w:rPr>
        <w:t>在表达式求值中的应用</w:t>
      </w:r>
    </w:p>
    <w:p w14:paraId="6327E1DB" w14:textId="411B5347" w:rsidR="00A60839" w:rsidRDefault="00A60839" w:rsidP="00A6083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756FF9" wp14:editId="71E03342">
            <wp:extent cx="5943600" cy="4111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9EA3" w14:textId="1BE64124" w:rsidR="00A60839" w:rsidRDefault="00A60839" w:rsidP="00A60839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实际上，编译器就是通过两个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来实现的。其中一个保存操作数的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，另一个是保存运算符的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。我们从左向右遍历表达式，当遇到数字，我们就直接压入操作数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；当遇到运算符，就与运算符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顶元素进行比较。</w:t>
      </w:r>
    </w:p>
    <w:p w14:paraId="6B5DD16D" w14:textId="3C3AB143" w:rsidR="00A60839" w:rsidRPr="00A60839" w:rsidRDefault="00A60839" w:rsidP="00A60839"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如果比运算符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顶元素的优先级高，就将当前运算符压入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；如果比运算符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顶元素的优先级低或者相同，从运算符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中取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顶运算符，从操作数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栈顶取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2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操作数，然后进行计算，再把计算完的结果压入操作数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栈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，继续比较。</w:t>
      </w:r>
    </w:p>
    <w:p w14:paraId="73EAB72A" w14:textId="1BC9F4B9" w:rsidR="005D114A" w:rsidRDefault="005D114A" w:rsidP="005D114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三</w:t>
      </w:r>
      <w:r w:rsidRPr="00A60839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阻塞队列和并发队列</w:t>
      </w:r>
    </w:p>
    <w:p w14:paraId="48A04A2D" w14:textId="02A06C45" w:rsidR="00A60839" w:rsidRDefault="005D114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阻塞队列：队空，从头取数据会被阻塞；队满，从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尾添数据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会被阻塞</w:t>
      </w:r>
    </w:p>
    <w:p w14:paraId="5F665574" w14:textId="15728493" w:rsidR="005D114A" w:rsidRDefault="005D114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并发队列：线程安全的队列。多线程同时间仅一个存或取</w:t>
      </w:r>
    </w:p>
    <w:p w14:paraId="6554B94B" w14:textId="3CDB33C7" w:rsidR="005D114A" w:rsidRPr="005D114A" w:rsidRDefault="005D114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</w:t>
      </w:r>
      <w:r w:rsidRPr="00A60839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队列在线程池等有限资源池中的应用</w:t>
      </w:r>
    </w:p>
    <w:p w14:paraId="6EF1146A" w14:textId="229BE1F8" w:rsidR="005D114A" w:rsidRDefault="005D114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线程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池没有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空闲线程，新的任务又请求线程资源时，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线程池该如何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处理：</w:t>
      </w:r>
    </w:p>
    <w:p w14:paraId="5138B64B" w14:textId="28F95A51" w:rsidR="005D114A" w:rsidRDefault="005D114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非阻塞，直接拒绝</w:t>
      </w:r>
    </w:p>
    <w:p w14:paraId="010AAF92" w14:textId="713C5DB4" w:rsidR="005D114A" w:rsidRDefault="005D114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阻塞，将请求排队，运用队列。</w:t>
      </w:r>
    </w:p>
    <w:p w14:paraId="33E3AFDD" w14:textId="32CADB87" w:rsidR="005D114A" w:rsidRDefault="005D114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基于链表实现的队列支持无限排队的无界队列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(unbounded queue)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，但是可能会导致过多的请求排队等待，请求处理的响应时间过长。所以，针对响应时间比较敏感的系统，基于链表实现的无限排队的线程池是不合适的。</w:t>
      </w:r>
    </w:p>
    <w:p w14:paraId="447126A7" w14:textId="2B548B4F" w:rsidR="005D114A" w:rsidRDefault="005D114A" w:rsidP="005D114A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而基于数组实现的有界队列（bounded queue），队列的大小有限，所以线程池中排队的请求超过队列大小时，接下来的请求就会被拒绝，这种方式对响应时间敏感的系统来说，就相对更加合理。不过，设置一个合理的队列大小，也是非常有讲究的。队列太大导致等待的请求太多，队列太小会导致无法充分利用系统资源、发挥最大性能。</w:t>
      </w:r>
    </w:p>
    <w:p w14:paraId="65711131" w14:textId="391817DF" w:rsidR="005D114A" w:rsidRPr="00A60839" w:rsidRDefault="005D114A" w:rsidP="005D114A"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实际上，对于大部分资源有限的场景，当没有空闲资源时，基本上都可以通过“队列”这种数据结构来实现请求排队。</w:t>
      </w:r>
    </w:p>
    <w:sectPr w:rsidR="005D114A" w:rsidRPr="00A6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B8C84" w14:textId="77777777" w:rsidR="002300D3" w:rsidRDefault="002300D3" w:rsidP="007E6963">
      <w:pPr>
        <w:spacing w:after="0" w:line="240" w:lineRule="auto"/>
      </w:pPr>
      <w:r>
        <w:separator/>
      </w:r>
    </w:p>
  </w:endnote>
  <w:endnote w:type="continuationSeparator" w:id="0">
    <w:p w14:paraId="7AC1F23E" w14:textId="77777777" w:rsidR="002300D3" w:rsidRDefault="002300D3" w:rsidP="007E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ABA9E" w14:textId="77777777" w:rsidR="002300D3" w:rsidRDefault="002300D3" w:rsidP="007E6963">
      <w:pPr>
        <w:spacing w:after="0" w:line="240" w:lineRule="auto"/>
      </w:pPr>
      <w:r>
        <w:separator/>
      </w:r>
    </w:p>
  </w:footnote>
  <w:footnote w:type="continuationSeparator" w:id="0">
    <w:p w14:paraId="4A93E9B2" w14:textId="77777777" w:rsidR="002300D3" w:rsidRDefault="002300D3" w:rsidP="007E6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A0E3A"/>
    <w:multiLevelType w:val="hybridMultilevel"/>
    <w:tmpl w:val="F4EE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58"/>
    <w:rsid w:val="002300D3"/>
    <w:rsid w:val="00327746"/>
    <w:rsid w:val="005D114A"/>
    <w:rsid w:val="007E6963"/>
    <w:rsid w:val="00810058"/>
    <w:rsid w:val="00A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25D27"/>
  <w15:chartTrackingRefBased/>
  <w15:docId w15:val="{E5F1CEC3-C5E5-4469-B5EB-EE29F6CC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8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963"/>
  </w:style>
  <w:style w:type="paragraph" w:styleId="Footer">
    <w:name w:val="footer"/>
    <w:basedOn w:val="Normal"/>
    <w:link w:val="FooterChar"/>
    <w:uiPriority w:val="99"/>
    <w:unhideWhenUsed/>
    <w:rsid w:val="007E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4</cp:revision>
  <dcterms:created xsi:type="dcterms:W3CDTF">2020-08-12T23:25:00Z</dcterms:created>
  <dcterms:modified xsi:type="dcterms:W3CDTF">2020-08-18T00:38:00Z</dcterms:modified>
</cp:coreProperties>
</file>