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28579" w14:textId="1437375F" w:rsidR="00640EBC" w:rsidRDefault="00640EBC"/>
    <w:p w14:paraId="3FB62A71" w14:textId="77777777" w:rsidR="005C6C55" w:rsidRDefault="005C6C55" w:rsidP="00AF53EF">
      <w:pPr>
        <w:ind w:right="56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Выписка из учебных планов</w:t>
      </w:r>
    </w:p>
    <w:p w14:paraId="4A86F78F" w14:textId="7E0BB618" w:rsidR="005C6C55" w:rsidRDefault="005C6C55" w:rsidP="005C6C55">
      <w:pPr>
        <w:ind w:right="56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ГБОУ Школа № 629 (учебный план является составной частью ООП НОО)</w:t>
      </w:r>
    </w:p>
    <w:tbl>
      <w:tblPr>
        <w:tblW w:w="10354" w:type="dxa"/>
        <w:tblInd w:w="-856" w:type="dxa"/>
        <w:tblLook w:val="04A0" w:firstRow="1" w:lastRow="0" w:firstColumn="1" w:lastColumn="0" w:noHBand="0" w:noVBand="1"/>
      </w:tblPr>
      <w:tblGrid>
        <w:gridCol w:w="1815"/>
        <w:gridCol w:w="2297"/>
        <w:gridCol w:w="1235"/>
        <w:gridCol w:w="730"/>
        <w:gridCol w:w="730"/>
        <w:gridCol w:w="730"/>
        <w:gridCol w:w="2817"/>
      </w:tblGrid>
      <w:tr w:rsidR="007D537E" w:rsidRPr="00977E14" w14:paraId="74119E48" w14:textId="77777777" w:rsidTr="00AF53EF">
        <w:trPr>
          <w:trHeight w:val="324"/>
        </w:trPr>
        <w:tc>
          <w:tcPr>
            <w:tcW w:w="1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E9CF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Предметные области</w:t>
            </w:r>
          </w:p>
        </w:tc>
        <w:tc>
          <w:tcPr>
            <w:tcW w:w="2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994FD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Учебные предметы, учебные модули, курсы</w:t>
            </w:r>
          </w:p>
        </w:tc>
        <w:tc>
          <w:tcPr>
            <w:tcW w:w="62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8A25" w14:textId="793218C5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202</w:t>
            </w:r>
            <w:r w:rsidR="00057F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-202</w:t>
            </w:r>
            <w:r w:rsidR="00057F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</w:tr>
      <w:tr w:rsidR="007D537E" w:rsidRPr="00977E14" w14:paraId="29B9ECCC" w14:textId="77777777" w:rsidTr="00AF53EF">
        <w:trPr>
          <w:trHeight w:val="1692"/>
        </w:trPr>
        <w:tc>
          <w:tcPr>
            <w:tcW w:w="1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1F20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E8E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1142E2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Общеобразовате-льный</w:t>
            </w:r>
            <w:proofErr w:type="gram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E3A68A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Общеобразовате-льный</w:t>
            </w:r>
            <w:proofErr w:type="gram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1CD9F2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Общеобразовате-льный</w:t>
            </w:r>
            <w:proofErr w:type="gram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85F051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Общеобразовате-льный</w:t>
            </w:r>
            <w:proofErr w:type="gramEnd"/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2209D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Формы промежуточной аттестации</w:t>
            </w:r>
          </w:p>
        </w:tc>
      </w:tr>
      <w:tr w:rsidR="007D537E" w:rsidRPr="00977E14" w14:paraId="00BFC0B7" w14:textId="77777777" w:rsidTr="00AF53EF">
        <w:trPr>
          <w:trHeight w:val="288"/>
        </w:trPr>
        <w:tc>
          <w:tcPr>
            <w:tcW w:w="1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05B4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DC20E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7AEAF" w14:textId="5E2868FA" w:rsidR="007D537E" w:rsidRPr="0008601A" w:rsidRDefault="001D430B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  <w:p w14:paraId="446544EB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C0F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  <w:p w14:paraId="5023A1A9" w14:textId="1245BC7D" w:rsidR="001D430B" w:rsidRPr="0008601A" w:rsidRDefault="001D430B" w:rsidP="001D4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01FDAE95" w14:textId="4F501DAE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F49F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  <w:p w14:paraId="6BDEB188" w14:textId="185CCD65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DB16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  <w:p w14:paraId="104D1F51" w14:textId="3B406832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71C2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7D537E" w:rsidRPr="00977E14" w14:paraId="435F9C18" w14:textId="77777777" w:rsidTr="00AF53EF">
        <w:trPr>
          <w:trHeight w:val="288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D6F7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Обязательная часть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39B3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ADD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A374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70DB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5C91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D537E" w:rsidRPr="00977E14" w14:paraId="556C6797" w14:textId="77777777" w:rsidTr="00AF53EF">
        <w:trPr>
          <w:trHeight w:val="630"/>
        </w:trPr>
        <w:tc>
          <w:tcPr>
            <w:tcW w:w="18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156B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Русский язык и литературное чтение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6756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Русский язык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2A77E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053A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6276D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4360CD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5A15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4197E030" w14:textId="77777777" w:rsidTr="00AF53EF">
        <w:trPr>
          <w:trHeight w:val="288"/>
        </w:trPr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F00E5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22064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Литературное чтение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175F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681AE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9D60B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511C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7D87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5ABA85DD" w14:textId="77777777" w:rsidTr="00AF53EF">
        <w:trPr>
          <w:trHeight w:val="288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D78A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Иностранный язык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A658D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Иностранный язык (английский)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6A59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C7E9B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1E2D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82679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8DE0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4EF07D04" w14:textId="77777777" w:rsidTr="00AF53EF">
        <w:trPr>
          <w:trHeight w:val="288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E488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Математика и информатика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12354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Математика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547E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327AD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606B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3D7A4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87B5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572696D9" w14:textId="77777777" w:rsidTr="00AF53EF">
        <w:trPr>
          <w:trHeight w:val="864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8D61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Обществознание и естествознание (окружающий мир)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965A7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Окружающий мир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D8DE9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A001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2EB3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5996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B061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6FAEF7E5" w14:textId="77777777" w:rsidTr="00057F76">
        <w:trPr>
          <w:trHeight w:val="481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D68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Основы религиозных культур и светской этики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3CEC4" w14:textId="75D161B1" w:rsidR="007D537E" w:rsidRPr="0008601A" w:rsidRDefault="00057F76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Основы религиозных культур и светской этики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FE0E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333A5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1AEDD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E21E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57C86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3BB15038" w14:textId="77777777" w:rsidTr="00AF53EF">
        <w:trPr>
          <w:trHeight w:val="288"/>
        </w:trPr>
        <w:tc>
          <w:tcPr>
            <w:tcW w:w="18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8F10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Искусство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41FB8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Музыка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19ED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6DB5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99EE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0E46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6DB8B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3C9B1C90" w14:textId="77777777" w:rsidTr="00AF53EF">
        <w:trPr>
          <w:trHeight w:val="288"/>
        </w:trPr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3D54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C06FD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Изобразительное искусство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F916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8FCE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AC20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30C9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5F81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10C6D126" w14:textId="77777777" w:rsidTr="00AF53EF">
        <w:trPr>
          <w:trHeight w:val="288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39F7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Технология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9B2A9" w14:textId="081F2962" w:rsidR="007D537E" w:rsidRPr="0008601A" w:rsidRDefault="00057F76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Труд (т</w:t>
            </w:r>
            <w:r w:rsidR="007D537E"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ехнология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7BEB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CF4C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E694BE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4DD7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1110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6DE11FC6" w14:textId="77777777" w:rsidTr="00AF53EF">
        <w:trPr>
          <w:trHeight w:val="288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25A9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Физическая культура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A777A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Физическая культура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6394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FDD8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1D57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6044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EE26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7D537E" w:rsidRPr="00977E14" w14:paraId="1C768F88" w14:textId="77777777" w:rsidTr="00AF53EF">
        <w:trPr>
          <w:trHeight w:val="315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CE743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 (количество часов обязательной части)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0EAC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AB9DE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0945A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0EC0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ADD4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</w:tc>
      </w:tr>
      <w:tr w:rsidR="007D537E" w:rsidRPr="006638A2" w14:paraId="745DB208" w14:textId="77777777" w:rsidTr="00AF53EF">
        <w:trPr>
          <w:trHeight w:val="315"/>
        </w:trPr>
        <w:tc>
          <w:tcPr>
            <w:tcW w:w="103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D1F7D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Часть, формируемая участниками о</w:t>
            </w:r>
            <w:bookmarkStart w:id="0" w:name="_GoBack"/>
            <w:bookmarkEnd w:id="0"/>
            <w:r w:rsidRPr="0008601A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бразовательных отношений</w:t>
            </w:r>
          </w:p>
        </w:tc>
      </w:tr>
      <w:tr w:rsidR="007D537E" w:rsidRPr="00977E14" w14:paraId="0027DE27" w14:textId="77777777" w:rsidTr="00AF53EF">
        <w:trPr>
          <w:trHeight w:val="288"/>
        </w:trPr>
        <w:tc>
          <w:tcPr>
            <w:tcW w:w="18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3E2E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3A2E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hAnsi="Times New Roman" w:cs="Times New Roman"/>
                <w:sz w:val="20"/>
                <w:szCs w:val="20"/>
              </w:rPr>
              <w:t>Практикум по математике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AD7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6868CC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2D2DDF9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E9A57B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42BE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0B40EDC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AE9A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5D1D24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CD33F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8C0EF7A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8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00220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74E413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 проекта</w:t>
            </w:r>
          </w:p>
        </w:tc>
      </w:tr>
      <w:tr w:rsidR="007D537E" w:rsidRPr="00977E14" w14:paraId="3FD39CBD" w14:textId="77777777" w:rsidTr="00AF53EF">
        <w:trPr>
          <w:trHeight w:val="288"/>
        </w:trPr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407C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07F0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hAnsi="Times New Roman" w:cs="Times New Roman"/>
                <w:sz w:val="20"/>
                <w:szCs w:val="20"/>
              </w:rPr>
              <w:t>Практикум по решению проектных и исследовательских задач</w:t>
            </w:r>
          </w:p>
        </w:tc>
        <w:tc>
          <w:tcPr>
            <w:tcW w:w="1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54D25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D5331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54F7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18397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F51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D537E" w:rsidRPr="00977E14" w14:paraId="797DA1FC" w14:textId="77777777" w:rsidTr="00AF53EF">
        <w:trPr>
          <w:trHeight w:val="288"/>
        </w:trPr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D96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0F69F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hAnsi="Times New Roman" w:cs="Times New Roman"/>
                <w:sz w:val="20"/>
                <w:szCs w:val="20"/>
              </w:rPr>
              <w:t>Практикум по русскому языку</w:t>
            </w:r>
          </w:p>
        </w:tc>
        <w:tc>
          <w:tcPr>
            <w:tcW w:w="1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20011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388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A7A1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866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2E9A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D537E" w:rsidRPr="00977E14" w14:paraId="50E1A333" w14:textId="77777777" w:rsidTr="00AF53EF">
        <w:trPr>
          <w:trHeight w:val="288"/>
        </w:trPr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C2ACB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29D77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hAnsi="Times New Roman" w:cs="Times New Roman"/>
                <w:sz w:val="20"/>
                <w:szCs w:val="20"/>
              </w:rPr>
              <w:t>Лингвистический практикум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FB16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87B8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48CD0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AE1C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5D72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D537E" w:rsidRPr="00977E14" w14:paraId="499E6A37" w14:textId="77777777" w:rsidTr="00AF53EF">
        <w:trPr>
          <w:trHeight w:val="300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EAB9F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 (количество часов формируемой части)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AF9A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93E5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17C1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D478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EB4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7D537E" w:rsidRPr="00977E14" w14:paraId="75DA1F64" w14:textId="77777777" w:rsidTr="00AF53EF">
        <w:trPr>
          <w:trHeight w:val="300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DAA01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учебная недельная нагрузка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FC30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9B524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6F893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AF8B7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47219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7D537E" w:rsidRPr="00977E14" w14:paraId="3C78F0AE" w14:textId="77777777" w:rsidTr="00AF53EF">
        <w:trPr>
          <w:trHeight w:val="288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33856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учебных недель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5229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C010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00FAE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67181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D6642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  <w:t> </w:t>
            </w:r>
          </w:p>
        </w:tc>
      </w:tr>
      <w:tr w:rsidR="007D537E" w:rsidRPr="00977E14" w14:paraId="3A5EBAB8" w14:textId="77777777" w:rsidTr="001D430B">
        <w:trPr>
          <w:trHeight w:val="300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622F9" w14:textId="77777777" w:rsidR="007D537E" w:rsidRPr="0008601A" w:rsidRDefault="007D537E" w:rsidP="00AF53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часов за год по учебному плану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8632E" w14:textId="7583ACD2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1A272" w14:textId="28739764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B4DF" w14:textId="563E208D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4B776" w14:textId="15FE4231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F0BA6" w14:textId="77777777" w:rsidR="007D537E" w:rsidRPr="0008601A" w:rsidRDefault="007D537E" w:rsidP="00AF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 w:rsidRPr="0008601A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  <w:t> </w:t>
            </w:r>
          </w:p>
        </w:tc>
      </w:tr>
    </w:tbl>
    <w:p w14:paraId="2553E4C5" w14:textId="77777777" w:rsidR="00640EBC" w:rsidRDefault="00640EBC"/>
    <w:sectPr w:rsidR="00640EBC" w:rsidSect="00977E14">
      <w:pgSz w:w="11906" w:h="16838"/>
      <w:pgMar w:top="567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58"/>
    <w:rsid w:val="00057F76"/>
    <w:rsid w:val="0008601A"/>
    <w:rsid w:val="00140958"/>
    <w:rsid w:val="001D430B"/>
    <w:rsid w:val="00415CBE"/>
    <w:rsid w:val="00433D58"/>
    <w:rsid w:val="00594FDD"/>
    <w:rsid w:val="005C6C55"/>
    <w:rsid w:val="00640EBC"/>
    <w:rsid w:val="006638A2"/>
    <w:rsid w:val="007953FA"/>
    <w:rsid w:val="007B6F37"/>
    <w:rsid w:val="007D537E"/>
    <w:rsid w:val="00822690"/>
    <w:rsid w:val="00977E14"/>
    <w:rsid w:val="00AB383D"/>
    <w:rsid w:val="00C043FA"/>
    <w:rsid w:val="00D45E7E"/>
    <w:rsid w:val="00E9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E079"/>
  <w15:chartTrackingRefBased/>
  <w15:docId w15:val="{6BFCC796-188D-4119-B1B8-BE133E48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9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Петунова Галина Николаевна</dc:creator>
  <cp:keywords/>
  <dc:description/>
  <cp:lastModifiedBy>Петунова Галина Николаевна</cp:lastModifiedBy>
  <cp:revision>15</cp:revision>
  <cp:lastPrinted>2023-06-02T05:21:00Z</cp:lastPrinted>
  <dcterms:created xsi:type="dcterms:W3CDTF">2023-05-25T05:34:00Z</dcterms:created>
  <dcterms:modified xsi:type="dcterms:W3CDTF">2025-05-24T07:29:00Z</dcterms:modified>
</cp:coreProperties>
</file>