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254D" w14:textId="74CA096E" w:rsidR="006074FB" w:rsidRDefault="006074FB" w:rsidP="004A7324">
      <w:r>
        <w:t>Group 5</w:t>
      </w:r>
    </w:p>
    <w:p w14:paraId="2C85C25B" w14:textId="12D7019F" w:rsidR="004A7324" w:rsidRDefault="004A7324" w:rsidP="004A7324">
      <w:r>
        <w:t xml:space="preserve">Henry </w:t>
      </w:r>
      <w:r w:rsidR="006074FB">
        <w:t>Fandino</w:t>
      </w:r>
    </w:p>
    <w:p w14:paraId="42DA1B31" w14:textId="5179E2EB" w:rsidR="004A7324" w:rsidRDefault="004A7324" w:rsidP="004A7324">
      <w:r>
        <w:t>Michelle Ruiz</w:t>
      </w:r>
    </w:p>
    <w:p w14:paraId="4C0322D1" w14:textId="3A8694B5" w:rsidR="004A7324" w:rsidRPr="004A7324" w:rsidRDefault="004A7324" w:rsidP="004A7324">
      <w:r>
        <w:t xml:space="preserve">Nelissa </w:t>
      </w:r>
      <w:r w:rsidR="006074FB">
        <w:t>Viera</w:t>
      </w:r>
    </w:p>
    <w:p w14:paraId="532861BD" w14:textId="77777777" w:rsidR="004A7324" w:rsidRDefault="004A7324" w:rsidP="001905B6">
      <w:pPr>
        <w:jc w:val="center"/>
        <w:rPr>
          <w:sz w:val="32"/>
          <w:szCs w:val="32"/>
          <w:u w:val="single"/>
        </w:rPr>
      </w:pPr>
    </w:p>
    <w:p w14:paraId="2EF73DD0" w14:textId="11BA20B7" w:rsidR="00040FB2" w:rsidRPr="001905B6" w:rsidRDefault="007C5FBD" w:rsidP="001905B6">
      <w:pPr>
        <w:jc w:val="center"/>
        <w:rPr>
          <w:u w:val="single"/>
        </w:rPr>
      </w:pPr>
      <w:r w:rsidRPr="001905B6">
        <w:rPr>
          <w:sz w:val="32"/>
          <w:szCs w:val="32"/>
          <w:u w:val="single"/>
        </w:rPr>
        <w:t>Pseudocode for Recipe</w:t>
      </w:r>
    </w:p>
    <w:p w14:paraId="7F0B150F" w14:textId="6733E18C" w:rsidR="007C5FBD" w:rsidRDefault="007C5FBD"/>
    <w:p w14:paraId="4C60B6DD" w14:textId="35FB9263" w:rsidR="007C5FBD" w:rsidRDefault="00DA6CC5" w:rsidP="001905B6">
      <w:pPr>
        <w:pStyle w:val="ListParagraph"/>
        <w:numPr>
          <w:ilvl w:val="0"/>
          <w:numId w:val="1"/>
        </w:numPr>
      </w:pPr>
      <w:r>
        <w:t xml:space="preserve">Ask </w:t>
      </w:r>
      <w:r w:rsidR="004A7324">
        <w:t xml:space="preserve">user </w:t>
      </w:r>
      <w:r>
        <w:t>to enter their favorite bread</w:t>
      </w:r>
      <w:r w:rsidR="004A7324">
        <w:t xml:space="preserve"> choices from the menu</w:t>
      </w:r>
      <w:r>
        <w:t>.</w:t>
      </w:r>
    </w:p>
    <w:p w14:paraId="1458F33B" w14:textId="3377E0BF" w:rsidR="00DA6CC5" w:rsidRDefault="00DA6CC5"/>
    <w:p w14:paraId="18F5CFB6" w14:textId="0AD5BE41" w:rsidR="00DA6CC5" w:rsidRDefault="00DA6CC5" w:rsidP="001905B6">
      <w:pPr>
        <w:pStyle w:val="ListParagraph"/>
        <w:numPr>
          <w:ilvl w:val="0"/>
          <w:numId w:val="1"/>
        </w:numPr>
      </w:pPr>
      <w:r>
        <w:t>Ask how many loaves of bread they would like to bake?</w:t>
      </w:r>
    </w:p>
    <w:p w14:paraId="3905AA6D" w14:textId="2967E9CC" w:rsidR="00DA6CC5" w:rsidRDefault="00DA6CC5"/>
    <w:p w14:paraId="1280F48E" w14:textId="4CDF020C" w:rsidR="00DA6CC5" w:rsidRDefault="00DA6CC5" w:rsidP="001905B6">
      <w:pPr>
        <w:pStyle w:val="ListParagraph"/>
        <w:numPr>
          <w:ilvl w:val="0"/>
          <w:numId w:val="1"/>
        </w:numPr>
      </w:pPr>
      <w:r>
        <w:t>Print “Bread recipe for (chosen bread) for (how many loaves) is:”</w:t>
      </w:r>
    </w:p>
    <w:p w14:paraId="6CD5F3AC" w14:textId="225E5842" w:rsidR="00DA6CC5" w:rsidRDefault="00DA6CC5"/>
    <w:p w14:paraId="186CA3E9" w14:textId="3F0848E4" w:rsidR="00DA6CC5" w:rsidRDefault="00DA6CC5" w:rsidP="001905B6">
      <w:pPr>
        <w:pStyle w:val="ListParagraph"/>
        <w:numPr>
          <w:ilvl w:val="0"/>
          <w:numId w:val="1"/>
        </w:numPr>
      </w:pPr>
      <w:r>
        <w:t xml:space="preserve">Calculate the total for flour depending on the </w:t>
      </w:r>
      <w:r w:rsidR="00CB69AE">
        <w:t>number</w:t>
      </w:r>
      <w:r>
        <w:t xml:space="preserve"> of loaves they want (loaves*500) this will equal what to p</w:t>
      </w:r>
      <w:r w:rsidR="00CB69AE">
        <w:t>rint. (Total flour (g)=)</w:t>
      </w:r>
    </w:p>
    <w:p w14:paraId="3BE12F97" w14:textId="48EB88C0" w:rsidR="00CB69AE" w:rsidRDefault="00CB69AE"/>
    <w:p w14:paraId="118362B3" w14:textId="014BE374" w:rsidR="00CB69AE" w:rsidRDefault="00CB69AE" w:rsidP="001905B6">
      <w:pPr>
        <w:pStyle w:val="ListParagraph"/>
        <w:numPr>
          <w:ilvl w:val="0"/>
          <w:numId w:val="1"/>
        </w:numPr>
      </w:pPr>
      <w:r>
        <w:t>Calculate the for red wheat (totalflour*0.15) this will equal what to print. (Red wheat (g)=)</w:t>
      </w:r>
    </w:p>
    <w:p w14:paraId="0EE9FFE0" w14:textId="77777777" w:rsidR="00CB69AE" w:rsidRDefault="00CB69AE"/>
    <w:p w14:paraId="54E374FE" w14:textId="317088F7" w:rsidR="00CB69AE" w:rsidRDefault="00CB69AE" w:rsidP="001905B6">
      <w:pPr>
        <w:pStyle w:val="ListParagraph"/>
        <w:numPr>
          <w:ilvl w:val="0"/>
          <w:numId w:val="1"/>
        </w:numPr>
      </w:pPr>
      <w:r>
        <w:t>Calculate the for white wheat (totalflour*0.15) this will equal what to print. (White wheat (g)=)</w:t>
      </w:r>
    </w:p>
    <w:p w14:paraId="45432799" w14:textId="3C52F771" w:rsidR="00CB69AE" w:rsidRDefault="00CB69AE" w:rsidP="00CB69AE"/>
    <w:p w14:paraId="46F05658" w14:textId="6B61D0D8" w:rsidR="00CB69AE" w:rsidRDefault="00CB69AE" w:rsidP="001905B6">
      <w:pPr>
        <w:pStyle w:val="ListParagraph"/>
        <w:numPr>
          <w:ilvl w:val="0"/>
          <w:numId w:val="1"/>
        </w:numPr>
      </w:pPr>
      <w:r>
        <w:t>Calculate the for Rye (totalflour*0.05) this will equal what to print. (Rye (g)=)</w:t>
      </w:r>
    </w:p>
    <w:p w14:paraId="2295CE61" w14:textId="681B25E5" w:rsidR="00CB69AE" w:rsidRDefault="00CB69AE" w:rsidP="00CB69AE"/>
    <w:p w14:paraId="5FDA3D91" w14:textId="1D038198" w:rsidR="00CB69AE" w:rsidRDefault="00CB69AE" w:rsidP="001905B6">
      <w:pPr>
        <w:pStyle w:val="ListParagraph"/>
        <w:numPr>
          <w:ilvl w:val="0"/>
          <w:numId w:val="1"/>
        </w:numPr>
      </w:pPr>
      <w:r>
        <w:t>Calculate the for bread flour (totalflour*0.65) this will equal what to print. (Bread flour (g)=)</w:t>
      </w:r>
    </w:p>
    <w:p w14:paraId="7489A70B" w14:textId="77777777" w:rsidR="00CB69AE" w:rsidRDefault="00CB69AE" w:rsidP="00CB69AE"/>
    <w:p w14:paraId="2A8F6EED" w14:textId="0BED6AC0" w:rsidR="00CB69AE" w:rsidRDefault="00CB69AE" w:rsidP="001905B6">
      <w:pPr>
        <w:pStyle w:val="ListParagraph"/>
        <w:numPr>
          <w:ilvl w:val="0"/>
          <w:numId w:val="1"/>
        </w:numPr>
      </w:pPr>
      <w:r>
        <w:t>Calculate the for salt (totalflour*0.02) this will equal what to print. (Salt (g)=)</w:t>
      </w:r>
    </w:p>
    <w:p w14:paraId="55EB823E" w14:textId="77777777" w:rsidR="00CB69AE" w:rsidRDefault="00CB69AE" w:rsidP="00CB69AE"/>
    <w:p w14:paraId="2E250BB6" w14:textId="3B7149DA" w:rsidR="00CB69AE" w:rsidRDefault="00CB69AE" w:rsidP="001905B6">
      <w:pPr>
        <w:pStyle w:val="ListParagraph"/>
        <w:numPr>
          <w:ilvl w:val="0"/>
          <w:numId w:val="1"/>
        </w:numPr>
      </w:pPr>
      <w:r>
        <w:t>Calculate the for water (totalflour*0.75) this will equal what to print. (Water (ml)=)</w:t>
      </w:r>
    </w:p>
    <w:p w14:paraId="610122B4" w14:textId="042B01A5" w:rsidR="00DA6CC5" w:rsidRDefault="00DA6CC5"/>
    <w:p w14:paraId="4CF0BF2F" w14:textId="15689DD8" w:rsidR="00CB69AE" w:rsidRDefault="00CB69AE" w:rsidP="001905B6">
      <w:pPr>
        <w:pStyle w:val="ListParagraph"/>
        <w:numPr>
          <w:ilvl w:val="0"/>
          <w:numId w:val="1"/>
        </w:numPr>
      </w:pPr>
      <w:r>
        <w:t>Calculate the for starter (totalflour*0.15) this will equal what to print. (Starter (g)=)</w:t>
      </w:r>
    </w:p>
    <w:p w14:paraId="5AD4940E" w14:textId="77777777" w:rsidR="00D56123" w:rsidRDefault="00D56123" w:rsidP="00D56123">
      <w:pPr>
        <w:pStyle w:val="ListParagraph"/>
      </w:pPr>
    </w:p>
    <w:p w14:paraId="697C2642" w14:textId="04EAD572" w:rsidR="00D56123" w:rsidRDefault="00D56123" w:rsidP="001905B6">
      <w:pPr>
        <w:pStyle w:val="ListParagraph"/>
        <w:numPr>
          <w:ilvl w:val="0"/>
          <w:numId w:val="1"/>
        </w:numPr>
      </w:pPr>
      <w:r>
        <w:t xml:space="preserve">Print </w:t>
      </w:r>
      <w:r w:rsidR="004A7324">
        <w:t>recipe for user</w:t>
      </w:r>
      <w:r w:rsidR="002319C1">
        <w:t xml:space="preserve"> from Recipe.txt</w:t>
      </w:r>
      <w:r w:rsidR="004A7324">
        <w:t xml:space="preserve">. </w:t>
      </w:r>
    </w:p>
    <w:p w14:paraId="0F9C79A6" w14:textId="77777777" w:rsidR="004A7324" w:rsidRDefault="004A7324" w:rsidP="004A7324">
      <w:pPr>
        <w:pStyle w:val="ListParagraph"/>
      </w:pPr>
    </w:p>
    <w:p w14:paraId="688D4BA9" w14:textId="1F1C0A0C" w:rsidR="004A7324" w:rsidRDefault="004A7324" w:rsidP="001905B6">
      <w:pPr>
        <w:pStyle w:val="ListParagraph"/>
        <w:numPr>
          <w:ilvl w:val="0"/>
          <w:numId w:val="1"/>
        </w:numPr>
      </w:pPr>
      <w:r>
        <w:t xml:space="preserve">Ask user if they will like another recipe choice. </w:t>
      </w:r>
    </w:p>
    <w:p w14:paraId="7715778B" w14:textId="0D980F07" w:rsidR="00CB69AE" w:rsidRDefault="00CB69AE" w:rsidP="00CB69AE"/>
    <w:p w14:paraId="1D853904" w14:textId="2087C97B" w:rsidR="00CB69AE" w:rsidRDefault="001905B6" w:rsidP="001905B6">
      <w:pPr>
        <w:pStyle w:val="ListParagraph"/>
        <w:numPr>
          <w:ilvl w:val="0"/>
          <w:numId w:val="1"/>
        </w:numPr>
      </w:pPr>
      <w:r>
        <w:t xml:space="preserve">Press enter to end the program. </w:t>
      </w:r>
    </w:p>
    <w:p w14:paraId="14492883" w14:textId="55A3DF3D" w:rsidR="001905B6" w:rsidRDefault="001905B6" w:rsidP="00CB69AE"/>
    <w:p w14:paraId="0AB8031A" w14:textId="607A5757" w:rsidR="001905B6" w:rsidRDefault="001905B6" w:rsidP="00CB69AE">
      <w:r>
        <w:t>Example of the outcome:</w:t>
      </w:r>
    </w:p>
    <w:p w14:paraId="13346F14" w14:textId="77777777" w:rsidR="001905B6" w:rsidRDefault="001905B6" w:rsidP="001905B6">
      <w:r>
        <w:t xml:space="preserve">Enter the name of this bread (e.g. Favorite Country Bread: </w:t>
      </w:r>
    </w:p>
    <w:p w14:paraId="5D961A58" w14:textId="6327B745" w:rsidR="001905B6" w:rsidRDefault="001905B6" w:rsidP="001905B6">
      <w:r>
        <w:t>Multigrain</w:t>
      </w:r>
    </w:p>
    <w:p w14:paraId="627D9821" w14:textId="77777777" w:rsidR="001905B6" w:rsidRDefault="001905B6" w:rsidP="001905B6">
      <w:r>
        <w:t xml:space="preserve">How many loaves do you want to bake? </w:t>
      </w:r>
    </w:p>
    <w:p w14:paraId="074214FD" w14:textId="77777777" w:rsidR="001905B6" w:rsidRDefault="001905B6" w:rsidP="001905B6">
      <w:r>
        <w:lastRenderedPageBreak/>
        <w:t>2</w:t>
      </w:r>
    </w:p>
    <w:p w14:paraId="0D2BF013" w14:textId="77777777" w:rsidR="001905B6" w:rsidRDefault="001905B6" w:rsidP="001905B6">
      <w:r>
        <w:t>Bread Recipe for multigrain for 2 loaves:</w:t>
      </w:r>
    </w:p>
    <w:p w14:paraId="69A5CB49" w14:textId="77777777" w:rsidR="001905B6" w:rsidRDefault="001905B6" w:rsidP="001905B6">
      <w:r>
        <w:t>Total Flour (g):    1000.00</w:t>
      </w:r>
    </w:p>
    <w:p w14:paraId="1874AD2D" w14:textId="77777777" w:rsidR="001905B6" w:rsidRDefault="001905B6" w:rsidP="001905B6">
      <w:r>
        <w:t>Red Wheat (g):       150.00</w:t>
      </w:r>
    </w:p>
    <w:p w14:paraId="4F246246" w14:textId="77777777" w:rsidR="001905B6" w:rsidRDefault="001905B6" w:rsidP="001905B6">
      <w:r>
        <w:t>White Wheat (g):     150.00</w:t>
      </w:r>
    </w:p>
    <w:p w14:paraId="41DB09D8" w14:textId="77777777" w:rsidR="001905B6" w:rsidRDefault="001905B6" w:rsidP="001905B6">
      <w:r>
        <w:t>Rye (g):              50.00</w:t>
      </w:r>
    </w:p>
    <w:p w14:paraId="0B158B53" w14:textId="77777777" w:rsidR="001905B6" w:rsidRDefault="001905B6" w:rsidP="001905B6">
      <w:r>
        <w:t>Bread Flour (g):     650.00</w:t>
      </w:r>
    </w:p>
    <w:p w14:paraId="548E9930" w14:textId="77777777" w:rsidR="001905B6" w:rsidRDefault="001905B6" w:rsidP="001905B6">
      <w:r>
        <w:t>Salt (g):             20.00</w:t>
      </w:r>
    </w:p>
    <w:p w14:paraId="32F93870" w14:textId="7EAA6188" w:rsidR="007C5FBD" w:rsidRDefault="001905B6">
      <w:r>
        <w:t>Water (ml):          750.00</w:t>
      </w:r>
    </w:p>
    <w:sectPr w:rsidR="007C5FBD" w:rsidSect="00E4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6305"/>
    <w:multiLevelType w:val="hybridMultilevel"/>
    <w:tmpl w:val="F8B0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BD"/>
    <w:rsid w:val="00040FB2"/>
    <w:rsid w:val="001905B6"/>
    <w:rsid w:val="002319C1"/>
    <w:rsid w:val="003B489C"/>
    <w:rsid w:val="004A7324"/>
    <w:rsid w:val="006074FB"/>
    <w:rsid w:val="007C5FBD"/>
    <w:rsid w:val="00CB69AE"/>
    <w:rsid w:val="00D56123"/>
    <w:rsid w:val="00DA6CC5"/>
    <w:rsid w:val="00E4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47E6"/>
  <w15:chartTrackingRefBased/>
  <w15:docId w15:val="{9F221DD8-2B3C-534D-B900-973EAAF3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Fernandez</dc:creator>
  <cp:keywords/>
  <dc:description/>
  <cp:lastModifiedBy>Nelissa.Viera001</cp:lastModifiedBy>
  <cp:revision>3</cp:revision>
  <dcterms:created xsi:type="dcterms:W3CDTF">2022-03-29T21:26:00Z</dcterms:created>
  <dcterms:modified xsi:type="dcterms:W3CDTF">2022-04-26T18:18:00Z</dcterms:modified>
</cp:coreProperties>
</file>