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Fevereiro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03/03/2026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ATIVIDADES DESENVOLVIDAS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Resumo das Atividades do Período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As fases anteriores do projeto resultaram em: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 modelo híbrido CNN+LSTM (MobileNetV2 + LSTM) treinado no dataset UR Fall Detection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 sistema de detecção em tempo real via câmera de vídeo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Integração com ESP32 para alarmes locais (buzzer + LEDs) via Serial/MQTT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o mês de fevereiro, as atividades focaram na formulação e estruturação 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 Mobile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o desenvolvimento de um aplicativo Android para recepção de alertas de queda em tempo real. O sistema utiliza o protocolo MQTT para comunicação de baixa latência entre o módulo de detecção (Python) e o dispositivo do cuidador, permitindo alarmes sonoros, visuais e históricos de eventos.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Atividades Realizadas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atividades realizadas tiveram como foco estudo de stacks para desenvolvimento do aplicativo e formulação da estrutura e tecnologicas que serão utilizadas no desenvolvimento. Abaixo são detalhadas os motivos e objetivos da escolha de cada stack.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2.1 Objetivo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Desenvolver um aplicativo Android que: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Receba alertas de queda em tempo real via protocolo MQTT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Emita alarmes sonoros e visuais no dispositivo móvel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Permita ao cuidador confirmar ou descartar o alerta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Mantenha um histórico de eventos para acompanhamento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Ofereça acesso rápido à discagem de emergência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2.2 Arquitetura do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arquitetura integra o sistema existente (PC + ESP32) com o novo aplicativo mobile através de um broker MQTT centralizado.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66110" cy="3146566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10" cy="3146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Imagem 1: Estrutura final do projeto com Aplicativo Movel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 Protocolo de Comunicação — MQTT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protocolo MQTT (Message Queuing Telemetry Transport) foi escolhido por: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Leveza: ideal para IoT e dispositivos com recursos limitados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 latência: essencial para alertas em tempo real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Padrão publish/subscribe: permite múltiplos assinantes sem acoplamento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Já implementado: o backend Python e o ESP32 já suportam MQTT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09950" cy="189547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895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Imagem 2: Exemplo de Retorno de Mensagem de Alerta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Design do Aplicativo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 Telas Planejadas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438650" cy="244792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447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Imagem 3: Telas Planejadas do APP Mobile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3.2 Descrição das Telas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Tela 1 — Dashboard (Tela Principal)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 de status da conexão MQTT (conectado/desconectado)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 do último evento com timestamp e nível de confiança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Contadores de alertas do dia/semana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Botão de teste para verificar funcionamento do alarme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Tela 2 — Alarme de Queda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Ativada automaticamente quando uma queda é detectada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Alarme sonoro em volume máximo + vibração contínua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 de confiança da detecção (ex: 95%)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sdt>
              <w:sdtPr>
                <w:id w:val="1488317143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Botão "Confirmar Queda" → registra evento e oferece ligar para emergência</w:t>
                </w:r>
              </w:sdtContent>
            </w:sdt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sdt>
              <w:sdtPr>
                <w:id w:val="-77130236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Botão "Falso Alarme" → silencia e registra como falso positivo</w:t>
                </w:r>
              </w:sdtContent>
            </w:sdt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Tela 3 — Histórico de Eventos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cronológica de todos os alertas recebidos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Classificação: Queda Confirmada / Falso Alarme / Não Respondido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Informações: data, hora, nível de confiança, resposta do cuidador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Tela 4 — Configurações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Endereço IP e porta do broker MQTT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Tópico MQTT para assinatura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emergência para discagem rápida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Limiar de confiança para acionar alarme (padrão: 70%)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 e duração do alarme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Próximos Passos - Março/2026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Inicializar projeto Expo na pasta mobile/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broker MQTT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Implementar telas do app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MQTT + alarme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integrados com o sistema completo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Documentação final e demonstração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5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b="0" l="0" r="0" t="0"/>
          <wp:wrapSquare wrapText="bothSides" distB="0" distT="0" distL="114300" distR="11430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2025-09-09T20:24:00Z</dcterms:created>
  <dc:creator>ascom</dc:creator>
</cp:coreProperties>
</file>