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2E7E" w14:textId="4C02E709" w:rsidR="00BF36FF" w:rsidRDefault="009E4F23">
      <w:r>
        <w:t>Name:</w:t>
      </w:r>
      <w:r w:rsidR="00840750">
        <w:t xml:space="preserve"> Nick Elwell</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1533F350" w:rsidR="009E4F23" w:rsidRDefault="009E4F23">
      <w:r>
        <w:t>Rename this file so your name</w:t>
      </w:r>
      <w:r w:rsidR="00800EF5">
        <w:t xml:space="preserve"> or initials are</w:t>
      </w:r>
      <w:r>
        <w:t xml:space="preserve">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4241D43A" w:rsidR="009E4F23" w:rsidRPr="009E4F23" w:rsidRDefault="00800EF5">
            <w:pPr>
              <w:rPr>
                <w:b/>
                <w:bCs/>
              </w:rPr>
            </w:pPr>
            <w:r>
              <w:rPr>
                <w:b/>
                <w:bCs/>
              </w:rPr>
              <w:t>Week beginning April 5th</w:t>
            </w:r>
          </w:p>
          <w:p w14:paraId="2762964F" w14:textId="3E07F266" w:rsidR="009E4F23" w:rsidRDefault="00CB4480">
            <w:r>
              <w:t xml:space="preserve">Setup Forked Repo with collaborators. Installed requirements/basic project setup instructions.  Create superuser for admin page. </w:t>
            </w:r>
          </w:p>
          <w:p w14:paraId="07F4514E" w14:textId="492DB6B7" w:rsidR="009E4F23" w:rsidRDefault="009E4F23"/>
          <w:p w14:paraId="2C61C86F" w14:textId="1C0FDB73" w:rsidR="009E4F23" w:rsidRDefault="009E4F23"/>
        </w:tc>
      </w:tr>
      <w:tr w:rsidR="009E4F23" w14:paraId="0416C302" w14:textId="77777777" w:rsidTr="00BF10B3">
        <w:tc>
          <w:tcPr>
            <w:tcW w:w="9350" w:type="dxa"/>
          </w:tcPr>
          <w:p w14:paraId="779C02A9" w14:textId="498506ED" w:rsidR="00BF10B3" w:rsidRPr="009E4F23" w:rsidRDefault="009E4F23" w:rsidP="00BF10B3">
            <w:pPr>
              <w:rPr>
                <w:b/>
                <w:bCs/>
              </w:rPr>
            </w:pPr>
            <w:r w:rsidRPr="009E4F23">
              <w:rPr>
                <w:b/>
                <w:bCs/>
              </w:rPr>
              <w:t xml:space="preserve">Week beginning Monday </w:t>
            </w:r>
            <w:r w:rsidR="00800EF5">
              <w:rPr>
                <w:b/>
                <w:bCs/>
              </w:rPr>
              <w:t>April 12th</w:t>
            </w:r>
          </w:p>
          <w:p w14:paraId="372971D0" w14:textId="371EF2D9" w:rsidR="009E4F23" w:rsidRPr="009E4F23" w:rsidRDefault="009E4F23">
            <w:pPr>
              <w:rPr>
                <w:b/>
                <w:bCs/>
              </w:rPr>
            </w:pPr>
          </w:p>
          <w:p w14:paraId="471B575F" w14:textId="77777777" w:rsidR="009E4F23" w:rsidRDefault="009E4F23"/>
          <w:p w14:paraId="1579FE20" w14:textId="4C000BF5" w:rsidR="009E4F23" w:rsidRDefault="009E4F23"/>
        </w:tc>
      </w:tr>
      <w:tr w:rsidR="009E4F23" w14:paraId="5BEBEB59" w14:textId="77777777" w:rsidTr="00BF10B3">
        <w:tc>
          <w:tcPr>
            <w:tcW w:w="9350" w:type="dxa"/>
          </w:tcPr>
          <w:p w14:paraId="03E3CD31" w14:textId="12A2274B" w:rsidR="009E4F23" w:rsidRPr="009E4F23" w:rsidRDefault="009E4F23" w:rsidP="009E4F23">
            <w:pPr>
              <w:rPr>
                <w:b/>
                <w:bCs/>
              </w:rPr>
            </w:pPr>
            <w:r w:rsidRPr="009E4F23">
              <w:rPr>
                <w:b/>
                <w:bCs/>
              </w:rPr>
              <w:t xml:space="preserve">Week beginning Monday </w:t>
            </w:r>
            <w:r w:rsidR="00800EF5">
              <w:rPr>
                <w:b/>
                <w:bCs/>
              </w:rPr>
              <w:t>April 19th</w:t>
            </w:r>
          </w:p>
          <w:p w14:paraId="7C6A67B8" w14:textId="165DDD89" w:rsidR="009E4F23" w:rsidRDefault="009E4F23" w:rsidP="009E4F23"/>
          <w:p w14:paraId="2A088598" w14:textId="77777777" w:rsidR="009E4F23" w:rsidRDefault="009E4F23" w:rsidP="009E4F23"/>
          <w:p w14:paraId="7843CBBC" w14:textId="77777777" w:rsidR="009E4F23" w:rsidRDefault="009E4F23"/>
        </w:tc>
      </w:tr>
      <w:tr w:rsidR="009E4F23" w14:paraId="06E40078" w14:textId="77777777" w:rsidTr="00BF10B3">
        <w:tc>
          <w:tcPr>
            <w:tcW w:w="9350" w:type="dxa"/>
          </w:tcPr>
          <w:p w14:paraId="119C0D7E" w14:textId="02752C87" w:rsidR="009E4F23" w:rsidRDefault="009E4F23">
            <w:pPr>
              <w:rPr>
                <w:b/>
                <w:bCs/>
              </w:rPr>
            </w:pPr>
            <w:r w:rsidRPr="009E4F23">
              <w:rPr>
                <w:b/>
                <w:bCs/>
              </w:rPr>
              <w:t xml:space="preserve">Week beginning Monday </w:t>
            </w:r>
            <w:r w:rsidR="00800EF5">
              <w:rPr>
                <w:b/>
                <w:bCs/>
              </w:rPr>
              <w:t>April 26th</w:t>
            </w:r>
          </w:p>
          <w:p w14:paraId="5EA130AA" w14:textId="77777777" w:rsidR="00800EF5" w:rsidRPr="00800EF5" w:rsidRDefault="00800EF5">
            <w:pPr>
              <w:rPr>
                <w:b/>
                <w:bCs/>
              </w:rPr>
            </w:pPr>
          </w:p>
          <w:p w14:paraId="0817DBF4" w14:textId="77777777" w:rsidR="009E4F23" w:rsidRDefault="009E4F23"/>
          <w:p w14:paraId="04B09F82" w14:textId="1919E612" w:rsidR="009E4F23" w:rsidRDefault="009E4F23"/>
        </w:tc>
      </w:tr>
      <w:tr w:rsidR="009E4F23" w14:paraId="3DBAB3AA" w14:textId="77777777" w:rsidTr="00BF10B3">
        <w:tc>
          <w:tcPr>
            <w:tcW w:w="9350" w:type="dxa"/>
          </w:tcPr>
          <w:p w14:paraId="1A6FE6E2" w14:textId="00B3EC61" w:rsidR="009E4F23" w:rsidRPr="009E4F23" w:rsidRDefault="009E4F23" w:rsidP="009E4F23">
            <w:pPr>
              <w:rPr>
                <w:b/>
                <w:bCs/>
              </w:rPr>
            </w:pPr>
            <w:r w:rsidRPr="009E4F23">
              <w:rPr>
                <w:b/>
                <w:bCs/>
              </w:rPr>
              <w:t xml:space="preserve">Week beginning Monday </w:t>
            </w:r>
            <w:r w:rsidR="00800EF5">
              <w:rPr>
                <w:b/>
                <w:bCs/>
              </w:rPr>
              <w:t>May 3rd</w:t>
            </w:r>
          </w:p>
          <w:p w14:paraId="64EEBAD7" w14:textId="77777777" w:rsidR="009E4F23" w:rsidRDefault="009E4F23"/>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169B2180" w:rsidR="009E4F23" w:rsidRPr="009E4F23" w:rsidRDefault="009E4F23" w:rsidP="009E4F23">
            <w:pPr>
              <w:rPr>
                <w:b/>
                <w:bCs/>
              </w:rPr>
            </w:pPr>
            <w:r w:rsidRPr="009E4F23">
              <w:rPr>
                <w:b/>
                <w:bCs/>
              </w:rPr>
              <w:t xml:space="preserve">Week beginning Monday </w:t>
            </w:r>
            <w:r w:rsidR="00800EF5">
              <w:rPr>
                <w:b/>
                <w:bCs/>
              </w:rPr>
              <w:t>May 10</w:t>
            </w:r>
            <w:r w:rsidR="00800EF5" w:rsidRPr="00800EF5">
              <w:rPr>
                <w:b/>
                <w:bCs/>
              </w:rPr>
              <w:t>th</w:t>
            </w:r>
            <w:r w:rsidR="00800EF5">
              <w:rPr>
                <w:b/>
                <w:bCs/>
              </w:rPr>
              <w:t xml:space="preserve"> (Final week – deadline morning May 12th)</w:t>
            </w:r>
          </w:p>
          <w:p w14:paraId="6FF22B6B" w14:textId="364A6C83" w:rsidR="009E4F23" w:rsidRDefault="009E4F23"/>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701FF8"/>
    <w:rsid w:val="00800EF5"/>
    <w:rsid w:val="00840750"/>
    <w:rsid w:val="009E4F23"/>
    <w:rsid w:val="00BF10B3"/>
    <w:rsid w:val="00CB4480"/>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Nick E</cp:lastModifiedBy>
  <cp:revision>3</cp:revision>
  <dcterms:created xsi:type="dcterms:W3CDTF">2021-04-07T19:39:00Z</dcterms:created>
  <dcterms:modified xsi:type="dcterms:W3CDTF">2021-04-07T19:42:00Z</dcterms:modified>
</cp:coreProperties>
</file>