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631A8A" w14:textId="77777777" w:rsidR="00F729E9" w:rsidRDefault="00F729E9"/>
    <w:p w14:paraId="1CF4E2F5" w14:textId="77777777" w:rsidR="00F729E9" w:rsidRDefault="00F729E9">
      <w:r>
        <w:t>REPLACE</w:t>
      </w:r>
    </w:p>
    <w:p w14:paraId="7B5DA145" w14:textId="77777777" w:rsidR="00F729E9" w:rsidRDefault="00F729E9">
      <w:r>
        <w:t>SUFFIX</w:t>
      </w:r>
    </w:p>
    <w:p w14:paraId="5B9D3B94" w14:textId="79B3A213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DC"/>
    <w:rsid w:val="00061A87"/>
    <w:rsid w:val="003F7735"/>
    <w:rsid w:val="006C0D84"/>
    <w:rsid w:val="00875EA0"/>
    <w:rsid w:val="009241DC"/>
    <w:rsid w:val="00A15FC7"/>
    <w:rsid w:val="00EC7969"/>
    <w:rsid w:val="00F7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B852D"/>
  <w15:chartTrackingRefBased/>
  <w15:docId w15:val="{C7EC3685-643D-0D4F-8A86-FEC6F615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1DC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1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1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1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1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1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1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1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1DC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1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1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41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1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1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1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1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1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1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1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1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1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1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4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2026-09-10T17:30:00Z</dcterms:created>
  <dcterms:modified xsi:type="dcterms:W3CDTF">2026-09-10T17:30:00Z</dcterms:modified>
</cp:coreProperties>
</file>