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64511" w14:textId="77777777" w:rsidR="00D12933" w:rsidRDefault="00D12933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439459DF" w14:textId="77777777" w:rsidR="00D12933" w:rsidRDefault="001D2D1E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Mini Project Logbook</w:t>
      </w:r>
    </w:p>
    <w:p w14:paraId="2D488F70" w14:textId="77777777" w:rsidR="00D12933" w:rsidRDefault="00D12933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53B383D8" w14:textId="0E25BC74" w:rsidR="00D12933" w:rsidRDefault="00C25178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Car Racing Game</w:t>
      </w:r>
    </w:p>
    <w:p w14:paraId="28D5CC3D" w14:textId="77777777" w:rsidR="00D12933" w:rsidRDefault="00D12933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2D0900AD" w14:textId="77777777" w:rsidR="00D12933" w:rsidRDefault="001D2D1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Group Members</w:t>
      </w:r>
    </w:p>
    <w:p w14:paraId="4D6BAF62" w14:textId="0A401F73" w:rsidR="00D12933" w:rsidRDefault="001D2D1E">
      <w:pP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Roll No</w:t>
      </w:r>
      <w:r w:rsidR="00C25178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C4474E" w:rsidRPr="00C25178">
        <w:rPr>
          <w:rFonts w:ascii="Times New Roman" w:eastAsia="Times New Roman" w:hAnsi="Times New Roman" w:cs="Times New Roman"/>
          <w:sz w:val="26"/>
          <w:szCs w:val="26"/>
          <w:u w:val="single"/>
        </w:rPr>
        <w:t>04</w:t>
      </w:r>
      <w:r w:rsidR="00C4474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Name</w:t>
      </w:r>
      <w:r w:rsidR="00C4474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4474E" w:rsidRPr="00C4474E">
        <w:rPr>
          <w:rFonts w:ascii="Times New Roman" w:eastAsia="Times New Roman" w:hAnsi="Times New Roman" w:cs="Times New Roman"/>
          <w:sz w:val="26"/>
          <w:szCs w:val="26"/>
          <w:u w:val="single"/>
        </w:rPr>
        <w:t>Sarthak Bansod</w:t>
      </w:r>
    </w:p>
    <w:p w14:paraId="373427D5" w14:textId="672AD6C3" w:rsidR="00D12933" w:rsidRDefault="001D2D1E">
      <w:pP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Roll No: </w:t>
      </w:r>
      <w:r w:rsidR="00C4474E" w:rsidRPr="00C25178">
        <w:rPr>
          <w:rFonts w:ascii="Times New Roman" w:eastAsia="Times New Roman" w:hAnsi="Times New Roman" w:cs="Times New Roman"/>
          <w:sz w:val="26"/>
          <w:szCs w:val="26"/>
          <w:u w:val="single"/>
        </w:rPr>
        <w:t>16</w:t>
      </w:r>
      <w:r w:rsidR="00C4474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Name</w:t>
      </w:r>
      <w:r w:rsidR="00C4474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4474E" w:rsidRPr="00C4474E">
        <w:rPr>
          <w:rFonts w:ascii="Times New Roman" w:eastAsia="Times New Roman" w:hAnsi="Times New Roman" w:cs="Times New Roman"/>
          <w:sz w:val="26"/>
          <w:szCs w:val="26"/>
          <w:u w:val="single"/>
        </w:rPr>
        <w:t>Ashish Gupta</w:t>
      </w:r>
    </w:p>
    <w:p w14:paraId="66E8D910" w14:textId="6DB768B3" w:rsidR="00D12933" w:rsidRDefault="001D2D1E">
      <w:pP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Roll No: </w:t>
      </w:r>
      <w:r w:rsidR="00C4474E" w:rsidRPr="00C25178">
        <w:rPr>
          <w:rFonts w:ascii="Times New Roman" w:eastAsia="Times New Roman" w:hAnsi="Times New Roman" w:cs="Times New Roman"/>
          <w:sz w:val="26"/>
          <w:szCs w:val="26"/>
          <w:u w:val="single"/>
        </w:rPr>
        <w:t>19</w:t>
      </w:r>
      <w:r w:rsidR="00C4474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Name</w:t>
      </w:r>
      <w:r w:rsidR="00C4474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4474E" w:rsidRPr="00C4474E">
        <w:rPr>
          <w:rFonts w:ascii="Times New Roman" w:eastAsia="Times New Roman" w:hAnsi="Times New Roman" w:cs="Times New Roman"/>
          <w:sz w:val="26"/>
          <w:szCs w:val="26"/>
          <w:u w:val="single"/>
        </w:rPr>
        <w:t>Nimisha Jain</w:t>
      </w:r>
    </w:p>
    <w:p w14:paraId="57BAECEA" w14:textId="0AEAA78F" w:rsidR="00C4474E" w:rsidRDefault="00C4474E" w:rsidP="00C4474E">
      <w:pP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Roll No: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25178">
        <w:rPr>
          <w:rFonts w:ascii="Times New Roman" w:eastAsia="Times New Roman" w:hAnsi="Times New Roman" w:cs="Times New Roman"/>
          <w:sz w:val="26"/>
          <w:szCs w:val="26"/>
          <w:u w:val="single"/>
        </w:rPr>
        <w:t>54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Name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4474E">
        <w:rPr>
          <w:rFonts w:ascii="Times New Roman" w:eastAsia="Times New Roman" w:hAnsi="Times New Roman" w:cs="Times New Roman"/>
          <w:sz w:val="26"/>
          <w:szCs w:val="26"/>
          <w:u w:val="single"/>
        </w:rPr>
        <w:t>Rohan Singh</w:t>
      </w:r>
    </w:p>
    <w:p w14:paraId="3AE67114" w14:textId="77777777" w:rsidR="00C4474E" w:rsidRDefault="00C4474E">
      <w:pP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DDC2DFB" w14:textId="77777777" w:rsidR="00D12933" w:rsidRDefault="00D12933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52DCB0A0" w14:textId="77777777" w:rsidR="00D12933" w:rsidRDefault="00D12933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7770DE09" w14:textId="77777777" w:rsidR="00D12933" w:rsidRDefault="001D2D1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Supervisor/Guide:</w:t>
      </w:r>
    </w:p>
    <w:p w14:paraId="4002FF66" w14:textId="085CC434" w:rsidR="00D12933" w:rsidRDefault="00C251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Mrs. Sangeeta Oswal</w:t>
      </w:r>
    </w:p>
    <w:p w14:paraId="4E0CB6E8" w14:textId="77777777" w:rsidR="00D12933" w:rsidRDefault="00D1293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D1CDBA" w14:textId="77777777" w:rsidR="00D12933" w:rsidRDefault="001D2D1E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C1DA1BD" wp14:editId="37D297BE">
            <wp:extent cx="1188000" cy="1800000"/>
            <wp:effectExtent l="0" t="0" r="0" b="0"/>
            <wp:docPr id="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8000" cy="18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CE448C" w14:textId="77777777" w:rsidR="00D12933" w:rsidRDefault="00D12933">
      <w:pPr>
        <w:jc w:val="center"/>
        <w:rPr>
          <w:sz w:val="36"/>
          <w:szCs w:val="36"/>
        </w:rPr>
      </w:pPr>
    </w:p>
    <w:p w14:paraId="1B285886" w14:textId="77777777" w:rsidR="00D12933" w:rsidRDefault="001D2D1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Department of Artificial Intelligence and Data Science </w:t>
      </w:r>
    </w:p>
    <w:p w14:paraId="75D8BFDA" w14:textId="77777777" w:rsidR="00D12933" w:rsidRDefault="001D2D1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Vivekanand Education Society’s Institute of Technology</w:t>
      </w:r>
    </w:p>
    <w:p w14:paraId="174510B9" w14:textId="77777777" w:rsidR="00D12933" w:rsidRDefault="001D2D1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Academic Year: 2021-2022</w:t>
      </w:r>
    </w:p>
    <w:p w14:paraId="4F9F4CDE" w14:textId="77777777" w:rsidR="00D12933" w:rsidRDefault="00D1293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54BB50" w14:textId="77777777" w:rsidR="00D12933" w:rsidRDefault="001D2D1E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Department of Artificial Intelligence and Data Science </w:t>
      </w:r>
    </w:p>
    <w:p w14:paraId="26A2BDA9" w14:textId="77777777" w:rsidR="00D12933" w:rsidRDefault="00D12933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4C52CED1" w14:textId="77777777" w:rsidR="00D12933" w:rsidRDefault="00D12933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D4FA46" w14:textId="77777777" w:rsidR="00D12933" w:rsidRDefault="001D2D1E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2021-2022</w:t>
      </w:r>
    </w:p>
    <w:p w14:paraId="48921ACF" w14:textId="77777777" w:rsidR="00D12933" w:rsidRDefault="00D12933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1B46B3" w14:textId="20F19A9E" w:rsidR="00D12933" w:rsidRPr="00FF7E96" w:rsidRDefault="001D2D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Group No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FF7E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F7E96" w:rsidRPr="00FF7E9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03</w:t>
      </w:r>
    </w:p>
    <w:p w14:paraId="39741027" w14:textId="77777777" w:rsidR="00D12933" w:rsidRDefault="00D129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49C7AD1" w14:textId="77777777" w:rsidR="00D12933" w:rsidRDefault="00D129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22064D0" w14:textId="453AC0C3" w:rsidR="00D12933" w:rsidRDefault="001D2D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Project Title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FF7E96" w:rsidRPr="00FF7E9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Car Racing Game</w:t>
      </w:r>
    </w:p>
    <w:p w14:paraId="5FC864F0" w14:textId="77777777" w:rsidR="00D12933" w:rsidRDefault="00D129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D54240" w14:textId="77777777" w:rsidR="00D12933" w:rsidRDefault="00D129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5B5CC8" w14:textId="7C972AC5" w:rsidR="00D12933" w:rsidRDefault="001D2D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Guide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FF7E96" w:rsidRPr="00FF7E9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Mrs. Sangeeta Oswal</w:t>
      </w:r>
      <w:r w:rsidR="00FF7E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9031BBB" w14:textId="77777777" w:rsidR="00D12933" w:rsidRDefault="00D129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4B9BD0" w14:textId="77777777" w:rsidR="00D12933" w:rsidRDefault="00D129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A57FD3" w14:textId="77777777" w:rsidR="00D12933" w:rsidRDefault="001D2D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Students Details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2A258A42" w14:textId="77777777" w:rsidR="00D12933" w:rsidRDefault="00D129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3"/>
        <w:tblW w:w="10733" w:type="dxa"/>
        <w:tblInd w:w="-8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0"/>
        <w:gridCol w:w="2562"/>
        <w:gridCol w:w="2435"/>
        <w:gridCol w:w="2313"/>
        <w:gridCol w:w="2313"/>
      </w:tblGrid>
      <w:tr w:rsidR="00FF7E96" w14:paraId="1067BE11" w14:textId="747C6C59" w:rsidTr="00FF7E96">
        <w:trPr>
          <w:trHeight w:val="391"/>
        </w:trPr>
        <w:tc>
          <w:tcPr>
            <w:tcW w:w="1110" w:type="dxa"/>
          </w:tcPr>
          <w:p w14:paraId="7D35E030" w14:textId="77777777" w:rsidR="00FF7E96" w:rsidRDefault="00FF7E9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62" w:type="dxa"/>
          </w:tcPr>
          <w:p w14:paraId="16E685F4" w14:textId="77777777" w:rsidR="00FF7E96" w:rsidRDefault="00FF7E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Member-1</w:t>
            </w:r>
          </w:p>
        </w:tc>
        <w:tc>
          <w:tcPr>
            <w:tcW w:w="2435" w:type="dxa"/>
          </w:tcPr>
          <w:p w14:paraId="24ADA680" w14:textId="77777777" w:rsidR="00FF7E96" w:rsidRDefault="00FF7E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Member-2</w:t>
            </w:r>
          </w:p>
        </w:tc>
        <w:tc>
          <w:tcPr>
            <w:tcW w:w="2313" w:type="dxa"/>
          </w:tcPr>
          <w:p w14:paraId="34D95391" w14:textId="77777777" w:rsidR="00FF7E96" w:rsidRDefault="00FF7E9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Member-3</w:t>
            </w:r>
          </w:p>
        </w:tc>
        <w:tc>
          <w:tcPr>
            <w:tcW w:w="2313" w:type="dxa"/>
          </w:tcPr>
          <w:p w14:paraId="645582CC" w14:textId="2E024488" w:rsidR="00FF7E96" w:rsidRDefault="00FF7E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Member-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FF7E96" w14:paraId="3EAFAACA" w14:textId="3F87BEAD" w:rsidTr="00FF7E96">
        <w:trPr>
          <w:trHeight w:val="391"/>
        </w:trPr>
        <w:tc>
          <w:tcPr>
            <w:tcW w:w="1110" w:type="dxa"/>
          </w:tcPr>
          <w:p w14:paraId="76F3443A" w14:textId="77777777" w:rsidR="00FF7E96" w:rsidRDefault="00FF7E9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Roll No</w:t>
            </w:r>
          </w:p>
        </w:tc>
        <w:tc>
          <w:tcPr>
            <w:tcW w:w="2562" w:type="dxa"/>
          </w:tcPr>
          <w:p w14:paraId="6D8D4BCB" w14:textId="0D91FC51" w:rsidR="00FF7E96" w:rsidRDefault="00FF7E96" w:rsidP="00FF7E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04</w:t>
            </w:r>
          </w:p>
        </w:tc>
        <w:tc>
          <w:tcPr>
            <w:tcW w:w="2435" w:type="dxa"/>
          </w:tcPr>
          <w:p w14:paraId="60A1AC25" w14:textId="2681B36D" w:rsidR="00FF7E96" w:rsidRDefault="00FF7E96" w:rsidP="00FF7E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2313" w:type="dxa"/>
          </w:tcPr>
          <w:p w14:paraId="3555FBF5" w14:textId="71B50CB7" w:rsidR="00FF7E96" w:rsidRDefault="00FF7E96" w:rsidP="00FF7E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2313" w:type="dxa"/>
          </w:tcPr>
          <w:p w14:paraId="55AAC245" w14:textId="1C3DF59C" w:rsidR="00FF7E96" w:rsidRDefault="00081086" w:rsidP="000810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54</w:t>
            </w:r>
          </w:p>
        </w:tc>
      </w:tr>
      <w:tr w:rsidR="00FF7E96" w14:paraId="3B83BF6A" w14:textId="12EBBF97" w:rsidTr="00FF7E96">
        <w:trPr>
          <w:trHeight w:val="391"/>
        </w:trPr>
        <w:tc>
          <w:tcPr>
            <w:tcW w:w="1110" w:type="dxa"/>
          </w:tcPr>
          <w:p w14:paraId="7437D77A" w14:textId="77777777" w:rsidR="00FF7E96" w:rsidRDefault="00FF7E9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2562" w:type="dxa"/>
          </w:tcPr>
          <w:p w14:paraId="1D526A32" w14:textId="0EACC29D" w:rsidR="00FF7E96" w:rsidRDefault="00FF7E96" w:rsidP="00FF7E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Sarthak Bansod</w:t>
            </w:r>
          </w:p>
        </w:tc>
        <w:tc>
          <w:tcPr>
            <w:tcW w:w="2435" w:type="dxa"/>
          </w:tcPr>
          <w:p w14:paraId="7DC0B1D7" w14:textId="641E52F5" w:rsidR="00FF7E96" w:rsidRDefault="00FF7E96" w:rsidP="00FF7E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Ashish Gupta</w:t>
            </w:r>
          </w:p>
        </w:tc>
        <w:tc>
          <w:tcPr>
            <w:tcW w:w="2313" w:type="dxa"/>
          </w:tcPr>
          <w:p w14:paraId="64736F5A" w14:textId="254EB449" w:rsidR="00FF7E96" w:rsidRDefault="00FF7E96" w:rsidP="00FF7E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Nimisha Jain</w:t>
            </w:r>
          </w:p>
        </w:tc>
        <w:tc>
          <w:tcPr>
            <w:tcW w:w="2313" w:type="dxa"/>
          </w:tcPr>
          <w:p w14:paraId="7921B442" w14:textId="54967D9F" w:rsidR="00FF7E96" w:rsidRDefault="00081086" w:rsidP="000810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Rohan Singh</w:t>
            </w:r>
          </w:p>
        </w:tc>
      </w:tr>
      <w:tr w:rsidR="00FF7E96" w14:paraId="3F82D585" w14:textId="1D0D2EDB" w:rsidTr="00FF7E96">
        <w:trPr>
          <w:trHeight w:val="391"/>
        </w:trPr>
        <w:tc>
          <w:tcPr>
            <w:tcW w:w="1110" w:type="dxa"/>
          </w:tcPr>
          <w:p w14:paraId="485318AE" w14:textId="77777777" w:rsidR="00FF7E96" w:rsidRDefault="00FF7E9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Class</w:t>
            </w:r>
          </w:p>
        </w:tc>
        <w:tc>
          <w:tcPr>
            <w:tcW w:w="2562" w:type="dxa"/>
          </w:tcPr>
          <w:p w14:paraId="36E69684" w14:textId="19E95FCD" w:rsidR="00FF7E96" w:rsidRDefault="00FF7E96" w:rsidP="00FF7E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D6AD</w:t>
            </w:r>
          </w:p>
        </w:tc>
        <w:tc>
          <w:tcPr>
            <w:tcW w:w="2435" w:type="dxa"/>
          </w:tcPr>
          <w:p w14:paraId="47290E7C" w14:textId="2B125E8A" w:rsidR="00FF7E96" w:rsidRDefault="00FF7E96" w:rsidP="00FF7E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D6AD</w:t>
            </w:r>
          </w:p>
        </w:tc>
        <w:tc>
          <w:tcPr>
            <w:tcW w:w="2313" w:type="dxa"/>
          </w:tcPr>
          <w:p w14:paraId="0D1D7E4C" w14:textId="5A696B1B" w:rsidR="00FF7E96" w:rsidRDefault="00081086" w:rsidP="000810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D6AD</w:t>
            </w:r>
          </w:p>
        </w:tc>
        <w:tc>
          <w:tcPr>
            <w:tcW w:w="2313" w:type="dxa"/>
          </w:tcPr>
          <w:p w14:paraId="1DCB4A2C" w14:textId="51D0B07A" w:rsidR="00FF7E96" w:rsidRDefault="00081086" w:rsidP="000810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D6AD</w:t>
            </w:r>
          </w:p>
        </w:tc>
      </w:tr>
      <w:tr w:rsidR="00FF7E96" w14:paraId="0E7A64D3" w14:textId="1AE93FD2" w:rsidTr="00FF7E96">
        <w:trPr>
          <w:trHeight w:val="391"/>
        </w:trPr>
        <w:tc>
          <w:tcPr>
            <w:tcW w:w="1110" w:type="dxa"/>
          </w:tcPr>
          <w:p w14:paraId="194613BB" w14:textId="77777777" w:rsidR="00FF7E96" w:rsidRDefault="00FF7E9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Contact</w:t>
            </w:r>
          </w:p>
        </w:tc>
        <w:tc>
          <w:tcPr>
            <w:tcW w:w="2562" w:type="dxa"/>
          </w:tcPr>
          <w:p w14:paraId="306F9A31" w14:textId="08A56573" w:rsidR="00FF7E96" w:rsidRDefault="00FF7E96" w:rsidP="00FF7E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9326429530</w:t>
            </w:r>
          </w:p>
        </w:tc>
        <w:tc>
          <w:tcPr>
            <w:tcW w:w="2435" w:type="dxa"/>
          </w:tcPr>
          <w:p w14:paraId="447B188D" w14:textId="278F7A36" w:rsidR="00FF7E96" w:rsidRDefault="00081086" w:rsidP="000810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8879534079</w:t>
            </w:r>
          </w:p>
        </w:tc>
        <w:tc>
          <w:tcPr>
            <w:tcW w:w="2313" w:type="dxa"/>
          </w:tcPr>
          <w:p w14:paraId="4169AF64" w14:textId="7284AD98" w:rsidR="00FF7E96" w:rsidRDefault="00081086" w:rsidP="000810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9004894450</w:t>
            </w:r>
          </w:p>
        </w:tc>
        <w:tc>
          <w:tcPr>
            <w:tcW w:w="2313" w:type="dxa"/>
          </w:tcPr>
          <w:p w14:paraId="014219DC" w14:textId="075A8EF9" w:rsidR="00FF7E96" w:rsidRDefault="00081086" w:rsidP="000810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84548</w:t>
            </w:r>
            <w:r w:rsidR="001A06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08576</w:t>
            </w:r>
          </w:p>
        </w:tc>
      </w:tr>
      <w:tr w:rsidR="00FF7E96" w14:paraId="28F9BD3E" w14:textId="5FE6B3BC" w:rsidTr="00FF7E96">
        <w:trPr>
          <w:trHeight w:val="391"/>
        </w:trPr>
        <w:tc>
          <w:tcPr>
            <w:tcW w:w="1110" w:type="dxa"/>
          </w:tcPr>
          <w:p w14:paraId="087AAFCC" w14:textId="77777777" w:rsidR="00FF7E96" w:rsidRDefault="00FF7E9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Email</w:t>
            </w:r>
          </w:p>
        </w:tc>
        <w:tc>
          <w:tcPr>
            <w:tcW w:w="2562" w:type="dxa"/>
          </w:tcPr>
          <w:p w14:paraId="65B6E0FA" w14:textId="4022211A" w:rsidR="00FF7E96" w:rsidRPr="001A0672" w:rsidRDefault="001A06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A06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2020.sarthak.bansod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@ves.ac.in</w:t>
            </w:r>
          </w:p>
        </w:tc>
        <w:tc>
          <w:tcPr>
            <w:tcW w:w="2435" w:type="dxa"/>
          </w:tcPr>
          <w:p w14:paraId="33E1B5AE" w14:textId="009FDD9C" w:rsidR="00FF7E96" w:rsidRPr="001A0672" w:rsidRDefault="001A06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A06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2020.ashish.gupta@ves.ac.in</w:t>
            </w:r>
          </w:p>
        </w:tc>
        <w:tc>
          <w:tcPr>
            <w:tcW w:w="2313" w:type="dxa"/>
          </w:tcPr>
          <w:p w14:paraId="7503AC66" w14:textId="6A3633DD" w:rsidR="00FF7E96" w:rsidRPr="001A0672" w:rsidRDefault="001A0672">
            <w:pP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1A0672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2020.nimisha.jain@ves.ac.in</w:t>
            </w:r>
          </w:p>
        </w:tc>
        <w:tc>
          <w:tcPr>
            <w:tcW w:w="2313" w:type="dxa"/>
          </w:tcPr>
          <w:p w14:paraId="308A1096" w14:textId="27103384" w:rsidR="00FF7E96" w:rsidRPr="001A0672" w:rsidRDefault="001A06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A06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2020.rohan.singh@ves.ac.in</w:t>
            </w:r>
          </w:p>
        </w:tc>
      </w:tr>
      <w:tr w:rsidR="00FF7E96" w14:paraId="4B92141E" w14:textId="3BAB0EE7" w:rsidTr="00FF7E96">
        <w:trPr>
          <w:trHeight w:val="1130"/>
        </w:trPr>
        <w:tc>
          <w:tcPr>
            <w:tcW w:w="1110" w:type="dxa"/>
          </w:tcPr>
          <w:p w14:paraId="0FDDB47D" w14:textId="77777777" w:rsidR="00FF7E96" w:rsidRDefault="00FF7E9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Signature</w:t>
            </w:r>
          </w:p>
        </w:tc>
        <w:tc>
          <w:tcPr>
            <w:tcW w:w="2562" w:type="dxa"/>
          </w:tcPr>
          <w:p w14:paraId="4761E565" w14:textId="65892125" w:rsidR="00FF7E96" w:rsidRDefault="00081086" w:rsidP="000810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76C0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8C9674D" wp14:editId="418CCD2A">
                  <wp:extent cx="924560" cy="510363"/>
                  <wp:effectExtent l="0" t="0" r="0" b="4445"/>
                  <wp:docPr id="1" name="Picture 1" descr="C:\Users\admin\Downloads\WhatsApp Image 2021-12-18 at 11.45.44 A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Downloads\WhatsApp Image 2021-12-18 at 11.45.44 A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1983" cy="514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5" w:type="dxa"/>
          </w:tcPr>
          <w:p w14:paraId="11AA2032" w14:textId="52203359" w:rsidR="00FF7E96" w:rsidRDefault="0076569F" w:rsidP="000810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170257B8" wp14:editId="50045AE7">
                  <wp:extent cx="926465" cy="511810"/>
                  <wp:effectExtent l="0" t="0" r="6985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6465" cy="511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081086" w:rsidRPr="00376C0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D8783A7" wp14:editId="32D27D6D">
                  <wp:extent cx="966141" cy="542261"/>
                  <wp:effectExtent l="0" t="0" r="5715" b="0"/>
                  <wp:docPr id="2" name="Picture 2" descr="C:\Users\admin\Downloads\WhatsApp Image 2021-12-18 at 11.40.21 A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ownloads\WhatsApp Image 2021-12-18 at 11.40.21 A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6213" cy="564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3" w:type="dxa"/>
          </w:tcPr>
          <w:p w14:paraId="46A1E319" w14:textId="2723B641" w:rsidR="00FF7E96" w:rsidRDefault="00081086" w:rsidP="000810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41B3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013B382" wp14:editId="2EDA382D">
                  <wp:extent cx="967562" cy="531495"/>
                  <wp:effectExtent l="0" t="0" r="4445" b="1905"/>
                  <wp:docPr id="3" name="Picture 3" descr="C:\Users\admin\Downloads\WhatsApp Image 2021-12-18 at 11.37.00 A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\Downloads\WhatsApp Image 2021-12-18 at 11.37.00 A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9656" cy="538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3" w:type="dxa"/>
          </w:tcPr>
          <w:p w14:paraId="2C67878A" w14:textId="3D30101D" w:rsidR="00FF7E96" w:rsidRDefault="00081086" w:rsidP="0008108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41B3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7E6EF1D" wp14:editId="71702FC8">
                  <wp:extent cx="999460" cy="488950"/>
                  <wp:effectExtent l="0" t="0" r="0" b="6350"/>
                  <wp:docPr id="7" name="Picture 7" descr="C:\Users\admin\Downloads\WhatsApp Image 2021-12-18 at 11.18.51 A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Downloads\WhatsApp Image 2021-12-18 at 11.18.51 A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731" cy="494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1A9B2A" w14:textId="77777777" w:rsidR="00D12933" w:rsidRDefault="00D129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BF730D" w14:textId="77777777" w:rsidR="00D12933" w:rsidRDefault="00D12933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54AD7690" w14:textId="77777777" w:rsidR="00D12933" w:rsidRDefault="00D12933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1DAA5F09" w14:textId="77777777" w:rsidR="00D12933" w:rsidRDefault="00D12933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2C0CA540" w14:textId="77777777" w:rsidR="00D12933" w:rsidRDefault="001D2D1E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Course Outcomes</w:t>
      </w:r>
    </w:p>
    <w:p w14:paraId="7C2C5EF0" w14:textId="77777777" w:rsidR="00D12933" w:rsidRDefault="00D12933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4D432375" w14:textId="77777777" w:rsidR="00D12933" w:rsidRDefault="001D2D1E">
      <w:pPr>
        <w:spacing w:after="14" w:line="246" w:lineRule="auto"/>
        <w:ind w:left="-426" w:right="20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Course Outcome: </w:t>
      </w:r>
    </w:p>
    <w:p w14:paraId="23B42C87" w14:textId="77777777" w:rsidR="00D12933" w:rsidRDefault="001D2D1E">
      <w:pPr>
        <w:numPr>
          <w:ilvl w:val="0"/>
          <w:numId w:val="1"/>
        </w:numPr>
        <w:spacing w:after="12" w:line="249" w:lineRule="auto"/>
        <w:ind w:left="142" w:right="493" w:hanging="361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Identify problems based on societal /research needs.  </w:t>
      </w:r>
    </w:p>
    <w:p w14:paraId="521CF588" w14:textId="77777777" w:rsidR="00D12933" w:rsidRDefault="001D2D1E">
      <w:pPr>
        <w:numPr>
          <w:ilvl w:val="0"/>
          <w:numId w:val="1"/>
        </w:numPr>
        <w:spacing w:after="12" w:line="249" w:lineRule="auto"/>
        <w:ind w:left="142" w:right="493" w:hanging="361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Apply Knowledge and skill to solve societal problems in a group.  </w:t>
      </w:r>
    </w:p>
    <w:p w14:paraId="3C044EFA" w14:textId="77777777" w:rsidR="00D12933" w:rsidRDefault="001D2D1E">
      <w:pPr>
        <w:numPr>
          <w:ilvl w:val="0"/>
          <w:numId w:val="1"/>
        </w:numPr>
        <w:spacing w:after="12" w:line="249" w:lineRule="auto"/>
        <w:ind w:left="142" w:right="493" w:hanging="361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 interpersonal skills to work as member of a group or leader.  </w:t>
      </w:r>
    </w:p>
    <w:p w14:paraId="0C56AE3B" w14:textId="77777777" w:rsidR="00D12933" w:rsidRDefault="001D2D1E">
      <w:pPr>
        <w:numPr>
          <w:ilvl w:val="0"/>
          <w:numId w:val="1"/>
        </w:numPr>
        <w:spacing w:after="12" w:line="249" w:lineRule="auto"/>
        <w:ind w:left="142" w:right="493" w:hanging="361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Draw the proper inferences from available results through theoretical/ experimental/simulations. </w:t>
      </w:r>
    </w:p>
    <w:p w14:paraId="7466C600" w14:textId="77777777" w:rsidR="00D12933" w:rsidRDefault="001D2D1E">
      <w:pPr>
        <w:numPr>
          <w:ilvl w:val="0"/>
          <w:numId w:val="1"/>
        </w:numPr>
        <w:spacing w:after="12" w:line="249" w:lineRule="auto"/>
        <w:ind w:left="142" w:right="493" w:hanging="361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Analyse the impact of solutions in societal and environmental context for sustainable 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evelopment. </w:t>
      </w:r>
    </w:p>
    <w:p w14:paraId="25C6F386" w14:textId="77777777" w:rsidR="00D12933" w:rsidRDefault="001D2D1E">
      <w:pPr>
        <w:numPr>
          <w:ilvl w:val="0"/>
          <w:numId w:val="1"/>
        </w:numPr>
        <w:spacing w:after="12" w:line="249" w:lineRule="auto"/>
        <w:ind w:left="142" w:right="493" w:hanging="361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standard norms of engineering practices  </w:t>
      </w:r>
    </w:p>
    <w:p w14:paraId="5C792987" w14:textId="77777777" w:rsidR="00D12933" w:rsidRDefault="001D2D1E">
      <w:pPr>
        <w:numPr>
          <w:ilvl w:val="0"/>
          <w:numId w:val="2"/>
        </w:numPr>
        <w:spacing w:after="12" w:line="249" w:lineRule="auto"/>
        <w:ind w:left="142" w:right="493" w:hanging="361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Excel in written and oral communication. </w:t>
      </w:r>
    </w:p>
    <w:p w14:paraId="2F3B15AF" w14:textId="77777777" w:rsidR="00D12933" w:rsidRDefault="001D2D1E">
      <w:pPr>
        <w:numPr>
          <w:ilvl w:val="0"/>
          <w:numId w:val="2"/>
        </w:numPr>
        <w:spacing w:after="12" w:line="249" w:lineRule="auto"/>
        <w:ind w:left="142" w:right="493" w:hanging="361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Demonstrate capabilities of self-learning in a group, which leads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life long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learning.  </w:t>
      </w:r>
    </w:p>
    <w:p w14:paraId="08BB94CC" w14:textId="77777777" w:rsidR="00D12933" w:rsidRDefault="001D2D1E">
      <w:pPr>
        <w:numPr>
          <w:ilvl w:val="0"/>
          <w:numId w:val="2"/>
        </w:numPr>
        <w:spacing w:after="12" w:line="249" w:lineRule="auto"/>
        <w:ind w:left="142" w:right="493" w:hanging="361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Demonstrate project management principles during project work. </w:t>
      </w:r>
    </w:p>
    <w:p w14:paraId="1F480EC2" w14:textId="77777777" w:rsidR="00D12933" w:rsidRDefault="00D12933">
      <w:pPr>
        <w:spacing w:after="12" w:line="249" w:lineRule="auto"/>
        <w:ind w:right="49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6AE83E" w14:textId="77777777" w:rsidR="00D12933" w:rsidRDefault="00D12933">
      <w:pPr>
        <w:spacing w:after="12" w:line="249" w:lineRule="auto"/>
        <w:ind w:right="49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5C5C1A" w14:textId="77777777" w:rsidR="00D12933" w:rsidRDefault="00D12933">
      <w:pPr>
        <w:spacing w:after="12" w:line="249" w:lineRule="auto"/>
        <w:ind w:right="49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463986" w14:textId="77777777" w:rsidR="00D12933" w:rsidRDefault="00D12933">
      <w:pPr>
        <w:spacing w:after="12" w:line="249" w:lineRule="auto"/>
        <w:ind w:right="49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19889E" w14:textId="77777777" w:rsidR="00D12933" w:rsidRDefault="001D2D1E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79B056A" w14:textId="77777777" w:rsidR="00D12933" w:rsidRDefault="00D12933">
      <w:pPr>
        <w:spacing w:after="12" w:line="249" w:lineRule="auto"/>
        <w:ind w:right="493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2BA2A0" w14:textId="77777777" w:rsidR="00D12933" w:rsidRDefault="001D2D1E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Proposed Schedule for Mini Project</w:t>
      </w:r>
    </w:p>
    <w:p w14:paraId="320ABC47" w14:textId="77777777" w:rsidR="00D12933" w:rsidRDefault="00D12933">
      <w:pPr>
        <w:spacing w:after="12" w:line="249" w:lineRule="auto"/>
        <w:ind w:right="49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9782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4395"/>
        <w:gridCol w:w="1423"/>
        <w:gridCol w:w="1559"/>
        <w:gridCol w:w="1276"/>
      </w:tblGrid>
      <w:tr w:rsidR="00D12933" w14:paraId="56D198AE" w14:textId="77777777">
        <w:tc>
          <w:tcPr>
            <w:tcW w:w="1129" w:type="dxa"/>
          </w:tcPr>
          <w:p w14:paraId="60E5B5D9" w14:textId="77777777" w:rsidR="00D12933" w:rsidRDefault="001D2D1E">
            <w:pPr>
              <w:spacing w:after="12" w:line="249" w:lineRule="auto"/>
              <w:ind w:right="3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Week/ Date</w:t>
            </w:r>
          </w:p>
        </w:tc>
        <w:tc>
          <w:tcPr>
            <w:tcW w:w="4395" w:type="dxa"/>
          </w:tcPr>
          <w:p w14:paraId="677E3FAA" w14:textId="77777777" w:rsidR="00D12933" w:rsidRDefault="001D2D1E">
            <w:pPr>
              <w:spacing w:after="12" w:line="249" w:lineRule="auto"/>
              <w:ind w:right="49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Content</w:t>
            </w:r>
          </w:p>
        </w:tc>
        <w:tc>
          <w:tcPr>
            <w:tcW w:w="1423" w:type="dxa"/>
          </w:tcPr>
          <w:p w14:paraId="715D43EE" w14:textId="77777777" w:rsidR="00D12933" w:rsidRDefault="001D2D1E">
            <w:pPr>
              <w:spacing w:after="12" w:line="249" w:lineRule="auto"/>
              <w:ind w:right="94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 Required</w:t>
            </w:r>
          </w:p>
        </w:tc>
        <w:tc>
          <w:tcPr>
            <w:tcW w:w="1559" w:type="dxa"/>
          </w:tcPr>
          <w:p w14:paraId="2204063C" w14:textId="77777777" w:rsidR="00D12933" w:rsidRDefault="001D2D1E">
            <w:pPr>
              <w:spacing w:after="12" w:line="249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Remark</w:t>
            </w:r>
          </w:p>
        </w:tc>
        <w:tc>
          <w:tcPr>
            <w:tcW w:w="1276" w:type="dxa"/>
          </w:tcPr>
          <w:p w14:paraId="0F70008B" w14:textId="77777777" w:rsidR="00D12933" w:rsidRDefault="001D2D1E">
            <w:pPr>
              <w:spacing w:after="12" w:line="249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</w:tr>
      <w:tr w:rsidR="00D12933" w14:paraId="2C340202" w14:textId="77777777">
        <w:trPr>
          <w:trHeight w:val="737"/>
        </w:trPr>
        <w:tc>
          <w:tcPr>
            <w:tcW w:w="1129" w:type="dxa"/>
          </w:tcPr>
          <w:p w14:paraId="41DB304A" w14:textId="36A4953B" w:rsidR="00D12933" w:rsidRDefault="00A90DE8" w:rsidP="00A90DE8">
            <w:pPr>
              <w:spacing w:after="12" w:line="249" w:lineRule="auto"/>
              <w:ind w:right="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5" w:type="dxa"/>
          </w:tcPr>
          <w:p w14:paraId="10D86200" w14:textId="24A0757E" w:rsidR="00D12933" w:rsidRDefault="00A90DE8" w:rsidP="005206CF">
            <w:pPr>
              <w:spacing w:after="12" w:line="249" w:lineRule="auto"/>
              <w:ind w:right="4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Understanding </w:t>
            </w:r>
            <w:r w:rsidR="005206CF">
              <w:rPr>
                <w:rFonts w:ascii="Times New Roman" w:eastAsia="Times New Roman" w:hAnsi="Times New Roman" w:cs="Times New Roman"/>
                <w:sz w:val="24"/>
                <w:szCs w:val="24"/>
              </w:rPr>
              <w:t>car racing game and learning how it works</w:t>
            </w:r>
          </w:p>
        </w:tc>
        <w:tc>
          <w:tcPr>
            <w:tcW w:w="1423" w:type="dxa"/>
          </w:tcPr>
          <w:p w14:paraId="583448AE" w14:textId="11709F2B" w:rsidR="00D12933" w:rsidRDefault="00FF48DD" w:rsidP="00FF48DD">
            <w:pPr>
              <w:spacing w:after="12" w:line="249" w:lineRule="auto"/>
              <w:ind w:right="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14:paraId="68D51B44" w14:textId="77777777" w:rsidR="00D12933" w:rsidRDefault="00D12933">
            <w:pPr>
              <w:spacing w:after="12" w:line="24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283FAA9" w14:textId="77777777" w:rsidR="00D12933" w:rsidRDefault="00D12933">
            <w:pPr>
              <w:spacing w:after="12" w:line="24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2933" w14:paraId="5EBCC494" w14:textId="77777777">
        <w:trPr>
          <w:trHeight w:val="737"/>
        </w:trPr>
        <w:tc>
          <w:tcPr>
            <w:tcW w:w="1129" w:type="dxa"/>
          </w:tcPr>
          <w:p w14:paraId="623DCDAF" w14:textId="62FDC772" w:rsidR="00D12933" w:rsidRDefault="00A90DE8" w:rsidP="00A90DE8">
            <w:pPr>
              <w:spacing w:after="12" w:line="249" w:lineRule="auto"/>
              <w:ind w:right="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5" w:type="dxa"/>
          </w:tcPr>
          <w:p w14:paraId="78088CEF" w14:textId="55B14C49" w:rsidR="00D12933" w:rsidRDefault="005206CF" w:rsidP="005206CF">
            <w:pPr>
              <w:spacing w:after="12" w:line="249" w:lineRule="auto"/>
              <w:ind w:right="4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Understanding the potential of AI in Game</w:t>
            </w:r>
          </w:p>
        </w:tc>
        <w:tc>
          <w:tcPr>
            <w:tcW w:w="1423" w:type="dxa"/>
          </w:tcPr>
          <w:p w14:paraId="7B13AF45" w14:textId="2896E2DB" w:rsidR="00D12933" w:rsidRDefault="00FF48DD" w:rsidP="00FF48DD">
            <w:pPr>
              <w:spacing w:after="12" w:line="249" w:lineRule="auto"/>
              <w:ind w:right="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3D37F369" w14:textId="77777777" w:rsidR="00D12933" w:rsidRDefault="00D12933">
            <w:pPr>
              <w:spacing w:after="12" w:line="24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681DB0A" w14:textId="77777777" w:rsidR="00D12933" w:rsidRDefault="00D12933">
            <w:pPr>
              <w:spacing w:after="12" w:line="24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7299" w14:paraId="50318214" w14:textId="77777777">
        <w:trPr>
          <w:trHeight w:val="737"/>
        </w:trPr>
        <w:tc>
          <w:tcPr>
            <w:tcW w:w="1129" w:type="dxa"/>
          </w:tcPr>
          <w:p w14:paraId="0ACE5994" w14:textId="3CD93BD4" w:rsidR="001F7299" w:rsidRDefault="001F7299" w:rsidP="00A90DE8">
            <w:pPr>
              <w:spacing w:after="12" w:line="249" w:lineRule="auto"/>
              <w:ind w:right="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5" w:type="dxa"/>
            <w:vMerge w:val="restart"/>
          </w:tcPr>
          <w:p w14:paraId="74911FDC" w14:textId="77777777" w:rsidR="001F7299" w:rsidRDefault="001F7299" w:rsidP="001F7299">
            <w:pPr>
              <w:spacing w:after="12" w:line="249" w:lineRule="auto"/>
              <w:ind w:right="49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4F4740" w14:textId="7BDDB956" w:rsidR="001F7299" w:rsidRDefault="001F7299" w:rsidP="001F7299">
            <w:pPr>
              <w:spacing w:after="12" w:line="249" w:lineRule="auto"/>
              <w:ind w:right="49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Researching on the algorithm that may      be required to develop car racing game </w:t>
            </w:r>
          </w:p>
        </w:tc>
        <w:tc>
          <w:tcPr>
            <w:tcW w:w="1423" w:type="dxa"/>
          </w:tcPr>
          <w:p w14:paraId="616D3CD6" w14:textId="118AE4B4" w:rsidR="001F7299" w:rsidRDefault="00FF48DD" w:rsidP="00FF48DD">
            <w:pPr>
              <w:spacing w:after="12" w:line="249" w:lineRule="auto"/>
              <w:ind w:right="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14:paraId="36C3CEBC" w14:textId="77777777" w:rsidR="001F7299" w:rsidRDefault="001F7299">
            <w:pPr>
              <w:spacing w:after="12" w:line="24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0DED8D8" w14:textId="77777777" w:rsidR="001F7299" w:rsidRDefault="001F7299">
            <w:pPr>
              <w:spacing w:after="12" w:line="24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7299" w14:paraId="47F550A9" w14:textId="77777777">
        <w:trPr>
          <w:trHeight w:val="737"/>
        </w:trPr>
        <w:tc>
          <w:tcPr>
            <w:tcW w:w="1129" w:type="dxa"/>
          </w:tcPr>
          <w:p w14:paraId="1658082B" w14:textId="74D8FE91" w:rsidR="001F7299" w:rsidRDefault="001F7299" w:rsidP="007A56AA">
            <w:pPr>
              <w:spacing w:after="12" w:line="249" w:lineRule="auto"/>
              <w:ind w:right="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95" w:type="dxa"/>
            <w:vMerge/>
          </w:tcPr>
          <w:p w14:paraId="4A3E175D" w14:textId="114AC902" w:rsidR="001F7299" w:rsidRDefault="001F7299" w:rsidP="007A56AA">
            <w:pPr>
              <w:spacing w:after="12" w:line="249" w:lineRule="auto"/>
              <w:ind w:right="49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14:paraId="4B131809" w14:textId="187477E1" w:rsidR="001F7299" w:rsidRDefault="00FF48DD" w:rsidP="00FF48DD">
            <w:pPr>
              <w:spacing w:after="12" w:line="249" w:lineRule="auto"/>
              <w:ind w:right="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14:paraId="368DF586" w14:textId="77777777" w:rsidR="001F7299" w:rsidRDefault="001F7299" w:rsidP="007A56AA">
            <w:pPr>
              <w:spacing w:after="12" w:line="24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F10F0DD" w14:textId="77777777" w:rsidR="001F7299" w:rsidRDefault="001F7299" w:rsidP="007A56AA">
            <w:pPr>
              <w:spacing w:after="12" w:line="24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56AA" w14:paraId="451E70D3" w14:textId="77777777">
        <w:trPr>
          <w:trHeight w:val="737"/>
        </w:trPr>
        <w:tc>
          <w:tcPr>
            <w:tcW w:w="1129" w:type="dxa"/>
          </w:tcPr>
          <w:p w14:paraId="29243F55" w14:textId="43AAF69D" w:rsidR="007A56AA" w:rsidRDefault="007A56AA" w:rsidP="007A56AA">
            <w:pPr>
              <w:spacing w:after="12" w:line="249" w:lineRule="auto"/>
              <w:ind w:right="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95" w:type="dxa"/>
          </w:tcPr>
          <w:p w14:paraId="6E9E74D8" w14:textId="36F31D1B" w:rsidR="007A56AA" w:rsidRDefault="001F7299" w:rsidP="007A56AA">
            <w:pPr>
              <w:spacing w:after="12" w:line="249" w:lineRule="auto"/>
              <w:ind w:right="4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Understanding in more detail how the algorithm works</w:t>
            </w:r>
          </w:p>
        </w:tc>
        <w:tc>
          <w:tcPr>
            <w:tcW w:w="1423" w:type="dxa"/>
          </w:tcPr>
          <w:p w14:paraId="4FF581EC" w14:textId="4727A5D7" w:rsidR="007A56AA" w:rsidRDefault="00FF48DD" w:rsidP="00FF48DD">
            <w:pPr>
              <w:spacing w:after="12" w:line="249" w:lineRule="auto"/>
              <w:ind w:right="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18861387" w14:textId="77777777" w:rsidR="007A56AA" w:rsidRDefault="007A56AA" w:rsidP="007A56AA">
            <w:pPr>
              <w:spacing w:after="12" w:line="24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AA7DEE2" w14:textId="77777777" w:rsidR="007A56AA" w:rsidRDefault="007A56AA" w:rsidP="007A56AA">
            <w:pPr>
              <w:spacing w:after="12" w:line="24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56AA" w14:paraId="1AC02BB5" w14:textId="77777777">
        <w:trPr>
          <w:trHeight w:val="737"/>
        </w:trPr>
        <w:tc>
          <w:tcPr>
            <w:tcW w:w="1129" w:type="dxa"/>
          </w:tcPr>
          <w:p w14:paraId="3BDB17A2" w14:textId="1F5CF000" w:rsidR="007A56AA" w:rsidRDefault="007A56AA" w:rsidP="007A56AA">
            <w:pPr>
              <w:spacing w:after="12" w:line="249" w:lineRule="auto"/>
              <w:ind w:right="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5" w:type="dxa"/>
          </w:tcPr>
          <w:p w14:paraId="5F26788B" w14:textId="51424348" w:rsidR="007A56AA" w:rsidRDefault="001F7299" w:rsidP="001F7299">
            <w:pPr>
              <w:spacing w:after="12" w:line="249" w:lineRule="auto"/>
              <w:ind w:right="4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Mapping the structure of the game</w:t>
            </w:r>
          </w:p>
        </w:tc>
        <w:tc>
          <w:tcPr>
            <w:tcW w:w="1423" w:type="dxa"/>
          </w:tcPr>
          <w:p w14:paraId="61EB4C67" w14:textId="5711FE4C" w:rsidR="007A56AA" w:rsidRDefault="00FF48DD" w:rsidP="00FF48DD">
            <w:pPr>
              <w:spacing w:after="12" w:line="249" w:lineRule="auto"/>
              <w:ind w:right="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1ADEF871" w14:textId="77777777" w:rsidR="007A56AA" w:rsidRDefault="007A56AA" w:rsidP="007A56AA">
            <w:pPr>
              <w:spacing w:after="12" w:line="24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6EDC58A" w14:textId="77777777" w:rsidR="007A56AA" w:rsidRDefault="007A56AA" w:rsidP="007A56AA">
            <w:pPr>
              <w:spacing w:after="12" w:line="24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56AA" w14:paraId="3CE6B215" w14:textId="77777777">
        <w:trPr>
          <w:trHeight w:val="737"/>
        </w:trPr>
        <w:tc>
          <w:tcPr>
            <w:tcW w:w="1129" w:type="dxa"/>
          </w:tcPr>
          <w:p w14:paraId="595979DF" w14:textId="4B6FEC3E" w:rsidR="007A56AA" w:rsidRDefault="007A56AA" w:rsidP="007A56AA">
            <w:pPr>
              <w:spacing w:after="12" w:line="249" w:lineRule="auto"/>
              <w:ind w:right="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95" w:type="dxa"/>
          </w:tcPr>
          <w:p w14:paraId="58A545EA" w14:textId="072AB20B" w:rsidR="007A56AA" w:rsidRDefault="001F7299" w:rsidP="001F7299">
            <w:pPr>
              <w:spacing w:after="12" w:line="249" w:lineRule="auto"/>
              <w:ind w:right="4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Learning about technologies for designing the basic game UI</w:t>
            </w:r>
          </w:p>
        </w:tc>
        <w:tc>
          <w:tcPr>
            <w:tcW w:w="1423" w:type="dxa"/>
          </w:tcPr>
          <w:p w14:paraId="5777FD0B" w14:textId="6855979A" w:rsidR="007A56AA" w:rsidRDefault="00FF48DD" w:rsidP="00FF48DD">
            <w:pPr>
              <w:spacing w:after="12" w:line="249" w:lineRule="auto"/>
              <w:ind w:right="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14:paraId="31338370" w14:textId="77777777" w:rsidR="007A56AA" w:rsidRDefault="007A56AA" w:rsidP="007A56AA">
            <w:pPr>
              <w:spacing w:after="12" w:line="24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0461D81" w14:textId="77777777" w:rsidR="007A56AA" w:rsidRDefault="007A56AA" w:rsidP="007A56AA">
            <w:pPr>
              <w:spacing w:after="12" w:line="24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56AA" w14:paraId="6BA58DB8" w14:textId="77777777">
        <w:trPr>
          <w:trHeight w:val="737"/>
        </w:trPr>
        <w:tc>
          <w:tcPr>
            <w:tcW w:w="1129" w:type="dxa"/>
          </w:tcPr>
          <w:p w14:paraId="794AAFC2" w14:textId="1FC6E1DD" w:rsidR="007A56AA" w:rsidRDefault="007A56AA" w:rsidP="007A56AA">
            <w:pPr>
              <w:spacing w:after="12" w:line="249" w:lineRule="auto"/>
              <w:ind w:right="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395" w:type="dxa"/>
          </w:tcPr>
          <w:p w14:paraId="4145A767" w14:textId="35BDC282" w:rsidR="007A56AA" w:rsidRDefault="001F7299" w:rsidP="001F7299">
            <w:pPr>
              <w:spacing w:after="12" w:line="249" w:lineRule="auto"/>
              <w:ind w:right="4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Implementing the user interface of the Game</w:t>
            </w:r>
          </w:p>
        </w:tc>
        <w:tc>
          <w:tcPr>
            <w:tcW w:w="1423" w:type="dxa"/>
          </w:tcPr>
          <w:p w14:paraId="2833F30F" w14:textId="36A5E1A9" w:rsidR="007A56AA" w:rsidRDefault="00FF48DD" w:rsidP="00FF48DD">
            <w:pPr>
              <w:spacing w:after="12" w:line="249" w:lineRule="auto"/>
              <w:ind w:right="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14:paraId="6C005BB7" w14:textId="77777777" w:rsidR="007A56AA" w:rsidRDefault="007A56AA" w:rsidP="007A56AA">
            <w:pPr>
              <w:spacing w:after="12" w:line="24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4CB7071" w14:textId="77777777" w:rsidR="007A56AA" w:rsidRDefault="007A56AA" w:rsidP="007A56AA">
            <w:pPr>
              <w:spacing w:after="12" w:line="24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56AA" w14:paraId="24BE953C" w14:textId="77777777">
        <w:trPr>
          <w:trHeight w:val="737"/>
        </w:trPr>
        <w:tc>
          <w:tcPr>
            <w:tcW w:w="1129" w:type="dxa"/>
          </w:tcPr>
          <w:p w14:paraId="493AB08C" w14:textId="2BD39EDF" w:rsidR="007A56AA" w:rsidRDefault="007A56AA" w:rsidP="007A56AA">
            <w:pPr>
              <w:spacing w:after="12" w:line="249" w:lineRule="auto"/>
              <w:ind w:right="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395" w:type="dxa"/>
          </w:tcPr>
          <w:p w14:paraId="6B93C97E" w14:textId="49D9F144" w:rsidR="007A56AA" w:rsidRDefault="00FF48DD" w:rsidP="00FF48DD">
            <w:pPr>
              <w:spacing w:after="12" w:line="249" w:lineRule="auto"/>
              <w:ind w:right="4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Finalising the UI</w:t>
            </w:r>
          </w:p>
        </w:tc>
        <w:tc>
          <w:tcPr>
            <w:tcW w:w="1423" w:type="dxa"/>
          </w:tcPr>
          <w:p w14:paraId="1FA5D06D" w14:textId="14CEEDC2" w:rsidR="007A56AA" w:rsidRDefault="00FF48DD" w:rsidP="00FF48DD">
            <w:pPr>
              <w:spacing w:after="12" w:line="249" w:lineRule="auto"/>
              <w:ind w:right="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37399D92" w14:textId="77777777" w:rsidR="007A56AA" w:rsidRDefault="007A56AA" w:rsidP="007A56AA">
            <w:pPr>
              <w:spacing w:after="12" w:line="24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85EB7D1" w14:textId="77777777" w:rsidR="007A56AA" w:rsidRDefault="007A56AA" w:rsidP="007A56AA">
            <w:pPr>
              <w:spacing w:after="12" w:line="24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56AA" w14:paraId="7CCCED3D" w14:textId="77777777">
        <w:trPr>
          <w:trHeight w:val="737"/>
        </w:trPr>
        <w:tc>
          <w:tcPr>
            <w:tcW w:w="1129" w:type="dxa"/>
          </w:tcPr>
          <w:p w14:paraId="3E6FDD23" w14:textId="5EF58978" w:rsidR="007A56AA" w:rsidRDefault="007A56AA" w:rsidP="007A56AA">
            <w:pPr>
              <w:spacing w:after="12" w:line="249" w:lineRule="auto"/>
              <w:ind w:right="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395" w:type="dxa"/>
          </w:tcPr>
          <w:p w14:paraId="64836659" w14:textId="212B33D8" w:rsidR="007A56AA" w:rsidRDefault="00FF48DD" w:rsidP="00FF48DD">
            <w:pPr>
              <w:spacing w:after="12" w:line="249" w:lineRule="auto"/>
              <w:ind w:right="4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Finalising the complete game</w:t>
            </w:r>
          </w:p>
        </w:tc>
        <w:tc>
          <w:tcPr>
            <w:tcW w:w="1423" w:type="dxa"/>
          </w:tcPr>
          <w:p w14:paraId="1FFA4DFC" w14:textId="6183EB64" w:rsidR="007A56AA" w:rsidRDefault="00FF48DD" w:rsidP="00FF48DD">
            <w:pPr>
              <w:spacing w:after="12" w:line="249" w:lineRule="auto"/>
              <w:ind w:right="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608E745E" w14:textId="77777777" w:rsidR="007A56AA" w:rsidRDefault="007A56AA" w:rsidP="007A56AA">
            <w:pPr>
              <w:spacing w:after="12" w:line="24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413205A" w14:textId="77777777" w:rsidR="007A56AA" w:rsidRDefault="007A56AA" w:rsidP="007A56AA">
            <w:pPr>
              <w:spacing w:after="12" w:line="24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DBD775" w14:textId="77777777" w:rsidR="00D12933" w:rsidRDefault="00D12933">
      <w:pPr>
        <w:spacing w:after="12" w:line="249" w:lineRule="auto"/>
        <w:ind w:right="49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E55016" w14:textId="77777777" w:rsidR="00D12933" w:rsidRDefault="00D12933">
      <w:pPr>
        <w:spacing w:after="12" w:line="249" w:lineRule="auto"/>
        <w:ind w:right="49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3E38C1" w14:textId="11B78CFD" w:rsidR="00D12933" w:rsidRDefault="00D129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B92A26" w14:textId="77777777" w:rsidR="00A90DE8" w:rsidRDefault="00A90DE8">
      <w:pPr>
        <w:spacing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63EC343" w14:textId="77777777" w:rsidR="00A90DE8" w:rsidRDefault="00A90DE8">
      <w:pPr>
        <w:spacing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50CE7C4" w14:textId="77777777" w:rsidR="00A90DE8" w:rsidRDefault="00A90DE8">
      <w:pPr>
        <w:spacing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6C39216" w14:textId="77777777" w:rsidR="00A90DE8" w:rsidRDefault="00A90DE8">
      <w:pPr>
        <w:spacing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FFAB3F2" w14:textId="77777777" w:rsidR="00A90DE8" w:rsidRDefault="00A90DE8">
      <w:pPr>
        <w:spacing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783184F" w14:textId="77777777" w:rsidR="00A90DE8" w:rsidRDefault="00A90DE8">
      <w:pPr>
        <w:spacing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E141902" w14:textId="7FD63383" w:rsidR="00D12933" w:rsidRDefault="001D2D1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2021-2022</w:t>
      </w:r>
    </w:p>
    <w:p w14:paraId="541033D9" w14:textId="77777777" w:rsidR="00D12933" w:rsidRDefault="001D2D1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 Mini-Project Progress Report </w:t>
      </w:r>
    </w:p>
    <w:p w14:paraId="0CA1E8AC" w14:textId="77777777" w:rsidR="00D12933" w:rsidRDefault="001D2D1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Sem –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4</w:t>
      </w:r>
    </w:p>
    <w:p w14:paraId="3A67C3FC" w14:textId="5FBB3871" w:rsidR="00D12933" w:rsidRDefault="001D2D1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Project Gr </w:t>
      </w:r>
      <w:r w:rsidR="003409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No</w:t>
      </w:r>
      <w:r w:rsidR="00340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03</w:t>
      </w:r>
    </w:p>
    <w:p w14:paraId="39D6688C" w14:textId="7D60F4E8" w:rsidR="00D12933" w:rsidRDefault="001D2D1E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Title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FF48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Car Racing Gaming</w:t>
      </w:r>
    </w:p>
    <w:p w14:paraId="7175A011" w14:textId="2C3514C9" w:rsidR="00D12933" w:rsidRDefault="001D2D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Guide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FF48DD">
        <w:rPr>
          <w:rFonts w:ascii="Times New Roman" w:eastAsia="Times New Roman" w:hAnsi="Times New Roman" w:cs="Times New Roman"/>
          <w:color w:val="000000"/>
          <w:sz w:val="24"/>
          <w:szCs w:val="24"/>
        </w:rPr>
        <w:t>Mrs. Sangeeta Oswal</w:t>
      </w:r>
    </w:p>
    <w:tbl>
      <w:tblPr>
        <w:tblStyle w:val="a5"/>
        <w:tblW w:w="7083" w:type="dxa"/>
        <w:tblLayout w:type="fixed"/>
        <w:tblLook w:val="0400" w:firstRow="0" w:lastRow="0" w:firstColumn="0" w:lastColumn="0" w:noHBand="0" w:noVBand="1"/>
      </w:tblPr>
      <w:tblGrid>
        <w:gridCol w:w="996"/>
        <w:gridCol w:w="6087"/>
      </w:tblGrid>
      <w:tr w:rsidR="00D12933" w14:paraId="0FDB1C18" w14:textId="77777777">
        <w:trPr>
          <w:trHeight w:val="255"/>
        </w:trPr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AAAE1" w14:textId="77777777" w:rsidR="00D12933" w:rsidRDefault="001D2D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Roll No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A5993" w14:textId="77777777" w:rsidR="00D12933" w:rsidRDefault="001D2D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 of Project Member</w:t>
            </w:r>
          </w:p>
        </w:tc>
      </w:tr>
      <w:tr w:rsidR="00D12933" w14:paraId="05E6640D" w14:textId="77777777">
        <w:trPr>
          <w:trHeight w:val="255"/>
        </w:trPr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18754" w14:textId="1D61835C" w:rsidR="00D12933" w:rsidRDefault="00FF48DD" w:rsidP="00FF48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18DB5" w14:textId="1A3119AE" w:rsidR="00D12933" w:rsidRPr="00FF48DD" w:rsidRDefault="00FF48DD" w:rsidP="00FF48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8DD">
              <w:rPr>
                <w:rFonts w:ascii="Times New Roman" w:eastAsia="Times New Roman" w:hAnsi="Times New Roman" w:cs="Times New Roman"/>
                <w:sz w:val="26"/>
                <w:szCs w:val="26"/>
              </w:rPr>
              <w:t>Sarthak Bansod</w:t>
            </w:r>
          </w:p>
        </w:tc>
      </w:tr>
      <w:tr w:rsidR="00D12933" w14:paraId="0D802870" w14:textId="77777777">
        <w:trPr>
          <w:trHeight w:val="255"/>
        </w:trPr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8ED9C" w14:textId="335CB81A" w:rsidR="00D12933" w:rsidRDefault="00FF48DD" w:rsidP="00FF48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05DEC" w14:textId="3F0DA9B6" w:rsidR="00D12933" w:rsidRPr="00FF48DD" w:rsidRDefault="00FF48DD" w:rsidP="00FF48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8DD">
              <w:rPr>
                <w:rFonts w:ascii="Times New Roman" w:eastAsia="Times New Roman" w:hAnsi="Times New Roman" w:cs="Times New Roman"/>
                <w:sz w:val="26"/>
                <w:szCs w:val="26"/>
              </w:rPr>
              <w:t>Ashish Gupta</w:t>
            </w:r>
          </w:p>
        </w:tc>
      </w:tr>
      <w:tr w:rsidR="00D12933" w14:paraId="40262C3C" w14:textId="77777777">
        <w:trPr>
          <w:trHeight w:val="270"/>
        </w:trPr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C145A" w14:textId="78884717" w:rsidR="00D12933" w:rsidRDefault="00FF48DD" w:rsidP="00FF48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574FE" w14:textId="4512F840" w:rsidR="00D12933" w:rsidRPr="00FF48DD" w:rsidRDefault="00FF48DD" w:rsidP="00FF48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8DD">
              <w:rPr>
                <w:rFonts w:ascii="Times New Roman" w:eastAsia="Times New Roman" w:hAnsi="Times New Roman" w:cs="Times New Roman"/>
                <w:sz w:val="26"/>
                <w:szCs w:val="26"/>
              </w:rPr>
              <w:t>Nimisha Jain</w:t>
            </w:r>
          </w:p>
        </w:tc>
      </w:tr>
      <w:tr w:rsidR="00FF48DD" w14:paraId="07645D2D" w14:textId="77777777">
        <w:trPr>
          <w:trHeight w:val="270"/>
        </w:trPr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E315B" w14:textId="1841B668" w:rsidR="00FF48DD" w:rsidRDefault="00FF48DD" w:rsidP="00FF48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82EB2" w14:textId="60BB13A0" w:rsidR="00FF48DD" w:rsidRPr="007743DD" w:rsidRDefault="00FF48DD" w:rsidP="007743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3DD">
              <w:rPr>
                <w:rFonts w:ascii="Times New Roman" w:eastAsia="Times New Roman" w:hAnsi="Times New Roman" w:cs="Times New Roman"/>
                <w:sz w:val="26"/>
                <w:szCs w:val="26"/>
              </w:rPr>
              <w:t>Rohan Singh</w:t>
            </w:r>
          </w:p>
        </w:tc>
      </w:tr>
    </w:tbl>
    <w:p w14:paraId="137BCC39" w14:textId="77777777" w:rsidR="00D12933" w:rsidRDefault="00D12933">
      <w:pPr>
        <w:spacing w:after="12" w:line="249" w:lineRule="auto"/>
        <w:ind w:right="49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5652B1" w14:textId="77777777" w:rsidR="00D12933" w:rsidRDefault="00D12933">
      <w:pPr>
        <w:spacing w:after="12" w:line="249" w:lineRule="auto"/>
        <w:ind w:right="49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9635" w:type="dxa"/>
        <w:jc w:val="center"/>
        <w:tblLayout w:type="fixed"/>
        <w:tblLook w:val="0400" w:firstRow="0" w:lastRow="0" w:firstColumn="0" w:lastColumn="0" w:noHBand="0" w:noVBand="1"/>
      </w:tblPr>
      <w:tblGrid>
        <w:gridCol w:w="1349"/>
        <w:gridCol w:w="4742"/>
        <w:gridCol w:w="2268"/>
        <w:gridCol w:w="1276"/>
      </w:tblGrid>
      <w:tr w:rsidR="00D12933" w14:paraId="5BCE3DC3" w14:textId="77777777">
        <w:trPr>
          <w:jc w:val="center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F1BAD" w14:textId="77777777" w:rsidR="00D12933" w:rsidRDefault="001D2D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Week/Date</w:t>
            </w:r>
          </w:p>
        </w:tc>
        <w:tc>
          <w:tcPr>
            <w:tcW w:w="4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5B1B6" w14:textId="77777777" w:rsidR="00D12933" w:rsidRDefault="001D2D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Work Done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F6251" w14:textId="77777777" w:rsidR="00D12933" w:rsidRDefault="001D2D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Students Present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B970B" w14:textId="77777777" w:rsidR="00D12933" w:rsidRDefault="001D2D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Sign of Guide</w:t>
            </w:r>
          </w:p>
        </w:tc>
      </w:tr>
      <w:tr w:rsidR="007743DD" w14:paraId="3E91CD6C" w14:textId="77777777" w:rsidTr="00053383">
        <w:trPr>
          <w:trHeight w:val="240"/>
          <w:jc w:val="center"/>
        </w:trPr>
        <w:tc>
          <w:tcPr>
            <w:tcW w:w="13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244798" w14:textId="1B5FCAF9" w:rsidR="007743DD" w:rsidRDefault="007743DD" w:rsidP="007743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B33E8" w14:textId="77777777" w:rsidR="007743DD" w:rsidRDefault="007743DD" w:rsidP="007743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CA0D5A" w14:textId="77777777" w:rsidR="007743DD" w:rsidRDefault="007743DD" w:rsidP="007743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DB5F53" w14:textId="66034710" w:rsidR="007743DD" w:rsidRDefault="007743DD" w:rsidP="007743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Understanding car racing game and learning how it works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4A31B" w14:textId="5AE0E3AC" w:rsidR="007743DD" w:rsidRDefault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Sarthak Bansod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2263D" w14:textId="77777777" w:rsidR="007743DD" w:rsidRDefault="007743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43DD" w14:paraId="63BFA819" w14:textId="77777777" w:rsidTr="00053383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828B36" w14:textId="77777777" w:rsidR="007743DD" w:rsidRDefault="00774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394CB" w14:textId="77777777" w:rsidR="007743DD" w:rsidRDefault="00774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02B74" w14:textId="2A990C20" w:rsidR="007743DD" w:rsidRDefault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Ashish Gupta</w:t>
            </w: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FD6C8" w14:textId="77777777" w:rsidR="007743DD" w:rsidRDefault="00774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43DD" w14:paraId="6EF8521B" w14:textId="77777777" w:rsidTr="00053383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A0A112" w14:textId="77777777" w:rsidR="007743DD" w:rsidRDefault="00774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00F27" w14:textId="77777777" w:rsidR="007743DD" w:rsidRDefault="00774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1F5F5" w14:textId="1F69F0EF" w:rsidR="007743DD" w:rsidRDefault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Nimisha Jain</w:t>
            </w: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5609F" w14:textId="77777777" w:rsidR="007743DD" w:rsidRDefault="00774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43DD" w14:paraId="64C51F50" w14:textId="77777777" w:rsidTr="00053383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72C54E" w14:textId="77777777" w:rsidR="007743DD" w:rsidRDefault="00774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816AF" w14:textId="77777777" w:rsidR="007743DD" w:rsidRDefault="007743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AE6C7" w14:textId="55E9266C" w:rsidR="007743DD" w:rsidRDefault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Rohan Singh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44AC4" w14:textId="77777777" w:rsidR="007743DD" w:rsidRDefault="007743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43DD" w14:paraId="0F80AB83" w14:textId="77777777" w:rsidTr="00053383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4F1F4B" w14:textId="77777777" w:rsidR="007743DD" w:rsidRDefault="00774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07B47" w14:textId="77777777" w:rsidR="007743DD" w:rsidRDefault="00774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63686" w14:textId="77777777" w:rsidR="007743DD" w:rsidRDefault="007743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68388" w14:textId="77777777" w:rsidR="007743DD" w:rsidRDefault="00774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43DD" w14:paraId="0151CA2B" w14:textId="77777777" w:rsidTr="00053383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406F6B" w14:textId="77777777" w:rsidR="007743DD" w:rsidRDefault="00774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F49DF" w14:textId="77777777" w:rsidR="007743DD" w:rsidRDefault="00774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19600" w14:textId="77777777" w:rsidR="007743DD" w:rsidRDefault="007743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45B5E" w14:textId="77777777" w:rsidR="007743DD" w:rsidRDefault="00774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F3" w14:paraId="60F3D975" w14:textId="77777777" w:rsidTr="00047750">
        <w:trPr>
          <w:trHeight w:val="240"/>
          <w:jc w:val="center"/>
        </w:trPr>
        <w:tc>
          <w:tcPr>
            <w:tcW w:w="13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C57CC2" w14:textId="015CE2D4" w:rsidR="00BE34F3" w:rsidRDefault="00BE34F3" w:rsidP="00BE34F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393D7" w14:textId="77777777" w:rsidR="00BE34F3" w:rsidRDefault="00BE34F3" w:rsidP="00BE34F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563450" w14:textId="77777777" w:rsidR="00BE34F3" w:rsidRDefault="00BE34F3" w:rsidP="00BE34F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4FED9A" w14:textId="15CB750D" w:rsidR="00BE34F3" w:rsidRDefault="00BE34F3" w:rsidP="00BE34F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Understanding the potential of AI in Game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B0B0E" w14:textId="4EB545CF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Sarthak Bansod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3F753" w14:textId="77777777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F3" w14:paraId="657D4382" w14:textId="77777777" w:rsidTr="00047750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EA4116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FABD5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FBEC0" w14:textId="1B43E840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Ashish Gupta</w:t>
            </w: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5CAAD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F3" w14:paraId="52C33043" w14:textId="77777777" w:rsidTr="00047750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93CB50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B83EB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0AFA0" w14:textId="17318EC2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Nimisha Jain</w:t>
            </w: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E84A4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F3" w14:paraId="53764683" w14:textId="77777777" w:rsidTr="00047750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1F6C62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DB09C" w14:textId="77777777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D35AC" w14:textId="633E6218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Rohan Singh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101FE" w14:textId="77777777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F3" w14:paraId="5BDF697D" w14:textId="77777777" w:rsidTr="00047750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7BF63D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27C84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FC59F" w14:textId="77777777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D2D4B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F3" w14:paraId="6353E1AE" w14:textId="77777777" w:rsidTr="00047750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DED90C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965C6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20A2F" w14:textId="77777777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DA230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F3" w14:paraId="387CD03A" w14:textId="77777777" w:rsidTr="00AF6942">
        <w:trPr>
          <w:trHeight w:val="240"/>
          <w:jc w:val="center"/>
        </w:trPr>
        <w:tc>
          <w:tcPr>
            <w:tcW w:w="13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05ACAD" w14:textId="3C479E1C" w:rsidR="00BE34F3" w:rsidRDefault="00BE34F3" w:rsidP="00BE34F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7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32799" w14:textId="77777777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69622E" w14:textId="77777777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BE21DF" w14:textId="0ED9D422" w:rsidR="00BE34F3" w:rsidRDefault="00BE34F3" w:rsidP="00BE34F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Researching on the algorithm that may be required to develop car racing game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62442" w14:textId="77777777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9ACF4" w14:textId="77777777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F3" w14:paraId="014D54E9" w14:textId="77777777" w:rsidTr="00AF6942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4D2045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BB51B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FB5F0" w14:textId="1C80FDFD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Sarthak Bansod</w:t>
            </w: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36598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F3" w14:paraId="4DCAED9E" w14:textId="77777777" w:rsidTr="00AF6942">
        <w:trPr>
          <w:trHeight w:val="365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BF1636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3C57F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C811A" w14:textId="1B9C89D6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Ashish Gupta</w:t>
            </w: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18A13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F3" w14:paraId="754EE0FD" w14:textId="77777777" w:rsidTr="00AF6942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0AA3D5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C0FA0" w14:textId="77777777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040AC" w14:textId="5F608FB0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Nimisha Jain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DCE45" w14:textId="77777777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F3" w14:paraId="6E6DF07B" w14:textId="77777777" w:rsidTr="00AF6942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1A4564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4F45C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F179B" w14:textId="16752E94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Rohan Singh</w:t>
            </w: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97944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F3" w14:paraId="075764C6" w14:textId="77777777" w:rsidTr="00AF6942">
        <w:trPr>
          <w:trHeight w:val="395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AF832B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7AC11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0B86D" w14:textId="77777777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02CE8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F3" w14:paraId="3D0C8ED5" w14:textId="77777777" w:rsidTr="00F33582">
        <w:trPr>
          <w:trHeight w:val="240"/>
          <w:jc w:val="center"/>
        </w:trPr>
        <w:tc>
          <w:tcPr>
            <w:tcW w:w="13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C1C504" w14:textId="55ABC244" w:rsidR="00BE34F3" w:rsidRDefault="00BE34F3" w:rsidP="00BE34F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7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66FC4" w14:textId="77777777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3A7DF5" w14:textId="152D3122" w:rsidR="00BE34F3" w:rsidRDefault="00BE34F3" w:rsidP="00BE34F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Researching on the algorithm that may be required to develop car racing game</w:t>
            </w:r>
          </w:p>
          <w:p w14:paraId="41FEEBFB" w14:textId="77777777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AFDD10" w14:textId="77777777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A97DEF" w14:textId="77777777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7E0B30" w14:textId="77777777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B0070F" w14:textId="7251001B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B821F" w14:textId="77777777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BB787" w14:textId="77777777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F3" w14:paraId="53AB788A" w14:textId="77777777" w:rsidTr="00F33582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D06496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F94DA" w14:textId="77777777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E382D" w14:textId="7490D2FD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Sarthak Bansod</w:t>
            </w: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DED0A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F3" w14:paraId="074BCA61" w14:textId="77777777" w:rsidTr="00F33582">
        <w:trPr>
          <w:trHeight w:val="38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3C3327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34406" w14:textId="77777777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56089" w14:textId="72FB1B62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Ashish Gupta</w:t>
            </w: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5571C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F3" w14:paraId="7258EED5" w14:textId="77777777" w:rsidTr="00F33582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9FB2B9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8219F" w14:textId="587DF07A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EB65D" w14:textId="265678F6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Nimisha Jain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6FEC6" w14:textId="77777777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F3" w14:paraId="55A63701" w14:textId="77777777" w:rsidTr="00F33582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CF59B6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19088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27D16" w14:textId="5E6B40AB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Rohan Singh</w:t>
            </w: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57A01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F3" w14:paraId="2B8F8E6F" w14:textId="77777777" w:rsidTr="00F33582">
        <w:trPr>
          <w:trHeight w:val="395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98F582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F6C65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E354E" w14:textId="77777777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FF0A4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F3" w14:paraId="42C0FFC6" w14:textId="77777777">
        <w:trPr>
          <w:jc w:val="center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7FD69" w14:textId="77777777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Week/Date</w:t>
            </w:r>
          </w:p>
        </w:tc>
        <w:tc>
          <w:tcPr>
            <w:tcW w:w="4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16AC0" w14:textId="77777777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Work Done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93E24" w14:textId="77777777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Students Present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19E41" w14:textId="77777777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Sign of Guide</w:t>
            </w:r>
          </w:p>
        </w:tc>
      </w:tr>
      <w:tr w:rsidR="00BE34F3" w14:paraId="631F6F73" w14:textId="77777777" w:rsidTr="005D2906">
        <w:trPr>
          <w:trHeight w:val="240"/>
          <w:jc w:val="center"/>
        </w:trPr>
        <w:tc>
          <w:tcPr>
            <w:tcW w:w="13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2138CF" w14:textId="608C9ABC" w:rsidR="00BE34F3" w:rsidRDefault="00BE34F3" w:rsidP="00BE34F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7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A75DC" w14:textId="77777777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8D038F" w14:textId="62282368" w:rsidR="00BE34F3" w:rsidRPr="00AC795F" w:rsidRDefault="00BE34F3" w:rsidP="00BE34F3">
            <w:pPr>
              <w:ind w:firstLine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Understanding in more detail how the algorithm works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E8528" w14:textId="77777777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70674" w14:textId="77777777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F3" w14:paraId="1C087A8C" w14:textId="77777777" w:rsidTr="005D2906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036A6A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643F7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A444E" w14:textId="6BCDFCAC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Sarthak Bansod</w:t>
            </w: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B3B8D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F3" w14:paraId="5DCB654F" w14:textId="77777777" w:rsidTr="005D2906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521D09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0A362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8BA85" w14:textId="58633EFB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Ashish Gupta</w:t>
            </w: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86AF0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F3" w14:paraId="3ACABBBB" w14:textId="77777777" w:rsidTr="005D2906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FA65A8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AD5B1" w14:textId="77777777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4C436" w14:textId="7273FD9F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Nimisha Jain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82E72" w14:textId="77777777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F3" w14:paraId="47571630" w14:textId="77777777" w:rsidTr="005D2906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90D97E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4611B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E3AB3" w14:textId="66D59FD1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Rohan Singh</w:t>
            </w: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EC276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F3" w14:paraId="110EC024" w14:textId="77777777" w:rsidTr="005D2906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FB09CC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3D990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E25EE" w14:textId="77777777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1F347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F3" w14:paraId="3ED9B27C" w14:textId="77777777" w:rsidTr="00F12158">
        <w:trPr>
          <w:trHeight w:val="240"/>
          <w:jc w:val="center"/>
        </w:trPr>
        <w:tc>
          <w:tcPr>
            <w:tcW w:w="13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EDD448" w14:textId="0D190B8C" w:rsidR="00BE34F3" w:rsidRDefault="00BE34F3" w:rsidP="00BE34F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7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35F3A" w14:textId="77777777" w:rsidR="00BE34F3" w:rsidRDefault="00BE34F3" w:rsidP="00BE34F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0A9140" w14:textId="77777777" w:rsidR="00BE34F3" w:rsidRDefault="00BE34F3" w:rsidP="00BE34F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F5B8A2" w14:textId="1E58FDBA" w:rsidR="00BE34F3" w:rsidRDefault="00BE34F3" w:rsidP="00BE34F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Mapping the structure of the game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8D6AD" w14:textId="77777777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06AB1" w14:textId="77777777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F3" w14:paraId="098E9357" w14:textId="77777777" w:rsidTr="00F12158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A12300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89CAF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F8558" w14:textId="3258701B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Sarthak Bansod</w:t>
            </w: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B5B68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F3" w14:paraId="7978CA26" w14:textId="77777777" w:rsidTr="00F12158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B737A3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E498C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857D3" w14:textId="05D177AE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Ashish Gupta</w:t>
            </w: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E1CEF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F3" w14:paraId="6A07F2F4" w14:textId="77777777" w:rsidTr="00F12158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EFFF07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786AE" w14:textId="77777777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6CAED" w14:textId="4FE906B5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Nimisha Jain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3E0E8" w14:textId="77777777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F3" w14:paraId="59EE21A5" w14:textId="77777777" w:rsidTr="00F12158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07034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D5482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FBBFF" w14:textId="39B325F2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Rohan Singh</w:t>
            </w: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BE507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F3" w14:paraId="7D4960E9" w14:textId="77777777" w:rsidTr="00F12158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8DAA8F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4EDD8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52C4B" w14:textId="77777777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11542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F3" w14:paraId="3432A294" w14:textId="77777777" w:rsidTr="00D8635B">
        <w:trPr>
          <w:trHeight w:val="240"/>
          <w:jc w:val="center"/>
        </w:trPr>
        <w:tc>
          <w:tcPr>
            <w:tcW w:w="13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17C5FB" w14:textId="14DCA6E5" w:rsidR="00BE34F3" w:rsidRDefault="00BE34F3" w:rsidP="00BE34F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7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A58F2" w14:textId="77777777" w:rsidR="00BE34F3" w:rsidRDefault="00BE34F3" w:rsidP="00BE34F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EA92AF" w14:textId="77777777" w:rsidR="00BE34F3" w:rsidRDefault="00BE34F3" w:rsidP="00BE34F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CA30A7" w14:textId="00732F4F" w:rsidR="00BE34F3" w:rsidRDefault="00BE34F3" w:rsidP="00BE34F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Learning about technologies for designing the basic game UI</w:t>
            </w:r>
          </w:p>
          <w:p w14:paraId="4212E10F" w14:textId="61FE45D7" w:rsidR="00BE34F3" w:rsidRPr="00340964" w:rsidRDefault="00BE34F3" w:rsidP="00BE34F3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0E31A" w14:textId="77777777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54771" w14:textId="77777777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F3" w14:paraId="2C0D88D2" w14:textId="77777777" w:rsidTr="00D8635B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93CA28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F1175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DA6CB" w14:textId="21D73C86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Sarthak Bansod</w:t>
            </w: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4AC29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F3" w14:paraId="657A9ED4" w14:textId="77777777" w:rsidTr="00D8635B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46B7BC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359CD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8D149" w14:textId="5939B679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Ashish Gupta</w:t>
            </w: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19FC2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F3" w14:paraId="6ADC3F93" w14:textId="77777777" w:rsidTr="00D8635B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2C248D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30087" w14:textId="77777777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80393" w14:textId="161A18FA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Nimisha Jain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DF1A6" w14:textId="77777777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F3" w14:paraId="42A2E8E9" w14:textId="77777777" w:rsidTr="00D8635B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7FD52D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1F30B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5C2B8" w14:textId="023CDA35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Rohan Singh</w:t>
            </w: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BB887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F3" w14:paraId="1A976031" w14:textId="77777777" w:rsidTr="00D8635B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CE12A0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D781D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5D145" w14:textId="77777777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A0AA5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F3" w14:paraId="75806393" w14:textId="77777777" w:rsidTr="00B60A3F">
        <w:trPr>
          <w:trHeight w:val="240"/>
          <w:jc w:val="center"/>
        </w:trPr>
        <w:tc>
          <w:tcPr>
            <w:tcW w:w="13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520235" w14:textId="6FFB5909" w:rsidR="00BE34F3" w:rsidRDefault="00BE34F3" w:rsidP="00BE34F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7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B3D0C" w14:textId="77777777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99938D" w14:textId="77777777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2B6CE4" w14:textId="3D41DBC9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Implementing the user interface of the Game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D4529" w14:textId="77777777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32A09" w14:textId="77777777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F3" w14:paraId="02D7C7D3" w14:textId="77777777" w:rsidTr="00B60A3F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78E31B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D6172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015B3" w14:textId="6D098439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Sarthak Bansod</w:t>
            </w: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D5235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F3" w14:paraId="739E8851" w14:textId="77777777" w:rsidTr="00B60A3F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1993D7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95CB4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61559" w14:textId="21228056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Ashish Gupta</w:t>
            </w: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B466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F3" w14:paraId="09B84A70" w14:textId="77777777" w:rsidTr="00B60A3F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E06E68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863AB" w14:textId="77777777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499CC" w14:textId="43A22002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Nimisha Jain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CF890" w14:textId="77777777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F3" w14:paraId="6ADD87A7" w14:textId="77777777" w:rsidTr="00B60A3F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0C5EE9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21004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D2C10" w14:textId="3DB2D27B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Rohan Singh</w:t>
            </w: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4E02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F3" w14:paraId="512811CD" w14:textId="77777777" w:rsidTr="00B60A3F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AA0535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69FB0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9102F" w14:textId="77777777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EAE79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F3" w14:paraId="663D25C2" w14:textId="77777777" w:rsidTr="000E387D">
        <w:trPr>
          <w:trHeight w:val="240"/>
          <w:jc w:val="center"/>
        </w:trPr>
        <w:tc>
          <w:tcPr>
            <w:tcW w:w="13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3FC802" w14:textId="189390CE" w:rsidR="00BE34F3" w:rsidRDefault="00BE34F3" w:rsidP="00BE34F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7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5E31A" w14:textId="77777777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3A6B85" w14:textId="77777777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E8A2BB" w14:textId="6C261D2E" w:rsidR="00BE34F3" w:rsidRDefault="00BE34F3" w:rsidP="00BE34F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Finalising the UI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7CE00" w14:textId="77777777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6CFC2" w14:textId="77777777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F3" w14:paraId="1359E8F3" w14:textId="77777777" w:rsidTr="000E387D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DE6CFA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78312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C119F" w14:textId="04C1D35F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Sarthak Bansod</w:t>
            </w: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CD090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F3" w14:paraId="5756A03D" w14:textId="77777777" w:rsidTr="000E387D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4A7470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1D56F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60121" w14:textId="1AD694F8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Ashish Gupta</w:t>
            </w: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627ED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F3" w14:paraId="3C644319" w14:textId="77777777" w:rsidTr="000E387D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4E28A4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9E54F" w14:textId="77777777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ED759" w14:textId="351D9D13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Nimisha Jain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84E64" w14:textId="77777777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F3" w14:paraId="3F44D013" w14:textId="77777777" w:rsidTr="000E387D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6ED7B7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68C2E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C8E90" w14:textId="4C1FB778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Rohan Singh</w:t>
            </w: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5F996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F3" w14:paraId="54A40A04" w14:textId="77777777" w:rsidTr="000E387D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EF47E9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69BC5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2C482" w14:textId="77777777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99774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F3" w14:paraId="26A7386F" w14:textId="77777777" w:rsidTr="009F62C2">
        <w:trPr>
          <w:trHeight w:val="240"/>
          <w:jc w:val="center"/>
        </w:trPr>
        <w:tc>
          <w:tcPr>
            <w:tcW w:w="13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21233B" w14:textId="1DF5F20C" w:rsidR="00BE34F3" w:rsidRDefault="00BE34F3" w:rsidP="00BE34F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7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584EE" w14:textId="77777777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12E76F" w14:textId="77777777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7EE64F" w14:textId="77777777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408424" w14:textId="77777777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5157DC" w14:textId="7A561A6B" w:rsidR="00BE34F3" w:rsidRDefault="00BE34F3" w:rsidP="00BE34F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Finalising the complete game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4936D" w14:textId="77777777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883DB" w14:textId="77777777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F3" w14:paraId="652A92E0" w14:textId="77777777" w:rsidTr="009F62C2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2CC5EC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1F980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D8CA1" w14:textId="77777777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8A9E6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F3" w14:paraId="74271ADA" w14:textId="77777777" w:rsidTr="009F62C2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518FAA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14300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43377" w14:textId="5EFB663C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Sarthak Bansod</w:t>
            </w:r>
          </w:p>
        </w:tc>
        <w:tc>
          <w:tcPr>
            <w:tcW w:w="1276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71541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F3" w14:paraId="537B7C8E" w14:textId="77777777" w:rsidTr="009F62C2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E1EE6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42137" w14:textId="77777777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B15A5" w14:textId="6D8DF4FE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Ashish Gupta</w:t>
            </w:r>
          </w:p>
        </w:tc>
        <w:tc>
          <w:tcPr>
            <w:tcW w:w="1276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A2C8B" w14:textId="77777777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F3" w14:paraId="48521EC9" w14:textId="77777777" w:rsidTr="009F62C2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6625EF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A0D34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95364" w14:textId="79FCB55F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Nimisha Jain</w:t>
            </w:r>
          </w:p>
        </w:tc>
        <w:tc>
          <w:tcPr>
            <w:tcW w:w="1276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0F274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F3" w14:paraId="0A8E5B5C" w14:textId="77777777" w:rsidTr="009F62C2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73EC46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BF872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6FE09" w14:textId="6EC6FC83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Rohan Singh</w:t>
            </w:r>
          </w:p>
        </w:tc>
        <w:tc>
          <w:tcPr>
            <w:tcW w:w="1276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C8A32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F3" w14:paraId="7171D4EA" w14:textId="77777777" w:rsidTr="009F62C2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ACE66C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0A6E2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F15D3" w14:textId="77777777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524CF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F3" w14:paraId="1C8C3CE0" w14:textId="77777777" w:rsidTr="009F62C2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020C4B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E79AD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ED949" w14:textId="77777777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28D88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F3" w14:paraId="505D768B" w14:textId="77777777" w:rsidTr="009F62C2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D1E041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4F98E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66B32" w14:textId="77777777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B0FE5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34F3" w14:paraId="6B0166B7" w14:textId="77777777" w:rsidTr="009F62C2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998EBC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58CC7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676E6" w14:textId="77777777" w:rsidR="00BE34F3" w:rsidRDefault="00BE34F3" w:rsidP="00BE34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C2FC5" w14:textId="77777777" w:rsidR="00BE34F3" w:rsidRDefault="00BE34F3" w:rsidP="00BE3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FCE65A1" w14:textId="77777777" w:rsidR="00D12933" w:rsidRDefault="00D12933">
      <w:pPr>
        <w:spacing w:after="12" w:line="249" w:lineRule="auto"/>
        <w:ind w:right="49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D12933">
      <w:headerReference w:type="default" r:id="rId14"/>
      <w:footerReference w:type="default" r:id="rId15"/>
      <w:footerReference w:type="first" r:id="rId16"/>
      <w:pgSz w:w="11906" w:h="16838"/>
      <w:pgMar w:top="851" w:right="1134" w:bottom="680" w:left="1701" w:header="680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461B4" w14:textId="77777777" w:rsidR="001D2D1E" w:rsidRDefault="001D2D1E">
      <w:pPr>
        <w:spacing w:after="0" w:line="240" w:lineRule="auto"/>
      </w:pPr>
      <w:r>
        <w:separator/>
      </w:r>
    </w:p>
  </w:endnote>
  <w:endnote w:type="continuationSeparator" w:id="0">
    <w:p w14:paraId="38A95D3F" w14:textId="77777777" w:rsidR="001D2D1E" w:rsidRDefault="001D2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9A2A6" w14:textId="77777777" w:rsidR="00D12933" w:rsidRDefault="00D1293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A413F" w14:textId="77777777" w:rsidR="00D12933" w:rsidRDefault="00D1293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262A8" w14:textId="77777777" w:rsidR="001D2D1E" w:rsidRDefault="001D2D1E">
      <w:pPr>
        <w:spacing w:after="0" w:line="240" w:lineRule="auto"/>
      </w:pPr>
      <w:r>
        <w:separator/>
      </w:r>
    </w:p>
  </w:footnote>
  <w:footnote w:type="continuationSeparator" w:id="0">
    <w:p w14:paraId="4B14F0CD" w14:textId="77777777" w:rsidR="001D2D1E" w:rsidRDefault="001D2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2CB81" w14:textId="77777777" w:rsidR="00D12933" w:rsidRDefault="001D2D1E">
    <w:pPr>
      <w:spacing w:before="120" w:after="120" w:line="240" w:lineRule="auto"/>
      <w:jc w:val="center"/>
      <w:rPr>
        <w:rFonts w:ascii="Times New Roman" w:eastAsia="Times New Roman" w:hAnsi="Times New Roman" w:cs="Times New Roman"/>
        <w:b/>
        <w:color w:val="920000"/>
        <w:sz w:val="44"/>
        <w:szCs w:val="44"/>
      </w:rPr>
    </w:pPr>
    <w:r>
      <w:rPr>
        <w:rFonts w:ascii="Times New Roman" w:eastAsia="Times New Roman" w:hAnsi="Times New Roman" w:cs="Times New Roman"/>
        <w:b/>
        <w:color w:val="920000"/>
        <w:sz w:val="44"/>
        <w:szCs w:val="44"/>
      </w:rPr>
      <w:t>Vivekanand Education Society’s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8CEB66D" wp14:editId="3D39548E">
          <wp:simplePos x="0" y="0"/>
          <wp:positionH relativeFrom="column">
            <wp:posOffset>-506093</wp:posOffset>
          </wp:positionH>
          <wp:positionV relativeFrom="paragraph">
            <wp:posOffset>192405</wp:posOffset>
          </wp:positionV>
          <wp:extent cx="609600" cy="904875"/>
          <wp:effectExtent l="0" t="0" r="0" b="0"/>
          <wp:wrapSquare wrapText="bothSides" distT="0" distB="0" distL="114300" distR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9600" cy="9048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265E9E2" w14:textId="77777777" w:rsidR="00D12933" w:rsidRDefault="001D2D1E">
    <w:pPr>
      <w:spacing w:before="120" w:after="120" w:line="240" w:lineRule="auto"/>
      <w:jc w:val="center"/>
      <w:rPr>
        <w:rFonts w:ascii="Times New Roman" w:eastAsia="Times New Roman" w:hAnsi="Times New Roman" w:cs="Times New Roman"/>
        <w:b/>
        <w:sz w:val="32"/>
        <w:szCs w:val="32"/>
      </w:rPr>
    </w:pPr>
    <w:r>
      <w:rPr>
        <w:rFonts w:ascii="Times New Roman" w:eastAsia="Times New Roman" w:hAnsi="Times New Roman" w:cs="Times New Roman"/>
        <w:b/>
        <w:sz w:val="36"/>
        <w:szCs w:val="36"/>
      </w:rPr>
      <w:t>Institute of Technology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B6DA712" wp14:editId="18AF556D">
              <wp:simplePos x="0" y="0"/>
              <wp:positionH relativeFrom="column">
                <wp:posOffset>330200</wp:posOffset>
              </wp:positionH>
              <wp:positionV relativeFrom="paragraph">
                <wp:posOffset>241300</wp:posOffset>
              </wp:positionV>
              <wp:extent cx="5457825" cy="76200"/>
              <wp:effectExtent l="0" t="0" r="0" b="0"/>
              <wp:wrapNone/>
              <wp:docPr id="4" name="Straight Arrow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636138" y="3760950"/>
                        <a:ext cx="5419725" cy="3810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FFC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330200</wp:posOffset>
              </wp:positionH>
              <wp:positionV relativeFrom="paragraph">
                <wp:posOffset>241300</wp:posOffset>
              </wp:positionV>
              <wp:extent cx="5457825" cy="76200"/>
              <wp:effectExtent b="0" l="0" r="0" t="0"/>
              <wp:wrapNone/>
              <wp:docPr id="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57825" cy="76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ACA4AA8" w14:textId="77777777" w:rsidR="00D12933" w:rsidRDefault="001D2D1E">
    <w:pPr>
      <w:tabs>
        <w:tab w:val="center" w:pos="4725"/>
      </w:tabs>
      <w:spacing w:after="0" w:line="360" w:lineRule="auto"/>
      <w:ind w:right="-540"/>
      <w:jc w:val="center"/>
      <w:rPr>
        <w:rFonts w:ascii="Times New Roman" w:eastAsia="Times New Roman" w:hAnsi="Times New Roman" w:cs="Times New Roman"/>
        <w:b/>
        <w:sz w:val="16"/>
        <w:szCs w:val="16"/>
      </w:rPr>
    </w:pPr>
    <w:r>
      <w:rPr>
        <w:rFonts w:ascii="Times New Roman" w:eastAsia="Times New Roman" w:hAnsi="Times New Roman" w:cs="Times New Roman"/>
        <w:b/>
        <w:sz w:val="16"/>
        <w:szCs w:val="16"/>
      </w:rPr>
      <w:t>(Affiliated to University of Mumbai, Approved by AICTE &amp; Recognized by Govt. of Maharashtra)</w:t>
    </w:r>
  </w:p>
  <w:p w14:paraId="6D9EFAC7" w14:textId="77777777" w:rsidR="00D12933" w:rsidRDefault="00D12933">
    <w:pPr>
      <w:tabs>
        <w:tab w:val="center" w:pos="4725"/>
      </w:tabs>
      <w:spacing w:after="0" w:line="360" w:lineRule="auto"/>
      <w:ind w:right="-540"/>
      <w:jc w:val="center"/>
      <w:rPr>
        <w:rFonts w:ascii="Times New Roman" w:eastAsia="Times New Roman" w:hAnsi="Times New Roman" w:cs="Times New Roman"/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A22F6"/>
    <w:multiLevelType w:val="multilevel"/>
    <w:tmpl w:val="CD82AAA4"/>
    <w:lvl w:ilvl="0">
      <w:start w:val="7"/>
      <w:numFmt w:val="decimal"/>
      <w:lvlText w:val="%1."/>
      <w:lvlJc w:val="left"/>
      <w:pPr>
        <w:ind w:left="918" w:hanging="91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1660" w:hanging="16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decimal"/>
      <w:lvlText w:val="%3"/>
      <w:lvlJc w:val="left"/>
      <w:pPr>
        <w:ind w:left="2108" w:hanging="210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993" w:hanging="199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161" w:hanging="216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881" w:hanging="288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601" w:hanging="360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321" w:hanging="432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041" w:hanging="504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" w15:restartNumberingAfterBreak="0">
    <w:nsid w:val="14971DF1"/>
    <w:multiLevelType w:val="multilevel"/>
    <w:tmpl w:val="D292B950"/>
    <w:lvl w:ilvl="0">
      <w:start w:val="1"/>
      <w:numFmt w:val="decimal"/>
      <w:lvlText w:val="%1."/>
      <w:lvlJc w:val="left"/>
      <w:pPr>
        <w:ind w:left="918" w:hanging="91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 w16cid:durableId="695545567">
    <w:abstractNumId w:val="1"/>
  </w:num>
  <w:num w:numId="2" w16cid:durableId="1510488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933"/>
    <w:rsid w:val="00081086"/>
    <w:rsid w:val="001A0672"/>
    <w:rsid w:val="001D2D1E"/>
    <w:rsid w:val="001F7299"/>
    <w:rsid w:val="00340964"/>
    <w:rsid w:val="005206CF"/>
    <w:rsid w:val="0076569F"/>
    <w:rsid w:val="007743DD"/>
    <w:rsid w:val="007A56AA"/>
    <w:rsid w:val="007B597E"/>
    <w:rsid w:val="00A90DE8"/>
    <w:rsid w:val="00AC795F"/>
    <w:rsid w:val="00AF09E1"/>
    <w:rsid w:val="00BE34F3"/>
    <w:rsid w:val="00C25178"/>
    <w:rsid w:val="00C4474E"/>
    <w:rsid w:val="00D12933"/>
    <w:rsid w:val="00FF48DD"/>
    <w:rsid w:val="00FF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48332"/>
  <w15:docId w15:val="{956F2AF5-399C-47F3-BC51-1C06DFAFB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e4b7JJM1tpayBnSGxiut2uyKpw==">AMUW2mXWG7G0ASAp2U7cciAuOfdQPux/peCyjNUtPQkZQ9wLvQvjhnkUzpPRMY7UoA2a5jrrbR8qomrV8jnSBl0mUAxwTsSOK5CU3wyhvKAEQCm//VC2Z8CzjYFopnJy4jgvMJPnpP6y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 Yeole</dc:creator>
  <cp:lastModifiedBy>Sarthak Bansod</cp:lastModifiedBy>
  <cp:revision>2</cp:revision>
  <cp:lastPrinted>2022-05-03T17:40:00Z</cp:lastPrinted>
  <dcterms:created xsi:type="dcterms:W3CDTF">2022-05-04T09:13:00Z</dcterms:created>
  <dcterms:modified xsi:type="dcterms:W3CDTF">2022-05-04T09:13:00Z</dcterms:modified>
</cp:coreProperties>
</file>