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21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7374B" w14:paraId="1938A535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7CAC" w14:textId="77777777" w:rsidR="00B7374B" w:rsidRDefault="00B7374B" w:rsidP="00B7374B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B7374B" w14:paraId="4E00ADF5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AA1D" w14:textId="628410D1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D56E" w14:textId="5506B51F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B7374B" w14:paraId="2AD79DBC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7769" w14:textId="51CE980F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4331E4">
              <w:rPr>
                <w:rFonts w:ascii="Arial" w:eastAsia="Arial" w:hAnsi="Arial" w:cs="Arial"/>
                <w:sz w:val="22"/>
                <w:szCs w:val="22"/>
              </w:rPr>
              <w:t>Vista de presentación de la Aplicación</w:t>
            </w:r>
          </w:p>
        </w:tc>
      </w:tr>
      <w:tr w:rsidR="00B7374B" w14:paraId="0776E5D5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FDAE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C186" w14:textId="20774CD4" w:rsidR="00B7374B" w:rsidRDefault="00AE51C4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Vendedor/Jefe/Administrador</w:t>
            </w:r>
          </w:p>
        </w:tc>
      </w:tr>
      <w:tr w:rsidR="00B7374B" w14:paraId="3F9FE391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E00A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14B" w14:textId="0CDCE184" w:rsidR="003D5E7A" w:rsidRDefault="00AE51C4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vista</w:t>
            </w:r>
            <w:r w:rsidR="003D5E7A">
              <w:rPr>
                <w:sz w:val="22"/>
                <w:szCs w:val="22"/>
              </w:rPr>
              <w:t xml:space="preserve"> de presentación antes de iniciar sesión</w:t>
            </w:r>
          </w:p>
        </w:tc>
      </w:tr>
      <w:tr w:rsidR="00B7374B" w14:paraId="6640881A" w14:textId="77777777" w:rsidTr="00B7374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09CA" w14:textId="77777777" w:rsidR="00B7374B" w:rsidRDefault="00B7374B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7B99" w14:textId="48CC905F" w:rsidR="00B7374B" w:rsidRDefault="00F32E19" w:rsidP="00B737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</w:t>
            </w:r>
            <w:r w:rsidR="007E7B96">
              <w:rPr>
                <w:sz w:val="22"/>
                <w:szCs w:val="22"/>
              </w:rPr>
              <w:t xml:space="preserve"> a qué página o aplicación estoy ingresando</w:t>
            </w:r>
          </w:p>
        </w:tc>
      </w:tr>
      <w:tr w:rsidR="00B7374B" w14:paraId="55984574" w14:textId="77777777" w:rsidTr="00B7374B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4076" w14:textId="77777777" w:rsidR="00B7374B" w:rsidRDefault="00B7374B" w:rsidP="00B7374B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98380D0" w14:textId="01909E2A" w:rsidR="00B7374B" w:rsidRPr="00A80B6C" w:rsidRDefault="00BC1E80" w:rsidP="00A80B6C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A80B6C">
              <w:rPr>
                <w:rFonts w:ascii="Arial" w:eastAsia="Arial" w:hAnsi="Arial" w:cs="Arial"/>
                <w:sz w:val="22"/>
                <w:szCs w:val="22"/>
              </w:rPr>
              <w:t>Imagen de Fondo</w:t>
            </w:r>
            <w:r w:rsidR="00D32948" w:rsidRPr="00A80B6C">
              <w:rPr>
                <w:rFonts w:ascii="Arial" w:eastAsia="Arial" w:hAnsi="Arial" w:cs="Arial"/>
                <w:sz w:val="22"/>
                <w:szCs w:val="22"/>
              </w:rPr>
              <w:t xml:space="preserve"> sobre el contexto de la empresa y el programa</w:t>
            </w:r>
            <w:r w:rsidR="00A80B6C" w:rsidRPr="00A80B6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55FC1BD" w14:textId="22CA5F6C" w:rsidR="00015E1A" w:rsidRPr="00A80B6C" w:rsidRDefault="00A80B6C" w:rsidP="00A80B6C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80B6C">
              <w:rPr>
                <w:rFonts w:ascii="Arial" w:eastAsia="Arial" w:hAnsi="Arial" w:cs="Arial"/>
                <w:sz w:val="22"/>
                <w:szCs w:val="22"/>
              </w:rPr>
              <w:t>Botón</w:t>
            </w:r>
            <w:r w:rsidR="00015E1A" w:rsidRPr="00A80B6C">
              <w:rPr>
                <w:rFonts w:ascii="Arial" w:eastAsia="Arial" w:hAnsi="Arial" w:cs="Arial"/>
                <w:sz w:val="22"/>
                <w:szCs w:val="22"/>
              </w:rPr>
              <w:t xml:space="preserve"> en medio de la </w:t>
            </w:r>
            <w:r w:rsidR="00D32948" w:rsidRPr="00A80B6C">
              <w:rPr>
                <w:rFonts w:ascii="Arial" w:eastAsia="Arial" w:hAnsi="Arial" w:cs="Arial"/>
                <w:sz w:val="22"/>
                <w:szCs w:val="22"/>
              </w:rPr>
              <w:t>vista que sea natural</w:t>
            </w:r>
            <w:r w:rsidRPr="00A80B6C">
              <w:rPr>
                <w:rFonts w:ascii="Arial" w:eastAsia="Arial" w:hAnsi="Arial" w:cs="Arial"/>
                <w:sz w:val="22"/>
                <w:szCs w:val="22"/>
              </w:rPr>
              <w:t xml:space="preserve"> para la persona querer clicar.</w:t>
            </w:r>
          </w:p>
        </w:tc>
      </w:tr>
    </w:tbl>
    <w:p w14:paraId="258BDB24" w14:textId="77777777" w:rsidR="00A80B6C" w:rsidRPr="00B7374B" w:rsidRDefault="00B7374B" w:rsidP="00B7374B">
      <w:pPr>
        <w:jc w:val="center"/>
        <w:rPr>
          <w:b/>
          <w:bCs/>
          <w:sz w:val="72"/>
          <w:szCs w:val="72"/>
          <w:u w:val="single"/>
        </w:rPr>
      </w:pPr>
      <w:r w:rsidRPr="00B7374B">
        <w:rPr>
          <w:b/>
          <w:bCs/>
          <w:sz w:val="72"/>
          <w:szCs w:val="72"/>
          <w:u w:val="single"/>
        </w:rPr>
        <w:t>Historias de Usuario</w:t>
      </w:r>
    </w:p>
    <w:p w14:paraId="7EB867AC" w14:textId="09886FF1" w:rsidR="00A80B6C" w:rsidRPr="00B7374B" w:rsidRDefault="00A80B6C" w:rsidP="00A80B6C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877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307FFA" w14:paraId="7B68D7F7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1BEC" w14:textId="77777777" w:rsidR="00307FFA" w:rsidRDefault="00307FFA" w:rsidP="00307FFA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307FFA" w14:paraId="181B565B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1785" w14:textId="16E974C9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F54D" w14:textId="5B18AEF8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307FFA" w14:paraId="23065676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9894" w14:textId="77D83868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74716C">
              <w:rPr>
                <w:rFonts w:ascii="Arial" w:eastAsia="Arial" w:hAnsi="Arial" w:cs="Arial"/>
                <w:sz w:val="22"/>
                <w:szCs w:val="22"/>
              </w:rPr>
              <w:t>Vista de inicio de sesión</w:t>
            </w:r>
          </w:p>
        </w:tc>
      </w:tr>
      <w:tr w:rsidR="00307FFA" w14:paraId="05AA1F7A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A789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153A" w14:textId="5B8F362A" w:rsidR="00307FFA" w:rsidRDefault="00207526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Jefe/</w:t>
            </w:r>
            <w:r w:rsidR="00307FFA">
              <w:rPr>
                <w:sz w:val="22"/>
                <w:szCs w:val="22"/>
              </w:rPr>
              <w:t>Administrador</w:t>
            </w:r>
          </w:p>
        </w:tc>
      </w:tr>
      <w:tr w:rsidR="00307FFA" w14:paraId="5E5D1D7D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30C8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61F7" w14:textId="10DD72B8" w:rsidR="00307FFA" w:rsidRDefault="00D73913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iniciar sesión</w:t>
            </w:r>
            <w:r w:rsidR="003A2473">
              <w:rPr>
                <w:sz w:val="22"/>
                <w:szCs w:val="22"/>
              </w:rPr>
              <w:t xml:space="preserve"> de forma segura</w:t>
            </w:r>
          </w:p>
        </w:tc>
      </w:tr>
      <w:tr w:rsidR="00307FFA" w14:paraId="29B7085C" w14:textId="77777777" w:rsidTr="00307FF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3FAB" w14:textId="77777777" w:rsidR="00307FFA" w:rsidRDefault="00307FFA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553F" w14:textId="03F22CBB" w:rsidR="00307FFA" w:rsidRDefault="00207526" w:rsidP="00307F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quiero que se filtre información</w:t>
            </w:r>
          </w:p>
        </w:tc>
      </w:tr>
      <w:tr w:rsidR="00307FFA" w14:paraId="6D2CA140" w14:textId="77777777" w:rsidTr="00307FF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8D48" w14:textId="77777777" w:rsidR="00307FFA" w:rsidRDefault="00307FFA" w:rsidP="00307FF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41E0F785" w14:textId="19292ECD" w:rsidR="00307FFA" w:rsidRPr="00A80B6C" w:rsidRDefault="00B36A60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contar con una imagen</w:t>
            </w:r>
            <w:r w:rsidR="00327B52">
              <w:rPr>
                <w:rFonts w:ascii="Arial" w:eastAsia="Arial" w:hAnsi="Arial" w:cs="Arial"/>
                <w:sz w:val="22"/>
                <w:szCs w:val="22"/>
              </w:rPr>
              <w:t>, 2 casillas para rellenar Usuario y contraseña. Un botón</w:t>
            </w:r>
          </w:p>
          <w:p w14:paraId="3EAFB777" w14:textId="741D1706" w:rsidR="00307FFA" w:rsidRPr="001F253B" w:rsidRDefault="001F253B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44908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estar bien contrastado</w:t>
            </w:r>
            <w:r w:rsidR="00307FFA" w:rsidRPr="00A80B6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7105C48" w14:textId="77777777" w:rsidR="001F253B" w:rsidRPr="006E72FC" w:rsidRDefault="001F253B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 iniciar sesión debe contar con un tipo de clave </w:t>
            </w:r>
            <w:r w:rsidR="00444908">
              <w:rPr>
                <w:rFonts w:ascii="Arial" w:eastAsia="Arial" w:hAnsi="Arial" w:cs="Arial"/>
                <w:sz w:val="22"/>
                <w:szCs w:val="22"/>
              </w:rPr>
              <w:t xml:space="preserve">única </w:t>
            </w:r>
            <w:r w:rsidR="006E72FC">
              <w:rPr>
                <w:rFonts w:ascii="Arial" w:eastAsia="Arial" w:hAnsi="Arial" w:cs="Arial"/>
                <w:sz w:val="22"/>
                <w:szCs w:val="22"/>
              </w:rPr>
              <w:t>adicional a la contraseña</w:t>
            </w:r>
          </w:p>
          <w:p w14:paraId="6E84869A" w14:textId="76A8FF0E" w:rsidR="006E72FC" w:rsidRPr="00A80B6C" w:rsidRDefault="006E72FC" w:rsidP="00307FFA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Fondo blanco.</w:t>
            </w:r>
          </w:p>
        </w:tc>
      </w:tr>
    </w:tbl>
    <w:tbl>
      <w:tblPr>
        <w:tblpPr w:leftFromText="141" w:rightFromText="141" w:vertAnchor="page" w:horzAnchor="margin" w:tblpXSpec="center" w:tblpY="60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26ADE" w14:paraId="412CBC6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C211" w14:textId="77777777" w:rsidR="00E26ADE" w:rsidRDefault="00E26ADE" w:rsidP="00FA5B79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E26ADE" w14:paraId="5FC3EB83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688D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E9F3" w14:textId="10E719C8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E26ADE" w14:paraId="75F0F7E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F16E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Vista de </w:t>
            </w:r>
            <w:r>
              <w:rPr>
                <w:rFonts w:ascii="Arial" w:eastAsia="Arial" w:hAnsi="Arial" w:cs="Arial"/>
                <w:sz w:val="22"/>
                <w:szCs w:val="22"/>
              </w:rPr>
              <w:t>tablero de Productos</w:t>
            </w:r>
          </w:p>
        </w:tc>
      </w:tr>
      <w:tr w:rsidR="00E26ADE" w14:paraId="7062748B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3FC0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7DF1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Vendedor/Jefe/Administrador</w:t>
            </w:r>
          </w:p>
        </w:tc>
      </w:tr>
      <w:tr w:rsidR="00E26ADE" w14:paraId="7D0663F7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EB37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540D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ver todos los productos en un tablero</w:t>
            </w:r>
          </w:p>
        </w:tc>
      </w:tr>
      <w:tr w:rsidR="00E26ADE" w14:paraId="0FB226A9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F4A3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FF70" w14:textId="77777777" w:rsidR="00E26ADE" w:rsidRDefault="00E26ADE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de manera visual el stock de productos</w:t>
            </w:r>
          </w:p>
        </w:tc>
      </w:tr>
      <w:tr w:rsidR="00E26ADE" w14:paraId="54A3C988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D2FF" w14:textId="77777777" w:rsidR="00E26ADE" w:rsidRDefault="00E26ADE" w:rsidP="00FA5B79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4F8863EB" w14:textId="77777777" w:rsidR="00E26ADE" w:rsidRPr="00A80B6C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productos con menor stock deben mostrarse primero.</w:t>
            </w:r>
          </w:p>
          <w:p w14:paraId="3E6DFBB3" w14:textId="4C2DB0D8" w:rsidR="00E26ADE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vista debe separarse en 3 secciones, tablero, encabezado y </w:t>
            </w:r>
            <w:r w:rsidR="00525933">
              <w:rPr>
                <w:sz w:val="22"/>
                <w:szCs w:val="22"/>
              </w:rPr>
              <w:t>formulario de descuento</w:t>
            </w:r>
          </w:p>
          <w:p w14:paraId="1C5DC6E4" w14:textId="77777777" w:rsidR="00E26ADE" w:rsidRPr="00A80B6C" w:rsidRDefault="00E26ADE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paginas</w:t>
            </w:r>
          </w:p>
        </w:tc>
      </w:tr>
    </w:tbl>
    <w:tbl>
      <w:tblPr>
        <w:tblpPr w:leftFromText="141" w:rightFromText="141" w:vertAnchor="page" w:horzAnchor="margin" w:tblpXSpec="center" w:tblpY="621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26ADE" w14:paraId="0748048E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FDEB" w14:textId="77777777" w:rsidR="00E26ADE" w:rsidRDefault="00E26ADE" w:rsidP="00E26ADE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E26ADE" w14:paraId="3FB48AB6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6970" w14:textId="7EF69285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F42F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E26ADE" w14:paraId="32D8BBFA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4794" w14:textId="40F7E468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390699">
              <w:rPr>
                <w:rFonts w:ascii="Arial" w:eastAsia="Arial" w:hAnsi="Arial" w:cs="Arial"/>
                <w:bCs/>
                <w:sz w:val="22"/>
                <w:szCs w:val="22"/>
              </w:rPr>
              <w:t>Agregar b</w:t>
            </w:r>
            <w:r w:rsidR="007A0B17">
              <w:rPr>
                <w:rFonts w:ascii="Arial" w:eastAsia="Arial" w:hAnsi="Arial" w:cs="Arial"/>
                <w:bCs/>
                <w:sz w:val="22"/>
                <w:szCs w:val="22"/>
              </w:rPr>
              <w:t>otón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perfil</w:t>
            </w:r>
          </w:p>
        </w:tc>
      </w:tr>
      <w:tr w:rsidR="00E26ADE" w14:paraId="2EACD365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3D0A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C97" w14:textId="5145CB93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E26ADE" w14:paraId="0A29DABD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8ACE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D4C1" w14:textId="736F2E59" w:rsidR="00E26ADE" w:rsidRDefault="00390699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administrar perfiles</w:t>
            </w:r>
          </w:p>
        </w:tc>
      </w:tr>
      <w:tr w:rsidR="00E26ADE" w14:paraId="75A6FAC9" w14:textId="77777777" w:rsidTr="00E26AD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A59" w14:textId="77777777" w:rsidR="00E26ADE" w:rsidRDefault="00E26ADE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E8F7" w14:textId="3B2BA176" w:rsidR="00E26ADE" w:rsidRDefault="00390699" w:rsidP="00E26AD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tener el control total de los usuarios permitidos</w:t>
            </w:r>
          </w:p>
        </w:tc>
      </w:tr>
      <w:tr w:rsidR="00E26ADE" w14:paraId="2150A048" w14:textId="77777777" w:rsidTr="00E26ADE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1F63" w14:textId="277794C6" w:rsidR="00E26ADE" w:rsidRPr="00943A9A" w:rsidRDefault="00E26ADE" w:rsidP="00943A9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6A60DFD8" w14:textId="1285D8DC" w:rsidR="00E26ADE" w:rsidRDefault="003F0771" w:rsidP="00E26ADE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estar en el encabezado arriba a la derecha</w:t>
            </w:r>
          </w:p>
          <w:p w14:paraId="21785B3B" w14:textId="74A82AD1" w:rsidR="00955A40" w:rsidRPr="00955A40" w:rsidRDefault="00955A40" w:rsidP="00955A4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Cualquier otro usuario solo podrá ver un cuadro de texto que salga su nombre de</w:t>
            </w:r>
            <w:r w:rsidR="001237B4">
              <w:rPr>
                <w:sz w:val="22"/>
                <w:szCs w:val="22"/>
              </w:rPr>
              <w:t xml:space="preserve"> sesión.</w:t>
            </w:r>
          </w:p>
        </w:tc>
      </w:tr>
    </w:tbl>
    <w:p w14:paraId="647728FF" w14:textId="2F6A8C0F" w:rsidR="00A41B0E" w:rsidRDefault="00A41B0E" w:rsidP="00B7374B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57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1237B4" w14:paraId="71041F4E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F6A0" w14:textId="77777777" w:rsidR="001237B4" w:rsidRDefault="001237B4" w:rsidP="001237B4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1237B4" w14:paraId="5FA90ACE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E29B" w14:textId="00FEFB04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241C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1237B4" w14:paraId="57A6EE2C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695C" w14:textId="610D3E4D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Agregar botón logout</w:t>
            </w:r>
          </w:p>
        </w:tc>
      </w:tr>
      <w:tr w:rsidR="001237B4" w14:paraId="7F396D65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02A6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D06" w14:textId="5B135728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Vendedor/Jefe/Administrador</w:t>
            </w:r>
          </w:p>
        </w:tc>
      </w:tr>
      <w:tr w:rsidR="001237B4" w14:paraId="2A55619D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363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8502" w14:textId="10F63A13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botón para salirme de la </w:t>
            </w:r>
            <w:r w:rsidR="004509A7">
              <w:rPr>
                <w:sz w:val="22"/>
                <w:szCs w:val="22"/>
              </w:rPr>
              <w:t>sesión</w:t>
            </w:r>
          </w:p>
        </w:tc>
      </w:tr>
      <w:tr w:rsidR="001237B4" w14:paraId="016D0E07" w14:textId="77777777" w:rsidTr="001237B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D3E" w14:textId="77777777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8C1" w14:textId="157BFD42" w:rsidR="001237B4" w:rsidRDefault="001237B4" w:rsidP="001237B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cambiar de usuario</w:t>
            </w:r>
          </w:p>
        </w:tc>
      </w:tr>
      <w:tr w:rsidR="001237B4" w14:paraId="57796C91" w14:textId="77777777" w:rsidTr="001237B4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C409" w14:textId="77777777" w:rsidR="001237B4" w:rsidRDefault="001237B4" w:rsidP="001237B4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7326EE5" w14:textId="33C8B147" w:rsidR="001237B4" w:rsidRPr="0065343F" w:rsidRDefault="001237B4" w:rsidP="001237B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estar ubicado arriba a la derecha</w:t>
            </w:r>
            <w:r w:rsidR="0065343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A255D">
              <w:rPr>
                <w:rFonts w:ascii="Arial" w:eastAsia="Arial" w:hAnsi="Arial" w:cs="Arial"/>
                <w:sz w:val="22"/>
                <w:szCs w:val="22"/>
              </w:rPr>
              <w:t>debajo de</w:t>
            </w:r>
            <w:r w:rsidR="0065343F">
              <w:rPr>
                <w:rFonts w:ascii="Arial" w:eastAsia="Arial" w:hAnsi="Arial" w:cs="Arial"/>
                <w:sz w:val="22"/>
                <w:szCs w:val="22"/>
              </w:rPr>
              <w:t xml:space="preserve"> nombre de Usuario</w:t>
            </w:r>
          </w:p>
          <w:p w14:paraId="506BED3F" w14:textId="31D21A29" w:rsidR="0065343F" w:rsidRPr="00955A40" w:rsidRDefault="0065343F" w:rsidP="001237B4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preguntarme si estoy seguro de querer salir de mi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sesión</w:t>
            </w:r>
          </w:p>
        </w:tc>
      </w:tr>
    </w:tbl>
    <w:tbl>
      <w:tblPr>
        <w:tblpPr w:leftFromText="141" w:rightFromText="141" w:vertAnchor="page" w:horzAnchor="margin" w:tblpXSpec="center" w:tblpY="558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E17E42" w14:paraId="1550DBD6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E1D7" w14:textId="77777777" w:rsidR="00E17E42" w:rsidRDefault="00E17E42" w:rsidP="00E17E42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E17E42" w14:paraId="032A3935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5557" w14:textId="1CFE8139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D813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E17E42" w14:paraId="305636F5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53BD" w14:textId="6A6236FD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botón 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“</w:t>
            </w:r>
            <w:r w:rsidR="004968EC">
              <w:rPr>
                <w:rFonts w:ascii="Arial" w:eastAsia="Arial" w:hAnsi="Arial" w:cs="Arial"/>
                <w:bCs/>
                <w:sz w:val="22"/>
                <w:szCs w:val="22"/>
              </w:rPr>
              <w:t>Productos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”</w:t>
            </w:r>
          </w:p>
        </w:tc>
      </w:tr>
      <w:tr w:rsidR="00E17E42" w14:paraId="53AE0B10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F70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205B" w14:textId="1F047980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E17E42" w14:paraId="07C6EBD6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5401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997C" w14:textId="0EC2E303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</w:t>
            </w:r>
            <w:r w:rsidR="004968EC">
              <w:rPr>
                <w:sz w:val="22"/>
                <w:szCs w:val="22"/>
              </w:rPr>
              <w:t>er un botón para navegar hacia la vista de Productos</w:t>
            </w:r>
          </w:p>
        </w:tc>
      </w:tr>
      <w:tr w:rsidR="00E17E42" w14:paraId="2D8215F2" w14:textId="77777777" w:rsidTr="00E17E4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36A6" w14:textId="77777777" w:rsidR="00E17E42" w:rsidRDefault="00E17E42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A33" w14:textId="2201DC90" w:rsidR="00E17E42" w:rsidRDefault="004968EC" w:rsidP="00E17E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agregar nuevos productos</w:t>
            </w:r>
          </w:p>
        </w:tc>
      </w:tr>
      <w:tr w:rsidR="00E17E42" w14:paraId="18A0C7A8" w14:textId="77777777" w:rsidTr="00E17E4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C2A6" w14:textId="77777777" w:rsidR="00E17E42" w:rsidRDefault="00E17E42" w:rsidP="00E17E42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239B51E0" w14:textId="63157D8A" w:rsidR="00E17E42" w:rsidRPr="00955A40" w:rsidRDefault="004968EC" w:rsidP="00E17E4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estar en el encabezado</w:t>
            </w:r>
            <w:r w:rsidR="00645598">
              <w:rPr>
                <w:rFonts w:ascii="Arial" w:eastAsia="Arial" w:hAnsi="Arial" w:cs="Arial"/>
                <w:sz w:val="22"/>
                <w:szCs w:val="22"/>
              </w:rPr>
              <w:t xml:space="preserve"> en el lado izquierdo de Administración de usuarios</w:t>
            </w:r>
          </w:p>
        </w:tc>
      </w:tr>
    </w:tbl>
    <w:p w14:paraId="38D9EC92" w14:textId="77777777" w:rsidR="001237B4" w:rsidRDefault="001237B4" w:rsidP="00B7374B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678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151A0" w14:paraId="7F5F5473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1DE9" w14:textId="77777777" w:rsidR="00A151A0" w:rsidRDefault="00A151A0" w:rsidP="00A151A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A151A0" w14:paraId="2782A1C0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B3B2" w14:textId="2C65C4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HU08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6723" w14:textId="78132A04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FB767F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151A0" w14:paraId="3C3E1F0C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1C4A" w14:textId="18B4DCA4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</w:t>
            </w:r>
            <w:r w:rsidR="0037793F">
              <w:rPr>
                <w:rFonts w:ascii="Arial" w:eastAsia="Arial" w:hAnsi="Arial" w:cs="Arial"/>
                <w:bCs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rebaje de productos</w:t>
            </w:r>
          </w:p>
        </w:tc>
      </w:tr>
      <w:tr w:rsidR="00A151A0" w14:paraId="488D0980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2DF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81BD" w14:textId="7271DE16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A151A0" w14:paraId="44DA6B1A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52B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261" w14:textId="0AE3942D" w:rsidR="00A151A0" w:rsidRDefault="00CA0683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rebajar productos de forma instantánea</w:t>
            </w:r>
          </w:p>
        </w:tc>
      </w:tr>
      <w:tr w:rsidR="00A151A0" w14:paraId="4C436E0B" w14:textId="77777777" w:rsidTr="00A151A0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9034" w14:textId="77777777" w:rsidR="00A151A0" w:rsidRDefault="00A151A0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D783" w14:textId="60819A9B" w:rsidR="00A151A0" w:rsidRDefault="0085705B" w:rsidP="00A151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rebajar productos básicos rápidamente</w:t>
            </w:r>
          </w:p>
        </w:tc>
      </w:tr>
      <w:tr w:rsidR="00A151A0" w14:paraId="331B85D0" w14:textId="77777777" w:rsidTr="00A151A0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157" w14:textId="77777777" w:rsidR="00A151A0" w:rsidRDefault="00A151A0" w:rsidP="00A151A0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D141E47" w14:textId="77777777" w:rsidR="00A151A0" w:rsidRPr="0009219B" w:rsidRDefault="0085705B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botón debe estar ubicado </w:t>
            </w:r>
            <w:r w:rsidR="0069744A">
              <w:rPr>
                <w:rFonts w:ascii="Arial" w:eastAsia="Arial" w:hAnsi="Arial" w:cs="Arial"/>
                <w:sz w:val="22"/>
                <w:szCs w:val="22"/>
              </w:rPr>
              <w:t>bajo la información del producto, dentro del recuadro.</w:t>
            </w:r>
          </w:p>
          <w:p w14:paraId="00517E88" w14:textId="6FDB66E7" w:rsidR="0009219B" w:rsidRPr="00004C8A" w:rsidRDefault="0009219B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04C8A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puede ser a libre elección siempre contrastando los colores posibles</w:t>
            </w:r>
            <w:r w:rsidR="00004C8A">
              <w:rPr>
                <w:rFonts w:ascii="Arial" w:eastAsia="Arial" w:hAnsi="Arial" w:cs="Arial"/>
                <w:sz w:val="22"/>
                <w:szCs w:val="22"/>
              </w:rPr>
              <w:t xml:space="preserve"> del recuadro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5E53ABE" w14:textId="77777777" w:rsidR="00004C8A" w:rsidRPr="008C3AD5" w:rsidRDefault="00004C8A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 debe desaparecer cuando el stock se encuentre en 0.</w:t>
            </w:r>
          </w:p>
          <w:p w14:paraId="57DC2245" w14:textId="3ABFEC5C" w:rsidR="008C3AD5" w:rsidRPr="00955A40" w:rsidRDefault="008C3AD5" w:rsidP="00A151A0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rebaje solo puede ser de 1 en 1.</w:t>
            </w:r>
          </w:p>
        </w:tc>
      </w:tr>
    </w:tbl>
    <w:tbl>
      <w:tblPr>
        <w:tblpPr w:leftFromText="141" w:rightFromText="141" w:vertAnchor="page" w:horzAnchor="margin" w:tblpXSpec="center" w:tblpY="325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8823FF" w14:paraId="403215E7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55E" w14:textId="77777777" w:rsidR="008823FF" w:rsidRDefault="008823FF" w:rsidP="008823FF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8823FF" w14:paraId="21B3072E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0A55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4516" w14:textId="62BAFBAD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D35C12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8823FF" w14:paraId="3601C8A7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2D4D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Cuadro de productos</w:t>
            </w:r>
          </w:p>
        </w:tc>
      </w:tr>
      <w:tr w:rsidR="008823FF" w14:paraId="16885598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74DF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96C9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Vendedor/Jefe/Administrador</w:t>
            </w:r>
          </w:p>
        </w:tc>
      </w:tr>
      <w:tr w:rsidR="008823FF" w14:paraId="72AC53DE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105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A426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cada producto tenga su recuadro listado</w:t>
            </w:r>
          </w:p>
        </w:tc>
      </w:tr>
      <w:tr w:rsidR="008823FF" w14:paraId="580AFF05" w14:textId="77777777" w:rsidTr="008823FF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479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44C" w14:textId="77777777" w:rsidR="008823FF" w:rsidRDefault="008823FF" w:rsidP="008823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mas información y claridad del producto rápidamente</w:t>
            </w:r>
          </w:p>
        </w:tc>
      </w:tr>
      <w:tr w:rsidR="008823FF" w14:paraId="0E908E6C" w14:textId="77777777" w:rsidTr="008823FF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517C" w14:textId="77777777" w:rsidR="008823FF" w:rsidRDefault="008823FF" w:rsidP="008823FF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6D0E6BF" w14:textId="77777777" w:rsidR="008823FF" w:rsidRPr="00CE1182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estar compuesto por una imagen, nombre del producto, id, stock</w:t>
            </w:r>
          </w:p>
          <w:p w14:paraId="47313262" w14:textId="77777777" w:rsidR="008823FF" w:rsidRPr="00BF0388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tener fondo blanco con bordes negros en caso de estar en stock</w:t>
            </w:r>
          </w:p>
          <w:p w14:paraId="4566C353" w14:textId="77777777" w:rsidR="008823FF" w:rsidRPr="00BF0388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recuadro debe tener fondo naranjo en caso de estar bajo stock 1-3 y rojo en caso de no tener (0).</w:t>
            </w:r>
          </w:p>
          <w:p w14:paraId="12602C4F" w14:textId="0F9C1CC1" w:rsidR="008823FF" w:rsidRPr="00955A40" w:rsidRDefault="008823FF" w:rsidP="008823FF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foto del producto debe poder ser clickeable y contar con un signo (+) que se sobre ponga por encima de ella al pasar el </w:t>
            </w:r>
            <w:r w:rsidR="0037793F">
              <w:rPr>
                <w:rFonts w:ascii="Arial" w:eastAsia="Arial" w:hAnsi="Arial" w:cs="Arial"/>
                <w:sz w:val="22"/>
                <w:szCs w:val="22"/>
              </w:rPr>
              <w:t>ratón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encima.</w:t>
            </w:r>
          </w:p>
        </w:tc>
      </w:tr>
    </w:tbl>
    <w:p w14:paraId="590B58C2" w14:textId="77777777" w:rsidR="00307FFA" w:rsidRDefault="00307FFA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96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004C8A" w14:paraId="6367728C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A024" w14:textId="77777777" w:rsidR="00004C8A" w:rsidRDefault="00004C8A" w:rsidP="00004C8A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004C8A" w14:paraId="2924C351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4D2A" w14:textId="71DDCBA0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HU09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F1BC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004C8A" w14:paraId="152BA1CC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C462" w14:textId="7A0DC6E2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Agregar botón de adición de productos</w:t>
            </w:r>
          </w:p>
        </w:tc>
      </w:tr>
      <w:tr w:rsidR="00004C8A" w14:paraId="1E9E1449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B972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CF2" w14:textId="0444ACB3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</w:tc>
      </w:tr>
      <w:tr w:rsidR="00004C8A" w14:paraId="48B2A591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FC3A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1065" w14:textId="36E1FAAA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botón para adicionar productos de forma instantánea</w:t>
            </w:r>
          </w:p>
        </w:tc>
      </w:tr>
      <w:tr w:rsidR="00004C8A" w14:paraId="328A90D2" w14:textId="77777777" w:rsidTr="00004C8A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9255" w14:textId="77777777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7483" w14:textId="39033989" w:rsidR="00004C8A" w:rsidRDefault="00004C8A" w:rsidP="00004C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Necesito </w:t>
            </w:r>
            <w:r w:rsidR="00827C38">
              <w:rPr>
                <w:sz w:val="22"/>
                <w:szCs w:val="22"/>
              </w:rPr>
              <w:t>adicionar</w:t>
            </w:r>
            <w:r>
              <w:rPr>
                <w:sz w:val="22"/>
                <w:szCs w:val="22"/>
              </w:rPr>
              <w:t xml:space="preserve"> productos rápidamente</w:t>
            </w:r>
          </w:p>
        </w:tc>
      </w:tr>
      <w:tr w:rsidR="00004C8A" w14:paraId="19A83EF5" w14:textId="77777777" w:rsidTr="00004C8A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89DB" w14:textId="77777777" w:rsidR="00004C8A" w:rsidRDefault="00004C8A" w:rsidP="00004C8A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32DCB84C" w14:textId="77777777" w:rsidR="00686951" w:rsidRPr="00686951" w:rsidRDefault="00004C8A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</w:t>
            </w:r>
            <w:r w:rsidR="00686951">
              <w:rPr>
                <w:rFonts w:ascii="Arial" w:eastAsia="Arial" w:hAnsi="Arial" w:cs="Arial"/>
                <w:sz w:val="22"/>
                <w:szCs w:val="22"/>
              </w:rPr>
              <w:t xml:space="preserve"> debe estar sobre la línea del borde superior del recuadro del producto</w:t>
            </w:r>
          </w:p>
          <w:p w14:paraId="006FD794" w14:textId="77777777" w:rsidR="00B55CFB" w:rsidRPr="00B55CFB" w:rsidRDefault="00686951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Solo debe ser visible para </w:t>
            </w:r>
            <w:r w:rsidR="00B55CFB">
              <w:rPr>
                <w:rFonts w:ascii="Arial" w:eastAsia="Arial" w:hAnsi="Arial" w:cs="Arial"/>
                <w:sz w:val="22"/>
                <w:szCs w:val="22"/>
              </w:rPr>
              <w:t>Usuario de Rol “Jefe”</w:t>
            </w:r>
          </w:p>
          <w:p w14:paraId="6A0E76CA" w14:textId="77777777" w:rsidR="008C3AD5" w:rsidRPr="008C3AD5" w:rsidRDefault="00B55CFB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 ser siempre de fondo blanco bordes</w:t>
            </w:r>
            <w:r w:rsidR="008C3AD5">
              <w:rPr>
                <w:rFonts w:ascii="Arial" w:eastAsia="Arial" w:hAnsi="Arial" w:cs="Arial"/>
                <w:sz w:val="22"/>
                <w:szCs w:val="22"/>
              </w:rPr>
              <w:t xml:space="preserve"> negros y con una cruz definiendo adición.</w:t>
            </w:r>
          </w:p>
          <w:p w14:paraId="11E1ACA0" w14:textId="70720053" w:rsidR="00004C8A" w:rsidRPr="00827C38" w:rsidRDefault="008C3AD5" w:rsidP="00827C3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adición debe ser de 1 en 1.</w:t>
            </w:r>
          </w:p>
        </w:tc>
      </w:tr>
    </w:tbl>
    <w:p w14:paraId="109BCC8C" w14:textId="77777777" w:rsidR="00A151A0" w:rsidRDefault="00A151A0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7429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C5CF1" w14:paraId="28000C3B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AC5B" w14:textId="77777777" w:rsidR="00AC5CF1" w:rsidRDefault="00AC5CF1" w:rsidP="00AC5CF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AC5CF1" w14:paraId="4762064C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FFF0" w14:textId="39637C25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HU10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5F20" w14:textId="18571A69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E16CF9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AC5CF1" w14:paraId="70228F2A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69E1" w14:textId="145EF5F9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AC0E46">
              <w:rPr>
                <w:rFonts w:ascii="Arial" w:eastAsia="Arial" w:hAnsi="Arial" w:cs="Arial"/>
                <w:bCs/>
                <w:sz w:val="22"/>
                <w:szCs w:val="22"/>
              </w:rPr>
              <w:t>Agregar formulario de descuento</w:t>
            </w:r>
          </w:p>
        </w:tc>
      </w:tr>
      <w:tr w:rsidR="00AC5CF1" w14:paraId="4AADA1E9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2176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9897" w14:textId="1E2212FB" w:rsidR="00AC5CF1" w:rsidRDefault="00405026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AC5CF1" w14:paraId="3D1C9BA9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454F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9D21" w14:textId="339F1A10" w:rsidR="00AC5CF1" w:rsidRDefault="00AC0E46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formulario </w:t>
            </w:r>
            <w:r w:rsidR="002A7634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r w:rsidR="002A7634">
              <w:rPr>
                <w:sz w:val="22"/>
                <w:szCs w:val="22"/>
              </w:rPr>
              <w:t>rebaje de</w:t>
            </w:r>
            <w:r>
              <w:rPr>
                <w:sz w:val="22"/>
                <w:szCs w:val="22"/>
              </w:rPr>
              <w:t xml:space="preserve"> </w:t>
            </w:r>
            <w:r w:rsidR="00121AA7">
              <w:rPr>
                <w:sz w:val="22"/>
                <w:szCs w:val="22"/>
              </w:rPr>
              <w:t>stock</w:t>
            </w:r>
          </w:p>
        </w:tc>
      </w:tr>
      <w:tr w:rsidR="00AC5CF1" w14:paraId="44F31447" w14:textId="77777777" w:rsidTr="00AC5CF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745C" w14:textId="77777777" w:rsidR="00AC5CF1" w:rsidRDefault="00AC5CF1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AD09" w14:textId="31B74A2C" w:rsidR="00AC5CF1" w:rsidRDefault="002A7634" w:rsidP="00AC5CF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Rebajar stock de varios productos a la vez</w:t>
            </w:r>
          </w:p>
        </w:tc>
      </w:tr>
      <w:tr w:rsidR="00AC5CF1" w14:paraId="520E31B5" w14:textId="77777777" w:rsidTr="00AC5CF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B1BF" w14:textId="77777777" w:rsidR="00AC5CF1" w:rsidRDefault="00AC5CF1" w:rsidP="00AC5CF1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22179435" w14:textId="1C68ABFA" w:rsidR="00AC5CF1" w:rsidRPr="007C3BB6" w:rsidRDefault="002A7634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formulario debe</w:t>
            </w:r>
            <w:r w:rsidR="000F0DE1">
              <w:rPr>
                <w:rFonts w:ascii="Arial" w:eastAsia="Arial" w:hAnsi="Arial" w:cs="Arial"/>
                <w:sz w:val="22"/>
                <w:szCs w:val="22"/>
              </w:rPr>
              <w:t xml:space="preserve"> tener un cuadro de texto que filtre los recuadros de productos</w:t>
            </w:r>
            <w:r w:rsidR="007C3BB6">
              <w:rPr>
                <w:rFonts w:ascii="Arial" w:eastAsia="Arial" w:hAnsi="Arial" w:cs="Arial"/>
                <w:sz w:val="22"/>
                <w:szCs w:val="22"/>
              </w:rPr>
              <w:t xml:space="preserve"> para poder ser agregados como productos a descontar</w:t>
            </w:r>
            <w:r w:rsidR="007455C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CFA4F92" w14:textId="38AEE01A" w:rsidR="007C3BB6" w:rsidRPr="00C03DE4" w:rsidRDefault="009753BB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formulario debe contar con 2 opciones únicas seleccionables por producto</w:t>
            </w:r>
            <w:r w:rsidR="000B4A04">
              <w:rPr>
                <w:rFonts w:ascii="Arial" w:eastAsia="Arial" w:hAnsi="Arial" w:cs="Arial"/>
                <w:sz w:val="22"/>
                <w:szCs w:val="22"/>
              </w:rPr>
              <w:t xml:space="preserve"> que digan “pagada” o “</w:t>
            </w:r>
            <w:r w:rsidR="00E860E9">
              <w:rPr>
                <w:rFonts w:ascii="Arial" w:eastAsia="Arial" w:hAnsi="Arial" w:cs="Arial"/>
                <w:sz w:val="22"/>
                <w:szCs w:val="22"/>
              </w:rPr>
              <w:t>abono</w:t>
            </w:r>
            <w:r w:rsidR="000B4A04"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C03DE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1311248" w14:textId="5D9446B0" w:rsidR="00C03DE4" w:rsidRDefault="00C03DE4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cantidad de stock a descontar por producto debe ser </w:t>
            </w:r>
            <w:r w:rsidR="00FE76F1">
              <w:rPr>
                <w:sz w:val="22"/>
                <w:szCs w:val="22"/>
              </w:rPr>
              <w:t>modificable, iniciando con un valor default de 1</w:t>
            </w:r>
            <w:r w:rsidR="007455CE">
              <w:rPr>
                <w:sz w:val="22"/>
                <w:szCs w:val="22"/>
              </w:rPr>
              <w:t>.</w:t>
            </w:r>
          </w:p>
          <w:p w14:paraId="59D81799" w14:textId="7DFFE8D6" w:rsidR="00FE76F1" w:rsidRPr="00827C38" w:rsidRDefault="00FE76F1" w:rsidP="00AC5CF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</w:t>
            </w:r>
            <w:r w:rsidR="007455CE">
              <w:rPr>
                <w:sz w:val="22"/>
                <w:szCs w:val="22"/>
              </w:rPr>
              <w:t xml:space="preserve"> contar con un botón “finalizar rebaje”.</w:t>
            </w:r>
          </w:p>
        </w:tc>
      </w:tr>
    </w:tbl>
    <w:p w14:paraId="52DFD2ED" w14:textId="77777777" w:rsidR="00AC5CF1" w:rsidRDefault="00AC5CF1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43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B2896" w14:paraId="63AAAEBB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9EED" w14:textId="77777777" w:rsidR="005B2896" w:rsidRDefault="005B2896" w:rsidP="005B2896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5B2896" w14:paraId="4B09E5E8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476" w14:textId="177D7161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541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B2896" w14:paraId="1E6BA3AC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C035" w14:textId="278018DA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Agregar</w:t>
            </w:r>
            <w:r w:rsidR="00EF5581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E860E9">
              <w:rPr>
                <w:rFonts w:ascii="Arial" w:eastAsia="Arial" w:hAnsi="Arial" w:cs="Arial"/>
                <w:bCs/>
                <w:sz w:val="22"/>
                <w:szCs w:val="22"/>
              </w:rPr>
              <w:t>botón</w:t>
            </w:r>
            <w:r w:rsidR="00EF5581">
              <w:rPr>
                <w:rFonts w:ascii="Arial" w:eastAsia="Arial" w:hAnsi="Arial" w:cs="Arial"/>
                <w:bCs/>
                <w:sz w:val="22"/>
                <w:szCs w:val="22"/>
              </w:rPr>
              <w:t xml:space="preserve"> “Pendientes”</w:t>
            </w:r>
          </w:p>
        </w:tc>
      </w:tr>
      <w:tr w:rsidR="005B2896" w14:paraId="71807593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EF9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6DB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5B2896" w14:paraId="1B683020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7652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139C" w14:textId="54449D4C" w:rsidR="005B2896" w:rsidRDefault="00EF5581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E860E9">
              <w:rPr>
                <w:sz w:val="22"/>
                <w:szCs w:val="22"/>
              </w:rPr>
              <w:t>oder navegar a la vista Pendientes</w:t>
            </w:r>
          </w:p>
        </w:tc>
      </w:tr>
      <w:tr w:rsidR="005B2896" w14:paraId="7F7E52B2" w14:textId="77777777" w:rsidTr="005B289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70C" w14:textId="77777777" w:rsidR="005B2896" w:rsidRDefault="005B2896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3C69" w14:textId="77686F80" w:rsidR="005B2896" w:rsidRDefault="00E860E9" w:rsidP="005B28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productos pendientes de pago</w:t>
            </w:r>
          </w:p>
        </w:tc>
      </w:tr>
      <w:tr w:rsidR="005B2896" w14:paraId="7F6C0014" w14:textId="77777777" w:rsidTr="005B2896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6C9A" w14:textId="77777777" w:rsidR="005B2896" w:rsidRDefault="005B2896" w:rsidP="005B2896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FB50ACC" w14:textId="14E9A59C" w:rsidR="005B2896" w:rsidRPr="00827C38" w:rsidRDefault="00F40765" w:rsidP="005B2896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botón debe estar ubicado en el encabezado y mostrado de primero</w:t>
            </w:r>
            <w:r w:rsidR="00E16CF9">
              <w:rPr>
                <w:rFonts w:ascii="Arial" w:eastAsia="Arial" w:hAnsi="Arial" w:cs="Arial"/>
                <w:sz w:val="22"/>
                <w:szCs w:val="22"/>
              </w:rPr>
              <w:t xml:space="preserve"> (leyendo de izquierda a derecha)</w:t>
            </w:r>
          </w:p>
        </w:tc>
      </w:tr>
    </w:tbl>
    <w:tbl>
      <w:tblPr>
        <w:tblpPr w:leftFromText="141" w:rightFromText="141" w:vertAnchor="page" w:horzAnchor="margin" w:tblpXSpec="center" w:tblpY="546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93C91" w14:paraId="01199273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57F" w14:textId="77777777" w:rsidR="00D93C91" w:rsidRDefault="00D93C91" w:rsidP="00D93C91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D93C91" w14:paraId="1107D501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FC40" w14:textId="721DE395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FF1E" w14:textId="6E32E082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9450F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D93C91" w14:paraId="68C2E3CB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3631" w14:textId="216D82E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0A74CE">
              <w:rPr>
                <w:rFonts w:ascii="Arial" w:eastAsia="Arial" w:hAnsi="Arial" w:cs="Arial"/>
                <w:bCs/>
                <w:sz w:val="22"/>
                <w:szCs w:val="22"/>
              </w:rPr>
              <w:t>Vista “Productos”</w:t>
            </w:r>
          </w:p>
        </w:tc>
      </w:tr>
      <w:tr w:rsidR="00D93C91" w14:paraId="5F8FB059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D577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D3A" w14:textId="398F4233" w:rsidR="00D93C91" w:rsidRDefault="000A74CE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D93C91" w14:paraId="149078D0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1DDA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EDAA" w14:textId="2C062422" w:rsidR="00D93C91" w:rsidRDefault="000A74CE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una vista </w:t>
            </w:r>
            <w:r w:rsidR="00BB0EF9">
              <w:rPr>
                <w:sz w:val="22"/>
                <w:szCs w:val="22"/>
              </w:rPr>
              <w:t>de todos los productos</w:t>
            </w:r>
          </w:p>
        </w:tc>
      </w:tr>
      <w:tr w:rsidR="00D93C91" w14:paraId="5988F3A3" w14:textId="77777777" w:rsidTr="00D93C91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862D" w14:textId="77777777" w:rsidR="00D93C91" w:rsidRDefault="00D93C91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322E" w14:textId="66525BC5" w:rsidR="00D93C91" w:rsidRDefault="00E46727" w:rsidP="00D93C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Necesito crear y administrar productos</w:t>
            </w:r>
          </w:p>
        </w:tc>
      </w:tr>
      <w:tr w:rsidR="00D93C91" w14:paraId="3BDD4C70" w14:textId="77777777" w:rsidTr="00D93C91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7C0" w14:textId="77777777" w:rsidR="00D93C91" w:rsidRDefault="00D93C91" w:rsidP="00D93C91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5A57D36A" w14:textId="46BB42F5" w:rsidR="00D93C91" w:rsidRPr="00040F70" w:rsidRDefault="0027659A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estar dividido en 3 partes: Encabezado, </w:t>
            </w:r>
            <w:r w:rsidR="00334D8B">
              <w:rPr>
                <w:rFonts w:ascii="Arial" w:eastAsia="Arial" w:hAnsi="Arial" w:cs="Arial"/>
                <w:sz w:val="22"/>
                <w:szCs w:val="22"/>
              </w:rPr>
              <w:t xml:space="preserve">formulario de </w:t>
            </w:r>
            <w:r w:rsidR="00671E40">
              <w:rPr>
                <w:rFonts w:ascii="Arial" w:eastAsia="Arial" w:hAnsi="Arial" w:cs="Arial"/>
                <w:sz w:val="22"/>
                <w:szCs w:val="22"/>
              </w:rPr>
              <w:t>administración</w:t>
            </w:r>
            <w:r w:rsidR="00334D8B">
              <w:rPr>
                <w:rFonts w:ascii="Arial" w:eastAsia="Arial" w:hAnsi="Arial" w:cs="Arial"/>
                <w:sz w:val="22"/>
                <w:szCs w:val="22"/>
              </w:rPr>
              <w:t xml:space="preserve"> de productos</w:t>
            </w:r>
            <w:r w:rsidR="00040F70">
              <w:rPr>
                <w:rFonts w:ascii="Arial" w:eastAsia="Arial" w:hAnsi="Arial" w:cs="Arial"/>
                <w:sz w:val="22"/>
                <w:szCs w:val="22"/>
              </w:rPr>
              <w:t xml:space="preserve"> y lista de productos</w:t>
            </w:r>
          </w:p>
          <w:p w14:paraId="0FF437FC" w14:textId="77777777" w:rsidR="00040F70" w:rsidRDefault="005E41FF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</w:t>
            </w:r>
            <w:r w:rsidR="00F871AB">
              <w:rPr>
                <w:sz w:val="22"/>
                <w:szCs w:val="22"/>
              </w:rPr>
              <w:t>.</w:t>
            </w:r>
          </w:p>
          <w:p w14:paraId="0D7A122F" w14:textId="77777777" w:rsidR="00F871AB" w:rsidRDefault="00F871AB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productos de la lista deben ser clicables</w:t>
            </w:r>
          </w:p>
          <w:p w14:paraId="38EB7466" w14:textId="6E2CFA54" w:rsidR="00F871AB" w:rsidRPr="00827C38" w:rsidRDefault="001D0ED3" w:rsidP="00D93C91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 administración de productos debe alternar entre “Creación de producto” y “Edición de producto”</w:t>
            </w:r>
          </w:p>
        </w:tc>
      </w:tr>
    </w:tbl>
    <w:p w14:paraId="5D5F6701" w14:textId="77777777" w:rsidR="005B2896" w:rsidRDefault="005B2896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577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D85BF7" w14:paraId="34873BF5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A02A" w14:textId="77777777" w:rsidR="00D85BF7" w:rsidRDefault="00D85BF7" w:rsidP="00D85BF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D85BF7" w14:paraId="1809E45B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F188" w14:textId="1CB0DEB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BD7" w14:textId="22A0C2F4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Puntos estimados:</w:t>
            </w:r>
            <w:r w:rsidR="009450F3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450F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D85BF7" w14:paraId="249D264F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43D" w14:textId="13DEBA8F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01321C">
              <w:rPr>
                <w:rFonts w:ascii="Arial" w:eastAsia="Arial" w:hAnsi="Arial" w:cs="Arial"/>
                <w:bCs/>
                <w:sz w:val="22"/>
                <w:szCs w:val="22"/>
              </w:rPr>
              <w:t>Formulario de Creación de producto</w:t>
            </w:r>
          </w:p>
        </w:tc>
      </w:tr>
      <w:tr w:rsidR="00D85BF7" w14:paraId="17177C8D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58A0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C73F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D85BF7" w14:paraId="02C1342F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FDB1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2A6" w14:textId="06C5C514" w:rsidR="00D85BF7" w:rsidRDefault="0001321C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 formulario </w:t>
            </w:r>
            <w:r w:rsidR="00DE2AA0">
              <w:rPr>
                <w:sz w:val="22"/>
                <w:szCs w:val="22"/>
              </w:rPr>
              <w:t>de creación de productos</w:t>
            </w:r>
          </w:p>
        </w:tc>
      </w:tr>
      <w:tr w:rsidR="00D85BF7" w14:paraId="7EC0649B" w14:textId="77777777" w:rsidTr="00D85BF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583" w14:textId="77777777" w:rsidR="00D85BF7" w:rsidRDefault="00D85BF7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A366" w14:textId="307BC0E8" w:rsidR="00D85BF7" w:rsidRDefault="00E51BBE" w:rsidP="00D85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nuevos productos</w:t>
            </w:r>
          </w:p>
        </w:tc>
      </w:tr>
      <w:tr w:rsidR="00D85BF7" w14:paraId="5F5CCEFD" w14:textId="77777777" w:rsidTr="00D85BF7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8585" w14:textId="77777777" w:rsidR="00D85BF7" w:rsidRDefault="00D85BF7" w:rsidP="00D85BF7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016F18DC" w14:textId="7B45C22A" w:rsidR="00D85BF7" w:rsidRPr="00040F70" w:rsidRDefault="00E51BBE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 requerir</w:t>
            </w:r>
            <w:r w:rsidR="006A0733">
              <w:rPr>
                <w:rFonts w:ascii="Arial" w:eastAsia="Arial" w:hAnsi="Arial" w:cs="Arial"/>
                <w:sz w:val="22"/>
                <w:szCs w:val="22"/>
              </w:rPr>
              <w:t xml:space="preserve"> id,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nombre del producto,</w:t>
            </w:r>
            <w:r w:rsidR="00F3413A">
              <w:rPr>
                <w:rFonts w:ascii="Arial" w:eastAsia="Arial" w:hAnsi="Arial" w:cs="Arial"/>
                <w:sz w:val="22"/>
                <w:szCs w:val="22"/>
              </w:rPr>
              <w:t xml:space="preserve"> stock inicial</w:t>
            </w:r>
            <w:r w:rsidR="00C60813">
              <w:rPr>
                <w:rFonts w:ascii="Arial" w:eastAsia="Arial" w:hAnsi="Arial" w:cs="Arial"/>
                <w:sz w:val="22"/>
                <w:szCs w:val="22"/>
              </w:rPr>
              <w:t xml:space="preserve"> y foto </w:t>
            </w:r>
            <w:r w:rsidR="004379B3">
              <w:rPr>
                <w:rFonts w:ascii="Arial" w:eastAsia="Arial" w:hAnsi="Arial" w:cs="Arial"/>
                <w:sz w:val="22"/>
                <w:szCs w:val="22"/>
              </w:rPr>
              <w:t>referencial del producto</w:t>
            </w:r>
          </w:p>
          <w:p w14:paraId="1E1965B9" w14:textId="109687BD" w:rsidR="00D85BF7" w:rsidRDefault="00EF453E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formulario debe </w:t>
            </w:r>
            <w:r w:rsidR="006A0733">
              <w:rPr>
                <w:sz w:val="22"/>
                <w:szCs w:val="22"/>
              </w:rPr>
              <w:t>sugerir un id</w:t>
            </w:r>
            <w:r w:rsidR="00021C8E">
              <w:rPr>
                <w:sz w:val="22"/>
                <w:szCs w:val="22"/>
              </w:rPr>
              <w:t xml:space="preserve"> inexistente para el producto</w:t>
            </w:r>
            <w:r w:rsidR="007136F5">
              <w:rPr>
                <w:sz w:val="22"/>
                <w:szCs w:val="22"/>
              </w:rPr>
              <w:t>, este debe ser el numero mas bajo</w:t>
            </w:r>
            <w:r w:rsidR="00504D30">
              <w:rPr>
                <w:sz w:val="22"/>
                <w:szCs w:val="22"/>
              </w:rPr>
              <w:t xml:space="preserve"> posible mayor a 0.</w:t>
            </w:r>
          </w:p>
          <w:p w14:paraId="4F602DB8" w14:textId="4D981211" w:rsidR="00D85BF7" w:rsidRDefault="00504D30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</w:t>
            </w:r>
            <w:r w:rsidR="00CF0889">
              <w:rPr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corroborar</w:t>
            </w:r>
            <w:r w:rsidR="00F748D8">
              <w:rPr>
                <w:sz w:val="22"/>
                <w:szCs w:val="22"/>
              </w:rPr>
              <w:t xml:space="preserve"> que el nombre del producto y el id no existen, además, que el stock inicial sea mayor a 0. </w:t>
            </w:r>
          </w:p>
          <w:p w14:paraId="37C6C413" w14:textId="4B7AA41B" w:rsidR="00D85BF7" w:rsidRPr="00827C38" w:rsidRDefault="00F748D8" w:rsidP="00D85BF7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 contar con un botón para</w:t>
            </w:r>
            <w:r w:rsidR="004C593D">
              <w:rPr>
                <w:sz w:val="22"/>
                <w:szCs w:val="22"/>
              </w:rPr>
              <w:t xml:space="preserve"> ingresar el producto.</w:t>
            </w:r>
          </w:p>
        </w:tc>
      </w:tr>
    </w:tbl>
    <w:tbl>
      <w:tblPr>
        <w:tblpPr w:leftFromText="141" w:rightFromText="141" w:vertAnchor="page" w:horzAnchor="margin" w:tblpXSpec="center" w:tblpY="720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9450F3" w14:paraId="121172D8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613" w14:textId="77777777" w:rsidR="009450F3" w:rsidRDefault="009450F3" w:rsidP="00FA5B79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9450F3" w14:paraId="018BA4FE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7713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ECFE" w14:textId="1F6E5E34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9450F3" w14:paraId="30A02E49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5A25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Formulario de Administración de producto</w:t>
            </w:r>
          </w:p>
        </w:tc>
      </w:tr>
      <w:tr w:rsidR="009450F3" w14:paraId="486F6787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7A98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C50D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9450F3" w14:paraId="55C83A88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7DC8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5665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formulario de administración de productos</w:t>
            </w:r>
          </w:p>
        </w:tc>
      </w:tr>
      <w:tr w:rsidR="009450F3" w14:paraId="0EE8A056" w14:textId="77777777" w:rsidTr="00FA5B79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4513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9A7" w14:textId="77777777" w:rsidR="009450F3" w:rsidRDefault="009450F3" w:rsidP="00FA5B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productos</w:t>
            </w:r>
          </w:p>
        </w:tc>
      </w:tr>
      <w:tr w:rsidR="009450F3" w14:paraId="2090693D" w14:textId="77777777" w:rsidTr="00FA5B79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AF9A" w14:textId="77777777" w:rsidR="009450F3" w:rsidRDefault="009450F3" w:rsidP="00FA5B79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116C6ECE" w14:textId="77777777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iniciar con los campos llenos con la información del producto.</w:t>
            </w:r>
          </w:p>
          <w:p w14:paraId="07E38FBC" w14:textId="77777777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 dejar editar toda la información del producto.</w:t>
            </w:r>
          </w:p>
          <w:p w14:paraId="400DC9EE" w14:textId="18E02746" w:rsidR="009450F3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</w:t>
            </w:r>
            <w:r w:rsidR="0037431F">
              <w:rPr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corroborar que el nombre del producto y el id no existen, además, que el stock inicial sea mayor a 0. </w:t>
            </w:r>
          </w:p>
          <w:p w14:paraId="6C0896DC" w14:textId="77777777" w:rsidR="009450F3" w:rsidRPr="00827C38" w:rsidRDefault="009450F3" w:rsidP="00FA5B79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formulario debe contar con un botón para finalizar la edición del producto.</w:t>
            </w:r>
          </w:p>
        </w:tc>
      </w:tr>
    </w:tbl>
    <w:p w14:paraId="7617954E" w14:textId="77777777" w:rsidR="00D85BF7" w:rsidRDefault="00D85BF7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73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9450F3" w14:paraId="59129347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ACEB" w14:textId="77777777" w:rsidR="009450F3" w:rsidRDefault="009450F3" w:rsidP="009450F3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9450F3" w14:paraId="08838E15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F7D0" w14:textId="4EC4040B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B6A" w14:textId="4454AA73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0364B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9450F3" w14:paraId="0C4B836C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76AC" w14:textId="35BF6C33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6E29B6">
              <w:rPr>
                <w:rFonts w:ascii="Arial" w:eastAsia="Arial" w:hAnsi="Arial" w:cs="Arial"/>
                <w:bCs/>
                <w:sz w:val="22"/>
                <w:szCs w:val="22"/>
              </w:rPr>
              <w:t>Vista “Pendientes”</w:t>
            </w:r>
          </w:p>
        </w:tc>
      </w:tr>
      <w:tr w:rsidR="009450F3" w14:paraId="7105D902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7F08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239B" w14:textId="7CC89B67" w:rsidR="009450F3" w:rsidRDefault="006E29B6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9450F3" w14:paraId="2C7AB8BA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A8E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A18E" w14:textId="5964B485" w:rsidR="009450F3" w:rsidRDefault="006E29B6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vista de todos los productos pendientes</w:t>
            </w:r>
          </w:p>
        </w:tc>
      </w:tr>
      <w:tr w:rsidR="009450F3" w14:paraId="35D072E7" w14:textId="77777777" w:rsidTr="009450F3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7FDF" w14:textId="77777777" w:rsidR="009450F3" w:rsidRDefault="009450F3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9914" w14:textId="46EE314F" w:rsidR="009450F3" w:rsidRDefault="00BF144B" w:rsidP="009450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finalizar, cancelar o cambiar el rebaje de stock de un producto</w:t>
            </w:r>
          </w:p>
        </w:tc>
      </w:tr>
      <w:tr w:rsidR="009450F3" w14:paraId="43DAC2EB" w14:textId="77777777" w:rsidTr="009450F3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CB35" w14:textId="77777777" w:rsidR="009450F3" w:rsidRDefault="009450F3" w:rsidP="009450F3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562A0D93" w14:textId="27752638" w:rsidR="00BF144B" w:rsidRPr="00040F70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Debe estar dividido en 3 partes: Encabezado, </w:t>
            </w:r>
            <w:r w:rsidR="00CF6082">
              <w:rPr>
                <w:rFonts w:ascii="Arial" w:eastAsia="Arial" w:hAnsi="Arial" w:cs="Arial"/>
                <w:sz w:val="22"/>
                <w:szCs w:val="22"/>
              </w:rPr>
              <w:t>Interfaz de barra lateral para</w:t>
            </w:r>
            <w:r w:rsidR="00A227A9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 w:rsidR="00F93D59">
              <w:rPr>
                <w:rFonts w:ascii="Arial" w:eastAsia="Arial" w:hAnsi="Arial" w:cs="Arial"/>
                <w:sz w:val="22"/>
                <w:szCs w:val="22"/>
              </w:rPr>
              <w:t xml:space="preserve"> gestión del producto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lista de productos</w:t>
            </w:r>
            <w:r w:rsidR="00A227A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6579B84" w14:textId="77777777" w:rsidR="00BF144B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encabezado debe permitir navegar entre vistas.</w:t>
            </w:r>
          </w:p>
          <w:p w14:paraId="09F5EC00" w14:textId="0FA51ED5" w:rsidR="00BF144B" w:rsidRDefault="00BF144B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productos de la lista deben </w:t>
            </w:r>
            <w:r w:rsidR="00A227A9">
              <w:rPr>
                <w:sz w:val="22"/>
                <w:szCs w:val="22"/>
              </w:rPr>
              <w:t>contar con 3 botones</w:t>
            </w:r>
            <w:r w:rsidR="00582445">
              <w:rPr>
                <w:sz w:val="22"/>
                <w:szCs w:val="22"/>
              </w:rPr>
              <w:t xml:space="preserve"> “Finalizar”, “Cancelar”</w:t>
            </w:r>
            <w:r w:rsidR="00233431">
              <w:rPr>
                <w:sz w:val="22"/>
                <w:szCs w:val="22"/>
              </w:rPr>
              <w:t xml:space="preserve"> y</w:t>
            </w:r>
            <w:r w:rsidR="00582445">
              <w:rPr>
                <w:sz w:val="22"/>
                <w:szCs w:val="22"/>
              </w:rPr>
              <w:t xml:space="preserve"> “</w:t>
            </w:r>
            <w:r w:rsidR="005552F6">
              <w:rPr>
                <w:sz w:val="22"/>
                <w:szCs w:val="22"/>
              </w:rPr>
              <w:t>C</w:t>
            </w:r>
            <w:r w:rsidR="00233431">
              <w:rPr>
                <w:sz w:val="22"/>
                <w:szCs w:val="22"/>
              </w:rPr>
              <w:t>ambiar</w:t>
            </w:r>
            <w:r w:rsidR="00582445">
              <w:rPr>
                <w:sz w:val="22"/>
                <w:szCs w:val="22"/>
              </w:rPr>
              <w:t>”</w:t>
            </w:r>
          </w:p>
          <w:p w14:paraId="45F55B1C" w14:textId="76E31177" w:rsidR="009450F3" w:rsidRDefault="008B50F0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lista de productos debe dejar editar la cantidad a los cuales se hará efecto </w:t>
            </w:r>
            <w:r w:rsidR="00ED7E28">
              <w:rPr>
                <w:sz w:val="22"/>
                <w:szCs w:val="22"/>
              </w:rPr>
              <w:t xml:space="preserve">una vez seleccionado algún </w:t>
            </w:r>
            <w:r w:rsidR="00BF6762">
              <w:rPr>
                <w:sz w:val="22"/>
                <w:szCs w:val="22"/>
              </w:rPr>
              <w:t>botón</w:t>
            </w:r>
            <w:r w:rsidR="00ED7E28">
              <w:rPr>
                <w:sz w:val="22"/>
                <w:szCs w:val="22"/>
              </w:rPr>
              <w:t>.</w:t>
            </w:r>
          </w:p>
          <w:p w14:paraId="0B187204" w14:textId="09CA250B" w:rsidR="00ED7E28" w:rsidRPr="00827C38" w:rsidRDefault="00ED7E28" w:rsidP="00BF144B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botones “Finalizar” y “Cancelar”</w:t>
            </w:r>
            <w:r w:rsidR="0028328D">
              <w:rPr>
                <w:sz w:val="22"/>
                <w:szCs w:val="22"/>
              </w:rPr>
              <w:t xml:space="preserve"> deben mostrar una alerta preguntando</w:t>
            </w:r>
            <w:r w:rsidR="00DA6A19">
              <w:rPr>
                <w:sz w:val="22"/>
                <w:szCs w:val="22"/>
              </w:rPr>
              <w:t xml:space="preserve"> si esta seguro de “Finalizar/Cancelar”</w:t>
            </w:r>
            <w:r w:rsidR="00BF6762">
              <w:rPr>
                <w:sz w:val="22"/>
                <w:szCs w:val="22"/>
              </w:rPr>
              <w:t xml:space="preserve"> el rebaje de stock del producto.</w:t>
            </w:r>
          </w:p>
        </w:tc>
      </w:tr>
    </w:tbl>
    <w:tbl>
      <w:tblPr>
        <w:tblpPr w:leftFromText="141" w:rightFromText="141" w:vertAnchor="page" w:horzAnchor="margin" w:tblpXSpec="center" w:tblpY="7693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F6762" w14:paraId="3CCDD9A3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9D78" w14:textId="77777777" w:rsidR="00BF6762" w:rsidRDefault="00BF6762" w:rsidP="00BF6762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BF6762" w14:paraId="12623ECB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2246" w14:textId="368020D4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</w:t>
            </w:r>
            <w:r w:rsidR="00DC3FA5"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AC07" w14:textId="4DB0D44C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0364B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BF6762" w14:paraId="1C2DABC2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B8B4" w14:textId="30B80DC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DC3FA5">
              <w:rPr>
                <w:rFonts w:ascii="Arial" w:eastAsia="Arial" w:hAnsi="Arial" w:cs="Arial"/>
                <w:bCs/>
                <w:sz w:val="22"/>
                <w:szCs w:val="22"/>
              </w:rPr>
              <w:t xml:space="preserve">Agregar </w:t>
            </w:r>
            <w:r w:rsidR="000364B8">
              <w:rPr>
                <w:rFonts w:ascii="Arial" w:eastAsia="Arial" w:hAnsi="Arial" w:cs="Arial"/>
                <w:bCs/>
                <w:sz w:val="22"/>
                <w:szCs w:val="22"/>
              </w:rPr>
              <w:t>botones</w:t>
            </w:r>
            <w:r w:rsidR="00DC3FA5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switch alertas</w:t>
            </w:r>
          </w:p>
        </w:tc>
      </w:tr>
      <w:tr w:rsidR="00BF6762" w14:paraId="0D8EDD2D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34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726F" w14:textId="78C53695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</w:tc>
      </w:tr>
      <w:tr w:rsidR="00BF6762" w14:paraId="5EA0F216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BA73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A2F8" w14:textId="09284F9D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desactivar las alertas de confirmación</w:t>
            </w:r>
            <w:r w:rsidR="00F47AEF">
              <w:rPr>
                <w:sz w:val="22"/>
                <w:szCs w:val="22"/>
              </w:rPr>
              <w:t>.</w:t>
            </w:r>
          </w:p>
        </w:tc>
      </w:tr>
      <w:tr w:rsidR="00BF6762" w14:paraId="73E18FCF" w14:textId="77777777" w:rsidTr="00BF676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8B5" w14:textId="77777777" w:rsidR="00BF6762" w:rsidRDefault="00BF6762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851E" w14:textId="1645A71A" w:rsidR="00BF6762" w:rsidRDefault="00DC3FA5" w:rsidP="00BF67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Poder agilizar </w:t>
            </w:r>
            <w:r w:rsidR="00F47AEF">
              <w:rPr>
                <w:sz w:val="22"/>
                <w:szCs w:val="22"/>
              </w:rPr>
              <w:t>el proceso de pendiente.</w:t>
            </w:r>
          </w:p>
        </w:tc>
      </w:tr>
      <w:tr w:rsidR="00BF6762" w14:paraId="2F24B584" w14:textId="77777777" w:rsidTr="00BF6762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F615" w14:textId="77777777" w:rsidR="00BF6762" w:rsidRDefault="00BF6762" w:rsidP="00BF6762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71096EC8" w14:textId="77777777" w:rsidR="00BF6762" w:rsidRPr="008E096B" w:rsidRDefault="00F47AEF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botones deben ubicarse bajo el encabezado</w:t>
            </w:r>
            <w:r w:rsidR="000F0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EAEE3A3" w14:textId="77777777" w:rsidR="008E096B" w:rsidRDefault="008E096B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Deben activar o desactivar las </w:t>
            </w:r>
            <w:r w:rsidR="00A50771">
              <w:rPr>
                <w:sz w:val="22"/>
                <w:szCs w:val="22"/>
              </w:rPr>
              <w:t>alertas de “todos” los usuarios</w:t>
            </w:r>
          </w:p>
          <w:p w14:paraId="0CD260F0" w14:textId="77777777" w:rsidR="00A50771" w:rsidRDefault="00A50771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Deben ser 2 botones independientes para desactivar las alertas de “</w:t>
            </w:r>
            <w:r w:rsidR="0077730E">
              <w:rPr>
                <w:sz w:val="22"/>
                <w:szCs w:val="22"/>
              </w:rPr>
              <w:t>Finalizar</w:t>
            </w:r>
            <w:r>
              <w:rPr>
                <w:sz w:val="22"/>
                <w:szCs w:val="22"/>
              </w:rPr>
              <w:t>”</w:t>
            </w:r>
            <w:r w:rsidR="0077730E">
              <w:rPr>
                <w:sz w:val="22"/>
                <w:szCs w:val="22"/>
              </w:rPr>
              <w:t xml:space="preserve"> o “Cancelar”</w:t>
            </w:r>
          </w:p>
          <w:p w14:paraId="47EB7643" w14:textId="3A38217C" w:rsidR="0077730E" w:rsidRPr="00827C38" w:rsidRDefault="0077730E" w:rsidP="00BF6762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botones deben ser tipo Switch que diga ON/OFF.</w:t>
            </w:r>
          </w:p>
        </w:tc>
      </w:tr>
    </w:tbl>
    <w:p w14:paraId="35B24135" w14:textId="77777777" w:rsidR="00E860E9" w:rsidRDefault="00E860E9" w:rsidP="00307FFA">
      <w:pPr>
        <w:rPr>
          <w:b/>
          <w:bCs/>
          <w:sz w:val="72"/>
          <w:szCs w:val="72"/>
          <w:u w:val="single"/>
        </w:rPr>
      </w:pPr>
    </w:p>
    <w:tbl>
      <w:tblPr>
        <w:tblpPr w:leftFromText="141" w:rightFromText="141" w:vertAnchor="page" w:horzAnchor="margin" w:tblpXSpec="center" w:tblpY="889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0364B8" w14:paraId="1AAEA976" w14:textId="77777777" w:rsidTr="000364B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66E" w14:textId="77777777" w:rsidR="000364B8" w:rsidRDefault="000364B8" w:rsidP="000364B8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Historia de usuario</w:t>
            </w:r>
          </w:p>
        </w:tc>
      </w:tr>
      <w:tr w:rsidR="000364B8" w14:paraId="5EE2AA9F" w14:textId="77777777" w:rsidTr="000364B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E2FE" w14:textId="19D06B2D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  <w:r>
              <w:rPr>
                <w:rFonts w:ascii="Arial" w:eastAsia="Arial" w:hAnsi="Arial" w:cs="Arial"/>
                <w:sz w:val="22"/>
                <w:szCs w:val="22"/>
              </w:rPr>
              <w:t>HU17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FCEB" w14:textId="1AB2D1DA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 w:rsidR="001F2854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0364B8" w14:paraId="185EA472" w14:textId="77777777" w:rsidTr="000364B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7B4A" w14:textId="55C7D4FA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CA7578">
              <w:rPr>
                <w:rFonts w:ascii="Arial" w:eastAsia="Arial" w:hAnsi="Arial" w:cs="Arial"/>
                <w:sz w:val="22"/>
                <w:szCs w:val="22"/>
              </w:rPr>
              <w:t xml:space="preserve"> Interfaz de barra lateral para la gestión del producto</w:t>
            </w:r>
          </w:p>
        </w:tc>
      </w:tr>
      <w:tr w:rsidR="000364B8" w14:paraId="5E119EFD" w14:textId="77777777" w:rsidTr="000364B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65BC" w14:textId="77777777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993D" w14:textId="2AE33203" w:rsidR="000364B8" w:rsidRDefault="00CA757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Vendedor</w:t>
            </w:r>
          </w:p>
        </w:tc>
      </w:tr>
      <w:tr w:rsidR="000364B8" w14:paraId="5E80377A" w14:textId="77777777" w:rsidTr="000364B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3AFB" w14:textId="77777777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9EAD" w14:textId="75A70E18" w:rsidR="000364B8" w:rsidRDefault="00CA757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una interfaz de cambio producto</w:t>
            </w:r>
          </w:p>
        </w:tc>
      </w:tr>
      <w:tr w:rsidR="000364B8" w14:paraId="4194B850" w14:textId="77777777" w:rsidTr="000364B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1AFC" w14:textId="77777777" w:rsidR="000364B8" w:rsidRDefault="000364B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2350" w14:textId="6DA0F0A2" w:rsidR="000364B8" w:rsidRDefault="00CA7578" w:rsidP="000364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seleccionar el producto</w:t>
            </w:r>
            <w:r w:rsidR="00EF464E">
              <w:rPr>
                <w:sz w:val="22"/>
                <w:szCs w:val="22"/>
              </w:rPr>
              <w:t xml:space="preserve"> por el cual será cambiado</w:t>
            </w:r>
          </w:p>
        </w:tc>
      </w:tr>
      <w:tr w:rsidR="000364B8" w14:paraId="1B232C77" w14:textId="77777777" w:rsidTr="000364B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9F78" w14:textId="77777777" w:rsidR="000364B8" w:rsidRDefault="000364B8" w:rsidP="000364B8">
            <w:pPr>
              <w:widowControl w:val="0"/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 de aceptación / Validación</w:t>
            </w:r>
          </w:p>
          <w:p w14:paraId="62A1452B" w14:textId="77777777" w:rsidR="000364B8" w:rsidRPr="001A6288" w:rsidRDefault="00A546A7" w:rsidP="000364B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interfaz debe indicar la cantidad </w:t>
            </w:r>
            <w:r w:rsidR="001A6288">
              <w:rPr>
                <w:rFonts w:ascii="Arial" w:eastAsia="Arial" w:hAnsi="Arial" w:cs="Arial"/>
                <w:sz w:val="22"/>
                <w:szCs w:val="22"/>
              </w:rPr>
              <w:t>del producto selección que será cambiado por el producto.</w:t>
            </w:r>
          </w:p>
          <w:p w14:paraId="29B03781" w14:textId="77777777" w:rsidR="001A6288" w:rsidRPr="00F91EFD" w:rsidRDefault="001A6288" w:rsidP="000364B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interfaz debe contener un cuadro de texto para </w:t>
            </w:r>
            <w:r w:rsidR="00B91D06">
              <w:rPr>
                <w:rFonts w:ascii="Arial" w:eastAsia="Arial" w:hAnsi="Arial" w:cs="Arial"/>
                <w:sz w:val="22"/>
                <w:szCs w:val="22"/>
              </w:rPr>
              <w:t>filtrar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nombre o Id el producto</w:t>
            </w:r>
            <w:r w:rsidR="00F91EFD">
              <w:rPr>
                <w:rFonts w:ascii="Arial" w:eastAsia="Arial" w:hAnsi="Arial" w:cs="Arial"/>
                <w:sz w:val="22"/>
                <w:szCs w:val="22"/>
              </w:rPr>
              <w:t xml:space="preserve"> a seleccionar</w:t>
            </w:r>
          </w:p>
          <w:p w14:paraId="333D3C43" w14:textId="77777777" w:rsidR="00F91EFD" w:rsidRPr="001D614F" w:rsidRDefault="00F91EFD" w:rsidP="000364B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interfaz debe dejar clicar el producto a ser agregado y posteriormente requerir</w:t>
            </w:r>
            <w:r w:rsidR="001D614F">
              <w:rPr>
                <w:rFonts w:ascii="Arial" w:eastAsia="Arial" w:hAnsi="Arial" w:cs="Arial"/>
                <w:sz w:val="22"/>
                <w:szCs w:val="22"/>
              </w:rPr>
              <w:t xml:space="preserve"> la cantidad de estos que serán cambiados por el/los producto/s seleccionado/s anteriormente.</w:t>
            </w:r>
          </w:p>
          <w:p w14:paraId="608CF86C" w14:textId="39095699" w:rsidR="001D614F" w:rsidRPr="00827C38" w:rsidRDefault="001D614F" w:rsidP="000364B8">
            <w:pPr>
              <w:pStyle w:val="Prrafodelista"/>
              <w:widowControl w:val="0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interfaz debe contar con un </w:t>
            </w:r>
            <w:r w:rsidR="00164769">
              <w:rPr>
                <w:rFonts w:ascii="Arial" w:eastAsia="Arial" w:hAnsi="Arial" w:cs="Arial"/>
                <w:sz w:val="22"/>
                <w:szCs w:val="22"/>
              </w:rPr>
              <w:t>botón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 deberá si o si desplegar </w:t>
            </w:r>
            <w:r w:rsidR="0041411C">
              <w:rPr>
                <w:rFonts w:ascii="Arial" w:eastAsia="Arial" w:hAnsi="Arial" w:cs="Arial"/>
                <w:sz w:val="22"/>
                <w:szCs w:val="22"/>
              </w:rPr>
              <w:t xml:space="preserve">una alerta de </w:t>
            </w:r>
            <w:r w:rsidR="00164769">
              <w:rPr>
                <w:rFonts w:ascii="Arial" w:eastAsia="Arial" w:hAnsi="Arial" w:cs="Arial"/>
                <w:sz w:val="22"/>
                <w:szCs w:val="22"/>
              </w:rPr>
              <w:t>confirmación</w:t>
            </w:r>
            <w:r w:rsidR="0041411C">
              <w:rPr>
                <w:rFonts w:ascii="Arial" w:eastAsia="Arial" w:hAnsi="Arial" w:cs="Arial"/>
                <w:sz w:val="22"/>
                <w:szCs w:val="22"/>
              </w:rPr>
              <w:t xml:space="preserve">, junto a la </w:t>
            </w:r>
            <w:r w:rsidR="00164769">
              <w:rPr>
                <w:rFonts w:ascii="Arial" w:eastAsia="Arial" w:hAnsi="Arial" w:cs="Arial"/>
                <w:sz w:val="22"/>
                <w:szCs w:val="22"/>
              </w:rPr>
              <w:t>información</w:t>
            </w:r>
            <w:r w:rsidR="0041411C">
              <w:rPr>
                <w:rFonts w:ascii="Arial" w:eastAsia="Arial" w:hAnsi="Arial" w:cs="Arial"/>
                <w:sz w:val="22"/>
                <w:szCs w:val="22"/>
              </w:rPr>
              <w:t xml:space="preserve"> del o los productos a cambiar y los </w:t>
            </w:r>
            <w:r w:rsidR="00164769">
              <w:rPr>
                <w:rFonts w:ascii="Arial" w:eastAsia="Arial" w:hAnsi="Arial" w:cs="Arial"/>
                <w:sz w:val="22"/>
                <w:szCs w:val="22"/>
              </w:rPr>
              <w:t xml:space="preserve">productos por los que serán reemplazados de la siguiente manera: “Esta seguro que desea cambiar X </w:t>
            </w:r>
            <w:r w:rsidR="001F2854">
              <w:rPr>
                <w:rFonts w:ascii="Arial" w:eastAsia="Arial" w:hAnsi="Arial" w:cs="Arial"/>
                <w:sz w:val="22"/>
                <w:szCs w:val="22"/>
              </w:rPr>
              <w:t>cantidad de X por Y cantidad de Y</w:t>
            </w:r>
            <w:r w:rsidR="00164769"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1F2854">
              <w:rPr>
                <w:rFonts w:ascii="Arial" w:eastAsia="Arial" w:hAnsi="Arial" w:cs="Arial"/>
                <w:sz w:val="22"/>
                <w:szCs w:val="22"/>
              </w:rPr>
              <w:t>, siendo X e Y referencia a los productos.</w:t>
            </w:r>
          </w:p>
        </w:tc>
      </w:tr>
    </w:tbl>
    <w:p w14:paraId="5D41699C" w14:textId="77777777" w:rsidR="000364B8" w:rsidRDefault="000364B8" w:rsidP="00307FFA">
      <w:pPr>
        <w:rPr>
          <w:b/>
          <w:bCs/>
          <w:sz w:val="72"/>
          <w:szCs w:val="72"/>
          <w:u w:val="single"/>
        </w:rPr>
      </w:pPr>
    </w:p>
    <w:p w14:paraId="40B0AB57" w14:textId="77777777" w:rsidR="00BF6762" w:rsidRPr="00B7374B" w:rsidRDefault="00BF6762" w:rsidP="00307FFA">
      <w:pPr>
        <w:rPr>
          <w:b/>
          <w:bCs/>
          <w:sz w:val="72"/>
          <w:szCs w:val="72"/>
          <w:u w:val="single"/>
        </w:rPr>
      </w:pPr>
    </w:p>
    <w:sectPr w:rsidR="00BF6762" w:rsidRPr="00B73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4F00"/>
    <w:multiLevelType w:val="hybridMultilevel"/>
    <w:tmpl w:val="D5A00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1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95"/>
    <w:rsid w:val="00004C8A"/>
    <w:rsid w:val="0001321C"/>
    <w:rsid w:val="00015E1A"/>
    <w:rsid w:val="00021C8E"/>
    <w:rsid w:val="000364B8"/>
    <w:rsid w:val="00040F70"/>
    <w:rsid w:val="0009219B"/>
    <w:rsid w:val="000A74CE"/>
    <w:rsid w:val="000B4A04"/>
    <w:rsid w:val="000F00E7"/>
    <w:rsid w:val="000F0DE1"/>
    <w:rsid w:val="00121AA7"/>
    <w:rsid w:val="001237B4"/>
    <w:rsid w:val="0015668F"/>
    <w:rsid w:val="00164769"/>
    <w:rsid w:val="001A6288"/>
    <w:rsid w:val="001D0ED3"/>
    <w:rsid w:val="001D614F"/>
    <w:rsid w:val="001F253B"/>
    <w:rsid w:val="001F2854"/>
    <w:rsid w:val="00207526"/>
    <w:rsid w:val="00227F7A"/>
    <w:rsid w:val="00233431"/>
    <w:rsid w:val="00244FC2"/>
    <w:rsid w:val="0027659A"/>
    <w:rsid w:val="0028328D"/>
    <w:rsid w:val="002A7634"/>
    <w:rsid w:val="002D087C"/>
    <w:rsid w:val="002D0C92"/>
    <w:rsid w:val="00307FFA"/>
    <w:rsid w:val="00327B52"/>
    <w:rsid w:val="00334D8B"/>
    <w:rsid w:val="00361C66"/>
    <w:rsid w:val="0037431F"/>
    <w:rsid w:val="0037793F"/>
    <w:rsid w:val="00390699"/>
    <w:rsid w:val="003A2473"/>
    <w:rsid w:val="003D5E7A"/>
    <w:rsid w:val="003F0771"/>
    <w:rsid w:val="00405026"/>
    <w:rsid w:val="0041411C"/>
    <w:rsid w:val="004331E4"/>
    <w:rsid w:val="004379B3"/>
    <w:rsid w:val="00444908"/>
    <w:rsid w:val="004509A7"/>
    <w:rsid w:val="004968EC"/>
    <w:rsid w:val="004C593D"/>
    <w:rsid w:val="004D1452"/>
    <w:rsid w:val="00504D30"/>
    <w:rsid w:val="00525933"/>
    <w:rsid w:val="005552F6"/>
    <w:rsid w:val="00582445"/>
    <w:rsid w:val="005B2896"/>
    <w:rsid w:val="005D08CE"/>
    <w:rsid w:val="005E41FF"/>
    <w:rsid w:val="00645598"/>
    <w:rsid w:val="0065343F"/>
    <w:rsid w:val="006669F0"/>
    <w:rsid w:val="00671E40"/>
    <w:rsid w:val="00680FA9"/>
    <w:rsid w:val="00686951"/>
    <w:rsid w:val="006908DF"/>
    <w:rsid w:val="0069744A"/>
    <w:rsid w:val="006A0733"/>
    <w:rsid w:val="006A255D"/>
    <w:rsid w:val="006E29B6"/>
    <w:rsid w:val="006E72FC"/>
    <w:rsid w:val="007136F5"/>
    <w:rsid w:val="007455CE"/>
    <w:rsid w:val="0074716C"/>
    <w:rsid w:val="0077730E"/>
    <w:rsid w:val="007A0B17"/>
    <w:rsid w:val="007A6B95"/>
    <w:rsid w:val="007C3BB6"/>
    <w:rsid w:val="007E7B96"/>
    <w:rsid w:val="00827C38"/>
    <w:rsid w:val="0085705B"/>
    <w:rsid w:val="008823FF"/>
    <w:rsid w:val="00886385"/>
    <w:rsid w:val="008927A4"/>
    <w:rsid w:val="008B50F0"/>
    <w:rsid w:val="008C3AD5"/>
    <w:rsid w:val="008E096B"/>
    <w:rsid w:val="00943A9A"/>
    <w:rsid w:val="009450F3"/>
    <w:rsid w:val="00955A40"/>
    <w:rsid w:val="009753BB"/>
    <w:rsid w:val="00A147AB"/>
    <w:rsid w:val="00A151A0"/>
    <w:rsid w:val="00A227A9"/>
    <w:rsid w:val="00A41B0E"/>
    <w:rsid w:val="00A50771"/>
    <w:rsid w:val="00A546A7"/>
    <w:rsid w:val="00A80B6C"/>
    <w:rsid w:val="00AB154B"/>
    <w:rsid w:val="00AB17F2"/>
    <w:rsid w:val="00AC0E46"/>
    <w:rsid w:val="00AC5CF1"/>
    <w:rsid w:val="00AD227A"/>
    <w:rsid w:val="00AE51C4"/>
    <w:rsid w:val="00B25545"/>
    <w:rsid w:val="00B36A60"/>
    <w:rsid w:val="00B55CFB"/>
    <w:rsid w:val="00B7374B"/>
    <w:rsid w:val="00B91D06"/>
    <w:rsid w:val="00BB0EF9"/>
    <w:rsid w:val="00BC1E80"/>
    <w:rsid w:val="00BF0388"/>
    <w:rsid w:val="00BF144B"/>
    <w:rsid w:val="00BF3E0D"/>
    <w:rsid w:val="00BF6762"/>
    <w:rsid w:val="00C03DE4"/>
    <w:rsid w:val="00C24069"/>
    <w:rsid w:val="00C60813"/>
    <w:rsid w:val="00C96620"/>
    <w:rsid w:val="00CA0683"/>
    <w:rsid w:val="00CA7578"/>
    <w:rsid w:val="00CE1182"/>
    <w:rsid w:val="00CF0889"/>
    <w:rsid w:val="00CF6082"/>
    <w:rsid w:val="00D26D8C"/>
    <w:rsid w:val="00D32948"/>
    <w:rsid w:val="00D35C12"/>
    <w:rsid w:val="00D73913"/>
    <w:rsid w:val="00D85BF7"/>
    <w:rsid w:val="00D93C91"/>
    <w:rsid w:val="00DA6A19"/>
    <w:rsid w:val="00DC3FA5"/>
    <w:rsid w:val="00DE2AA0"/>
    <w:rsid w:val="00E16CF9"/>
    <w:rsid w:val="00E17E42"/>
    <w:rsid w:val="00E26ADE"/>
    <w:rsid w:val="00E46727"/>
    <w:rsid w:val="00E51BBE"/>
    <w:rsid w:val="00E85D3B"/>
    <w:rsid w:val="00E860E9"/>
    <w:rsid w:val="00ED7E28"/>
    <w:rsid w:val="00EF453E"/>
    <w:rsid w:val="00EF464E"/>
    <w:rsid w:val="00EF5581"/>
    <w:rsid w:val="00F327D8"/>
    <w:rsid w:val="00F32E19"/>
    <w:rsid w:val="00F3413A"/>
    <w:rsid w:val="00F40765"/>
    <w:rsid w:val="00F47AEF"/>
    <w:rsid w:val="00F748D8"/>
    <w:rsid w:val="00F871AB"/>
    <w:rsid w:val="00F91EFD"/>
    <w:rsid w:val="00F93D59"/>
    <w:rsid w:val="00FB767F"/>
    <w:rsid w:val="00FE76F1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2478"/>
  <w15:chartTrackingRefBased/>
  <w15:docId w15:val="{26A43F7F-7B60-4864-8B04-803DC6A3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4B"/>
    <w:pPr>
      <w:spacing w:after="0" w:line="240" w:lineRule="auto"/>
    </w:pPr>
    <w:rPr>
      <w:rFonts w:ascii="Cambria" w:eastAsia="Cambria" w:hAnsi="Cambria" w:cs="Cambria"/>
      <w:sz w:val="24"/>
      <w:szCs w:val="24"/>
      <w:lang w:val="es-419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1452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González Ibáñez</dc:creator>
  <cp:keywords/>
  <dc:description/>
  <cp:lastModifiedBy>Cristóbal González Ibáñez</cp:lastModifiedBy>
  <cp:revision>153</cp:revision>
  <dcterms:created xsi:type="dcterms:W3CDTF">2022-04-25T19:20:00Z</dcterms:created>
  <dcterms:modified xsi:type="dcterms:W3CDTF">2022-05-01T21:33:00Z</dcterms:modified>
</cp:coreProperties>
</file>