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22515D55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22515D55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B9A2DAE" w14:textId="625FED82" w:rsidR="005C7283" w:rsidRDefault="00733E1C" w:rsidP="005A4B9B">
            <w:pPr>
              <w:jc w:val="center"/>
            </w:pPr>
            <w:r>
              <w:t>Datum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1C44F86E" w:rsidR="003E299F" w:rsidRDefault="003054A3" w:rsidP="003E299F">
            <w:r>
              <w:t>ABU</w:t>
            </w:r>
          </w:p>
          <w:p w14:paraId="61EE963A" w14:textId="282D408F" w:rsidR="003E299F" w:rsidRDefault="00721719" w:rsidP="003E299F">
            <w:r>
              <w:t>MA</w:t>
            </w:r>
          </w:p>
          <w:p w14:paraId="0FDA002D" w14:textId="7C0AE206" w:rsidR="003E299F" w:rsidRDefault="003054A3" w:rsidP="003E299F">
            <w:r>
              <w:t>ENG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7488A005" w14:textId="0085176C" w:rsidR="005C7283" w:rsidRDefault="00733E1C" w:rsidP="005A4B9B">
            <w:pPr>
              <w:jc w:val="center"/>
            </w:pPr>
            <w:r>
              <w:t>Datum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0F80E2B3" w:rsidR="007C4150" w:rsidRDefault="002B4951" w:rsidP="00896C11">
            <w:r>
              <w:t xml:space="preserve">Modul </w:t>
            </w:r>
            <w:r w:rsidR="00721719">
              <w:t>346</w:t>
            </w:r>
          </w:p>
          <w:p w14:paraId="4489D62D" w14:textId="50103798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721719">
              <w:t>320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CB94192" w14:textId="482DA254" w:rsidR="005C7283" w:rsidRDefault="00733E1C" w:rsidP="005A4B9B">
            <w:pPr>
              <w:jc w:val="center"/>
            </w:pPr>
            <w:r>
              <w:t>Datum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77777777" w:rsidR="00733E1C" w:rsidRDefault="00733E1C" w:rsidP="00896C11"/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77777777" w:rsidR="00733E1C" w:rsidRDefault="00733E1C" w:rsidP="00EF61F5">
            <w:pPr>
              <w:jc w:val="right"/>
            </w:pP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1B1D6D3A" w14:textId="052139EE" w:rsidR="005C7283" w:rsidRDefault="00733E1C" w:rsidP="005A4B9B">
            <w:pPr>
              <w:jc w:val="center"/>
            </w:pPr>
            <w:r>
              <w:t>Datum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77777777" w:rsidR="00733E1C" w:rsidRDefault="00733E1C" w:rsidP="001D6211"/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77777777" w:rsidR="00733E1C" w:rsidRDefault="00733E1C" w:rsidP="00EF61F5">
            <w:pPr>
              <w:jc w:val="right"/>
            </w:pP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C6402F2" w:rsidR="005C7283" w:rsidRDefault="00733E1C" w:rsidP="005A4B9B">
            <w:pPr>
              <w:jc w:val="center"/>
            </w:pPr>
            <w:r>
              <w:t>Datum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77777777" w:rsidR="00733E1C" w:rsidRDefault="00733E1C" w:rsidP="005E2F8C"/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77777777" w:rsidR="00733E1C" w:rsidRDefault="00733E1C" w:rsidP="00EF61F5">
            <w:pPr>
              <w:jc w:val="right"/>
            </w:pP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P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74E5D8C1" w14:textId="5A3E888B" w:rsidR="005001A5" w:rsidRPr="00733E1C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1BC8" w14:textId="77777777" w:rsidR="001544BC" w:rsidRDefault="001544BC">
      <w:pPr>
        <w:spacing w:after="0" w:line="240" w:lineRule="auto"/>
      </w:pPr>
      <w:r>
        <w:separator/>
      </w:r>
    </w:p>
  </w:endnote>
  <w:endnote w:type="continuationSeparator" w:id="0">
    <w:p w14:paraId="183DA6A5" w14:textId="77777777" w:rsidR="001544BC" w:rsidRDefault="00154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CECD" w14:textId="77777777" w:rsidR="006C1DEF" w:rsidRDefault="006C1D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41F5" w14:textId="77777777" w:rsidR="006C1DEF" w:rsidRDefault="006C1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9E82E" w14:textId="77777777" w:rsidR="001544BC" w:rsidRDefault="001544BC">
      <w:pPr>
        <w:spacing w:after="0" w:line="240" w:lineRule="auto"/>
      </w:pPr>
      <w:r>
        <w:separator/>
      </w:r>
    </w:p>
  </w:footnote>
  <w:footnote w:type="continuationSeparator" w:id="0">
    <w:p w14:paraId="4E3F24FA" w14:textId="77777777" w:rsidR="001544BC" w:rsidRDefault="001544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C332" w14:textId="77777777" w:rsidR="006C1DEF" w:rsidRDefault="006C1D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3EB63C9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KW/20</w:t>
    </w:r>
    <w:r w:rsidR="001246CB">
      <w:t>2</w:t>
    </w:r>
    <w:r w:rsidR="006C1DEF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C45F" w14:textId="77777777" w:rsidR="006C1DEF" w:rsidRDefault="006C1D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21</cp:revision>
  <dcterms:created xsi:type="dcterms:W3CDTF">2024-01-10T08:54:00Z</dcterms:created>
  <dcterms:modified xsi:type="dcterms:W3CDTF">2025-11-14T10:23:00Z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