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Unibertsoaren diskurtsoa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Proiektu honetan, gure zinema-enpresaren datuak gordetzeko datu-base bat eskatzen digute. Bertan, filmen, erabiltzaileen, erregistroen, zinemaren eta aretoen datuak gordeko ditugu. Datu-basea honelakoa izango da: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Hasteko, zinema bakoitzean hurrengo datuak gordeko ditugu: ID-a, NIF-a, izena, helbidea eta telefonoak.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Aretoko hurrengo datuak gordeko ditugu: euren id-ak eta izenak. Zinema bat areto bat edo gehiago eduki ditzake, areto bat bakarrik zinema batean egon dezake. Areto bakoitza ze zinema dagokio jakiteko zinemaren ID-a erabiliko dugu.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Filmak izango ditugu, eta beraien datuak gordeko ditugu: ID_Filma, izena, iraupena, data, generoa eta sinopsis datuak.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Filma hauek, saioetan emango dira, saioen hurrengo datuak gordeko ditugu: ID_Saioa, eguna eta ordua. Saio hauek aretoetan emango dira, eta honen datuak gordeko ditugu: ID_Zinema, ID_Areto eta izena.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Orduan, areto bakoitzean saio batean filma bakar bat emititzen da, saio bat areto bakarrean filma bakar bat emititzen da eta film batek areto bakarrean saio askotan emititzen da.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Sarreren datuak gordeko ditugu, datu hau ID_Sarrera izango da. Saio batek sarrera bat edo gehiago izango ditu eta sarrera bat saio bakar batena izango da. Sarrera bakoitza erosketen menpe dagoenez, Erosketaren ID_Erosketa datua erabiliko dugu.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Erosketa batek bezero bakarra egin dezake eta bezero batek erosketa bat ego gehiago egin dezake. Erosketaren datuak gordeko ditugu: ID_Erosketak, kantitatea, data, deskontua, diru totala eta mota datuak, mota datuaren barruan hiru erosketa mota egongo dira: +65, gaztea eta normal.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Sarrera batek erosketa bakar bat izango du eta erosketa bat sarrera bakarra edo gehieago euki dezake. Erosketetan deskontuak egingo dira, deskontua egingo da sarrera kopuruaren arabera (2 sarrera, % 20ko deskontua - 3 sarrera, % 30eko deskontua. Gehienezkoa %30 izango da).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Azkenik, bezeroen hurrengo datuak gordeko ditugu: ID_Bezero, NAN, Izena, Abizena, Erabiltzaile, Pasahitza, Txartela, telefonoak.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