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4083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1. Description du Projet</w:t>
      </w:r>
    </w:p>
    <w:p w14:paraId="14C0E28B" w14:textId="77777777" w:rsidR="00182652" w:rsidRPr="00182652" w:rsidRDefault="00182652" w:rsidP="00182652">
      <w:r w:rsidRPr="00182652">
        <w:rPr>
          <w:b/>
          <w:bCs/>
        </w:rPr>
        <w:t>Objectif :</w:t>
      </w:r>
      <w:r w:rsidRPr="00182652">
        <w:t xml:space="preserve"> Créer une application web de quiz à choix multiples (QCM) qui supporte différentes difficultés, l'inscription et la connexion des utilisateurs, ainsi qu'une gestion administrative.</w:t>
      </w:r>
    </w:p>
    <w:p w14:paraId="46BFB933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2. Besoins Utilisateurs</w:t>
      </w:r>
    </w:p>
    <w:p w14:paraId="4430B70A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Pour les utilisateurs réguliers :</w:t>
      </w:r>
    </w:p>
    <w:p w14:paraId="1BEAC87C" w14:textId="77777777" w:rsidR="00182652" w:rsidRPr="00182652" w:rsidRDefault="00182652" w:rsidP="00182652">
      <w:pPr>
        <w:numPr>
          <w:ilvl w:val="0"/>
          <w:numId w:val="1"/>
        </w:numPr>
      </w:pPr>
      <w:r w:rsidRPr="00182652">
        <w:rPr>
          <w:b/>
          <w:bCs/>
        </w:rPr>
        <w:t>Inscription et Connexion :</w:t>
      </w:r>
      <w:r w:rsidRPr="00182652">
        <w:t xml:space="preserve"> Capacité de créer un compte et de se connecter.</w:t>
      </w:r>
    </w:p>
    <w:p w14:paraId="191A0C53" w14:textId="77777777" w:rsidR="00182652" w:rsidRPr="00182652" w:rsidRDefault="00182652" w:rsidP="00182652">
      <w:pPr>
        <w:numPr>
          <w:ilvl w:val="0"/>
          <w:numId w:val="1"/>
        </w:numPr>
      </w:pPr>
      <w:r w:rsidRPr="00182652">
        <w:rPr>
          <w:b/>
          <w:bCs/>
        </w:rPr>
        <w:t>Participation au Quiz :</w:t>
      </w:r>
      <w:r w:rsidRPr="00182652">
        <w:t xml:space="preserve"> Sélectionner un niveau de difficulté et répondre aux questions.</w:t>
      </w:r>
    </w:p>
    <w:p w14:paraId="17578660" w14:textId="77777777" w:rsidR="00182652" w:rsidRPr="00182652" w:rsidRDefault="00182652" w:rsidP="00182652">
      <w:pPr>
        <w:numPr>
          <w:ilvl w:val="0"/>
          <w:numId w:val="1"/>
        </w:numPr>
      </w:pPr>
      <w:r w:rsidRPr="00182652">
        <w:rPr>
          <w:b/>
          <w:bCs/>
        </w:rPr>
        <w:t>Historique :</w:t>
      </w:r>
      <w:r w:rsidRPr="00182652">
        <w:t xml:space="preserve"> Accès à l'historique de leurs propres sessions de quiz.</w:t>
      </w:r>
    </w:p>
    <w:p w14:paraId="13CAC986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Pour les administrateurs :</w:t>
      </w:r>
    </w:p>
    <w:p w14:paraId="65A1D971" w14:textId="77777777" w:rsidR="00182652" w:rsidRPr="00182652" w:rsidRDefault="00182652" w:rsidP="00182652">
      <w:pPr>
        <w:numPr>
          <w:ilvl w:val="0"/>
          <w:numId w:val="2"/>
        </w:numPr>
      </w:pPr>
      <w:r w:rsidRPr="00182652">
        <w:rPr>
          <w:b/>
          <w:bCs/>
        </w:rPr>
        <w:t>Gestion des Utilisateurs :</w:t>
      </w:r>
      <w:r w:rsidRPr="00182652">
        <w:t xml:space="preserve"> Ajouter, modifier et supprimer des utilisateurs.</w:t>
      </w:r>
    </w:p>
    <w:p w14:paraId="0D1FB3FF" w14:textId="77777777" w:rsidR="00182652" w:rsidRPr="00182652" w:rsidRDefault="00182652" w:rsidP="00182652">
      <w:pPr>
        <w:numPr>
          <w:ilvl w:val="0"/>
          <w:numId w:val="2"/>
        </w:numPr>
      </w:pPr>
      <w:r w:rsidRPr="00182652">
        <w:rPr>
          <w:b/>
          <w:bCs/>
        </w:rPr>
        <w:t>Gestion des Questions :</w:t>
      </w:r>
      <w:r w:rsidRPr="00182652">
        <w:t xml:space="preserve"> Ajouter, modifier et supprimer des questions du quiz.</w:t>
      </w:r>
    </w:p>
    <w:p w14:paraId="1448FF5A" w14:textId="77777777" w:rsidR="00182652" w:rsidRPr="00182652" w:rsidRDefault="00182652" w:rsidP="00182652">
      <w:pPr>
        <w:numPr>
          <w:ilvl w:val="0"/>
          <w:numId w:val="2"/>
        </w:numPr>
      </w:pPr>
      <w:r w:rsidRPr="00182652">
        <w:rPr>
          <w:b/>
          <w:bCs/>
        </w:rPr>
        <w:t>Accès à l'Historique Global :</w:t>
      </w:r>
      <w:r w:rsidRPr="00182652">
        <w:t xml:space="preserve"> Visualiser l'historique de tous les utilisateurs.</w:t>
      </w:r>
    </w:p>
    <w:p w14:paraId="4F78DEA2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3. Spécifications Techniques</w:t>
      </w:r>
    </w:p>
    <w:p w14:paraId="6B01DCDE" w14:textId="77777777" w:rsidR="00182652" w:rsidRPr="00182652" w:rsidRDefault="00182652" w:rsidP="00182652">
      <w:r w:rsidRPr="00182652">
        <w:rPr>
          <w:b/>
          <w:bCs/>
        </w:rPr>
        <w:t>Technologies Utilisées :</w:t>
      </w:r>
    </w:p>
    <w:p w14:paraId="41831FB1" w14:textId="77777777" w:rsidR="00182652" w:rsidRPr="00182652" w:rsidRDefault="00182652" w:rsidP="00182652">
      <w:pPr>
        <w:numPr>
          <w:ilvl w:val="0"/>
          <w:numId w:val="3"/>
        </w:numPr>
      </w:pPr>
      <w:r w:rsidRPr="00182652">
        <w:rPr>
          <w:b/>
          <w:bCs/>
        </w:rPr>
        <w:t>Frontend :</w:t>
      </w:r>
      <w:r w:rsidRPr="00182652">
        <w:t xml:space="preserve"> HTML, CSS avec le </w:t>
      </w:r>
      <w:proofErr w:type="spellStart"/>
      <w:r w:rsidRPr="00182652">
        <w:t>framework</w:t>
      </w:r>
      <w:proofErr w:type="spellEnd"/>
      <w:r w:rsidRPr="00182652">
        <w:t xml:space="preserve"> Bootstrap pour </w:t>
      </w:r>
      <w:proofErr w:type="gramStart"/>
      <w:r w:rsidRPr="00182652">
        <w:t>le design responsive</w:t>
      </w:r>
      <w:proofErr w:type="gramEnd"/>
      <w:r w:rsidRPr="00182652">
        <w:t>.</w:t>
      </w:r>
    </w:p>
    <w:p w14:paraId="5E63AAA2" w14:textId="77777777" w:rsidR="00182652" w:rsidRPr="00182652" w:rsidRDefault="00182652" w:rsidP="00182652">
      <w:pPr>
        <w:numPr>
          <w:ilvl w:val="0"/>
          <w:numId w:val="3"/>
        </w:numPr>
      </w:pPr>
      <w:r w:rsidRPr="00182652">
        <w:rPr>
          <w:b/>
          <w:bCs/>
        </w:rPr>
        <w:t>Backend :</w:t>
      </w:r>
      <w:r w:rsidRPr="00182652">
        <w:t xml:space="preserve"> PHP pour la logique métier.</w:t>
      </w:r>
    </w:p>
    <w:p w14:paraId="3095E0D2" w14:textId="77777777" w:rsidR="00182652" w:rsidRPr="00182652" w:rsidRDefault="00182652" w:rsidP="00182652">
      <w:pPr>
        <w:numPr>
          <w:ilvl w:val="0"/>
          <w:numId w:val="3"/>
        </w:numPr>
      </w:pPr>
      <w:r w:rsidRPr="00182652">
        <w:rPr>
          <w:b/>
          <w:bCs/>
        </w:rPr>
        <w:t>Base de Données :</w:t>
      </w:r>
      <w:r w:rsidRPr="00182652">
        <w:t xml:space="preserve"> MySQL pour le stockage des utilisateurs, questions, réponses, et historiques.</w:t>
      </w:r>
    </w:p>
    <w:p w14:paraId="00DE9536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4. Modélisation des Données</w:t>
      </w:r>
    </w:p>
    <w:p w14:paraId="760EDF94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Schéma de Base de Données</w:t>
      </w:r>
    </w:p>
    <w:p w14:paraId="33A41BFE" w14:textId="77777777" w:rsidR="00182652" w:rsidRPr="00182652" w:rsidRDefault="00182652" w:rsidP="00182652">
      <w:pPr>
        <w:numPr>
          <w:ilvl w:val="0"/>
          <w:numId w:val="4"/>
        </w:numPr>
        <w:rPr>
          <w:lang w:val="en-US"/>
        </w:rPr>
      </w:pPr>
      <w:r w:rsidRPr="00182652">
        <w:rPr>
          <w:b/>
          <w:bCs/>
          <w:lang w:val="en-US"/>
        </w:rPr>
        <w:t xml:space="preserve">Table </w:t>
      </w:r>
      <w:proofErr w:type="gramStart"/>
      <w:r w:rsidRPr="00182652">
        <w:rPr>
          <w:b/>
          <w:bCs/>
          <w:lang w:val="en-US"/>
        </w:rPr>
        <w:t>users</w:t>
      </w:r>
      <w:r w:rsidRPr="00182652">
        <w:rPr>
          <w:lang w:val="en-US"/>
        </w:rPr>
        <w:t xml:space="preserve"> :</w:t>
      </w:r>
      <w:proofErr w:type="gramEnd"/>
      <w:r w:rsidRPr="00182652">
        <w:rPr>
          <w:lang w:val="en-US"/>
        </w:rPr>
        <w:t xml:space="preserve"> </w:t>
      </w:r>
      <w:r w:rsidRPr="00182652">
        <w:rPr>
          <w:b/>
          <w:bCs/>
          <w:lang w:val="en-US"/>
        </w:rPr>
        <w:t>id</w:t>
      </w:r>
      <w:r w:rsidRPr="00182652">
        <w:rPr>
          <w:lang w:val="en-US"/>
        </w:rPr>
        <w:t xml:space="preserve">, </w:t>
      </w:r>
      <w:r w:rsidRPr="00182652">
        <w:rPr>
          <w:b/>
          <w:bCs/>
          <w:lang w:val="en-US"/>
        </w:rPr>
        <w:t>username</w:t>
      </w:r>
      <w:r w:rsidRPr="00182652">
        <w:rPr>
          <w:lang w:val="en-US"/>
        </w:rPr>
        <w:t xml:space="preserve">, </w:t>
      </w:r>
      <w:r w:rsidRPr="00182652">
        <w:rPr>
          <w:b/>
          <w:bCs/>
          <w:lang w:val="en-US"/>
        </w:rPr>
        <w:t>password</w:t>
      </w:r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is_admin</w:t>
      </w:r>
      <w:proofErr w:type="spellEnd"/>
    </w:p>
    <w:p w14:paraId="39D29B97" w14:textId="77777777" w:rsidR="00182652" w:rsidRPr="00182652" w:rsidRDefault="00182652" w:rsidP="00182652">
      <w:pPr>
        <w:numPr>
          <w:ilvl w:val="0"/>
          <w:numId w:val="4"/>
        </w:numPr>
      </w:pPr>
      <w:r w:rsidRPr="00182652">
        <w:rPr>
          <w:b/>
          <w:bCs/>
        </w:rPr>
        <w:t>Table questions</w:t>
      </w:r>
      <w:r w:rsidRPr="00182652">
        <w:t xml:space="preserve"> : </w:t>
      </w:r>
      <w:r w:rsidRPr="00182652">
        <w:rPr>
          <w:b/>
          <w:bCs/>
        </w:rPr>
        <w:t>id</w:t>
      </w:r>
      <w:r w:rsidRPr="00182652">
        <w:t xml:space="preserve">, </w:t>
      </w:r>
      <w:proofErr w:type="spellStart"/>
      <w:r w:rsidRPr="00182652">
        <w:rPr>
          <w:b/>
          <w:bCs/>
        </w:rPr>
        <w:t>question_text</w:t>
      </w:r>
      <w:proofErr w:type="spellEnd"/>
      <w:r w:rsidRPr="00182652">
        <w:t xml:space="preserve">, </w:t>
      </w:r>
      <w:proofErr w:type="spellStart"/>
      <w:r w:rsidRPr="00182652">
        <w:rPr>
          <w:b/>
          <w:bCs/>
        </w:rPr>
        <w:t>difficulty_level</w:t>
      </w:r>
      <w:proofErr w:type="spellEnd"/>
    </w:p>
    <w:p w14:paraId="5FA7D229" w14:textId="77777777" w:rsidR="00182652" w:rsidRPr="00182652" w:rsidRDefault="00182652" w:rsidP="00182652">
      <w:pPr>
        <w:numPr>
          <w:ilvl w:val="0"/>
          <w:numId w:val="4"/>
        </w:numPr>
        <w:rPr>
          <w:lang w:val="en-US"/>
        </w:rPr>
      </w:pPr>
      <w:r w:rsidRPr="00182652">
        <w:rPr>
          <w:b/>
          <w:bCs/>
          <w:lang w:val="en-US"/>
        </w:rPr>
        <w:t xml:space="preserve">Table </w:t>
      </w:r>
      <w:proofErr w:type="gramStart"/>
      <w:r w:rsidRPr="00182652">
        <w:rPr>
          <w:b/>
          <w:bCs/>
          <w:lang w:val="en-US"/>
        </w:rPr>
        <w:t>options</w:t>
      </w:r>
      <w:r w:rsidRPr="00182652">
        <w:rPr>
          <w:lang w:val="en-US"/>
        </w:rPr>
        <w:t xml:space="preserve"> :</w:t>
      </w:r>
      <w:proofErr w:type="gramEnd"/>
      <w:r w:rsidRPr="00182652">
        <w:rPr>
          <w:lang w:val="en-US"/>
        </w:rPr>
        <w:t xml:space="preserve"> </w:t>
      </w:r>
      <w:r w:rsidRPr="00182652">
        <w:rPr>
          <w:b/>
          <w:bCs/>
          <w:lang w:val="en-US"/>
        </w:rPr>
        <w:t>id</w:t>
      </w:r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question_id</w:t>
      </w:r>
      <w:proofErr w:type="spellEnd"/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option_text</w:t>
      </w:r>
      <w:proofErr w:type="spellEnd"/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is_correct</w:t>
      </w:r>
      <w:proofErr w:type="spellEnd"/>
    </w:p>
    <w:p w14:paraId="443654B9" w14:textId="77777777" w:rsidR="00182652" w:rsidRPr="00182652" w:rsidRDefault="00182652" w:rsidP="00182652">
      <w:pPr>
        <w:numPr>
          <w:ilvl w:val="0"/>
          <w:numId w:val="4"/>
        </w:numPr>
        <w:rPr>
          <w:lang w:val="en-US"/>
        </w:rPr>
      </w:pPr>
      <w:r w:rsidRPr="00182652">
        <w:rPr>
          <w:b/>
          <w:bCs/>
          <w:lang w:val="en-US"/>
        </w:rPr>
        <w:t xml:space="preserve">Table </w:t>
      </w:r>
      <w:proofErr w:type="gramStart"/>
      <w:r w:rsidRPr="00182652">
        <w:rPr>
          <w:b/>
          <w:bCs/>
          <w:lang w:val="en-US"/>
        </w:rPr>
        <w:t>results</w:t>
      </w:r>
      <w:r w:rsidRPr="00182652">
        <w:rPr>
          <w:lang w:val="en-US"/>
        </w:rPr>
        <w:t xml:space="preserve"> :</w:t>
      </w:r>
      <w:proofErr w:type="gramEnd"/>
      <w:r w:rsidRPr="00182652">
        <w:rPr>
          <w:lang w:val="en-US"/>
        </w:rPr>
        <w:t xml:space="preserve"> </w:t>
      </w:r>
      <w:r w:rsidRPr="00182652">
        <w:rPr>
          <w:b/>
          <w:bCs/>
          <w:lang w:val="en-US"/>
        </w:rPr>
        <w:t>id</w:t>
      </w:r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user_id</w:t>
      </w:r>
      <w:proofErr w:type="spellEnd"/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question_id</w:t>
      </w:r>
      <w:proofErr w:type="spellEnd"/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is_correct</w:t>
      </w:r>
      <w:proofErr w:type="spellEnd"/>
      <w:r w:rsidRPr="00182652">
        <w:rPr>
          <w:lang w:val="en-US"/>
        </w:rPr>
        <w:t xml:space="preserve">, </w:t>
      </w:r>
      <w:proofErr w:type="spellStart"/>
      <w:r w:rsidRPr="00182652">
        <w:rPr>
          <w:b/>
          <w:bCs/>
          <w:lang w:val="en-US"/>
        </w:rPr>
        <w:t>date_attempted</w:t>
      </w:r>
      <w:proofErr w:type="spellEnd"/>
    </w:p>
    <w:p w14:paraId="735D1146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Relations</w:t>
      </w:r>
    </w:p>
    <w:p w14:paraId="546CA2FD" w14:textId="77777777" w:rsidR="00182652" w:rsidRPr="00182652" w:rsidRDefault="00182652" w:rsidP="00182652">
      <w:pPr>
        <w:numPr>
          <w:ilvl w:val="0"/>
          <w:numId w:val="5"/>
        </w:numPr>
      </w:pPr>
      <w:r w:rsidRPr="00182652">
        <w:t>Un utilisateur peut avoir plusieurs résultats.</w:t>
      </w:r>
    </w:p>
    <w:p w14:paraId="66B5A7CA" w14:textId="77777777" w:rsidR="00182652" w:rsidRPr="00182652" w:rsidRDefault="00182652" w:rsidP="00182652">
      <w:pPr>
        <w:numPr>
          <w:ilvl w:val="0"/>
          <w:numId w:val="5"/>
        </w:numPr>
      </w:pPr>
      <w:r w:rsidRPr="00182652">
        <w:t>Une question peut avoir plusieurs options.</w:t>
      </w:r>
    </w:p>
    <w:p w14:paraId="61F2CF17" w14:textId="77777777" w:rsidR="00182652" w:rsidRPr="00182652" w:rsidRDefault="00182652" w:rsidP="00182652">
      <w:pPr>
        <w:numPr>
          <w:ilvl w:val="0"/>
          <w:numId w:val="5"/>
        </w:numPr>
      </w:pPr>
      <w:r w:rsidRPr="00182652">
        <w:t>Un résultat est lié à un utilisateur et une question.</w:t>
      </w:r>
    </w:p>
    <w:p w14:paraId="3AFF95F9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5. Diagrammes UML</w:t>
      </w:r>
    </w:p>
    <w:p w14:paraId="7A294B85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Diagramme de Cas d'Utilisation</w:t>
      </w:r>
    </w:p>
    <w:p w14:paraId="1D4313E5" w14:textId="77777777" w:rsidR="00182652" w:rsidRPr="00182652" w:rsidRDefault="00182652" w:rsidP="00182652">
      <w:pPr>
        <w:numPr>
          <w:ilvl w:val="0"/>
          <w:numId w:val="6"/>
        </w:numPr>
      </w:pPr>
      <w:r w:rsidRPr="00182652">
        <w:t>Utilisateurs : S'inscrire, Se connecter, Choisir un Quiz, Voir l’Historique.</w:t>
      </w:r>
    </w:p>
    <w:p w14:paraId="315F054B" w14:textId="77777777" w:rsidR="00182652" w:rsidRPr="00182652" w:rsidRDefault="00182652" w:rsidP="00182652">
      <w:pPr>
        <w:numPr>
          <w:ilvl w:val="0"/>
          <w:numId w:val="6"/>
        </w:numPr>
      </w:pPr>
      <w:r w:rsidRPr="00182652">
        <w:t>Administrateurs : Gérer Utilisateurs, Gérer Questions, Voir Historique Global.</w:t>
      </w:r>
    </w:p>
    <w:p w14:paraId="255AE491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lastRenderedPageBreak/>
        <w:t>Diagramme de Séquence</w:t>
      </w:r>
    </w:p>
    <w:p w14:paraId="2AFF4BBE" w14:textId="77777777" w:rsidR="00182652" w:rsidRPr="00182652" w:rsidRDefault="00182652" w:rsidP="00182652">
      <w:pPr>
        <w:numPr>
          <w:ilvl w:val="0"/>
          <w:numId w:val="7"/>
        </w:numPr>
      </w:pPr>
      <w:r w:rsidRPr="00182652">
        <w:rPr>
          <w:b/>
          <w:bCs/>
        </w:rPr>
        <w:t>Connexion</w:t>
      </w:r>
      <w:r w:rsidRPr="00182652">
        <w:t xml:space="preserve"> : Illustration de la séquence de connexion utilisateur.</w:t>
      </w:r>
    </w:p>
    <w:p w14:paraId="1F09934A" w14:textId="77777777" w:rsidR="00182652" w:rsidRPr="00182652" w:rsidRDefault="00182652" w:rsidP="00182652">
      <w:pPr>
        <w:numPr>
          <w:ilvl w:val="0"/>
          <w:numId w:val="7"/>
        </w:numPr>
      </w:pPr>
      <w:r w:rsidRPr="00182652">
        <w:rPr>
          <w:b/>
          <w:bCs/>
        </w:rPr>
        <w:t>Participation au Quiz</w:t>
      </w:r>
      <w:r w:rsidRPr="00182652">
        <w:t xml:space="preserve"> : Détails des interactions lors de la participation à un quiz.</w:t>
      </w:r>
    </w:p>
    <w:p w14:paraId="4D643A80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Diagramme de Classes</w:t>
      </w:r>
    </w:p>
    <w:p w14:paraId="19251852" w14:textId="77777777" w:rsidR="00182652" w:rsidRPr="00182652" w:rsidRDefault="00182652" w:rsidP="00182652">
      <w:pPr>
        <w:numPr>
          <w:ilvl w:val="0"/>
          <w:numId w:val="8"/>
        </w:numPr>
      </w:pPr>
      <w:r w:rsidRPr="00182652">
        <w:rPr>
          <w:b/>
          <w:bCs/>
        </w:rPr>
        <w:t>Classe User</w:t>
      </w:r>
      <w:r w:rsidRPr="00182652">
        <w:t xml:space="preserve"> : Méthodes pour la gestion des utilisateurs.</w:t>
      </w:r>
    </w:p>
    <w:p w14:paraId="3F22B0C5" w14:textId="77777777" w:rsidR="00182652" w:rsidRPr="00182652" w:rsidRDefault="00182652" w:rsidP="00182652">
      <w:pPr>
        <w:numPr>
          <w:ilvl w:val="0"/>
          <w:numId w:val="8"/>
        </w:numPr>
      </w:pPr>
      <w:r w:rsidRPr="00182652">
        <w:rPr>
          <w:b/>
          <w:bCs/>
        </w:rPr>
        <w:t>Classe Question</w:t>
      </w:r>
      <w:r w:rsidRPr="00182652">
        <w:t xml:space="preserve"> : Méthodes pour la gestion des questions.</w:t>
      </w:r>
    </w:p>
    <w:p w14:paraId="30E44B23" w14:textId="77777777" w:rsidR="00182652" w:rsidRPr="00182652" w:rsidRDefault="00182652" w:rsidP="00182652">
      <w:pPr>
        <w:numPr>
          <w:ilvl w:val="0"/>
          <w:numId w:val="8"/>
        </w:numPr>
      </w:pPr>
      <w:r w:rsidRPr="00182652">
        <w:rPr>
          <w:b/>
          <w:bCs/>
        </w:rPr>
        <w:t>Classe Quiz</w:t>
      </w:r>
      <w:r w:rsidRPr="00182652">
        <w:t xml:space="preserve"> : Contrôle des sessions de quiz et enregistrement des résultats.</w:t>
      </w:r>
    </w:p>
    <w:p w14:paraId="412341D3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6. Interface Utilisateur</w:t>
      </w:r>
    </w:p>
    <w:p w14:paraId="00A119C4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Maquettes</w:t>
      </w:r>
    </w:p>
    <w:p w14:paraId="3F662D13" w14:textId="77777777" w:rsidR="00182652" w:rsidRPr="00182652" w:rsidRDefault="00182652" w:rsidP="00182652">
      <w:pPr>
        <w:numPr>
          <w:ilvl w:val="0"/>
          <w:numId w:val="9"/>
        </w:numPr>
      </w:pPr>
      <w:r w:rsidRPr="00182652">
        <w:rPr>
          <w:b/>
          <w:bCs/>
        </w:rPr>
        <w:t>Page d'Accueil / Connexion</w:t>
      </w:r>
    </w:p>
    <w:p w14:paraId="4DDC0692" w14:textId="77777777" w:rsidR="00182652" w:rsidRPr="00182652" w:rsidRDefault="00182652" w:rsidP="00182652">
      <w:pPr>
        <w:numPr>
          <w:ilvl w:val="0"/>
          <w:numId w:val="9"/>
        </w:numPr>
      </w:pPr>
      <w:r w:rsidRPr="00182652">
        <w:rPr>
          <w:b/>
          <w:bCs/>
        </w:rPr>
        <w:t>Dashboard Utilisateur</w:t>
      </w:r>
      <w:r w:rsidRPr="00182652">
        <w:t xml:space="preserve"> : Sélection de quiz, visualisation de l'historique.</w:t>
      </w:r>
    </w:p>
    <w:p w14:paraId="0CF4FE16" w14:textId="77777777" w:rsidR="00182652" w:rsidRPr="00182652" w:rsidRDefault="00182652" w:rsidP="00182652">
      <w:pPr>
        <w:numPr>
          <w:ilvl w:val="0"/>
          <w:numId w:val="9"/>
        </w:numPr>
      </w:pPr>
      <w:r w:rsidRPr="00182652">
        <w:rPr>
          <w:b/>
          <w:bCs/>
        </w:rPr>
        <w:t>Dashboard Administrateur</w:t>
      </w:r>
      <w:r w:rsidRPr="00182652">
        <w:t xml:space="preserve"> : Gestion des utilisateurs et des questions, visualisation de l'historique global.</w:t>
      </w:r>
    </w:p>
    <w:p w14:paraId="2DC44CD0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7. Plan de Test</w:t>
      </w:r>
    </w:p>
    <w:p w14:paraId="5EC39197" w14:textId="77777777" w:rsidR="00182652" w:rsidRDefault="00182652" w:rsidP="00182652">
      <w:pPr>
        <w:numPr>
          <w:ilvl w:val="0"/>
          <w:numId w:val="10"/>
        </w:numPr>
      </w:pPr>
      <w:r w:rsidRPr="00182652">
        <w:rPr>
          <w:b/>
          <w:bCs/>
        </w:rPr>
        <w:t>Tests de Fonctionnalité</w:t>
      </w:r>
      <w:r w:rsidRPr="00182652">
        <w:t xml:space="preserve"> : Vérification que toutes les fonctionnalités répondent comme prévu.</w:t>
      </w:r>
    </w:p>
    <w:p w14:paraId="500246BE" w14:textId="0740DA13" w:rsidR="00182652" w:rsidRDefault="00182652" w:rsidP="00182652">
      <w:pPr>
        <w:numPr>
          <w:ilvl w:val="0"/>
          <w:numId w:val="10"/>
        </w:numPr>
      </w:pPr>
      <w:r w:rsidRPr="00182652">
        <w:drawing>
          <wp:inline distT="0" distB="0" distL="0" distR="0" wp14:anchorId="5DFAB0D1" wp14:editId="58EE22BD">
            <wp:extent cx="5760720" cy="2745105"/>
            <wp:effectExtent l="0" t="0" r="0" b="0"/>
            <wp:docPr id="467693443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3443" name="Image 1" descr="Une image contenant texte, Police, capture d’écran, logo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7749" w14:textId="4CC92A10" w:rsidR="00182652" w:rsidRDefault="00182652" w:rsidP="00182652">
      <w:pPr>
        <w:numPr>
          <w:ilvl w:val="0"/>
          <w:numId w:val="10"/>
        </w:numPr>
      </w:pPr>
      <w:r w:rsidRPr="00182652">
        <w:lastRenderedPageBreak/>
        <w:drawing>
          <wp:inline distT="0" distB="0" distL="0" distR="0" wp14:anchorId="65157F6C" wp14:editId="441F4959">
            <wp:extent cx="5649113" cy="4105848"/>
            <wp:effectExtent l="0" t="0" r="8890" b="9525"/>
            <wp:docPr id="446683626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83626" name="Image 1" descr="Une image contenant texte, capture d’écran, Police, blanc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652">
        <w:drawing>
          <wp:inline distT="0" distB="0" distL="0" distR="0" wp14:anchorId="5C5F9475" wp14:editId="07C61A00">
            <wp:extent cx="5760720" cy="3750945"/>
            <wp:effectExtent l="0" t="0" r="0" b="1905"/>
            <wp:docPr id="166151932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1932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3502" w14:textId="6D4CE0A7" w:rsidR="00182652" w:rsidRDefault="00182652" w:rsidP="00182652">
      <w:pPr>
        <w:numPr>
          <w:ilvl w:val="0"/>
          <w:numId w:val="10"/>
        </w:numPr>
      </w:pPr>
      <w:r w:rsidRPr="00182652">
        <w:lastRenderedPageBreak/>
        <w:drawing>
          <wp:inline distT="0" distB="0" distL="0" distR="0" wp14:anchorId="39535E54" wp14:editId="6B4BAD4C">
            <wp:extent cx="3153215" cy="2905530"/>
            <wp:effectExtent l="0" t="0" r="9525" b="9525"/>
            <wp:docPr id="49496639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639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6BF8" w14:textId="24207540" w:rsidR="00182652" w:rsidRDefault="00182652" w:rsidP="00182652">
      <w:pPr>
        <w:numPr>
          <w:ilvl w:val="0"/>
          <w:numId w:val="10"/>
        </w:numPr>
      </w:pPr>
      <w:r w:rsidRPr="00182652">
        <w:drawing>
          <wp:inline distT="0" distB="0" distL="0" distR="0" wp14:anchorId="0C3ECEE0" wp14:editId="644E2245">
            <wp:extent cx="5760720" cy="5727065"/>
            <wp:effectExtent l="0" t="0" r="0" b="6985"/>
            <wp:docPr id="4569749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749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A86F" w14:textId="03A97CD5" w:rsidR="00182652" w:rsidRDefault="00182652" w:rsidP="00182652">
      <w:pPr>
        <w:numPr>
          <w:ilvl w:val="0"/>
          <w:numId w:val="10"/>
        </w:numPr>
      </w:pPr>
      <w:r w:rsidRPr="00182652">
        <w:lastRenderedPageBreak/>
        <w:drawing>
          <wp:inline distT="0" distB="0" distL="0" distR="0" wp14:anchorId="607CFC41" wp14:editId="455D5298">
            <wp:extent cx="5760720" cy="3275330"/>
            <wp:effectExtent l="0" t="0" r="0" b="1270"/>
            <wp:docPr id="7561826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2632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652">
        <w:drawing>
          <wp:inline distT="0" distB="0" distL="0" distR="0" wp14:anchorId="1826A935" wp14:editId="21B135D0">
            <wp:extent cx="5760720" cy="3902075"/>
            <wp:effectExtent l="0" t="0" r="0" b="3175"/>
            <wp:docPr id="10758153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53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EA10" w14:textId="19BF6549" w:rsidR="00182652" w:rsidRDefault="00182652" w:rsidP="00182652">
      <w:pPr>
        <w:numPr>
          <w:ilvl w:val="0"/>
          <w:numId w:val="10"/>
        </w:numPr>
      </w:pPr>
      <w:r w:rsidRPr="00182652">
        <w:lastRenderedPageBreak/>
        <w:drawing>
          <wp:inline distT="0" distB="0" distL="0" distR="0" wp14:anchorId="5E9D5CA3" wp14:editId="5C7F919C">
            <wp:extent cx="5760720" cy="2513965"/>
            <wp:effectExtent l="0" t="0" r="0" b="635"/>
            <wp:docPr id="15815691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91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75F" w14:textId="0E7522A9" w:rsidR="00182652" w:rsidRDefault="00182652" w:rsidP="00182652">
      <w:pPr>
        <w:numPr>
          <w:ilvl w:val="0"/>
          <w:numId w:val="10"/>
        </w:numPr>
      </w:pPr>
      <w:r w:rsidRPr="00182652">
        <w:drawing>
          <wp:inline distT="0" distB="0" distL="0" distR="0" wp14:anchorId="3EBF56FB" wp14:editId="2183E7CE">
            <wp:extent cx="5760720" cy="778510"/>
            <wp:effectExtent l="0" t="0" r="0" b="2540"/>
            <wp:docPr id="308071455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71455" name="Image 1" descr="Une image contenant texte, Police, lign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6DA" w14:textId="4C1057AE" w:rsidR="00182652" w:rsidRDefault="00182652" w:rsidP="00182652">
      <w:pPr>
        <w:numPr>
          <w:ilvl w:val="0"/>
          <w:numId w:val="10"/>
        </w:numPr>
      </w:pPr>
      <w:r w:rsidRPr="00182652">
        <w:lastRenderedPageBreak/>
        <w:drawing>
          <wp:inline distT="0" distB="0" distL="0" distR="0" wp14:anchorId="2A009EE8" wp14:editId="07FBFF4A">
            <wp:extent cx="5760720" cy="6426200"/>
            <wp:effectExtent l="0" t="0" r="0" b="0"/>
            <wp:docPr id="10426611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61148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0DC3" w14:textId="11EF6C52" w:rsidR="00182652" w:rsidRPr="00182652" w:rsidRDefault="00182652" w:rsidP="00182652">
      <w:pPr>
        <w:numPr>
          <w:ilvl w:val="0"/>
          <w:numId w:val="10"/>
        </w:numPr>
      </w:pPr>
      <w:r w:rsidRPr="00182652">
        <w:lastRenderedPageBreak/>
        <w:drawing>
          <wp:inline distT="0" distB="0" distL="0" distR="0" wp14:anchorId="3D9DCE2C" wp14:editId="65F132FD">
            <wp:extent cx="5715798" cy="8745170"/>
            <wp:effectExtent l="0" t="0" r="0" b="0"/>
            <wp:docPr id="20916059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059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652">
        <w:lastRenderedPageBreak/>
        <w:drawing>
          <wp:inline distT="0" distB="0" distL="0" distR="0" wp14:anchorId="291B39DE" wp14:editId="5D080035">
            <wp:extent cx="5760720" cy="2258695"/>
            <wp:effectExtent l="0" t="0" r="0" b="8255"/>
            <wp:docPr id="324722766" name="Image 1" descr="Une image contenant texte, capture d’écran, Police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2766" name="Image 1" descr="Une image contenant texte, capture d’écran, Police, carte de visi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0AD1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8. Document de Synthèse</w:t>
      </w:r>
    </w:p>
    <w:p w14:paraId="2A16BFD4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Résumé du Projet</w:t>
      </w:r>
    </w:p>
    <w:p w14:paraId="45CA01EE" w14:textId="77777777" w:rsidR="00182652" w:rsidRPr="00182652" w:rsidRDefault="00182652" w:rsidP="00182652">
      <w:r w:rsidRPr="00182652">
        <w:t>Le projet vise à développer un système de quiz en ligne qui permet aux utilisateurs de tester leurs connaissances à différents niveaux de difficulté, avec un système d'authentification et de gestion d'historique. Les administrateurs peuvent gérer les questions et les utilisateurs.</w:t>
      </w:r>
    </w:p>
    <w:p w14:paraId="71B8E019" w14:textId="77777777" w:rsidR="00182652" w:rsidRPr="00182652" w:rsidRDefault="00182652" w:rsidP="00182652">
      <w:pPr>
        <w:rPr>
          <w:b/>
          <w:bCs/>
        </w:rPr>
      </w:pPr>
      <w:r w:rsidRPr="00182652">
        <w:rPr>
          <w:b/>
          <w:bCs/>
        </w:rPr>
        <w:t>Réflexions</w:t>
      </w:r>
    </w:p>
    <w:p w14:paraId="5C7A1AB6" w14:textId="77777777" w:rsidR="00182652" w:rsidRPr="00182652" w:rsidRDefault="00182652" w:rsidP="00182652">
      <w:pPr>
        <w:numPr>
          <w:ilvl w:val="0"/>
          <w:numId w:val="11"/>
        </w:numPr>
      </w:pPr>
      <w:r w:rsidRPr="00182652">
        <w:rPr>
          <w:b/>
          <w:bCs/>
        </w:rPr>
        <w:t>Challenges :</w:t>
      </w:r>
      <w:r w:rsidRPr="00182652">
        <w:t xml:space="preserve"> Assurer l'équité du quiz, sécuriser l'application contre les injections SQL et autres vulnérabilités web.</w:t>
      </w:r>
    </w:p>
    <w:p w14:paraId="535FAD3B" w14:textId="77777777" w:rsidR="00182652" w:rsidRPr="00182652" w:rsidRDefault="00182652" w:rsidP="00182652">
      <w:pPr>
        <w:numPr>
          <w:ilvl w:val="0"/>
          <w:numId w:val="11"/>
        </w:numPr>
      </w:pPr>
      <w:r w:rsidRPr="00182652">
        <w:rPr>
          <w:b/>
          <w:bCs/>
        </w:rPr>
        <w:t>Solutions :</w:t>
      </w:r>
      <w:r w:rsidRPr="00182652">
        <w:t xml:space="preserve"> Utilisation de requêtes préparées en PHP pour la base de données, implémentation d'une authentification robuste et d'une validation côté serveur pour sécuriser les entrées utilisateur.</w:t>
      </w:r>
    </w:p>
    <w:p w14:paraId="1885869B" w14:textId="77777777" w:rsidR="00182652" w:rsidRPr="00182652" w:rsidRDefault="00182652" w:rsidP="00182652">
      <w:r w:rsidRPr="00182652">
        <w:t>Ce dossier offre une vue complète du projet, facilitant sa compréhension, son développement, et sa maintenance.</w:t>
      </w:r>
    </w:p>
    <w:p w14:paraId="1ACB9C5F" w14:textId="77777777" w:rsidR="007E3D7A" w:rsidRDefault="007E3D7A"/>
    <w:sectPr w:rsidR="007E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1245"/>
    <w:multiLevelType w:val="multilevel"/>
    <w:tmpl w:val="19D4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42A4E"/>
    <w:multiLevelType w:val="multilevel"/>
    <w:tmpl w:val="6ED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557C7"/>
    <w:multiLevelType w:val="multilevel"/>
    <w:tmpl w:val="8A8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45133"/>
    <w:multiLevelType w:val="multilevel"/>
    <w:tmpl w:val="C3F2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F48AB"/>
    <w:multiLevelType w:val="multilevel"/>
    <w:tmpl w:val="0138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162D3"/>
    <w:multiLevelType w:val="multilevel"/>
    <w:tmpl w:val="22A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5F039F"/>
    <w:multiLevelType w:val="multilevel"/>
    <w:tmpl w:val="3AE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87AD6"/>
    <w:multiLevelType w:val="multilevel"/>
    <w:tmpl w:val="6BB2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1E72A1"/>
    <w:multiLevelType w:val="multilevel"/>
    <w:tmpl w:val="B5A0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A50C9B"/>
    <w:multiLevelType w:val="multilevel"/>
    <w:tmpl w:val="B3F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686AA5"/>
    <w:multiLevelType w:val="multilevel"/>
    <w:tmpl w:val="25A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845350">
    <w:abstractNumId w:val="5"/>
  </w:num>
  <w:num w:numId="2" w16cid:durableId="1777946897">
    <w:abstractNumId w:val="9"/>
  </w:num>
  <w:num w:numId="3" w16cid:durableId="761608088">
    <w:abstractNumId w:val="7"/>
  </w:num>
  <w:num w:numId="4" w16cid:durableId="204224162">
    <w:abstractNumId w:val="0"/>
  </w:num>
  <w:num w:numId="5" w16cid:durableId="1861507581">
    <w:abstractNumId w:val="6"/>
  </w:num>
  <w:num w:numId="6" w16cid:durableId="313070608">
    <w:abstractNumId w:val="1"/>
  </w:num>
  <w:num w:numId="7" w16cid:durableId="728577230">
    <w:abstractNumId w:val="8"/>
  </w:num>
  <w:num w:numId="8" w16cid:durableId="1805586976">
    <w:abstractNumId w:val="3"/>
  </w:num>
  <w:num w:numId="9" w16cid:durableId="1303464915">
    <w:abstractNumId w:val="2"/>
  </w:num>
  <w:num w:numId="10" w16cid:durableId="1724257213">
    <w:abstractNumId w:val="4"/>
  </w:num>
  <w:num w:numId="11" w16cid:durableId="674385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52"/>
    <w:rsid w:val="00182652"/>
    <w:rsid w:val="00191BB9"/>
    <w:rsid w:val="003E5641"/>
    <w:rsid w:val="007E3D7A"/>
    <w:rsid w:val="00B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E6B7"/>
  <w15:chartTrackingRefBased/>
  <w15:docId w15:val="{3DDB9670-3FC7-4786-B7C0-FB03ADA8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2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2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2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2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2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26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26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26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26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26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26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26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26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26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2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26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2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491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Frederick</dc:creator>
  <cp:keywords/>
  <dc:description/>
  <cp:lastModifiedBy>TOUFIK Frederick</cp:lastModifiedBy>
  <cp:revision>1</cp:revision>
  <dcterms:created xsi:type="dcterms:W3CDTF">2024-05-27T20:11:00Z</dcterms:created>
  <dcterms:modified xsi:type="dcterms:W3CDTF">2024-05-27T20:14:00Z</dcterms:modified>
</cp:coreProperties>
</file>