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1902"/>
        <w:gridCol w:w="1178"/>
        <w:gridCol w:w="807"/>
        <w:gridCol w:w="936"/>
      </w:tblGrid>
      <w:tr w:rsidR="00BD3ABE" w14:paraId="5E856661" w14:textId="77777777" w:rsidTr="00BD3ABE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21E9" w14:textId="77777777" w:rsidR="00BD3ABE" w:rsidRDefault="00BD3ABE">
            <w:pPr>
              <w:spacing w:line="240" w:lineRule="auto"/>
            </w:pPr>
            <w:r>
              <w:t>Case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A89D" w14:textId="77777777" w:rsidR="00BD3ABE" w:rsidRDefault="00BD3ABE">
            <w:pPr>
              <w:spacing w:line="240" w:lineRule="auto"/>
            </w:pPr>
            <w:r>
              <w:t>Deney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2EA7" w14:textId="77777777" w:rsidR="00BD3ABE" w:rsidRDefault="00BD3ABE">
            <w:pPr>
              <w:spacing w:line="240" w:lineRule="auto"/>
            </w:pPr>
            <w:r>
              <w:t>İyi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AF89" w14:textId="77777777" w:rsidR="00BD3ABE" w:rsidRDefault="00BD3ABE">
            <w:pPr>
              <w:spacing w:line="240" w:lineRule="auto"/>
            </w:pPr>
            <w:r>
              <w:t>Aynı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EB52" w14:textId="77777777" w:rsidR="00BD3ABE" w:rsidRDefault="00BD3ABE">
            <w:pPr>
              <w:spacing w:line="240" w:lineRule="auto"/>
            </w:pPr>
            <w:r>
              <w:t>Kötü</w:t>
            </w:r>
          </w:p>
        </w:tc>
      </w:tr>
      <w:tr w:rsidR="00BD3ABE" w14:paraId="1D030982" w14:textId="77777777" w:rsidTr="00BD3ABE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3C00" w14:textId="119D57C5" w:rsidR="00BD3ABE" w:rsidRDefault="00BD3ABE">
            <w:pPr>
              <w:spacing w:line="240" w:lineRule="auto"/>
            </w:pPr>
            <w:r>
              <w:t>Case-</w:t>
            </w:r>
            <w:r>
              <w:t>2</w:t>
            </w:r>
            <w:r>
              <w:t>-</w:t>
            </w:r>
            <w: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AD7B" w14:textId="77777777" w:rsidR="00BD3ABE" w:rsidRDefault="00BD3ABE">
            <w:pPr>
              <w:spacing w:line="240" w:lineRule="auto"/>
            </w:pPr>
            <w:r>
              <w:t>R3=FDB</w:t>
            </w:r>
          </w:p>
          <w:p w14:paraId="27FF2D96" w14:textId="77777777" w:rsidR="00BD3ABE" w:rsidRDefault="00BD3ABE">
            <w:pPr>
              <w:spacing w:line="240" w:lineRule="auto"/>
            </w:pPr>
            <w:r>
              <w:t xml:space="preserve">%30 oranında </w:t>
            </w:r>
            <w:proofErr w:type="spellStart"/>
            <w:r>
              <w:t>FDBSkor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AE89" w14:textId="77777777" w:rsidR="00BD3ABE" w:rsidRDefault="00BD3ABE">
            <w:pPr>
              <w:spacing w:line="240" w:lineRule="auto"/>
            </w:pPr>
            <w:r>
              <w:t>16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657C" w14:textId="77777777" w:rsidR="00BD3ABE" w:rsidRDefault="00BD3ABE">
            <w:pPr>
              <w:spacing w:line="240" w:lineRule="auto"/>
            </w:pPr>
            <w: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03DC" w14:textId="77777777" w:rsidR="00BD3ABE" w:rsidRDefault="00BD3ABE">
            <w:pPr>
              <w:spacing w:line="240" w:lineRule="auto"/>
            </w:pPr>
            <w:r>
              <w:t>5</w:t>
            </w:r>
          </w:p>
        </w:tc>
      </w:tr>
      <w:tr w:rsidR="00BD3ABE" w14:paraId="262D693C" w14:textId="77777777" w:rsidTr="00BD3ABE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CC15" w14:textId="0E8559D4" w:rsidR="00BD3ABE" w:rsidRDefault="00BD3ABE">
            <w:pPr>
              <w:spacing w:line="240" w:lineRule="auto"/>
            </w:pPr>
            <w:r>
              <w:t>Case-</w:t>
            </w:r>
            <w:r>
              <w:t>2</w:t>
            </w:r>
            <w:r>
              <w:t>-</w:t>
            </w:r>
            <w: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128E" w14:textId="77777777" w:rsidR="00BD3ABE" w:rsidRDefault="00BD3ABE">
            <w:pPr>
              <w:spacing w:line="240" w:lineRule="auto"/>
            </w:pPr>
            <w:r>
              <w:t>R3=FDB</w:t>
            </w:r>
          </w:p>
          <w:p w14:paraId="04498BA9" w14:textId="77777777" w:rsidR="00BD3ABE" w:rsidRDefault="00BD3ABE">
            <w:pPr>
              <w:spacing w:line="240" w:lineRule="auto"/>
            </w:pPr>
            <w:r>
              <w:t xml:space="preserve">%100 oranında </w:t>
            </w:r>
            <w:proofErr w:type="spellStart"/>
            <w:r>
              <w:t>FDBSkor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D1B" w14:textId="77777777" w:rsidR="00BD3ABE" w:rsidRDefault="00BD3ABE">
            <w:pPr>
              <w:spacing w:line="240" w:lineRule="auto"/>
            </w:pPr>
            <w:r>
              <w:t>14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3CD0" w14:textId="77777777" w:rsidR="00BD3ABE" w:rsidRDefault="00BD3ABE">
            <w:pPr>
              <w:spacing w:line="240" w:lineRule="auto"/>
            </w:pPr>
            <w: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E6C1" w14:textId="77777777" w:rsidR="00BD3ABE" w:rsidRDefault="00BD3ABE">
            <w:pPr>
              <w:spacing w:line="240" w:lineRule="auto"/>
            </w:pPr>
            <w:r>
              <w:t>6</w:t>
            </w:r>
          </w:p>
        </w:tc>
      </w:tr>
    </w:tbl>
    <w:p w14:paraId="2F370392" w14:textId="77777777" w:rsidR="005C2037" w:rsidRDefault="005C2037">
      <w:bookmarkStart w:id="0" w:name="_GoBack"/>
      <w:bookmarkEnd w:id="0"/>
    </w:p>
    <w:sectPr w:rsidR="005C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D9"/>
    <w:rsid w:val="005C2037"/>
    <w:rsid w:val="008F07D9"/>
    <w:rsid w:val="00B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DDA6"/>
  <w15:chartTrackingRefBased/>
  <w15:docId w15:val="{32227BAC-F90D-47E1-954E-FA1E521D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BE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D3A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2</cp:revision>
  <dcterms:created xsi:type="dcterms:W3CDTF">2019-08-15T08:35:00Z</dcterms:created>
  <dcterms:modified xsi:type="dcterms:W3CDTF">2019-08-15T08:35:00Z</dcterms:modified>
</cp:coreProperties>
</file>