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D6" w:rsidRPr="007C6B1C" w:rsidRDefault="00FB74D6" w:rsidP="00FB74D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FB74D6" w:rsidRDefault="00FB74D6" w:rsidP="00FB74D6">
      <w:r>
        <w:t>El alumno afianza los contenidos impartidos relativos a SELECT con cruces de varias tablas. Usa la estructura de datos recomendada.</w:t>
      </w:r>
    </w:p>
    <w:p w:rsidR="00FB74D6" w:rsidRPr="007C6B1C" w:rsidRDefault="00FB74D6" w:rsidP="00FB74D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FB74D6" w:rsidRDefault="00FB74D6" w:rsidP="00FB74D6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FB74D6" w:rsidRDefault="00FB74D6" w:rsidP="00FB74D6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364C32">
        <w:rPr>
          <w:rFonts w:eastAsia="Times New Roman" w:cs="Times New Roman"/>
          <w:b/>
          <w:color w:val="000000"/>
        </w:rPr>
        <w:t>Crea el siguiente diseño teniendo en cuenta la actualización y borrado en cascada para el diseño del mismo.</w:t>
      </w:r>
    </w:p>
    <w:p w:rsidR="00364C32" w:rsidRDefault="00046BC9" w:rsidP="00BD19C7">
      <w:pPr>
        <w:rPr>
          <w:rFonts w:eastAsia="Times New Roman" w:cs="Times New Roman"/>
          <w:b/>
          <w:color w:val="000000"/>
        </w:rPr>
      </w:pPr>
      <w:r>
        <w:rPr>
          <w:noProof/>
          <w:lang w:eastAsia="es-ES"/>
        </w:rPr>
        <w:drawing>
          <wp:inline distT="0" distB="0" distL="0" distR="0" wp14:anchorId="2DAA4D08" wp14:editId="795A0944">
            <wp:extent cx="450342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32" w:rsidRPr="00364C32" w:rsidRDefault="00364C32" w:rsidP="00364C32">
      <w:pPr>
        <w:rPr>
          <w:rFonts w:eastAsia="Times New Roman" w:cs="Times New Roman"/>
        </w:rPr>
      </w:pPr>
    </w:p>
    <w:p w:rsidR="00364C32" w:rsidRPr="00364C32" w:rsidRDefault="00364C32" w:rsidP="00364C32">
      <w:pPr>
        <w:rPr>
          <w:rFonts w:eastAsia="Times New Roman" w:cs="Times New Roman"/>
          <w:b/>
          <w:color w:val="000000"/>
        </w:rPr>
      </w:pPr>
      <w:r w:rsidRPr="00364C32">
        <w:rPr>
          <w:rFonts w:eastAsia="Times New Roman" w:cs="Times New Roman"/>
          <w:b/>
          <w:color w:val="000000"/>
        </w:rPr>
        <w:t>2.- Inserta los siguientes registros.</w:t>
      </w:r>
    </w:p>
    <w:p w:rsidR="00046BC9" w:rsidRDefault="00046BC9" w:rsidP="00046BC9">
      <w:pPr>
        <w:spacing w:after="0" w:line="240" w:lineRule="auto"/>
      </w:pPr>
      <w:r>
        <w:t xml:space="preserve">INSERT INTO </w:t>
      </w:r>
      <w:proofErr w:type="spellStart"/>
      <w:r>
        <w:t>Cientificos</w:t>
      </w:r>
      <w:proofErr w:type="spellEnd"/>
      <w:r>
        <w:t xml:space="preserve"> VALUES ('11', 'Pedro');</w:t>
      </w:r>
    </w:p>
    <w:p w:rsidR="00046BC9" w:rsidRDefault="00046BC9" w:rsidP="00046BC9">
      <w:pPr>
        <w:spacing w:after="0" w:line="240" w:lineRule="auto"/>
      </w:pPr>
      <w:r>
        <w:t xml:space="preserve">INSERT INTO </w:t>
      </w:r>
      <w:proofErr w:type="spellStart"/>
      <w:r>
        <w:t>Cientificos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'12', 'María');</w:t>
      </w:r>
    </w:p>
    <w:p w:rsidR="00046BC9" w:rsidRDefault="00046BC9" w:rsidP="00046BC9">
      <w:pPr>
        <w:spacing w:after="0" w:line="240" w:lineRule="auto"/>
      </w:pPr>
      <w:r>
        <w:t xml:space="preserve">INSERT INTO </w:t>
      </w:r>
      <w:proofErr w:type="spellStart"/>
      <w:r>
        <w:t>Cientificos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'13', 'Jose');</w:t>
      </w:r>
    </w:p>
    <w:p w:rsidR="00046BC9" w:rsidRDefault="00046BC9" w:rsidP="00046BC9">
      <w:pPr>
        <w:spacing w:after="0" w:line="240" w:lineRule="auto"/>
      </w:pPr>
      <w:r>
        <w:t xml:space="preserve">INSERT INTO </w:t>
      </w:r>
      <w:proofErr w:type="spellStart"/>
      <w:r>
        <w:t>Cientificos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'14', '</w:t>
      </w:r>
      <w:proofErr w:type="spellStart"/>
      <w:r>
        <w:t>Abelno</w:t>
      </w:r>
      <w:proofErr w:type="spellEnd"/>
      <w:r>
        <w:t>');</w:t>
      </w:r>
    </w:p>
    <w:p w:rsidR="00046BC9" w:rsidRDefault="00046BC9" w:rsidP="00046BC9">
      <w:pPr>
        <w:spacing w:after="0" w:line="240" w:lineRule="auto"/>
      </w:pPr>
    </w:p>
    <w:p w:rsidR="00046BC9" w:rsidRDefault="00046BC9" w:rsidP="00046BC9">
      <w:pPr>
        <w:spacing w:after="0" w:line="240" w:lineRule="auto"/>
      </w:pPr>
    </w:p>
    <w:p w:rsidR="00046BC9" w:rsidRDefault="00046BC9" w:rsidP="00046BC9">
      <w:pPr>
        <w:spacing w:after="0" w:line="240" w:lineRule="auto"/>
      </w:pPr>
    </w:p>
    <w:p w:rsidR="00046BC9" w:rsidRDefault="00046BC9" w:rsidP="00046BC9">
      <w:pPr>
        <w:spacing w:after="0" w:line="240" w:lineRule="auto"/>
      </w:pPr>
    </w:p>
    <w:p w:rsidR="00046BC9" w:rsidRPr="00A84116" w:rsidRDefault="00046BC9" w:rsidP="00046BC9">
      <w:pPr>
        <w:spacing w:after="0" w:line="240" w:lineRule="auto"/>
      </w:pPr>
      <w:r w:rsidRPr="00A84116">
        <w:t>INSERT INTO Proyecto VALUES ('1', 'Proyecto 1', 200);</w:t>
      </w:r>
    </w:p>
    <w:p w:rsidR="00046BC9" w:rsidRPr="00A84116" w:rsidRDefault="00046BC9" w:rsidP="00046BC9">
      <w:pPr>
        <w:spacing w:after="0" w:line="240" w:lineRule="auto"/>
      </w:pPr>
      <w:r w:rsidRPr="00A84116">
        <w:t xml:space="preserve">INSERT INTO Proyecto </w:t>
      </w:r>
      <w:proofErr w:type="gramStart"/>
      <w:r w:rsidRPr="00A84116">
        <w:t>VALUES(</w:t>
      </w:r>
      <w:proofErr w:type="gramEnd"/>
      <w:r w:rsidRPr="00A84116">
        <w:t>'2', 'Proyecto 2', 2500);</w:t>
      </w:r>
    </w:p>
    <w:p w:rsidR="00046BC9" w:rsidRPr="00A84116" w:rsidRDefault="00046BC9" w:rsidP="00046BC9">
      <w:pPr>
        <w:spacing w:after="0" w:line="240" w:lineRule="auto"/>
      </w:pPr>
      <w:r w:rsidRPr="00A84116">
        <w:t xml:space="preserve">INSERT INTO Proyecto </w:t>
      </w:r>
      <w:proofErr w:type="gramStart"/>
      <w:r w:rsidRPr="00A84116">
        <w:t>VALUES(</w:t>
      </w:r>
      <w:proofErr w:type="gramEnd"/>
      <w:r w:rsidRPr="00A84116">
        <w:t>'3', 'Proyecto 3', 150);</w:t>
      </w:r>
    </w:p>
    <w:p w:rsidR="00046BC9" w:rsidRPr="00A84116" w:rsidRDefault="00046BC9" w:rsidP="00046BC9">
      <w:pPr>
        <w:spacing w:after="0" w:line="240" w:lineRule="auto"/>
      </w:pPr>
      <w:r w:rsidRPr="00A84116">
        <w:t xml:space="preserve">INSERT INTO Proyecto </w:t>
      </w:r>
      <w:proofErr w:type="gramStart"/>
      <w:r w:rsidRPr="00A84116">
        <w:t>VALUES(</w:t>
      </w:r>
      <w:proofErr w:type="gramEnd"/>
      <w:r w:rsidRPr="00A84116">
        <w:t>'4', 'Proyecto 4', 20);</w:t>
      </w:r>
    </w:p>
    <w:p w:rsidR="00046BC9" w:rsidRPr="00A84116" w:rsidRDefault="00046BC9" w:rsidP="00046BC9">
      <w:pPr>
        <w:spacing w:after="0" w:line="240" w:lineRule="auto"/>
      </w:pPr>
      <w:r w:rsidRPr="00A84116">
        <w:t xml:space="preserve">INSERT INTO Proyecto </w:t>
      </w:r>
      <w:proofErr w:type="gramStart"/>
      <w:r w:rsidRPr="00A84116">
        <w:t>VALUES(</w:t>
      </w:r>
      <w:proofErr w:type="gramEnd"/>
      <w:r w:rsidRPr="00A84116">
        <w:t>'5', 'Proyecto 5', 4500);</w:t>
      </w:r>
    </w:p>
    <w:p w:rsidR="00046BC9" w:rsidRPr="00A84116" w:rsidRDefault="00046BC9" w:rsidP="00046BC9">
      <w:pPr>
        <w:spacing w:after="0" w:line="240" w:lineRule="auto"/>
      </w:pP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VALUES ('11', '1');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'11', '2');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'12', '2');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'12', '3');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'14', '1');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'14', '4');</w:t>
      </w:r>
    </w:p>
    <w:p w:rsidR="00046BC9" w:rsidRPr="008B7DFB" w:rsidRDefault="00046BC9" w:rsidP="00046BC9">
      <w:pPr>
        <w:spacing w:after="0" w:line="240" w:lineRule="auto"/>
        <w:rPr>
          <w:lang w:val="en-US"/>
        </w:rPr>
      </w:pPr>
      <w:r w:rsidRPr="008B7DFB">
        <w:rPr>
          <w:lang w:val="en-US"/>
        </w:rPr>
        <w:t xml:space="preserve">INSERT INTO </w:t>
      </w:r>
      <w:proofErr w:type="spellStart"/>
      <w:r w:rsidRPr="008B7DFB">
        <w:rPr>
          <w:lang w:val="en-US"/>
        </w:rPr>
        <w:t>Asignado_A</w:t>
      </w:r>
      <w:proofErr w:type="spellEnd"/>
      <w:r w:rsidRPr="008B7DFB">
        <w:rPr>
          <w:lang w:val="en-US"/>
        </w:rPr>
        <w:t xml:space="preserve"> </w:t>
      </w:r>
      <w:proofErr w:type="gramStart"/>
      <w:r w:rsidRPr="008B7DFB">
        <w:rPr>
          <w:lang w:val="en-US"/>
        </w:rPr>
        <w:t>VALUES(</w:t>
      </w:r>
      <w:proofErr w:type="gramEnd"/>
      <w:r w:rsidRPr="008B7DFB">
        <w:rPr>
          <w:lang w:val="en-US"/>
        </w:rPr>
        <w:t>'14', '5');</w:t>
      </w:r>
    </w:p>
    <w:p w:rsidR="004C76DC" w:rsidRPr="00E27201" w:rsidRDefault="004C76DC" w:rsidP="004C76DC">
      <w:pPr>
        <w:spacing w:after="200" w:line="276" w:lineRule="auto"/>
        <w:rPr>
          <w:lang w:val="en-US"/>
        </w:rPr>
      </w:pPr>
    </w:p>
    <w:p w:rsidR="00046BC9" w:rsidRPr="004C76DC" w:rsidRDefault="004C76DC" w:rsidP="004C76DC">
      <w:pPr>
        <w:spacing w:after="200" w:line="276" w:lineRule="auto"/>
        <w:rPr>
          <w:rFonts w:eastAsia="Times New Roman" w:cs="Times New Roman"/>
          <w:b/>
          <w:color w:val="000000"/>
        </w:rPr>
      </w:pPr>
      <w:r w:rsidRPr="004C76DC">
        <w:rPr>
          <w:rFonts w:eastAsia="Times New Roman" w:cs="Times New Roman"/>
          <w:b/>
          <w:color w:val="000000"/>
        </w:rPr>
        <w:t xml:space="preserve">3.- </w:t>
      </w:r>
      <w:r w:rsidR="00046BC9" w:rsidRPr="004C76DC">
        <w:rPr>
          <w:rFonts w:eastAsia="Times New Roman" w:cs="Times New Roman"/>
          <w:b/>
          <w:color w:val="000000"/>
        </w:rPr>
        <w:t>Relación completa de científicos asignados a cada proyecto</w:t>
      </w:r>
      <w:r w:rsidR="00CF0BAA">
        <w:rPr>
          <w:rFonts w:eastAsia="Times New Roman" w:cs="Times New Roman"/>
          <w:b/>
          <w:color w:val="000000"/>
        </w:rPr>
        <w:t>.</w:t>
      </w:r>
    </w:p>
    <w:p w:rsidR="00046BC9" w:rsidRPr="004C76DC" w:rsidRDefault="004C76DC" w:rsidP="004C76DC">
      <w:pPr>
        <w:spacing w:after="20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4.- </w:t>
      </w:r>
      <w:r w:rsidR="00046BC9" w:rsidRPr="004C76DC">
        <w:rPr>
          <w:rFonts w:eastAsia="Times New Roman" w:cs="Times New Roman"/>
          <w:b/>
          <w:color w:val="000000"/>
        </w:rPr>
        <w:t>Número de proyectos al que está asignado cada científico</w:t>
      </w:r>
      <w:r w:rsidR="00CF0BAA">
        <w:rPr>
          <w:rFonts w:eastAsia="Times New Roman" w:cs="Times New Roman"/>
          <w:b/>
          <w:color w:val="000000"/>
        </w:rPr>
        <w:t>.</w:t>
      </w:r>
    </w:p>
    <w:p w:rsidR="00046BC9" w:rsidRPr="004C76DC" w:rsidRDefault="004C76DC" w:rsidP="004C76DC">
      <w:pPr>
        <w:spacing w:after="20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 xml:space="preserve">5.- </w:t>
      </w:r>
      <w:r w:rsidR="00046BC9" w:rsidRPr="004C76DC">
        <w:rPr>
          <w:rFonts w:eastAsia="Times New Roman" w:cs="Times New Roman"/>
          <w:b/>
          <w:color w:val="000000"/>
        </w:rPr>
        <w:t>Número de proyectos al que está asignado cada científico mostrando el id del proyecto y su nombre</w:t>
      </w:r>
      <w:r w:rsidR="00CF0BAA">
        <w:rPr>
          <w:rFonts w:eastAsia="Times New Roman" w:cs="Times New Roman"/>
          <w:b/>
          <w:color w:val="000000"/>
        </w:rPr>
        <w:t>.</w:t>
      </w:r>
    </w:p>
    <w:p w:rsidR="00046BC9" w:rsidRPr="004C76DC" w:rsidRDefault="004C76DC" w:rsidP="004C76DC">
      <w:pPr>
        <w:spacing w:after="20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6.- </w:t>
      </w:r>
      <w:r w:rsidR="00046BC9" w:rsidRPr="004C76DC">
        <w:rPr>
          <w:rFonts w:eastAsia="Times New Roman" w:cs="Times New Roman"/>
          <w:b/>
          <w:color w:val="000000"/>
        </w:rPr>
        <w:t>Número de horas de dedicación de cada científico</w:t>
      </w:r>
      <w:r w:rsidR="00CF0BAA">
        <w:rPr>
          <w:rFonts w:eastAsia="Times New Roman" w:cs="Times New Roman"/>
          <w:b/>
          <w:color w:val="000000"/>
        </w:rPr>
        <w:t>.</w:t>
      </w:r>
    </w:p>
    <w:p w:rsidR="00046BC9" w:rsidRDefault="00046BC9" w:rsidP="00046BC9"/>
    <w:p w:rsidR="00046BC9" w:rsidRPr="004C76DC" w:rsidRDefault="004C76DC" w:rsidP="004C76DC">
      <w:pPr>
        <w:spacing w:after="200" w:line="276" w:lineRule="auto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 xml:space="preserve">7.- </w:t>
      </w:r>
      <w:r w:rsidR="00046BC9" w:rsidRPr="004C76DC">
        <w:rPr>
          <w:rFonts w:eastAsia="Times New Roman" w:cs="Times New Roman"/>
          <w:b/>
          <w:color w:val="000000"/>
        </w:rPr>
        <w:t xml:space="preserve">Obtener </w:t>
      </w:r>
      <w:proofErr w:type="spellStart"/>
      <w:r w:rsidR="00046BC9" w:rsidRPr="004C76DC">
        <w:rPr>
          <w:rFonts w:eastAsia="Times New Roman" w:cs="Times New Roman"/>
          <w:b/>
          <w:color w:val="000000"/>
        </w:rPr>
        <w:t>dni</w:t>
      </w:r>
      <w:proofErr w:type="spellEnd"/>
      <w:r w:rsidR="00046BC9" w:rsidRPr="004C76DC">
        <w:rPr>
          <w:rFonts w:eastAsia="Times New Roman" w:cs="Times New Roman"/>
          <w:b/>
          <w:color w:val="000000"/>
        </w:rPr>
        <w:t xml:space="preserve"> y nombre de los</w:t>
      </w:r>
      <w:r w:rsidR="00CF0BAA">
        <w:rPr>
          <w:rFonts w:eastAsia="Times New Roman" w:cs="Times New Roman"/>
          <w:b/>
          <w:color w:val="000000"/>
        </w:rPr>
        <w:t xml:space="preserve"> científicos que se dedican a má</w:t>
      </w:r>
      <w:r w:rsidR="00046BC9" w:rsidRPr="004C76DC">
        <w:rPr>
          <w:rFonts w:eastAsia="Times New Roman" w:cs="Times New Roman"/>
          <w:b/>
          <w:color w:val="000000"/>
        </w:rPr>
        <w:t>s de un proyecto y cuya dedicación media a cada proyecto sea superior a 80 horas</w:t>
      </w:r>
      <w:r w:rsidR="00CF0BAA">
        <w:rPr>
          <w:rFonts w:eastAsia="Times New Roman" w:cs="Times New Roman"/>
          <w:b/>
          <w:color w:val="000000"/>
        </w:rPr>
        <w:t>.</w:t>
      </w:r>
    </w:p>
    <w:p w:rsidR="00046BC9" w:rsidRDefault="00046BC9" w:rsidP="00046BC9"/>
    <w:sectPr w:rsidR="00046B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C7" w:rsidRDefault="008E00C7" w:rsidP="00D655FE">
      <w:pPr>
        <w:spacing w:after="0" w:line="240" w:lineRule="auto"/>
      </w:pPr>
      <w:r>
        <w:separator/>
      </w:r>
    </w:p>
  </w:endnote>
  <w:endnote w:type="continuationSeparator" w:id="0">
    <w:p w:rsidR="008E00C7" w:rsidRDefault="008E00C7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BAB" w:rsidRDefault="006C2B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CD19EB" w:rsidRDefault="00CD19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4D6">
          <w:rPr>
            <w:noProof/>
          </w:rPr>
          <w:t>2</w:t>
        </w:r>
        <w:r>
          <w:fldChar w:fldCharType="end"/>
        </w:r>
      </w:p>
    </w:sdtContent>
  </w:sdt>
  <w:p w:rsidR="00CD19EB" w:rsidRDefault="00CD19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BAB" w:rsidRDefault="006C2B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C7" w:rsidRDefault="008E00C7" w:rsidP="00D655FE">
      <w:pPr>
        <w:spacing w:after="0" w:line="240" w:lineRule="auto"/>
      </w:pPr>
      <w:r>
        <w:separator/>
      </w:r>
    </w:p>
  </w:footnote>
  <w:footnote w:type="continuationSeparator" w:id="0">
    <w:p w:rsidR="008E00C7" w:rsidRDefault="008E00C7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BAB" w:rsidRDefault="006C2B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6C2BAB" w:rsidTr="00836AB6">
      <w:trPr>
        <w:jc w:val="center"/>
      </w:trPr>
      <w:tc>
        <w:tcPr>
          <w:tcW w:w="1555" w:type="dxa"/>
        </w:tcPr>
        <w:p w:rsidR="006C2BAB" w:rsidRDefault="006C2BAB" w:rsidP="006C2BA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5C39829" wp14:editId="6BB158AC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6C2BAB" w:rsidRPr="00BE41DD" w:rsidRDefault="006C2BAB" w:rsidP="006C2BAB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6C2BAB" w:rsidRDefault="006C2BAB" w:rsidP="006C2BAB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6C2BAB" w:rsidRDefault="006C2BAB" w:rsidP="006C2BAB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6C2BAB" w:rsidRPr="00BE41DD" w:rsidRDefault="006C2BAB" w:rsidP="006C2BAB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CD19EB" w:rsidRPr="006C2BAB" w:rsidRDefault="00CD19EB" w:rsidP="006C2B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BAB" w:rsidRDefault="006C2B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  <w:num w:numId="12">
    <w:abstractNumId w:val="0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62083"/>
    <w:rsid w:val="00070506"/>
    <w:rsid w:val="00071D30"/>
    <w:rsid w:val="000828FE"/>
    <w:rsid w:val="000A39FF"/>
    <w:rsid w:val="00106738"/>
    <w:rsid w:val="001103EC"/>
    <w:rsid w:val="00111851"/>
    <w:rsid w:val="00122714"/>
    <w:rsid w:val="001407FE"/>
    <w:rsid w:val="00150143"/>
    <w:rsid w:val="00154D0A"/>
    <w:rsid w:val="00164970"/>
    <w:rsid w:val="00190923"/>
    <w:rsid w:val="001919FC"/>
    <w:rsid w:val="001D59C9"/>
    <w:rsid w:val="001F72AD"/>
    <w:rsid w:val="001F7897"/>
    <w:rsid w:val="00202CF2"/>
    <w:rsid w:val="00204AEC"/>
    <w:rsid w:val="002231C2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C68E2"/>
    <w:rsid w:val="002E0402"/>
    <w:rsid w:val="00310A5A"/>
    <w:rsid w:val="00344265"/>
    <w:rsid w:val="00353C1F"/>
    <w:rsid w:val="00364C32"/>
    <w:rsid w:val="00365B11"/>
    <w:rsid w:val="00366750"/>
    <w:rsid w:val="00383E19"/>
    <w:rsid w:val="00392F1D"/>
    <w:rsid w:val="003B4E2B"/>
    <w:rsid w:val="003E7F0A"/>
    <w:rsid w:val="003F1670"/>
    <w:rsid w:val="003F5E26"/>
    <w:rsid w:val="0040579E"/>
    <w:rsid w:val="00427ADC"/>
    <w:rsid w:val="004313A9"/>
    <w:rsid w:val="0044548A"/>
    <w:rsid w:val="00454561"/>
    <w:rsid w:val="004563BD"/>
    <w:rsid w:val="00473246"/>
    <w:rsid w:val="004766DD"/>
    <w:rsid w:val="0049737D"/>
    <w:rsid w:val="004B3DDA"/>
    <w:rsid w:val="004B7C84"/>
    <w:rsid w:val="004C76DC"/>
    <w:rsid w:val="004E326B"/>
    <w:rsid w:val="004E4114"/>
    <w:rsid w:val="004F57D9"/>
    <w:rsid w:val="004F7125"/>
    <w:rsid w:val="00517681"/>
    <w:rsid w:val="0052537E"/>
    <w:rsid w:val="005653AF"/>
    <w:rsid w:val="00572423"/>
    <w:rsid w:val="00572E6D"/>
    <w:rsid w:val="005840CB"/>
    <w:rsid w:val="00597B4E"/>
    <w:rsid w:val="005B339E"/>
    <w:rsid w:val="00622703"/>
    <w:rsid w:val="00641DAD"/>
    <w:rsid w:val="00684443"/>
    <w:rsid w:val="006B6D9A"/>
    <w:rsid w:val="006C0BAF"/>
    <w:rsid w:val="006C14C6"/>
    <w:rsid w:val="006C20EB"/>
    <w:rsid w:val="006C2BAB"/>
    <w:rsid w:val="006D7642"/>
    <w:rsid w:val="00710535"/>
    <w:rsid w:val="0071371D"/>
    <w:rsid w:val="007371D5"/>
    <w:rsid w:val="0075510F"/>
    <w:rsid w:val="007B4CC5"/>
    <w:rsid w:val="007C40EA"/>
    <w:rsid w:val="0081658D"/>
    <w:rsid w:val="00835D45"/>
    <w:rsid w:val="00847581"/>
    <w:rsid w:val="00856E4A"/>
    <w:rsid w:val="00871957"/>
    <w:rsid w:val="00885DF7"/>
    <w:rsid w:val="00892BA3"/>
    <w:rsid w:val="00892FE0"/>
    <w:rsid w:val="00897A02"/>
    <w:rsid w:val="008D56B4"/>
    <w:rsid w:val="008E00C7"/>
    <w:rsid w:val="008F6A02"/>
    <w:rsid w:val="00926944"/>
    <w:rsid w:val="0092702C"/>
    <w:rsid w:val="00946926"/>
    <w:rsid w:val="00953CB4"/>
    <w:rsid w:val="009A7E6D"/>
    <w:rsid w:val="009D737F"/>
    <w:rsid w:val="009F008A"/>
    <w:rsid w:val="009F329A"/>
    <w:rsid w:val="00A022DD"/>
    <w:rsid w:val="00A149D8"/>
    <w:rsid w:val="00A35E3D"/>
    <w:rsid w:val="00A62AF0"/>
    <w:rsid w:val="00A63713"/>
    <w:rsid w:val="00A83839"/>
    <w:rsid w:val="00AB6595"/>
    <w:rsid w:val="00AD3D3B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5AB8"/>
    <w:rsid w:val="00C17016"/>
    <w:rsid w:val="00C2142E"/>
    <w:rsid w:val="00C2155B"/>
    <w:rsid w:val="00C42A5B"/>
    <w:rsid w:val="00C63F17"/>
    <w:rsid w:val="00CB5D2A"/>
    <w:rsid w:val="00CC6AE8"/>
    <w:rsid w:val="00CD19EB"/>
    <w:rsid w:val="00CD7F40"/>
    <w:rsid w:val="00CF0BAA"/>
    <w:rsid w:val="00D05668"/>
    <w:rsid w:val="00D34D02"/>
    <w:rsid w:val="00D43265"/>
    <w:rsid w:val="00D51459"/>
    <w:rsid w:val="00D636B2"/>
    <w:rsid w:val="00D655FE"/>
    <w:rsid w:val="00DA1FE5"/>
    <w:rsid w:val="00DB5A42"/>
    <w:rsid w:val="00DD0BF5"/>
    <w:rsid w:val="00DD2B21"/>
    <w:rsid w:val="00DD6A8D"/>
    <w:rsid w:val="00E00651"/>
    <w:rsid w:val="00E22CD5"/>
    <w:rsid w:val="00E27201"/>
    <w:rsid w:val="00E37BA3"/>
    <w:rsid w:val="00E44A10"/>
    <w:rsid w:val="00E9352F"/>
    <w:rsid w:val="00E964C8"/>
    <w:rsid w:val="00EA2750"/>
    <w:rsid w:val="00EE069B"/>
    <w:rsid w:val="00EE514F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B74D6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C2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8</cp:revision>
  <dcterms:created xsi:type="dcterms:W3CDTF">2017-03-07T08:50:00Z</dcterms:created>
  <dcterms:modified xsi:type="dcterms:W3CDTF">2023-03-12T11:24:00Z</dcterms:modified>
</cp:coreProperties>
</file>