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7F2F0D" w:rsidP="003E068A" w:rsidRDefault="007F2F0D" w14:paraId="283AC3B4" w14:textId="271D8F7E">
      <w:pPr>
        <w:spacing w:line="240" w:lineRule="auto"/>
        <w:rPr>
          <w:b w:val="1"/>
          <w:bCs w:val="1"/>
          <w:color w:val="000000"/>
          <w:sz w:val="28"/>
          <w:szCs w:val="28"/>
          <w:lang w:eastAsia="fr-FR"/>
        </w:rPr>
      </w:pPr>
      <w:r w:rsidRPr="35B1BDAF" w:rsidR="15F706C2">
        <w:rPr>
          <w:b w:val="1"/>
          <w:bCs w:val="1"/>
          <w:color w:val="000000" w:themeColor="text1" w:themeTint="FF" w:themeShade="FF"/>
          <w:sz w:val="28"/>
          <w:szCs w:val="28"/>
          <w:lang w:eastAsia="fr-FR"/>
        </w:rPr>
        <w:t xml:space="preserve"> </w:t>
      </w:r>
      <w:r w:rsidRPr="35B1BDAF" w:rsidR="007F2F0D">
        <w:rPr>
          <w:b w:val="1"/>
          <w:bCs w:val="1"/>
          <w:color w:val="000000" w:themeColor="text1" w:themeTint="FF" w:themeShade="FF"/>
          <w:sz w:val="28"/>
          <w:szCs w:val="28"/>
          <w:lang w:eastAsia="fr-FR"/>
        </w:rPr>
        <w:t>Exercice 1 :</w:t>
      </w:r>
    </w:p>
    <w:p w:rsidR="003E068A" w:rsidP="003E068A" w:rsidRDefault="003E068A" w14:paraId="513A5F29" w14:textId="77777777">
      <w:pPr>
        <w:spacing w:after="0" w:line="360" w:lineRule="auto"/>
        <w:jc w:val="both"/>
        <w:textAlignment w:val="baseline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Partie 1 :</w:t>
      </w:r>
    </w:p>
    <w:p w:rsidR="003E068A" w:rsidP="003E068A" w:rsidRDefault="003E068A" w14:paraId="47618900" w14:textId="77777777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Dans cet exercice, nous considérons le fichier 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etc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passwd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3E068A" w:rsidP="003E068A" w:rsidRDefault="003E068A" w14:paraId="03D1AE6E" w14:textId="77777777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Répondre aux questions suivantes en utilisant à chaque fois une ligne de commande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shell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3E068A" w:rsidP="003E068A" w:rsidRDefault="003E068A" w14:paraId="1E1D54E1" w14:textId="77777777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1. Créer quatre nouveaux utilisateurs : user1, user2, user3 et user4 avec les mots de passe respectifs user1, user2, user3 et user4. </w:t>
      </w:r>
    </w:p>
    <w:p w:rsidR="003E068A" w:rsidP="003E068A" w:rsidRDefault="003E068A" w14:paraId="664E07F0" w14:textId="77777777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:rsidR="003E068A" w:rsidP="003E068A" w:rsidRDefault="003E068A" w14:paraId="5A9377F9" w14:textId="77777777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:rsidR="003E068A" w:rsidP="003E068A" w:rsidRDefault="003E068A" w14:paraId="666E79F9" w14:textId="77777777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:rsidR="003E068A" w:rsidP="003E068A" w:rsidRDefault="003E068A" w14:paraId="374A4297" w14:textId="77777777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…………………………………………………………………………………………………</w:t>
      </w:r>
    </w:p>
    <w:p w:rsidR="003E068A" w:rsidP="003E068A" w:rsidRDefault="003E068A" w14:paraId="36E95B5F" w14:textId="77777777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2. Faites une copie de fichier 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etc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passwd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dans votre répertoire personnel sous le nom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users.txt</w:t>
      </w:r>
      <w:r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3E068A" w:rsidP="003E068A" w:rsidRDefault="003E068A" w14:paraId="31630E0D" w14:textId="493EBFEB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……</w:t>
      </w:r>
      <w:proofErr w:type="spellStart"/>
      <w:r w:rsidR="00046047">
        <w:rPr>
          <w:rFonts w:asciiTheme="majorBidi" w:hAnsiTheme="majorBidi" w:cstheme="majorBidi"/>
          <w:color w:val="000000"/>
          <w:sz w:val="24"/>
          <w:szCs w:val="24"/>
        </w:rPr>
        <w:t>cp</w:t>
      </w:r>
      <w:proofErr w:type="spellEnd"/>
      <w:r w:rsidR="00046047">
        <w:rPr>
          <w:rFonts w:asciiTheme="majorBidi" w:hAnsiTheme="majorBidi" w:cstheme="majorBidi"/>
          <w:color w:val="000000"/>
          <w:sz w:val="24"/>
          <w:szCs w:val="24"/>
        </w:rPr>
        <w:t xml:space="preserve"> /</w:t>
      </w:r>
      <w:proofErr w:type="spellStart"/>
      <w:r w:rsidR="00046047">
        <w:rPr>
          <w:rFonts w:asciiTheme="majorBidi" w:hAnsiTheme="majorBidi" w:cstheme="majorBidi"/>
          <w:color w:val="000000"/>
          <w:sz w:val="24"/>
          <w:szCs w:val="24"/>
        </w:rPr>
        <w:t>etc</w:t>
      </w:r>
      <w:proofErr w:type="spellEnd"/>
      <w:r w:rsidR="00046047">
        <w:rPr>
          <w:rFonts w:asciiTheme="majorBidi" w:hAnsiTheme="majorBidi" w:cstheme="majorBidi"/>
          <w:color w:val="000000"/>
          <w:sz w:val="24"/>
          <w:szCs w:val="24"/>
        </w:rPr>
        <w:t>/</w:t>
      </w:r>
      <w:proofErr w:type="spellStart"/>
      <w:r w:rsidR="00046047">
        <w:rPr>
          <w:rFonts w:asciiTheme="majorBidi" w:hAnsiTheme="majorBidi" w:cstheme="majorBidi"/>
          <w:color w:val="000000"/>
          <w:sz w:val="24"/>
          <w:szCs w:val="24"/>
        </w:rPr>
        <w:t>passwd</w:t>
      </w:r>
      <w:proofErr w:type="spellEnd"/>
      <w:r w:rsidR="00046047">
        <w:rPr>
          <w:rFonts w:asciiTheme="majorBidi" w:hAnsiTheme="majorBidi" w:cstheme="majorBidi"/>
          <w:color w:val="000000"/>
          <w:sz w:val="24"/>
          <w:szCs w:val="24"/>
        </w:rPr>
        <w:t xml:space="preserve"> ~/users.txt</w:t>
      </w:r>
    </w:p>
    <w:p w:rsidR="003E068A" w:rsidP="003E068A" w:rsidRDefault="003E068A" w14:paraId="401EC796" w14:textId="2FA376CF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3.  Afficher le fichier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users.txt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trié par ordre</w:t>
      </w:r>
      <w:r w:rsidR="00046047">
        <w:rPr>
          <w:rFonts w:asciiTheme="majorBidi" w:hAnsiTheme="majorBidi" w:cstheme="majorBidi"/>
          <w:color w:val="000000"/>
          <w:sz w:val="24"/>
          <w:szCs w:val="24"/>
        </w:rPr>
        <w:t xml:space="preserve"> décroissant des UID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046047" w:rsidP="003E068A" w:rsidRDefault="00126E67" w14:paraId="766BD55C" w14:textId="08CAE276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Sort -nr -t : -k3 users.txt</w:t>
      </w:r>
    </w:p>
    <w:p w:rsidR="003E068A" w:rsidP="003E068A" w:rsidRDefault="003E068A" w14:paraId="41C3D74C" w14:textId="07558213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4.  Afficher le nombre de personnes dans le fichier users.txt</w:t>
      </w:r>
    </w:p>
    <w:p w:rsidR="003E068A" w:rsidP="003E068A" w:rsidRDefault="00126E67" w14:paraId="11275F7F" w14:textId="7E46B258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Wc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-l users.txt</w:t>
      </w:r>
    </w:p>
    <w:p w:rsidR="003E068A" w:rsidP="003E068A" w:rsidRDefault="003E068A" w14:paraId="2E87394B" w14:textId="77777777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5.  Afficher toutes les lignes contenant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l’expression  “</w:t>
      </w:r>
      <w:proofErr w:type="gramEnd"/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user</w:t>
      </w:r>
      <w:r>
        <w:rPr>
          <w:rFonts w:asciiTheme="majorBidi" w:hAnsiTheme="majorBidi" w:cstheme="majorBidi"/>
          <w:color w:val="000000"/>
          <w:sz w:val="24"/>
          <w:szCs w:val="24"/>
        </w:rPr>
        <w:t>”.</w:t>
      </w:r>
    </w:p>
    <w:p w:rsidR="00126E67" w:rsidP="003E068A" w:rsidRDefault="00126E67" w14:paraId="7869A0C5" w14:textId="62608A82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Grep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« user 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»  users.txt</w:t>
      </w:r>
      <w:proofErr w:type="gramEnd"/>
    </w:p>
    <w:p w:rsidR="00126E67" w:rsidP="003E068A" w:rsidRDefault="003E0323" w14:paraId="2CAE81C8" w14:textId="23429EAF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Sed -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n  ’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>  /user/p ‘ users.txt</w:t>
      </w:r>
    </w:p>
    <w:p w:rsidR="003E068A" w:rsidP="003E068A" w:rsidRDefault="003E068A" w14:paraId="69DA40E7" w14:textId="7934C4AA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6.  Afficher toutes les lignes ne contenant pas l’expression “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user</w:t>
      </w:r>
      <w:r>
        <w:rPr>
          <w:rFonts w:asciiTheme="majorBidi" w:hAnsiTheme="majorBidi" w:cstheme="majorBidi"/>
          <w:color w:val="000000"/>
          <w:sz w:val="24"/>
          <w:szCs w:val="24"/>
        </w:rPr>
        <w:t>”.</w:t>
      </w:r>
    </w:p>
    <w:p w:rsidR="003E068A" w:rsidP="003E068A" w:rsidRDefault="003E0323" w14:paraId="74F8DE44" w14:textId="11F8763F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Grep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-v user users.txt</w:t>
      </w:r>
    </w:p>
    <w:p w:rsidR="003E068A" w:rsidP="003E068A" w:rsidRDefault="003E068A" w14:paraId="0A73DCAE" w14:textId="77777777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7.  Afficher le </w:t>
      </w:r>
      <w:proofErr w:type="gramStart"/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UID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de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la première expression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“user”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apparaissant dans le fichier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users.txt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3E068A" w:rsidP="003E068A" w:rsidRDefault="003E0323" w14:paraId="1AB76A9D" w14:textId="5AFA9D27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Grep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« user »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users.txt|head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 xml:space="preserve"> -n1|cut -d : -f3 </w:t>
      </w:r>
    </w:p>
    <w:p w:rsidR="003E068A" w:rsidP="003E068A" w:rsidRDefault="003E068A" w14:paraId="0981CDC0" w14:textId="77777777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Partie 2 :</w:t>
      </w:r>
    </w:p>
    <w:p w:rsidR="003E068A" w:rsidP="003E068A" w:rsidRDefault="003E068A" w14:paraId="53BEE184" w14:textId="77777777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En  utilisant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le fichier users.txt. Donner les instructions nécessaires pour </w:t>
      </w:r>
      <w:proofErr w:type="gramStart"/>
      <w:r>
        <w:rPr>
          <w:rFonts w:asciiTheme="majorBidi" w:hAnsiTheme="majorBidi" w:cstheme="majorBidi"/>
          <w:color w:val="000000"/>
          <w:sz w:val="24"/>
          <w:szCs w:val="24"/>
        </w:rPr>
        <w:t>changer  le</w:t>
      </w:r>
      <w:proofErr w:type="gramEnd"/>
      <w:r>
        <w:rPr>
          <w:rFonts w:asciiTheme="majorBidi" w:hAnsiTheme="majorBidi" w:cstheme="majorBidi"/>
          <w:color w:val="000000"/>
          <w:sz w:val="24"/>
          <w:szCs w:val="24"/>
        </w:rPr>
        <w:t xml:space="preserve"> séparateur ‘ 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  <w:r>
        <w:rPr>
          <w:rFonts w:asciiTheme="majorBidi" w:hAnsiTheme="majorBidi" w:cstheme="majorBidi"/>
          <w:color w:val="000000"/>
          <w:sz w:val="24"/>
          <w:szCs w:val="24"/>
        </w:rPr>
        <w:t>’ par  le séparateur ‘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-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‘.  Les champs qui suivent le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GID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seront enlevés et les lettres minuscules seront remplacées par des lettres majuscules.</w:t>
      </w:r>
    </w:p>
    <w:p w:rsidR="003E068A" w:rsidP="003E068A" w:rsidRDefault="003E068A" w14:paraId="5CDE6995" w14:textId="7777777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Rediriger le résultat vers un nouveau fichier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examen.txt.</w:t>
      </w:r>
    </w:p>
    <w:p w:rsidR="003E068A" w:rsidP="003E068A" w:rsidRDefault="003E068A" w14:paraId="5B8550CB" w14:textId="77777777">
      <w:pPr>
        <w:spacing w:after="0" w:line="360" w:lineRule="auto"/>
        <w:jc w:val="both"/>
        <w:rPr>
          <w:b/>
          <w:bCs/>
          <w:color w:val="000000"/>
          <w:sz w:val="28"/>
          <w:szCs w:val="24"/>
          <w:lang w:eastAsia="fr-FR"/>
        </w:rPr>
      </w:pPr>
      <w:r>
        <w:rPr>
          <w:b/>
          <w:bCs/>
          <w:color w:val="000000"/>
          <w:sz w:val="28"/>
          <w:szCs w:val="24"/>
          <w:lang w:eastAsia="fr-FR"/>
        </w:rPr>
        <w:t xml:space="preserve"> </w:t>
      </w:r>
    </w:p>
    <w:p w:rsidR="003E068A" w:rsidP="003E068A" w:rsidRDefault="003E068A" w14:paraId="24796985" w14:textId="77777777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</w:p>
    <w:p w:rsidR="003E068A" w:rsidP="003E068A" w:rsidRDefault="003E068A" w14:paraId="60D1CAC3" w14:textId="77777777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</w:p>
    <w:p w:rsidR="003E068A" w:rsidP="003E068A" w:rsidRDefault="003E068A" w14:paraId="6B5C8490" w14:textId="77777777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</w:p>
    <w:p w:rsidR="003E068A" w:rsidP="003E068A" w:rsidRDefault="003E068A" w14:paraId="57566D77" w14:textId="77777777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  <w:r>
        <w:rPr>
          <w:b/>
          <w:bCs/>
          <w:color w:val="000000"/>
          <w:sz w:val="28"/>
          <w:szCs w:val="24"/>
          <w:lang w:eastAsia="fr-FR"/>
        </w:rPr>
        <w:t xml:space="preserve">Exemple : </w:t>
      </w:r>
    </w:p>
    <w:p w:rsidR="003E068A" w:rsidP="003E068A" w:rsidRDefault="003E068A" w14:paraId="29B25077" w14:textId="77777777">
      <w:pPr>
        <w:spacing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La ligne</w:t>
      </w:r>
    </w:p>
    <w:p w:rsidR="003E068A" w:rsidP="003E068A" w:rsidRDefault="003E068A" w14:paraId="38C59DBA" w14:textId="77777777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  <w:r>
        <w:rPr>
          <w:b/>
          <w:bCs/>
          <w:color w:val="000000"/>
          <w:sz w:val="28"/>
          <w:szCs w:val="24"/>
          <w:lang w:eastAsia="fr-FR"/>
        </w:rPr>
        <w:t xml:space="preserve">               </w:t>
      </w:r>
      <w:proofErr w:type="gramStart"/>
      <w:r>
        <w:rPr>
          <w:b/>
          <w:bCs/>
          <w:color w:val="000000"/>
          <w:sz w:val="28"/>
          <w:szCs w:val="24"/>
          <w:lang w:eastAsia="fr-FR"/>
        </w:rPr>
        <w:t>user</w:t>
      </w:r>
      <w:proofErr w:type="gramEnd"/>
      <w:r>
        <w:rPr>
          <w:b/>
          <w:bCs/>
          <w:color w:val="000000"/>
          <w:sz w:val="28"/>
          <w:szCs w:val="24"/>
          <w:lang w:eastAsia="fr-FR"/>
        </w:rPr>
        <w:t xml:space="preserve">1:x:1001:1001::/home/user1: </w:t>
      </w:r>
    </w:p>
    <w:p w:rsidR="003E068A" w:rsidP="163B3EB8" w:rsidRDefault="003E068A" w14:paraId="1040C0C4" w14:textId="0F963A30">
      <w:pPr>
        <w:spacing w:line="240" w:lineRule="auto"/>
        <w:rPr>
          <w:rFonts w:ascii="" w:hAnsi="" w:cs="" w:asciiTheme="majorBidi" w:hAnsiTheme="majorBidi" w:cstheme="majorBidi"/>
          <w:color w:val="000000"/>
          <w:sz w:val="24"/>
          <w:szCs w:val="24"/>
        </w:rPr>
      </w:pPr>
      <w:proofErr w:type="gramStart"/>
      <w:r w:rsidRPr="35B1BDAF" w:rsidR="003E068A">
        <w:rPr>
          <w:rFonts w:ascii="" w:hAnsi="" w:cs="" w:asciiTheme="majorBidi" w:hAnsiTheme="majorBidi" w:cstheme="majorBidi"/>
          <w:color w:val="000000" w:themeColor="text1" w:themeTint="FF" w:themeShade="FF"/>
          <w:sz w:val="24"/>
          <w:szCs w:val="24"/>
        </w:rPr>
        <w:t>deviendra</w:t>
      </w:r>
      <w:proofErr w:type="gramEnd"/>
      <w:r w:rsidRPr="35B1BDAF" w:rsidR="003E068A">
        <w:rPr>
          <w:rFonts w:ascii="" w:hAnsi="" w:cs="" w:asciiTheme="majorBidi" w:hAnsiTheme="majorBidi" w:cstheme="majorBidi"/>
          <w:color w:val="000000" w:themeColor="text1" w:themeTint="FF" w:themeShade="FF"/>
          <w:sz w:val="24"/>
          <w:szCs w:val="24"/>
        </w:rPr>
        <w:t xml:space="preserve"> </w:t>
      </w:r>
      <w:r w:rsidRPr="35B1BDAF" w:rsidR="7AC6C563">
        <w:rPr>
          <w:rFonts w:ascii="" w:hAnsi="" w:cs="" w:asciiTheme="majorBidi" w:hAnsiTheme="majorBidi" w:cstheme="majorBidi"/>
          <w:color w:val="000000" w:themeColor="text1" w:themeTint="FF" w:themeShade="FF"/>
          <w:sz w:val="24"/>
          <w:szCs w:val="24"/>
        </w:rPr>
        <w:t xml:space="preserve"> </w:t>
      </w:r>
      <w:r w:rsidRPr="35B1BDAF" w:rsidR="003E068A">
        <w:rPr>
          <w:rFonts w:ascii="" w:hAnsi="" w:cs="" w:asciiTheme="majorBidi" w:hAnsiTheme="majorBidi" w:cstheme="majorBidi"/>
          <w:color w:val="000000" w:themeColor="text1" w:themeTint="FF" w:themeShade="FF"/>
          <w:sz w:val="24"/>
          <w:szCs w:val="24"/>
        </w:rPr>
        <w:t xml:space="preserve">donc </w:t>
      </w:r>
      <w:r w:rsidRPr="35B1BDAF" w:rsidR="4305B084">
        <w:rPr>
          <w:rFonts w:ascii="" w:hAnsi="" w:cs="" w:asciiTheme="majorBidi" w:hAnsiTheme="majorBidi" w:cstheme="majorBidi"/>
          <w:color w:val="000000" w:themeColor="text1" w:themeTint="FF" w:themeShade="FF"/>
          <w:sz w:val="24"/>
          <w:szCs w:val="24"/>
        </w:rPr>
        <w:t xml:space="preserve"> </w:t>
      </w:r>
    </w:p>
    <w:p w:rsidR="003E068A" w:rsidP="003E068A" w:rsidRDefault="003E068A" w14:paraId="1F2FCAAA" w14:textId="77777777">
      <w:pPr>
        <w:spacing w:line="240" w:lineRule="auto"/>
        <w:rPr>
          <w:b/>
          <w:bCs/>
          <w:color w:val="000000"/>
          <w:sz w:val="28"/>
          <w:szCs w:val="24"/>
          <w:lang w:eastAsia="fr-FR"/>
        </w:rPr>
      </w:pPr>
      <w:r>
        <w:rPr>
          <w:b/>
          <w:bCs/>
          <w:color w:val="000000"/>
          <w:sz w:val="28"/>
          <w:szCs w:val="24"/>
          <w:lang w:eastAsia="fr-FR"/>
        </w:rPr>
        <w:t xml:space="preserve">               USER1-X-1001-1001</w:t>
      </w:r>
    </w:p>
    <w:p w:rsidRPr="004222CB" w:rsidR="003E068A" w:rsidP="35B1BDAF" w:rsidRDefault="004222CB" w14:paraId="78DFD119" w14:textId="31F643C9">
      <w:pPr>
        <w:pStyle w:val="Normal"/>
        <w:spacing w:after="0" w:line="360" w:lineRule="auto"/>
        <w:jc w:val="both"/>
        <w:textAlignment w:val="baseline"/>
        <w:rPr>
          <w:rFonts w:ascii="" w:hAnsi="" w:cs="" w:asciiTheme="majorBidi" w:hAnsiTheme="majorBidi" w:cstheme="majorBidi"/>
          <w:color w:val="FF0000"/>
          <w:sz w:val="24"/>
          <w:szCs w:val="24"/>
        </w:rPr>
      </w:pPr>
      <w:r w:rsidRPr="35B1BDAF" w:rsidR="004222CB">
        <w:rPr>
          <w:rFonts w:ascii="" w:hAnsi="" w:cs="" w:asciiTheme="majorBidi" w:hAnsiTheme="majorBidi" w:cstheme="majorBidi"/>
          <w:color w:val="000000" w:themeColor="text1" w:themeTint="FF" w:themeShade="FF"/>
          <w:sz w:val="24"/>
          <w:szCs w:val="24"/>
        </w:rPr>
        <w:t>Tr « : » « </w:t>
      </w:r>
      <w:proofErr w:type="gramStart"/>
      <w:r w:rsidRPr="35B1BDAF" w:rsidR="004222CB">
        <w:rPr>
          <w:rFonts w:ascii="" w:hAnsi="" w:cs="" w:asciiTheme="majorBidi" w:hAnsiTheme="majorBidi" w:cstheme="majorBidi"/>
          <w:color w:val="000000" w:themeColor="text1" w:themeTint="FF" w:themeShade="FF"/>
          <w:sz w:val="24"/>
          <w:szCs w:val="24"/>
        </w:rPr>
        <w:t>-</w:t>
      </w:r>
      <w:r w:rsidRPr="35B1BDAF" w:rsidR="004222CB">
        <w:rPr>
          <w:rFonts w:ascii="" w:hAnsi="" w:cs="" w:asciiTheme="majorBidi" w:hAnsiTheme="majorBidi" w:cstheme="majorBidi"/>
          <w:color w:val="000000" w:themeColor="text1" w:themeTint="FF" w:themeShade="FF"/>
          <w:sz w:val="24"/>
          <w:szCs w:val="24"/>
        </w:rPr>
        <w:t>»</w:t>
      </w:r>
      <w:proofErr w:type="gramEnd"/>
      <w:r w:rsidRPr="35B1BDAF" w:rsidR="004222CB">
        <w:rPr>
          <w:rFonts w:ascii="" w:hAnsi="" w:cs="" w:asciiTheme="majorBidi" w:hAnsiTheme="majorBidi" w:cstheme="majorBidi"/>
          <w:color w:val="000000" w:themeColor="text1" w:themeTint="FF" w:themeShade="FF"/>
          <w:sz w:val="24"/>
          <w:szCs w:val="24"/>
        </w:rPr>
        <w:t xml:space="preserve"> </w:t>
      </w:r>
      <w:r w:rsidRPr="35B1BDAF" w:rsidR="004222CB">
        <w:rPr>
          <w:rFonts w:ascii="" w:hAnsi="" w:cs="" w:asciiTheme="majorBidi" w:hAnsiTheme="majorBidi" w:cstheme="majorBidi"/>
          <w:color w:val="FF0000"/>
          <w:sz w:val="24"/>
          <w:szCs w:val="24"/>
        </w:rPr>
        <w:t>&lt;</w:t>
      </w:r>
      <w:r w:rsidRPr="35B1BDAF" w:rsidR="004222CB">
        <w:rPr>
          <w:rFonts w:ascii="" w:hAnsi="" w:cs="" w:asciiTheme="majorBidi" w:hAnsiTheme="majorBidi" w:cstheme="majorBidi"/>
          <w:color w:val="FF0000"/>
          <w:sz w:val="24"/>
          <w:szCs w:val="24"/>
        </w:rPr>
        <w:t xml:space="preserve"> users.txt | </w:t>
      </w:r>
      <w:proofErr w:type="spellStart"/>
      <w:r w:rsidRPr="35B1BDAF" w:rsidR="004222CB">
        <w:rPr>
          <w:rFonts w:ascii="" w:hAnsi="" w:cs="" w:asciiTheme="majorBidi" w:hAnsiTheme="majorBidi" w:cstheme="majorBidi"/>
          <w:color w:val="FF0000"/>
          <w:sz w:val="24"/>
          <w:szCs w:val="24"/>
        </w:rPr>
        <w:t>cut</w:t>
      </w:r>
      <w:proofErr w:type="spellEnd"/>
      <w:r w:rsidRPr="35B1BDAF" w:rsidR="004222CB">
        <w:rPr>
          <w:rFonts w:ascii="" w:hAnsi="" w:cs="" w:asciiTheme="majorBidi" w:hAnsiTheme="majorBidi" w:cstheme="majorBidi"/>
          <w:color w:val="FF0000"/>
          <w:sz w:val="24"/>
          <w:szCs w:val="24"/>
        </w:rPr>
        <w:t xml:space="preserve"> -d - -f 1-4| tr [ :</w:t>
      </w:r>
      <w:r w:rsidRPr="35B1BDAF" w:rsidR="004222CB">
        <w:rPr>
          <w:rFonts w:ascii="" w:hAnsi="" w:cs="" w:asciiTheme="majorBidi" w:hAnsiTheme="majorBidi" w:cstheme="majorBidi"/>
          <w:color w:val="FF0000"/>
          <w:sz w:val="24"/>
          <w:szCs w:val="24"/>
        </w:rPr>
        <w:t>lo</w:t>
      </w:r>
      <w:r w:rsidRPr="35B1BDAF" w:rsidR="31377B95">
        <w:rPr>
          <w:rFonts w:ascii="" w:hAnsi="" w:cs="" w:asciiTheme="majorBidi" w:hAnsiTheme="majorBidi" w:cstheme="majorBidi"/>
          <w:color w:val="FF0000"/>
          <w:sz w:val="24"/>
          <w:szCs w:val="24"/>
        </w:rPr>
        <w:t xml:space="preserve"> er :] [ :upper </w:t>
      </w:r>
      <w:r w:rsidRPr="35B1BDAF" w:rsidR="004222CB">
        <w:rPr>
          <w:rFonts w:ascii="" w:hAnsi="" w:cs="" w:asciiTheme="majorBidi" w:hAnsiTheme="majorBidi" w:cstheme="majorBidi"/>
          <w:color w:val="FF0000"/>
          <w:sz w:val="24"/>
          <w:szCs w:val="24"/>
        </w:rPr>
        <w:t>w</w:t>
      </w:r>
      <w:r w:rsidRPr="35B1BDAF" w:rsidR="004222CB">
        <w:rPr>
          <w:rFonts w:ascii="" w:hAnsi="" w:cs="" w:asciiTheme="majorBidi" w:hAnsiTheme="majorBidi" w:cstheme="majorBidi"/>
          <w:color w:val="FF0000"/>
          <w:sz w:val="24"/>
          <w:szCs w:val="24"/>
        </w:rPr>
        <w:t> :]</w:t>
      </w:r>
      <w:r w:rsidRPr="35B1BDAF" w:rsidR="00AB319D">
        <w:rPr>
          <w:rFonts w:ascii="" w:hAnsi="" w:cs="" w:asciiTheme="majorBidi" w:hAnsiTheme="majorBidi" w:cstheme="majorBidi"/>
          <w:color w:val="FF0000"/>
          <w:sz w:val="24"/>
          <w:szCs w:val="24"/>
        </w:rPr>
        <w:t xml:space="preserve"> &gt; examen.txt</w:t>
      </w:r>
    </w:p>
    <w:p w:rsidR="00965759" w:rsidP="00965759" w:rsidRDefault="00965759" w14:paraId="146A013C" w14:textId="77777777">
      <w:pPr>
        <w:spacing w:before="240" w:after="0"/>
        <w:rPr>
          <w:rFonts w:ascii="Times New Roman" w:hAnsi="Times New Roman" w:cs="Times New Roman" w:eastAsiaTheme="minorHAnsi"/>
          <w:b/>
          <w:sz w:val="28"/>
          <w:szCs w:val="28"/>
        </w:rPr>
      </w:pPr>
      <w:r>
        <w:rPr>
          <w:rFonts w:ascii="Times New Roman" w:hAnsi="Times New Roman" w:cs="Times New Roman" w:eastAsiaTheme="minorHAnsi"/>
          <w:b/>
          <w:sz w:val="28"/>
          <w:szCs w:val="28"/>
        </w:rPr>
        <w:t>Exercice 2 :</w:t>
      </w:r>
    </w:p>
    <w:p w:rsidR="00965759" w:rsidP="00965759" w:rsidRDefault="00965759" w14:paraId="41BE232E" w14:textId="77777777">
      <w:pPr>
        <w:rPr>
          <w:rFonts w:ascii="Times New Roman" w:hAnsi="Times New Roman" w:cs="Times New Roman" w:eastAsiaTheme="minorHAnsi"/>
          <w:b/>
          <w:sz w:val="24"/>
          <w:szCs w:val="24"/>
        </w:rPr>
      </w:pPr>
      <w:r>
        <w:rPr>
          <w:rFonts w:ascii="Times New Roman" w:hAnsi="Times New Roman" w:cs="Times New Roman" w:eastAsiaTheme="minorHAnsi"/>
          <w:b/>
          <w:sz w:val="24"/>
          <w:szCs w:val="24"/>
        </w:rPr>
        <w:t>Partie1 : Donnez les commandes nécessaires pour les questions suivantes</w:t>
      </w:r>
    </w:p>
    <w:p w:rsidRPr="008E0A1D" w:rsidR="00965759" w:rsidP="00965759" w:rsidRDefault="00965759" w14:paraId="36586105" w14:textId="34F71B5C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 w:eastAsia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Cherchez dans toute l'arborescence les fichiers dont le nom se termine par .c, redirigez les erreurs vers le fichier /dev/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8E0A1D" w:rsidP="008E0A1D" w:rsidRDefault="00AD0D85" w14:paraId="06E16215" w14:textId="7C193779">
      <w:pPr>
        <w:pStyle w:val="Paragraphedeliste"/>
        <w:spacing w:after="0" w:line="360" w:lineRule="auto"/>
        <w:ind w:left="714"/>
        <w:jc w:val="both"/>
        <w:rPr>
          <w:rFonts w:ascii="Times New Roman" w:hAnsi="Times New Roman" w:cs="Times New Roman" w:eastAsiaTheme="minorHAnsi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HAnsi"/>
          <w:sz w:val="24"/>
          <w:szCs w:val="24"/>
        </w:rPr>
        <w:t>Find</w:t>
      </w:r>
      <w:proofErr w:type="spellEnd"/>
      <w:r>
        <w:rPr>
          <w:rFonts w:ascii="Times New Roman" w:hAnsi="Times New Roman" w:cs="Times New Roman" w:eastAsiaTheme="minorHAnsi"/>
          <w:sz w:val="24"/>
          <w:szCs w:val="24"/>
        </w:rPr>
        <w:t xml:space="preserve"> / -</w:t>
      </w:r>
      <w:proofErr w:type="spellStart"/>
      <w:r>
        <w:rPr>
          <w:rFonts w:ascii="Times New Roman" w:hAnsi="Times New Roman" w:cs="Times New Roman" w:eastAsiaTheme="minorHAnsi"/>
          <w:sz w:val="24"/>
          <w:szCs w:val="24"/>
        </w:rPr>
        <w:t>name</w:t>
      </w:r>
      <w:proofErr w:type="spellEnd"/>
      <w:r>
        <w:rPr>
          <w:rFonts w:ascii="Times New Roman" w:hAnsi="Times New Roman" w:cs="Times New Roman" w:eastAsiaTheme="minorHAnsi"/>
          <w:sz w:val="24"/>
          <w:szCs w:val="24"/>
        </w:rPr>
        <w:t xml:space="preserve"> « *.c » 2&gt; /dev/</w:t>
      </w:r>
      <w:proofErr w:type="spellStart"/>
      <w:r>
        <w:rPr>
          <w:rFonts w:ascii="Times New Roman" w:hAnsi="Times New Roman" w:cs="Times New Roman" w:eastAsiaTheme="minorHAnsi"/>
          <w:sz w:val="24"/>
          <w:szCs w:val="24"/>
        </w:rPr>
        <w:t>null</w:t>
      </w:r>
      <w:proofErr w:type="spellEnd"/>
    </w:p>
    <w:p w:rsidR="00AD0D85" w:rsidP="008E0A1D" w:rsidRDefault="00AD0D85" w14:paraId="6E7211EB" w14:textId="2A1A7A3C">
      <w:pPr>
        <w:pStyle w:val="Paragraphedeliste"/>
        <w:spacing w:after="0" w:line="360" w:lineRule="auto"/>
        <w:ind w:left="714"/>
        <w:jc w:val="both"/>
        <w:rPr>
          <w:rFonts w:ascii="Times New Roman" w:hAnsi="Times New Roman" w:cs="Times New Roman" w:eastAsiaTheme="minorHAnsi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HAnsi"/>
          <w:sz w:val="24"/>
          <w:szCs w:val="24"/>
        </w:rPr>
        <w:t>Mkdir</w:t>
      </w:r>
      <w:proofErr w:type="spellEnd"/>
      <w:r>
        <w:rPr>
          <w:rFonts w:ascii="Times New Roman" w:hAnsi="Times New Roman" w:cs="Times New Roman" w:eastAsiaTheme="minorHAnsi"/>
          <w:sz w:val="24"/>
          <w:szCs w:val="24"/>
        </w:rPr>
        <w:t xml:space="preserve"> /rep</w:t>
      </w:r>
    </w:p>
    <w:p w:rsidRPr="00AD0D85" w:rsidR="00AD0D85" w:rsidP="00AD0D85" w:rsidRDefault="00AD0D85" w14:paraId="1D59D85F" w14:textId="593743A1">
      <w:pPr>
        <w:pStyle w:val="Paragraphedeliste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HAnsi"/>
          <w:sz w:val="24"/>
          <w:szCs w:val="24"/>
        </w:rPr>
        <w:t>Find</w:t>
      </w:r>
      <w:proofErr w:type="spellEnd"/>
      <w:r>
        <w:rPr>
          <w:rFonts w:ascii="Times New Roman" w:hAnsi="Times New Roman" w:cs="Times New Roman" w:eastAsiaTheme="minorHAnsi"/>
          <w:sz w:val="24"/>
          <w:szCs w:val="24"/>
        </w:rPr>
        <w:t xml:space="preserve"> / -</w:t>
      </w:r>
      <w:proofErr w:type="spellStart"/>
      <w:r>
        <w:rPr>
          <w:rFonts w:ascii="Times New Roman" w:hAnsi="Times New Roman" w:cs="Times New Roman" w:eastAsiaTheme="minorHAnsi"/>
          <w:sz w:val="24"/>
          <w:szCs w:val="24"/>
        </w:rPr>
        <w:t>name</w:t>
      </w:r>
      <w:proofErr w:type="spellEnd"/>
      <w:r>
        <w:rPr>
          <w:rFonts w:ascii="Times New Roman" w:hAnsi="Times New Roman" w:cs="Times New Roman" w:eastAsiaTheme="minorHAnsi"/>
          <w:sz w:val="24"/>
          <w:szCs w:val="24"/>
        </w:rPr>
        <w:t xml:space="preserve"> « *.c » </w:t>
      </w:r>
      <w:r>
        <w:rPr>
          <w:rFonts w:ascii="Times New Roman" w:hAnsi="Times New Roman" w:cs="Times New Roman" w:eastAsiaTheme="minorHAnsi"/>
          <w:sz w:val="24"/>
          <w:szCs w:val="24"/>
        </w:rPr>
        <w:t>-</w:t>
      </w:r>
      <w:proofErr w:type="spellStart"/>
      <w:proofErr w:type="gramStart"/>
      <w:r>
        <w:rPr>
          <w:rFonts w:ascii="Times New Roman" w:hAnsi="Times New Roman" w:cs="Times New Roman" w:eastAsiaTheme="minorHAnsi"/>
          <w:sz w:val="24"/>
          <w:szCs w:val="24"/>
        </w:rPr>
        <w:t>exec</w:t>
      </w:r>
      <w:proofErr w:type="spellEnd"/>
      <w:r>
        <w:rPr>
          <w:rFonts w:ascii="Times New Roman" w:hAnsi="Times New Roman" w:cs="Times New Roman" w:eastAsiaTheme="minorHAnsi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 w:eastAsiaTheme="minorHAnsi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 w:eastAsiaTheme="minorHAnsi"/>
          <w:sz w:val="24"/>
          <w:szCs w:val="24"/>
        </w:rPr>
        <w:t xml:space="preserve"> {}</w:t>
      </w:r>
      <w:r w:rsidR="00CE01E4">
        <w:rPr>
          <w:rFonts w:ascii="Times New Roman" w:hAnsi="Times New Roman" w:cs="Times New Roman" w:eastAsiaTheme="minorHAnsi"/>
          <w:sz w:val="24"/>
          <w:szCs w:val="24"/>
        </w:rPr>
        <w:t xml:space="preserve"> /rep \ ; </w:t>
      </w:r>
      <w:r w:rsidR="00CE01E4">
        <w:rPr>
          <w:rFonts w:ascii="Times New Roman" w:hAnsi="Times New Roman" w:cs="Times New Roman" w:eastAsiaTheme="minorHAnsi"/>
          <w:sz w:val="24"/>
          <w:szCs w:val="24"/>
        </w:rPr>
        <w:t>2&gt; /dev/</w:t>
      </w:r>
      <w:proofErr w:type="spellStart"/>
      <w:r w:rsidR="00CE01E4">
        <w:rPr>
          <w:rFonts w:ascii="Times New Roman" w:hAnsi="Times New Roman" w:cs="Times New Roman" w:eastAsiaTheme="minorHAnsi"/>
          <w:sz w:val="24"/>
          <w:szCs w:val="24"/>
        </w:rPr>
        <w:t>null</w:t>
      </w:r>
      <w:proofErr w:type="spellEnd"/>
    </w:p>
    <w:p w:rsidR="00965759" w:rsidP="1FF919D3" w:rsidRDefault="00965759" w14:paraId="778ED754" w14:textId="381BDD8F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1FF919D3" w:rsidR="00965759">
        <w:rPr>
          <w:rFonts w:ascii="Times New Roman" w:hAnsi="Times New Roman" w:cs="Times New Roman"/>
          <w:sz w:val="24"/>
          <w:szCs w:val="24"/>
        </w:rPr>
        <w:t>Cherchez dans /</w:t>
      </w:r>
      <w:proofErr w:type="spellStart"/>
      <w:r w:rsidRPr="1FF919D3" w:rsidR="0096575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1FF919D3" w:rsidR="00965759">
        <w:rPr>
          <w:rFonts w:ascii="Times New Roman" w:hAnsi="Times New Roman" w:cs="Times New Roman"/>
          <w:sz w:val="24"/>
          <w:szCs w:val="24"/>
        </w:rPr>
        <w:t xml:space="preserve"> les fichiers dont la taille dépasse 1Mo et dont les droits sont fixés à 75</w:t>
      </w:r>
      <w:r w:rsidRPr="1FF919D3" w:rsidR="00965759">
        <w:rPr>
          <w:rFonts w:ascii="Times New Roman" w:hAnsi="Times New Roman" w:cs="Times New Roman"/>
          <w:sz w:val="24"/>
          <w:szCs w:val="24"/>
        </w:rPr>
        <w:t>5 (-</w:t>
      </w:r>
      <w:proofErr w:type="spellStart"/>
      <w:r w:rsidRPr="1FF919D3" w:rsidR="00965759">
        <w:rPr>
          <w:rFonts w:ascii="Times New Roman" w:hAnsi="Times New Roman" w:cs="Times New Roman"/>
          <w:sz w:val="24"/>
          <w:szCs w:val="24"/>
        </w:rPr>
        <w:t>rwxr</w:t>
      </w:r>
      <w:proofErr w:type="spellEnd"/>
      <w:r w:rsidRPr="1FF919D3" w:rsidR="0096575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1FF919D3" w:rsidR="00965759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1FF919D3" w:rsidR="00965759">
        <w:rPr>
          <w:rFonts w:ascii="Times New Roman" w:hAnsi="Times New Roman" w:cs="Times New Roman"/>
          <w:sz w:val="24"/>
          <w:szCs w:val="24"/>
        </w:rPr>
        <w:t>-x).</w:t>
      </w:r>
      <w:proofErr w:type="spellStart"/>
      <w:proofErr w:type="spellEnd"/>
      <w:proofErr w:type="spellStart"/>
      <w:proofErr w:type="spellEnd"/>
    </w:p>
    <w:p w:rsidR="00EB5072" w:rsidP="00EB5072" w:rsidRDefault="00EB5072" w14:paraId="35BDEF56" w14:textId="56A86F38">
      <w:pPr>
        <w:pStyle w:val="Paragraphedeliste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1FF919D3" w:rsidR="00EB5072">
        <w:rPr>
          <w:rFonts w:ascii="Times New Roman" w:hAnsi="Times New Roman" w:cs="Times New Roman"/>
          <w:sz w:val="24"/>
          <w:szCs w:val="24"/>
        </w:rPr>
        <w:t>Find</w:t>
      </w:r>
      <w:r w:rsidRPr="1FF919D3" w:rsidR="00EB5072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1FF919D3" w:rsidR="00EB5072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1FF919D3" w:rsidR="00EB5072">
        <w:rPr>
          <w:rFonts w:ascii="Times New Roman" w:hAnsi="Times New Roman" w:cs="Times New Roman"/>
          <w:sz w:val="24"/>
          <w:szCs w:val="24"/>
        </w:rPr>
        <w:t xml:space="preserve"> -size +1M -a -perm 755</w:t>
      </w:r>
    </w:p>
    <w:p w:rsidR="00965759" w:rsidP="00965759" w:rsidRDefault="00965759" w14:paraId="3DE79B8A" w14:textId="4BA8E069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1FF919D3" w:rsidR="00965759">
        <w:rPr>
          <w:rFonts w:ascii="Times New Roman" w:hAnsi="Times New Roman" w:cs="Times New Roman"/>
          <w:sz w:val="24"/>
          <w:szCs w:val="24"/>
        </w:rPr>
        <w:t>Combien y-a-t-il de fichiers dans toute l'arborescence appartenant à l’utilisateur « </w:t>
      </w:r>
      <w:r w:rsidRPr="1FF919D3" w:rsidR="00965759">
        <w:rPr>
          <w:rFonts w:ascii="Times New Roman" w:hAnsi="Times New Roman" w:cs="Times New Roman"/>
          <w:sz w:val="24"/>
          <w:szCs w:val="24"/>
        </w:rPr>
        <w:t>student</w:t>
      </w:r>
      <w:r w:rsidRPr="1FF919D3" w:rsidR="00965759">
        <w:rPr>
          <w:rFonts w:ascii="Times New Roman" w:hAnsi="Times New Roman" w:cs="Times New Roman"/>
          <w:sz w:val="24"/>
          <w:szCs w:val="24"/>
        </w:rPr>
        <w:t> » et ayant les droits fixés à 666 (-</w:t>
      </w:r>
      <w:r w:rsidRPr="1FF919D3" w:rsidR="00965759">
        <w:rPr>
          <w:rFonts w:ascii="Times New Roman" w:hAnsi="Times New Roman" w:cs="Times New Roman"/>
          <w:sz w:val="24"/>
          <w:szCs w:val="24"/>
        </w:rPr>
        <w:t>rw-rw-rw</w:t>
      </w:r>
      <w:r w:rsidRPr="1FF919D3" w:rsidR="00965759">
        <w:rPr>
          <w:rFonts w:ascii="Times New Roman" w:hAnsi="Times New Roman" w:cs="Times New Roman"/>
          <w:sz w:val="24"/>
          <w:szCs w:val="24"/>
        </w:rPr>
        <w:t>-).</w:t>
      </w:r>
    </w:p>
    <w:p w:rsidR="00EB5072" w:rsidP="35B1BDAF" w:rsidRDefault="00EB5072" w14:paraId="77592D16" w14:textId="215499AC">
      <w:pPr>
        <w:pStyle w:val="Paragraphedeliste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35B1BDAF" w:rsidR="00EB5072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35B1BDAF" w:rsidR="00EB5072">
        <w:rPr>
          <w:rFonts w:ascii="Times New Roman" w:hAnsi="Times New Roman" w:cs="Times New Roman"/>
          <w:sz w:val="24"/>
          <w:szCs w:val="24"/>
        </w:rPr>
        <w:t xml:space="preserve"> / -user </w:t>
      </w:r>
      <w:proofErr w:type="spellStart"/>
      <w:r w:rsidRPr="35B1BDAF" w:rsidR="00EB5072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35B1BDAF" w:rsidR="00EB5072">
        <w:rPr>
          <w:rFonts w:ascii="Times New Roman" w:hAnsi="Times New Roman" w:cs="Times New Roman"/>
          <w:sz w:val="24"/>
          <w:szCs w:val="24"/>
        </w:rPr>
        <w:t xml:space="preserve"> -a -perm 666 | </w:t>
      </w:r>
    </w:p>
    <w:p w:rsidR="00EB5072" w:rsidP="00EB5072" w:rsidRDefault="00EB5072" w14:paraId="28B6020C" w14:textId="03C62DDA">
      <w:pPr>
        <w:pStyle w:val="Paragraphedeliste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35B1BDAF" w:rsidR="00EB5072">
        <w:rPr>
          <w:rFonts w:ascii="Times New Roman" w:hAnsi="Times New Roman" w:cs="Times New Roman"/>
          <w:sz w:val="24"/>
          <w:szCs w:val="24"/>
        </w:rPr>
        <w:t>-l</w:t>
      </w:r>
    </w:p>
    <w:p w:rsidR="00965759" w:rsidP="00965759" w:rsidRDefault="00965759" w14:paraId="7946D7DE" w14:textId="732EA625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1FF919D3" w:rsidR="00965759">
        <w:rPr>
          <w:rFonts w:ascii="Times New Roman" w:hAnsi="Times New Roman" w:cs="Times New Roman"/>
          <w:sz w:val="24"/>
          <w:szCs w:val="24"/>
        </w:rPr>
        <w:t>Cherchez  dans</w:t>
      </w:r>
      <w:r w:rsidRPr="1FF919D3" w:rsidR="00965759">
        <w:rPr>
          <w:rFonts w:ascii="Times New Roman" w:hAnsi="Times New Roman" w:cs="Times New Roman"/>
          <w:sz w:val="24"/>
          <w:szCs w:val="24"/>
        </w:rPr>
        <w:t xml:space="preserve"> /home tous les fichiers dont le nom commence par une minuscule ou un "P" majuscule </w:t>
      </w:r>
    </w:p>
    <w:p w:rsidR="00EB5072" w:rsidP="00EB5072" w:rsidRDefault="009A4E5F" w14:paraId="5FA8D898" w14:textId="247F2EDB">
      <w:pPr>
        <w:pStyle w:val="Paragraphedeliste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/home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«</w:t>
      </w:r>
      <w:proofErr w:type="gramEnd"/>
      <w:r>
        <w:rPr>
          <w:rFonts w:ascii="Times New Roman" w:hAnsi="Times New Roman" w:cs="Times New Roman"/>
          <w:sz w:val="24"/>
          <w:szCs w:val="24"/>
        </w:rPr>
        <w:t> [a-</w:t>
      </w:r>
      <w:proofErr w:type="spellStart"/>
      <w:r>
        <w:rPr>
          <w:rFonts w:ascii="Times New Roman" w:hAnsi="Times New Roman" w:cs="Times New Roman"/>
          <w:sz w:val="24"/>
          <w:szCs w:val="24"/>
        </w:rPr>
        <w:t>z,P</w:t>
      </w:r>
      <w:proofErr w:type="spellEnd"/>
      <w:r>
        <w:rPr>
          <w:rFonts w:ascii="Times New Roman" w:hAnsi="Times New Roman" w:cs="Times New Roman"/>
          <w:sz w:val="24"/>
          <w:szCs w:val="24"/>
        </w:rPr>
        <w:t>]* »</w:t>
      </w:r>
    </w:p>
    <w:p w:rsidR="009A4E5F" w:rsidP="00EB5072" w:rsidRDefault="009A4E5F" w14:paraId="4F557193" w14:textId="476EB5E0">
      <w:pPr>
        <w:pStyle w:val="Paragraphedeliste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caracteres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 ?[2-4]*</w:t>
      </w:r>
    </w:p>
    <w:p w:rsidR="009A4E5F" w:rsidP="00EB5072" w:rsidRDefault="009A4E5F" w14:paraId="535D06F2" w14:textId="5532CA46">
      <w:pPr>
        <w:pStyle w:val="Paragraphedeliste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?[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P,A,z</w:t>
      </w:r>
      <w:proofErr w:type="spellEnd"/>
      <w:r>
        <w:rPr>
          <w:rFonts w:ascii="Times New Roman" w:hAnsi="Times New Roman" w:cs="Times New Roman"/>
          <w:sz w:val="24"/>
          <w:szCs w:val="24"/>
        </w:rPr>
        <w:t>]*</w:t>
      </w:r>
    </w:p>
    <w:p w:rsidR="00965759" w:rsidP="00965759" w:rsidRDefault="00965759" w14:paraId="2DD45E94" w14:textId="120D0680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1FF919D3" w:rsidR="00965759">
        <w:rPr>
          <w:rFonts w:ascii="Times New Roman" w:hAnsi="Times New Roman" w:cs="Times New Roman"/>
          <w:sz w:val="24"/>
          <w:szCs w:val="24"/>
        </w:rPr>
        <w:t xml:space="preserve">Extraire les </w:t>
      </w:r>
      <w:r w:rsidRPr="1FF919D3" w:rsidR="00965759">
        <w:rPr>
          <w:rFonts w:ascii="Times New Roman" w:hAnsi="Times New Roman" w:cs="Times New Roman"/>
          <w:sz w:val="24"/>
          <w:szCs w:val="24"/>
        </w:rPr>
        <w:t>GIDs</w:t>
      </w:r>
      <w:r w:rsidRPr="1FF919D3" w:rsidR="00965759">
        <w:rPr>
          <w:rFonts w:ascii="Times New Roman" w:hAnsi="Times New Roman" w:cs="Times New Roman"/>
          <w:sz w:val="24"/>
          <w:szCs w:val="24"/>
        </w:rPr>
        <w:t xml:space="preserve"> pour tous les utilisateurs à partir du fichier /</w:t>
      </w:r>
      <w:r w:rsidRPr="1FF919D3" w:rsidR="00965759">
        <w:rPr>
          <w:rFonts w:ascii="Times New Roman" w:hAnsi="Times New Roman" w:cs="Times New Roman"/>
          <w:sz w:val="24"/>
          <w:szCs w:val="24"/>
        </w:rPr>
        <w:t>etc</w:t>
      </w:r>
      <w:r w:rsidRPr="1FF919D3" w:rsidR="00965759">
        <w:rPr>
          <w:rFonts w:ascii="Times New Roman" w:hAnsi="Times New Roman" w:cs="Times New Roman"/>
          <w:sz w:val="24"/>
          <w:szCs w:val="24"/>
        </w:rPr>
        <w:t>/</w:t>
      </w:r>
      <w:r w:rsidRPr="1FF919D3" w:rsidR="00965759">
        <w:rPr>
          <w:rFonts w:ascii="Times New Roman" w:hAnsi="Times New Roman" w:cs="Times New Roman"/>
          <w:sz w:val="24"/>
          <w:szCs w:val="24"/>
        </w:rPr>
        <w:t>passwd</w:t>
      </w:r>
      <w:r w:rsidRPr="1FF919D3" w:rsidR="00965759">
        <w:rPr>
          <w:rFonts w:ascii="Times New Roman" w:hAnsi="Times New Roman" w:cs="Times New Roman"/>
          <w:sz w:val="24"/>
          <w:szCs w:val="24"/>
        </w:rPr>
        <w:t>, ensuite enlever les redondances.</w:t>
      </w:r>
    </w:p>
    <w:p w:rsidR="002D38B1" w:rsidP="002D38B1" w:rsidRDefault="002D38B1" w14:paraId="18BF19CB" w14:textId="0A071C63">
      <w:pPr>
        <w:pStyle w:val="Paragraphedeliste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-d : -f4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passwd|sort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-n |</w:t>
      </w:r>
      <w:proofErr w:type="spellStart"/>
      <w:r>
        <w:rPr>
          <w:rFonts w:ascii="Times New Roman" w:hAnsi="Times New Roman" w:cs="Times New Roman"/>
          <w:sz w:val="24"/>
          <w:szCs w:val="24"/>
        </w:rPr>
        <w:t>uniq</w:t>
      </w:r>
      <w:proofErr w:type="spellEnd"/>
    </w:p>
    <w:p w:rsidR="00965759" w:rsidP="00965759" w:rsidRDefault="00965759" w14:paraId="473D2237" w14:textId="6CDA890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Partie2 :</w:t>
      </w:r>
    </w:p>
    <w:p w:rsidR="00965759" w:rsidP="00965759" w:rsidRDefault="00965759" w14:paraId="0F5678A4" w14:textId="77777777">
      <w:pPr>
        <w:spacing w:after="0" w:line="360" w:lineRule="auto"/>
        <w:jc w:val="both"/>
        <w:rPr>
          <w:rFonts w:ascii="Times New Roman" w:hAnsi="Times New Roman" w:cs="Times New Roman" w:eastAsiaTheme="minorHAnsi"/>
          <w:sz w:val="24"/>
          <w:szCs w:val="24"/>
        </w:rPr>
      </w:pPr>
      <w:r>
        <w:rPr>
          <w:rFonts w:ascii="Times New Roman" w:hAnsi="Times New Roman" w:cs="Times New Roman" w:eastAsiaTheme="minorHAnsi"/>
          <w:sz w:val="24"/>
          <w:szCs w:val="24"/>
        </w:rPr>
        <w:t>On considère un fichier couleurs contenant le texte suivant :</w:t>
      </w:r>
    </w:p>
    <w:p w:rsidR="00965759" w:rsidP="00965759" w:rsidRDefault="00965759" w14:paraId="035EEB32" w14:textId="10338BC5">
      <w:pPr>
        <w:spacing w:after="0" w:line="360" w:lineRule="auto"/>
        <w:ind w:left="1134"/>
        <w:rPr>
          <w:rFonts w:ascii="Courier New" w:hAnsi="Courier New" w:cs="Courier New"/>
          <w:color w:val="000000"/>
          <w:sz w:val="18"/>
          <w:szCs w:val="18"/>
          <w:lang w:eastAsia="fr-FR"/>
        </w:rPr>
      </w:pPr>
      <w:r>
        <w:rPr>
          <w:rFonts w:eastAsiaTheme="minorEastAsia" w:cstheme="min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9D30E7" wp14:editId="0882779E">
                <wp:simplePos x="0" y="0"/>
                <wp:positionH relativeFrom="column">
                  <wp:posOffset>604520</wp:posOffset>
                </wp:positionH>
                <wp:positionV relativeFrom="paragraph">
                  <wp:posOffset>127635</wp:posOffset>
                </wp:positionV>
                <wp:extent cx="3933825" cy="2513965"/>
                <wp:effectExtent l="13970" t="13335" r="5080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3825" cy="2513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style="position:absolute;margin-left:47.6pt;margin-top:10.05pt;width:309.75pt;height:19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w14:anchorId="612693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"/>
            </w:pict>
          </mc:Fallback>
        </mc:AlternateContent>
      </w:r>
    </w:p>
    <w:p w:rsidR="00965759" w:rsidP="00965759" w:rsidRDefault="00965759" w14:paraId="6B7198CE" w14:textId="77777777">
      <w:pPr>
        <w:spacing w:after="0" w:line="36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 Couleurs</w:t>
      </w:r>
    </w:p>
    <w:p w:rsidR="00965759" w:rsidP="00965759" w:rsidRDefault="00965759" w14:paraId="0000072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Rouge</w:t>
      </w:r>
    </w:p>
    <w:p w:rsidR="00965759" w:rsidP="00965759" w:rsidRDefault="00965759" w14:paraId="1C1F47C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</w:p>
    <w:p w:rsidR="00965759" w:rsidP="00965759" w:rsidRDefault="00965759" w14:paraId="771234C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Vert</w:t>
      </w:r>
    </w:p>
    <w:p w:rsidR="00965759" w:rsidP="00965759" w:rsidRDefault="00965759" w14:paraId="107F8B7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 ?</w:t>
      </w:r>
    </w:p>
    <w:p w:rsidR="00965759" w:rsidP="00965759" w:rsidRDefault="00965759" w14:paraId="0817021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Bleu</w:t>
      </w:r>
    </w:p>
    <w:p w:rsidR="00965759" w:rsidP="00965759" w:rsidRDefault="00965759" w14:paraId="75B90C3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 Jaune</w:t>
      </w:r>
    </w:p>
    <w:p w:rsidR="00965759" w:rsidP="00965759" w:rsidRDefault="00965759" w14:paraId="5716999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Beige</w:t>
      </w:r>
    </w:p>
    <w:p w:rsidR="00965759" w:rsidP="00965759" w:rsidRDefault="00965759" w14:paraId="190ECFD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Noir /</w:t>
      </w:r>
    </w:p>
    <w:p w:rsidR="00965759" w:rsidP="00965759" w:rsidRDefault="00965759" w14:paraId="6848DF8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134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Blanc Bleu Rouge Bleu</w:t>
      </w:r>
    </w:p>
    <w:p w:rsidR="00965759" w:rsidP="00965759" w:rsidRDefault="00965759" w14:paraId="4EB3DEC9" w14:textId="77777777">
      <w:pPr>
        <w:spacing w:after="0" w:line="360" w:lineRule="auto"/>
        <w:jc w:val="both"/>
        <w:rPr>
          <w:rFonts w:ascii="Times New Roman" w:hAnsi="Times New Roman" w:cs="Times New Roman" w:eastAsiaTheme="minorEastAsia"/>
          <w:sz w:val="24"/>
          <w:szCs w:val="24"/>
        </w:rPr>
      </w:pPr>
    </w:p>
    <w:p w:rsidRPr="005E3A9D" w:rsidR="00965759" w:rsidP="00965759" w:rsidRDefault="00965759" w14:paraId="6576AD51" w14:textId="441748D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Supprimez toutes les lignes du fichier </w:t>
      </w:r>
      <w:r>
        <w:rPr>
          <w:rStyle w:val="courier11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couleurs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qui contiennent le caractère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E3A9D" w:rsidP="005E3A9D" w:rsidRDefault="005E3A9D" w14:paraId="4C526AA6" w14:textId="752908DE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 ‘/#/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d’ couleurs</w:t>
      </w:r>
      <w:proofErr w:type="gramEnd"/>
    </w:p>
    <w:p w:rsidRPr="005E3A9D" w:rsidR="00965759" w:rsidP="00965759" w:rsidRDefault="00965759" w14:paraId="14E3F6A3" w14:textId="42462DE6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Affichez toutes les lignes du fichier </w:t>
      </w:r>
      <w:r>
        <w:rPr>
          <w:rStyle w:val="courier11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couleurs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qui finissent par le caractère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E3A9D" w:rsidP="005E3A9D" w:rsidRDefault="005E3A9D" w14:paraId="195BB722" w14:textId="628D0613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 -n ' /</w:t>
      </w:r>
      <w:r w:rsidR="00826E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e$/p’ couleurs</w:t>
      </w:r>
    </w:p>
    <w:p w:rsidRPr="00F34D7A" w:rsidR="00965759" w:rsidP="00965759" w:rsidRDefault="00965759" w14:paraId="08798883" w14:textId="376B15A9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Remplacez sur toutes les lignes du fichier </w:t>
      </w:r>
      <w:r>
        <w:rPr>
          <w:rStyle w:val="courier11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couleurs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le caractère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par un espace.</w:t>
      </w:r>
      <w:r w:rsidR="00F3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Sauvegardez les </w:t>
      </w:r>
      <w:proofErr w:type="spellStart"/>
      <w:r w:rsidR="00F3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modifs</w:t>
      </w:r>
      <w:proofErr w:type="spellEnd"/>
      <w:r w:rsidR="00F34D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dans couleurs</w:t>
      </w:r>
    </w:p>
    <w:p w:rsidR="00F34D7A" w:rsidP="00F34D7A" w:rsidRDefault="00F34D7A" w14:paraId="3BECFDEF" w14:textId="787798EA">
      <w:pPr>
        <w:pStyle w:val="Paragraphedeliste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Sed -i ‘s/#/ /g’ couleurs  </w:t>
      </w:r>
    </w:p>
    <w:p w:rsidR="00965759" w:rsidP="00F34D7A" w:rsidRDefault="00965759" w14:paraId="3976AD08" w14:textId="75596253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Remplacez sur toutes les lignes du fichier </w:t>
      </w:r>
      <w:r>
        <w:rPr>
          <w:rStyle w:val="courier11"/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couleurs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le caractère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?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 le caractère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3363A" w:rsidRDefault="00F34D7A" w14:paraId="2E694E11" w14:textId="62E5DBDA">
      <w:r>
        <w:t xml:space="preserve">    Tr « ? »  « * » &lt;couleurs</w:t>
      </w:r>
    </w:p>
    <w:sectPr w:rsidR="0053363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47A32"/>
    <w:multiLevelType w:val="hybridMultilevel"/>
    <w:tmpl w:val="453A1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C0B34"/>
    <w:multiLevelType w:val="hybridMultilevel"/>
    <w:tmpl w:val="6A3CED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E53EC"/>
    <w:multiLevelType w:val="hybridMultilevel"/>
    <w:tmpl w:val="7F1AA2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75"/>
    <w:rsid w:val="00046047"/>
    <w:rsid w:val="00126E67"/>
    <w:rsid w:val="002D38B1"/>
    <w:rsid w:val="003E0323"/>
    <w:rsid w:val="003E068A"/>
    <w:rsid w:val="003E38A6"/>
    <w:rsid w:val="0040780C"/>
    <w:rsid w:val="004222CB"/>
    <w:rsid w:val="00474147"/>
    <w:rsid w:val="00593254"/>
    <w:rsid w:val="005E3A9D"/>
    <w:rsid w:val="005F26C5"/>
    <w:rsid w:val="007F2F0D"/>
    <w:rsid w:val="00801AF9"/>
    <w:rsid w:val="00826E1D"/>
    <w:rsid w:val="008E0A1D"/>
    <w:rsid w:val="00965759"/>
    <w:rsid w:val="009A4E5F"/>
    <w:rsid w:val="00AB319D"/>
    <w:rsid w:val="00AD0D85"/>
    <w:rsid w:val="00B93F0D"/>
    <w:rsid w:val="00C50062"/>
    <w:rsid w:val="00CE01E4"/>
    <w:rsid w:val="00E41575"/>
    <w:rsid w:val="00EB5072"/>
    <w:rsid w:val="00F34D7A"/>
    <w:rsid w:val="13E9B8CF"/>
    <w:rsid w:val="15BD9635"/>
    <w:rsid w:val="15F706C2"/>
    <w:rsid w:val="163B3EB8"/>
    <w:rsid w:val="1FF919D3"/>
    <w:rsid w:val="31377B95"/>
    <w:rsid w:val="35B1BDAF"/>
    <w:rsid w:val="4305B084"/>
    <w:rsid w:val="51A6A87B"/>
    <w:rsid w:val="5A7C74F5"/>
    <w:rsid w:val="6BC5E406"/>
    <w:rsid w:val="7AC6C563"/>
    <w:rsid w:val="7EC0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4E33"/>
  <w15:chartTrackingRefBased/>
  <w15:docId w15:val="{EFB1294E-2077-4858-B164-DB66AFD4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068A"/>
    <w:pPr>
      <w:spacing w:after="200" w:line="276" w:lineRule="auto"/>
    </w:pPr>
    <w:rPr>
      <w:rFonts w:eastAsia="Times New Roman" w:cs="Arial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068A"/>
    <w:pPr>
      <w:ind w:left="720"/>
      <w:contextualSpacing/>
    </w:pPr>
  </w:style>
  <w:style w:type="character" w:styleId="courier11" w:customStyle="1">
    <w:name w:val="courier11"/>
    <w:basedOn w:val="Policepardfaut"/>
    <w:rsid w:val="00965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ée un document." ma:contentTypeScope="" ma:versionID="5c9a84ac778e46a1ebbc84e84e72e371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fd5bfdbced901fba41ad2ceda67e43bb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87AD1F-C12A-4BFB-830E-6AFFB6F725E7}"/>
</file>

<file path=customXml/itemProps2.xml><?xml version="1.0" encoding="utf-8"?>
<ds:datastoreItem xmlns:ds="http://schemas.openxmlformats.org/officeDocument/2006/customXml" ds:itemID="{9CCA9270-BF24-42C6-98A6-34FC589AFE5D}"/>
</file>

<file path=customXml/itemProps3.xml><?xml version="1.0" encoding="utf-8"?>
<ds:datastoreItem xmlns:ds="http://schemas.openxmlformats.org/officeDocument/2006/customXml" ds:itemID="{62690CEC-DB0C-4A5B-93B6-C319142504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Anas BEN ABDESSAMED</cp:lastModifiedBy>
  <cp:revision>20</cp:revision>
  <dcterms:created xsi:type="dcterms:W3CDTF">2021-12-28T16:29:00Z</dcterms:created>
  <dcterms:modified xsi:type="dcterms:W3CDTF">2022-01-04T13:25:13Z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0x010100EE92DB58C594514C861F6189F861EB5A</vt:lpwstr>
  </property>
</Properties>
</file>