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7F548F" w14:textId="2FF8DF78" w:rsidR="00C10756" w:rsidRDefault="003A6280" w:rsidP="003A6280">
      <w:pPr>
        <w:pStyle w:val="1"/>
        <w:jc w:val="center"/>
      </w:pPr>
      <w:r>
        <w:rPr>
          <w:rFonts w:hint="eastAsia"/>
        </w:rPr>
        <w:t>例会</w:t>
      </w:r>
    </w:p>
    <w:p w14:paraId="15B8DA6B" w14:textId="1C3A98D9" w:rsidR="00D05863" w:rsidRDefault="00D05863" w:rsidP="00D05863">
      <w:r>
        <w:rPr>
          <w:rFonts w:hint="eastAsia"/>
        </w:rPr>
        <w:t>今天的例会主要任务一是与美工会面，讨论需求、难点、工作量，二是确定大体策划。</w:t>
      </w:r>
    </w:p>
    <w:p w14:paraId="0F066BBE" w14:textId="29C4099B" w:rsidR="00D05863" w:rsidRDefault="00D05863" w:rsidP="00D05863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策划方面决定了按照</w:t>
      </w:r>
      <w:proofErr w:type="gramStart"/>
      <w:r>
        <w:rPr>
          <w:rFonts w:hint="eastAsia"/>
        </w:rPr>
        <w:t>鲲</w:t>
      </w:r>
      <w:proofErr w:type="gramEnd"/>
      <w:r>
        <w:rPr>
          <w:rFonts w:hint="eastAsia"/>
        </w:rPr>
        <w:t>身体的部位来设计不同的关卡。</w:t>
      </w:r>
    </w:p>
    <w:p w14:paraId="60B149C9" w14:textId="1F3C6FD3" w:rsidR="00D05863" w:rsidRPr="003A6280" w:rsidRDefault="00D05863" w:rsidP="00D05863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美工方面表示，美术的风格等不是问题，但是工作量的多少问题比较大。</w:t>
      </w:r>
      <w:bookmarkStart w:id="0" w:name="_GoBack"/>
      <w:bookmarkEnd w:id="0"/>
    </w:p>
    <w:sectPr w:rsidR="00D05863" w:rsidRPr="003A62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224613"/>
    <w:multiLevelType w:val="hybridMultilevel"/>
    <w:tmpl w:val="66DEE87E"/>
    <w:lvl w:ilvl="0" w:tplc="B1A6E3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2436A38"/>
    <w:multiLevelType w:val="hybridMultilevel"/>
    <w:tmpl w:val="A25E7614"/>
    <w:lvl w:ilvl="0" w:tplc="F2F06D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3E8"/>
    <w:rsid w:val="003A6280"/>
    <w:rsid w:val="008974C6"/>
    <w:rsid w:val="00C10756"/>
    <w:rsid w:val="00D05863"/>
    <w:rsid w:val="00DB1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2E98A"/>
  <w15:chartTrackingRefBased/>
  <w15:docId w15:val="{443FD81C-BC4C-4D4B-B938-CD399D68A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微软雅黑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A628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A6280"/>
    <w:rPr>
      <w:b/>
      <w:bCs/>
      <w:kern w:val="44"/>
      <w:sz w:val="44"/>
      <w:szCs w:val="44"/>
    </w:rPr>
  </w:style>
  <w:style w:type="paragraph" w:styleId="a3">
    <w:name w:val="No Spacing"/>
    <w:uiPriority w:val="1"/>
    <w:qFormat/>
    <w:rsid w:val="003A6280"/>
    <w:pPr>
      <w:widowControl w:val="0"/>
      <w:jc w:val="both"/>
    </w:pPr>
  </w:style>
  <w:style w:type="paragraph" w:styleId="a4">
    <w:name w:val="List Paragraph"/>
    <w:basedOn w:val="a"/>
    <w:uiPriority w:val="34"/>
    <w:qFormat/>
    <w:rsid w:val="00D0586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WestbrookV</dc:creator>
  <cp:keywords/>
  <dc:description/>
  <cp:lastModifiedBy>WestbrookV</cp:lastModifiedBy>
  <cp:revision>2</cp:revision>
  <dcterms:created xsi:type="dcterms:W3CDTF">2018-06-11T02:34:00Z</dcterms:created>
  <dcterms:modified xsi:type="dcterms:W3CDTF">2018-06-11T02:56:00Z</dcterms:modified>
</cp:coreProperties>
</file>