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EE8C7" w14:textId="77777777" w:rsidR="005C665A" w:rsidRDefault="005C665A" w:rsidP="005C665A">
      <w:r>
        <w:t>Question 1 — AI-Powered Emergency Drones</w:t>
      </w:r>
    </w:p>
    <w:p w14:paraId="0B24D6B0" w14:textId="77777777" w:rsidR="005C665A" w:rsidRDefault="005C665A" w:rsidP="005C665A">
      <w:r>
        <w:t>(Greedy Best-First Search vs A*)</w:t>
      </w:r>
    </w:p>
    <w:p w14:paraId="1F4CE0DA" w14:textId="77777777" w:rsidR="005C665A" w:rsidRDefault="005C665A" w:rsidP="005C665A">
      <w:proofErr w:type="spellStart"/>
      <w:r>
        <w:t>i</w:t>
      </w:r>
      <w:proofErr w:type="spellEnd"/>
      <w:r>
        <w:t>. Behaviour of Greedy Best-First Search and its strengths/weaknesses under</w:t>
      </w:r>
    </w:p>
    <w:p w14:paraId="635ADD88" w14:textId="77777777" w:rsidR="005C665A" w:rsidRDefault="005C665A" w:rsidP="005C665A">
      <w:r>
        <w:t>uncertainty</w:t>
      </w:r>
    </w:p>
    <w:p w14:paraId="2FF18CE7" w14:textId="77777777" w:rsidR="005C665A" w:rsidRDefault="005C665A" w:rsidP="005C665A">
      <w:r>
        <w:t>Greedy Best-First Search (GBFS) selects the next node to expand purely on the basis of the heuristic</w:t>
      </w:r>
    </w:p>
    <w:p w14:paraId="60B737A8" w14:textId="77777777" w:rsidR="005C665A" w:rsidRDefault="005C665A" w:rsidP="005C665A">
      <w:r>
        <w:t>function h(n), which in this case is the straight-line distance from the drone's current position to the</w:t>
      </w:r>
    </w:p>
    <w:p w14:paraId="6FDF1BA5" w14:textId="77777777" w:rsidR="005C665A" w:rsidRDefault="005C665A" w:rsidP="005C665A">
      <w:r>
        <w:t>delivery point. It ignores the actual path cost g(n) accumulated so far. In the flood-affected scenario, this</w:t>
      </w:r>
    </w:p>
    <w:p w14:paraId="5D346D32" w14:textId="77777777" w:rsidR="005C665A" w:rsidRDefault="005C665A" w:rsidP="005C665A">
      <w:r>
        <w:t>means the drone will always move toward the node that appears geographically closest to the destination,</w:t>
      </w:r>
    </w:p>
    <w:p w14:paraId="3F4DF281" w14:textId="77777777" w:rsidR="005C665A" w:rsidRDefault="005C665A" w:rsidP="005C665A">
      <w:r>
        <w:t>without considering whether the terrain along that direction is slower, more dangerous, or currently</w:t>
      </w:r>
    </w:p>
    <w:p w14:paraId="2C5D0273" w14:textId="77777777" w:rsidR="005C665A" w:rsidRDefault="005C665A" w:rsidP="005C665A">
      <w:r>
        <w:t>blocked.</w:t>
      </w:r>
    </w:p>
    <w:p w14:paraId="0733C97A" w14:textId="77777777" w:rsidR="005C665A" w:rsidRDefault="005C665A" w:rsidP="005C665A">
      <w:r>
        <w:t>Strengths: GBFS is computationally fast and has low memory overhead because it maintains a small</w:t>
      </w:r>
    </w:p>
    <w:p w14:paraId="68C4FCAC" w14:textId="77777777" w:rsidR="005C665A" w:rsidRDefault="005C665A" w:rsidP="005C665A">
      <w:r>
        <w:t>frontier and expands very few nodes compared to exhaustive search. In a time-critical emergency, this</w:t>
      </w:r>
    </w:p>
    <w:p w14:paraId="681E4AE4" w14:textId="77777777" w:rsidR="005C665A" w:rsidRDefault="005C665A" w:rsidP="005C665A">
      <w:r>
        <w:t>speed is attractive because the drone can make a decision almost instantly. It is also easy to implement</w:t>
      </w:r>
    </w:p>
    <w:p w14:paraId="6D2C090F" w14:textId="77777777" w:rsidR="005C665A" w:rsidRDefault="005C665A" w:rsidP="005C665A">
      <w:r>
        <w:t>and works reasonably well when the heuristic closely reflects real travel difficulty.</w:t>
      </w:r>
    </w:p>
    <w:p w14:paraId="4D64646F" w14:textId="77777777" w:rsidR="005C665A" w:rsidRDefault="005C665A" w:rsidP="005C665A">
      <w:r>
        <w:t>Weaknesses under uncertainty: Because GBFS is not optimal and not complete in general graphs, it can</w:t>
      </w:r>
    </w:p>
    <w:p w14:paraId="1F6DC407" w14:textId="77777777" w:rsidR="005C665A" w:rsidRDefault="005C665A" w:rsidP="005C665A">
      <w:r>
        <w:t>be seriously misled in this dynamic environment. If the straight-line-nearest route suddenly becomes</w:t>
      </w:r>
    </w:p>
    <w:p w14:paraId="510601E1" w14:textId="77777777" w:rsidR="005C665A" w:rsidRDefault="005C665A" w:rsidP="005C665A">
      <w:r>
        <w:t>blocked by floodwater, GBFS has no mechanism to reconsider the true cost already spent — it may</w:t>
      </w:r>
    </w:p>
    <w:p w14:paraId="6E82FD8F" w14:textId="77777777" w:rsidR="005C665A" w:rsidRDefault="005C665A" w:rsidP="005C665A">
      <w:r>
        <w:t>repeatedly dive toward a locally 'close' node that turns out to be a dead end, wasting critical time. It does</w:t>
      </w:r>
    </w:p>
    <w:p w14:paraId="32465B93" w14:textId="77777777" w:rsidR="005C665A" w:rsidRDefault="005C665A" w:rsidP="005C665A">
      <w:r>
        <w:t>not account for variable terrain/weather cost, so it may choose a route that looks short in distance but is</w:t>
      </w:r>
    </w:p>
    <w:p w14:paraId="5033DD5C" w14:textId="77777777" w:rsidR="005C665A" w:rsidRDefault="005C665A" w:rsidP="005C665A">
      <w:r>
        <w:lastRenderedPageBreak/>
        <w:t>actually the slowest or riskiest in practice. This makes GBFS unreliable when safety and guaranteed</w:t>
      </w:r>
    </w:p>
    <w:p w14:paraId="70BFECC8" w14:textId="77777777" w:rsidR="005C665A" w:rsidRDefault="005C665A" w:rsidP="005C665A">
      <w:r>
        <w:t>delivery matter more than raw speed of decision-making.</w:t>
      </w:r>
    </w:p>
    <w:p w14:paraId="0DEBB71C" w14:textId="77777777" w:rsidR="005C665A" w:rsidRDefault="005C665A" w:rsidP="005C665A">
      <w:r>
        <w:t>ii. How A* would handle the situation and balance cost and heuristic</w:t>
      </w:r>
    </w:p>
    <w:p w14:paraId="26DC69CA" w14:textId="77777777" w:rsidR="005C665A" w:rsidRDefault="005C665A" w:rsidP="005C665A">
      <w:r>
        <w:t>A* Search evaluates every node using the function f(n) = g(n) + h(n), where g(n) is the actual accumulated cost</w:t>
      </w:r>
    </w:p>
    <w:p w14:paraId="70D34232" w14:textId="77777777" w:rsidR="005C665A" w:rsidRDefault="005C665A" w:rsidP="005C665A">
      <w:r>
        <w:t>from the start to node n (capturing real terrain and weather-based movement cost) and h(n) is the straight-</w:t>
      </w:r>
      <w:proofErr w:type="spellStart"/>
      <w:r>
        <w:t>linedistance</w:t>
      </w:r>
      <w:proofErr w:type="spellEnd"/>
      <w:r>
        <w:t xml:space="preserve"> heuristic estimate to the goal. By combining both terms, A* does not simply chase the node that looks</w:t>
      </w:r>
    </w:p>
    <w:p w14:paraId="739F73DE" w14:textId="77777777" w:rsidR="005C665A" w:rsidRDefault="005C665A" w:rsidP="005C665A">
      <w:r>
        <w:t>closest on the map; it balances 'how much has this route already cost me' against 'how much more do I optimistically</w:t>
      </w:r>
    </w:p>
    <w:p w14:paraId="472D07A8" w14:textId="77777777" w:rsidR="005C665A" w:rsidRDefault="005C665A" w:rsidP="005C665A">
      <w:r>
        <w:t>expect to spend'.</w:t>
      </w:r>
    </w:p>
    <w:p w14:paraId="258B8330" w14:textId="77777777" w:rsidR="005C665A" w:rsidRDefault="005C665A" w:rsidP="005C665A">
      <w:r>
        <w:t>In the drone-delivery scenario, this means A* will naturally avoid a route that looks short in a straight line but has</w:t>
      </w:r>
    </w:p>
    <w:p w14:paraId="74348307" w14:textId="77777777" w:rsidR="005C665A" w:rsidRDefault="005C665A" w:rsidP="005C665A">
      <w:r>
        <w:t>high real movement cost due to flooded or rough terrain, because the g(n) component penalises it. At the same time,</w:t>
      </w:r>
    </w:p>
    <w:p w14:paraId="1D93A565" w14:textId="77777777" w:rsidR="005C665A" w:rsidRDefault="005C665A" w:rsidP="005C665A">
      <w:r>
        <w:t>because h(n) is admissible (straight-line distance never overestimates true distance), A* remains guided toward the</w:t>
      </w:r>
    </w:p>
    <w:p w14:paraId="443CE54A" w14:textId="77777777" w:rsidR="005C665A" w:rsidRDefault="005C665A" w:rsidP="005C665A">
      <w:r>
        <w:t>goal and does not explore irrelevant directions the way an uninformed search like uniform-cost search would. As</w:t>
      </w:r>
    </w:p>
    <w:p w14:paraId="6F351A4D" w14:textId="77777777" w:rsidR="005C665A" w:rsidRDefault="005C665A" w:rsidP="005C665A">
      <w:r>
        <w:t>real-time updates report a blocked path, A* can update the cost graph and re-plan, expanding the next-lowest f(n)</w:t>
      </w:r>
    </w:p>
    <w:p w14:paraId="633EF4AE" w14:textId="77777777" w:rsidR="005C665A" w:rsidRDefault="005C665A" w:rsidP="005C665A">
      <w:r>
        <w:t>node from the frontier, effectively re-routing intelligently rather than blindly persisting on the previously '</w:t>
      </w:r>
      <w:proofErr w:type="spellStart"/>
      <w:r>
        <w:t>closestlooking</w:t>
      </w:r>
      <w:proofErr w:type="spellEnd"/>
      <w:r>
        <w:t>' path.</w:t>
      </w:r>
    </w:p>
    <w:p w14:paraId="013DA908" w14:textId="77777777" w:rsidR="005C665A" w:rsidRDefault="005C665A" w:rsidP="005C665A">
      <w:r>
        <w:t>iii. Impact of heuristic accuracy on both algorithms</w:t>
      </w:r>
    </w:p>
    <w:p w14:paraId="358A4803" w14:textId="77777777" w:rsidR="005C665A" w:rsidRDefault="005C665A" w:rsidP="005C665A">
      <w:r>
        <w:t xml:space="preserve">Heuristic accuracy is central to the performance of both algorithms, but it affects them differently. For Greedy </w:t>
      </w:r>
      <w:proofErr w:type="spellStart"/>
      <w:r>
        <w:t>BestFirst</w:t>
      </w:r>
      <w:proofErr w:type="spellEnd"/>
      <w:r>
        <w:t xml:space="preserve"> Search, the quality of the solution depends almost entirely on the heuristic, since path cost is ignored</w:t>
      </w:r>
    </w:p>
    <w:p w14:paraId="14F96619" w14:textId="77777777" w:rsidR="005C665A" w:rsidRDefault="005C665A" w:rsidP="005C665A">
      <w:r>
        <w:t>completely — an inaccurate or misleading heuristic (e.g., straight-line distance across a flooded valley that is</w:t>
      </w:r>
    </w:p>
    <w:p w14:paraId="3ECE8534" w14:textId="77777777" w:rsidR="005C665A" w:rsidRDefault="005C665A" w:rsidP="005C665A">
      <w:r>
        <w:t xml:space="preserve">impassable) can cause GBFS to select very poor, even catastrophically inefficient, routes with no way to </w:t>
      </w:r>
      <w:proofErr w:type="spellStart"/>
      <w:r>
        <w:t>selfcorrect</w:t>
      </w:r>
      <w:proofErr w:type="spellEnd"/>
      <w:r>
        <w:t>.</w:t>
      </w:r>
    </w:p>
    <w:p w14:paraId="13D8F79B" w14:textId="77777777" w:rsidR="005C665A" w:rsidRDefault="005C665A" w:rsidP="005C665A">
      <w:r>
        <w:lastRenderedPageBreak/>
        <w:t>For A*, heuristic accuracy affects efficiency rather than correctness, provided the heuristic remains admissible</w:t>
      </w:r>
    </w:p>
    <w:p w14:paraId="059FB560" w14:textId="77777777" w:rsidR="005C665A" w:rsidRDefault="005C665A" w:rsidP="005C665A">
      <w:r>
        <w:t>(never overestimates) and, ideally, consistent. A highly accurate heuristic that stays close to the true remaining cost</w:t>
      </w:r>
    </w:p>
    <w:p w14:paraId="5AFDE2F7" w14:textId="77777777" w:rsidR="005C665A" w:rsidRDefault="005C665A" w:rsidP="005C665A">
      <w:r>
        <w:t>allows A* to expand very few nodes and converge quickly to the optimal route — essentially behaving like an</w:t>
      </w:r>
    </w:p>
    <w:p w14:paraId="58F8F552" w14:textId="77777777" w:rsidR="005C665A" w:rsidRDefault="005C665A" w:rsidP="005C665A">
      <w:r>
        <w:t>efficient, guided search. A weak or loose heuristic (e.g., zero heuristic, which reduces A* to Dijkstra's/uniform-cost</w:t>
      </w:r>
    </w:p>
    <w:p w14:paraId="61E83197" w14:textId="77777777" w:rsidR="005C665A" w:rsidRDefault="005C665A" w:rsidP="005C665A">
      <w:r>
        <w:t>search) still guarantees an optimal path, but at the cost of expanding many more nodes and taking longer, which</w:t>
      </w:r>
    </w:p>
    <w:p w14:paraId="23C34FCA" w14:textId="77777777" w:rsidR="005C665A" w:rsidRDefault="005C665A" w:rsidP="005C665A">
      <w:r>
        <w:t>matters in an urgent delivery context. Thus, a poor heuristic degrades GBFS's solution quality directly, while it</w:t>
      </w:r>
    </w:p>
    <w:p w14:paraId="16D8BB5F" w14:textId="77777777" w:rsidR="005C665A" w:rsidRDefault="005C665A" w:rsidP="005C665A">
      <w:r>
        <w:t>degrades A*'s speed but preserves optimality/correctness as long as admissibility holds.</w:t>
      </w:r>
    </w:p>
    <w:p w14:paraId="1398EDD4" w14:textId="77777777" w:rsidR="005C665A" w:rsidRDefault="005C665A" w:rsidP="005C665A">
      <w:r>
        <w:t>iv. Effect of dynamic changes (blocked paths) on search performance</w:t>
      </w:r>
    </w:p>
    <w:p w14:paraId="6CE887F9" w14:textId="77777777" w:rsidR="005C665A" w:rsidRDefault="005C665A" w:rsidP="005C665A">
      <w:r>
        <w:t>Both algorithms are traditionally designed for static, fully known environments, so dynamic blockage of roads</w:t>
      </w:r>
    </w:p>
    <w:p w14:paraId="2FB550DF" w14:textId="77777777" w:rsidR="005C665A" w:rsidRDefault="005C665A" w:rsidP="005C665A">
      <w:r>
        <w:t>introduces significant challenges. When a path becomes inaccessible mid-flight, any previously computed plan that</w:t>
      </w:r>
    </w:p>
    <w:p w14:paraId="59EC46C3" w14:textId="77777777" w:rsidR="005C665A" w:rsidRDefault="005C665A" w:rsidP="005C665A">
      <w:r>
        <w:t>relied on it becomes invalid, and the search must be repeated or repaired using the new information.</w:t>
      </w:r>
    </w:p>
    <w:p w14:paraId="5863992E" w14:textId="77777777" w:rsidR="005C665A" w:rsidRDefault="005C665A" w:rsidP="005C665A">
      <w:r>
        <w:t>For GBFS, dynamic changes are especially damaging because the algorithm has no accumulated-cost bookkeeping</w:t>
      </w:r>
    </w:p>
    <w:p w14:paraId="7FF85A97" w14:textId="77777777" w:rsidR="005C665A" w:rsidRDefault="005C665A" w:rsidP="005C665A">
      <w:r>
        <w:t>to fall back on; when its greedily-chosen route is blocked, it must restart heuristic-driven expansion from the current</w:t>
      </w:r>
    </w:p>
    <w:p w14:paraId="75B84DBC" w14:textId="77777777" w:rsidR="005C665A" w:rsidRDefault="005C665A" w:rsidP="005C665A">
      <w:r>
        <w:t>node, which can lead to oscillation or backtracking with no guarantee of improvement. For A*, dynamic changes</w:t>
      </w:r>
    </w:p>
    <w:p w14:paraId="3A8B214E" w14:textId="77777777" w:rsidR="005C665A" w:rsidRDefault="005C665A" w:rsidP="005C665A">
      <w:r>
        <w:t>require either a full re-run of the search from the drone's current position with the updated cost graph, or the use of</w:t>
      </w:r>
    </w:p>
    <w:p w14:paraId="0689787E" w14:textId="77777777" w:rsidR="005C665A" w:rsidRDefault="005C665A" w:rsidP="005C665A">
      <w:r>
        <w:t>incremental/real-time variants such as D* Lite or Lifelong Planning A*, which efficiently repair only the affected</w:t>
      </w:r>
    </w:p>
    <w:p w14:paraId="62E0345E" w14:textId="77777777" w:rsidR="005C665A" w:rsidRDefault="005C665A" w:rsidP="005C665A">
      <w:r>
        <w:t>part of the search tree rather than recomputing everything from scratch. In general, more frequent and unpredictable</w:t>
      </w:r>
    </w:p>
    <w:p w14:paraId="4E45D5A3" w14:textId="77777777" w:rsidR="005C665A" w:rsidRDefault="005C665A" w:rsidP="005C665A">
      <w:r>
        <w:lastRenderedPageBreak/>
        <w:t>blockages increase the branching factor of effective replanning and the number of node expansions, degrading both</w:t>
      </w:r>
    </w:p>
    <w:p w14:paraId="68219FBC" w14:textId="77777777" w:rsidR="005C665A" w:rsidRDefault="005C665A" w:rsidP="005C665A">
      <w:r>
        <w:t>response time and, for greedy methods, solution quality.</w:t>
      </w:r>
    </w:p>
    <w:p w14:paraId="6CF9E11C" w14:textId="77777777" w:rsidR="005C665A" w:rsidRDefault="005C665A" w:rsidP="005C665A">
      <w:r>
        <w:t>v. Recommendation and justification</w:t>
      </w:r>
    </w:p>
    <w:p w14:paraId="493DEC01" w14:textId="77777777" w:rsidR="005C665A" w:rsidRDefault="005C665A" w:rsidP="005C665A">
      <w:r>
        <w:t>A* Search (ideally an incremental/real-time variant such as D* Lite) is the most suitable choice for this scenario.</w:t>
      </w:r>
    </w:p>
    <w:p w14:paraId="6793AD84" w14:textId="77777777" w:rsidR="005C665A" w:rsidRDefault="005C665A" w:rsidP="005C665A">
      <w:r>
        <w:t>Although GBFS offers faster raw decision speed, its lack of cost-awareness makes it unsafe and unreliable when</w:t>
      </w:r>
    </w:p>
    <w:p w14:paraId="277481EA" w14:textId="77777777" w:rsidR="005C665A" w:rsidRDefault="005C665A" w:rsidP="005C665A">
      <w:r>
        <w:t>routes can suddenly change due to flooding — a wrong greedy choice could delay delivery of emergency medicine</w:t>
      </w:r>
    </w:p>
    <w:p w14:paraId="3BA8A322" w14:textId="77777777" w:rsidR="005C665A" w:rsidRDefault="005C665A" w:rsidP="005C665A">
      <w:r>
        <w:t>or endanger the drone. A* offers a principled balance: it uses the heuristic to remain fast and goal-directed while</w:t>
      </w:r>
    </w:p>
    <w:p w14:paraId="4F8720DF" w14:textId="77777777" w:rsidR="005C665A" w:rsidRDefault="005C665A" w:rsidP="005C665A">
      <w:r>
        <w:t>still respecting real, variable terrain and weather costs, and it guarantees optimality when the heuristic is admissible.</w:t>
      </w:r>
    </w:p>
    <w:p w14:paraId="0E04FCD5" w14:textId="77777777" w:rsidR="005C665A" w:rsidRDefault="005C665A" w:rsidP="005C665A">
      <w:r>
        <w:t>For a mission where both real-time constraints and safety/optimality matter, A* (enhanced with real-time replanning</w:t>
      </w:r>
    </w:p>
    <w:p w14:paraId="7064277B" w14:textId="77777777" w:rsidR="005C665A" w:rsidRDefault="005C665A" w:rsidP="005C665A">
      <w:r>
        <w:t>to handle partial observability and blocked paths) gives the best trade-off between responsiveness and reliability.</w:t>
      </w:r>
    </w:p>
    <w:p w14:paraId="4D4B8B0D" w14:textId="77777777" w:rsidR="005C665A" w:rsidRDefault="005C665A" w:rsidP="005C665A">
      <w:r>
        <w:t>Question 2 — Smart City Traffic Signal</w:t>
      </w:r>
    </w:p>
    <w:p w14:paraId="662244D1" w14:textId="77777777" w:rsidR="005C665A" w:rsidRDefault="005C665A" w:rsidP="005C665A">
      <w:r>
        <w:t>Optimization (Local Search)</w:t>
      </w:r>
    </w:p>
    <w:p w14:paraId="4BB6F0A0" w14:textId="77777777" w:rsidR="005C665A" w:rsidRDefault="005C665A" w:rsidP="005C665A">
      <w:proofErr w:type="spellStart"/>
      <w:r>
        <w:t>i</w:t>
      </w:r>
      <w:proofErr w:type="spellEnd"/>
      <w:r>
        <w:t>. How Hill Climbing would work and its limitations</w:t>
      </w:r>
    </w:p>
    <w:p w14:paraId="4439F6C7" w14:textId="77777777" w:rsidR="005C665A" w:rsidRDefault="005C665A" w:rsidP="005C665A">
      <w:r>
        <w:t>Hill Climbing starts with an initial signal-timing configuration and iteratively moves to a neighbouring</w:t>
      </w:r>
    </w:p>
    <w:p w14:paraId="7EBD0329" w14:textId="77777777" w:rsidR="005C665A" w:rsidRDefault="005C665A" w:rsidP="005C665A">
      <w:r>
        <w:t>configuration (e.g., increasing or decreasing green time at one intersection by a small increment) whenever that</w:t>
      </w:r>
    </w:p>
    <w:p w14:paraId="342F380D" w14:textId="77777777" w:rsidR="005C665A" w:rsidRDefault="005C665A" w:rsidP="005C665A">
      <w:r>
        <w:t>neighbour has a better (lower-cost) evaluation than the current state. It keeps only the current state in memory,</w:t>
      </w:r>
    </w:p>
    <w:p w14:paraId="128623D1" w14:textId="77777777" w:rsidR="005C665A" w:rsidRDefault="005C665A" w:rsidP="005C665A">
      <w:r>
        <w:t>making it extremely lightweight — well suited to continuously re-optimizing hundreds of intersections in real time.</w:t>
      </w:r>
    </w:p>
    <w:p w14:paraId="3F18BB47" w14:textId="77777777" w:rsidR="005C665A" w:rsidRDefault="005C665A" w:rsidP="005C665A">
      <w:r>
        <w:t>However, Hill Climbing suffers from several well-known limitations. It is a purely greedy, locally-focused method,</w:t>
      </w:r>
    </w:p>
    <w:p w14:paraId="32D56F08" w14:textId="77777777" w:rsidR="005C665A" w:rsidRDefault="005C665A" w:rsidP="005C665A">
      <w:r>
        <w:lastRenderedPageBreak/>
        <w:t>so it terminates as soon as no neighbouring move improves the objective, even if that point is far from the true</w:t>
      </w:r>
    </w:p>
    <w:p w14:paraId="41115063" w14:textId="77777777" w:rsidR="005C665A" w:rsidRDefault="005C665A" w:rsidP="005C665A">
      <w:r>
        <w:t>global optimum. It has no mechanism to look ahead or accept a temporarily worse move to escape a poor region,</w:t>
      </w:r>
    </w:p>
    <w:p w14:paraId="5045AE92" w14:textId="77777777" w:rsidR="005C665A" w:rsidRDefault="005C665A" w:rsidP="005C665A">
      <w:r>
        <w:t>and it does not maintain any search history, so it cannot backtrack. In a traffic network with many interacting</w:t>
      </w:r>
    </w:p>
    <w:p w14:paraId="1C46F141" w14:textId="77777777" w:rsidR="005C665A" w:rsidRDefault="005C665A" w:rsidP="005C665A">
      <w:r>
        <w:t>intersections, adjusting one signal can create ripple effects elsewhere, and Hill Climbing's narrow, single-step-at-</w:t>
      </w:r>
      <w:proofErr w:type="spellStart"/>
      <w:r>
        <w:t>atime</w:t>
      </w:r>
      <w:proofErr w:type="spellEnd"/>
      <w:r>
        <w:t xml:space="preserve"> view makes it very prone to settling in a poor configuration.</w:t>
      </w:r>
    </w:p>
    <w:p w14:paraId="68A218C3" w14:textId="77777777" w:rsidR="005C665A" w:rsidRDefault="005C665A" w:rsidP="005C665A">
      <w:r>
        <w:t>ii. Local maxima, plateaus and ridges with real-world interpretation</w:t>
      </w:r>
    </w:p>
    <w:p w14:paraId="2D9CDBFD" w14:textId="77777777" w:rsidR="005C665A" w:rsidRDefault="005C665A" w:rsidP="005C665A">
      <w:r>
        <w:t>● Local maxima/minima: A configuration where every small adjustment to any single intersection's timing</w:t>
      </w:r>
    </w:p>
    <w:p w14:paraId="75B04901" w14:textId="77777777" w:rsidR="005C665A" w:rsidRDefault="005C665A" w:rsidP="005C665A">
      <w:r>
        <w:t>makes total waiting time worse, even though a very different, more coordinated configuration elsewhere in</w:t>
      </w:r>
    </w:p>
    <w:p w14:paraId="06EDB23D" w14:textId="77777777" w:rsidR="005C665A" w:rsidRDefault="005C665A" w:rsidP="005C665A">
      <w:r>
        <w:t>the space would perform much better. For example, optimizing one busy junction in isolation may look</w:t>
      </w:r>
    </w:p>
    <w:p w14:paraId="67DB7FD6" w14:textId="77777777" w:rsidR="005C665A" w:rsidRDefault="005C665A" w:rsidP="005C665A">
      <w:r>
        <w:t>ideal locally, while a city-wide re-timing (e.g., a coordinated 'green wave') would perform far better but</w:t>
      </w:r>
    </w:p>
    <w:p w14:paraId="6AC41EFD" w14:textId="77777777" w:rsidR="005C665A" w:rsidRDefault="005C665A" w:rsidP="005C665A">
      <w:r>
        <w:t>cannot be reached by single small steps.</w:t>
      </w:r>
    </w:p>
    <w:p w14:paraId="00E5BF7C" w14:textId="77777777" w:rsidR="005C665A" w:rsidRDefault="005C665A" w:rsidP="005C665A">
      <w:r>
        <w:t>● Plateaus: A flat region where many neighbouring timing configurations produce almost identical waiting</w:t>
      </w:r>
    </w:p>
    <w:p w14:paraId="08EF96FF" w14:textId="77777777" w:rsidR="005C665A" w:rsidRDefault="005C665A" w:rsidP="005C665A">
      <w:r>
        <w:t>times/congestion levels, so Hill Climbing cannot tell which direction is beneficial and may wander or stop</w:t>
      </w:r>
    </w:p>
    <w:p w14:paraId="6A8068C9" w14:textId="77777777" w:rsidR="005C665A" w:rsidRDefault="005C665A" w:rsidP="005C665A">
      <w:r>
        <w:t>prematurely. This happens at moderate traffic volumes where small timing changes have negligible effect</w:t>
      </w:r>
    </w:p>
    <w:p w14:paraId="5B40DC8B" w14:textId="77777777" w:rsidR="005C665A" w:rsidRDefault="005C665A" w:rsidP="005C665A">
      <w:r>
        <w:t>until a threshold is crossed.</w:t>
      </w:r>
    </w:p>
    <w:p w14:paraId="6259A9D8" w14:textId="77777777" w:rsidR="005C665A" w:rsidRDefault="005C665A" w:rsidP="005C665A">
      <w:r>
        <w:t>● Ridges: A sequence of states where the optimal path to improvement requires simultaneous, coordinated</w:t>
      </w:r>
    </w:p>
    <w:p w14:paraId="24D5AC25" w14:textId="77777777" w:rsidR="005C665A" w:rsidRDefault="005C665A" w:rsidP="005C665A">
      <w:r>
        <w:t>changes at several intersections (e.g., adjusting offsets across a corridor together), but each individual</w:t>
      </w:r>
    </w:p>
    <w:p w14:paraId="4F7F8D9A" w14:textId="77777777" w:rsidR="005C665A" w:rsidRDefault="005C665A" w:rsidP="005C665A">
      <w:r>
        <w:t>Question 3 — Mars Rover Exploration (Online</w:t>
      </w:r>
    </w:p>
    <w:p w14:paraId="6B681B65" w14:textId="77777777" w:rsidR="005C665A" w:rsidRDefault="005C665A" w:rsidP="005C665A">
      <w:r>
        <w:t>Search Agents)</w:t>
      </w:r>
    </w:p>
    <w:p w14:paraId="13EFD25A" w14:textId="77777777" w:rsidR="005C665A" w:rsidRDefault="005C665A" w:rsidP="005C665A">
      <w:proofErr w:type="spellStart"/>
      <w:r>
        <w:lastRenderedPageBreak/>
        <w:t>i</w:t>
      </w:r>
      <w:proofErr w:type="spellEnd"/>
      <w:r>
        <w:t>. Why this problem requires an online search agent instead of offline search</w:t>
      </w:r>
    </w:p>
    <w:p w14:paraId="72658675" w14:textId="77777777" w:rsidR="005C665A" w:rsidRDefault="005C665A" w:rsidP="005C665A">
      <w:r>
        <w:t>Offline search algorithms (such as standard A* or BFS) assume the agent has complete knowledge of the state</w:t>
      </w:r>
    </w:p>
    <w:p w14:paraId="3BE42673" w14:textId="77777777" w:rsidR="005C665A" w:rsidRDefault="005C665A" w:rsidP="005C665A">
      <w:r>
        <w:t>space, all actions, and their outcomes before execution begins, and they compute an entire solution path in advance</w:t>
      </w:r>
    </w:p>
    <w:p w14:paraId="3AA3CBA4" w14:textId="77777777" w:rsidR="005C665A" w:rsidRDefault="005C665A" w:rsidP="005C665A">
      <w:r>
        <w:t>before taking any action. On Mars, the terrain map is not known in advance — craters, rocks, and hazards are</w:t>
      </w:r>
    </w:p>
    <w:p w14:paraId="38C81F75" w14:textId="77777777" w:rsidR="005C665A" w:rsidRDefault="005C665A" w:rsidP="005C665A">
      <w:r>
        <w:t>discovered only as the rover's sensors reach them. This means the rover cannot pre-compute a full safe path from</w:t>
      </w:r>
    </w:p>
    <w:p w14:paraId="706B8CEA" w14:textId="77777777" w:rsidR="005C665A" w:rsidRDefault="005C665A" w:rsidP="005C665A">
      <w:r>
        <w:t>start to goal offline; it must interleave computation with actual movement, sensing the environment after each action</w:t>
      </w:r>
    </w:p>
    <w:p w14:paraId="6909DCCC" w14:textId="77777777" w:rsidR="005C665A" w:rsidRDefault="005C665A" w:rsidP="005C665A">
      <w:r>
        <w:t>and deciding the next action based on what it has just observed.</w:t>
      </w:r>
    </w:p>
    <w:p w14:paraId="3A687E9D" w14:textId="77777777" w:rsidR="005C665A" w:rsidRDefault="005C665A" w:rsidP="005C665A">
      <w:r>
        <w:t>This interleaving of acting and sensing is precisely the defining characteristic of an online search agent. The rover</w:t>
      </w:r>
    </w:p>
    <w:p w14:paraId="55CE1437" w14:textId="77777777" w:rsidR="005C665A" w:rsidRDefault="005C665A" w:rsidP="005C665A">
      <w:r>
        <w:t>effectively 'discovers' the search graph as it explores it, and it must be able to act reasonably even though its</w:t>
      </w:r>
    </w:p>
    <w:p w14:paraId="5DEA713F" w14:textId="77777777" w:rsidR="005C665A" w:rsidRDefault="005C665A" w:rsidP="005C665A">
      <w:r>
        <w:t>knowledge of the world is incomplete — a requirement that offline search, which needs the full problem</w:t>
      </w:r>
    </w:p>
    <w:p w14:paraId="060773FA" w14:textId="77777777" w:rsidR="005C665A" w:rsidRDefault="005C665A" w:rsidP="005C665A">
      <w:r>
        <w:t>specification upfront, cannot satisfy.</w:t>
      </w:r>
    </w:p>
    <w:p w14:paraId="66F8FB7C" w14:textId="77777777" w:rsidR="005C665A" w:rsidRDefault="005C665A" w:rsidP="005C665A">
      <w:r>
        <w:t>ii. Challenges of partial observability and dynamic environments</w:t>
      </w:r>
    </w:p>
    <w:p w14:paraId="78D4B0B1" w14:textId="77777777" w:rsidR="005C665A" w:rsidRDefault="005C665A" w:rsidP="005C665A">
      <w:r>
        <w:t>Partial observability means the rover's sensors reveal only the local vicinity (e.g., a limited camera/lidar range), so</w:t>
      </w:r>
    </w:p>
    <w:p w14:paraId="128B5EAE" w14:textId="77777777" w:rsidR="005C665A" w:rsidRDefault="005C665A" w:rsidP="005C665A">
      <w:r>
        <w:t>it cannot know whether a promising-looking direction leads to a dead end, crater, or unsafe drop until it physically</w:t>
      </w:r>
    </w:p>
    <w:p w14:paraId="07BBEDBD" w14:textId="77777777" w:rsidR="005C665A" w:rsidRDefault="005C665A" w:rsidP="005C665A">
      <w:r>
        <w:t>gets close enough to sense it. This can lead to costly backtracking, and in the worst case, an online agent might be</w:t>
      </w:r>
    </w:p>
    <w:p w14:paraId="4F9C2BCC" w14:textId="77777777" w:rsidR="005C665A" w:rsidRDefault="005C665A" w:rsidP="005C665A">
      <w:r>
        <w:t>led into positions from which it cannot safely return (a real risk when hazards are irreversible, such as toppling into</w:t>
      </w:r>
    </w:p>
    <w:p w14:paraId="35491D88" w14:textId="77777777" w:rsidR="005C665A" w:rsidRDefault="005C665A" w:rsidP="005C665A">
      <w:r>
        <w:t>a crater).</w:t>
      </w:r>
    </w:p>
    <w:p w14:paraId="50FEBDE0" w14:textId="77777777" w:rsidR="005C665A" w:rsidRDefault="005C665A" w:rsidP="005C665A">
      <w:r>
        <w:t>Additional challenges include: the possibility of re-visiting already-explored regions because the rover initially</w:t>
      </w:r>
    </w:p>
    <w:p w14:paraId="57C7218D" w14:textId="77777777" w:rsidR="005C665A" w:rsidRDefault="005C665A" w:rsidP="005C665A">
      <w:r>
        <w:lastRenderedPageBreak/>
        <w:t>lacked information to know they were unhelpful; the difficulty of guaranteeing completeness or optimality, since a</w:t>
      </w:r>
    </w:p>
    <w:p w14:paraId="0D5EFCA3" w14:textId="77777777" w:rsidR="005C665A" w:rsidRDefault="005C665A" w:rsidP="005C665A">
      <w:r>
        <w:t>purely reactive online agent might not find the best path even if one exists, because it cannot see far enough ahead;</w:t>
      </w:r>
    </w:p>
    <w:p w14:paraId="100EA799" w14:textId="77777777" w:rsidR="005C665A" w:rsidRDefault="005C665A" w:rsidP="005C665A">
      <w:r>
        <w:t>and increased computational/communication burden, since decisions often need to be made with minimal or delayed</w:t>
      </w:r>
    </w:p>
    <w:p w14:paraId="1D405CC5" w14:textId="77777777" w:rsidR="005C665A" w:rsidRDefault="005C665A" w:rsidP="005C665A">
      <w:r>
        <w:t>input from mission control on Earth (light-time delay of several minutes each way), so the rover must largely reason</w:t>
      </w:r>
    </w:p>
    <w:p w14:paraId="4933B048" w14:textId="77777777" w:rsidR="005C665A" w:rsidRDefault="005C665A" w:rsidP="005C665A">
      <w:r>
        <w:t>autonomously and conservatively around uncertainty.</w:t>
      </w:r>
    </w:p>
    <w:p w14:paraId="5EFE9544" w14:textId="77777777" w:rsidR="005C665A" w:rsidRDefault="005C665A" w:rsidP="005C665A">
      <w:r>
        <w:t>iii. How the rover builds and updates its internal model</w:t>
      </w:r>
    </w:p>
    <w:p w14:paraId="67B14D1C" w14:textId="77777777" w:rsidR="005C665A" w:rsidRDefault="005C665A" w:rsidP="005C665A">
      <w:r>
        <w:t>The rover maintains an internal representation of the environment — often a grid-based or graph-based</w:t>
      </w:r>
    </w:p>
    <w:p w14:paraId="17E80B3C" w14:textId="77777777" w:rsidR="005C665A" w:rsidRDefault="005C665A" w:rsidP="005C665A">
      <w:r>
        <w:t>occupancy/hazard map — that starts largely unknown or assumed traversable. As the rover moves and its sensors</w:t>
      </w:r>
    </w:p>
    <w:p w14:paraId="3C03AB07" w14:textId="77777777" w:rsidR="005C665A" w:rsidRDefault="005C665A" w:rsidP="005C665A">
      <w:r>
        <w:t>return new readings, it updates this internal model incrementally: cells or regions found to contain rocks, craters, or</w:t>
      </w:r>
    </w:p>
    <w:p w14:paraId="73C50827" w14:textId="77777777" w:rsidR="005C665A" w:rsidRDefault="005C665A" w:rsidP="005C665A">
      <w:r>
        <w:t>steep slopes are marked as obstacles/hazards, safely traversed regions are marked as known-free, and unexplored</w:t>
      </w:r>
    </w:p>
    <w:p w14:paraId="68D6AD7C" w14:textId="77777777" w:rsidR="005C665A" w:rsidRDefault="005C665A" w:rsidP="005C665A">
      <w:r>
        <w:t>regions remain marked as unknown.</w:t>
      </w:r>
    </w:p>
    <w:p w14:paraId="0ECA6EDA" w14:textId="77777777" w:rsidR="005C665A" w:rsidRDefault="005C665A" w:rsidP="005C665A">
      <w:r>
        <w:t>This is analogous to the way online search algorithms like Learning Real-Time A* (LRTA*) update state-cost</w:t>
      </w:r>
    </w:p>
    <w:p w14:paraId="070B5DE4" w14:textId="77777777" w:rsidR="005C665A" w:rsidRDefault="005C665A" w:rsidP="005C665A">
      <w:r>
        <w:t>estimates each time a new area is explored: the rover revises its heuristic/cost estimates for nearby unexplored cells</w:t>
      </w:r>
    </w:p>
    <w:p w14:paraId="5A1DAC3F" w14:textId="77777777" w:rsidR="005C665A" w:rsidRDefault="005C665A" w:rsidP="005C665A">
      <w:r>
        <w:t>based on the newly sensed information, then re-plans its next local move using this updated model rather than a</w:t>
      </w:r>
    </w:p>
    <w:p w14:paraId="3F65E479" w14:textId="77777777" w:rsidR="005C665A" w:rsidRDefault="005C665A" w:rsidP="005C665A">
      <w:r>
        <w:t>static, pre-known map. Over the course of exploration, the internal model becomes progressively more accurate,</w:t>
      </w:r>
    </w:p>
    <w:p w14:paraId="42FACBE6" w14:textId="77777777" w:rsidR="005C665A" w:rsidRDefault="005C665A" w:rsidP="005C665A">
      <w:r>
        <w:t>allowing the rover to avoid previously-encountered hazards and to make increasingly informed decisions,</w:t>
      </w:r>
    </w:p>
    <w:p w14:paraId="2A6D1D82" w14:textId="77777777" w:rsidR="005C665A" w:rsidRDefault="005C665A" w:rsidP="005C665A">
      <w:r>
        <w:t>effectively 'learning' the map as it explores it.</w:t>
      </w:r>
    </w:p>
    <w:p w14:paraId="3711CDBB" w14:textId="77777777" w:rsidR="005C665A" w:rsidRDefault="005C665A" w:rsidP="005C665A">
      <w:r>
        <w:t>iv. Comparison of online search with uninformed and informed (offline) search strategies</w:t>
      </w:r>
    </w:p>
    <w:p w14:paraId="410E600A" w14:textId="77777777" w:rsidR="005C665A" w:rsidRDefault="005C665A" w:rsidP="005C665A">
      <w:r>
        <w:lastRenderedPageBreak/>
        <w:t>● Knowledge requirement: Uninformed search (e.g., BFS, DFS) and informed offline search (e.g., A*) both</w:t>
      </w:r>
    </w:p>
    <w:p w14:paraId="5F87490E" w14:textId="77777777" w:rsidR="005C665A" w:rsidRDefault="005C665A" w:rsidP="005C665A">
      <w:r>
        <w:t>require a fully specified state space in advance; online search operates with an initially unknown</w:t>
      </w:r>
    </w:p>
    <w:p w14:paraId="640A8DBA" w14:textId="77777777" w:rsidR="005C665A" w:rsidRDefault="005C665A" w:rsidP="005C665A">
      <w:r>
        <w:t>environment that is revealed through actual movement and sensing.</w:t>
      </w:r>
    </w:p>
    <w:p w14:paraId="03EC0B24" w14:textId="77777777" w:rsidR="005C665A" w:rsidRDefault="005C665A" w:rsidP="005C665A">
      <w:r>
        <w:t>● Action–computation relationship: Offline methods compute the complete solution before any action is</w:t>
      </w:r>
    </w:p>
    <w:p w14:paraId="11740D24" w14:textId="77777777" w:rsidR="005C665A" w:rsidRDefault="005C665A" w:rsidP="005C665A">
      <w:r>
        <w:t>taken; online search interleaves computation and action, deciding one step at a time.</w:t>
      </w:r>
    </w:p>
    <w:p w14:paraId="2C28E63C" w14:textId="77777777" w:rsidR="005C665A" w:rsidRDefault="005C665A" w:rsidP="005C665A">
      <w:r>
        <w:t>● Optimality/completeness guarantees: Offline informed search (A*) guarantees an optimal path given an</w:t>
      </w:r>
    </w:p>
    <w:p w14:paraId="38156291" w14:textId="77777777" w:rsidR="005C665A" w:rsidRDefault="005C665A" w:rsidP="005C665A">
      <w:r>
        <w:t>admissible heuristic and full knowledge; online search generally cannot guarantee optimality (and in</w:t>
      </w:r>
    </w:p>
    <w:p w14:paraId="27731531" w14:textId="77777777" w:rsidR="005C665A" w:rsidRDefault="005C665A" w:rsidP="005C665A">
      <w:r>
        <w:t>adversarial/unknown terrains, cannot even guarantee completeness) because decisions are made with partial</w:t>
      </w:r>
    </w:p>
    <w:p w14:paraId="0500BB57" w14:textId="77777777" w:rsidR="005C665A" w:rsidRDefault="005C665A" w:rsidP="005C665A">
      <w:r>
        <w:t>information and may require costly backtracking.</w:t>
      </w:r>
    </w:p>
    <w:p w14:paraId="081FB779" w14:textId="77777777" w:rsidR="005C665A" w:rsidRDefault="005C665A" w:rsidP="005C665A">
      <w:r>
        <w:t>● Adaptability: Uninformed and standard offline informed search cannot adapt if the environment changes</w:t>
      </w:r>
    </w:p>
    <w:p w14:paraId="43CE5FA5" w14:textId="77777777" w:rsidR="005C665A" w:rsidRDefault="005C665A" w:rsidP="005C665A">
      <w:r>
        <w:t>after planning; online search is inherently adaptive because it continuously re-senses and re-plans, which is</w:t>
      </w:r>
    </w:p>
    <w:p w14:paraId="5F3809BE" w14:textId="77777777" w:rsidR="005C665A" w:rsidRDefault="005C665A" w:rsidP="005C665A">
      <w:r>
        <w:t>essential for a rover on genuinely unknown terrain.</w:t>
      </w:r>
    </w:p>
    <w:p w14:paraId="03DA9ED6" w14:textId="77777777" w:rsidR="005C665A" w:rsidRDefault="005C665A" w:rsidP="005C665A">
      <w:r>
        <w:t>● Risk handling: Offline search treats all edges as safely traversable if included in the plan; online search</w:t>
      </w:r>
    </w:p>
    <w:p w14:paraId="750C1EED" w14:textId="77777777" w:rsidR="005C665A" w:rsidRDefault="005C665A" w:rsidP="005C665A">
      <w:r>
        <w:t>must be conservative about irreversible actions (e.g., not stepping toward an unseen cliff) since a wrong</w:t>
      </w:r>
    </w:p>
    <w:p w14:paraId="6D0B6A39" w14:textId="77777777" w:rsidR="005C665A" w:rsidRDefault="005C665A" w:rsidP="005C665A">
      <w:r>
        <w:t>action cannot always be undone.</w:t>
      </w:r>
    </w:p>
    <w:p w14:paraId="69F6FDEC" w14:textId="77777777" w:rsidR="005C665A" w:rsidRDefault="005C665A" w:rsidP="005C665A">
      <w:r>
        <w:t>v. Justification of the most suitable approach</w:t>
      </w:r>
    </w:p>
    <w:p w14:paraId="43783242" w14:textId="77777777" w:rsidR="005C665A" w:rsidRDefault="005C665A" w:rsidP="005C665A">
      <w:r>
        <w:t>An online, informed local-search strategy — such as Learning Real-Time A* (LRTA*) combined with sensor-based</w:t>
      </w:r>
    </w:p>
    <w:p w14:paraId="752CDA8D" w14:textId="77777777" w:rsidR="005C665A" w:rsidRDefault="005C665A" w:rsidP="005C665A">
      <w:r>
        <w:t>hazard mapping — is the most suitable approach for the Mars rover. It is justified because the rover must operate</w:t>
      </w:r>
    </w:p>
    <w:p w14:paraId="54C9457D" w14:textId="77777777" w:rsidR="005C665A" w:rsidRDefault="005C665A" w:rsidP="005C665A">
      <w:r>
        <w:t>under genuine uncertainty (unknown terrain), partial observability (limited sensor range), and the need for</w:t>
      </w:r>
    </w:p>
    <w:p w14:paraId="487BA666" w14:textId="77777777" w:rsidR="005C665A" w:rsidRDefault="005C665A" w:rsidP="005C665A">
      <w:r>
        <w:lastRenderedPageBreak/>
        <w:t>continuous adaptability (hazards discovered only during exploration). Pure uninformed or classical offline informed</w:t>
      </w:r>
    </w:p>
    <w:p w14:paraId="4AAB76AA" w14:textId="77777777" w:rsidR="005C665A" w:rsidRDefault="005C665A" w:rsidP="005C665A">
      <w:r>
        <w:t>search is unusable here since the complete map does not exist beforehand. An online approach lets the rover safely</w:t>
      </w:r>
    </w:p>
    <w:p w14:paraId="2EF428E8" w14:textId="77777777" w:rsidR="005C665A" w:rsidRDefault="005C665A" w:rsidP="005C665A">
      <w:r>
        <w:t>and incrementally build knowledge of its surroundings, prioritize caution around irreversible hazards, and still use</w:t>
      </w:r>
    </w:p>
    <w:p w14:paraId="67D21B41" w14:textId="77777777" w:rsidR="005C665A" w:rsidRDefault="005C665A" w:rsidP="005C665A">
      <w:r>
        <w:t>heuristic guidance (e.g., estimated distance/direction to the sample-collection goal) to keep exploration efficient</w:t>
      </w:r>
    </w:p>
    <w:p w14:paraId="69101D44" w14:textId="026C77B1" w:rsidR="005C665A" w:rsidRDefault="005C665A" w:rsidP="005C665A">
      <w:r>
        <w:t>rather than purely random, giving the best balance of safety, adaptability, and progress toward the mission objective.</w:t>
      </w:r>
    </w:p>
    <w:p w14:paraId="56486510" w14:textId="77777777" w:rsidR="005C665A" w:rsidRDefault="005C665A" w:rsidP="005C665A">
      <w:r>
        <w:t>Question 4 — University Exam Timetabling as a</w:t>
      </w:r>
    </w:p>
    <w:p w14:paraId="3259EFE7" w14:textId="77777777" w:rsidR="005C665A" w:rsidRDefault="005C665A" w:rsidP="005C665A">
      <w:r>
        <w:t>CSP</w:t>
      </w:r>
    </w:p>
    <w:p w14:paraId="3F5549A2" w14:textId="77777777" w:rsidR="005C665A" w:rsidRDefault="005C665A" w:rsidP="005C665A">
      <w:proofErr w:type="spellStart"/>
      <w:r>
        <w:t>i</w:t>
      </w:r>
      <w:proofErr w:type="spellEnd"/>
      <w:r>
        <w:t>. Variables, domains, and constraints</w:t>
      </w:r>
    </w:p>
    <w:p w14:paraId="45F6A817" w14:textId="77777777" w:rsidR="005C665A" w:rsidRDefault="005C665A" w:rsidP="005C665A">
      <w:r>
        <w:t>Variables:</w:t>
      </w:r>
    </w:p>
    <w:p w14:paraId="229B44D6" w14:textId="77777777" w:rsidR="005C665A" w:rsidRDefault="005C665A" w:rsidP="005C665A">
      <w:r>
        <w:t>● One variable per course/subject exam to be scheduled, e.g., Exam(CSA17), Exam(MAT21), etc.</w:t>
      </w:r>
    </w:p>
    <w:p w14:paraId="39AC8E59" w14:textId="77777777" w:rsidR="005C665A" w:rsidRDefault="005C665A" w:rsidP="005C665A">
      <w:r>
        <w:t>(Optionally, separate variables can represent the time slot, hall, and invigilator assignment for each exam,</w:t>
      </w:r>
    </w:p>
    <w:p w14:paraId="2BDDC68C" w14:textId="77777777" w:rsidR="005C665A" w:rsidRDefault="005C665A" w:rsidP="005C665A">
      <w:r>
        <w:t>or these can be combined into a single composite variable per exam.)</w:t>
      </w:r>
    </w:p>
    <w:p w14:paraId="7616B702" w14:textId="77777777" w:rsidR="005C665A" w:rsidRDefault="005C665A" w:rsidP="005C665A">
      <w:r>
        <w:t>Domains:</w:t>
      </w:r>
    </w:p>
    <w:p w14:paraId="6077B2DF" w14:textId="77777777" w:rsidR="005C665A" w:rsidRDefault="005C665A" w:rsidP="005C665A">
      <w:r>
        <w:t>● For each exam variable, the domain is the Cartesian product of available time slots (e.g., each day/session</w:t>
      </w:r>
    </w:p>
    <w:p w14:paraId="6B160B9F" w14:textId="77777777" w:rsidR="005C665A" w:rsidRDefault="005C665A" w:rsidP="005C665A">
      <w:r>
        <w:t>across the exam period) and available exam halls (e.g., Hall-1, Hall-2, ..., Hall-N), representing every legal</w:t>
      </w:r>
    </w:p>
    <w:p w14:paraId="47C8C135" w14:textId="77777777" w:rsidR="005C665A" w:rsidRDefault="005C665A" w:rsidP="005C665A">
      <w:r>
        <w:t>(slot, hall) combination that exam could be assigned to.</w:t>
      </w:r>
    </w:p>
    <w:p w14:paraId="7BA8DE33" w14:textId="77777777" w:rsidR="005C665A" w:rsidRDefault="005C665A" w:rsidP="005C665A">
      <w:r>
        <w:t>Constraints:</w:t>
      </w:r>
    </w:p>
    <w:p w14:paraId="18614377" w14:textId="77777777" w:rsidR="005C665A" w:rsidRDefault="005C665A" w:rsidP="005C665A">
      <w:r>
        <w:t>● Unary constraints: An exam requiring special accommodation must be assigned only to a hall equipped for</w:t>
      </w:r>
    </w:p>
    <w:p w14:paraId="6665E64C" w14:textId="77777777" w:rsidR="005C665A" w:rsidRDefault="005C665A" w:rsidP="005C665A">
      <w:r>
        <w:t>that accommodation (e.g., ground-floor access, extra-time session slot).</w:t>
      </w:r>
    </w:p>
    <w:p w14:paraId="6E40E90B" w14:textId="77777777" w:rsidR="005C665A" w:rsidRDefault="005C665A" w:rsidP="005C665A">
      <w:r>
        <w:t>● Binary/n-ary constraints: No two exams that share at least one common student may be assigned the same</w:t>
      </w:r>
    </w:p>
    <w:p w14:paraId="4B39395D" w14:textId="77777777" w:rsidR="005C665A" w:rsidRDefault="005C665A" w:rsidP="005C665A">
      <w:r>
        <w:lastRenderedPageBreak/>
        <w:t>time slot (no overlapping exams for any student). No two exams may be assigned the same hall in the same</w:t>
      </w:r>
    </w:p>
    <w:p w14:paraId="6D5A940D" w14:textId="77777777" w:rsidR="005C665A" w:rsidRDefault="005C665A" w:rsidP="005C665A">
      <w:r>
        <w:t>time slot (hall-capacity/availability constraint). If a subject A must be scheduled before subject B, then</w:t>
      </w:r>
    </w:p>
    <w:p w14:paraId="46EEACCF" w14:textId="77777777" w:rsidR="005C665A" w:rsidRDefault="005C665A" w:rsidP="005C665A">
      <w:r>
        <w:t>slot(A) &lt; slot(B) (precedence constraint). A faculty member invigilating/setting an exam cannot be assigned</w:t>
      </w:r>
    </w:p>
    <w:p w14:paraId="4D68653A" w14:textId="77777777" w:rsidR="005C665A" w:rsidRDefault="005C665A" w:rsidP="005C665A">
      <w:r>
        <w:t>to two exams in the same slot (faculty availability constraint). Hall capacity must be greater than or equal</w:t>
      </w:r>
    </w:p>
    <w:p w14:paraId="39004EB8" w14:textId="77777777" w:rsidR="005C665A" w:rsidRDefault="005C665A" w:rsidP="005C665A">
      <w:r>
        <w:t>to the number of students registered for that exam (resource constraint).</w:t>
      </w:r>
    </w:p>
    <w:p w14:paraId="5BD8AADB" w14:textId="77777777" w:rsidR="005C665A" w:rsidRDefault="005C665A" w:rsidP="005C665A">
      <w:r>
        <w:t>ii. How backtracking search works in this scenario</w:t>
      </w:r>
    </w:p>
    <w:p w14:paraId="221F6E60" w14:textId="77777777" w:rsidR="005C665A" w:rsidRDefault="005C665A" w:rsidP="005C665A">
      <w:r>
        <w:t>Backtracking search assigns exams to (slot, hall) values one at a time, following a depth-first approach: it selects</w:t>
      </w:r>
    </w:p>
    <w:p w14:paraId="2ADA120C" w14:textId="77777777" w:rsidR="005C665A" w:rsidRDefault="005C665A" w:rsidP="005C665A">
      <w:r>
        <w:t>an unassigned exam, tries a value from its domain, and checks whether this assignment is consistent with all</w:t>
      </w:r>
    </w:p>
    <w:p w14:paraId="0AF3208B" w14:textId="77777777" w:rsidR="005C665A" w:rsidRDefault="005C665A" w:rsidP="005C665A">
      <w:r>
        <w:t>constraints involving previously assigned exams (e.g., no student clash, no hall clash, precedence maintained,</w:t>
      </w:r>
    </w:p>
    <w:p w14:paraId="2C34213B" w14:textId="77777777" w:rsidR="005C665A" w:rsidRDefault="005C665A" w:rsidP="005C665A">
      <w:r>
        <w:t>faculty availability respected). If the assignment is consistent, the algorithm recursively moves on to assign the next</w:t>
      </w:r>
    </w:p>
    <w:p w14:paraId="66EB98C4" w14:textId="77777777" w:rsidR="005C665A" w:rsidRDefault="005C665A" w:rsidP="005C665A">
      <w:r>
        <w:t>exam. If at any point no value in the current exam's domain satisfies the constraints given the prior assignments, the</w:t>
      </w:r>
    </w:p>
    <w:p w14:paraId="77508A37" w14:textId="77777777" w:rsidR="005C665A" w:rsidRDefault="005C665A" w:rsidP="005C665A">
      <w:r>
        <w:t>algorithm backtracks — it undoes the most recent assignment and tries a different value, or backtracks further if</w:t>
      </w:r>
    </w:p>
    <w:p w14:paraId="67D35936" w14:textId="77777777" w:rsidR="005C665A" w:rsidRDefault="005C665A" w:rsidP="005C665A">
      <w:r>
        <w:t>that variable's domain is exhausted.</w:t>
      </w:r>
    </w:p>
    <w:p w14:paraId="321268ED" w14:textId="77777777" w:rsidR="005C665A" w:rsidRDefault="005C665A" w:rsidP="005C665A">
      <w:r>
        <w:t>This systematic trial-and-undo process continues until either a complete, constraint-satisfying timetable is found (a</w:t>
      </w:r>
    </w:p>
    <w:p w14:paraId="07500CB1" w14:textId="77777777" w:rsidR="005C665A" w:rsidRDefault="005C665A" w:rsidP="005C665A">
      <w:r>
        <w:t>full assignment of all exams to slots/halls) or the search proves that no solution exists with the current domains, at</w:t>
      </w:r>
    </w:p>
    <w:p w14:paraId="25038572" w14:textId="77777777" w:rsidR="005C665A" w:rsidRDefault="005C665A" w:rsidP="005C665A">
      <w:r>
        <w:t>which point relaxation of soft constraints might be required.</w:t>
      </w:r>
    </w:p>
    <w:p w14:paraId="13232129" w14:textId="77777777" w:rsidR="005C665A" w:rsidRDefault="005C665A" w:rsidP="005C665A">
      <w:r>
        <w:t>iii. How constraint propagation (e.g., forward checking) improves efficiency</w:t>
      </w:r>
    </w:p>
    <w:p w14:paraId="45BBE4F5" w14:textId="77777777" w:rsidR="005C665A" w:rsidRDefault="005C665A" w:rsidP="005C665A">
      <w:r>
        <w:t>Plain backtracking can be inefficient because it often discovers a conflict only very late — after many exams have</w:t>
      </w:r>
    </w:p>
    <w:p w14:paraId="544B5448" w14:textId="77777777" w:rsidR="005C665A" w:rsidRDefault="005C665A" w:rsidP="005C665A">
      <w:r>
        <w:lastRenderedPageBreak/>
        <w:t>already been assigned — forcing extensive backtracking. Constraint propagation techniques address this by</w:t>
      </w:r>
    </w:p>
    <w:p w14:paraId="68ED40B8" w14:textId="77777777" w:rsidR="005C665A" w:rsidRDefault="005C665A" w:rsidP="005C665A">
      <w:r>
        <w:t>proactively reducing domains as assignments are made, catching conflicts earlier.</w:t>
      </w:r>
    </w:p>
    <w:p w14:paraId="70D8C8A1" w14:textId="77777777" w:rsidR="005C665A" w:rsidRDefault="005C665A" w:rsidP="005C665A">
      <w:r>
        <w:t>Forward checking, specifically, examines every not-yet-assigned exam that is directly constrained by the exam just</w:t>
      </w:r>
    </w:p>
    <w:p w14:paraId="4795B702" w14:textId="77777777" w:rsidR="005C665A" w:rsidRDefault="005C665A" w:rsidP="005C665A">
      <w:r>
        <w:t>assigned (e.g., exams sharing students, sharing a hall/slot, or under a precedence relation) and removes from their</w:t>
      </w:r>
    </w:p>
    <w:p w14:paraId="559A9E91" w14:textId="77777777" w:rsidR="005C665A" w:rsidRDefault="005C665A" w:rsidP="005C665A">
      <w:r>
        <w:t>domains any (slot, hall) values that would now violate a constraint. If this causes any variable's domain to become</w:t>
      </w:r>
    </w:p>
    <w:p w14:paraId="27C20E86" w14:textId="77777777" w:rsidR="005C665A" w:rsidRDefault="005C665A" w:rsidP="005C665A">
      <w:r>
        <w:t>empty, the algorithm immediately knows the current partial assignment cannot lead to a solution and backtracks</w:t>
      </w:r>
    </w:p>
    <w:p w14:paraId="5AB3E918" w14:textId="77777777" w:rsidR="005C665A" w:rsidRDefault="005C665A" w:rsidP="005C665A">
      <w:r>
        <w:t>right away, without wasting time trying to assign the emptied-domain exam and failing later. More advanced</w:t>
      </w:r>
    </w:p>
    <w:p w14:paraId="43022352" w14:textId="77777777" w:rsidR="005C665A" w:rsidRDefault="005C665A" w:rsidP="005C665A">
      <w:r>
        <w:t>propagation such as arc-consistency (AC-3) goes further, propagating domain reductions across chains of related</w:t>
      </w:r>
    </w:p>
    <w:p w14:paraId="4411E651" w14:textId="77777777" w:rsidR="005C665A" w:rsidRDefault="005C665A" w:rsidP="005C665A">
      <w:r>
        <w:t>exams, shrinking the search space substantially before deep search is even attempted. This significantly reduces the</w:t>
      </w:r>
    </w:p>
    <w:p w14:paraId="7DBD8FFB" w14:textId="77777777" w:rsidR="005C665A" w:rsidRDefault="005C665A" w:rsidP="005C665A">
      <w:r>
        <w:t>number of dead-end branches explored, which matters greatly given the very large number of courses and students</w:t>
      </w:r>
    </w:p>
    <w:p w14:paraId="6C49993A" w14:textId="77777777" w:rsidR="005C665A" w:rsidRDefault="005C665A" w:rsidP="005C665A">
      <w:r>
        <w:t>in a real university.</w:t>
      </w:r>
    </w:p>
    <w:p w14:paraId="5E882873" w14:textId="77777777" w:rsidR="005C665A" w:rsidRDefault="005C665A" w:rsidP="005C665A">
      <w:r>
        <w:t>iv. Real-world challenges and the best strategy for scalability</w:t>
      </w:r>
    </w:p>
    <w:p w14:paraId="2884B0A6" w14:textId="77777777" w:rsidR="005C665A" w:rsidRDefault="005C665A" w:rsidP="005C665A">
      <w:r>
        <w:t>Real-world challenges include: the sheer scale of variables (hundreds of courses, thousands of students) which</w:t>
      </w:r>
    </w:p>
    <w:p w14:paraId="0579A73A" w14:textId="77777777" w:rsidR="005C665A" w:rsidRDefault="005C665A" w:rsidP="005C665A">
      <w:r>
        <w:t>makes the constraint graph extremely dense, since many courses share students through electives and combined</w:t>
      </w:r>
    </w:p>
    <w:p w14:paraId="27110429" w14:textId="77777777" w:rsidR="005C665A" w:rsidRDefault="005C665A" w:rsidP="005C665A">
      <w:r>
        <w:t>programs; conflicting hard and soft constraints, where satisfying every student-clash and hall constraint perfectly</w:t>
      </w:r>
    </w:p>
    <w:p w14:paraId="52D95330" w14:textId="77777777" w:rsidR="005C665A" w:rsidRDefault="005C665A" w:rsidP="005C665A">
      <w:r>
        <w:t>may be infeasible, requiring soft-constraint relaxation and optimization (e.g., minimizing the number of students</w:t>
      </w:r>
    </w:p>
    <w:p w14:paraId="76593E69" w14:textId="77777777" w:rsidR="005C665A" w:rsidRDefault="005C665A" w:rsidP="005C665A">
      <w:r>
        <w:t>with back-to-back exams rather than treating it as a hard rule); dynamic changes such as late course additions,</w:t>
      </w:r>
    </w:p>
    <w:p w14:paraId="58BC4A83" w14:textId="77777777" w:rsidR="005C665A" w:rsidRDefault="005C665A" w:rsidP="005C665A">
      <w:r>
        <w:t>faculty unavailability, or hall closures that require efficient re-scheduling without recomputing the entire timetable;</w:t>
      </w:r>
    </w:p>
    <w:p w14:paraId="4A8373E8" w14:textId="77777777" w:rsidR="005C665A" w:rsidRDefault="005C665A" w:rsidP="005C665A">
      <w:r>
        <w:lastRenderedPageBreak/>
        <w:t>and fairness/accommodation requirements that must never be violated even under time pressure.</w:t>
      </w:r>
    </w:p>
    <w:p w14:paraId="30026FD6" w14:textId="77777777" w:rsidR="005C665A" w:rsidRDefault="005C665A" w:rsidP="005C665A">
      <w:r>
        <w:t>For scalability, the recommended strategy is backtracking search enhanced with constraint propagation (forward</w:t>
      </w:r>
    </w:p>
    <w:p w14:paraId="68893570" w14:textId="77777777" w:rsidR="005C665A" w:rsidRDefault="005C665A" w:rsidP="005C665A">
      <w:r>
        <w:t>checking or arc-consistency) combined with intelligent variable- and value-ordering heuristics — specifically, the</w:t>
      </w:r>
    </w:p>
    <w:p w14:paraId="72D3FB93" w14:textId="77777777" w:rsidR="005C665A" w:rsidRDefault="005C665A" w:rsidP="005C665A">
      <w:r>
        <w:t>Minimum Remaining Values (MRV) heuristic to first assign the most constrained exams (those with the fewest</w:t>
      </w:r>
    </w:p>
    <w:p w14:paraId="49673A33" w14:textId="77777777" w:rsidR="005C665A" w:rsidRDefault="005C665A" w:rsidP="005C665A">
      <w:r>
        <w:t>legal slot/hall options, such as large-enrolment courses or precedence-heavy subjects), and Least Constraining</w:t>
      </w:r>
    </w:p>
    <w:p w14:paraId="1830A3DA" w14:textId="77777777" w:rsidR="005C665A" w:rsidRDefault="005C665A" w:rsidP="005C665A">
      <w:r>
        <w:t>Value (LCV) to choose slot/hall assignments that leave the most flexibility for remaining exams. This combination</w:t>
      </w:r>
    </w:p>
    <w:p w14:paraId="1D0A9633" w14:textId="77777777" w:rsidR="005C665A" w:rsidRDefault="005C665A" w:rsidP="005C665A">
      <w:r>
        <w:t>keeps the search efficient and scalable as the number of courses and students grows, while constraint propagation</w:t>
      </w:r>
    </w:p>
    <w:p w14:paraId="3A30D840" w14:textId="77777777" w:rsidR="005C665A" w:rsidRDefault="005C665A" w:rsidP="005C665A">
      <w:r>
        <w:t>prunes the search space early, together making automated timetable generation computationally tractable for a large</w:t>
      </w:r>
    </w:p>
    <w:p w14:paraId="0C63C4CF" w14:textId="39AB112A" w:rsidR="005C665A" w:rsidRDefault="005C665A" w:rsidP="005C665A">
      <w:r>
        <w:t>university</w:t>
      </w:r>
    </w:p>
    <w:p w14:paraId="6FF09CFE" w14:textId="77777777" w:rsidR="005C665A" w:rsidRDefault="005C665A" w:rsidP="005C665A">
      <w:r>
        <w:t>Question 5 — Strategic Game AI (Minimax &amp;</w:t>
      </w:r>
    </w:p>
    <w:p w14:paraId="7CC3A2B2" w14:textId="77777777" w:rsidR="005C665A" w:rsidRDefault="005C665A" w:rsidP="005C665A">
      <w:r>
        <w:t>Alpha-Beta Pruning)</w:t>
      </w:r>
    </w:p>
    <w:p w14:paraId="7845928D" w14:textId="77777777" w:rsidR="005C665A" w:rsidRDefault="005C665A" w:rsidP="005C665A">
      <w:proofErr w:type="spellStart"/>
      <w:r>
        <w:t>i</w:t>
      </w:r>
      <w:proofErr w:type="spellEnd"/>
      <w:r>
        <w:t>. How the Minimax algorithm models this problem</w:t>
      </w:r>
    </w:p>
    <w:p w14:paraId="20143039" w14:textId="77777777" w:rsidR="005C665A" w:rsidRDefault="005C665A" w:rsidP="005C665A">
      <w:r>
        <w:t>Minimax models the game as a tree of alternating decision layers between two players: the MAX player (the AI,</w:t>
      </w:r>
    </w:p>
    <w:p w14:paraId="418ABE11" w14:textId="77777777" w:rsidR="005C665A" w:rsidRDefault="005C665A" w:rsidP="005C665A">
      <w:r>
        <w:t>trying to maximize its outcome/score) and the MIN player (the human opponent, assumed to play optimally to</w:t>
      </w:r>
    </w:p>
    <w:p w14:paraId="02AA7755" w14:textId="77777777" w:rsidR="005C665A" w:rsidRDefault="005C665A" w:rsidP="005C665A">
      <w:r>
        <w:t>minimize the AI's outcome). Each node in the tree represents a game state, and each edge represents a legal move.</w:t>
      </w:r>
    </w:p>
    <w:p w14:paraId="60B0B398" w14:textId="77777777" w:rsidR="005C665A" w:rsidRDefault="005C665A" w:rsidP="005C665A">
      <w:r>
        <w:t>At terminal nodes (or at a fixed search depth), a static evaluation function assigns a numeric value representing how</w:t>
      </w:r>
    </w:p>
    <w:p w14:paraId="75E6C581" w14:textId="77777777" w:rsidR="005C665A" w:rsidRDefault="005C665A" w:rsidP="005C665A">
      <w:r>
        <w:t>favourable that state is for the AI.</w:t>
      </w:r>
    </w:p>
    <w:p w14:paraId="3133DD4D" w14:textId="77777777" w:rsidR="005C665A" w:rsidRDefault="005C665A" w:rsidP="005C665A">
      <w:r>
        <w:t>The algorithm works backward from these leaf values: at MIN nodes, it propagates up the minimum value among</w:t>
      </w:r>
    </w:p>
    <w:p w14:paraId="2DBD9B21" w14:textId="77777777" w:rsidR="005C665A" w:rsidRDefault="005C665A" w:rsidP="005C665A">
      <w:r>
        <w:lastRenderedPageBreak/>
        <w:t>children (assuming the opponent picks the worst outcome for the AI), and at MAX nodes, it propagates up the</w:t>
      </w:r>
    </w:p>
    <w:p w14:paraId="5DF517C1" w14:textId="77777777" w:rsidR="005C665A" w:rsidRDefault="005C665A" w:rsidP="005C665A">
      <w:r>
        <w:t>maximum value among children (the AI picks its best available option). This recursive back-propagation gives the</w:t>
      </w:r>
    </w:p>
    <w:p w14:paraId="1E9D2DFE" w14:textId="77777777" w:rsidR="005C665A" w:rsidRDefault="005C665A" w:rsidP="005C665A">
      <w:r>
        <w:t>AI, at the root, the move that leads to the best guaranteed outcome assuming the opponent also plays optimally —</w:t>
      </w:r>
    </w:p>
    <w:p w14:paraId="0EFA2BD0" w14:textId="77777777" w:rsidR="005C665A" w:rsidRDefault="005C665A" w:rsidP="005C665A">
      <w:r>
        <w:t>precisely modelling the adversarial, competitive nature of the real-time strategy game.</w:t>
      </w:r>
    </w:p>
    <w:p w14:paraId="2E6F896E" w14:textId="77777777" w:rsidR="005C665A" w:rsidRDefault="005C665A" w:rsidP="005C665A">
      <w:r>
        <w:t>ii. Computational challenges of large game trees</w:t>
      </w:r>
    </w:p>
    <w:p w14:paraId="07F803A7" w14:textId="77777777" w:rsidR="005C665A" w:rsidRDefault="005C665A" w:rsidP="005C665A">
      <w:r>
        <w:t>The central challenge is combinatorial explosion: if the branching factor (average number of legal moves per turn)</w:t>
      </w:r>
    </w:p>
    <w:p w14:paraId="50B0C41B" w14:textId="77777777" w:rsidR="005C665A" w:rsidRDefault="005C665A" w:rsidP="005C665A">
      <w:r>
        <w:t>is b and the search depth is d, the number of nodes Minimax must evaluate grows as O(</w:t>
      </w:r>
      <w:proofErr w:type="spellStart"/>
      <w:r>
        <w:t>b^d</w:t>
      </w:r>
      <w:proofErr w:type="spellEnd"/>
      <w:r>
        <w:t>). In a real-time strategy</w:t>
      </w:r>
    </w:p>
    <w:p w14:paraId="2860209E" w14:textId="77777777" w:rsidR="005C665A" w:rsidRDefault="005C665A" w:rsidP="005C665A">
      <w:r>
        <w:t>game, the branching factor can be very large because many units can each take several possible actions</w:t>
      </w:r>
    </w:p>
    <w:p w14:paraId="0AD01AF4" w14:textId="77777777" w:rsidR="005C665A" w:rsidRDefault="005C665A" w:rsidP="005C665A">
      <w:r>
        <w:t xml:space="preserve">simultaneously, so even a modest search depth quickly becomes computationally intractable within the strict </w:t>
      </w:r>
      <w:proofErr w:type="spellStart"/>
      <w:r>
        <w:t>permove</w:t>
      </w:r>
      <w:proofErr w:type="spellEnd"/>
      <w:r>
        <w:t xml:space="preserve"> time limits available.</w:t>
      </w:r>
    </w:p>
    <w:p w14:paraId="6CA6B60A" w14:textId="77777777" w:rsidR="005C665A" w:rsidRDefault="005C665A" w:rsidP="005C665A">
      <w:r>
        <w:t>This creates a direct tension between search depth (which improves the quality/foresight of decisions) and response</w:t>
      </w:r>
    </w:p>
    <w:p w14:paraId="52A28EB3" w14:textId="77777777" w:rsidR="005C665A" w:rsidRDefault="005C665A" w:rsidP="005C665A">
      <w:r>
        <w:t>time (which is constrained by real-time gameplay requirements). Naive full-depth Minimax is simply too slow, and</w:t>
      </w:r>
    </w:p>
    <w:p w14:paraId="4149469D" w14:textId="77777777" w:rsidR="005C665A" w:rsidRDefault="005C665A" w:rsidP="005C665A">
      <w:r>
        <w:t>evaluating every possible future state also consumes excessive memory. This motivates both the pruning techniques</w:t>
      </w:r>
    </w:p>
    <w:p w14:paraId="3326C9DB" w14:textId="77777777" w:rsidR="005C665A" w:rsidRDefault="005C665A" w:rsidP="005C665A">
      <w:r>
        <w:t>discussed next and the use of depth-limited search combined with strong heuristic evaluation functions.</w:t>
      </w:r>
    </w:p>
    <w:p w14:paraId="721AA1B5" w14:textId="77777777" w:rsidR="005C665A" w:rsidRDefault="005C665A" w:rsidP="005C665A">
      <w:r>
        <w:t>iii. How Alpha-Beta pruning improves efficiency, with detailed reasoning</w:t>
      </w:r>
    </w:p>
    <w:p w14:paraId="02BAA414" w14:textId="77777777" w:rsidR="005C665A" w:rsidRDefault="005C665A" w:rsidP="005C665A">
      <w:r>
        <w:t>Alpha-Beta pruning augments Minimax with two bounds carried through the recursion: alpha, the best (highest)</w:t>
      </w:r>
    </w:p>
    <w:p w14:paraId="4D35488A" w14:textId="77777777" w:rsidR="005C665A" w:rsidRDefault="005C665A" w:rsidP="005C665A">
      <w:r>
        <w:t>value the MAX player can currently guarantee so far along the path to the root, and beta, the best (lowest) value the</w:t>
      </w:r>
    </w:p>
    <w:p w14:paraId="102CB599" w14:textId="77777777" w:rsidR="005C665A" w:rsidRDefault="005C665A" w:rsidP="005C665A">
      <w:r>
        <w:t>MIN player can currently guarantee so far. As the tree is explored depth-first, whenever a node's value is found to</w:t>
      </w:r>
    </w:p>
    <w:p w14:paraId="1E3F626F" w14:textId="77777777" w:rsidR="005C665A" w:rsidRDefault="005C665A" w:rsidP="005C665A">
      <w:r>
        <w:t>be worse than what one of the players could already guarantee elsewhere, the remaining sibling branches under that</w:t>
      </w:r>
    </w:p>
    <w:p w14:paraId="00B00A7B" w14:textId="77777777" w:rsidR="005C665A" w:rsidRDefault="005C665A" w:rsidP="005C665A">
      <w:r>
        <w:lastRenderedPageBreak/>
        <w:t>node are 'pruned' (skipped) because a rational opponent would never allow the game to reach that branch in the first</w:t>
      </w:r>
    </w:p>
    <w:p w14:paraId="7C8EAF1A" w14:textId="77777777" w:rsidR="005C665A" w:rsidRDefault="005C665A" w:rsidP="005C665A">
      <w:r>
        <w:t>place.</w:t>
      </w:r>
    </w:p>
    <w:p w14:paraId="08E06EE9" w14:textId="77777777" w:rsidR="005C665A" w:rsidRDefault="005C665A" w:rsidP="005C665A">
      <w:r>
        <w:t>Concretely, at a MIN node, if a candidate value is found that is less than or equal to alpha (the MAX player's</w:t>
      </w:r>
    </w:p>
    <w:p w14:paraId="250BA668" w14:textId="77777777" w:rsidR="005C665A" w:rsidRDefault="005C665A" w:rsidP="005C665A">
      <w:r>
        <w:t>already-guaranteed best), further exploration of that MIN node's remaining children stops, since MAX would never</w:t>
      </w:r>
    </w:p>
    <w:p w14:paraId="4AFB9B61" w14:textId="77777777" w:rsidR="005C665A" w:rsidRDefault="005C665A" w:rsidP="005C665A">
      <w:r>
        <w:t>choose the move leading here. Symmetrically, at a MAX node, if a candidate value is greater than or equal to beta,</w:t>
      </w:r>
    </w:p>
    <w:p w14:paraId="3184A989" w14:textId="77777777" w:rsidR="005C665A" w:rsidRDefault="005C665A" w:rsidP="005C665A">
      <w:r>
        <w:t>exploration stops because MIN would never allow this branch to be reached. This pruning does not change the final</w:t>
      </w:r>
    </w:p>
    <w:p w14:paraId="4968C9AE" w14:textId="77777777" w:rsidR="005C665A" w:rsidRDefault="005C665A" w:rsidP="005C665A">
      <w:r>
        <w:t>decision at the root — it is mathematically guaranteed to produce the exact same result as full Minimax — but it</w:t>
      </w:r>
    </w:p>
    <w:p w14:paraId="540DFB0A" w14:textId="77777777" w:rsidR="005C665A" w:rsidRDefault="005C665A" w:rsidP="005C665A">
      <w:r>
        <w:t>can reduce the effective branching factor dramatically. With a good move-ordering strategy (evaluating likely-best</w:t>
      </w:r>
    </w:p>
    <w:p w14:paraId="37649EE0" w14:textId="77777777" w:rsidR="005C665A" w:rsidRDefault="005C665A" w:rsidP="005C665A">
      <w:r>
        <w:t>moves first), Alpha-Beta pruning can reduce the effective search complexity from O(</w:t>
      </w:r>
      <w:proofErr w:type="spellStart"/>
      <w:r>
        <w:t>b^d</w:t>
      </w:r>
      <w:proofErr w:type="spellEnd"/>
      <w:r>
        <w:t>) to close to O(b^(d/2)),</w:t>
      </w:r>
    </w:p>
    <w:p w14:paraId="2A2FD4F6" w14:textId="77777777" w:rsidR="005C665A" w:rsidRDefault="005C665A" w:rsidP="005C665A">
      <w:r>
        <w:t xml:space="preserve">roughly doubling the feasible search depth within the same time budget, which is highly valuable for a strict </w:t>
      </w:r>
      <w:proofErr w:type="spellStart"/>
      <w:r>
        <w:t>realtime</w:t>
      </w:r>
      <w:proofErr w:type="spellEnd"/>
      <w:r>
        <w:t xml:space="preserve"> constraint.</w:t>
      </w:r>
    </w:p>
    <w:p w14:paraId="0809B631" w14:textId="77777777" w:rsidR="005C665A" w:rsidRDefault="005C665A" w:rsidP="005C665A">
      <w:r>
        <w:t>iv. Designing an evaluation function and justifying its factors</w:t>
      </w:r>
    </w:p>
    <w:p w14:paraId="779F1A96" w14:textId="77777777" w:rsidR="005C665A" w:rsidRDefault="005C665A" w:rsidP="005C665A">
      <w:r>
        <w:t>Since the full game tree cannot be searched to completion in real time, the AI must use a depth-limited search</w:t>
      </w:r>
    </w:p>
    <w:p w14:paraId="2DCBF3D0" w14:textId="77777777" w:rsidR="005C665A" w:rsidRDefault="005C665A" w:rsidP="005C665A">
      <w:r>
        <w:t xml:space="preserve">combined with a static evaluation function applied at the cut-off depth. For a real-time strategy game, a </w:t>
      </w:r>
      <w:proofErr w:type="spellStart"/>
      <w:r>
        <w:t>welldesigned</w:t>
      </w:r>
      <w:proofErr w:type="spellEnd"/>
      <w:r>
        <w:t xml:space="preserve"> evaluation function should combine multiple weighted factors:</w:t>
      </w:r>
    </w:p>
    <w:p w14:paraId="04554E34" w14:textId="77777777" w:rsidR="005C665A" w:rsidRDefault="005C665A" w:rsidP="005C665A">
      <w:r>
        <w:t>● Material/resource balance: number and strength of units/structures owned by the AI versus the opponent,</w:t>
      </w:r>
    </w:p>
    <w:p w14:paraId="57A5D9FC" w14:textId="77777777" w:rsidR="005C665A" w:rsidRDefault="005C665A" w:rsidP="005C665A">
      <w:r>
        <w:t>since army and economic strength are core determinants of long-term advantage.</w:t>
      </w:r>
    </w:p>
    <w:p w14:paraId="10A88220" w14:textId="77777777" w:rsidR="005C665A" w:rsidRDefault="005C665A" w:rsidP="005C665A">
      <w:r>
        <w:t>● Positional advantage: control of strategically valuable map locations (chokepoints, resource nodes, high</w:t>
      </w:r>
    </w:p>
    <w:p w14:paraId="2B94B67B" w14:textId="77777777" w:rsidR="005C665A" w:rsidRDefault="005C665A" w:rsidP="005C665A">
      <w:r>
        <w:t>ground), since position often predicts future tactical opportunities.</w:t>
      </w:r>
    </w:p>
    <w:p w14:paraId="032950A6" w14:textId="77777777" w:rsidR="005C665A" w:rsidRDefault="005C665A" w:rsidP="005C665A">
      <w:r>
        <w:t>● Economic output: resource-gathering rate or production capacity, since RTS outcomes are strongly</w:t>
      </w:r>
    </w:p>
    <w:p w14:paraId="63079A1D" w14:textId="77777777" w:rsidR="005C665A" w:rsidRDefault="005C665A" w:rsidP="005C665A">
      <w:r>
        <w:lastRenderedPageBreak/>
        <w:t>influenced by sustainable economic growth, not just immediate combat strength.</w:t>
      </w:r>
    </w:p>
    <w:p w14:paraId="35B03204" w14:textId="77777777" w:rsidR="005C665A" w:rsidRDefault="005C665A" w:rsidP="005C665A">
      <w:r>
        <w:t>● Threat/vulnerability assessment: exposure of the AI's key assets to attack versus the opponent's exposure,</w:t>
      </w:r>
    </w:p>
    <w:p w14:paraId="437B8803" w14:textId="77777777" w:rsidR="005C665A" w:rsidRDefault="005C665A" w:rsidP="005C665A">
      <w:r>
        <w:t>capturing short-term tactical risk.</w:t>
      </w:r>
    </w:p>
    <w:p w14:paraId="751DBCA5" w14:textId="77777777" w:rsidR="005C665A" w:rsidRDefault="005C665A" w:rsidP="005C665A">
      <w:r>
        <w:t>● Mobility/tempo: available actions or unit mobility, reflecting the flexibility to respond to the opponent's</w:t>
      </w:r>
    </w:p>
    <w:p w14:paraId="10DAF2D1" w14:textId="77777777" w:rsidR="005C665A" w:rsidRDefault="005C665A" w:rsidP="005C665A">
      <w:r>
        <w:t>future moves.</w:t>
      </w:r>
    </w:p>
    <w:p w14:paraId="3AA1EC8E" w14:textId="77777777" w:rsidR="005C665A" w:rsidRDefault="005C665A" w:rsidP="005C665A">
      <w:r>
        <w:t>These factors are justified because they collectively approximate the true long-term win probability of a state</w:t>
      </w:r>
    </w:p>
    <w:p w14:paraId="70FCD900" w14:textId="77777777" w:rsidR="005C665A" w:rsidRDefault="005C665A" w:rsidP="005C665A">
      <w:r>
        <w:t>without requiring the AI to search all the way to the actual end of the game, and because they can each be computed</w:t>
      </w:r>
    </w:p>
    <w:p w14:paraId="2F1DD7E7" w14:textId="77777777" w:rsidR="005C665A" w:rsidRDefault="005C665A" w:rsidP="005C665A">
      <w:r>
        <w:t>quickly from the current game state, keeping the evaluation function itself cheap enough to be called at every leaf</w:t>
      </w:r>
    </w:p>
    <w:p w14:paraId="26F078FC" w14:textId="77777777" w:rsidR="005C665A" w:rsidRDefault="005C665A" w:rsidP="005C665A">
      <w:r>
        <w:t>node of a large pruned tree.</w:t>
      </w:r>
    </w:p>
    <w:p w14:paraId="725E1AA2" w14:textId="77777777" w:rsidR="005C665A" w:rsidRDefault="005C665A" w:rsidP="005C665A">
      <w:r>
        <w:t>v. Strategy for balancing optimality and real-time performance</w:t>
      </w:r>
    </w:p>
    <w:p w14:paraId="1F30B6CF" w14:textId="77777777" w:rsidR="005C665A" w:rsidRDefault="005C665A" w:rsidP="005C665A">
      <w:r>
        <w:t>The recommended strategy is iterative deepening Alpha-Beta search: the AI runs Alpha-Beta Minimax at increasing</w:t>
      </w:r>
    </w:p>
    <w:p w14:paraId="2AE1E3B7" w14:textId="77777777" w:rsidR="005C665A" w:rsidRDefault="005C665A" w:rsidP="005C665A">
      <w:r>
        <w:t xml:space="preserve">depth limits (1, 2, 3, ...) within the available time budget, always keeping the best move found at the deepest </w:t>
      </w:r>
      <w:proofErr w:type="spellStart"/>
      <w:r>
        <w:t>fullycompleted</w:t>
      </w:r>
      <w:proofErr w:type="spellEnd"/>
      <w:r>
        <w:t xml:space="preserve"> depth, and returning that move immediately when the time limit is reached. This guarantees the AI</w:t>
      </w:r>
    </w:p>
    <w:p w14:paraId="36E9A605" w14:textId="77777777" w:rsidR="005C665A" w:rsidRDefault="005C665A" w:rsidP="005C665A">
      <w:r>
        <w:t>always has a legal, reasonably good move ready regardless of how much time is available, while still exploiting any</w:t>
      </w:r>
    </w:p>
    <w:p w14:paraId="3C92CCAF" w14:textId="77777777" w:rsidR="005C665A" w:rsidRDefault="005C665A" w:rsidP="005C665A">
      <w:r>
        <w:t>extra time to search deeper and improve decision quality.</w:t>
      </w:r>
    </w:p>
    <w:p w14:paraId="66C31842" w14:textId="77777777" w:rsidR="005C665A" w:rsidRDefault="005C665A" w:rsidP="005C665A">
      <w:r>
        <w:t>This is combined with move-ordering heuristics (trying previously good or heuristically promising moves first to</w:t>
      </w:r>
    </w:p>
    <w:p w14:paraId="65868F24" w14:textId="77777777" w:rsidR="005C665A" w:rsidRDefault="005C665A" w:rsidP="005C665A">
      <w:r>
        <w:t>maximize pruning efficiency), transposition tables (caching previously evaluated states reached via different move</w:t>
      </w:r>
    </w:p>
    <w:p w14:paraId="762E38E2" w14:textId="77777777" w:rsidR="005C665A" w:rsidRDefault="005C665A" w:rsidP="005C665A">
      <w:r>
        <w:t>orders, which is common in RTS games), and a well-tuned evaluation function as described above. Together, these</w:t>
      </w:r>
    </w:p>
    <w:p w14:paraId="66492A03" w14:textId="77777777" w:rsidR="005C665A" w:rsidRDefault="005C665A" w:rsidP="005C665A">
      <w:r>
        <w:t>techniques let the AI balance the competing goals of optimal/high-quality decision-making and strict real-time</w:t>
      </w:r>
    </w:p>
    <w:p w14:paraId="721697C6" w14:textId="1FDDB54B" w:rsidR="005C665A" w:rsidRDefault="005C665A" w:rsidP="005C665A">
      <w:r>
        <w:lastRenderedPageBreak/>
        <w:t xml:space="preserve">responsiveness, ensuring competitive play against human opponents without violating move-time </w:t>
      </w:r>
      <w:proofErr w:type="spellStart"/>
      <w:r>
        <w:t>constra</w:t>
      </w:r>
      <w:proofErr w:type="spellEnd"/>
    </w:p>
    <w:sectPr w:rsidR="005C6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65A"/>
    <w:rsid w:val="005C665A"/>
    <w:rsid w:val="00FE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73BE9"/>
  <w15:chartTrackingRefBased/>
  <w15:docId w15:val="{07494CED-04EB-4538-B273-583DB1469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3930</Words>
  <Characters>22401</Characters>
  <Application>Microsoft Office Word</Application>
  <DocSecurity>0</DocSecurity>
  <Lines>186</Lines>
  <Paragraphs>52</Paragraphs>
  <ScaleCrop>false</ScaleCrop>
  <Company/>
  <LinksUpToDate>false</LinksUpToDate>
  <CharactersWithSpaces>26279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Nethra P</dc:creator>
  <cp:keywords/>
  <dc:description/>
  <cp:lastModifiedBy>Nethra P</cp:lastModifiedBy>
  <cp:revision>2</cp:revision>
  <dcterms:created xsi:type="dcterms:W3CDTF">2026-08-10T04:38:00Z</dcterms:created>
  <dcterms:modified xsi:type="dcterms:W3CDTF">2026-08-10T04:40:00Z</dcterms:modified>
</cp:coreProperties>
</file>