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E0450" w14:textId="09C6E929" w:rsidR="00D301FB" w:rsidRDefault="00D301FB" w:rsidP="00D301FB">
      <w:pPr>
        <w:rPr>
          <w:rFonts w:ascii="Segoe UI Emoji" w:hAnsi="Segoe UI Emoji" w:cs="Segoe UI Emoji"/>
          <w:b/>
          <w:bCs/>
        </w:rPr>
      </w:pPr>
      <w:r w:rsidRPr="00D301FB">
        <w:rPr>
          <w:rFonts w:ascii="Segoe UI Emoji" w:hAnsi="Segoe UI Emoji" w:cs="Segoe UI Emoji"/>
          <w:b/>
          <w:bCs/>
        </w:rPr>
        <w:t xml:space="preserve">1. Reconocer los principios y usos de la automatización </w:t>
      </w:r>
      <w:proofErr w:type="gramStart"/>
      <w:r w:rsidRPr="00D301FB">
        <w:rPr>
          <w:rFonts w:ascii="Segoe UI Emoji" w:hAnsi="Segoe UI Emoji" w:cs="Segoe UI Emoji"/>
          <w:b/>
          <w:bCs/>
        </w:rPr>
        <w:t>robotizada  empleada</w:t>
      </w:r>
      <w:proofErr w:type="gramEnd"/>
      <w:r w:rsidRPr="00D301FB">
        <w:rPr>
          <w:rFonts w:ascii="Segoe UI Emoji" w:hAnsi="Segoe UI Emoji" w:cs="Segoe UI Emoji"/>
          <w:b/>
          <w:bCs/>
        </w:rPr>
        <w:t xml:space="preserve"> en</w:t>
      </w:r>
      <w:r>
        <w:rPr>
          <w:rFonts w:ascii="Segoe UI Emoji" w:hAnsi="Segoe UI Emoji" w:cs="Segoe UI Emoji"/>
          <w:b/>
          <w:bCs/>
        </w:rPr>
        <w:t xml:space="preserve"> </w:t>
      </w:r>
      <w:r w:rsidR="00724144" w:rsidRPr="00D301FB">
        <w:rPr>
          <w:rFonts w:ascii="Segoe UI Emoji" w:hAnsi="Segoe UI Emoji" w:cs="Segoe UI Emoji"/>
          <w:b/>
          <w:bCs/>
        </w:rPr>
        <w:t>procesos de</w:t>
      </w:r>
      <w:r w:rsidRPr="00D301FB">
        <w:rPr>
          <w:rFonts w:ascii="Segoe UI Emoji" w:hAnsi="Segoe UI Emoji" w:cs="Segoe UI Emoji"/>
          <w:b/>
          <w:bCs/>
        </w:rPr>
        <w:t xml:space="preserve"> producción y bienestar social. </w:t>
      </w:r>
    </w:p>
    <w:p w14:paraId="44254627" w14:textId="77777777" w:rsidR="00D301FB" w:rsidRDefault="00D301FB" w:rsidP="00D301FB">
      <w:pPr>
        <w:rPr>
          <w:rFonts w:ascii="Segoe UI Emoji" w:hAnsi="Segoe UI Emoji" w:cs="Segoe UI Emoji"/>
          <w:b/>
          <w:bCs/>
        </w:rPr>
      </w:pPr>
    </w:p>
    <w:p w14:paraId="1194DF87" w14:textId="53C83EFD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t>📘</w:t>
      </w:r>
      <w:r w:rsidRPr="00D301FB">
        <w:rPr>
          <w:b/>
          <w:bCs/>
        </w:rPr>
        <w:t xml:space="preserve"> Clase 1: Introducción a la Automatización Robotizada</w:t>
      </w:r>
    </w:p>
    <w:p w14:paraId="174FFB56" w14:textId="77777777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t>🎯</w:t>
      </w:r>
      <w:r w:rsidRPr="00D301FB">
        <w:rPr>
          <w:b/>
          <w:bCs/>
        </w:rPr>
        <w:t xml:space="preserve"> Objetivo de la clase:</w:t>
      </w:r>
    </w:p>
    <w:p w14:paraId="7269DC0B" w14:textId="77777777" w:rsidR="00D301FB" w:rsidRPr="00D301FB" w:rsidRDefault="00D301FB" w:rsidP="00D301FB">
      <w:r w:rsidRPr="00D301FB">
        <w:t>Los estudiantes comprenderán qué es la automatización robotizada, para qué se utiliza y cuáles son sus componentes principales, mediante esquemas, videos y simulaciones.</w:t>
      </w:r>
    </w:p>
    <w:p w14:paraId="622B8EFA" w14:textId="77777777" w:rsidR="00D301FB" w:rsidRPr="00D301FB" w:rsidRDefault="00D301FB" w:rsidP="00D301FB">
      <w:r w:rsidRPr="00D301FB">
        <w:pict w14:anchorId="2C09EA39">
          <v:rect id="_x0000_i1025" style="width:0;height:1.5pt" o:hralign="center" o:hrstd="t" o:hr="t" fillcolor="#a0a0a0" stroked="f"/>
        </w:pict>
      </w:r>
    </w:p>
    <w:p w14:paraId="3C18E5C3" w14:textId="77777777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t>🧠</w:t>
      </w:r>
      <w:r w:rsidRPr="00D301FB">
        <w:rPr>
          <w:b/>
          <w:bCs/>
        </w:rPr>
        <w:t xml:space="preserve"> 1. Definición de conceptos básicos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2"/>
        <w:gridCol w:w="4369"/>
        <w:gridCol w:w="2407"/>
      </w:tblGrid>
      <w:tr w:rsidR="00D301FB" w:rsidRPr="00D301FB" w14:paraId="678C853E" w14:textId="77777777" w:rsidTr="00D301FB">
        <w:tc>
          <w:tcPr>
            <w:tcW w:w="0" w:type="auto"/>
            <w:hideMark/>
          </w:tcPr>
          <w:p w14:paraId="2233349F" w14:textId="77777777" w:rsidR="00D301FB" w:rsidRPr="00D301FB" w:rsidRDefault="00D301FB" w:rsidP="00D301FB">
            <w:pPr>
              <w:spacing w:after="160" w:line="278" w:lineRule="auto"/>
              <w:rPr>
                <w:b/>
                <w:bCs/>
              </w:rPr>
            </w:pPr>
            <w:r w:rsidRPr="00D301FB">
              <w:rPr>
                <w:b/>
                <w:bCs/>
              </w:rPr>
              <w:t>Concepto</w:t>
            </w:r>
          </w:p>
        </w:tc>
        <w:tc>
          <w:tcPr>
            <w:tcW w:w="0" w:type="auto"/>
            <w:hideMark/>
          </w:tcPr>
          <w:p w14:paraId="217675E1" w14:textId="77777777" w:rsidR="00D301FB" w:rsidRPr="00D301FB" w:rsidRDefault="00D301FB" w:rsidP="00D301FB">
            <w:pPr>
              <w:spacing w:after="160" w:line="278" w:lineRule="auto"/>
              <w:rPr>
                <w:b/>
                <w:bCs/>
              </w:rPr>
            </w:pPr>
            <w:r w:rsidRPr="00D301FB">
              <w:rPr>
                <w:b/>
                <w:bCs/>
              </w:rPr>
              <w:t>Definición sencilla</w:t>
            </w:r>
          </w:p>
        </w:tc>
        <w:tc>
          <w:tcPr>
            <w:tcW w:w="0" w:type="auto"/>
            <w:hideMark/>
          </w:tcPr>
          <w:p w14:paraId="58950277" w14:textId="77777777" w:rsidR="00D301FB" w:rsidRPr="00D301FB" w:rsidRDefault="00D301FB" w:rsidP="00D301FB">
            <w:pPr>
              <w:spacing w:after="160" w:line="278" w:lineRule="auto"/>
              <w:rPr>
                <w:b/>
                <w:bCs/>
              </w:rPr>
            </w:pPr>
            <w:r w:rsidRPr="00D301FB">
              <w:rPr>
                <w:b/>
                <w:bCs/>
              </w:rPr>
              <w:t>Ejemplo</w:t>
            </w:r>
          </w:p>
        </w:tc>
      </w:tr>
      <w:tr w:rsidR="00D301FB" w:rsidRPr="00D301FB" w14:paraId="3FB8A723" w14:textId="77777777" w:rsidTr="00D301FB">
        <w:tc>
          <w:tcPr>
            <w:tcW w:w="0" w:type="auto"/>
            <w:hideMark/>
          </w:tcPr>
          <w:p w14:paraId="14E07896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Automatización</w:t>
            </w:r>
          </w:p>
        </w:tc>
        <w:tc>
          <w:tcPr>
            <w:tcW w:w="0" w:type="auto"/>
            <w:hideMark/>
          </w:tcPr>
          <w:p w14:paraId="027EDCE6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Uso de tecnologías para ejecutar tareas sin intervención humana.</w:t>
            </w:r>
          </w:p>
        </w:tc>
        <w:tc>
          <w:tcPr>
            <w:tcW w:w="0" w:type="auto"/>
            <w:hideMark/>
          </w:tcPr>
          <w:p w14:paraId="57ED2531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Puertas automáticas, sensores de luces.</w:t>
            </w:r>
          </w:p>
        </w:tc>
      </w:tr>
      <w:tr w:rsidR="00D301FB" w:rsidRPr="00D301FB" w14:paraId="7837BAF9" w14:textId="77777777" w:rsidTr="00D301FB">
        <w:tc>
          <w:tcPr>
            <w:tcW w:w="0" w:type="auto"/>
            <w:hideMark/>
          </w:tcPr>
          <w:p w14:paraId="29F0CE7F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Robot</w:t>
            </w:r>
          </w:p>
        </w:tc>
        <w:tc>
          <w:tcPr>
            <w:tcW w:w="0" w:type="auto"/>
            <w:hideMark/>
          </w:tcPr>
          <w:p w14:paraId="162E9D61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Máquina programable capaz de realizar tareas de forma automática.</w:t>
            </w:r>
          </w:p>
        </w:tc>
        <w:tc>
          <w:tcPr>
            <w:tcW w:w="0" w:type="auto"/>
            <w:hideMark/>
          </w:tcPr>
          <w:p w14:paraId="15585168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Brazo robótico en una fábrica.</w:t>
            </w:r>
          </w:p>
        </w:tc>
      </w:tr>
      <w:tr w:rsidR="00D301FB" w:rsidRPr="00D301FB" w14:paraId="594012B8" w14:textId="77777777" w:rsidTr="00D301FB">
        <w:tc>
          <w:tcPr>
            <w:tcW w:w="0" w:type="auto"/>
            <w:hideMark/>
          </w:tcPr>
          <w:p w14:paraId="0D0CEB81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Sistema robotizado</w:t>
            </w:r>
          </w:p>
        </w:tc>
        <w:tc>
          <w:tcPr>
            <w:tcW w:w="0" w:type="auto"/>
            <w:hideMark/>
          </w:tcPr>
          <w:p w14:paraId="43B36FE2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Conjunto de componentes (sensores, actuadores, controladores) que permiten la automatización.</w:t>
            </w:r>
          </w:p>
        </w:tc>
        <w:tc>
          <w:tcPr>
            <w:tcW w:w="0" w:type="auto"/>
            <w:hideMark/>
          </w:tcPr>
          <w:p w14:paraId="55D7F788" w14:textId="77777777" w:rsidR="00D301FB" w:rsidRPr="00D301FB" w:rsidRDefault="00D301FB" w:rsidP="00D301FB">
            <w:pPr>
              <w:spacing w:after="160" w:line="278" w:lineRule="auto"/>
            </w:pPr>
            <w:proofErr w:type="gramStart"/>
            <w:r w:rsidRPr="00D301FB">
              <w:t>Robot aspiradora</w:t>
            </w:r>
            <w:proofErr w:type="gramEnd"/>
            <w:r w:rsidRPr="00D301FB">
              <w:t>.</w:t>
            </w:r>
          </w:p>
        </w:tc>
      </w:tr>
      <w:tr w:rsidR="00D301FB" w:rsidRPr="00D301FB" w14:paraId="5FBF6159" w14:textId="77777777" w:rsidTr="00D301FB">
        <w:tc>
          <w:tcPr>
            <w:tcW w:w="0" w:type="auto"/>
            <w:hideMark/>
          </w:tcPr>
          <w:p w14:paraId="0A1AEF6B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Sensor</w:t>
            </w:r>
          </w:p>
        </w:tc>
        <w:tc>
          <w:tcPr>
            <w:tcW w:w="0" w:type="auto"/>
            <w:hideMark/>
          </w:tcPr>
          <w:p w14:paraId="465F95CA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Dispositivo que detecta cambios en el entorno.</w:t>
            </w:r>
          </w:p>
        </w:tc>
        <w:tc>
          <w:tcPr>
            <w:tcW w:w="0" w:type="auto"/>
            <w:hideMark/>
          </w:tcPr>
          <w:p w14:paraId="5C024FE1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Sensor de proximidad.</w:t>
            </w:r>
          </w:p>
        </w:tc>
      </w:tr>
      <w:tr w:rsidR="00D301FB" w:rsidRPr="00D301FB" w14:paraId="6DD5E538" w14:textId="77777777" w:rsidTr="00D301FB">
        <w:tc>
          <w:tcPr>
            <w:tcW w:w="0" w:type="auto"/>
            <w:hideMark/>
          </w:tcPr>
          <w:p w14:paraId="4C0681C7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Actuador</w:t>
            </w:r>
          </w:p>
        </w:tc>
        <w:tc>
          <w:tcPr>
            <w:tcW w:w="0" w:type="auto"/>
            <w:hideMark/>
          </w:tcPr>
          <w:p w14:paraId="30AD7F18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Dispositivo que realiza acciones (movimientos, luces, sonidos).</w:t>
            </w:r>
          </w:p>
        </w:tc>
        <w:tc>
          <w:tcPr>
            <w:tcW w:w="0" w:type="auto"/>
            <w:hideMark/>
          </w:tcPr>
          <w:p w14:paraId="0AF1805B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Motor, servo.</w:t>
            </w:r>
          </w:p>
        </w:tc>
      </w:tr>
    </w:tbl>
    <w:p w14:paraId="41C77E18" w14:textId="77777777" w:rsidR="00D301FB" w:rsidRPr="00D301FB" w:rsidRDefault="00D301FB" w:rsidP="00D301FB">
      <w:r w:rsidRPr="00D301FB">
        <w:pict w14:anchorId="136B45BB">
          <v:rect id="_x0000_i1026" style="width:0;height:1.5pt" o:hralign="center" o:hrstd="t" o:hr="t" fillcolor="#a0a0a0" stroked="f"/>
        </w:pict>
      </w:r>
    </w:p>
    <w:p w14:paraId="7F6E28F2" w14:textId="77777777" w:rsidR="00D301FB" w:rsidRDefault="00D301F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1D3D362A" w14:textId="29B0D1D2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lastRenderedPageBreak/>
        <w:t>🧩</w:t>
      </w:r>
      <w:r w:rsidRPr="00D301FB">
        <w:rPr>
          <w:b/>
          <w:bCs/>
        </w:rPr>
        <w:t xml:space="preserve"> 2. Esquema visual básico del sistema robotizado</w:t>
      </w:r>
    </w:p>
    <w:p w14:paraId="24E207E8" w14:textId="77777777" w:rsidR="00D301FB" w:rsidRPr="00D301FB" w:rsidRDefault="00D301FB" w:rsidP="00D301FB">
      <w:r w:rsidRPr="00D301FB">
        <w:t xml:space="preserve">[ </w:t>
      </w:r>
      <w:proofErr w:type="gramStart"/>
      <w:r w:rsidRPr="00D301FB">
        <w:t>Sensor ]</w:t>
      </w:r>
      <w:proofErr w:type="gramEnd"/>
      <w:r w:rsidRPr="00D301FB">
        <w:t xml:space="preserve"> ---&gt; [ Unidad de </w:t>
      </w:r>
      <w:proofErr w:type="gramStart"/>
      <w:r w:rsidRPr="00D301FB">
        <w:t>Control ]</w:t>
      </w:r>
      <w:proofErr w:type="gramEnd"/>
      <w:r w:rsidRPr="00D301FB">
        <w:t xml:space="preserve"> ---&gt; [ </w:t>
      </w:r>
      <w:proofErr w:type="gramStart"/>
      <w:r w:rsidRPr="00D301FB">
        <w:t>Actuador ]</w:t>
      </w:r>
      <w:proofErr w:type="gramEnd"/>
    </w:p>
    <w:p w14:paraId="0E5618A4" w14:textId="77777777" w:rsidR="00D301FB" w:rsidRPr="00D301FB" w:rsidRDefault="00D301FB" w:rsidP="00D301FB">
      <w:r w:rsidRPr="00D301FB">
        <w:t xml:space="preserve">   ↑                                       ↓</w:t>
      </w:r>
    </w:p>
    <w:p w14:paraId="17FBF863" w14:textId="77777777" w:rsidR="00D301FB" w:rsidRPr="00D301FB" w:rsidRDefault="00D301FB" w:rsidP="00D301FB">
      <w:r w:rsidRPr="00D301FB">
        <w:t>Entorno -------------------------------&gt; Respuesta</w:t>
      </w:r>
    </w:p>
    <w:p w14:paraId="3874B945" w14:textId="77777777" w:rsidR="00D301FB" w:rsidRPr="00D301FB" w:rsidRDefault="00D301FB" w:rsidP="00D301FB">
      <w:pPr>
        <w:numPr>
          <w:ilvl w:val="0"/>
          <w:numId w:val="1"/>
        </w:numPr>
      </w:pPr>
      <w:r w:rsidRPr="00D301FB">
        <w:rPr>
          <w:b/>
          <w:bCs/>
        </w:rPr>
        <w:t>Sensor</w:t>
      </w:r>
      <w:r w:rsidRPr="00D301FB">
        <w:t>: Detecta una señal del entorno (luz, movimiento, presión).</w:t>
      </w:r>
    </w:p>
    <w:p w14:paraId="70F45498" w14:textId="77777777" w:rsidR="00D301FB" w:rsidRPr="00D301FB" w:rsidRDefault="00D301FB" w:rsidP="00D301FB">
      <w:pPr>
        <w:numPr>
          <w:ilvl w:val="0"/>
          <w:numId w:val="1"/>
        </w:numPr>
      </w:pPr>
      <w:r w:rsidRPr="00D301FB">
        <w:rPr>
          <w:b/>
          <w:bCs/>
        </w:rPr>
        <w:t>Unidad de control</w:t>
      </w:r>
      <w:r w:rsidRPr="00D301FB">
        <w:t>: Decide qué hacer con esa señal (programación).</w:t>
      </w:r>
    </w:p>
    <w:p w14:paraId="685E44D3" w14:textId="77777777" w:rsidR="00D301FB" w:rsidRPr="00D301FB" w:rsidRDefault="00D301FB" w:rsidP="00D301FB">
      <w:pPr>
        <w:numPr>
          <w:ilvl w:val="0"/>
          <w:numId w:val="1"/>
        </w:numPr>
      </w:pPr>
      <w:r w:rsidRPr="00D301FB">
        <w:rPr>
          <w:b/>
          <w:bCs/>
        </w:rPr>
        <w:t>Actuador</w:t>
      </w:r>
      <w:r w:rsidRPr="00D301FB">
        <w:t>: Ejecuta una acción (mover, encender, emitir sonido).</w:t>
      </w:r>
    </w:p>
    <w:p w14:paraId="03834B5E" w14:textId="77777777" w:rsidR="00D301FB" w:rsidRPr="00D301FB" w:rsidRDefault="00D301FB" w:rsidP="00D301FB">
      <w:r w:rsidRPr="00D301FB">
        <w:pict w14:anchorId="155ED32E">
          <v:rect id="_x0000_i1027" style="width:0;height:1.5pt" o:hralign="center" o:hrstd="t" o:hr="t" fillcolor="#a0a0a0" stroked="f"/>
        </w:pict>
      </w:r>
    </w:p>
    <w:p w14:paraId="32B05B1C" w14:textId="77777777" w:rsidR="00D301FB" w:rsidRPr="00D301FB" w:rsidRDefault="00D301FB" w:rsidP="00D301FB">
      <w:r w:rsidRPr="00D301FB">
        <w:pict w14:anchorId="71D840AF">
          <v:rect id="_x0000_i1028" style="width:0;height:1.5pt" o:hralign="center" o:hrstd="t" o:hr="t" fillcolor="#a0a0a0" stroked="f"/>
        </w:pict>
      </w:r>
    </w:p>
    <w:p w14:paraId="32A40030" w14:textId="77777777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t>💻</w:t>
      </w:r>
      <w:r w:rsidRPr="00D301FB">
        <w:rPr>
          <w:b/>
          <w:bCs/>
        </w:rPr>
        <w:t xml:space="preserve"> 4. Actividad práctica (si tienen kit de robótica o simulador)</w:t>
      </w:r>
    </w:p>
    <w:p w14:paraId="58A8020F" w14:textId="77777777" w:rsidR="00D301FB" w:rsidRPr="00D301FB" w:rsidRDefault="00D301FB" w:rsidP="00D301FB">
      <w:r w:rsidRPr="00D301FB">
        <w:rPr>
          <w:b/>
          <w:bCs/>
        </w:rPr>
        <w:t xml:space="preserve">Simulación con </w:t>
      </w:r>
      <w:proofErr w:type="spellStart"/>
      <w:r w:rsidRPr="00D301FB">
        <w:rPr>
          <w:b/>
          <w:bCs/>
        </w:rPr>
        <w:t>Tinkercad</w:t>
      </w:r>
      <w:proofErr w:type="spellEnd"/>
      <w:r w:rsidRPr="00D301FB">
        <w:rPr>
          <w:b/>
          <w:bCs/>
        </w:rPr>
        <w:t xml:space="preserve"> o kit real:</w:t>
      </w:r>
    </w:p>
    <w:p w14:paraId="4063E45F" w14:textId="77777777" w:rsidR="00D301FB" w:rsidRPr="00D301FB" w:rsidRDefault="00D301FB" w:rsidP="00D301FB">
      <w:pPr>
        <w:numPr>
          <w:ilvl w:val="0"/>
          <w:numId w:val="3"/>
        </w:numPr>
      </w:pPr>
      <w:r w:rsidRPr="00D301FB">
        <w:t>Simular un sistema básico: botón (sensor) → LED (actuador).</w:t>
      </w:r>
    </w:p>
    <w:p w14:paraId="533CF211" w14:textId="77777777" w:rsidR="00D301FB" w:rsidRPr="00D301FB" w:rsidRDefault="00D301FB" w:rsidP="00D301FB">
      <w:pPr>
        <w:numPr>
          <w:ilvl w:val="0"/>
          <w:numId w:val="3"/>
        </w:numPr>
      </w:pPr>
      <w:r w:rsidRPr="00D301FB">
        <w:t>Objetivo: Que el estudiante vea cómo se pasa de una entrada (sensor) a una acción (actuador).</w:t>
      </w:r>
    </w:p>
    <w:p w14:paraId="641F630B" w14:textId="77777777" w:rsidR="00D301FB" w:rsidRPr="00D301FB" w:rsidRDefault="00D301FB" w:rsidP="00D301FB">
      <w:r w:rsidRPr="00D301FB">
        <w:pict w14:anchorId="10366387">
          <v:rect id="_x0000_i1029" style="width:0;height:1.5pt" o:hralign="center" o:hrstd="t" o:hr="t" fillcolor="#a0a0a0" stroked="f"/>
        </w:pict>
      </w:r>
    </w:p>
    <w:p w14:paraId="23279A47" w14:textId="77777777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t>✅</w:t>
      </w:r>
      <w:r w:rsidRPr="00D301FB">
        <w:rPr>
          <w:b/>
          <w:bCs/>
        </w:rPr>
        <w:t xml:space="preserve"> Evaluación (formativa en clase)</w:t>
      </w:r>
    </w:p>
    <w:p w14:paraId="4156643E" w14:textId="77777777" w:rsidR="00D301FB" w:rsidRPr="00D301FB" w:rsidRDefault="00D301FB" w:rsidP="00D301FB">
      <w:pPr>
        <w:numPr>
          <w:ilvl w:val="0"/>
          <w:numId w:val="4"/>
        </w:numPr>
      </w:pPr>
      <w:r w:rsidRPr="00D301FB">
        <w:t>¿Qué es un sensor?</w:t>
      </w:r>
    </w:p>
    <w:p w14:paraId="2A507F2F" w14:textId="77777777" w:rsidR="00D301FB" w:rsidRPr="00D301FB" w:rsidRDefault="00D301FB" w:rsidP="00D301FB">
      <w:pPr>
        <w:numPr>
          <w:ilvl w:val="0"/>
          <w:numId w:val="4"/>
        </w:numPr>
      </w:pPr>
      <w:r w:rsidRPr="00D301FB">
        <w:t>¿Qué hace un actuador?</w:t>
      </w:r>
    </w:p>
    <w:p w14:paraId="6D2BEDB0" w14:textId="77777777" w:rsidR="00D301FB" w:rsidRPr="00D301FB" w:rsidRDefault="00D301FB" w:rsidP="00D301FB">
      <w:pPr>
        <w:numPr>
          <w:ilvl w:val="0"/>
          <w:numId w:val="4"/>
        </w:numPr>
      </w:pPr>
      <w:r w:rsidRPr="00D301FB">
        <w:t>¿Puedes dibujar un sistema robotizado básico?</w:t>
      </w:r>
    </w:p>
    <w:p w14:paraId="662C82B5" w14:textId="035A7598" w:rsidR="00D301FB" w:rsidRDefault="00D301FB">
      <w:r>
        <w:br w:type="page"/>
      </w:r>
    </w:p>
    <w:p w14:paraId="2A35C83E" w14:textId="77777777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lastRenderedPageBreak/>
        <w:t>📘</w:t>
      </w:r>
      <w:r w:rsidRPr="00D301FB">
        <w:rPr>
          <w:b/>
          <w:bCs/>
        </w:rPr>
        <w:t xml:space="preserve"> Automatización Robotizada: Guía Básica para Estudiantes</w:t>
      </w:r>
    </w:p>
    <w:p w14:paraId="6C4FB49C" w14:textId="77777777" w:rsidR="00D301FB" w:rsidRPr="00D301FB" w:rsidRDefault="00D301FB" w:rsidP="00D301FB">
      <w:r w:rsidRPr="00D301FB">
        <w:pict w14:anchorId="2316E480">
          <v:rect id="_x0000_i1035" style="width:0;height:1.5pt" o:hralign="center" o:hrstd="t" o:hr="t" fillcolor="#a0a0a0" stroked="f"/>
        </w:pict>
      </w:r>
    </w:p>
    <w:p w14:paraId="48D0A674" w14:textId="77777777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t>🔧</w:t>
      </w:r>
      <w:r w:rsidRPr="00D301FB">
        <w:rPr>
          <w:b/>
          <w:bCs/>
        </w:rPr>
        <w:t xml:space="preserve"> 1. Concepto</w:t>
      </w:r>
    </w:p>
    <w:p w14:paraId="078E8BA2" w14:textId="77777777" w:rsidR="00D301FB" w:rsidRPr="00D301FB" w:rsidRDefault="00D301FB" w:rsidP="00D301FB">
      <w:r w:rsidRPr="00D301FB">
        <w:rPr>
          <w:b/>
          <w:bCs/>
        </w:rPr>
        <w:t>Automatización robotizada</w:t>
      </w:r>
      <w:r w:rsidRPr="00D301FB">
        <w:t xml:space="preserve"> es el uso de robots y sistemas automáticos para realizar tareas que normalmente requieren intervención humana, con el objetivo de aumentar la eficiencia, seguridad y precisión.</w:t>
      </w:r>
    </w:p>
    <w:p w14:paraId="028F7104" w14:textId="77777777" w:rsidR="00D301FB" w:rsidRPr="00D301FB" w:rsidRDefault="00D301FB" w:rsidP="00D301FB">
      <w:r w:rsidRPr="00D301FB">
        <w:pict w14:anchorId="4048B959">
          <v:rect id="_x0000_i1036" style="width:0;height:1.5pt" o:hralign="center" o:hrstd="t" o:hr="t" fillcolor="#a0a0a0" stroked="f"/>
        </w:pict>
      </w:r>
    </w:p>
    <w:p w14:paraId="53EF4B8B" w14:textId="77777777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t>🌟</w:t>
      </w:r>
      <w:r w:rsidRPr="00D301FB">
        <w:rPr>
          <w:b/>
          <w:bCs/>
        </w:rPr>
        <w:t xml:space="preserve"> 2. Características principales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7060"/>
      </w:tblGrid>
      <w:tr w:rsidR="00D301FB" w:rsidRPr="00D301FB" w14:paraId="497C3E9D" w14:textId="77777777" w:rsidTr="009E04E5">
        <w:tc>
          <w:tcPr>
            <w:tcW w:w="0" w:type="auto"/>
            <w:hideMark/>
          </w:tcPr>
          <w:p w14:paraId="1E31E9F8" w14:textId="77777777" w:rsidR="00D301FB" w:rsidRPr="00D301FB" w:rsidRDefault="00D301FB" w:rsidP="00D301FB">
            <w:pPr>
              <w:spacing w:after="160" w:line="278" w:lineRule="auto"/>
              <w:rPr>
                <w:b/>
                <w:bCs/>
              </w:rPr>
            </w:pPr>
            <w:r w:rsidRPr="00D301FB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hideMark/>
          </w:tcPr>
          <w:p w14:paraId="7BE98ABC" w14:textId="77777777" w:rsidR="00D301FB" w:rsidRPr="00D301FB" w:rsidRDefault="00D301FB" w:rsidP="00D301FB">
            <w:pPr>
              <w:spacing w:after="160" w:line="278" w:lineRule="auto"/>
              <w:rPr>
                <w:b/>
                <w:bCs/>
              </w:rPr>
            </w:pPr>
            <w:r w:rsidRPr="00D301FB">
              <w:rPr>
                <w:b/>
                <w:bCs/>
              </w:rPr>
              <w:t>Descripción</w:t>
            </w:r>
          </w:p>
        </w:tc>
      </w:tr>
      <w:tr w:rsidR="00D301FB" w:rsidRPr="00D301FB" w14:paraId="4982C301" w14:textId="77777777" w:rsidTr="009E04E5">
        <w:tc>
          <w:tcPr>
            <w:tcW w:w="0" w:type="auto"/>
            <w:hideMark/>
          </w:tcPr>
          <w:p w14:paraId="3E7AF1AA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Autonomía</w:t>
            </w:r>
          </w:p>
        </w:tc>
        <w:tc>
          <w:tcPr>
            <w:tcW w:w="0" w:type="auto"/>
            <w:hideMark/>
          </w:tcPr>
          <w:p w14:paraId="0D95DE6D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El sistema puede actuar por sí mismo tras ser programado.</w:t>
            </w:r>
          </w:p>
        </w:tc>
      </w:tr>
      <w:tr w:rsidR="00D301FB" w:rsidRPr="00D301FB" w14:paraId="7C75D4E7" w14:textId="77777777" w:rsidTr="009E04E5">
        <w:tc>
          <w:tcPr>
            <w:tcW w:w="0" w:type="auto"/>
            <w:hideMark/>
          </w:tcPr>
          <w:p w14:paraId="387FDB2D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Precisión</w:t>
            </w:r>
          </w:p>
        </w:tc>
        <w:tc>
          <w:tcPr>
            <w:tcW w:w="0" w:type="auto"/>
            <w:hideMark/>
          </w:tcPr>
          <w:p w14:paraId="1C0810B6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Realiza tareas con gran exactitud y repetitividad.</w:t>
            </w:r>
          </w:p>
        </w:tc>
      </w:tr>
      <w:tr w:rsidR="00D301FB" w:rsidRPr="00D301FB" w14:paraId="04471A10" w14:textId="77777777" w:rsidTr="009E04E5">
        <w:tc>
          <w:tcPr>
            <w:tcW w:w="0" w:type="auto"/>
            <w:hideMark/>
          </w:tcPr>
          <w:p w14:paraId="4F75AA5D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Velocidad</w:t>
            </w:r>
          </w:p>
        </w:tc>
        <w:tc>
          <w:tcPr>
            <w:tcW w:w="0" w:type="auto"/>
            <w:hideMark/>
          </w:tcPr>
          <w:p w14:paraId="701582C8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Opera más rápido que los humanos en tareas repetitivas.</w:t>
            </w:r>
          </w:p>
        </w:tc>
      </w:tr>
      <w:tr w:rsidR="00D301FB" w:rsidRPr="00D301FB" w14:paraId="02F566C9" w14:textId="77777777" w:rsidTr="009E04E5">
        <w:tc>
          <w:tcPr>
            <w:tcW w:w="0" w:type="auto"/>
            <w:hideMark/>
          </w:tcPr>
          <w:p w14:paraId="36BF7E67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Adaptabilidad</w:t>
            </w:r>
          </w:p>
        </w:tc>
        <w:tc>
          <w:tcPr>
            <w:tcW w:w="0" w:type="auto"/>
            <w:hideMark/>
          </w:tcPr>
          <w:p w14:paraId="6B60FDCC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Puede ajustarse a diferentes tareas o condiciones (según su programación).</w:t>
            </w:r>
          </w:p>
        </w:tc>
      </w:tr>
      <w:tr w:rsidR="00D301FB" w:rsidRPr="00D301FB" w14:paraId="76D7CD7F" w14:textId="77777777" w:rsidTr="009E04E5">
        <w:tc>
          <w:tcPr>
            <w:tcW w:w="0" w:type="auto"/>
            <w:hideMark/>
          </w:tcPr>
          <w:p w14:paraId="1B74E13F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Seguridad</w:t>
            </w:r>
          </w:p>
        </w:tc>
        <w:tc>
          <w:tcPr>
            <w:tcW w:w="0" w:type="auto"/>
            <w:hideMark/>
          </w:tcPr>
          <w:p w14:paraId="6DF1F884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Disminuye riesgos laborales al reemplazar humanos en entornos peligrosos.</w:t>
            </w:r>
          </w:p>
        </w:tc>
      </w:tr>
    </w:tbl>
    <w:p w14:paraId="4FF3708E" w14:textId="77777777" w:rsidR="00D301FB" w:rsidRPr="00D301FB" w:rsidRDefault="00D301FB" w:rsidP="00D301FB">
      <w:r w:rsidRPr="00D301FB">
        <w:pict w14:anchorId="40FB63AC">
          <v:rect id="_x0000_i1037" style="width:0;height:1.5pt" o:hralign="center" o:hrstd="t" o:hr="t" fillcolor="#a0a0a0" stroked="f"/>
        </w:pict>
      </w:r>
    </w:p>
    <w:p w14:paraId="4931D552" w14:textId="77777777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t>🌍</w:t>
      </w:r>
      <w:r w:rsidRPr="00D301FB">
        <w:rPr>
          <w:b/>
          <w:bCs/>
        </w:rPr>
        <w:t xml:space="preserve"> 3. Campo de acción</w:t>
      </w:r>
    </w:p>
    <w:p w14:paraId="17D18D8C" w14:textId="77777777" w:rsidR="00D301FB" w:rsidRPr="00D301FB" w:rsidRDefault="00D301FB" w:rsidP="00D301FB">
      <w:r w:rsidRPr="00D301FB">
        <w:t xml:space="preserve">La automatización robotizada está presente en muchos sectores. A </w:t>
      </w:r>
      <w:proofErr w:type="gramStart"/>
      <w:r w:rsidRPr="00D301FB">
        <w:t>continuación</w:t>
      </w:r>
      <w:proofErr w:type="gramEnd"/>
      <w:r w:rsidRPr="00D301FB">
        <w:t xml:space="preserve"> se detallan los más relevantes:</w:t>
      </w:r>
    </w:p>
    <w:p w14:paraId="5D2FF6C5" w14:textId="77777777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t>📦</w:t>
      </w:r>
      <w:r w:rsidRPr="00D301FB">
        <w:rPr>
          <w:b/>
          <w:bCs/>
        </w:rPr>
        <w:t xml:space="preserve"> Industria</w:t>
      </w:r>
    </w:p>
    <w:p w14:paraId="141AC547" w14:textId="77777777" w:rsidR="00D301FB" w:rsidRPr="00D301FB" w:rsidRDefault="00D301FB" w:rsidP="00D301FB">
      <w:pPr>
        <w:numPr>
          <w:ilvl w:val="0"/>
          <w:numId w:val="5"/>
        </w:numPr>
      </w:pPr>
      <w:r w:rsidRPr="00D301FB">
        <w:t>Ensamblaje de productos</w:t>
      </w:r>
    </w:p>
    <w:p w14:paraId="620EE2DF" w14:textId="77777777" w:rsidR="00D301FB" w:rsidRPr="00D301FB" w:rsidRDefault="00D301FB" w:rsidP="00D301FB">
      <w:pPr>
        <w:numPr>
          <w:ilvl w:val="0"/>
          <w:numId w:val="5"/>
        </w:numPr>
      </w:pPr>
      <w:r w:rsidRPr="00D301FB">
        <w:t>Empaque y clasificación</w:t>
      </w:r>
    </w:p>
    <w:p w14:paraId="70227A0C" w14:textId="77777777" w:rsidR="00D301FB" w:rsidRPr="00D301FB" w:rsidRDefault="00D301FB" w:rsidP="00D301FB">
      <w:pPr>
        <w:numPr>
          <w:ilvl w:val="0"/>
          <w:numId w:val="5"/>
        </w:numPr>
      </w:pPr>
      <w:r w:rsidRPr="00D301FB">
        <w:t>Soldadura automática</w:t>
      </w:r>
    </w:p>
    <w:p w14:paraId="75B113EB" w14:textId="77777777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t>🏥</w:t>
      </w:r>
      <w:r w:rsidRPr="00D301FB">
        <w:rPr>
          <w:b/>
          <w:bCs/>
        </w:rPr>
        <w:t xml:space="preserve"> Bienestar social</w:t>
      </w:r>
    </w:p>
    <w:p w14:paraId="25561E6D" w14:textId="77777777" w:rsidR="00D301FB" w:rsidRPr="00D301FB" w:rsidRDefault="00D301FB" w:rsidP="00D301FB">
      <w:pPr>
        <w:numPr>
          <w:ilvl w:val="0"/>
          <w:numId w:val="6"/>
        </w:numPr>
      </w:pPr>
      <w:r w:rsidRPr="00D301FB">
        <w:t>Cirugías asistidas por robots</w:t>
      </w:r>
    </w:p>
    <w:p w14:paraId="73D9FF68" w14:textId="77777777" w:rsidR="00D301FB" w:rsidRPr="00D301FB" w:rsidRDefault="00D301FB" w:rsidP="00D301FB">
      <w:pPr>
        <w:numPr>
          <w:ilvl w:val="0"/>
          <w:numId w:val="6"/>
        </w:numPr>
      </w:pPr>
      <w:r w:rsidRPr="00D301FB">
        <w:t>Asistencia a personas con discapacidad</w:t>
      </w:r>
    </w:p>
    <w:p w14:paraId="0D282162" w14:textId="77777777" w:rsidR="00D301FB" w:rsidRPr="00D301FB" w:rsidRDefault="00D301FB" w:rsidP="00D301FB">
      <w:pPr>
        <w:numPr>
          <w:ilvl w:val="0"/>
          <w:numId w:val="6"/>
        </w:numPr>
      </w:pPr>
      <w:r w:rsidRPr="00D301FB">
        <w:lastRenderedPageBreak/>
        <w:t>Distribución de medicamentos en hospitales</w:t>
      </w:r>
    </w:p>
    <w:p w14:paraId="579575F5" w14:textId="77777777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t>🏢</w:t>
      </w:r>
      <w:r w:rsidRPr="00D301FB">
        <w:rPr>
          <w:b/>
          <w:bCs/>
        </w:rPr>
        <w:t xml:space="preserve"> Empresa</w:t>
      </w:r>
    </w:p>
    <w:p w14:paraId="1BDB0B2D" w14:textId="77777777" w:rsidR="00D301FB" w:rsidRPr="00D301FB" w:rsidRDefault="00D301FB" w:rsidP="00D301FB">
      <w:pPr>
        <w:numPr>
          <w:ilvl w:val="0"/>
          <w:numId w:val="7"/>
        </w:numPr>
      </w:pPr>
      <w:r w:rsidRPr="00D301FB">
        <w:t>Robots en logística interna</w:t>
      </w:r>
    </w:p>
    <w:p w14:paraId="3D4888A7" w14:textId="77777777" w:rsidR="00D301FB" w:rsidRPr="00D301FB" w:rsidRDefault="00D301FB" w:rsidP="00D301FB">
      <w:pPr>
        <w:numPr>
          <w:ilvl w:val="0"/>
          <w:numId w:val="7"/>
        </w:numPr>
      </w:pPr>
      <w:r w:rsidRPr="00D301FB">
        <w:t>Automatización de procesos repetitivos en oficinas (RPA)</w:t>
      </w:r>
    </w:p>
    <w:p w14:paraId="22AF3733" w14:textId="77777777" w:rsidR="00D301FB" w:rsidRPr="00D301FB" w:rsidRDefault="00D301FB" w:rsidP="00D301FB">
      <w:pPr>
        <w:numPr>
          <w:ilvl w:val="0"/>
          <w:numId w:val="7"/>
        </w:numPr>
      </w:pPr>
      <w:r w:rsidRPr="00D301FB">
        <w:t>Seguridad mediante drones o cámaras inteligentes</w:t>
      </w:r>
    </w:p>
    <w:p w14:paraId="36E572C6" w14:textId="77777777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t>🏠</w:t>
      </w:r>
      <w:r w:rsidRPr="00D301FB">
        <w:rPr>
          <w:b/>
          <w:bCs/>
        </w:rPr>
        <w:t xml:space="preserve"> Hogar</w:t>
      </w:r>
    </w:p>
    <w:p w14:paraId="1B70E834" w14:textId="77777777" w:rsidR="00D301FB" w:rsidRPr="00D301FB" w:rsidRDefault="00D301FB" w:rsidP="00D301FB">
      <w:pPr>
        <w:numPr>
          <w:ilvl w:val="0"/>
          <w:numId w:val="8"/>
        </w:numPr>
      </w:pPr>
      <w:r w:rsidRPr="00D301FB">
        <w:t>Aspiradoras robóticas</w:t>
      </w:r>
    </w:p>
    <w:p w14:paraId="5588D74D" w14:textId="77777777" w:rsidR="00D301FB" w:rsidRPr="00D301FB" w:rsidRDefault="00D301FB" w:rsidP="00D301FB">
      <w:pPr>
        <w:numPr>
          <w:ilvl w:val="0"/>
          <w:numId w:val="8"/>
        </w:numPr>
      </w:pPr>
      <w:r w:rsidRPr="00D301FB">
        <w:t>Sistemas inteligentes de iluminación o climatización</w:t>
      </w:r>
    </w:p>
    <w:p w14:paraId="7DB87897" w14:textId="77777777" w:rsidR="00D301FB" w:rsidRPr="00D301FB" w:rsidRDefault="00D301FB" w:rsidP="00D301FB">
      <w:pPr>
        <w:numPr>
          <w:ilvl w:val="0"/>
          <w:numId w:val="8"/>
        </w:numPr>
      </w:pPr>
      <w:r w:rsidRPr="00D301FB">
        <w:t>Robots de cocina</w:t>
      </w:r>
    </w:p>
    <w:p w14:paraId="28F72DF8" w14:textId="77777777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t>🎓</w:t>
      </w:r>
      <w:r w:rsidRPr="00D301FB">
        <w:rPr>
          <w:b/>
          <w:bCs/>
        </w:rPr>
        <w:t xml:space="preserve"> Educación</w:t>
      </w:r>
    </w:p>
    <w:p w14:paraId="2DAB5956" w14:textId="77777777" w:rsidR="00D301FB" w:rsidRPr="00D301FB" w:rsidRDefault="00D301FB" w:rsidP="00D301FB">
      <w:pPr>
        <w:numPr>
          <w:ilvl w:val="0"/>
          <w:numId w:val="9"/>
        </w:numPr>
      </w:pPr>
      <w:r w:rsidRPr="00D301FB">
        <w:t>Kits de robótica para el aprendizaje STEM</w:t>
      </w:r>
    </w:p>
    <w:p w14:paraId="218F14B5" w14:textId="77777777" w:rsidR="00D301FB" w:rsidRPr="00D301FB" w:rsidRDefault="00D301FB" w:rsidP="00D301FB">
      <w:pPr>
        <w:numPr>
          <w:ilvl w:val="0"/>
          <w:numId w:val="9"/>
        </w:numPr>
      </w:pPr>
      <w:r w:rsidRPr="00D301FB">
        <w:t>Simuladores para formación técnica</w:t>
      </w:r>
    </w:p>
    <w:p w14:paraId="091A1CC7" w14:textId="77777777" w:rsidR="00D301FB" w:rsidRPr="00D301FB" w:rsidRDefault="00D301FB" w:rsidP="00D301FB">
      <w:pPr>
        <w:numPr>
          <w:ilvl w:val="0"/>
          <w:numId w:val="9"/>
        </w:numPr>
      </w:pPr>
      <w:r w:rsidRPr="00D301FB">
        <w:t>Asistentes educativos programables</w:t>
      </w:r>
    </w:p>
    <w:p w14:paraId="49CEBA89" w14:textId="77777777" w:rsidR="00D301FB" w:rsidRPr="00D301FB" w:rsidRDefault="00D301FB" w:rsidP="00D301FB">
      <w:r w:rsidRPr="00D301FB">
        <w:pict w14:anchorId="072B9D3F">
          <v:rect id="_x0000_i1038" style="width:0;height:1.5pt" o:hralign="center" o:hrstd="t" o:hr="t" fillcolor="#a0a0a0" stroked="f"/>
        </w:pict>
      </w:r>
    </w:p>
    <w:p w14:paraId="1AD6F51C" w14:textId="77777777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t>🧠</w:t>
      </w:r>
      <w:r w:rsidRPr="00D301FB">
        <w:rPr>
          <w:b/>
          <w:bCs/>
        </w:rPr>
        <w:t xml:space="preserve"> 4. Percepción y razonamiento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3"/>
        <w:gridCol w:w="7035"/>
      </w:tblGrid>
      <w:tr w:rsidR="00D301FB" w:rsidRPr="00D301FB" w14:paraId="263C21B4" w14:textId="77777777" w:rsidTr="00D301FB">
        <w:tc>
          <w:tcPr>
            <w:tcW w:w="0" w:type="auto"/>
            <w:hideMark/>
          </w:tcPr>
          <w:p w14:paraId="4385F6C2" w14:textId="77777777" w:rsidR="00D301FB" w:rsidRPr="00D301FB" w:rsidRDefault="00D301FB" w:rsidP="00D301FB">
            <w:pPr>
              <w:spacing w:after="160" w:line="278" w:lineRule="auto"/>
              <w:rPr>
                <w:b/>
                <w:bCs/>
              </w:rPr>
            </w:pPr>
            <w:r w:rsidRPr="00D301FB">
              <w:rPr>
                <w:b/>
                <w:bCs/>
              </w:rPr>
              <w:t>Componente</w:t>
            </w:r>
          </w:p>
        </w:tc>
        <w:tc>
          <w:tcPr>
            <w:tcW w:w="0" w:type="auto"/>
            <w:hideMark/>
          </w:tcPr>
          <w:p w14:paraId="0558442D" w14:textId="77777777" w:rsidR="00D301FB" w:rsidRPr="00D301FB" w:rsidRDefault="00D301FB" w:rsidP="00D301FB">
            <w:pPr>
              <w:spacing w:after="160" w:line="278" w:lineRule="auto"/>
              <w:rPr>
                <w:b/>
                <w:bCs/>
              </w:rPr>
            </w:pPr>
            <w:r w:rsidRPr="00D301FB">
              <w:rPr>
                <w:b/>
                <w:bCs/>
              </w:rPr>
              <w:t>Descripción</w:t>
            </w:r>
          </w:p>
        </w:tc>
      </w:tr>
      <w:tr w:rsidR="00D301FB" w:rsidRPr="00D301FB" w14:paraId="6E6A95B7" w14:textId="77777777" w:rsidTr="00D301FB">
        <w:tc>
          <w:tcPr>
            <w:tcW w:w="0" w:type="auto"/>
            <w:hideMark/>
          </w:tcPr>
          <w:p w14:paraId="6BE5C86F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Percepción</w:t>
            </w:r>
          </w:p>
        </w:tc>
        <w:tc>
          <w:tcPr>
            <w:tcW w:w="0" w:type="auto"/>
            <w:hideMark/>
          </w:tcPr>
          <w:p w14:paraId="6947468E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El robot capta información del entorno mediante sensores (vista, tacto, temperatura, etc.).</w:t>
            </w:r>
          </w:p>
        </w:tc>
      </w:tr>
      <w:tr w:rsidR="00D301FB" w:rsidRPr="00D301FB" w14:paraId="26364181" w14:textId="77777777" w:rsidTr="00D301FB">
        <w:tc>
          <w:tcPr>
            <w:tcW w:w="0" w:type="auto"/>
            <w:hideMark/>
          </w:tcPr>
          <w:p w14:paraId="09FE8F69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Razonamiento</w:t>
            </w:r>
          </w:p>
        </w:tc>
        <w:tc>
          <w:tcPr>
            <w:tcW w:w="0" w:type="auto"/>
            <w:hideMark/>
          </w:tcPr>
          <w:p w14:paraId="05D0616D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El robot procesa esa información para tomar decisiones (controladores o inteligencia artificial).</w:t>
            </w:r>
          </w:p>
        </w:tc>
      </w:tr>
    </w:tbl>
    <w:p w14:paraId="0A7BC077" w14:textId="77777777" w:rsidR="00D301FB" w:rsidRPr="00D301FB" w:rsidRDefault="00D301FB" w:rsidP="00D301FB">
      <w:r w:rsidRPr="00D301FB">
        <w:rPr>
          <w:b/>
          <w:bCs/>
        </w:rPr>
        <w:t>Ejemplo práctico</w:t>
      </w:r>
      <w:r w:rsidRPr="00D301FB">
        <w:t>:</w:t>
      </w:r>
      <w:r w:rsidRPr="00D301FB">
        <w:br/>
        <w:t>Un robot que detecta un obstáculo (sensor) y cambia de dirección (decisión razonada).</w:t>
      </w:r>
    </w:p>
    <w:p w14:paraId="48935D76" w14:textId="77777777" w:rsidR="00D301FB" w:rsidRPr="00D301FB" w:rsidRDefault="00D301FB" w:rsidP="00D301FB">
      <w:r w:rsidRPr="00D301FB">
        <w:pict w14:anchorId="2F3C329C">
          <v:rect id="_x0000_i1039" style="width:0;height:1.5pt" o:hralign="center" o:hrstd="t" o:hr="t" fillcolor="#a0a0a0" stroked="f"/>
        </w:pict>
      </w:r>
    </w:p>
    <w:p w14:paraId="0EC692E1" w14:textId="77777777" w:rsidR="00D301FB" w:rsidRDefault="00D301F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5875559A" w14:textId="17E6DD5A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lastRenderedPageBreak/>
        <w:t>⚙️</w:t>
      </w:r>
      <w:r w:rsidRPr="00D301FB">
        <w:rPr>
          <w:b/>
          <w:bCs/>
        </w:rPr>
        <w:t xml:space="preserve"> 5. Procesos y tecnologías involucradas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33"/>
        <w:gridCol w:w="5395"/>
      </w:tblGrid>
      <w:tr w:rsidR="00D301FB" w:rsidRPr="00D301FB" w14:paraId="37FC86AE" w14:textId="77777777" w:rsidTr="00D301FB">
        <w:tc>
          <w:tcPr>
            <w:tcW w:w="0" w:type="auto"/>
            <w:hideMark/>
          </w:tcPr>
          <w:p w14:paraId="2861D7B4" w14:textId="77777777" w:rsidR="00D301FB" w:rsidRPr="00D301FB" w:rsidRDefault="00D301FB" w:rsidP="00D301FB">
            <w:pPr>
              <w:spacing w:after="160" w:line="278" w:lineRule="auto"/>
              <w:rPr>
                <w:b/>
                <w:bCs/>
              </w:rPr>
            </w:pPr>
            <w:r w:rsidRPr="00D301FB">
              <w:rPr>
                <w:b/>
                <w:bCs/>
              </w:rPr>
              <w:t>Proceso / Tecnología</w:t>
            </w:r>
          </w:p>
        </w:tc>
        <w:tc>
          <w:tcPr>
            <w:tcW w:w="0" w:type="auto"/>
            <w:hideMark/>
          </w:tcPr>
          <w:p w14:paraId="4C9CD74D" w14:textId="77777777" w:rsidR="00D301FB" w:rsidRPr="00D301FB" w:rsidRDefault="00D301FB" w:rsidP="00D301FB">
            <w:pPr>
              <w:spacing w:after="160" w:line="278" w:lineRule="auto"/>
              <w:rPr>
                <w:b/>
                <w:bCs/>
              </w:rPr>
            </w:pPr>
            <w:r w:rsidRPr="00D301FB">
              <w:rPr>
                <w:b/>
                <w:bCs/>
              </w:rPr>
              <w:t>Aplicación</w:t>
            </w:r>
          </w:p>
        </w:tc>
      </w:tr>
      <w:tr w:rsidR="00D301FB" w:rsidRPr="00D301FB" w14:paraId="50EB1B1A" w14:textId="77777777" w:rsidTr="00D301FB">
        <w:tc>
          <w:tcPr>
            <w:tcW w:w="0" w:type="auto"/>
            <w:hideMark/>
          </w:tcPr>
          <w:p w14:paraId="6DC795A7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Sensores</w:t>
            </w:r>
          </w:p>
        </w:tc>
        <w:tc>
          <w:tcPr>
            <w:tcW w:w="0" w:type="auto"/>
            <w:hideMark/>
          </w:tcPr>
          <w:p w14:paraId="1CC51CB5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Detectan cambios físicos en el entorno (luz, sonido, presión).</w:t>
            </w:r>
          </w:p>
        </w:tc>
      </w:tr>
      <w:tr w:rsidR="00D301FB" w:rsidRPr="00D301FB" w14:paraId="6EAFDB2E" w14:textId="77777777" w:rsidTr="00D301FB">
        <w:tc>
          <w:tcPr>
            <w:tcW w:w="0" w:type="auto"/>
            <w:hideMark/>
          </w:tcPr>
          <w:p w14:paraId="667B9BFF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Actuadores</w:t>
            </w:r>
          </w:p>
        </w:tc>
        <w:tc>
          <w:tcPr>
            <w:tcW w:w="0" w:type="auto"/>
            <w:hideMark/>
          </w:tcPr>
          <w:p w14:paraId="2F1C6087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Producen movimiento o acción (motores, brazos robóticos).</w:t>
            </w:r>
          </w:p>
        </w:tc>
      </w:tr>
      <w:tr w:rsidR="00D301FB" w:rsidRPr="00D301FB" w14:paraId="79F6FE68" w14:textId="77777777" w:rsidTr="00D301FB">
        <w:tc>
          <w:tcPr>
            <w:tcW w:w="0" w:type="auto"/>
            <w:hideMark/>
          </w:tcPr>
          <w:p w14:paraId="6B786021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Controladores (Microcontroladores)</w:t>
            </w:r>
          </w:p>
        </w:tc>
        <w:tc>
          <w:tcPr>
            <w:tcW w:w="0" w:type="auto"/>
            <w:hideMark/>
          </w:tcPr>
          <w:p w14:paraId="040CCBE7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Procesan información y ejecutan órdenes (Arduino, PLC).</w:t>
            </w:r>
          </w:p>
        </w:tc>
      </w:tr>
      <w:tr w:rsidR="00D301FB" w:rsidRPr="00D301FB" w14:paraId="648904A6" w14:textId="77777777" w:rsidTr="00D301FB">
        <w:tc>
          <w:tcPr>
            <w:tcW w:w="0" w:type="auto"/>
            <w:hideMark/>
          </w:tcPr>
          <w:p w14:paraId="138AE368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Programación</w:t>
            </w:r>
          </w:p>
        </w:tc>
        <w:tc>
          <w:tcPr>
            <w:tcW w:w="0" w:type="auto"/>
            <w:hideMark/>
          </w:tcPr>
          <w:p w14:paraId="5242B791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Define el comportamiento del sistema (Python, bloques, C++).</w:t>
            </w:r>
          </w:p>
        </w:tc>
      </w:tr>
      <w:tr w:rsidR="00D301FB" w:rsidRPr="00D301FB" w14:paraId="7C8C3BC6" w14:textId="77777777" w:rsidTr="00D301FB">
        <w:tc>
          <w:tcPr>
            <w:tcW w:w="0" w:type="auto"/>
            <w:hideMark/>
          </w:tcPr>
          <w:p w14:paraId="77843F60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Redes y comunicaciones</w:t>
            </w:r>
          </w:p>
        </w:tc>
        <w:tc>
          <w:tcPr>
            <w:tcW w:w="0" w:type="auto"/>
            <w:hideMark/>
          </w:tcPr>
          <w:p w14:paraId="2780355F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Permiten interacción entre dispositivos automatizados (</w:t>
            </w:r>
            <w:proofErr w:type="spellStart"/>
            <w:r w:rsidRPr="00D301FB">
              <w:t>IoT</w:t>
            </w:r>
            <w:proofErr w:type="spellEnd"/>
            <w:r w:rsidRPr="00D301FB">
              <w:t xml:space="preserve">, </w:t>
            </w:r>
            <w:proofErr w:type="spellStart"/>
            <w:r w:rsidRPr="00D301FB">
              <w:t>WiFi</w:t>
            </w:r>
            <w:proofErr w:type="spellEnd"/>
            <w:r w:rsidRPr="00D301FB">
              <w:t>, Bluetooth).</w:t>
            </w:r>
          </w:p>
        </w:tc>
      </w:tr>
    </w:tbl>
    <w:p w14:paraId="2ADE18F6" w14:textId="77777777" w:rsidR="00D301FB" w:rsidRPr="00D301FB" w:rsidRDefault="00D301FB" w:rsidP="00D301FB">
      <w:r w:rsidRPr="00D301FB">
        <w:pict w14:anchorId="336E5168">
          <v:rect id="_x0000_i1040" style="width:0;height:1.5pt" o:hralign="center" o:hrstd="t" o:hr="t" fillcolor="#a0a0a0" stroked="f"/>
        </w:pict>
      </w:r>
    </w:p>
    <w:p w14:paraId="25705CED" w14:textId="77777777" w:rsidR="00D301FB" w:rsidRPr="00D301FB" w:rsidRDefault="00D301FB" w:rsidP="00D301FB">
      <w:pPr>
        <w:rPr>
          <w:b/>
          <w:bCs/>
        </w:rPr>
      </w:pPr>
      <w:r w:rsidRPr="00D301FB">
        <w:rPr>
          <w:rFonts w:ascii="Segoe UI Emoji" w:hAnsi="Segoe UI Emoji" w:cs="Segoe UI Emoji"/>
          <w:b/>
          <w:bCs/>
        </w:rPr>
        <w:t>🔄</w:t>
      </w:r>
      <w:r w:rsidRPr="00D301FB">
        <w:rPr>
          <w:b/>
          <w:bCs/>
        </w:rPr>
        <w:t xml:space="preserve"> 6. Usos de la automatización robotizada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4"/>
        <w:gridCol w:w="5037"/>
      </w:tblGrid>
      <w:tr w:rsidR="00D301FB" w:rsidRPr="00D301FB" w14:paraId="68335E28" w14:textId="77777777" w:rsidTr="00D301FB">
        <w:tc>
          <w:tcPr>
            <w:tcW w:w="0" w:type="auto"/>
            <w:hideMark/>
          </w:tcPr>
          <w:p w14:paraId="62A9B57B" w14:textId="77777777" w:rsidR="00D301FB" w:rsidRPr="00D301FB" w:rsidRDefault="00D301FB" w:rsidP="00D301FB">
            <w:pPr>
              <w:spacing w:after="160" w:line="278" w:lineRule="auto"/>
              <w:rPr>
                <w:b/>
                <w:bCs/>
              </w:rPr>
            </w:pPr>
            <w:r w:rsidRPr="00D301FB">
              <w:rPr>
                <w:b/>
                <w:bCs/>
              </w:rPr>
              <w:t>Área</w:t>
            </w:r>
          </w:p>
        </w:tc>
        <w:tc>
          <w:tcPr>
            <w:tcW w:w="0" w:type="auto"/>
            <w:hideMark/>
          </w:tcPr>
          <w:p w14:paraId="23A4112B" w14:textId="77777777" w:rsidR="00D301FB" w:rsidRPr="00D301FB" w:rsidRDefault="00D301FB" w:rsidP="00D301FB">
            <w:pPr>
              <w:spacing w:after="160" w:line="278" w:lineRule="auto"/>
              <w:rPr>
                <w:b/>
                <w:bCs/>
              </w:rPr>
            </w:pPr>
            <w:r w:rsidRPr="00D301FB">
              <w:rPr>
                <w:b/>
                <w:bCs/>
              </w:rPr>
              <w:t>Ejemplo de uso</w:t>
            </w:r>
          </w:p>
        </w:tc>
      </w:tr>
      <w:tr w:rsidR="00D301FB" w:rsidRPr="00D301FB" w14:paraId="60EACEBB" w14:textId="77777777" w:rsidTr="00D301FB">
        <w:tc>
          <w:tcPr>
            <w:tcW w:w="0" w:type="auto"/>
            <w:hideMark/>
          </w:tcPr>
          <w:p w14:paraId="15B025EF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Industria</w:t>
            </w:r>
          </w:p>
        </w:tc>
        <w:tc>
          <w:tcPr>
            <w:tcW w:w="0" w:type="auto"/>
            <w:hideMark/>
          </w:tcPr>
          <w:p w14:paraId="21AC0FE7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Robots que ensamblan autos.</w:t>
            </w:r>
          </w:p>
        </w:tc>
      </w:tr>
      <w:tr w:rsidR="00D301FB" w:rsidRPr="00D301FB" w14:paraId="0694358F" w14:textId="77777777" w:rsidTr="00D301FB">
        <w:tc>
          <w:tcPr>
            <w:tcW w:w="0" w:type="auto"/>
            <w:hideMark/>
          </w:tcPr>
          <w:p w14:paraId="2B09D685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Salud</w:t>
            </w:r>
          </w:p>
        </w:tc>
        <w:tc>
          <w:tcPr>
            <w:tcW w:w="0" w:type="auto"/>
            <w:hideMark/>
          </w:tcPr>
          <w:p w14:paraId="33776616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Robot Da Vinci en operaciones quirúrgicas.</w:t>
            </w:r>
          </w:p>
        </w:tc>
      </w:tr>
      <w:tr w:rsidR="00D301FB" w:rsidRPr="00D301FB" w14:paraId="3FFADB6D" w14:textId="77777777" w:rsidTr="00D301FB">
        <w:tc>
          <w:tcPr>
            <w:tcW w:w="0" w:type="auto"/>
            <w:hideMark/>
          </w:tcPr>
          <w:p w14:paraId="7ED76113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Comercio</w:t>
            </w:r>
          </w:p>
        </w:tc>
        <w:tc>
          <w:tcPr>
            <w:tcW w:w="0" w:type="auto"/>
            <w:hideMark/>
          </w:tcPr>
          <w:p w14:paraId="27B40399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Robots que transportan productos en Amazon.</w:t>
            </w:r>
          </w:p>
        </w:tc>
      </w:tr>
      <w:tr w:rsidR="00D301FB" w:rsidRPr="00D301FB" w14:paraId="72EF6B99" w14:textId="77777777" w:rsidTr="00D301FB">
        <w:tc>
          <w:tcPr>
            <w:tcW w:w="0" w:type="auto"/>
            <w:hideMark/>
          </w:tcPr>
          <w:p w14:paraId="15C0AC15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Agricultura</w:t>
            </w:r>
          </w:p>
        </w:tc>
        <w:tc>
          <w:tcPr>
            <w:tcW w:w="0" w:type="auto"/>
            <w:hideMark/>
          </w:tcPr>
          <w:p w14:paraId="1B96600C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Drones que riegan o inspeccionan cultivos.</w:t>
            </w:r>
          </w:p>
        </w:tc>
      </w:tr>
      <w:tr w:rsidR="00D301FB" w:rsidRPr="00D301FB" w14:paraId="22EB5A7D" w14:textId="77777777" w:rsidTr="00D301FB">
        <w:tc>
          <w:tcPr>
            <w:tcW w:w="0" w:type="auto"/>
            <w:hideMark/>
          </w:tcPr>
          <w:p w14:paraId="65FFB21C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Educación</w:t>
            </w:r>
          </w:p>
        </w:tc>
        <w:tc>
          <w:tcPr>
            <w:tcW w:w="0" w:type="auto"/>
            <w:hideMark/>
          </w:tcPr>
          <w:p w14:paraId="1D60BACF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Robot que explica temas en el aula.</w:t>
            </w:r>
          </w:p>
        </w:tc>
      </w:tr>
      <w:tr w:rsidR="00D301FB" w:rsidRPr="00D301FB" w14:paraId="3799F3C3" w14:textId="77777777" w:rsidTr="00D301FB">
        <w:tc>
          <w:tcPr>
            <w:tcW w:w="0" w:type="auto"/>
            <w:hideMark/>
          </w:tcPr>
          <w:p w14:paraId="39FB253C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Seguridad</w:t>
            </w:r>
          </w:p>
        </w:tc>
        <w:tc>
          <w:tcPr>
            <w:tcW w:w="0" w:type="auto"/>
            <w:hideMark/>
          </w:tcPr>
          <w:p w14:paraId="72D02EA2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Cámaras con reconocimiento facial.</w:t>
            </w:r>
          </w:p>
        </w:tc>
      </w:tr>
      <w:tr w:rsidR="00D301FB" w:rsidRPr="00D301FB" w14:paraId="49BBAD9F" w14:textId="77777777" w:rsidTr="00D301FB">
        <w:tc>
          <w:tcPr>
            <w:tcW w:w="0" w:type="auto"/>
            <w:hideMark/>
          </w:tcPr>
          <w:p w14:paraId="282963DF" w14:textId="77777777" w:rsidR="00D301FB" w:rsidRPr="00D301FB" w:rsidRDefault="00D301FB" w:rsidP="00D301FB">
            <w:pPr>
              <w:spacing w:after="160" w:line="278" w:lineRule="auto"/>
            </w:pPr>
            <w:r w:rsidRPr="00D301FB">
              <w:rPr>
                <w:b/>
                <w:bCs/>
              </w:rPr>
              <w:t>Hogar</w:t>
            </w:r>
          </w:p>
        </w:tc>
        <w:tc>
          <w:tcPr>
            <w:tcW w:w="0" w:type="auto"/>
            <w:hideMark/>
          </w:tcPr>
          <w:p w14:paraId="56E9284B" w14:textId="77777777" w:rsidR="00D301FB" w:rsidRPr="00D301FB" w:rsidRDefault="00D301FB" w:rsidP="00D301FB">
            <w:pPr>
              <w:spacing w:after="160" w:line="278" w:lineRule="auto"/>
            </w:pPr>
            <w:r w:rsidRPr="00D301FB">
              <w:t>Robot que limpia el piso de forma autónoma.</w:t>
            </w:r>
          </w:p>
        </w:tc>
      </w:tr>
    </w:tbl>
    <w:p w14:paraId="405DF626" w14:textId="77777777" w:rsidR="00E91C57" w:rsidRDefault="00E91C57"/>
    <w:sectPr w:rsidR="00E91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3832"/>
    <w:multiLevelType w:val="multilevel"/>
    <w:tmpl w:val="15CE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24E9B"/>
    <w:multiLevelType w:val="multilevel"/>
    <w:tmpl w:val="9536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45949"/>
    <w:multiLevelType w:val="multilevel"/>
    <w:tmpl w:val="FD44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C17D5"/>
    <w:multiLevelType w:val="multilevel"/>
    <w:tmpl w:val="F6B2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8634C"/>
    <w:multiLevelType w:val="multilevel"/>
    <w:tmpl w:val="6CB2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F1E67"/>
    <w:multiLevelType w:val="multilevel"/>
    <w:tmpl w:val="FFC0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04A42"/>
    <w:multiLevelType w:val="multilevel"/>
    <w:tmpl w:val="0A7A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144B3"/>
    <w:multiLevelType w:val="multilevel"/>
    <w:tmpl w:val="74BA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F2C68"/>
    <w:multiLevelType w:val="multilevel"/>
    <w:tmpl w:val="B37E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85924">
    <w:abstractNumId w:val="4"/>
  </w:num>
  <w:num w:numId="2" w16cid:durableId="1617567264">
    <w:abstractNumId w:val="1"/>
  </w:num>
  <w:num w:numId="3" w16cid:durableId="1085423547">
    <w:abstractNumId w:val="8"/>
  </w:num>
  <w:num w:numId="4" w16cid:durableId="1343894395">
    <w:abstractNumId w:val="2"/>
  </w:num>
  <w:num w:numId="5" w16cid:durableId="783772451">
    <w:abstractNumId w:val="3"/>
  </w:num>
  <w:num w:numId="6" w16cid:durableId="349256153">
    <w:abstractNumId w:val="6"/>
  </w:num>
  <w:num w:numId="7" w16cid:durableId="210002254">
    <w:abstractNumId w:val="0"/>
  </w:num>
  <w:num w:numId="8" w16cid:durableId="98183703">
    <w:abstractNumId w:val="5"/>
  </w:num>
  <w:num w:numId="9" w16cid:durableId="16712522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FB"/>
    <w:rsid w:val="00086398"/>
    <w:rsid w:val="003A4CDD"/>
    <w:rsid w:val="00724144"/>
    <w:rsid w:val="009E04E5"/>
    <w:rsid w:val="00D301FB"/>
    <w:rsid w:val="00E9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9FB6"/>
  <w15:chartTrackingRefBased/>
  <w15:docId w15:val="{FD732F93-5408-4BB8-AD01-2E3E51B6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0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0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1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1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1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1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1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1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0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0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0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0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01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01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01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1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01F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30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3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8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688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Canales</dc:creator>
  <cp:keywords/>
  <dc:description/>
  <cp:lastModifiedBy>Steven Canales</cp:lastModifiedBy>
  <cp:revision>6</cp:revision>
  <dcterms:created xsi:type="dcterms:W3CDTF">2025-05-22T14:16:00Z</dcterms:created>
  <dcterms:modified xsi:type="dcterms:W3CDTF">2025-05-22T14:23:00Z</dcterms:modified>
</cp:coreProperties>
</file>