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VincentBatista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33737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727-238-5768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VincentBatista@dillonchi.com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4/21/2015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5.0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Kwantleen University College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Saint Petersburg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26C9F8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