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ALdMxrTRQH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3/8/2016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7145A1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