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55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2371"/>
        <w:gridCol w:w="1805"/>
        <w:gridCol w:w="2472"/>
        <w:gridCol w:w="2263"/>
        <w:gridCol w:w="2850"/>
        <w:gridCol w:w="2196"/>
      </w:tblGrid>
      <w:tr w14:paraId="5FDAFA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  <w:jc w:val="center"/>
        </w:trPr>
        <w:tc>
          <w:tcPr>
            <w:tcW w:w="1597" w:type="dxa"/>
            <w:vAlign w:val="center"/>
          </w:tcPr>
          <w:p w14:paraId="3217E323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序号</w:t>
            </w:r>
            <w:r>
              <w:rPr>
                <w:rFonts w:hint="eastAsia"/>
                <w:lang w:val="en-US" w:eastAsia="zh-CN"/>
              </w:rPr>
              <w:t>{{subRecords}}</w:t>
            </w:r>
          </w:p>
        </w:tc>
        <w:tc>
          <w:tcPr>
            <w:tcW w:w="2371" w:type="dxa"/>
            <w:vAlign w:val="center"/>
          </w:tcPr>
          <w:p w14:paraId="6B91E740">
            <w:pPr>
              <w:jc w:val="center"/>
            </w:pPr>
            <w:r>
              <w:rPr>
                <w:rFonts w:hint="eastAsia"/>
              </w:rPr>
              <w:t>检测项目</w:t>
            </w:r>
          </w:p>
        </w:tc>
        <w:tc>
          <w:tcPr>
            <w:tcW w:w="1805" w:type="dxa"/>
            <w:vAlign w:val="center"/>
          </w:tcPr>
          <w:p w14:paraId="4705E4A5">
            <w:pPr>
              <w:jc w:val="center"/>
            </w:pPr>
            <w:r>
              <w:rPr>
                <w:rFonts w:hint="eastAsia"/>
              </w:rPr>
              <w:t>委托编号</w:t>
            </w:r>
          </w:p>
        </w:tc>
        <w:tc>
          <w:tcPr>
            <w:tcW w:w="2472" w:type="dxa"/>
            <w:vAlign w:val="center"/>
          </w:tcPr>
          <w:p w14:paraId="3A895F0C">
            <w:pPr>
              <w:jc w:val="center"/>
            </w:pPr>
            <w:r>
              <w:rPr>
                <w:rFonts w:hint="eastAsia"/>
              </w:rPr>
              <w:t>委托日期</w:t>
            </w:r>
          </w:p>
        </w:tc>
        <w:tc>
          <w:tcPr>
            <w:tcW w:w="2263" w:type="dxa"/>
            <w:vAlign w:val="center"/>
          </w:tcPr>
          <w:p w14:paraId="35E54E4C">
            <w:pPr>
              <w:jc w:val="center"/>
            </w:pPr>
            <w:r>
              <w:rPr>
                <w:rFonts w:hint="eastAsia"/>
              </w:rPr>
              <w:t>报告编号</w:t>
            </w:r>
          </w:p>
        </w:tc>
        <w:tc>
          <w:tcPr>
            <w:tcW w:w="2850" w:type="dxa"/>
            <w:vAlign w:val="center"/>
          </w:tcPr>
          <w:p w14:paraId="22DF83DA">
            <w:pPr>
              <w:jc w:val="center"/>
            </w:pPr>
            <w:r>
              <w:rPr>
                <w:rFonts w:hint="eastAsia"/>
              </w:rPr>
              <w:t>工程名称</w:t>
            </w:r>
          </w:p>
        </w:tc>
        <w:tc>
          <w:tcPr>
            <w:tcW w:w="2196" w:type="dxa"/>
            <w:vAlign w:val="center"/>
          </w:tcPr>
          <w:p w14:paraId="76C214F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14:paraId="0964E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  <w:jc w:val="center"/>
        </w:trPr>
        <w:tc>
          <w:tcPr>
            <w:tcW w:w="1597" w:type="dxa"/>
            <w:vAlign w:val="center"/>
          </w:tcPr>
          <w:p w14:paraId="0D4A3F75">
            <w:pPr>
              <w:jc w:val="center"/>
            </w:pPr>
            <w:r>
              <w:rPr>
                <w:rFonts w:hint="eastAsia"/>
              </w:rPr>
              <w:t>[_index]</w:t>
            </w:r>
          </w:p>
        </w:tc>
        <w:tc>
          <w:tcPr>
            <w:tcW w:w="2371" w:type="dxa"/>
            <w:vAlign w:val="center"/>
          </w:tcPr>
          <w:p w14:paraId="276CD6F1">
            <w:pPr>
              <w:jc w:val="center"/>
            </w:pPr>
            <w:r>
              <w:rPr>
                <w:rFonts w:hint="eastAsia"/>
              </w:rPr>
              <w:t>[inspeItemName]</w:t>
            </w:r>
          </w:p>
        </w:tc>
        <w:tc>
          <w:tcPr>
            <w:tcW w:w="1805" w:type="dxa"/>
            <w:vAlign w:val="center"/>
          </w:tcPr>
          <w:p w14:paraId="45F8C25A">
            <w:pPr>
              <w:jc w:val="center"/>
            </w:pPr>
            <w:r>
              <w:rPr>
                <w:rFonts w:hint="eastAsia"/>
              </w:rPr>
              <w:t>[wt_no]</w:t>
            </w:r>
          </w:p>
        </w:tc>
        <w:tc>
          <w:tcPr>
            <w:tcW w:w="2472" w:type="dxa"/>
            <w:vAlign w:val="center"/>
          </w:tcPr>
          <w:p w14:paraId="79BFEC26">
            <w:pPr>
              <w:jc w:val="center"/>
            </w:pPr>
            <w:r>
              <w:rPr>
                <w:rFonts w:hint="eastAsia"/>
              </w:rPr>
              <w:t>[wtrq]</w:t>
            </w:r>
          </w:p>
        </w:tc>
        <w:tc>
          <w:tcPr>
            <w:tcW w:w="2263" w:type="dxa"/>
            <w:vAlign w:val="center"/>
          </w:tcPr>
          <w:p w14:paraId="0670556E">
            <w:pPr>
              <w:jc w:val="center"/>
            </w:pPr>
            <w:r>
              <w:rPr>
                <w:rFonts w:hint="eastAsia"/>
              </w:rPr>
              <w:t>[report_no]</w:t>
            </w:r>
          </w:p>
        </w:tc>
        <w:tc>
          <w:tcPr>
            <w:tcW w:w="2850" w:type="dxa"/>
            <w:vAlign w:val="center"/>
          </w:tcPr>
          <w:p w14:paraId="6E248024">
            <w:pPr>
              <w:jc w:val="center"/>
            </w:pPr>
            <w:r>
              <w:rPr>
                <w:rFonts w:hint="eastAsia"/>
              </w:rPr>
              <w:t>[jcEgName]</w:t>
            </w:r>
          </w:p>
        </w:tc>
        <w:tc>
          <w:tcPr>
            <w:tcW w:w="2196" w:type="dxa"/>
            <w:vAlign w:val="center"/>
          </w:tcPr>
          <w:p w14:paraId="4585379F">
            <w:pPr>
              <w:jc w:val="center"/>
            </w:pPr>
            <w:r>
              <w:rPr>
                <w:rFonts w:hint="eastAsia"/>
              </w:rPr>
              <w:t>[remark]</w:t>
            </w:r>
          </w:p>
        </w:tc>
      </w:tr>
    </w:tbl>
    <w:p w14:paraId="0ED9E22E">
      <w:bookmarkStart w:id="0" w:name="_GoBack"/>
      <w:bookmarkEnd w:id="0"/>
    </w:p>
    <w:tbl>
      <w:tblPr>
        <w:tblStyle w:val="6"/>
        <w:tblW w:w="156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3"/>
        <w:gridCol w:w="3923"/>
        <w:gridCol w:w="3924"/>
        <w:gridCol w:w="3924"/>
      </w:tblGrid>
      <w:tr w14:paraId="3B01EE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865B7">
            <w:pPr>
              <w:spacing w:line="48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经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办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人：{{fillPersonName}}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AD68C">
            <w:pPr>
              <w:spacing w:line="48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领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人：{{receivePerson}}</w:t>
            </w:r>
          </w:p>
        </w:tc>
        <w:tc>
          <w:tcPr>
            <w:tcW w:w="3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AB7511">
            <w:pPr>
              <w:spacing w:line="48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772795</wp:posOffset>
                  </wp:positionH>
                  <wp:positionV relativeFrom="paragraph">
                    <wp:posOffset>20955</wp:posOffset>
                  </wp:positionV>
                  <wp:extent cx="1079500" cy="359410"/>
                  <wp:effectExtent l="0" t="0" r="6350" b="2540"/>
                  <wp:wrapNone/>
                  <wp:docPr id="3" name="图片 1" descr="{{signedPersonQrcode}}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 descr="{{signedPersonQrcode}}"/>
                          <pic:cNvPicPr>
                            <a:picLocks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签 收 人：</w:t>
            </w:r>
          </w:p>
        </w:tc>
        <w:tc>
          <w:tcPr>
            <w:tcW w:w="3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0ED477">
            <w:pPr>
              <w:spacing w:line="480" w:lineRule="auto"/>
              <w:ind w:left="210" w:leftChars="100"/>
              <w:rPr>
                <w:rFonts w:hint="eastAsia"/>
                <w:vertAlign w:val="baseline"/>
              </w:rPr>
            </w:pPr>
            <w:r>
              <w:rPr>
                <w:rFonts w:hint="eastAsia" w:asciiTheme="minorEastAsia" w:hAnsiTheme="minorEastAsia"/>
              </w:rPr>
              <w:t xml:space="preserve">快递单号：  </w:t>
            </w:r>
          </w:p>
        </w:tc>
      </w:tr>
      <w:tr w14:paraId="1D6B3E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13785">
            <w:pPr>
              <w:spacing w:line="48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经办</w:t>
            </w:r>
            <w:r>
              <w:rPr>
                <w:rFonts w:hint="eastAsia" w:asciiTheme="minorEastAsia" w:hAnsiTheme="minorEastAsia"/>
              </w:rPr>
              <w:t>时间：{{create_time}}</w:t>
            </w: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28CFF">
            <w:pPr>
              <w:spacing w:line="48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领取时间：{{receiveTime}}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3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CF2E2">
            <w:pPr>
              <w:spacing w:line="48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签收时间：{{signedTime}}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3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325DE6">
            <w:pPr>
              <w:spacing w:line="480" w:lineRule="auto"/>
              <w:ind w:left="210" w:leftChars="100"/>
              <w:rPr>
                <w:rFonts w:hint="eastAsia"/>
                <w:vertAlign w:val="baseline"/>
              </w:rPr>
            </w:pPr>
            <w:r>
              <w:rPr>
                <w:rFonts w:hint="eastAsia" w:asciiTheme="minorEastAsia" w:hAnsiTheme="minorEastAsia"/>
              </w:rPr>
              <w:t>邮寄时间：</w:t>
            </w:r>
            <w:r>
              <w:rPr>
                <w:rFonts w:hint="eastAsia" w:asciiTheme="minorEastAsia" w:hAnsiTheme="minorEastAsia"/>
              </w:rPr>
              <w:tab/>
            </w:r>
          </w:p>
        </w:tc>
      </w:tr>
    </w:tbl>
    <w:p w14:paraId="45BD33AE">
      <w:pPr>
        <w:tabs>
          <w:tab w:val="center" w:pos="7799"/>
          <w:tab w:val="left" w:pos="13446"/>
        </w:tabs>
        <w:spacing w:line="480" w:lineRule="auto"/>
        <w:jc w:val="left"/>
        <w:rPr>
          <w:rFonts w:hint="eastAsia" w:asciiTheme="minorEastAsia" w:hAnsiTheme="minorEastAsia" w:eastAsiaTheme="minorEastAsia"/>
          <w:b/>
          <w:bCs/>
          <w:sz w:val="28"/>
          <w:szCs w:val="32"/>
          <w:lang w:eastAsia="zh-CN"/>
        </w:rPr>
      </w:pPr>
      <w:r>
        <w:rPr>
          <w:rFonts w:hint="eastAsia" w:asciiTheme="minorEastAsia" w:hAnsiTheme="minorEastAsia"/>
          <w:b/>
          <w:bCs/>
          <w:sz w:val="28"/>
          <w:szCs w:val="32"/>
          <w:lang w:eastAsia="zh-CN"/>
        </w:rPr>
        <w:tab/>
      </w:r>
      <w:r>
        <w:rPr>
          <w:rFonts w:hint="eastAsia" w:asciiTheme="minorEastAsia" w:hAnsiTheme="minorEastAsia"/>
          <w:b/>
          <w:bCs/>
          <w:sz w:val="28"/>
          <w:szCs w:val="32"/>
        </w:rPr>
        <w:t>收到清单有疑问的请于三个工作日内反馈核对，超过未核对默认收到清单所列报告。</w:t>
      </w:r>
    </w:p>
    <w:sectPr>
      <w:headerReference r:id="rId3" w:type="default"/>
      <w:footerReference r:id="rId4" w:type="default"/>
      <w:type w:val="continuous"/>
      <w:pgSz w:w="16838" w:h="11906" w:orient="landscape"/>
      <w:pgMar w:top="851" w:right="680" w:bottom="737" w:left="6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D8E962">
    <w:pPr>
      <w:pStyle w:val="2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1D6E47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/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11D6E47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/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jc w:val="center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3671"/>
      <w:gridCol w:w="1766"/>
    </w:tblGrid>
    <w:tr w14:paraId="6D4FEB86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99" w:hRule="atLeast"/>
        <w:jc w:val="center"/>
      </w:trPr>
      <w:tc>
        <w:tcPr>
          <w:tcW w:w="13671" w:type="dxa"/>
          <w:tcBorders>
            <w:tl2br w:val="nil"/>
            <w:tr2bl w:val="nil"/>
          </w:tcBorders>
          <w:vAlign w:val="center"/>
        </w:tcPr>
        <w:p w14:paraId="6F79ED73">
          <w:pPr>
            <w:pStyle w:val="3"/>
            <w:rPr>
              <w:rFonts w:hint="default" w:eastAsiaTheme="minorEastAsia"/>
              <w:vertAlign w:val="baseline"/>
              <w:lang w:val="en-US" w:eastAsia="zh-CN"/>
            </w:rPr>
          </w:pPr>
          <w:r>
            <w:rPr>
              <w:rFonts w:hint="eastAsia" w:ascii="宋体" w:hAnsi="宋体" w:eastAsia="宋体" w:cs="宋体"/>
              <w:b/>
              <w:bCs/>
              <w:sz w:val="32"/>
              <w:szCs w:val="32"/>
              <w:lang w:val="en-US" w:eastAsia="zh-CN"/>
            </w:rPr>
            <w:t xml:space="preserve">      </w:t>
          </w:r>
          <w:r>
            <w:rPr>
              <w:rFonts w:hint="eastAsia" w:ascii="宋体" w:hAnsi="宋体" w:eastAsia="宋体" w:cs="宋体"/>
              <w:b/>
              <w:bCs/>
              <w:sz w:val="32"/>
              <w:szCs w:val="32"/>
            </w:rPr>
            <w:t>{{companyName}}</w:t>
          </w:r>
        </w:p>
      </w:tc>
      <w:tc>
        <w:tcPr>
          <w:tcW w:w="1766" w:type="dxa"/>
          <w:vMerge w:val="restart"/>
          <w:tcBorders>
            <w:tl2br w:val="nil"/>
            <w:tr2bl w:val="nil"/>
          </w:tcBorders>
        </w:tcPr>
        <w:p w14:paraId="13120D7F">
          <w:pPr>
            <w:pStyle w:val="3"/>
            <w:rPr>
              <w:vertAlign w:val="baseline"/>
            </w:rPr>
          </w:pPr>
          <w:r>
            <w:drawing>
              <wp:inline distT="0" distB="0" distL="0" distR="0">
                <wp:extent cx="949960" cy="949960"/>
                <wp:effectExtent l="0" t="0" r="2540" b="2540"/>
                <wp:docPr id="1" name="图片 1" descr="{{qrcode}}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{{qrcode}}"/>
                        <pic:cNvPicPr>
                          <a:picLocks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0400" cy="95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14:paraId="0DB813D9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99" w:hRule="atLeast"/>
        <w:jc w:val="center"/>
      </w:trPr>
      <w:tc>
        <w:tcPr>
          <w:tcW w:w="13671" w:type="dxa"/>
          <w:tcBorders>
            <w:tl2br w:val="nil"/>
            <w:tr2bl w:val="nil"/>
          </w:tcBorders>
          <w:vAlign w:val="center"/>
        </w:tcPr>
        <w:p w14:paraId="0B4FD4BF">
          <w:pPr>
            <w:pStyle w:val="3"/>
            <w:rPr>
              <w:vertAlign w:val="baseline"/>
            </w:rPr>
          </w:pPr>
          <w:r>
            <w:rPr>
              <w:rFonts w:hint="eastAsia"/>
              <w:b/>
              <w:bCs/>
              <w:sz w:val="28"/>
              <w:szCs w:val="32"/>
              <w:lang w:val="en-US" w:eastAsia="zh-CN"/>
            </w:rPr>
            <w:t xml:space="preserve">       </w:t>
          </w:r>
          <w:r>
            <w:rPr>
              <w:rFonts w:hint="eastAsia"/>
              <w:b/>
              <w:bCs/>
              <w:sz w:val="28"/>
              <w:szCs w:val="28"/>
            </w:rPr>
            <w:t>报告领取记录</w:t>
          </w:r>
        </w:p>
      </w:tc>
      <w:tc>
        <w:tcPr>
          <w:tcW w:w="1766" w:type="dxa"/>
          <w:vMerge w:val="continue"/>
          <w:tcBorders>
            <w:tl2br w:val="nil"/>
            <w:tr2bl w:val="nil"/>
          </w:tcBorders>
        </w:tcPr>
        <w:p w14:paraId="0E24A338">
          <w:pPr>
            <w:pStyle w:val="3"/>
            <w:rPr>
              <w:vertAlign w:val="baseline"/>
            </w:rPr>
          </w:pPr>
        </w:p>
      </w:tc>
    </w:tr>
  </w:tbl>
  <w:p w14:paraId="6E28596B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MyN2VmZDQ0MWVjNjdkYmFhNzUzMjc1MTRhZWUwMGQifQ=="/>
  </w:docVars>
  <w:rsids>
    <w:rsidRoot w:val="00470EB6"/>
    <w:rsid w:val="00004280"/>
    <w:rsid w:val="00041409"/>
    <w:rsid w:val="000639EE"/>
    <w:rsid w:val="000742DF"/>
    <w:rsid w:val="00123AB3"/>
    <w:rsid w:val="00177F56"/>
    <w:rsid w:val="001C0BAE"/>
    <w:rsid w:val="0020374B"/>
    <w:rsid w:val="0023770C"/>
    <w:rsid w:val="003958BE"/>
    <w:rsid w:val="00416745"/>
    <w:rsid w:val="00470EB6"/>
    <w:rsid w:val="004B3F2A"/>
    <w:rsid w:val="004E5F6A"/>
    <w:rsid w:val="0050150B"/>
    <w:rsid w:val="00595EB6"/>
    <w:rsid w:val="005C36F0"/>
    <w:rsid w:val="007231DC"/>
    <w:rsid w:val="007D464D"/>
    <w:rsid w:val="007E4E34"/>
    <w:rsid w:val="00840A16"/>
    <w:rsid w:val="00971272"/>
    <w:rsid w:val="00990394"/>
    <w:rsid w:val="00A05338"/>
    <w:rsid w:val="00AA3735"/>
    <w:rsid w:val="00AB0756"/>
    <w:rsid w:val="00B12A14"/>
    <w:rsid w:val="00B41043"/>
    <w:rsid w:val="00B64238"/>
    <w:rsid w:val="00BA46E5"/>
    <w:rsid w:val="00BF1691"/>
    <w:rsid w:val="00C0392A"/>
    <w:rsid w:val="00C7238A"/>
    <w:rsid w:val="00CA48AF"/>
    <w:rsid w:val="00E9091A"/>
    <w:rsid w:val="00FA77E5"/>
    <w:rsid w:val="00FD752E"/>
    <w:rsid w:val="01D86637"/>
    <w:rsid w:val="01F840A6"/>
    <w:rsid w:val="0247556A"/>
    <w:rsid w:val="037B371D"/>
    <w:rsid w:val="0458580D"/>
    <w:rsid w:val="04C335CE"/>
    <w:rsid w:val="04C9495C"/>
    <w:rsid w:val="05045DF2"/>
    <w:rsid w:val="0580501B"/>
    <w:rsid w:val="058A1570"/>
    <w:rsid w:val="060969AA"/>
    <w:rsid w:val="06C62F02"/>
    <w:rsid w:val="08D77648"/>
    <w:rsid w:val="08F71A98"/>
    <w:rsid w:val="098F1036"/>
    <w:rsid w:val="099E1F14"/>
    <w:rsid w:val="09C13E54"/>
    <w:rsid w:val="0AE75B3C"/>
    <w:rsid w:val="0B0B4F80"/>
    <w:rsid w:val="0C175FAD"/>
    <w:rsid w:val="0C9F66CF"/>
    <w:rsid w:val="0DCB34F3"/>
    <w:rsid w:val="0DE6032D"/>
    <w:rsid w:val="0EFA4090"/>
    <w:rsid w:val="0EFB5712"/>
    <w:rsid w:val="0FB73D2F"/>
    <w:rsid w:val="0FE87EC8"/>
    <w:rsid w:val="106D32AB"/>
    <w:rsid w:val="12433FBF"/>
    <w:rsid w:val="12DA21C4"/>
    <w:rsid w:val="13280AA0"/>
    <w:rsid w:val="13795061"/>
    <w:rsid w:val="137E6912"/>
    <w:rsid w:val="13960100"/>
    <w:rsid w:val="156C2EC6"/>
    <w:rsid w:val="16D57191"/>
    <w:rsid w:val="1714243C"/>
    <w:rsid w:val="17746633"/>
    <w:rsid w:val="17D55903"/>
    <w:rsid w:val="18433FDD"/>
    <w:rsid w:val="18707171"/>
    <w:rsid w:val="189D523C"/>
    <w:rsid w:val="18CE5C46"/>
    <w:rsid w:val="1BAA299A"/>
    <w:rsid w:val="1C4F0B9E"/>
    <w:rsid w:val="1CBF5FD1"/>
    <w:rsid w:val="1D61177E"/>
    <w:rsid w:val="1E4946EC"/>
    <w:rsid w:val="1E7D6144"/>
    <w:rsid w:val="1EC91389"/>
    <w:rsid w:val="1FC3227C"/>
    <w:rsid w:val="208D63E6"/>
    <w:rsid w:val="2116462E"/>
    <w:rsid w:val="217575A6"/>
    <w:rsid w:val="227A36FA"/>
    <w:rsid w:val="24066BDB"/>
    <w:rsid w:val="247225FC"/>
    <w:rsid w:val="24B623B0"/>
    <w:rsid w:val="25640DE3"/>
    <w:rsid w:val="25D6438C"/>
    <w:rsid w:val="26233A75"/>
    <w:rsid w:val="26802C75"/>
    <w:rsid w:val="28215D92"/>
    <w:rsid w:val="286372BA"/>
    <w:rsid w:val="29461546"/>
    <w:rsid w:val="2AAA7466"/>
    <w:rsid w:val="2AD24543"/>
    <w:rsid w:val="2BA47406"/>
    <w:rsid w:val="2C9254B0"/>
    <w:rsid w:val="2CEB4BC0"/>
    <w:rsid w:val="2D4C4236"/>
    <w:rsid w:val="2DED6716"/>
    <w:rsid w:val="2E3F51C4"/>
    <w:rsid w:val="2EEB0EA8"/>
    <w:rsid w:val="2F8A06C1"/>
    <w:rsid w:val="30E107B4"/>
    <w:rsid w:val="327F0285"/>
    <w:rsid w:val="33235945"/>
    <w:rsid w:val="33AD0E22"/>
    <w:rsid w:val="33B54CB8"/>
    <w:rsid w:val="33C61EE3"/>
    <w:rsid w:val="33E660E2"/>
    <w:rsid w:val="34D67F04"/>
    <w:rsid w:val="352D221A"/>
    <w:rsid w:val="35E402AF"/>
    <w:rsid w:val="3746243F"/>
    <w:rsid w:val="37B87D95"/>
    <w:rsid w:val="381476C1"/>
    <w:rsid w:val="383E009E"/>
    <w:rsid w:val="390112E6"/>
    <w:rsid w:val="3A877BC2"/>
    <w:rsid w:val="3C027831"/>
    <w:rsid w:val="3C21415B"/>
    <w:rsid w:val="3C667DC0"/>
    <w:rsid w:val="3CBC2BBF"/>
    <w:rsid w:val="3D45031D"/>
    <w:rsid w:val="3D6074ED"/>
    <w:rsid w:val="3E4F1453"/>
    <w:rsid w:val="3F1C50AD"/>
    <w:rsid w:val="3F544847"/>
    <w:rsid w:val="3F604F9A"/>
    <w:rsid w:val="3FC65745"/>
    <w:rsid w:val="40703903"/>
    <w:rsid w:val="41B93943"/>
    <w:rsid w:val="41CD4841"/>
    <w:rsid w:val="4202058A"/>
    <w:rsid w:val="42A03F47"/>
    <w:rsid w:val="42A31D6D"/>
    <w:rsid w:val="430D368B"/>
    <w:rsid w:val="43790D20"/>
    <w:rsid w:val="43DB72E5"/>
    <w:rsid w:val="44A91191"/>
    <w:rsid w:val="44E65F41"/>
    <w:rsid w:val="457479F1"/>
    <w:rsid w:val="45AD5887"/>
    <w:rsid w:val="45AF57F0"/>
    <w:rsid w:val="45B24076"/>
    <w:rsid w:val="465869CB"/>
    <w:rsid w:val="46761E5A"/>
    <w:rsid w:val="468168D0"/>
    <w:rsid w:val="46EE5581"/>
    <w:rsid w:val="476D4752"/>
    <w:rsid w:val="48416DE2"/>
    <w:rsid w:val="48BF0F83"/>
    <w:rsid w:val="499C12C5"/>
    <w:rsid w:val="4A1C1F96"/>
    <w:rsid w:val="4AE922E8"/>
    <w:rsid w:val="4C5B0FC3"/>
    <w:rsid w:val="4CC34DBA"/>
    <w:rsid w:val="4D616AAD"/>
    <w:rsid w:val="4D782049"/>
    <w:rsid w:val="4E231FB4"/>
    <w:rsid w:val="4EF70956"/>
    <w:rsid w:val="4EF86F9D"/>
    <w:rsid w:val="4F11005F"/>
    <w:rsid w:val="4F870AB9"/>
    <w:rsid w:val="523F1387"/>
    <w:rsid w:val="52F12681"/>
    <w:rsid w:val="549750BA"/>
    <w:rsid w:val="555F0426"/>
    <w:rsid w:val="56A93273"/>
    <w:rsid w:val="571903F8"/>
    <w:rsid w:val="57362D58"/>
    <w:rsid w:val="57CF2865"/>
    <w:rsid w:val="5954331F"/>
    <w:rsid w:val="59611BE3"/>
    <w:rsid w:val="5AF2343A"/>
    <w:rsid w:val="5B2F01EA"/>
    <w:rsid w:val="5C317F92"/>
    <w:rsid w:val="5CED210B"/>
    <w:rsid w:val="5D5F28DD"/>
    <w:rsid w:val="5DB91FED"/>
    <w:rsid w:val="5E5A5043"/>
    <w:rsid w:val="5EE576B6"/>
    <w:rsid w:val="5F16521D"/>
    <w:rsid w:val="5F860361"/>
    <w:rsid w:val="60D2063D"/>
    <w:rsid w:val="61F16ABA"/>
    <w:rsid w:val="63512CC8"/>
    <w:rsid w:val="63921CC6"/>
    <w:rsid w:val="63974B7F"/>
    <w:rsid w:val="63A033B8"/>
    <w:rsid w:val="63C35FC0"/>
    <w:rsid w:val="643B2718"/>
    <w:rsid w:val="64D15E6F"/>
    <w:rsid w:val="654D7A05"/>
    <w:rsid w:val="66286A3B"/>
    <w:rsid w:val="68476448"/>
    <w:rsid w:val="68752FB5"/>
    <w:rsid w:val="69D87C9F"/>
    <w:rsid w:val="6A845731"/>
    <w:rsid w:val="6B054AC4"/>
    <w:rsid w:val="6B19231D"/>
    <w:rsid w:val="6B947BF6"/>
    <w:rsid w:val="6BDD334B"/>
    <w:rsid w:val="6DAE1443"/>
    <w:rsid w:val="6E6B7334"/>
    <w:rsid w:val="6E6E2980"/>
    <w:rsid w:val="6F305E87"/>
    <w:rsid w:val="6F411E43"/>
    <w:rsid w:val="700C2451"/>
    <w:rsid w:val="704B134D"/>
    <w:rsid w:val="70757FF6"/>
    <w:rsid w:val="70C94A83"/>
    <w:rsid w:val="70F80C27"/>
    <w:rsid w:val="71026C63"/>
    <w:rsid w:val="713729D0"/>
    <w:rsid w:val="71FE25D6"/>
    <w:rsid w:val="72111FA0"/>
    <w:rsid w:val="731358A4"/>
    <w:rsid w:val="74542BFA"/>
    <w:rsid w:val="75706FDE"/>
    <w:rsid w:val="77C11D73"/>
    <w:rsid w:val="782F3570"/>
    <w:rsid w:val="78A3591C"/>
    <w:rsid w:val="78C91C66"/>
    <w:rsid w:val="793D48A8"/>
    <w:rsid w:val="794F4916"/>
    <w:rsid w:val="7A4153ED"/>
    <w:rsid w:val="7A85177D"/>
    <w:rsid w:val="7AFC48CB"/>
    <w:rsid w:val="7C0B7A60"/>
    <w:rsid w:val="7C5C650E"/>
    <w:rsid w:val="7CC540B3"/>
    <w:rsid w:val="7D052701"/>
    <w:rsid w:val="7E617E0B"/>
    <w:rsid w:val="7EB22415"/>
    <w:rsid w:val="7EF4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8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TML 预设格式 字符"/>
    <w:basedOn w:val="7"/>
    <w:link w:val="4"/>
    <w:semiHidden/>
    <w:qFormat/>
    <w:uiPriority w:val="99"/>
    <w:rPr>
      <w:rFonts w:ascii="Courier New" w:hAnsi="Courier New" w:cs="Courier New"/>
      <w:sz w:val="20"/>
      <w:szCs w:val="20"/>
    </w:rPr>
  </w:style>
  <w:style w:type="character" w:customStyle="1" w:styleId="9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111</Words>
  <Characters>256</Characters>
  <Lines>1</Lines>
  <Paragraphs>1</Paragraphs>
  <TotalTime>202</TotalTime>
  <ScaleCrop>false</ScaleCrop>
  <LinksUpToDate>false</LinksUpToDate>
  <CharactersWithSpaces>269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2024-11-13T02:35:00Z</dcterms:created>
  <dc:creator>Administrator</dc:creator>
  <cp:lastModifiedBy>WPS_1623749418</cp:lastModifiedBy>
  <dcterms:modified xsi:type="dcterms:W3CDTF">2024-11-21T06:50:38Z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BA4F5D5BA6C24ECC8819A7B35148B4C4_12</vt:lpwstr>
  </property>
</Properties>
</file>