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81" w:rsidRPr="002F0F8F" w:rsidRDefault="00250981" w:rsidP="00250981">
      <w:pPr>
        <w:pStyle w:val="Title"/>
        <w:rPr>
          <w:sz w:val="22"/>
          <w:szCs w:val="22"/>
        </w:rPr>
      </w:pPr>
      <w:bookmarkStart w:id="0" w:name="_GoBack"/>
      <w:bookmarkEnd w:id="0"/>
      <w:r w:rsidRPr="002F0F8F">
        <w:rPr>
          <w:sz w:val="22"/>
          <w:szCs w:val="22"/>
        </w:rPr>
        <w:t>PROFILE</w:t>
      </w:r>
    </w:p>
    <w:p w:rsidR="00250981" w:rsidRPr="002F0F8F" w:rsidRDefault="00250981" w:rsidP="00250981">
      <w:pPr>
        <w:pStyle w:val="Subtitle"/>
        <w:rPr>
          <w:rFonts w:hint="eastAsia"/>
          <w:sz w:val="22"/>
          <w:szCs w:val="22"/>
          <w:lang w:eastAsia="ja-JP"/>
        </w:rPr>
      </w:pPr>
      <w:r w:rsidRPr="002F0F8F">
        <w:rPr>
          <w:sz w:val="22"/>
          <w:szCs w:val="22"/>
        </w:rPr>
        <w:t xml:space="preserve">of </w:t>
      </w:r>
      <w:r w:rsidR="004500E8" w:rsidRPr="002F0F8F">
        <w:rPr>
          <w:sz w:val="22"/>
          <w:szCs w:val="22"/>
          <w:lang w:eastAsia="ja-JP"/>
        </w:rPr>
        <w:t>NGUYEN KHAC CUONG</w:t>
      </w:r>
    </w:p>
    <w:p w:rsidR="00250981" w:rsidRPr="002F0F8F" w:rsidRDefault="00250981" w:rsidP="00250981">
      <w:pPr>
        <w:pStyle w:val="Subtitle"/>
        <w:rPr>
          <w:sz w:val="22"/>
          <w:szCs w:val="22"/>
        </w:rPr>
      </w:pPr>
    </w:p>
    <w:p w:rsidR="00250981" w:rsidRPr="002F0F8F" w:rsidRDefault="00250981" w:rsidP="00EC40FB">
      <w:pPr>
        <w:pStyle w:val="Heading1"/>
        <w:shd w:val="clear" w:color="auto" w:fill="C0C0C0"/>
        <w:jc w:val="center"/>
        <w:rPr>
          <w:rFonts w:hint="eastAsia"/>
          <w:sz w:val="22"/>
          <w:szCs w:val="22"/>
          <w:lang w:eastAsia="ja-JP"/>
        </w:rPr>
      </w:pPr>
      <w:r w:rsidRPr="002F0F8F">
        <w:rPr>
          <w:sz w:val="22"/>
          <w:szCs w:val="22"/>
        </w:rPr>
        <w:t>PERSONAL DETAILS</w:t>
      </w:r>
    </w:p>
    <w:p w:rsidR="00EC40FB" w:rsidRPr="002F0F8F" w:rsidRDefault="00EC40FB" w:rsidP="00EC40FB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7"/>
        <w:gridCol w:w="5053"/>
      </w:tblGrid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Name</w:t>
            </w:r>
          </w:p>
        </w:tc>
        <w:tc>
          <w:tcPr>
            <w:tcW w:w="5053" w:type="dxa"/>
          </w:tcPr>
          <w:p w:rsidR="00250981" w:rsidRPr="002F0F8F" w:rsidRDefault="004500E8" w:rsidP="0044104D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Nguyen Khac Cuong</w:t>
            </w:r>
          </w:p>
        </w:tc>
      </w:tr>
      <w:tr w:rsidR="000C2D4D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0C2D4D" w:rsidRPr="002F0F8F" w:rsidRDefault="000C2D4D" w:rsidP="00D22320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Nationality</w:t>
            </w:r>
          </w:p>
        </w:tc>
        <w:tc>
          <w:tcPr>
            <w:tcW w:w="5053" w:type="dxa"/>
          </w:tcPr>
          <w:p w:rsidR="000C2D4D" w:rsidRPr="002F0F8F" w:rsidRDefault="000C2D4D" w:rsidP="00D22320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Vietnamese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Date of birth</w:t>
            </w:r>
          </w:p>
        </w:tc>
        <w:tc>
          <w:tcPr>
            <w:tcW w:w="5053" w:type="dxa"/>
          </w:tcPr>
          <w:p w:rsidR="00250981" w:rsidRPr="002F0F8F" w:rsidRDefault="004500E8" w:rsidP="004500E8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Style w:val="shorttext"/>
                <w:color w:val="000000"/>
                <w:szCs w:val="22"/>
                <w:shd w:val="clear" w:color="auto" w:fill="FFFFFF"/>
              </w:rPr>
              <w:t>September</w:t>
            </w:r>
            <w:r w:rsidR="00250981" w:rsidRPr="002F0F8F">
              <w:rPr>
                <w:szCs w:val="22"/>
              </w:rPr>
              <w:t xml:space="preserve"> </w:t>
            </w:r>
            <w:r w:rsidRPr="002F0F8F">
              <w:rPr>
                <w:szCs w:val="22"/>
              </w:rPr>
              <w:t>26</w:t>
            </w:r>
            <w:r w:rsidR="00250981" w:rsidRPr="002F0F8F">
              <w:rPr>
                <w:szCs w:val="22"/>
              </w:rPr>
              <w:t xml:space="preserve">, </w:t>
            </w:r>
            <w:r w:rsidRPr="002F0F8F">
              <w:rPr>
                <w:rFonts w:hint="eastAsia"/>
                <w:szCs w:val="22"/>
                <w:lang w:eastAsia="ja-JP"/>
              </w:rPr>
              <w:t>198</w:t>
            </w:r>
            <w:r w:rsidRPr="002F0F8F">
              <w:rPr>
                <w:szCs w:val="22"/>
                <w:lang w:eastAsia="ja-JP"/>
              </w:rPr>
              <w:t>3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Gender</w:t>
            </w:r>
          </w:p>
        </w:tc>
        <w:tc>
          <w:tcPr>
            <w:tcW w:w="5053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Male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Marital status</w:t>
            </w:r>
          </w:p>
        </w:tc>
        <w:tc>
          <w:tcPr>
            <w:tcW w:w="5053" w:type="dxa"/>
          </w:tcPr>
          <w:p w:rsidR="00250981" w:rsidRPr="002F0F8F" w:rsidRDefault="00FC6B6C" w:rsidP="00D072AC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</w:t>
            </w:r>
            <w:r w:rsidR="00224FE2" w:rsidRPr="002F0F8F">
              <w:rPr>
                <w:szCs w:val="22"/>
              </w:rPr>
              <w:t>arried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Address</w:t>
            </w:r>
          </w:p>
        </w:tc>
        <w:tc>
          <w:tcPr>
            <w:tcW w:w="5053" w:type="dxa"/>
          </w:tcPr>
          <w:p w:rsidR="00250981" w:rsidRPr="002F0F8F" w:rsidRDefault="00224FE2" w:rsidP="00224FE2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Ha Noi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Telephone</w:t>
            </w:r>
          </w:p>
        </w:tc>
        <w:tc>
          <w:tcPr>
            <w:tcW w:w="5053" w:type="dxa"/>
          </w:tcPr>
          <w:p w:rsidR="00250981" w:rsidRPr="002F0F8F" w:rsidRDefault="00835152" w:rsidP="00423188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 xml:space="preserve">Mobile </w:t>
            </w:r>
            <w:r w:rsidR="00423188">
              <w:rPr>
                <w:szCs w:val="22"/>
              </w:rPr>
              <w:t>:</w:t>
            </w:r>
            <w:r w:rsidR="00423188">
              <w:rPr>
                <w:rFonts w:hint="eastAsia"/>
                <w:szCs w:val="22"/>
                <w:lang w:eastAsia="ja-JP"/>
              </w:rPr>
              <w:t xml:space="preserve"> </w:t>
            </w:r>
            <w:r w:rsidR="00D45239" w:rsidRPr="002F0F8F">
              <w:rPr>
                <w:szCs w:val="22"/>
              </w:rPr>
              <w:t xml:space="preserve">0916.154.683 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Email</w:t>
            </w:r>
          </w:p>
        </w:tc>
        <w:tc>
          <w:tcPr>
            <w:tcW w:w="5053" w:type="dxa"/>
          </w:tcPr>
          <w:p w:rsidR="00250981" w:rsidRPr="002F0F8F" w:rsidRDefault="00A163AE" w:rsidP="004500E8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cuongbk_269@yahoo.com</w:t>
            </w:r>
          </w:p>
        </w:tc>
      </w:tr>
      <w:tr w:rsidR="00DB0D65" w:rsidRPr="002F0F8F" w:rsidTr="00E71B3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767" w:type="dxa"/>
          </w:tcPr>
          <w:p w:rsidR="00DB0D65" w:rsidRPr="002F0F8F" w:rsidRDefault="00DB0D65" w:rsidP="00D22320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Current position</w:t>
            </w:r>
          </w:p>
        </w:tc>
        <w:tc>
          <w:tcPr>
            <w:tcW w:w="5053" w:type="dxa"/>
          </w:tcPr>
          <w:p w:rsidR="00DB0D65" w:rsidRPr="002F0F8F" w:rsidRDefault="00FC6B6C" w:rsidP="00607E9E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Project Manager</w:t>
            </w:r>
          </w:p>
        </w:tc>
      </w:tr>
    </w:tbl>
    <w:p w:rsidR="00B31355" w:rsidRPr="002F0F8F" w:rsidRDefault="00B31355" w:rsidP="00250981">
      <w:pPr>
        <w:pStyle w:val="Heading1"/>
        <w:rPr>
          <w:sz w:val="22"/>
          <w:szCs w:val="22"/>
        </w:rPr>
      </w:pPr>
    </w:p>
    <w:p w:rsidR="00250981" w:rsidRPr="002F0F8F" w:rsidRDefault="00250981" w:rsidP="00EC40FB">
      <w:pPr>
        <w:pStyle w:val="Heading1"/>
        <w:shd w:val="clear" w:color="auto" w:fill="C0C0C0"/>
        <w:jc w:val="center"/>
        <w:rPr>
          <w:rFonts w:hint="eastAsia"/>
          <w:sz w:val="22"/>
          <w:szCs w:val="22"/>
          <w:lang w:eastAsia="ja-JP"/>
        </w:rPr>
      </w:pPr>
      <w:r w:rsidRPr="002F0F8F">
        <w:rPr>
          <w:sz w:val="22"/>
          <w:szCs w:val="22"/>
        </w:rPr>
        <w:t>LANGUAGES</w:t>
      </w:r>
    </w:p>
    <w:p w:rsidR="00EC40FB" w:rsidRPr="002F0F8F" w:rsidRDefault="00EC40FB" w:rsidP="00EC40FB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5058"/>
      </w:tblGrid>
      <w:tr w:rsidR="00250981" w:rsidRPr="002F0F8F" w:rsidTr="00E71B34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Vietnamese</w:t>
            </w:r>
          </w:p>
        </w:tc>
        <w:tc>
          <w:tcPr>
            <w:tcW w:w="5058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Mother tongue</w:t>
            </w:r>
          </w:p>
        </w:tc>
      </w:tr>
      <w:tr w:rsidR="00250981" w:rsidRPr="002F0F8F" w:rsidTr="00E71B34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250981" w:rsidP="00250981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English</w:t>
            </w:r>
          </w:p>
        </w:tc>
        <w:tc>
          <w:tcPr>
            <w:tcW w:w="5058" w:type="dxa"/>
          </w:tcPr>
          <w:p w:rsidR="00250981" w:rsidRPr="002F0F8F" w:rsidRDefault="002D0D14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Fluent</w:t>
            </w:r>
          </w:p>
        </w:tc>
      </w:tr>
      <w:tr w:rsidR="002D0D14" w:rsidRPr="002F0F8F" w:rsidTr="00E71B34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D0D14" w:rsidRPr="002F0F8F" w:rsidRDefault="002D0D14" w:rsidP="00D22320">
            <w:pPr>
              <w:pStyle w:val="BodyText"/>
              <w:jc w:val="right"/>
              <w:rPr>
                <w:szCs w:val="22"/>
              </w:rPr>
            </w:pPr>
            <w:r w:rsidRPr="002F0F8F">
              <w:rPr>
                <w:szCs w:val="22"/>
              </w:rPr>
              <w:t>Japanese</w:t>
            </w:r>
          </w:p>
        </w:tc>
        <w:tc>
          <w:tcPr>
            <w:tcW w:w="5058" w:type="dxa"/>
          </w:tcPr>
          <w:p w:rsidR="002D0D14" w:rsidRPr="002F0F8F" w:rsidRDefault="00607E9E" w:rsidP="00607E9E">
            <w:pPr>
              <w:pStyle w:val="BodyText"/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N3</w:t>
            </w:r>
          </w:p>
        </w:tc>
      </w:tr>
    </w:tbl>
    <w:p w:rsidR="00B31355" w:rsidRPr="002F0F8F" w:rsidRDefault="00B31355" w:rsidP="00B31355">
      <w:pPr>
        <w:pStyle w:val="Heading1"/>
        <w:jc w:val="center"/>
        <w:rPr>
          <w:sz w:val="22"/>
          <w:szCs w:val="22"/>
        </w:rPr>
      </w:pPr>
    </w:p>
    <w:p w:rsidR="00250981" w:rsidRPr="002F0F8F" w:rsidRDefault="00250981" w:rsidP="00CE0E82">
      <w:pPr>
        <w:pStyle w:val="Heading1"/>
        <w:shd w:val="clear" w:color="auto" w:fill="C0C0C0"/>
        <w:jc w:val="center"/>
        <w:rPr>
          <w:sz w:val="22"/>
          <w:szCs w:val="22"/>
        </w:rPr>
      </w:pPr>
      <w:r w:rsidRPr="002F0F8F">
        <w:rPr>
          <w:sz w:val="22"/>
          <w:szCs w:val="22"/>
        </w:rPr>
        <w:t>E</w:t>
      </w:r>
      <w:r w:rsidR="00397EF4" w:rsidRPr="002F0F8F">
        <w:rPr>
          <w:rFonts w:hint="eastAsia"/>
          <w:sz w:val="22"/>
          <w:szCs w:val="22"/>
          <w:lang w:eastAsia="ja-JP"/>
        </w:rPr>
        <w:t>DUCATION &amp; PROFESSIONAL</w:t>
      </w:r>
      <w:r w:rsidR="00397EF4" w:rsidRPr="002F0F8F">
        <w:rPr>
          <w:sz w:val="22"/>
          <w:szCs w:val="22"/>
        </w:rPr>
        <w:t xml:space="preserve"> </w:t>
      </w:r>
      <w:r w:rsidR="00397EF4" w:rsidRPr="002F0F8F">
        <w:rPr>
          <w:rFonts w:hint="eastAsia"/>
          <w:sz w:val="22"/>
          <w:szCs w:val="22"/>
          <w:lang w:eastAsia="ja-JP"/>
        </w:rPr>
        <w:t>TRAINING</w:t>
      </w:r>
      <w:r w:rsidR="00397EF4" w:rsidRPr="002F0F8F">
        <w:rPr>
          <w:rFonts w:hint="eastAsia"/>
          <w:sz w:val="22"/>
          <w:szCs w:val="22"/>
          <w:lang w:eastAsia="ja-JP"/>
        </w:rPr>
        <w:t xml:space="preserve">　</w:t>
      </w:r>
    </w:p>
    <w:p w:rsidR="00250981" w:rsidRPr="002F0F8F" w:rsidRDefault="00250981" w:rsidP="00E60A98">
      <w:pPr>
        <w:pStyle w:val="Heading2"/>
        <w:numPr>
          <w:ilvl w:val="0"/>
          <w:numId w:val="3"/>
        </w:numPr>
        <w:tabs>
          <w:tab w:val="left" w:pos="2835"/>
          <w:tab w:val="left" w:pos="10249"/>
        </w:tabs>
        <w:spacing w:before="240" w:after="120"/>
        <w:rPr>
          <w:rFonts w:ascii="Garamond" w:eastAsia="Times New Roman" w:hAnsi="Garamond"/>
          <w:bCs w:val="0"/>
          <w:caps/>
          <w:sz w:val="22"/>
          <w:szCs w:val="22"/>
          <w:lang w:val="en-GB"/>
        </w:rPr>
      </w:pPr>
      <w:r w:rsidRPr="002F0F8F">
        <w:rPr>
          <w:rFonts w:ascii="Garamond" w:eastAsia="Times New Roman" w:hAnsi="Garamond"/>
          <w:bCs w:val="0"/>
          <w:caps/>
          <w:sz w:val="22"/>
          <w:szCs w:val="22"/>
          <w:lang w:val="en-GB"/>
        </w:rPr>
        <w:t>EDUCATION</w:t>
      </w:r>
    </w:p>
    <w:tbl>
      <w:tblPr>
        <w:tblW w:w="0" w:type="auto"/>
        <w:tblInd w:w="108" w:type="dxa"/>
        <w:tblBorders>
          <w:insideH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4104"/>
        <w:gridCol w:w="2664"/>
      </w:tblGrid>
      <w:tr w:rsidR="007F0579" w:rsidRPr="002F0F8F" w:rsidTr="00E71B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52" w:type="dxa"/>
          </w:tcPr>
          <w:p w:rsidR="007F0579" w:rsidRPr="002F0F8F" w:rsidRDefault="007F0579" w:rsidP="00C14C45">
            <w:pPr>
              <w:pStyle w:val="BodyTextEmphasis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Period</w:t>
            </w:r>
          </w:p>
        </w:tc>
        <w:tc>
          <w:tcPr>
            <w:tcW w:w="4104" w:type="dxa"/>
          </w:tcPr>
          <w:p w:rsidR="007F0579" w:rsidRPr="002F0F8F" w:rsidRDefault="007F0579" w:rsidP="00C14C45">
            <w:pPr>
              <w:pStyle w:val="BodyTextEmphasis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Institution</w:t>
            </w:r>
          </w:p>
        </w:tc>
        <w:tc>
          <w:tcPr>
            <w:tcW w:w="2664" w:type="dxa"/>
          </w:tcPr>
          <w:p w:rsidR="007F0579" w:rsidRPr="002F0F8F" w:rsidRDefault="007F0579" w:rsidP="00C14C45">
            <w:pPr>
              <w:pStyle w:val="BodyTextEmphasis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Degree</w:t>
            </w:r>
          </w:p>
        </w:tc>
      </w:tr>
      <w:tr w:rsidR="007F0579" w:rsidRPr="002F0F8F" w:rsidTr="00E71B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52" w:type="dxa"/>
          </w:tcPr>
          <w:p w:rsidR="007F0579" w:rsidRPr="002F0F8F" w:rsidRDefault="004500E8" w:rsidP="004500E8">
            <w:pPr>
              <w:pStyle w:val="BodyText"/>
              <w:jc w:val="center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2001</w:t>
            </w:r>
            <w:r w:rsidR="000E4C61" w:rsidRPr="002F0F8F">
              <w:rPr>
                <w:szCs w:val="22"/>
              </w:rPr>
              <w:t>-200</w:t>
            </w:r>
            <w:r w:rsidR="00835152" w:rsidRPr="002F0F8F">
              <w:rPr>
                <w:szCs w:val="22"/>
              </w:rPr>
              <w:t>6</w:t>
            </w:r>
          </w:p>
        </w:tc>
        <w:tc>
          <w:tcPr>
            <w:tcW w:w="4104" w:type="dxa"/>
          </w:tcPr>
          <w:p w:rsidR="007F0579" w:rsidRPr="002F0F8F" w:rsidRDefault="007266EA" w:rsidP="004500E8">
            <w:pPr>
              <w:pStyle w:val="BodyText"/>
              <w:jc w:val="center"/>
              <w:rPr>
                <w:szCs w:val="22"/>
              </w:rPr>
            </w:pPr>
            <w:r w:rsidRPr="002F0F8F">
              <w:rPr>
                <w:i/>
                <w:iCs/>
                <w:szCs w:val="22"/>
              </w:rPr>
              <w:t>Hanoi University of  Technology</w:t>
            </w:r>
          </w:p>
        </w:tc>
        <w:tc>
          <w:tcPr>
            <w:tcW w:w="2664" w:type="dxa"/>
          </w:tcPr>
          <w:p w:rsidR="004460D1" w:rsidRPr="002F0F8F" w:rsidRDefault="004460D1" w:rsidP="004460D1">
            <w:pPr>
              <w:rPr>
                <w:sz w:val="22"/>
                <w:szCs w:val="22"/>
                <w:lang w:eastAsia="ja-JP"/>
              </w:rPr>
            </w:pPr>
            <w:r w:rsidRPr="002F0F8F">
              <w:rPr>
                <w:sz w:val="22"/>
                <w:szCs w:val="22"/>
                <w:lang w:eastAsia="ja-JP"/>
              </w:rPr>
              <w:t xml:space="preserve">Faculty of Applied Mathematics and Informatics </w:t>
            </w:r>
          </w:p>
          <w:p w:rsidR="007F0579" w:rsidRPr="002F0F8F" w:rsidRDefault="007F0579" w:rsidP="00C14C45">
            <w:pPr>
              <w:pStyle w:val="BodyText"/>
              <w:jc w:val="center"/>
              <w:rPr>
                <w:szCs w:val="22"/>
              </w:rPr>
            </w:pPr>
          </w:p>
        </w:tc>
      </w:tr>
      <w:tr w:rsidR="007F0579" w:rsidRPr="002F0F8F" w:rsidTr="00E71B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52" w:type="dxa"/>
          </w:tcPr>
          <w:p w:rsidR="007F0579" w:rsidRPr="002F0F8F" w:rsidRDefault="000E4C61" w:rsidP="0027365A">
            <w:pPr>
              <w:pStyle w:val="BodyText"/>
              <w:jc w:val="center"/>
              <w:rPr>
                <w:szCs w:val="22"/>
              </w:rPr>
            </w:pPr>
            <w:r w:rsidRPr="002F0F8F">
              <w:rPr>
                <w:szCs w:val="22"/>
              </w:rPr>
              <w:t>200</w:t>
            </w:r>
            <w:r w:rsidR="0027365A" w:rsidRPr="002F0F8F">
              <w:rPr>
                <w:szCs w:val="22"/>
              </w:rPr>
              <w:t>3</w:t>
            </w:r>
            <w:r w:rsidRPr="002F0F8F">
              <w:rPr>
                <w:szCs w:val="22"/>
              </w:rPr>
              <w:t>-200</w:t>
            </w:r>
            <w:r w:rsidR="0027365A" w:rsidRPr="002F0F8F">
              <w:rPr>
                <w:szCs w:val="22"/>
              </w:rPr>
              <w:t>5</w:t>
            </w:r>
          </w:p>
        </w:tc>
        <w:tc>
          <w:tcPr>
            <w:tcW w:w="4104" w:type="dxa"/>
          </w:tcPr>
          <w:p w:rsidR="007F0579" w:rsidRPr="002F0F8F" w:rsidRDefault="000E4C61" w:rsidP="00C14C45">
            <w:pPr>
              <w:pStyle w:val="BodyText"/>
              <w:jc w:val="center"/>
              <w:rPr>
                <w:szCs w:val="22"/>
              </w:rPr>
            </w:pPr>
            <w:r w:rsidRPr="002F0F8F">
              <w:rPr>
                <w:szCs w:val="22"/>
              </w:rPr>
              <w:t>HDSE -</w:t>
            </w:r>
            <w:r w:rsidR="007F0579" w:rsidRPr="002F0F8F">
              <w:rPr>
                <w:szCs w:val="22"/>
              </w:rPr>
              <w:t xml:space="preserve">Hanoi </w:t>
            </w:r>
            <w:r w:rsidRPr="002F0F8F">
              <w:rPr>
                <w:szCs w:val="22"/>
              </w:rPr>
              <w:t>Aptech – Computer Education</w:t>
            </w:r>
          </w:p>
        </w:tc>
        <w:tc>
          <w:tcPr>
            <w:tcW w:w="2664" w:type="dxa"/>
          </w:tcPr>
          <w:p w:rsidR="007F0579" w:rsidRPr="002F0F8F" w:rsidRDefault="004460D1" w:rsidP="00607E9E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Style w:val="hps"/>
                <w:szCs w:val="22"/>
                <w:lang w:val="en"/>
              </w:rPr>
              <w:t>Certificate of India</w:t>
            </w:r>
          </w:p>
        </w:tc>
      </w:tr>
    </w:tbl>
    <w:p w:rsidR="00250981" w:rsidRPr="002F0F8F" w:rsidRDefault="00250981" w:rsidP="00250981">
      <w:pPr>
        <w:pStyle w:val="Heading2"/>
        <w:tabs>
          <w:tab w:val="left" w:pos="2835"/>
          <w:tab w:val="left" w:pos="10249"/>
        </w:tabs>
        <w:spacing w:before="240" w:after="240"/>
        <w:rPr>
          <w:rFonts w:ascii="Garamond" w:hAnsi="Garamond" w:hint="eastAsia"/>
          <w:bCs w:val="0"/>
          <w:caps/>
          <w:sz w:val="22"/>
          <w:szCs w:val="22"/>
          <w:lang w:val="en-GB" w:eastAsia="ja-JP"/>
        </w:rPr>
      </w:pPr>
      <w:r w:rsidRPr="002F0F8F">
        <w:rPr>
          <w:rFonts w:ascii="Garamond" w:hAnsi="Garamond"/>
          <w:bCs w:val="0"/>
          <w:caps/>
          <w:sz w:val="22"/>
          <w:szCs w:val="22"/>
          <w:lang w:val="en-GB"/>
        </w:rPr>
        <w:t>professional Training</w:t>
      </w:r>
    </w:p>
    <w:tbl>
      <w:tblPr>
        <w:tblW w:w="0" w:type="auto"/>
        <w:tblInd w:w="108" w:type="dxa"/>
        <w:tblBorders>
          <w:bottom w:val="single" w:sz="12" w:space="0" w:color="808080"/>
        </w:tblBorders>
        <w:tblLayout w:type="fixed"/>
        <w:tblLook w:val="00A3" w:firstRow="1" w:lastRow="0" w:firstColumn="1" w:lastColumn="0" w:noHBand="0" w:noVBand="0"/>
      </w:tblPr>
      <w:tblGrid>
        <w:gridCol w:w="1980"/>
        <w:gridCol w:w="6840"/>
      </w:tblGrid>
      <w:tr w:rsidR="009412BC" w:rsidRPr="002F0F8F" w:rsidTr="00E71B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0" w:type="dxa"/>
            <w:gridSpan w:val="2"/>
            <w:tcBorders>
              <w:top w:val="single" w:sz="12" w:space="0" w:color="808080"/>
              <w:bottom w:val="single" w:sz="4" w:space="0" w:color="808080"/>
            </w:tcBorders>
          </w:tcPr>
          <w:p w:rsidR="009412BC" w:rsidRPr="002F0F8F" w:rsidRDefault="009412BC" w:rsidP="00581BB3">
            <w:pPr>
              <w:rPr>
                <w:rFonts w:hint="eastAsia"/>
                <w:sz w:val="22"/>
                <w:szCs w:val="22"/>
                <w:lang w:eastAsia="ja-JP"/>
              </w:rPr>
            </w:pPr>
            <w:r w:rsidRPr="002F0F8F">
              <w:rPr>
                <w:b/>
                <w:sz w:val="22"/>
                <w:szCs w:val="22"/>
              </w:rPr>
              <w:sym w:font="Symbol" w:char="F0B7"/>
            </w:r>
            <w:r w:rsidR="00296B8D" w:rsidRPr="002F0F8F">
              <w:rPr>
                <w:rFonts w:hint="eastAsia"/>
                <w:b/>
                <w:sz w:val="22"/>
                <w:szCs w:val="22"/>
                <w:lang w:eastAsia="ja-JP"/>
              </w:rPr>
              <w:t xml:space="preserve"> </w:t>
            </w:r>
            <w:r w:rsidR="000E4C61" w:rsidRPr="002F0F8F">
              <w:rPr>
                <w:b/>
                <w:sz w:val="22"/>
                <w:szCs w:val="22"/>
              </w:rPr>
              <w:t>200</w:t>
            </w:r>
            <w:r w:rsidR="00581BB3" w:rsidRPr="002F0F8F">
              <w:rPr>
                <w:b/>
                <w:sz w:val="22"/>
                <w:szCs w:val="22"/>
              </w:rPr>
              <w:t>3</w:t>
            </w:r>
            <w:r w:rsidR="00296B8D" w:rsidRPr="002F0F8F">
              <w:rPr>
                <w:b/>
                <w:sz w:val="22"/>
                <w:szCs w:val="22"/>
              </w:rPr>
              <w:t xml:space="preserve"> – 200</w:t>
            </w:r>
            <w:r w:rsidR="00581BB3" w:rsidRPr="002F0F8F">
              <w:rPr>
                <w:b/>
                <w:sz w:val="22"/>
                <w:szCs w:val="22"/>
              </w:rPr>
              <w:t>5</w:t>
            </w:r>
          </w:p>
        </w:tc>
      </w:tr>
      <w:tr w:rsidR="009412BC" w:rsidRPr="002F0F8F" w:rsidTr="00E71B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4" w:space="0" w:color="808080"/>
              <w:bottom w:val="single" w:sz="4" w:space="0" w:color="808080"/>
            </w:tcBorders>
          </w:tcPr>
          <w:p w:rsidR="009412BC" w:rsidRPr="002F0F8F" w:rsidRDefault="009412BC" w:rsidP="00D22320">
            <w:pPr>
              <w:pStyle w:val="Heading7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2F0F8F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Certification</w:t>
            </w:r>
          </w:p>
        </w:tc>
        <w:tc>
          <w:tcPr>
            <w:tcW w:w="6840" w:type="dxa"/>
            <w:tcBorders>
              <w:top w:val="single" w:sz="4" w:space="0" w:color="808080"/>
              <w:bottom w:val="single" w:sz="4" w:space="0" w:color="808080"/>
            </w:tcBorders>
          </w:tcPr>
          <w:p w:rsidR="009412BC" w:rsidRPr="002F0F8F" w:rsidRDefault="00DF0123" w:rsidP="00D22320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HDSE</w:t>
            </w:r>
            <w:r w:rsidR="00296B8D"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="00296B8D" w:rsidRPr="002F0F8F">
              <w:rPr>
                <w:szCs w:val="22"/>
              </w:rPr>
              <w:t>( Higher Diploma in Software Engineering )</w:t>
            </w:r>
          </w:p>
        </w:tc>
      </w:tr>
      <w:tr w:rsidR="009412BC" w:rsidRPr="002F0F8F" w:rsidTr="00E71B34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980" w:type="dxa"/>
            <w:tcBorders>
              <w:top w:val="single" w:sz="4" w:space="0" w:color="808080"/>
              <w:bottom w:val="single" w:sz="4" w:space="0" w:color="808080"/>
            </w:tcBorders>
          </w:tcPr>
          <w:p w:rsidR="009412BC" w:rsidRPr="002F0F8F" w:rsidRDefault="009412BC" w:rsidP="00D22320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Organization</w:t>
            </w:r>
          </w:p>
        </w:tc>
        <w:tc>
          <w:tcPr>
            <w:tcW w:w="6840" w:type="dxa"/>
            <w:tcBorders>
              <w:top w:val="single" w:sz="4" w:space="0" w:color="808080"/>
              <w:bottom w:val="single" w:sz="4" w:space="0" w:color="808080"/>
            </w:tcBorders>
          </w:tcPr>
          <w:p w:rsidR="009412BC" w:rsidRPr="002F0F8F" w:rsidRDefault="000E4C61" w:rsidP="00D22320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HaNoi</w:t>
            </w:r>
            <w:r w:rsidR="00856538" w:rsidRPr="002F0F8F">
              <w:rPr>
                <w:szCs w:val="22"/>
              </w:rPr>
              <w:t>-APTECH Computer Educat</w:t>
            </w:r>
            <w:r w:rsidR="00E409F1" w:rsidRPr="002F0F8F">
              <w:rPr>
                <w:rFonts w:hint="eastAsia"/>
                <w:szCs w:val="22"/>
                <w:lang w:eastAsia="ja-JP"/>
              </w:rPr>
              <w:t>ion</w:t>
            </w:r>
          </w:p>
        </w:tc>
      </w:tr>
    </w:tbl>
    <w:p w:rsidR="002E68AB" w:rsidRPr="002F0F8F" w:rsidRDefault="002E68AB" w:rsidP="002E68AB">
      <w:pPr>
        <w:pStyle w:val="Heading2"/>
        <w:numPr>
          <w:ilvl w:val="0"/>
          <w:numId w:val="0"/>
        </w:numPr>
        <w:tabs>
          <w:tab w:val="left" w:pos="2835"/>
          <w:tab w:val="left" w:pos="10249"/>
        </w:tabs>
        <w:spacing w:before="240" w:after="240"/>
        <w:rPr>
          <w:b w:val="0"/>
          <w:bCs w:val="0"/>
          <w:sz w:val="22"/>
          <w:szCs w:val="22"/>
          <w:lang w:val="en-GB" w:eastAsia="ja-JP"/>
        </w:rPr>
      </w:pPr>
    </w:p>
    <w:p w:rsidR="00250981" w:rsidRPr="002F0F8F" w:rsidRDefault="00B31355" w:rsidP="00C15727">
      <w:pPr>
        <w:pStyle w:val="Heading1"/>
        <w:shd w:val="clear" w:color="auto" w:fill="C0C0C0"/>
        <w:jc w:val="center"/>
        <w:rPr>
          <w:rFonts w:hint="eastAsia"/>
          <w:sz w:val="22"/>
          <w:szCs w:val="22"/>
          <w:lang w:eastAsia="ja-JP"/>
        </w:rPr>
      </w:pPr>
      <w:r w:rsidRPr="002F0F8F">
        <w:rPr>
          <w:sz w:val="22"/>
          <w:szCs w:val="22"/>
        </w:rPr>
        <w:t>PRACTICAL</w:t>
      </w:r>
      <w:r w:rsidR="00250981" w:rsidRPr="002F0F8F">
        <w:rPr>
          <w:sz w:val="22"/>
          <w:szCs w:val="22"/>
        </w:rPr>
        <w:t xml:space="preserve"> EXPERIENCE</w:t>
      </w:r>
    </w:p>
    <w:p w:rsidR="00250981" w:rsidRPr="002F0F8F" w:rsidRDefault="00250981" w:rsidP="00250981">
      <w:pPr>
        <w:pStyle w:val="Heading2"/>
        <w:tabs>
          <w:tab w:val="left" w:pos="2835"/>
          <w:tab w:val="left" w:pos="10249"/>
        </w:tabs>
        <w:spacing w:before="240" w:after="240"/>
        <w:rPr>
          <w:sz w:val="22"/>
          <w:szCs w:val="22"/>
        </w:rPr>
      </w:pPr>
      <w:r w:rsidRPr="002F0F8F">
        <w:rPr>
          <w:sz w:val="22"/>
          <w:szCs w:val="22"/>
        </w:rPr>
        <w:t xml:space="preserve">HARDWARE </w:t>
      </w:r>
      <w:r w:rsidR="009439E8" w:rsidRPr="002F0F8F">
        <w:rPr>
          <w:rFonts w:hint="eastAsia"/>
          <w:sz w:val="22"/>
          <w:szCs w:val="22"/>
          <w:lang w:eastAsia="ja-JP"/>
        </w:rPr>
        <w:t>AND PLATFORMS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</w:tblGrid>
      <w:tr w:rsidR="000F1F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0F1F48" w:rsidRPr="002F0F8F" w:rsidRDefault="000F1F48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IBM personal computer</w:t>
            </w:r>
          </w:p>
        </w:tc>
      </w:tr>
      <w:tr w:rsidR="000F1F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0F1F48" w:rsidRPr="002F0F8F" w:rsidRDefault="000F1F48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MS-DOS</w:t>
            </w:r>
          </w:p>
        </w:tc>
      </w:tr>
      <w:tr w:rsidR="000F1F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0F1F48" w:rsidRPr="002F0F8F" w:rsidRDefault="000F1F48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Windows 9x</w:t>
            </w:r>
          </w:p>
        </w:tc>
      </w:tr>
      <w:tr w:rsidR="000F1F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0F1F48" w:rsidRPr="002F0F8F" w:rsidRDefault="008223A8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Windows 2000/XP</w:t>
            </w:r>
          </w:p>
          <w:p w:rsidR="005D564B" w:rsidRPr="002F0F8F" w:rsidRDefault="005D564B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Mac OS</w:t>
            </w:r>
          </w:p>
        </w:tc>
      </w:tr>
      <w:tr w:rsidR="000F1F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0F1F48" w:rsidRPr="002F0F8F" w:rsidRDefault="000F1F48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Linux RedHat</w:t>
            </w:r>
          </w:p>
        </w:tc>
      </w:tr>
    </w:tbl>
    <w:p w:rsidR="00250981" w:rsidRPr="002F0F8F" w:rsidRDefault="00250981" w:rsidP="00250981">
      <w:pPr>
        <w:pStyle w:val="Heading2"/>
        <w:tabs>
          <w:tab w:val="left" w:pos="2835"/>
          <w:tab w:val="left" w:pos="10249"/>
        </w:tabs>
        <w:spacing w:before="240" w:after="240"/>
        <w:rPr>
          <w:sz w:val="22"/>
          <w:szCs w:val="22"/>
        </w:rPr>
      </w:pPr>
      <w:r w:rsidRPr="002F0F8F">
        <w:rPr>
          <w:sz w:val="22"/>
          <w:szCs w:val="22"/>
        </w:rPr>
        <w:t>PROGRAMMING LANGUAGES &amp; TOOLS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Turbo Pascal</w:t>
            </w:r>
          </w:p>
        </w:tc>
        <w:tc>
          <w:tcPr>
            <w:tcW w:w="4959" w:type="dxa"/>
          </w:tcPr>
          <w:p w:rsidR="00250981" w:rsidRPr="002F0F8F" w:rsidRDefault="000E4C61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1</w:t>
            </w:r>
            <w:r w:rsidR="00974FD1" w:rsidRPr="002F0F8F">
              <w:rPr>
                <w:szCs w:val="22"/>
              </w:rPr>
              <w:t xml:space="preserve"> year</w:t>
            </w:r>
            <w:r w:rsidR="007F671B" w:rsidRPr="002F0F8F">
              <w:rPr>
                <w:rFonts w:hint="eastAsia"/>
                <w:szCs w:val="22"/>
                <w:lang w:eastAsia="ja-JP"/>
              </w:rPr>
              <w:t>s</w:t>
            </w:r>
          </w:p>
        </w:tc>
      </w:tr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C</w:t>
            </w:r>
          </w:p>
        </w:tc>
        <w:tc>
          <w:tcPr>
            <w:tcW w:w="4959" w:type="dxa"/>
          </w:tcPr>
          <w:p w:rsidR="00250981" w:rsidRPr="002F0F8F" w:rsidRDefault="000E4C6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1</w:t>
            </w:r>
            <w:r w:rsidR="00250981" w:rsidRPr="002F0F8F">
              <w:rPr>
                <w:szCs w:val="22"/>
              </w:rPr>
              <w:t xml:space="preserve"> years</w:t>
            </w:r>
          </w:p>
        </w:tc>
      </w:tr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107288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ASP</w:t>
            </w:r>
          </w:p>
        </w:tc>
        <w:tc>
          <w:tcPr>
            <w:tcW w:w="4959" w:type="dxa"/>
          </w:tcPr>
          <w:p w:rsidR="00250981" w:rsidRPr="002F0F8F" w:rsidRDefault="00107288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1</w:t>
            </w:r>
            <w:r w:rsidR="00831A24" w:rsidRPr="002F0F8F">
              <w:rPr>
                <w:szCs w:val="22"/>
              </w:rPr>
              <w:t xml:space="preserve"> year</w:t>
            </w:r>
          </w:p>
        </w:tc>
      </w:tr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107288" w:rsidP="00107288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Microsoft Visual Basic</w:t>
            </w:r>
          </w:p>
        </w:tc>
        <w:tc>
          <w:tcPr>
            <w:tcW w:w="4959" w:type="dxa"/>
          </w:tcPr>
          <w:p w:rsidR="00250981" w:rsidRPr="002F0F8F" w:rsidRDefault="00107288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1</w:t>
            </w:r>
            <w:r w:rsidR="00250981" w:rsidRPr="002F0F8F">
              <w:rPr>
                <w:szCs w:val="22"/>
              </w:rPr>
              <w:t xml:space="preserve"> year</w:t>
            </w:r>
            <w:r w:rsidR="00F10779" w:rsidRPr="002F0F8F">
              <w:rPr>
                <w:rFonts w:hint="eastAsia"/>
                <w:szCs w:val="22"/>
                <w:lang w:eastAsia="ja-JP"/>
              </w:rPr>
              <w:t>s</w:t>
            </w:r>
          </w:p>
        </w:tc>
      </w:tr>
      <w:tr w:rsidR="00330EDF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330EDF" w:rsidRPr="002F0F8F" w:rsidRDefault="00330EDF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Standard Java</w:t>
            </w:r>
          </w:p>
        </w:tc>
        <w:tc>
          <w:tcPr>
            <w:tcW w:w="4959" w:type="dxa"/>
          </w:tcPr>
          <w:p w:rsidR="00330EDF" w:rsidRPr="002F0F8F" w:rsidRDefault="00926272" w:rsidP="00330EDF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1 year</w:t>
            </w:r>
          </w:p>
        </w:tc>
      </w:tr>
      <w:tr w:rsidR="00330EDF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330EDF" w:rsidRPr="002F0F8F" w:rsidRDefault="00330EDF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Java Web development (JSP, servlet)</w:t>
            </w:r>
          </w:p>
        </w:tc>
        <w:tc>
          <w:tcPr>
            <w:tcW w:w="4959" w:type="dxa"/>
          </w:tcPr>
          <w:p w:rsidR="00330EDF" w:rsidRPr="002F0F8F" w:rsidRDefault="000E4C61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1</w:t>
            </w:r>
            <w:r w:rsidR="00926272" w:rsidRPr="002F0F8F">
              <w:rPr>
                <w:szCs w:val="22"/>
              </w:rPr>
              <w:t xml:space="preserve"> year</w:t>
            </w:r>
            <w:r w:rsidR="00974FD1" w:rsidRPr="002F0F8F">
              <w:rPr>
                <w:rFonts w:hint="eastAsia"/>
                <w:szCs w:val="22"/>
                <w:lang w:eastAsia="ja-JP"/>
              </w:rPr>
              <w:t>s</w:t>
            </w:r>
          </w:p>
        </w:tc>
      </w:tr>
      <w:tr w:rsidR="00330EDF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330EDF" w:rsidRPr="002F0F8F" w:rsidRDefault="00330EDF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VB / Java script</w:t>
            </w:r>
          </w:p>
        </w:tc>
        <w:tc>
          <w:tcPr>
            <w:tcW w:w="4959" w:type="dxa"/>
          </w:tcPr>
          <w:p w:rsidR="00330EDF" w:rsidRPr="002F0F8F" w:rsidRDefault="00926272" w:rsidP="00330EDF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6</w:t>
            </w:r>
            <w:r w:rsidR="00330EDF" w:rsidRPr="002F0F8F">
              <w:rPr>
                <w:szCs w:val="22"/>
              </w:rPr>
              <w:t xml:space="preserve"> months</w:t>
            </w:r>
          </w:p>
        </w:tc>
      </w:tr>
      <w:tr w:rsidR="00330EDF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330EDF" w:rsidRPr="002F0F8F" w:rsidRDefault="000E4C61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Microsoft.Net</w:t>
            </w:r>
            <w:r w:rsidR="00107288" w:rsidRPr="002F0F8F">
              <w:rPr>
                <w:rFonts w:hint="eastAsia"/>
                <w:szCs w:val="22"/>
                <w:lang w:eastAsia="ja-JP"/>
              </w:rPr>
              <w:t>(C# , ASP.net)</w:t>
            </w:r>
          </w:p>
        </w:tc>
        <w:tc>
          <w:tcPr>
            <w:tcW w:w="4959" w:type="dxa"/>
          </w:tcPr>
          <w:p w:rsidR="00330EDF" w:rsidRPr="002F0F8F" w:rsidRDefault="00DF404B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szCs w:val="22"/>
              </w:rPr>
              <w:t>1</w:t>
            </w:r>
            <w:r w:rsidR="00330EDF" w:rsidRPr="002F0F8F">
              <w:rPr>
                <w:szCs w:val="22"/>
              </w:rPr>
              <w:t xml:space="preserve"> </w:t>
            </w:r>
            <w:r w:rsidR="00D10255" w:rsidRPr="002F0F8F">
              <w:rPr>
                <w:rFonts w:hint="eastAsia"/>
                <w:szCs w:val="22"/>
                <w:lang w:eastAsia="ja-JP"/>
              </w:rPr>
              <w:t>year</w:t>
            </w:r>
          </w:p>
        </w:tc>
      </w:tr>
      <w:tr w:rsidR="00F05DCA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F05DCA" w:rsidRPr="002F0F8F" w:rsidRDefault="00F05DCA" w:rsidP="00C158CF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 xml:space="preserve">C++ programming for Symbian OS </w:t>
            </w:r>
          </w:p>
        </w:tc>
        <w:tc>
          <w:tcPr>
            <w:tcW w:w="4959" w:type="dxa"/>
          </w:tcPr>
          <w:p w:rsidR="00F05DCA" w:rsidRPr="002F0F8F" w:rsidRDefault="00F05DCA" w:rsidP="00C158CF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6 months</w:t>
            </w:r>
          </w:p>
        </w:tc>
      </w:tr>
      <w:tr w:rsidR="004850DB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4850DB" w:rsidRPr="002F0F8F" w:rsidRDefault="00F05DCA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COBOL, Pro*COBOL</w:t>
            </w:r>
            <w:r w:rsidR="00342FAE" w:rsidRPr="002F0F8F">
              <w:rPr>
                <w:rFonts w:hint="eastAsia"/>
                <w:szCs w:val="22"/>
                <w:lang w:eastAsia="ja-JP"/>
              </w:rPr>
              <w:t xml:space="preserve"> </w:t>
            </w:r>
          </w:p>
        </w:tc>
        <w:tc>
          <w:tcPr>
            <w:tcW w:w="4959" w:type="dxa"/>
          </w:tcPr>
          <w:p w:rsidR="005D564B" w:rsidRPr="002F0F8F" w:rsidRDefault="00E71B34" w:rsidP="00250981">
            <w:pPr>
              <w:pStyle w:val="BodyText"/>
              <w:rPr>
                <w:szCs w:val="22"/>
              </w:rPr>
            </w:pPr>
            <w:r>
              <w:rPr>
                <w:rFonts w:hint="eastAsia"/>
                <w:szCs w:val="22"/>
                <w:lang w:eastAsia="ja-JP"/>
              </w:rPr>
              <w:t>9</w:t>
            </w:r>
            <w:r w:rsidR="004850DB" w:rsidRPr="002F0F8F">
              <w:rPr>
                <w:szCs w:val="22"/>
              </w:rPr>
              <w:t xml:space="preserve"> </w:t>
            </w:r>
            <w:r w:rsidR="00A55EB8" w:rsidRPr="002F0F8F">
              <w:rPr>
                <w:szCs w:val="22"/>
              </w:rPr>
              <w:t>year</w:t>
            </w:r>
            <w:r w:rsidR="002C4757" w:rsidRPr="002F0F8F">
              <w:rPr>
                <w:szCs w:val="22"/>
              </w:rPr>
              <w:t>s</w:t>
            </w:r>
            <w:r w:rsidR="005D564B" w:rsidRPr="002F0F8F">
              <w:rPr>
                <w:szCs w:val="22"/>
              </w:rPr>
              <w:t xml:space="preserve">                                                                                     </w:t>
            </w:r>
          </w:p>
        </w:tc>
      </w:tr>
    </w:tbl>
    <w:p w:rsidR="00250981" w:rsidRPr="002F0F8F" w:rsidRDefault="00250981" w:rsidP="00250981">
      <w:pPr>
        <w:pStyle w:val="Heading2"/>
        <w:tabs>
          <w:tab w:val="left" w:pos="2835"/>
          <w:tab w:val="left" w:pos="10249"/>
        </w:tabs>
        <w:spacing w:before="240" w:after="240"/>
        <w:rPr>
          <w:sz w:val="22"/>
          <w:szCs w:val="22"/>
        </w:rPr>
      </w:pPr>
      <w:r w:rsidRPr="002F0F8F">
        <w:rPr>
          <w:sz w:val="22"/>
          <w:szCs w:val="22"/>
        </w:rPr>
        <w:t>WEB APPLICATION SERVER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926272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926272" w:rsidRPr="002F0F8F" w:rsidRDefault="00926272" w:rsidP="00C14C45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JRun</w:t>
            </w:r>
          </w:p>
        </w:tc>
        <w:tc>
          <w:tcPr>
            <w:tcW w:w="4959" w:type="dxa"/>
          </w:tcPr>
          <w:p w:rsidR="00926272" w:rsidRPr="002F0F8F" w:rsidRDefault="00926272" w:rsidP="00C14C45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3 months</w:t>
            </w:r>
          </w:p>
        </w:tc>
      </w:tr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926272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Jakarta Tomcat</w:t>
            </w:r>
          </w:p>
        </w:tc>
        <w:tc>
          <w:tcPr>
            <w:tcW w:w="4959" w:type="dxa"/>
          </w:tcPr>
          <w:p w:rsidR="00250981" w:rsidRPr="002F0F8F" w:rsidRDefault="00B21D7B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6</w:t>
            </w:r>
            <w:r w:rsidR="00250981" w:rsidRPr="002F0F8F">
              <w:rPr>
                <w:szCs w:val="22"/>
              </w:rPr>
              <w:t xml:space="preserve"> months</w:t>
            </w:r>
          </w:p>
        </w:tc>
      </w:tr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Microsoft IIS</w:t>
            </w:r>
          </w:p>
        </w:tc>
        <w:tc>
          <w:tcPr>
            <w:tcW w:w="4959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1 year</w:t>
            </w:r>
          </w:p>
        </w:tc>
      </w:tr>
      <w:tr w:rsidR="000C3DDD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0C3DDD" w:rsidRPr="00E71B34" w:rsidRDefault="000C3DDD" w:rsidP="000C3DDD">
            <w:pPr>
              <w:pStyle w:val="NormalIndent"/>
              <w:spacing w:before="100"/>
              <w:rPr>
                <w:rFonts w:ascii="Times New Roman" w:hAnsi="Times New Roman"/>
                <w:sz w:val="22"/>
                <w:szCs w:val="22"/>
              </w:rPr>
            </w:pPr>
            <w:r w:rsidRPr="00E71B34">
              <w:rPr>
                <w:rFonts w:ascii="Times New Roman" w:hAnsi="Times New Roman"/>
                <w:sz w:val="22"/>
                <w:szCs w:val="22"/>
              </w:rPr>
              <w:t>BEA Weblogic</w:t>
            </w:r>
          </w:p>
        </w:tc>
        <w:tc>
          <w:tcPr>
            <w:tcW w:w="4959" w:type="dxa"/>
          </w:tcPr>
          <w:p w:rsidR="000C3DDD" w:rsidRPr="00E71B34" w:rsidRDefault="00E71B34" w:rsidP="000C3DDD">
            <w:pPr>
              <w:pStyle w:val="NormalIndent"/>
              <w:spacing w:before="100"/>
              <w:rPr>
                <w:rFonts w:ascii="Times New Roman" w:hAnsi="Times New Roman"/>
                <w:sz w:val="22"/>
                <w:szCs w:val="22"/>
              </w:rPr>
            </w:pPr>
            <w:r w:rsidRPr="00E71B34">
              <w:rPr>
                <w:rFonts w:ascii="Times New Roman" w:hAnsi="Times New Roman"/>
                <w:sz w:val="22"/>
                <w:szCs w:val="22"/>
                <w:lang w:eastAsia="ja-JP"/>
              </w:rPr>
              <w:t>2</w:t>
            </w:r>
            <w:r w:rsidR="00072D40" w:rsidRPr="00E71B34">
              <w:rPr>
                <w:rFonts w:ascii="Times New Roman" w:hAnsi="Times New Roman"/>
                <w:sz w:val="22"/>
                <w:szCs w:val="22"/>
              </w:rPr>
              <w:t xml:space="preserve"> year</w:t>
            </w:r>
          </w:p>
        </w:tc>
      </w:tr>
    </w:tbl>
    <w:p w:rsidR="00250981" w:rsidRPr="002F0F8F" w:rsidRDefault="00250981" w:rsidP="00250981">
      <w:pPr>
        <w:rPr>
          <w:rFonts w:hint="eastAsia"/>
          <w:sz w:val="22"/>
          <w:szCs w:val="22"/>
          <w:lang w:val="en-GB" w:eastAsia="ja-JP"/>
        </w:rPr>
      </w:pPr>
    </w:p>
    <w:p w:rsidR="00EE5748" w:rsidRPr="002F0F8F" w:rsidRDefault="00EE5748" w:rsidP="00EE5748">
      <w:pPr>
        <w:pStyle w:val="Heading2"/>
        <w:rPr>
          <w:sz w:val="22"/>
          <w:szCs w:val="22"/>
        </w:rPr>
      </w:pPr>
      <w:r w:rsidRPr="002F0F8F">
        <w:rPr>
          <w:sz w:val="22"/>
          <w:szCs w:val="22"/>
        </w:rPr>
        <w:t>M</w:t>
      </w:r>
      <w:r w:rsidR="00BE1B7C" w:rsidRPr="002F0F8F">
        <w:rPr>
          <w:rFonts w:hint="eastAsia"/>
          <w:sz w:val="22"/>
          <w:szCs w:val="22"/>
          <w:lang w:eastAsia="ja-JP"/>
        </w:rPr>
        <w:t>IDDLE</w:t>
      </w:r>
      <w:r w:rsidRPr="002F0F8F">
        <w:rPr>
          <w:sz w:val="22"/>
          <w:szCs w:val="22"/>
        </w:rPr>
        <w:t>WARE</w:t>
      </w:r>
    </w:p>
    <w:p w:rsidR="00EE5748" w:rsidRPr="002F0F8F" w:rsidRDefault="00EE5748" w:rsidP="00EE5748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EE57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EE5748" w:rsidRPr="002F0F8F" w:rsidRDefault="00EE5748" w:rsidP="00C14C45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Microsoft COM/DCOM</w:t>
            </w:r>
          </w:p>
        </w:tc>
        <w:tc>
          <w:tcPr>
            <w:tcW w:w="4959" w:type="dxa"/>
          </w:tcPr>
          <w:p w:rsidR="00EE5748" w:rsidRPr="002F0F8F" w:rsidRDefault="00EE5748" w:rsidP="00C14C45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6 months</w:t>
            </w:r>
          </w:p>
        </w:tc>
      </w:tr>
      <w:tr w:rsidR="00EE5748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EE5748" w:rsidRPr="002F0F8F" w:rsidRDefault="00EE5748" w:rsidP="00C14C45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EJB</w:t>
            </w:r>
          </w:p>
        </w:tc>
        <w:tc>
          <w:tcPr>
            <w:tcW w:w="4959" w:type="dxa"/>
          </w:tcPr>
          <w:p w:rsidR="00EE5748" w:rsidRPr="002F0F8F" w:rsidRDefault="00D10255" w:rsidP="00C14C45">
            <w:pPr>
              <w:pStyle w:val="BodyText"/>
              <w:rPr>
                <w:szCs w:val="22"/>
              </w:rPr>
            </w:pPr>
            <w:r w:rsidRPr="002F0F8F">
              <w:rPr>
                <w:rFonts w:hint="eastAsia"/>
                <w:szCs w:val="22"/>
                <w:lang w:eastAsia="ja-JP"/>
              </w:rPr>
              <w:t>6</w:t>
            </w:r>
            <w:r w:rsidR="00EE5748" w:rsidRPr="002F0F8F">
              <w:rPr>
                <w:szCs w:val="22"/>
              </w:rPr>
              <w:t xml:space="preserve"> months</w:t>
            </w:r>
          </w:p>
        </w:tc>
      </w:tr>
    </w:tbl>
    <w:p w:rsidR="00250981" w:rsidRPr="002F0F8F" w:rsidRDefault="00250981" w:rsidP="00250981">
      <w:pPr>
        <w:pStyle w:val="Heading2"/>
        <w:tabs>
          <w:tab w:val="left" w:pos="2835"/>
          <w:tab w:val="left" w:pos="10249"/>
        </w:tabs>
        <w:spacing w:before="240" w:after="240"/>
        <w:rPr>
          <w:sz w:val="22"/>
          <w:szCs w:val="22"/>
        </w:rPr>
      </w:pPr>
      <w:r w:rsidRPr="002F0F8F">
        <w:rPr>
          <w:sz w:val="22"/>
          <w:szCs w:val="22"/>
        </w:rPr>
        <w:t>DATABASES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903860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903860" w:rsidRPr="002F0F8F" w:rsidRDefault="00903860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SQL</w:t>
            </w:r>
          </w:p>
        </w:tc>
        <w:tc>
          <w:tcPr>
            <w:tcW w:w="4959" w:type="dxa"/>
          </w:tcPr>
          <w:p w:rsidR="00903860" w:rsidRPr="002F0F8F" w:rsidRDefault="00E71B34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9</w:t>
            </w:r>
            <w:r w:rsidR="00903860" w:rsidRPr="002F0F8F">
              <w:rPr>
                <w:rFonts w:hint="eastAsia"/>
                <w:szCs w:val="22"/>
                <w:lang w:eastAsia="ja-JP"/>
              </w:rPr>
              <w:t xml:space="preserve"> years</w:t>
            </w:r>
          </w:p>
        </w:tc>
      </w:tr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250981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MS Access</w:t>
            </w:r>
          </w:p>
        </w:tc>
        <w:tc>
          <w:tcPr>
            <w:tcW w:w="4959" w:type="dxa"/>
          </w:tcPr>
          <w:p w:rsidR="00250981" w:rsidRPr="002F0F8F" w:rsidRDefault="00903860" w:rsidP="00250981">
            <w:pPr>
              <w:pStyle w:val="BodyText"/>
              <w:rPr>
                <w:szCs w:val="22"/>
              </w:rPr>
            </w:pPr>
            <w:r w:rsidRPr="002F0F8F">
              <w:rPr>
                <w:rFonts w:hint="eastAsia"/>
                <w:szCs w:val="22"/>
                <w:lang w:eastAsia="ja-JP"/>
              </w:rPr>
              <w:t>2</w:t>
            </w:r>
            <w:r w:rsidR="00250981" w:rsidRPr="002F0F8F">
              <w:rPr>
                <w:szCs w:val="22"/>
              </w:rPr>
              <w:t xml:space="preserve"> years</w:t>
            </w:r>
          </w:p>
        </w:tc>
      </w:tr>
      <w:tr w:rsidR="00E71B34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E71B34" w:rsidRPr="002F0F8F" w:rsidRDefault="00E71B34" w:rsidP="00311F4C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lastRenderedPageBreak/>
              <w:t>MS SQL Server</w:t>
            </w:r>
          </w:p>
        </w:tc>
        <w:tc>
          <w:tcPr>
            <w:tcW w:w="4959" w:type="dxa"/>
          </w:tcPr>
          <w:p w:rsidR="00E71B34" w:rsidRPr="002F0F8F" w:rsidRDefault="00E71B34" w:rsidP="00311F4C">
            <w:pPr>
              <w:pStyle w:val="BodyText"/>
              <w:rPr>
                <w:szCs w:val="22"/>
              </w:rPr>
            </w:pPr>
            <w:r>
              <w:rPr>
                <w:rFonts w:hint="eastAsia"/>
                <w:szCs w:val="22"/>
                <w:lang w:eastAsia="ja-JP"/>
              </w:rPr>
              <w:t xml:space="preserve">9 </w:t>
            </w:r>
            <w:r w:rsidRPr="002F0F8F">
              <w:rPr>
                <w:rFonts w:hint="eastAsia"/>
                <w:szCs w:val="22"/>
                <w:lang w:eastAsia="ja-JP"/>
              </w:rPr>
              <w:t>year</w:t>
            </w:r>
            <w:r>
              <w:rPr>
                <w:rFonts w:hint="eastAsia"/>
                <w:szCs w:val="22"/>
                <w:lang w:eastAsia="ja-JP"/>
              </w:rPr>
              <w:t>s</w:t>
            </w:r>
          </w:p>
        </w:tc>
      </w:tr>
      <w:tr w:rsidR="00E71B34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E71B34" w:rsidRPr="002F0F8F" w:rsidRDefault="00E71B34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O</w:t>
            </w:r>
            <w:r w:rsidRPr="00E71B34">
              <w:rPr>
                <w:szCs w:val="22"/>
                <w:lang w:eastAsia="ja-JP"/>
              </w:rPr>
              <w:t>racle 11g</w:t>
            </w:r>
          </w:p>
        </w:tc>
        <w:tc>
          <w:tcPr>
            <w:tcW w:w="4959" w:type="dxa"/>
          </w:tcPr>
          <w:p w:rsidR="00E71B34" w:rsidRPr="002F0F8F" w:rsidRDefault="00E71B34" w:rsidP="00E71B34">
            <w:pPr>
              <w:pStyle w:val="BodyText"/>
              <w:rPr>
                <w:szCs w:val="22"/>
              </w:rPr>
            </w:pPr>
            <w:r>
              <w:rPr>
                <w:rFonts w:hint="eastAsia"/>
                <w:szCs w:val="22"/>
                <w:lang w:eastAsia="ja-JP"/>
              </w:rPr>
              <w:t xml:space="preserve">1 </w:t>
            </w:r>
            <w:r w:rsidRPr="002F0F8F">
              <w:rPr>
                <w:rFonts w:hint="eastAsia"/>
                <w:szCs w:val="22"/>
                <w:lang w:eastAsia="ja-JP"/>
              </w:rPr>
              <w:t>year</w:t>
            </w:r>
            <w:r>
              <w:rPr>
                <w:rFonts w:hint="eastAsia"/>
                <w:szCs w:val="22"/>
                <w:lang w:eastAsia="ja-JP"/>
              </w:rPr>
              <w:t>s</w:t>
            </w:r>
          </w:p>
        </w:tc>
      </w:tr>
    </w:tbl>
    <w:p w:rsidR="00250981" w:rsidRPr="002F0F8F" w:rsidRDefault="009F3F5B" w:rsidP="00250981">
      <w:pPr>
        <w:pStyle w:val="Heading2"/>
        <w:tabs>
          <w:tab w:val="left" w:pos="2835"/>
          <w:tab w:val="left" w:pos="10249"/>
        </w:tabs>
        <w:spacing w:before="240" w:after="240"/>
        <w:rPr>
          <w:sz w:val="22"/>
          <w:szCs w:val="22"/>
        </w:rPr>
      </w:pPr>
      <w:r w:rsidRPr="002F0F8F">
        <w:rPr>
          <w:sz w:val="22"/>
          <w:szCs w:val="22"/>
        </w:rPr>
        <w:t>M</w:t>
      </w:r>
      <w:r w:rsidRPr="002F0F8F">
        <w:rPr>
          <w:rFonts w:hint="eastAsia"/>
          <w:sz w:val="22"/>
          <w:szCs w:val="22"/>
          <w:lang w:eastAsia="ja-JP"/>
        </w:rPr>
        <w:t>ETHODOLOGIES</w:t>
      </w:r>
      <w:r w:rsidRPr="002F0F8F">
        <w:rPr>
          <w:sz w:val="22"/>
          <w:szCs w:val="22"/>
        </w:rPr>
        <w:t xml:space="preserve"> </w:t>
      </w:r>
      <w:r w:rsidRPr="002F0F8F">
        <w:rPr>
          <w:rFonts w:hint="eastAsia"/>
          <w:sz w:val="22"/>
          <w:szCs w:val="22"/>
          <w:lang w:eastAsia="ja-JP"/>
        </w:rPr>
        <w:t>AND</w:t>
      </w:r>
      <w:r w:rsidRPr="002F0F8F">
        <w:rPr>
          <w:sz w:val="22"/>
          <w:szCs w:val="22"/>
        </w:rPr>
        <w:t xml:space="preserve"> CASE T</w:t>
      </w:r>
      <w:r w:rsidRPr="002F0F8F">
        <w:rPr>
          <w:rFonts w:hint="eastAsia"/>
          <w:sz w:val="22"/>
          <w:szCs w:val="22"/>
          <w:lang w:eastAsia="ja-JP"/>
        </w:rPr>
        <w:t>OOLS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250981" w:rsidRPr="002F0F8F">
        <w:tblPrEx>
          <w:tblCellMar>
            <w:top w:w="0" w:type="dxa"/>
            <w:bottom w:w="0" w:type="dxa"/>
          </w:tblCellMar>
        </w:tblPrEx>
        <w:tc>
          <w:tcPr>
            <w:tcW w:w="3762" w:type="dxa"/>
          </w:tcPr>
          <w:p w:rsidR="00250981" w:rsidRPr="002F0F8F" w:rsidRDefault="0068756F" w:rsidP="00250981">
            <w:pPr>
              <w:pStyle w:val="BodyText"/>
              <w:rPr>
                <w:szCs w:val="22"/>
              </w:rPr>
            </w:pPr>
            <w:r w:rsidRPr="002F0F8F">
              <w:rPr>
                <w:szCs w:val="22"/>
              </w:rPr>
              <w:t>Rational Rose OOP</w:t>
            </w:r>
          </w:p>
        </w:tc>
        <w:tc>
          <w:tcPr>
            <w:tcW w:w="4959" w:type="dxa"/>
          </w:tcPr>
          <w:p w:rsidR="00250981" w:rsidRPr="002F0F8F" w:rsidRDefault="0068756F" w:rsidP="00250981">
            <w:pPr>
              <w:pStyle w:val="BodyText"/>
              <w:rPr>
                <w:rFonts w:hint="eastAsia"/>
                <w:szCs w:val="22"/>
                <w:lang w:eastAsia="ja-JP"/>
              </w:rPr>
            </w:pPr>
            <w:r w:rsidRPr="002F0F8F">
              <w:rPr>
                <w:rFonts w:hint="eastAsia"/>
                <w:szCs w:val="22"/>
                <w:lang w:eastAsia="ja-JP"/>
              </w:rPr>
              <w:t>1</w:t>
            </w:r>
            <w:r w:rsidR="008A2F92" w:rsidRPr="002F0F8F">
              <w:rPr>
                <w:szCs w:val="22"/>
              </w:rPr>
              <w:t xml:space="preserve"> </w:t>
            </w:r>
            <w:r w:rsidRPr="002F0F8F">
              <w:rPr>
                <w:rFonts w:hint="eastAsia"/>
                <w:szCs w:val="22"/>
                <w:lang w:eastAsia="ja-JP"/>
              </w:rPr>
              <w:t>year</w:t>
            </w:r>
          </w:p>
        </w:tc>
      </w:tr>
    </w:tbl>
    <w:p w:rsidR="00250981" w:rsidRPr="002F0F8F" w:rsidRDefault="00250981" w:rsidP="00250981">
      <w:pPr>
        <w:rPr>
          <w:rFonts w:hint="eastAsia"/>
          <w:sz w:val="22"/>
          <w:szCs w:val="22"/>
          <w:lang w:val="en-GB" w:eastAsia="ja-JP"/>
        </w:rPr>
      </w:pPr>
    </w:p>
    <w:p w:rsidR="00C15727" w:rsidRPr="002F0F8F" w:rsidRDefault="00823871" w:rsidP="00823871">
      <w:pPr>
        <w:pStyle w:val="Heading1"/>
        <w:shd w:val="clear" w:color="auto" w:fill="C0C0C0"/>
        <w:jc w:val="center"/>
        <w:rPr>
          <w:rFonts w:hint="eastAsia"/>
          <w:sz w:val="22"/>
          <w:szCs w:val="22"/>
        </w:rPr>
      </w:pPr>
      <w:r w:rsidRPr="002F0F8F">
        <w:rPr>
          <w:rFonts w:hint="eastAsia"/>
          <w:sz w:val="22"/>
          <w:szCs w:val="22"/>
          <w:lang w:eastAsia="ja-JP"/>
        </w:rPr>
        <w:t>EMPLOYMENT HISTORY</w:t>
      </w:r>
    </w:p>
    <w:tbl>
      <w:tblPr>
        <w:tblW w:w="87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4680"/>
        <w:gridCol w:w="2430"/>
      </w:tblGrid>
      <w:tr w:rsidR="00E94E50" w:rsidRPr="00E94E50" w:rsidTr="00E94E50">
        <w:trPr>
          <w:cantSplit/>
          <w:trHeight w:val="434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>2007-2011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>FPT-SOFTWARE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Hanoi, Vietnam</w:t>
            </w:r>
          </w:p>
        </w:tc>
      </w:tr>
      <w:tr w:rsidR="00E94E50" w:rsidRPr="00E94E50" w:rsidTr="00423188">
        <w:trPr>
          <w:cantSplit/>
          <w:trHeight w:val="362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Developer, Customer Support, Team Leader, Project Manager</w:t>
            </w:r>
          </w:p>
        </w:tc>
      </w:tr>
      <w:tr w:rsidR="00E94E50" w:rsidRPr="00E94E50" w:rsidTr="00E94E50">
        <w:trPr>
          <w:cantSplit/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ind w:firstLineChars="200" w:firstLine="440"/>
              <w:rPr>
                <w:rFonts w:ascii="Wingdings" w:eastAsia="Times New Roman" w:hAnsi="Wingdings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ascii="Wingdings" w:eastAsia="Times New Roman" w:hAnsi="Wingdings"/>
                <w:color w:val="000000"/>
                <w:sz w:val="22"/>
                <w:szCs w:val="22"/>
                <w:lang w:eastAsia="ja-JP"/>
              </w:rPr>
              <w:t></w:t>
            </w:r>
            <w:r w:rsidRPr="00E94E50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Participate in 23 projects</w:t>
            </w:r>
          </w:p>
        </w:tc>
      </w:tr>
      <w:tr w:rsidR="00E94E50" w:rsidRPr="00E94E50" w:rsidTr="00E94E50">
        <w:trPr>
          <w:cantSplit/>
          <w:trHeight w:val="452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>20011-2012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423188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>GMO</w:t>
            </w:r>
            <w:r w:rsidR="00423188" w:rsidRPr="00311F4C">
              <w:rPr>
                <w:rFonts w:hint="eastAsia"/>
                <w:b/>
                <w:bCs/>
                <w:color w:val="000000"/>
                <w:sz w:val="22"/>
                <w:szCs w:val="22"/>
                <w:lang w:eastAsia="ja-JP"/>
              </w:rPr>
              <w:t xml:space="preserve">-Z.com </w:t>
            </w: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 xml:space="preserve">Runsystem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Hanoi, Vietnam</w:t>
            </w:r>
          </w:p>
        </w:tc>
      </w:tr>
      <w:tr w:rsidR="00E94E50" w:rsidRPr="00E94E50" w:rsidTr="00423188">
        <w:trPr>
          <w:trHeight w:val="326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311F4C" w:rsidRDefault="00E94E50" w:rsidP="00E94E50">
            <w:pPr>
              <w:rPr>
                <w:rFonts w:hint="eastAsia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Customer Support, Team Leader</w:t>
            </w:r>
          </w:p>
        </w:tc>
      </w:tr>
      <w:tr w:rsidR="00E94E50" w:rsidRPr="00E94E50" w:rsidTr="00E94E50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ind w:firstLineChars="200" w:firstLine="440"/>
              <w:rPr>
                <w:rFonts w:ascii="Wingdings" w:eastAsia="Times New Roman" w:hAnsi="Wingdings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ascii="Wingdings" w:eastAsia="Times New Roman" w:hAnsi="Wingdings"/>
                <w:color w:val="000000"/>
                <w:sz w:val="22"/>
                <w:szCs w:val="22"/>
                <w:lang w:eastAsia="ja-JP"/>
              </w:rPr>
              <w:t></w:t>
            </w:r>
            <w:r w:rsidRPr="00E94E50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Participate in 2</w:t>
            </w: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projects</w:t>
            </w:r>
          </w:p>
        </w:tc>
      </w:tr>
      <w:tr w:rsidR="00E94E50" w:rsidRPr="00E94E50" w:rsidTr="00E94E50">
        <w:trPr>
          <w:cantSplit/>
          <w:trHeight w:val="452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311F4C" w:rsidRDefault="00E94E50" w:rsidP="00E94E50">
            <w:pPr>
              <w:rPr>
                <w:rFonts w:hint="eastAsia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>2012-</w:t>
            </w:r>
            <w:r w:rsidRPr="00311F4C">
              <w:rPr>
                <w:rFonts w:hint="eastAsia"/>
                <w:b/>
                <w:bCs/>
                <w:color w:val="000000"/>
                <w:sz w:val="22"/>
                <w:szCs w:val="22"/>
                <w:lang w:eastAsia="ja-JP"/>
              </w:rPr>
              <w:t>present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ja-JP"/>
              </w:rPr>
              <w:t>LZT-VIETNAM(LZT-Japan Ritatsu Soft Inc)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Hanoi, Vietnam</w:t>
            </w:r>
          </w:p>
        </w:tc>
      </w:tr>
      <w:tr w:rsidR="00E94E50" w:rsidRPr="00E94E50" w:rsidTr="00E94E50">
        <w:trPr>
          <w:cantSplit/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311F4C" w:rsidRDefault="00E94E50" w:rsidP="00E94E50">
            <w:pPr>
              <w:rPr>
                <w:rFonts w:hint="eastAsia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Project Manager</w:t>
            </w:r>
            <w:r w:rsidR="00436CF1" w:rsidRPr="00311F4C">
              <w:rPr>
                <w:rFonts w:hint="eastAsia"/>
                <w:color w:val="000000"/>
                <w:sz w:val="22"/>
                <w:szCs w:val="22"/>
                <w:lang w:eastAsia="ja-JP"/>
              </w:rPr>
              <w:t>, Brse</w:t>
            </w:r>
          </w:p>
        </w:tc>
      </w:tr>
      <w:tr w:rsidR="00E94E50" w:rsidRPr="00E94E50" w:rsidTr="00E94E50">
        <w:trPr>
          <w:cantSplit/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4E50" w:rsidRPr="00E94E50" w:rsidRDefault="00E94E50" w:rsidP="00E94E50">
            <w:pPr>
              <w:ind w:firstLineChars="200" w:firstLine="440"/>
              <w:rPr>
                <w:rFonts w:ascii="Wingdings" w:eastAsia="Times New Roman" w:hAnsi="Wingdings"/>
                <w:color w:val="000000"/>
                <w:sz w:val="22"/>
                <w:szCs w:val="22"/>
                <w:lang w:eastAsia="ja-JP"/>
              </w:rPr>
            </w:pPr>
            <w:r w:rsidRPr="00E94E50">
              <w:rPr>
                <w:rFonts w:ascii="Wingdings" w:eastAsia="Times New Roman" w:hAnsi="Wingdings"/>
                <w:color w:val="000000"/>
                <w:sz w:val="22"/>
                <w:szCs w:val="22"/>
                <w:lang w:eastAsia="ja-JP"/>
              </w:rPr>
              <w:t></w:t>
            </w:r>
            <w:r w:rsidRPr="00E94E50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E94E50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Many projects</w:t>
            </w:r>
          </w:p>
        </w:tc>
      </w:tr>
    </w:tbl>
    <w:p w:rsidR="00E47D91" w:rsidRPr="002F0F8F" w:rsidRDefault="00E47D91" w:rsidP="00C15727">
      <w:pPr>
        <w:rPr>
          <w:rFonts w:hint="eastAsia"/>
          <w:sz w:val="22"/>
          <w:szCs w:val="22"/>
          <w:lang w:eastAsia="ja-JP"/>
        </w:rPr>
      </w:pPr>
    </w:p>
    <w:p w:rsidR="00C15727" w:rsidRPr="002F0F8F" w:rsidRDefault="00C15727" w:rsidP="00250981">
      <w:pPr>
        <w:rPr>
          <w:rFonts w:hint="eastAsia"/>
          <w:sz w:val="22"/>
          <w:szCs w:val="22"/>
          <w:lang w:eastAsia="ja-JP"/>
        </w:rPr>
      </w:pPr>
    </w:p>
    <w:p w:rsidR="00250981" w:rsidRPr="002F0F8F" w:rsidRDefault="00250981" w:rsidP="00B4500C">
      <w:pPr>
        <w:pStyle w:val="Heading1"/>
        <w:shd w:val="clear" w:color="auto" w:fill="C0C0C0"/>
        <w:jc w:val="center"/>
        <w:rPr>
          <w:rFonts w:hint="eastAsia"/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H</w:t>
      </w:r>
      <w:r w:rsidR="00B4500C" w:rsidRPr="002F0F8F">
        <w:rPr>
          <w:rFonts w:hint="eastAsia"/>
          <w:sz w:val="22"/>
          <w:szCs w:val="22"/>
          <w:lang w:eastAsia="ja-JP"/>
        </w:rPr>
        <w:t>OBBIES</w:t>
      </w:r>
      <w:r w:rsidRPr="002F0F8F">
        <w:rPr>
          <w:sz w:val="22"/>
          <w:szCs w:val="22"/>
          <w:lang w:eastAsia="ja-JP"/>
        </w:rPr>
        <w:t xml:space="preserve"> </w:t>
      </w:r>
      <w:r w:rsidR="00B4500C" w:rsidRPr="002F0F8F">
        <w:rPr>
          <w:rFonts w:hint="eastAsia"/>
          <w:sz w:val="22"/>
          <w:szCs w:val="22"/>
          <w:lang w:eastAsia="ja-JP"/>
        </w:rPr>
        <w:t>AND</w:t>
      </w:r>
      <w:r w:rsidRPr="002F0F8F">
        <w:rPr>
          <w:sz w:val="22"/>
          <w:szCs w:val="22"/>
          <w:lang w:eastAsia="ja-JP"/>
        </w:rPr>
        <w:t xml:space="preserve"> </w:t>
      </w:r>
      <w:r w:rsidR="00B4500C" w:rsidRPr="002F0F8F">
        <w:rPr>
          <w:rFonts w:hint="eastAsia"/>
          <w:sz w:val="22"/>
          <w:szCs w:val="22"/>
          <w:lang w:eastAsia="ja-JP"/>
        </w:rPr>
        <w:t>INTERESTS</w:t>
      </w:r>
    </w:p>
    <w:p w:rsidR="001C6ACD" w:rsidRPr="002F0F8F" w:rsidRDefault="001C6ACD" w:rsidP="00250981">
      <w:pPr>
        <w:pStyle w:val="BodyText"/>
        <w:rPr>
          <w:rFonts w:hint="eastAsia"/>
          <w:szCs w:val="22"/>
          <w:lang w:eastAsia="ja-JP"/>
        </w:rPr>
      </w:pPr>
    </w:p>
    <w:p w:rsidR="00250981" w:rsidRPr="002F0F8F" w:rsidRDefault="00250981" w:rsidP="00250981">
      <w:pPr>
        <w:pStyle w:val="BodyText"/>
        <w:rPr>
          <w:rFonts w:hint="eastAsia"/>
          <w:szCs w:val="22"/>
          <w:lang w:eastAsia="ja-JP"/>
        </w:rPr>
      </w:pPr>
      <w:r w:rsidRPr="002F0F8F">
        <w:rPr>
          <w:szCs w:val="22"/>
        </w:rPr>
        <w:t xml:space="preserve">Reading, </w:t>
      </w:r>
      <w:r w:rsidR="00E83589" w:rsidRPr="002F0F8F">
        <w:rPr>
          <w:szCs w:val="22"/>
        </w:rPr>
        <w:t>football, music</w:t>
      </w:r>
    </w:p>
    <w:p w:rsidR="001C6ACD" w:rsidRPr="002F0F8F" w:rsidRDefault="001C6ACD" w:rsidP="00250981">
      <w:pPr>
        <w:pStyle w:val="BodyText"/>
        <w:rPr>
          <w:rFonts w:hint="eastAsia"/>
          <w:szCs w:val="22"/>
          <w:lang w:eastAsia="ja-JP"/>
        </w:rPr>
      </w:pPr>
    </w:p>
    <w:p w:rsidR="00250981" w:rsidRPr="002F0F8F" w:rsidRDefault="001C6ACD" w:rsidP="00B4500C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rFonts w:hint="eastAsia"/>
          <w:sz w:val="22"/>
          <w:szCs w:val="22"/>
          <w:lang w:eastAsia="ja-JP"/>
        </w:rPr>
        <w:t>REFERENCES</w:t>
      </w:r>
    </w:p>
    <w:p w:rsidR="001C6ACD" w:rsidRPr="002F0F8F" w:rsidRDefault="001C6ACD" w:rsidP="00250981">
      <w:pPr>
        <w:pStyle w:val="BodyText"/>
        <w:rPr>
          <w:rFonts w:hint="eastAsia"/>
          <w:szCs w:val="22"/>
          <w:lang w:eastAsia="ja-JP"/>
        </w:rPr>
      </w:pPr>
    </w:p>
    <w:p w:rsidR="00250981" w:rsidRPr="002F0F8F" w:rsidRDefault="00250981" w:rsidP="00250981">
      <w:pPr>
        <w:pStyle w:val="BodyText"/>
        <w:rPr>
          <w:rFonts w:hint="eastAsia"/>
          <w:szCs w:val="22"/>
          <w:lang w:eastAsia="ja-JP"/>
        </w:rPr>
      </w:pPr>
      <w:r w:rsidRPr="002F0F8F">
        <w:rPr>
          <w:szCs w:val="22"/>
        </w:rPr>
        <w:t>Available upon request</w:t>
      </w:r>
    </w:p>
    <w:p w:rsidR="00337A11" w:rsidRPr="002F0F8F" w:rsidRDefault="00337A11" w:rsidP="00250981">
      <w:pPr>
        <w:pStyle w:val="BodyText"/>
        <w:rPr>
          <w:rFonts w:hint="eastAsia"/>
          <w:szCs w:val="22"/>
          <w:lang w:eastAsia="ja-JP"/>
        </w:rPr>
      </w:pPr>
    </w:p>
    <w:p w:rsidR="00A13B09" w:rsidRPr="002F0F8F" w:rsidRDefault="00A13B09" w:rsidP="00250981">
      <w:pPr>
        <w:pStyle w:val="BodyText"/>
        <w:rPr>
          <w:szCs w:val="22"/>
          <w:lang w:eastAsia="ja-JP"/>
        </w:rPr>
      </w:pPr>
    </w:p>
    <w:p w:rsidR="00250981" w:rsidRPr="002F0F8F" w:rsidRDefault="00250981" w:rsidP="00337A11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</w:t>
      </w:r>
      <w:r w:rsidR="003B4ED1" w:rsidRPr="002F0F8F">
        <w:rPr>
          <w:sz w:val="22"/>
          <w:szCs w:val="22"/>
          <w:lang w:eastAsia="ja-JP"/>
        </w:rPr>
        <w:t>T DETAILS</w:t>
      </w:r>
    </w:p>
    <w:p w:rsidR="00D81DB6" w:rsidRPr="002F0F8F" w:rsidRDefault="00D81DB6" w:rsidP="00D81DB6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820EE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20EEC" w:rsidRPr="002F0F8F" w:rsidRDefault="00820EEC" w:rsidP="00225BAA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20EEC" w:rsidRPr="002F0F8F" w:rsidRDefault="008A4E25" w:rsidP="00B72704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DINES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20EEC" w:rsidRPr="002F0F8F" w:rsidRDefault="00820EEC" w:rsidP="00225BAA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820EE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20EEC" w:rsidRPr="002F0F8F" w:rsidRDefault="00820EEC" w:rsidP="00225BAA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20EEC" w:rsidRPr="002F0F8F" w:rsidRDefault="008A4E25" w:rsidP="00225BAA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20EEC" w:rsidRPr="002F0F8F" w:rsidRDefault="00820EEC" w:rsidP="00225BAA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04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07- 0</w:t>
            </w:r>
            <w:r w:rsidR="008A4E25" w:rsidRPr="002F0F8F">
              <w:rPr>
                <w:b/>
                <w:i/>
                <w:szCs w:val="22"/>
              </w:rPr>
              <w:t>8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07</w:t>
            </w:r>
          </w:p>
        </w:tc>
      </w:tr>
      <w:tr w:rsidR="00820EE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20EEC" w:rsidRPr="002F0F8F" w:rsidRDefault="00820EEC" w:rsidP="00225BAA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820EEC" w:rsidRPr="002F0F8F" w:rsidRDefault="00820EEC" w:rsidP="00820EEC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 21</w:t>
            </w:r>
          </w:p>
        </w:tc>
      </w:tr>
      <w:tr w:rsidR="00820EE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20EEC" w:rsidRPr="002F0F8F" w:rsidRDefault="00820EEC" w:rsidP="00225BAA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820EEC" w:rsidRPr="002F0F8F" w:rsidRDefault="00820EEC" w:rsidP="00225BA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</w:t>
            </w:r>
            <w:r w:rsidR="008A4E25" w:rsidRPr="002F0F8F">
              <w:rPr>
                <w:sz w:val="22"/>
                <w:szCs w:val="22"/>
              </w:rPr>
              <w:t>tock</w:t>
            </w:r>
            <w:r w:rsidRPr="002F0F8F">
              <w:rPr>
                <w:sz w:val="22"/>
                <w:szCs w:val="22"/>
              </w:rPr>
              <w:t xml:space="preserve"> system</w:t>
            </w:r>
          </w:p>
          <w:p w:rsidR="00820EEC" w:rsidRPr="002F0F8F" w:rsidRDefault="00820EEC" w:rsidP="00225BA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 xml:space="preserve">Objective: </w:t>
            </w:r>
            <w:r w:rsidR="008A4E25" w:rsidRPr="002F0F8F">
              <w:rPr>
                <w:sz w:val="22"/>
                <w:szCs w:val="22"/>
                <w:lang w:eastAsia="ja-JP"/>
              </w:rPr>
              <w:t>Create software modules for Stock System</w:t>
            </w:r>
          </w:p>
        </w:tc>
      </w:tr>
      <w:tr w:rsidR="00820EE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20EEC" w:rsidRPr="002F0F8F" w:rsidRDefault="00820EEC" w:rsidP="00225BAA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820EEC" w:rsidRPr="002F0F8F" w:rsidRDefault="00820EEC" w:rsidP="00225BA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820EEC" w:rsidRPr="002F0F8F" w:rsidRDefault="00820EEC" w:rsidP="00225BAA">
            <w:pPr>
              <w:pStyle w:val="BodyText"/>
              <w:rPr>
                <w:szCs w:val="22"/>
              </w:rPr>
            </w:pPr>
          </w:p>
        </w:tc>
      </w:tr>
      <w:tr w:rsidR="00820EE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20EEC" w:rsidRPr="002F0F8F" w:rsidRDefault="00820EEC" w:rsidP="00225BAA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4A3451" w:rsidRPr="002F0F8F" w:rsidRDefault="004A3451" w:rsidP="00820EE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 Application</w:t>
            </w:r>
          </w:p>
        </w:tc>
      </w:tr>
      <w:tr w:rsidR="00820EE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20EEC" w:rsidRPr="002F0F8F" w:rsidRDefault="00820EEC" w:rsidP="00225BAA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lastRenderedPageBreak/>
              <w:t>Technology used</w:t>
            </w:r>
          </w:p>
          <w:p w:rsidR="00820EEC" w:rsidRPr="002F0F8F" w:rsidRDefault="00820EEC" w:rsidP="00225BAA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820EEC" w:rsidRPr="002F0F8F" w:rsidRDefault="00820EEC" w:rsidP="00225BAA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820EEC" w:rsidRPr="002F0F8F" w:rsidRDefault="00820EEC" w:rsidP="00225BAA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820EEC" w:rsidRPr="002F0F8F" w:rsidRDefault="00820EEC" w:rsidP="00820EE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820EEC" w:rsidRPr="002F0F8F" w:rsidRDefault="00820EEC" w:rsidP="00820EE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820EEC" w:rsidRPr="002F0F8F" w:rsidRDefault="00820EEC" w:rsidP="00820EE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820EEC" w:rsidRPr="002F0F8F" w:rsidRDefault="00820EEC" w:rsidP="00225BAA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AB4E74" w:rsidRPr="002F0F8F" w:rsidRDefault="00820EEC" w:rsidP="00AB4E74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 xml:space="preserve">COBOL </w:t>
            </w:r>
            <w:r w:rsidR="008A4E25" w:rsidRPr="002F0F8F">
              <w:rPr>
                <w:szCs w:val="22"/>
                <w:lang w:eastAsia="ja-JP"/>
              </w:rPr>
              <w:t xml:space="preserve">2002 </w:t>
            </w:r>
            <w:r w:rsidR="00AD1F2E" w:rsidRPr="002F0F8F">
              <w:rPr>
                <w:szCs w:val="22"/>
                <w:lang w:eastAsia="ja-JP"/>
              </w:rPr>
              <w:t>Net Developer</w:t>
            </w:r>
            <w:r w:rsidRPr="002F0F8F">
              <w:rPr>
                <w:szCs w:val="22"/>
                <w:lang w:eastAsia="ja-JP"/>
              </w:rPr>
              <w:t xml:space="preserve"> </w:t>
            </w:r>
            <w:r w:rsidR="00AD1F2E" w:rsidRPr="002F0F8F">
              <w:rPr>
                <w:szCs w:val="22"/>
                <w:lang w:eastAsia="ja-JP"/>
              </w:rPr>
              <w:t>T</w:t>
            </w:r>
            <w:r w:rsidRPr="002F0F8F">
              <w:rPr>
                <w:szCs w:val="22"/>
                <w:lang w:eastAsia="ja-JP"/>
              </w:rPr>
              <w:t>ool</w:t>
            </w:r>
          </w:p>
        </w:tc>
      </w:tr>
    </w:tbl>
    <w:p w:rsidR="00820EEC" w:rsidRPr="002F0F8F" w:rsidRDefault="00820EEC" w:rsidP="00D81DB6">
      <w:pPr>
        <w:rPr>
          <w:sz w:val="22"/>
          <w:szCs w:val="22"/>
          <w:lang w:eastAsia="ja-JP"/>
        </w:rPr>
      </w:pPr>
    </w:p>
    <w:p w:rsidR="0009381E" w:rsidRPr="002F0F8F" w:rsidRDefault="0009381E" w:rsidP="00D81DB6">
      <w:pPr>
        <w:rPr>
          <w:sz w:val="22"/>
          <w:szCs w:val="22"/>
          <w:lang w:eastAsia="ja-JP"/>
        </w:rPr>
      </w:pPr>
    </w:p>
    <w:p w:rsidR="000B342A" w:rsidRPr="002F0F8F" w:rsidRDefault="000B342A" w:rsidP="000B342A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0B342A" w:rsidRPr="002F0F8F" w:rsidRDefault="000B342A" w:rsidP="000B342A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0B342A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342A" w:rsidRPr="002F0F8F" w:rsidRDefault="000B342A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342A" w:rsidRPr="002F0F8F" w:rsidRDefault="000B342A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MITO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342A" w:rsidRPr="002F0F8F" w:rsidRDefault="000B342A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0B342A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342A" w:rsidRPr="002F0F8F" w:rsidRDefault="000B342A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342A" w:rsidRPr="002F0F8F" w:rsidRDefault="00FC6B6C" w:rsidP="00C46BC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342A" w:rsidRPr="002F0F8F" w:rsidRDefault="000B342A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08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07- 10/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07</w:t>
            </w:r>
          </w:p>
        </w:tc>
      </w:tr>
      <w:tr w:rsidR="000B342A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342A" w:rsidRPr="002F0F8F" w:rsidRDefault="000B342A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0B342A" w:rsidRPr="002F0F8F" w:rsidRDefault="007F2789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 21</w:t>
            </w:r>
          </w:p>
        </w:tc>
      </w:tr>
      <w:tr w:rsidR="000B342A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342A" w:rsidRPr="002F0F8F" w:rsidRDefault="000B342A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0B342A" w:rsidRPr="002F0F8F" w:rsidRDefault="000B342A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0B342A" w:rsidRPr="002F0F8F" w:rsidRDefault="000B342A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0B342A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342A" w:rsidRPr="002F0F8F" w:rsidRDefault="000B342A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0B342A" w:rsidRPr="002F0F8F" w:rsidRDefault="000B342A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0B342A" w:rsidRPr="002F0F8F" w:rsidRDefault="000B342A" w:rsidP="00C46BC9">
            <w:pPr>
              <w:pStyle w:val="BodyText"/>
              <w:rPr>
                <w:szCs w:val="22"/>
              </w:rPr>
            </w:pPr>
          </w:p>
        </w:tc>
      </w:tr>
      <w:tr w:rsidR="000B342A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342A" w:rsidRPr="002F0F8F" w:rsidRDefault="000B342A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0B342A" w:rsidRPr="002F0F8F" w:rsidRDefault="000B342A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 Application</w:t>
            </w:r>
          </w:p>
        </w:tc>
      </w:tr>
      <w:tr w:rsidR="000B342A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342A" w:rsidRPr="002F0F8F" w:rsidRDefault="000B342A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0B342A" w:rsidRPr="002F0F8F" w:rsidRDefault="000B342A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0B342A" w:rsidRPr="002F0F8F" w:rsidRDefault="000B342A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0B342A" w:rsidRPr="002F0F8F" w:rsidRDefault="000B342A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0B342A" w:rsidRPr="002F0F8F" w:rsidRDefault="000B342A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0B342A" w:rsidRPr="002F0F8F" w:rsidRDefault="000B342A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0B342A" w:rsidRPr="002F0F8F" w:rsidRDefault="000B342A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0B342A" w:rsidRPr="002F0F8F" w:rsidRDefault="000B342A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0B342A" w:rsidRPr="002F0F8F" w:rsidRDefault="000B342A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</w:tc>
      </w:tr>
    </w:tbl>
    <w:p w:rsidR="0009381E" w:rsidRPr="002F0F8F" w:rsidRDefault="0009381E" w:rsidP="00D81DB6">
      <w:pPr>
        <w:rPr>
          <w:sz w:val="22"/>
          <w:szCs w:val="22"/>
          <w:lang w:eastAsia="ja-JP"/>
        </w:rPr>
      </w:pPr>
    </w:p>
    <w:p w:rsidR="00A31CB0" w:rsidRPr="002F0F8F" w:rsidRDefault="00A31CB0" w:rsidP="00D81DB6">
      <w:pPr>
        <w:rPr>
          <w:sz w:val="22"/>
          <w:szCs w:val="22"/>
          <w:lang w:eastAsia="ja-JP"/>
        </w:rPr>
      </w:pPr>
    </w:p>
    <w:p w:rsidR="000B1AC7" w:rsidRPr="002F0F8F" w:rsidRDefault="000B1AC7" w:rsidP="000B1AC7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0B1AC7" w:rsidRPr="002F0F8F" w:rsidRDefault="000B1AC7" w:rsidP="000B1AC7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0B1AC7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1AC7" w:rsidRPr="002F0F8F" w:rsidRDefault="000B1AC7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1AC7" w:rsidRPr="002F0F8F" w:rsidRDefault="00A43D34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MRW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1AC7" w:rsidRPr="002F0F8F" w:rsidRDefault="000B1AC7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0B1AC7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1AC7" w:rsidRPr="002F0F8F" w:rsidRDefault="000B1AC7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1AC7" w:rsidRPr="002F0F8F" w:rsidRDefault="00FC6B6C" w:rsidP="00C46BC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B1AC7" w:rsidRPr="002F0F8F" w:rsidRDefault="000B1AC7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10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07- 12/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07</w:t>
            </w:r>
          </w:p>
        </w:tc>
      </w:tr>
      <w:tr w:rsidR="000B1AC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1AC7" w:rsidRPr="002F0F8F" w:rsidRDefault="000B1AC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0B1AC7" w:rsidRPr="002F0F8F" w:rsidRDefault="000B1AC7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 xml:space="preserve">Number of member: </w:t>
            </w:r>
            <w:r w:rsidR="003C7A88" w:rsidRPr="002F0F8F">
              <w:rPr>
                <w:szCs w:val="22"/>
              </w:rPr>
              <w:t>25</w:t>
            </w:r>
          </w:p>
        </w:tc>
      </w:tr>
      <w:tr w:rsidR="000B1AC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1AC7" w:rsidRPr="002F0F8F" w:rsidRDefault="000B1AC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0B1AC7" w:rsidRPr="002F0F8F" w:rsidRDefault="000B1AC7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0B1AC7" w:rsidRPr="002F0F8F" w:rsidRDefault="000B1AC7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0B1AC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1AC7" w:rsidRPr="002F0F8F" w:rsidRDefault="000B1AC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0B1AC7" w:rsidRPr="002F0F8F" w:rsidRDefault="000B1AC7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0B1AC7" w:rsidRPr="002F0F8F" w:rsidRDefault="000B1AC7" w:rsidP="00C46BC9">
            <w:pPr>
              <w:pStyle w:val="BodyText"/>
              <w:rPr>
                <w:szCs w:val="22"/>
              </w:rPr>
            </w:pPr>
          </w:p>
        </w:tc>
      </w:tr>
      <w:tr w:rsidR="000B1AC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1AC7" w:rsidRPr="002F0F8F" w:rsidRDefault="000B1AC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0B1AC7" w:rsidRPr="002F0F8F" w:rsidRDefault="000B1AC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 Application</w:t>
            </w:r>
          </w:p>
        </w:tc>
      </w:tr>
      <w:tr w:rsidR="000B1AC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0B1AC7" w:rsidRPr="002F0F8F" w:rsidRDefault="000B1AC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lastRenderedPageBreak/>
              <w:t>Technology used</w:t>
            </w:r>
          </w:p>
          <w:p w:rsidR="000B1AC7" w:rsidRPr="002F0F8F" w:rsidRDefault="000B1AC7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0B1AC7" w:rsidRPr="002F0F8F" w:rsidRDefault="000B1AC7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0B1AC7" w:rsidRPr="002F0F8F" w:rsidRDefault="000B1AC7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0B1AC7" w:rsidRPr="002F0F8F" w:rsidRDefault="000B1AC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0B1AC7" w:rsidRPr="002F0F8F" w:rsidRDefault="000B1AC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0B1AC7" w:rsidRPr="002F0F8F" w:rsidRDefault="000B1AC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0B1AC7" w:rsidRPr="002F0F8F" w:rsidRDefault="000B1AC7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0B1AC7" w:rsidRPr="002F0F8F" w:rsidRDefault="000B1AC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</w:tc>
      </w:tr>
    </w:tbl>
    <w:p w:rsidR="003C2F26" w:rsidRPr="002F0F8F" w:rsidRDefault="003C2F26" w:rsidP="00D81DB6">
      <w:pPr>
        <w:rPr>
          <w:sz w:val="22"/>
          <w:szCs w:val="22"/>
          <w:lang w:eastAsia="ja-JP"/>
        </w:rPr>
      </w:pPr>
    </w:p>
    <w:p w:rsidR="007B2500" w:rsidRPr="002F0F8F" w:rsidRDefault="007B2500" w:rsidP="00D81DB6">
      <w:pPr>
        <w:rPr>
          <w:sz w:val="22"/>
          <w:szCs w:val="22"/>
          <w:lang w:eastAsia="ja-JP"/>
        </w:rPr>
      </w:pPr>
    </w:p>
    <w:p w:rsidR="00B505DC" w:rsidRPr="002F0F8F" w:rsidRDefault="00B505DC" w:rsidP="00B505DC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B505DC" w:rsidRPr="002F0F8F" w:rsidRDefault="00B505DC" w:rsidP="00B505DC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B505D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SONY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1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 xml:space="preserve">08- </w:t>
            </w:r>
            <w:r w:rsidR="00FC7206" w:rsidRPr="002F0F8F">
              <w:rPr>
                <w:b/>
                <w:i/>
                <w:szCs w:val="22"/>
              </w:rPr>
              <w:t>3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08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 10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B505DC" w:rsidRPr="002F0F8F" w:rsidRDefault="00B505DC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B505DC" w:rsidRPr="002F0F8F" w:rsidRDefault="00B505DC" w:rsidP="00C46BC9">
            <w:pPr>
              <w:pStyle w:val="BodyText"/>
              <w:rPr>
                <w:szCs w:val="22"/>
              </w:rPr>
            </w:pP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 Application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B505DC" w:rsidRPr="002F0F8F" w:rsidRDefault="00B505D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B505DC" w:rsidRPr="002F0F8F" w:rsidRDefault="00B505D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</w:tc>
      </w:tr>
    </w:tbl>
    <w:p w:rsidR="007B2500" w:rsidRPr="002F0F8F" w:rsidRDefault="007B2500" w:rsidP="00D81DB6">
      <w:pPr>
        <w:rPr>
          <w:sz w:val="22"/>
          <w:szCs w:val="22"/>
          <w:lang w:eastAsia="ja-JP"/>
        </w:rPr>
      </w:pPr>
    </w:p>
    <w:p w:rsidR="007B2500" w:rsidRPr="002F0F8F" w:rsidRDefault="007B2500" w:rsidP="00D81DB6">
      <w:pPr>
        <w:rPr>
          <w:sz w:val="22"/>
          <w:szCs w:val="22"/>
          <w:lang w:eastAsia="ja-JP"/>
        </w:rPr>
      </w:pPr>
    </w:p>
    <w:p w:rsidR="00B505DC" w:rsidRPr="002F0F8F" w:rsidRDefault="00B505DC" w:rsidP="00B505DC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B505DC" w:rsidRPr="002F0F8F" w:rsidRDefault="00B505DC" w:rsidP="00B505DC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B505D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D35BCB" w:rsidP="00F93947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R</w:t>
            </w:r>
            <w:r w:rsidR="00F93947" w:rsidRPr="002F0F8F">
              <w:rPr>
                <w:rFonts w:hint="eastAsia"/>
                <w:b/>
                <w:szCs w:val="22"/>
                <w:lang w:eastAsia="ja-JP"/>
              </w:rPr>
              <w:t>OV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B505D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8D2DB1" w:rsidP="002A4B93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505DC" w:rsidRPr="002F0F8F" w:rsidRDefault="00FC7206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</w:rPr>
              <w:t>3</w:t>
            </w:r>
            <w:r w:rsidR="00B505DC" w:rsidRPr="002F0F8F">
              <w:rPr>
                <w:b/>
                <w:i/>
                <w:szCs w:val="22"/>
              </w:rPr>
              <w:t>/</w:t>
            </w:r>
            <w:r w:rsidR="00B505DC" w:rsidRPr="002F0F8F">
              <w:rPr>
                <w:b/>
                <w:i/>
                <w:szCs w:val="22"/>
                <w:lang w:eastAsia="ja-JP"/>
              </w:rPr>
              <w:t>20</w:t>
            </w:r>
            <w:r w:rsidR="00B505DC" w:rsidRPr="002F0F8F">
              <w:rPr>
                <w:b/>
                <w:i/>
                <w:szCs w:val="22"/>
              </w:rPr>
              <w:t xml:space="preserve">08- </w:t>
            </w:r>
            <w:r w:rsidRPr="002F0F8F">
              <w:rPr>
                <w:b/>
                <w:i/>
                <w:szCs w:val="22"/>
              </w:rPr>
              <w:t>4</w:t>
            </w:r>
            <w:r w:rsidR="00B505DC" w:rsidRPr="002F0F8F">
              <w:rPr>
                <w:b/>
                <w:i/>
                <w:szCs w:val="22"/>
              </w:rPr>
              <w:t>/</w:t>
            </w:r>
            <w:r w:rsidR="00B505DC" w:rsidRPr="002F0F8F">
              <w:rPr>
                <w:b/>
                <w:i/>
                <w:szCs w:val="22"/>
                <w:lang w:eastAsia="ja-JP"/>
              </w:rPr>
              <w:t>20</w:t>
            </w:r>
            <w:r w:rsidR="00B505DC" w:rsidRPr="002F0F8F">
              <w:rPr>
                <w:b/>
                <w:i/>
                <w:szCs w:val="22"/>
              </w:rPr>
              <w:t>08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F93947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 xml:space="preserve">Number of member: </w:t>
            </w:r>
            <w:r w:rsidR="00F93947" w:rsidRPr="002F0F8F">
              <w:rPr>
                <w:rFonts w:hint="eastAsia"/>
                <w:szCs w:val="22"/>
                <w:lang w:eastAsia="ja-JP"/>
              </w:rPr>
              <w:t>6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B505DC" w:rsidRPr="002F0F8F" w:rsidRDefault="00B505DC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B505DC" w:rsidRPr="002F0F8F" w:rsidRDefault="00B505DC" w:rsidP="00C46BC9">
            <w:pPr>
              <w:pStyle w:val="BodyText"/>
              <w:rPr>
                <w:szCs w:val="22"/>
              </w:rPr>
            </w:pP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B505DC" w:rsidRPr="002F0F8F" w:rsidRDefault="00D07EF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 xml:space="preserve">Real 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="00B505DC" w:rsidRPr="002F0F8F">
              <w:rPr>
                <w:szCs w:val="22"/>
                <w:lang w:eastAsia="ja-JP"/>
              </w:rPr>
              <w:t>Application</w:t>
            </w:r>
          </w:p>
        </w:tc>
      </w:tr>
      <w:tr w:rsidR="00B505D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lastRenderedPageBreak/>
              <w:t>Technology used</w:t>
            </w:r>
          </w:p>
          <w:p w:rsidR="00B505DC" w:rsidRPr="002F0F8F" w:rsidRDefault="00B505DC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B505DC" w:rsidRPr="002F0F8F" w:rsidRDefault="00B505D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B505DC" w:rsidRPr="002F0F8F" w:rsidRDefault="00B505D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B505DC" w:rsidRPr="002F0F8F" w:rsidRDefault="00B505D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B505DC" w:rsidRPr="002F0F8F" w:rsidRDefault="00B505D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250309" w:rsidRPr="002F0F8F" w:rsidRDefault="00E01D62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E01D62" w:rsidRPr="002F0F8F" w:rsidRDefault="00E01D62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UIBuilder</w:t>
            </w:r>
          </w:p>
        </w:tc>
      </w:tr>
    </w:tbl>
    <w:p w:rsidR="00A31CB0" w:rsidRPr="002F0F8F" w:rsidRDefault="00A31CB0" w:rsidP="00D81DB6">
      <w:pPr>
        <w:rPr>
          <w:sz w:val="22"/>
          <w:szCs w:val="22"/>
          <w:lang w:eastAsia="ja-JP"/>
        </w:rPr>
      </w:pPr>
    </w:p>
    <w:p w:rsidR="00A31CB0" w:rsidRPr="002F0F8F" w:rsidRDefault="00A31CB0" w:rsidP="00D81DB6">
      <w:pPr>
        <w:rPr>
          <w:sz w:val="22"/>
          <w:szCs w:val="22"/>
          <w:lang w:eastAsia="ja-JP"/>
        </w:rPr>
      </w:pPr>
    </w:p>
    <w:p w:rsidR="00761211" w:rsidRPr="002F0F8F" w:rsidRDefault="00761211" w:rsidP="00761211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761211" w:rsidRPr="002F0F8F" w:rsidRDefault="00761211" w:rsidP="00761211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761211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61211" w:rsidRPr="002F0F8F" w:rsidRDefault="00761211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61211" w:rsidRPr="002F0F8F" w:rsidRDefault="00761211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GYOMU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61211" w:rsidRPr="002F0F8F" w:rsidRDefault="00761211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4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 xml:space="preserve">08- </w:t>
            </w: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5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08</w:t>
            </w:r>
          </w:p>
        </w:tc>
      </w:tr>
      <w:tr w:rsidR="00761211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61211" w:rsidRPr="002F0F8F" w:rsidRDefault="00761211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761211" w:rsidRPr="002F0F8F" w:rsidRDefault="00761211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 8</w:t>
            </w:r>
          </w:p>
        </w:tc>
      </w:tr>
      <w:tr w:rsidR="00761211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61211" w:rsidRPr="002F0F8F" w:rsidRDefault="00761211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761211" w:rsidRPr="002F0F8F" w:rsidRDefault="00761211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761211" w:rsidRPr="002F0F8F" w:rsidRDefault="00761211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 xml:space="preserve">Objective: </w:t>
            </w:r>
            <w:r w:rsidR="00862DD3" w:rsidRPr="002F0F8F">
              <w:rPr>
                <w:sz w:val="22"/>
                <w:szCs w:val="22"/>
                <w:lang w:eastAsia="ja-JP"/>
              </w:rPr>
              <w:t xml:space="preserve">Design, </w:t>
            </w:r>
            <w:r w:rsidRPr="002F0F8F">
              <w:rPr>
                <w:sz w:val="22"/>
                <w:szCs w:val="22"/>
                <w:lang w:eastAsia="ja-JP"/>
              </w:rPr>
              <w:t>Create software modules for Stock System</w:t>
            </w:r>
          </w:p>
        </w:tc>
      </w:tr>
      <w:tr w:rsidR="00761211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61211" w:rsidRPr="002F0F8F" w:rsidRDefault="00761211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761211" w:rsidRPr="002F0F8F" w:rsidRDefault="004B2D40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 xml:space="preserve">Design, </w:t>
            </w:r>
            <w:r w:rsidR="00761211" w:rsidRPr="002F0F8F">
              <w:rPr>
                <w:sz w:val="22"/>
                <w:szCs w:val="22"/>
                <w:lang w:eastAsia="ja-JP"/>
              </w:rPr>
              <w:t>C</w:t>
            </w:r>
            <w:r w:rsidR="00761211" w:rsidRPr="002F0F8F">
              <w:rPr>
                <w:sz w:val="22"/>
                <w:szCs w:val="22"/>
              </w:rPr>
              <w:t>oding</w:t>
            </w:r>
            <w:r w:rsidR="00761211"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761211" w:rsidRPr="002F0F8F" w:rsidRDefault="00761211" w:rsidP="00C46BC9">
            <w:pPr>
              <w:pStyle w:val="BodyText"/>
              <w:rPr>
                <w:szCs w:val="22"/>
              </w:rPr>
            </w:pPr>
          </w:p>
        </w:tc>
      </w:tr>
      <w:tr w:rsidR="00761211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61211" w:rsidRPr="002F0F8F" w:rsidRDefault="00761211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761211" w:rsidRPr="002F0F8F" w:rsidRDefault="00761211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 Application</w:t>
            </w:r>
          </w:p>
        </w:tc>
      </w:tr>
      <w:tr w:rsidR="00761211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61211" w:rsidRPr="002F0F8F" w:rsidRDefault="00761211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761211" w:rsidRPr="002F0F8F" w:rsidRDefault="00761211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761211" w:rsidRPr="002F0F8F" w:rsidRDefault="00761211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761211" w:rsidRPr="002F0F8F" w:rsidRDefault="00761211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761211" w:rsidRPr="002F0F8F" w:rsidRDefault="00761211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761211" w:rsidRPr="002F0F8F" w:rsidRDefault="00761211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761211" w:rsidRPr="002F0F8F" w:rsidRDefault="00761211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761211" w:rsidRPr="002F0F8F" w:rsidRDefault="00761211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761211" w:rsidRPr="002F0F8F" w:rsidRDefault="00761211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862DD3" w:rsidRPr="002F0F8F" w:rsidRDefault="00862DD3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</w:tc>
      </w:tr>
    </w:tbl>
    <w:p w:rsidR="008F058F" w:rsidRPr="002F0F8F" w:rsidRDefault="008F058F" w:rsidP="00D81DB6">
      <w:pPr>
        <w:rPr>
          <w:rFonts w:hint="eastAsia"/>
          <w:sz w:val="22"/>
          <w:szCs w:val="22"/>
          <w:lang w:eastAsia="ja-JP"/>
        </w:rPr>
      </w:pPr>
    </w:p>
    <w:p w:rsidR="00E95A5C" w:rsidRPr="002F0F8F" w:rsidRDefault="00E95A5C" w:rsidP="00D81DB6">
      <w:pPr>
        <w:rPr>
          <w:rFonts w:hint="eastAsia"/>
          <w:sz w:val="22"/>
          <w:szCs w:val="22"/>
          <w:lang w:eastAsia="ja-JP"/>
        </w:rPr>
      </w:pPr>
    </w:p>
    <w:p w:rsidR="00E95A5C" w:rsidRPr="002F0F8F" w:rsidRDefault="00E95A5C" w:rsidP="00E95A5C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E95A5C" w:rsidRPr="002F0F8F" w:rsidRDefault="00E95A5C" w:rsidP="00E95A5C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E95A5C" w:rsidRPr="002F0F8F" w:rsidTr="00976F6C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A5C" w:rsidRPr="002F0F8F" w:rsidRDefault="00E95A5C" w:rsidP="00976F6C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A5C" w:rsidRPr="002F0F8F" w:rsidRDefault="00E95A5C" w:rsidP="00976F6C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rFonts w:hint="eastAsia"/>
                <w:b/>
                <w:szCs w:val="22"/>
                <w:lang w:eastAsia="ja-JP"/>
              </w:rPr>
              <w:t>TOSHO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A5C" w:rsidRPr="002F0F8F" w:rsidRDefault="00E95A5C" w:rsidP="00976F6C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E95A5C" w:rsidRPr="002F0F8F" w:rsidTr="00976F6C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A5C" w:rsidRPr="002F0F8F" w:rsidRDefault="00E95A5C" w:rsidP="00976F6C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A5C" w:rsidRPr="002F0F8F" w:rsidRDefault="008D2DB1" w:rsidP="00976F6C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A5C" w:rsidRPr="002F0F8F" w:rsidRDefault="00E95A5C" w:rsidP="00976F6C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6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 xml:space="preserve">08- </w:t>
            </w: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10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08</w:t>
            </w:r>
          </w:p>
        </w:tc>
      </w:tr>
      <w:tr w:rsidR="00E95A5C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95A5C" w:rsidRPr="002F0F8F" w:rsidRDefault="00E95A5C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E95A5C" w:rsidRPr="002F0F8F" w:rsidRDefault="00E95A5C" w:rsidP="00E95A5C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 xml:space="preserve">Number of member: </w:t>
            </w:r>
            <w:r w:rsidRPr="002F0F8F">
              <w:rPr>
                <w:rFonts w:hint="eastAsia"/>
                <w:szCs w:val="22"/>
                <w:lang w:eastAsia="ja-JP"/>
              </w:rPr>
              <w:t>10</w:t>
            </w:r>
          </w:p>
        </w:tc>
      </w:tr>
      <w:tr w:rsidR="00E95A5C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95A5C" w:rsidRPr="002F0F8F" w:rsidRDefault="00E95A5C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E95A5C" w:rsidRPr="002F0F8F" w:rsidRDefault="00E95A5C" w:rsidP="00976F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E95A5C" w:rsidRPr="002F0F8F" w:rsidRDefault="00E95A5C" w:rsidP="00976F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E95A5C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95A5C" w:rsidRPr="002F0F8F" w:rsidRDefault="00E95A5C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E95A5C" w:rsidRPr="002F0F8F" w:rsidRDefault="00E95A5C" w:rsidP="00976F6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E95A5C" w:rsidRPr="002F0F8F" w:rsidRDefault="00E95A5C" w:rsidP="00976F6C">
            <w:pPr>
              <w:pStyle w:val="BodyText"/>
              <w:rPr>
                <w:szCs w:val="22"/>
              </w:rPr>
            </w:pPr>
          </w:p>
        </w:tc>
      </w:tr>
      <w:tr w:rsidR="00E95A5C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95A5C" w:rsidRPr="002F0F8F" w:rsidRDefault="00E95A5C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lastRenderedPageBreak/>
              <w:t>Interface systems</w:t>
            </w:r>
          </w:p>
        </w:tc>
        <w:tc>
          <w:tcPr>
            <w:tcW w:w="6669" w:type="dxa"/>
            <w:gridSpan w:val="2"/>
          </w:tcPr>
          <w:p w:rsidR="00E95A5C" w:rsidRPr="002F0F8F" w:rsidRDefault="00E95A5C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 xml:space="preserve">Real 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Pr="002F0F8F">
              <w:rPr>
                <w:szCs w:val="22"/>
                <w:lang w:eastAsia="ja-JP"/>
              </w:rPr>
              <w:t>Application</w:t>
            </w:r>
          </w:p>
        </w:tc>
      </w:tr>
      <w:tr w:rsidR="00E95A5C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95A5C" w:rsidRPr="002F0F8F" w:rsidRDefault="00E95A5C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E95A5C" w:rsidRPr="002F0F8F" w:rsidRDefault="00E95A5C" w:rsidP="00976F6C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E95A5C" w:rsidRPr="002F0F8F" w:rsidRDefault="00E95A5C" w:rsidP="00976F6C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E95A5C" w:rsidRPr="002F0F8F" w:rsidRDefault="00E95A5C" w:rsidP="00976F6C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E95A5C" w:rsidRPr="002F0F8F" w:rsidRDefault="00E95A5C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E95A5C" w:rsidRPr="002F0F8F" w:rsidRDefault="00E95A5C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E95A5C" w:rsidRPr="002F0F8F" w:rsidRDefault="00E95A5C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E95A5C" w:rsidRPr="002F0F8F" w:rsidRDefault="00E95A5C" w:rsidP="00976F6C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E95A5C" w:rsidRPr="002F0F8F" w:rsidRDefault="00E95A5C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E95A5C" w:rsidRPr="002F0F8F" w:rsidRDefault="00E01D62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E01D62" w:rsidRPr="002F0F8F" w:rsidRDefault="00E01D62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UIBuilder</w:t>
            </w:r>
          </w:p>
        </w:tc>
      </w:tr>
    </w:tbl>
    <w:p w:rsidR="00E95A5C" w:rsidRPr="002F0F8F" w:rsidRDefault="00E95A5C" w:rsidP="00D81DB6">
      <w:pPr>
        <w:rPr>
          <w:sz w:val="22"/>
          <w:szCs w:val="22"/>
          <w:lang w:eastAsia="ja-JP"/>
        </w:rPr>
      </w:pPr>
    </w:p>
    <w:p w:rsidR="00E0299C" w:rsidRPr="002F0F8F" w:rsidRDefault="00E0299C" w:rsidP="00E0299C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E0299C" w:rsidRPr="002F0F8F" w:rsidRDefault="00E0299C" w:rsidP="00E0299C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E0299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299C" w:rsidRPr="002F0F8F" w:rsidRDefault="00E0299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299C" w:rsidRPr="002F0F8F" w:rsidRDefault="00E0299C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S21-NewG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299C" w:rsidRPr="002F0F8F" w:rsidRDefault="00E0299C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E0299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299C" w:rsidRPr="002F0F8F" w:rsidRDefault="00E0299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299C" w:rsidRPr="002F0F8F" w:rsidRDefault="008D2DB1" w:rsidP="00C46BC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299C" w:rsidRPr="002F0F8F" w:rsidRDefault="00E0299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10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08- 12/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08</w:t>
            </w:r>
          </w:p>
        </w:tc>
      </w:tr>
      <w:tr w:rsidR="00E0299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0299C" w:rsidRPr="002F0F8F" w:rsidRDefault="00E0299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E0299C" w:rsidRPr="002F0F8F" w:rsidRDefault="00E0299C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 xml:space="preserve">Number of member: </w:t>
            </w:r>
            <w:r w:rsidR="00D03D3C" w:rsidRPr="002F0F8F">
              <w:rPr>
                <w:szCs w:val="22"/>
              </w:rPr>
              <w:t>15</w:t>
            </w:r>
          </w:p>
        </w:tc>
      </w:tr>
      <w:tr w:rsidR="00E0299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0299C" w:rsidRPr="002F0F8F" w:rsidRDefault="00E0299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E0299C" w:rsidRPr="002F0F8F" w:rsidRDefault="00E0299C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E0299C" w:rsidRPr="002F0F8F" w:rsidRDefault="00E0299C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E0299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0299C" w:rsidRPr="002F0F8F" w:rsidRDefault="00E0299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E0299C" w:rsidRPr="002F0F8F" w:rsidRDefault="00E0299C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E0299C" w:rsidRPr="002F0F8F" w:rsidRDefault="00E0299C" w:rsidP="00C46BC9">
            <w:pPr>
              <w:pStyle w:val="BodyText"/>
              <w:rPr>
                <w:szCs w:val="22"/>
              </w:rPr>
            </w:pPr>
          </w:p>
        </w:tc>
      </w:tr>
      <w:tr w:rsidR="00E0299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0299C" w:rsidRPr="002F0F8F" w:rsidRDefault="00E0299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E0299C" w:rsidRPr="002F0F8F" w:rsidRDefault="0039273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Real</w:t>
            </w:r>
            <w:r w:rsidR="00E0299C"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E0299C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E0299C" w:rsidRPr="002F0F8F" w:rsidRDefault="00E0299C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E0299C" w:rsidRPr="002F0F8F" w:rsidRDefault="00E0299C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E0299C" w:rsidRPr="002F0F8F" w:rsidRDefault="00E0299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E0299C" w:rsidRPr="002F0F8F" w:rsidRDefault="00E0299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E0299C" w:rsidRPr="002F0F8F" w:rsidRDefault="00E0299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E0299C" w:rsidRPr="002F0F8F" w:rsidRDefault="00E0299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E0299C" w:rsidRPr="002F0F8F" w:rsidRDefault="00E0299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E0299C" w:rsidRPr="002F0F8F" w:rsidRDefault="00E0299C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E0299C" w:rsidRPr="002F0F8F" w:rsidRDefault="00E0299C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392738" w:rsidRPr="002F0F8F" w:rsidRDefault="0039273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392738" w:rsidRPr="002F0F8F" w:rsidRDefault="0039273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UIBuilder</w:t>
            </w:r>
          </w:p>
        </w:tc>
      </w:tr>
    </w:tbl>
    <w:p w:rsidR="00AB578E" w:rsidRPr="002F0F8F" w:rsidRDefault="00AB578E" w:rsidP="00D81DB6">
      <w:pPr>
        <w:rPr>
          <w:sz w:val="22"/>
          <w:szCs w:val="22"/>
          <w:lang w:eastAsia="ja-JP"/>
        </w:rPr>
      </w:pPr>
    </w:p>
    <w:p w:rsidR="00A31CB0" w:rsidRPr="002F0F8F" w:rsidRDefault="00A31CB0" w:rsidP="00D81DB6">
      <w:pPr>
        <w:rPr>
          <w:rFonts w:hint="eastAsia"/>
          <w:sz w:val="22"/>
          <w:szCs w:val="22"/>
          <w:lang w:eastAsia="ja-JP"/>
        </w:rPr>
      </w:pPr>
    </w:p>
    <w:p w:rsidR="00FB52E7" w:rsidRPr="002F0F8F" w:rsidRDefault="00FB52E7" w:rsidP="00FB52E7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FB52E7" w:rsidRPr="002F0F8F" w:rsidRDefault="00FB52E7" w:rsidP="00FB52E7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FB52E7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B52E7" w:rsidRPr="002F0F8F" w:rsidRDefault="00FB52E7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B52E7" w:rsidRPr="002F0F8F" w:rsidRDefault="00FB52E7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KOKYAKU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B52E7" w:rsidRPr="002F0F8F" w:rsidRDefault="00FB52E7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1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09- 3/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</w:t>
            </w:r>
          </w:p>
        </w:tc>
      </w:tr>
      <w:tr w:rsidR="00FB52E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B52E7" w:rsidRPr="002F0F8F" w:rsidRDefault="00FB52E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FB52E7" w:rsidRPr="002F0F8F" w:rsidRDefault="00FB52E7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 15</w:t>
            </w:r>
          </w:p>
        </w:tc>
      </w:tr>
      <w:tr w:rsidR="00FB52E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B52E7" w:rsidRPr="002F0F8F" w:rsidRDefault="00FB52E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FB52E7" w:rsidRPr="002F0F8F" w:rsidRDefault="00FB52E7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FB52E7" w:rsidRPr="002F0F8F" w:rsidRDefault="00FB52E7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FB52E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B52E7" w:rsidRPr="002F0F8F" w:rsidRDefault="00FB52E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lastRenderedPageBreak/>
              <w:t>Project Scope</w:t>
            </w:r>
          </w:p>
        </w:tc>
        <w:tc>
          <w:tcPr>
            <w:tcW w:w="6669" w:type="dxa"/>
            <w:gridSpan w:val="2"/>
          </w:tcPr>
          <w:p w:rsidR="00FB52E7" w:rsidRPr="002F0F8F" w:rsidRDefault="00FB52E7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FB52E7" w:rsidRPr="002F0F8F" w:rsidRDefault="00FB52E7" w:rsidP="00C46BC9">
            <w:pPr>
              <w:pStyle w:val="BodyText"/>
              <w:rPr>
                <w:szCs w:val="22"/>
              </w:rPr>
            </w:pPr>
          </w:p>
        </w:tc>
      </w:tr>
      <w:tr w:rsidR="00FB52E7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B52E7" w:rsidRPr="002F0F8F" w:rsidRDefault="00FB52E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FB52E7" w:rsidRPr="002F0F8F" w:rsidRDefault="00682541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</w:t>
            </w:r>
            <w:r w:rsidR="00FB52E7"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FB52E7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FB52E7" w:rsidRPr="002F0F8F" w:rsidRDefault="00FB52E7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FB52E7" w:rsidRPr="002F0F8F" w:rsidRDefault="00FB52E7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FB52E7" w:rsidRPr="002F0F8F" w:rsidRDefault="00FB52E7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FB52E7" w:rsidRPr="002F0F8F" w:rsidRDefault="00FB52E7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FB52E7" w:rsidRPr="002F0F8F" w:rsidRDefault="00FB52E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FB52E7" w:rsidRPr="002F0F8F" w:rsidRDefault="00FB52E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FB52E7" w:rsidRPr="002F0F8F" w:rsidRDefault="00FB52E7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FB52E7" w:rsidRPr="002F0F8F" w:rsidRDefault="00FB52E7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FB52E7" w:rsidRPr="002F0F8F" w:rsidRDefault="00FB52E7" w:rsidP="00123EE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835059" w:rsidRPr="002F0F8F" w:rsidRDefault="00835059" w:rsidP="00123EE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</w:tc>
      </w:tr>
    </w:tbl>
    <w:p w:rsidR="001F7ABD" w:rsidRPr="002F0F8F" w:rsidRDefault="001F7ABD" w:rsidP="00D81DB6">
      <w:pPr>
        <w:rPr>
          <w:sz w:val="22"/>
          <w:szCs w:val="22"/>
          <w:lang w:eastAsia="ja-JP"/>
        </w:rPr>
      </w:pPr>
    </w:p>
    <w:p w:rsidR="001F7ABD" w:rsidRPr="002F0F8F" w:rsidRDefault="001F7ABD" w:rsidP="00D81DB6">
      <w:pPr>
        <w:rPr>
          <w:sz w:val="22"/>
          <w:szCs w:val="22"/>
          <w:lang w:eastAsia="ja-JP"/>
        </w:rPr>
      </w:pPr>
    </w:p>
    <w:p w:rsidR="00424EB3" w:rsidRPr="002F0F8F" w:rsidRDefault="00424EB3" w:rsidP="00424EB3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424EB3" w:rsidRPr="002F0F8F" w:rsidRDefault="00424EB3" w:rsidP="00424EB3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424EB3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24EB3" w:rsidRPr="002F0F8F" w:rsidRDefault="00424EB3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24EB3" w:rsidRPr="002F0F8F" w:rsidRDefault="00A224FD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JIP-TOSHO-NEXT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24EB3" w:rsidRPr="002F0F8F" w:rsidRDefault="00424EB3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4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09- 6/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</w:t>
            </w:r>
          </w:p>
        </w:tc>
      </w:tr>
      <w:tr w:rsidR="00424EB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424EB3" w:rsidRPr="002F0F8F" w:rsidRDefault="00424EB3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424EB3" w:rsidRPr="002F0F8F" w:rsidRDefault="00424EB3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 xml:space="preserve">Number of member: </w:t>
            </w:r>
            <w:r w:rsidR="00CB655B" w:rsidRPr="002F0F8F">
              <w:rPr>
                <w:szCs w:val="22"/>
              </w:rPr>
              <w:t>18</w:t>
            </w:r>
          </w:p>
        </w:tc>
      </w:tr>
      <w:tr w:rsidR="00424EB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424EB3" w:rsidRPr="002F0F8F" w:rsidRDefault="00424EB3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424EB3" w:rsidRPr="002F0F8F" w:rsidRDefault="00424EB3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424EB3" w:rsidRPr="002F0F8F" w:rsidRDefault="00424EB3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424EB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424EB3" w:rsidRPr="002F0F8F" w:rsidRDefault="00424EB3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424EB3" w:rsidRPr="002F0F8F" w:rsidRDefault="00424EB3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424EB3" w:rsidRPr="002F0F8F" w:rsidRDefault="00424EB3" w:rsidP="00C46BC9">
            <w:pPr>
              <w:pStyle w:val="BodyText"/>
              <w:rPr>
                <w:szCs w:val="22"/>
              </w:rPr>
            </w:pPr>
          </w:p>
        </w:tc>
      </w:tr>
      <w:tr w:rsidR="00424EB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424EB3" w:rsidRPr="002F0F8F" w:rsidRDefault="00424EB3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835059" w:rsidRPr="002F0F8F" w:rsidRDefault="0083505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Real</w:t>
            </w:r>
            <w:r w:rsidR="00E01D62" w:rsidRPr="002F0F8F">
              <w:rPr>
                <w:rFonts w:hint="eastAsia"/>
                <w:szCs w:val="22"/>
                <w:lang w:eastAsia="ja-JP"/>
              </w:rPr>
              <w:t>-</w:t>
            </w:r>
            <w:r w:rsidR="00E01D62" w:rsidRPr="002F0F8F">
              <w:rPr>
                <w:szCs w:val="22"/>
                <w:lang w:eastAsia="ja-JP"/>
              </w:rPr>
              <w:t>Batch</w:t>
            </w:r>
            <w:r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424EB3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424EB3" w:rsidRPr="002F0F8F" w:rsidRDefault="00424EB3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424EB3" w:rsidRPr="002F0F8F" w:rsidRDefault="00424EB3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424EB3" w:rsidRPr="002F0F8F" w:rsidRDefault="00424EB3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424EB3" w:rsidRPr="002F0F8F" w:rsidRDefault="00424EB3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424EB3" w:rsidRPr="002F0F8F" w:rsidRDefault="00424EB3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424EB3" w:rsidRPr="002F0F8F" w:rsidRDefault="00424EB3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424EB3" w:rsidRPr="002F0F8F" w:rsidRDefault="00424EB3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424EB3" w:rsidRPr="002F0F8F" w:rsidRDefault="00424EB3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424EB3" w:rsidRPr="002F0F8F" w:rsidRDefault="00424EB3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835059" w:rsidRPr="002F0F8F" w:rsidRDefault="0083505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  <w:p w:rsidR="00F60953" w:rsidRPr="002F0F8F" w:rsidRDefault="00F60953" w:rsidP="00F60953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F60953" w:rsidRPr="002F0F8F" w:rsidRDefault="00F60953" w:rsidP="00F60953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UIBuilder</w:t>
            </w:r>
          </w:p>
        </w:tc>
      </w:tr>
    </w:tbl>
    <w:p w:rsidR="00A31CB0" w:rsidRPr="002F0F8F" w:rsidRDefault="00A31CB0" w:rsidP="00D81DB6">
      <w:pPr>
        <w:rPr>
          <w:rFonts w:hint="eastAsia"/>
          <w:sz w:val="22"/>
          <w:szCs w:val="22"/>
          <w:lang w:eastAsia="ja-JP"/>
        </w:rPr>
      </w:pPr>
    </w:p>
    <w:p w:rsidR="00A31CB0" w:rsidRPr="002F0F8F" w:rsidRDefault="00A31CB0" w:rsidP="00D81DB6">
      <w:pPr>
        <w:rPr>
          <w:rFonts w:hint="eastAsia"/>
          <w:sz w:val="22"/>
          <w:szCs w:val="22"/>
          <w:lang w:eastAsia="ja-JP"/>
        </w:rPr>
      </w:pPr>
    </w:p>
    <w:p w:rsidR="00A31CB0" w:rsidRPr="002F0F8F" w:rsidRDefault="00A31CB0" w:rsidP="00D81DB6">
      <w:pPr>
        <w:rPr>
          <w:rFonts w:hint="eastAsia"/>
          <w:sz w:val="22"/>
          <w:szCs w:val="22"/>
          <w:lang w:eastAsia="ja-JP"/>
        </w:rPr>
      </w:pPr>
    </w:p>
    <w:p w:rsidR="00AE7AF8" w:rsidRPr="002F0F8F" w:rsidRDefault="00AE7AF8" w:rsidP="00AE7AF8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AE7AF8" w:rsidRPr="002F0F8F" w:rsidRDefault="00AE7AF8" w:rsidP="00AE7AF8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AE7AF8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7AF8" w:rsidRPr="002F0F8F" w:rsidRDefault="00AE7AF8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7AF8" w:rsidRPr="002F0F8F" w:rsidRDefault="00AE7AF8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KABUSHIN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7AF8" w:rsidRPr="002F0F8F" w:rsidRDefault="00AE7AF8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6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09- 8/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</w:t>
            </w:r>
          </w:p>
        </w:tc>
      </w:tr>
      <w:tr w:rsidR="00AE7AF8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E7AF8" w:rsidRPr="002F0F8F" w:rsidRDefault="00AE7AF8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lastRenderedPageBreak/>
              <w:t>General information</w:t>
            </w:r>
          </w:p>
        </w:tc>
        <w:tc>
          <w:tcPr>
            <w:tcW w:w="6669" w:type="dxa"/>
            <w:gridSpan w:val="2"/>
          </w:tcPr>
          <w:p w:rsidR="00AE7AF8" w:rsidRPr="002F0F8F" w:rsidRDefault="00AE7AF8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 60</w:t>
            </w:r>
          </w:p>
        </w:tc>
      </w:tr>
      <w:tr w:rsidR="00AE7AF8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E7AF8" w:rsidRPr="002F0F8F" w:rsidRDefault="00AE7AF8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AE7AF8" w:rsidRPr="002F0F8F" w:rsidRDefault="00AE7AF8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AE7AF8" w:rsidRPr="002F0F8F" w:rsidRDefault="00AE7AF8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AE7AF8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E7AF8" w:rsidRPr="002F0F8F" w:rsidRDefault="00AE7AF8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AE7AF8" w:rsidRPr="002F0F8F" w:rsidRDefault="00AE7AF8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AE7AF8" w:rsidRPr="002F0F8F" w:rsidRDefault="00AE7AF8" w:rsidP="00C46BC9">
            <w:pPr>
              <w:pStyle w:val="BodyText"/>
              <w:rPr>
                <w:szCs w:val="22"/>
              </w:rPr>
            </w:pPr>
          </w:p>
        </w:tc>
      </w:tr>
      <w:tr w:rsidR="00AE7AF8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E7AF8" w:rsidRPr="002F0F8F" w:rsidRDefault="00AE7AF8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AE7AF8" w:rsidRPr="002F0F8F" w:rsidRDefault="00A75714" w:rsidP="00AE7AF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Real</w:t>
            </w:r>
            <w:r w:rsidR="00AE7AF8"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AE7AF8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AE7AF8" w:rsidRPr="002F0F8F" w:rsidRDefault="00AE7AF8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AE7AF8" w:rsidRPr="002F0F8F" w:rsidRDefault="00AE7AF8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AE7AF8" w:rsidRPr="002F0F8F" w:rsidRDefault="00AE7AF8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AE7AF8" w:rsidRPr="002F0F8F" w:rsidRDefault="00AE7AF8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AE7AF8" w:rsidRPr="002F0F8F" w:rsidRDefault="00AE7AF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AE7AF8" w:rsidRPr="002F0F8F" w:rsidRDefault="00AE7AF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AE7AF8" w:rsidRPr="002F0F8F" w:rsidRDefault="00AE7AF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AE7AF8" w:rsidRPr="002F0F8F" w:rsidRDefault="00AE7AF8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AE7AF8" w:rsidRPr="002F0F8F" w:rsidRDefault="00AE7AF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AE7AF8" w:rsidRPr="002F0F8F" w:rsidRDefault="00AE7AF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AE7AF8" w:rsidRPr="002F0F8F" w:rsidRDefault="00AE7AF8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UIBuilder</w:t>
            </w:r>
          </w:p>
        </w:tc>
      </w:tr>
    </w:tbl>
    <w:p w:rsidR="00AA2C23" w:rsidRPr="002F0F8F" w:rsidRDefault="00AA2C23" w:rsidP="002B5BC5">
      <w:pPr>
        <w:rPr>
          <w:sz w:val="22"/>
          <w:szCs w:val="22"/>
        </w:rPr>
      </w:pPr>
    </w:p>
    <w:p w:rsidR="00756079" w:rsidRPr="002F0F8F" w:rsidRDefault="00756079" w:rsidP="00756079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756079" w:rsidRPr="002F0F8F" w:rsidRDefault="00756079" w:rsidP="00756079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756079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56079" w:rsidRPr="002F0F8F" w:rsidRDefault="00756079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56079" w:rsidRPr="002F0F8F" w:rsidRDefault="00756079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NewG63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56079" w:rsidRPr="002F0F8F" w:rsidRDefault="00756079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756079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56079" w:rsidRPr="002F0F8F" w:rsidRDefault="00756079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56079" w:rsidRPr="002F0F8F" w:rsidRDefault="00AD4D44" w:rsidP="00C46BC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56079" w:rsidRPr="002F0F8F" w:rsidRDefault="00DA2D10" w:rsidP="001F1140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9</w:t>
            </w:r>
            <w:r w:rsidR="00756079" w:rsidRPr="002F0F8F">
              <w:rPr>
                <w:b/>
                <w:i/>
                <w:szCs w:val="22"/>
              </w:rPr>
              <w:t>/</w:t>
            </w:r>
            <w:r w:rsidR="00756079" w:rsidRPr="002F0F8F">
              <w:rPr>
                <w:b/>
                <w:i/>
                <w:szCs w:val="22"/>
                <w:lang w:eastAsia="ja-JP"/>
              </w:rPr>
              <w:t>20</w:t>
            </w:r>
            <w:r w:rsidR="00756079" w:rsidRPr="002F0F8F">
              <w:rPr>
                <w:b/>
                <w:i/>
                <w:szCs w:val="22"/>
              </w:rPr>
              <w:t>09</w:t>
            </w:r>
          </w:p>
        </w:tc>
      </w:tr>
      <w:tr w:rsidR="0075607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56079" w:rsidRPr="002F0F8F" w:rsidRDefault="0075607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756079" w:rsidRPr="002F0F8F" w:rsidRDefault="00756079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="00AA5E5C" w:rsidRPr="002F0F8F">
              <w:rPr>
                <w:szCs w:val="22"/>
              </w:rPr>
              <w:t>20</w:t>
            </w:r>
          </w:p>
        </w:tc>
      </w:tr>
      <w:tr w:rsidR="0075607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56079" w:rsidRPr="002F0F8F" w:rsidRDefault="0075607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756079" w:rsidRPr="002F0F8F" w:rsidRDefault="00756079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756079" w:rsidRPr="002F0F8F" w:rsidRDefault="00756079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75607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56079" w:rsidRPr="002F0F8F" w:rsidRDefault="0075607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756079" w:rsidRPr="002F0F8F" w:rsidRDefault="00756079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756079" w:rsidRPr="002F0F8F" w:rsidRDefault="00756079" w:rsidP="00C46BC9">
            <w:pPr>
              <w:pStyle w:val="BodyText"/>
              <w:rPr>
                <w:szCs w:val="22"/>
              </w:rPr>
            </w:pPr>
          </w:p>
        </w:tc>
      </w:tr>
      <w:tr w:rsidR="0075607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756079" w:rsidRPr="002F0F8F" w:rsidRDefault="0075607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756079" w:rsidRPr="002F0F8F" w:rsidRDefault="00D1028E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Real</w:t>
            </w:r>
            <w:r w:rsidR="00756079"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756079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756079" w:rsidRPr="002F0F8F" w:rsidRDefault="0075607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756079" w:rsidRPr="002F0F8F" w:rsidRDefault="00756079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756079" w:rsidRPr="002F0F8F" w:rsidRDefault="00756079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756079" w:rsidRPr="002F0F8F" w:rsidRDefault="00756079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756079" w:rsidRPr="002F0F8F" w:rsidRDefault="0075607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756079" w:rsidRPr="002F0F8F" w:rsidRDefault="0075607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756079" w:rsidRPr="002F0F8F" w:rsidRDefault="0075607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756079" w:rsidRPr="002F0F8F" w:rsidRDefault="00756079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756079" w:rsidRPr="002F0F8F" w:rsidRDefault="0075607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756079" w:rsidRPr="002F0F8F" w:rsidRDefault="0075607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756079" w:rsidRPr="002F0F8F" w:rsidRDefault="0075607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UIBuilder</w:t>
            </w:r>
          </w:p>
        </w:tc>
      </w:tr>
    </w:tbl>
    <w:p w:rsidR="00D12ADF" w:rsidRPr="002F0F8F" w:rsidRDefault="00D12ADF" w:rsidP="002B5BC5">
      <w:pPr>
        <w:rPr>
          <w:rFonts w:hint="eastAsia"/>
          <w:sz w:val="22"/>
          <w:szCs w:val="22"/>
          <w:lang w:eastAsia="ja-JP"/>
        </w:rPr>
      </w:pPr>
    </w:p>
    <w:p w:rsidR="00AC5B7A" w:rsidRPr="002F0F8F" w:rsidRDefault="00AC5B7A" w:rsidP="002B5BC5">
      <w:pPr>
        <w:rPr>
          <w:rFonts w:hint="eastAsia"/>
          <w:sz w:val="22"/>
          <w:szCs w:val="22"/>
          <w:lang w:eastAsia="ja-JP"/>
        </w:rPr>
      </w:pPr>
    </w:p>
    <w:p w:rsidR="00AC5B7A" w:rsidRPr="002F0F8F" w:rsidRDefault="00AC5B7A" w:rsidP="00AC5B7A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AC5B7A" w:rsidRPr="002F0F8F" w:rsidRDefault="00AC5B7A" w:rsidP="00AC5B7A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AC5B7A" w:rsidRPr="002F0F8F" w:rsidTr="00976F6C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C5B7A" w:rsidRPr="002F0F8F" w:rsidRDefault="00AC5B7A" w:rsidP="00976F6C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C5B7A" w:rsidRPr="002F0F8F" w:rsidRDefault="00AC5B7A" w:rsidP="00AC5B7A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NewG6</w:t>
            </w:r>
            <w:r w:rsidRPr="002F0F8F">
              <w:rPr>
                <w:rFonts w:hint="eastAsia"/>
                <w:b/>
                <w:szCs w:val="22"/>
                <w:lang w:eastAsia="ja-JP"/>
              </w:rPr>
              <w:t>4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C5B7A" w:rsidRPr="002F0F8F" w:rsidRDefault="00AC5B7A" w:rsidP="00976F6C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AC5B7A" w:rsidRPr="002F0F8F" w:rsidTr="00976F6C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C5B7A" w:rsidRPr="002F0F8F" w:rsidRDefault="00AC5B7A" w:rsidP="00976F6C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lastRenderedPageBreak/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C5B7A" w:rsidRPr="002F0F8F" w:rsidRDefault="00AD4D44" w:rsidP="00976F6C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Sub-Leader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C5B7A" w:rsidRPr="002F0F8F" w:rsidRDefault="00AC5B7A" w:rsidP="00976F6C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</w:rPr>
              <w:t>10/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</w:t>
            </w:r>
          </w:p>
        </w:tc>
      </w:tr>
      <w:tr w:rsidR="00AC5B7A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C5B7A" w:rsidRPr="002F0F8F" w:rsidRDefault="00AC5B7A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AC5B7A" w:rsidRPr="002F0F8F" w:rsidRDefault="00AC5B7A" w:rsidP="00976F6C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member:20</w:t>
            </w:r>
          </w:p>
        </w:tc>
      </w:tr>
      <w:tr w:rsidR="00AC5B7A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C5B7A" w:rsidRPr="002F0F8F" w:rsidRDefault="00AC5B7A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AC5B7A" w:rsidRPr="002F0F8F" w:rsidRDefault="00AC5B7A" w:rsidP="00976F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AC5B7A" w:rsidRPr="002F0F8F" w:rsidRDefault="00AC5B7A" w:rsidP="00976F6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AC5B7A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C5B7A" w:rsidRPr="002F0F8F" w:rsidRDefault="00AC5B7A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AC5B7A" w:rsidRPr="002F0F8F" w:rsidRDefault="00AC5B7A" w:rsidP="00976F6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AC5B7A" w:rsidRPr="002F0F8F" w:rsidRDefault="00AC5B7A" w:rsidP="00976F6C">
            <w:pPr>
              <w:pStyle w:val="BodyText"/>
              <w:rPr>
                <w:szCs w:val="22"/>
              </w:rPr>
            </w:pPr>
          </w:p>
        </w:tc>
      </w:tr>
      <w:tr w:rsidR="00AC5B7A" w:rsidRPr="002F0F8F" w:rsidTr="00976F6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C5B7A" w:rsidRPr="002F0F8F" w:rsidRDefault="00AC5B7A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Real Application</w:t>
            </w:r>
          </w:p>
        </w:tc>
      </w:tr>
      <w:tr w:rsidR="00AC5B7A" w:rsidRPr="002F0F8F" w:rsidTr="00976F6C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AC5B7A" w:rsidRPr="002F0F8F" w:rsidRDefault="00AC5B7A" w:rsidP="00976F6C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AC5B7A" w:rsidRPr="002F0F8F" w:rsidRDefault="00AC5B7A" w:rsidP="00976F6C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AC5B7A" w:rsidRPr="002F0F8F" w:rsidRDefault="00AC5B7A" w:rsidP="00976F6C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AC5B7A" w:rsidRPr="002F0F8F" w:rsidRDefault="00AC5B7A" w:rsidP="00976F6C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AC5B7A" w:rsidRPr="002F0F8F" w:rsidRDefault="00AC5B7A" w:rsidP="00976F6C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AC5B7A" w:rsidRPr="002F0F8F" w:rsidRDefault="00AC5B7A" w:rsidP="00976F6C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UIBuilder</w:t>
            </w:r>
          </w:p>
        </w:tc>
      </w:tr>
    </w:tbl>
    <w:p w:rsidR="00AC5B7A" w:rsidRPr="002F0F8F" w:rsidRDefault="00AC5B7A" w:rsidP="002B5BC5">
      <w:pPr>
        <w:rPr>
          <w:rFonts w:hint="eastAsia"/>
          <w:sz w:val="22"/>
          <w:szCs w:val="22"/>
          <w:lang w:eastAsia="ja-JP"/>
        </w:rPr>
      </w:pPr>
    </w:p>
    <w:p w:rsidR="00C46BC9" w:rsidRPr="002F0F8F" w:rsidRDefault="00C46BC9" w:rsidP="00C46BC9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C46BC9" w:rsidRPr="002F0F8F" w:rsidRDefault="00C46BC9" w:rsidP="00C46BC9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C46BC9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6BC9" w:rsidRPr="002F0F8F" w:rsidRDefault="00C46BC9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6BC9" w:rsidRPr="002F0F8F" w:rsidRDefault="00C46BC9" w:rsidP="00C46BC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NewG</w:t>
            </w:r>
            <w:r w:rsidR="003A0045" w:rsidRPr="002F0F8F">
              <w:rPr>
                <w:b/>
                <w:szCs w:val="22"/>
                <w:lang w:eastAsia="ja-JP"/>
              </w:rPr>
              <w:t>45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6BC9" w:rsidRPr="002F0F8F" w:rsidRDefault="00C46BC9" w:rsidP="00C46BC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C46BC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11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09- 1/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</w:t>
            </w:r>
          </w:p>
        </w:tc>
      </w:tr>
      <w:tr w:rsidR="00C46BC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46BC9" w:rsidRPr="002F0F8F" w:rsidRDefault="00C46BC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C46BC9" w:rsidRPr="002F0F8F" w:rsidRDefault="00C46BC9" w:rsidP="00C46BC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member:30</w:t>
            </w:r>
          </w:p>
        </w:tc>
      </w:tr>
      <w:tr w:rsidR="00C46BC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46BC9" w:rsidRPr="002F0F8F" w:rsidRDefault="00C46BC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C46BC9" w:rsidRPr="002F0F8F" w:rsidRDefault="00C46BC9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C46BC9" w:rsidRPr="002F0F8F" w:rsidRDefault="00C46BC9" w:rsidP="00C46B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C46BC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46BC9" w:rsidRPr="002F0F8F" w:rsidRDefault="00C46BC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C46BC9" w:rsidRPr="002F0F8F" w:rsidRDefault="00C46BC9" w:rsidP="00C46B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C46BC9" w:rsidRPr="002F0F8F" w:rsidRDefault="00C46BC9" w:rsidP="00C46BC9">
            <w:pPr>
              <w:pStyle w:val="BodyText"/>
              <w:rPr>
                <w:szCs w:val="22"/>
              </w:rPr>
            </w:pPr>
          </w:p>
        </w:tc>
      </w:tr>
      <w:tr w:rsidR="00C46BC9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46BC9" w:rsidRPr="002F0F8F" w:rsidRDefault="00C46BC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C46BC9" w:rsidRPr="002F0F8F" w:rsidRDefault="00C25DEF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="00C46BC9"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C46BC9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C46BC9" w:rsidRPr="002F0F8F" w:rsidRDefault="00C46BC9" w:rsidP="00C46BC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C46BC9" w:rsidRPr="002F0F8F" w:rsidRDefault="00C46BC9" w:rsidP="00C46BC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C46BC9" w:rsidRPr="002F0F8F" w:rsidRDefault="00C46BC9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C46BC9" w:rsidRPr="002F0F8F" w:rsidRDefault="00C46BC9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C46BC9" w:rsidRPr="002F0F8F" w:rsidRDefault="00C46BC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C46BC9" w:rsidRPr="002F0F8F" w:rsidRDefault="00C46BC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C46BC9" w:rsidRPr="002F0F8F" w:rsidRDefault="00C46BC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C46BC9" w:rsidRPr="002F0F8F" w:rsidRDefault="00C46BC9" w:rsidP="00C46BC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C46BC9" w:rsidRPr="002F0F8F" w:rsidRDefault="00C46BC9" w:rsidP="00C46BC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D94E49" w:rsidRPr="002F0F8F" w:rsidRDefault="00D94E49" w:rsidP="00D94E4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  <w:p w:rsidR="00C46BC9" w:rsidRPr="002F0F8F" w:rsidRDefault="00C46BC9" w:rsidP="002A5C24">
            <w:pPr>
              <w:pStyle w:val="BodyText"/>
              <w:spacing w:before="0"/>
              <w:rPr>
                <w:szCs w:val="22"/>
              </w:rPr>
            </w:pPr>
          </w:p>
        </w:tc>
      </w:tr>
    </w:tbl>
    <w:p w:rsidR="002A5C24" w:rsidRPr="002F0F8F" w:rsidRDefault="002A5C24" w:rsidP="002B5BC5">
      <w:pPr>
        <w:rPr>
          <w:rFonts w:hint="eastAsia"/>
          <w:sz w:val="22"/>
          <w:szCs w:val="22"/>
          <w:lang w:eastAsia="ja-JP"/>
        </w:rPr>
      </w:pPr>
    </w:p>
    <w:p w:rsidR="002236FD" w:rsidRPr="002F0F8F" w:rsidRDefault="002236FD" w:rsidP="002B5BC5">
      <w:pPr>
        <w:rPr>
          <w:sz w:val="22"/>
          <w:szCs w:val="22"/>
        </w:rPr>
      </w:pPr>
    </w:p>
    <w:p w:rsidR="002236FD" w:rsidRPr="002F0F8F" w:rsidRDefault="002236FD" w:rsidP="002236FD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2236FD" w:rsidRPr="002F0F8F" w:rsidRDefault="002236FD" w:rsidP="002236FD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2236FD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236FD" w:rsidRPr="002F0F8F" w:rsidRDefault="002236FD" w:rsidP="008D44D6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lastRenderedPageBreak/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236FD" w:rsidRPr="002F0F8F" w:rsidRDefault="002236FD" w:rsidP="008D44D6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NewG47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236FD" w:rsidRPr="002F0F8F" w:rsidRDefault="002236FD" w:rsidP="008D44D6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8D44D6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1F1140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1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</w:t>
            </w:r>
          </w:p>
        </w:tc>
      </w:tr>
      <w:tr w:rsidR="002236FD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2236FD" w:rsidRPr="002F0F8F" w:rsidRDefault="002236FD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2236FD" w:rsidRPr="002F0F8F" w:rsidRDefault="002236FD" w:rsidP="008D44D6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member:30</w:t>
            </w:r>
          </w:p>
        </w:tc>
      </w:tr>
      <w:tr w:rsidR="002236FD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2236FD" w:rsidRPr="002F0F8F" w:rsidRDefault="002236FD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2236FD" w:rsidRPr="002F0F8F" w:rsidRDefault="002236FD" w:rsidP="008D44D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2236FD" w:rsidRPr="002F0F8F" w:rsidRDefault="002236FD" w:rsidP="008D44D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2236FD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2236FD" w:rsidRPr="002F0F8F" w:rsidRDefault="002236FD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2236FD" w:rsidRPr="002F0F8F" w:rsidRDefault="002236FD" w:rsidP="008D44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2236FD" w:rsidRPr="002F0F8F" w:rsidRDefault="002236FD" w:rsidP="008D44D6">
            <w:pPr>
              <w:pStyle w:val="BodyText"/>
              <w:rPr>
                <w:szCs w:val="22"/>
              </w:rPr>
            </w:pPr>
          </w:p>
        </w:tc>
      </w:tr>
      <w:tr w:rsidR="002236FD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2236FD" w:rsidRPr="002F0F8F" w:rsidRDefault="002236FD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2236FD" w:rsidRPr="002F0F8F" w:rsidRDefault="00C25DEF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</w:t>
            </w:r>
            <w:r w:rsidR="002236FD"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2236FD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2236FD" w:rsidRPr="002F0F8F" w:rsidRDefault="002236FD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2236FD" w:rsidRPr="002F0F8F" w:rsidRDefault="002236FD" w:rsidP="008D44D6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2236FD" w:rsidRPr="002F0F8F" w:rsidRDefault="002236FD" w:rsidP="008D44D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2236FD" w:rsidRPr="002F0F8F" w:rsidRDefault="002236FD" w:rsidP="008D44D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2236FD" w:rsidRPr="002F0F8F" w:rsidRDefault="002236FD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2236FD" w:rsidRPr="002F0F8F" w:rsidRDefault="002236FD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2236FD" w:rsidRPr="002F0F8F" w:rsidRDefault="002236FD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2236FD" w:rsidRPr="002F0F8F" w:rsidRDefault="002236FD" w:rsidP="008D44D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2236FD" w:rsidRPr="002F0F8F" w:rsidRDefault="002236FD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2236FD" w:rsidRPr="002F0F8F" w:rsidRDefault="006C1CAD" w:rsidP="006C1CAD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</w:tc>
      </w:tr>
    </w:tbl>
    <w:p w:rsidR="002236FD" w:rsidRPr="002F0F8F" w:rsidRDefault="002236FD" w:rsidP="002B5BC5">
      <w:pPr>
        <w:rPr>
          <w:sz w:val="22"/>
          <w:szCs w:val="22"/>
        </w:rPr>
      </w:pPr>
    </w:p>
    <w:p w:rsidR="00946593" w:rsidRPr="002F0F8F" w:rsidRDefault="00946593" w:rsidP="002B5BC5">
      <w:pPr>
        <w:rPr>
          <w:sz w:val="22"/>
          <w:szCs w:val="22"/>
        </w:rPr>
      </w:pPr>
    </w:p>
    <w:p w:rsidR="00946593" w:rsidRPr="002F0F8F" w:rsidRDefault="00946593" w:rsidP="00946593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946593" w:rsidRPr="002F0F8F" w:rsidRDefault="00946593" w:rsidP="00946593">
      <w:pPr>
        <w:rPr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946593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6593" w:rsidRPr="002F0F8F" w:rsidRDefault="00946593" w:rsidP="008D44D6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6593" w:rsidRPr="002F0F8F" w:rsidRDefault="00946593" w:rsidP="008D44D6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NewG128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6593" w:rsidRPr="002F0F8F" w:rsidRDefault="00946593" w:rsidP="008D44D6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946593" w:rsidRPr="002F0F8F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6593" w:rsidRPr="002F0F8F" w:rsidRDefault="00946593" w:rsidP="008D44D6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6593" w:rsidRPr="002F0F8F" w:rsidRDefault="00FC6B6C" w:rsidP="008D44D6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6593" w:rsidRPr="002F0F8F" w:rsidRDefault="00946593" w:rsidP="008D44D6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</w:rPr>
              <w:t>2/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</w:t>
            </w:r>
          </w:p>
        </w:tc>
      </w:tr>
      <w:tr w:rsidR="0094659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46593" w:rsidRPr="002F0F8F" w:rsidRDefault="00946593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946593" w:rsidRPr="002F0F8F" w:rsidRDefault="00946593" w:rsidP="008D44D6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="005A6B65" w:rsidRPr="002F0F8F">
              <w:rPr>
                <w:szCs w:val="22"/>
              </w:rPr>
              <w:t>20</w:t>
            </w:r>
          </w:p>
        </w:tc>
      </w:tr>
      <w:tr w:rsidR="0094659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46593" w:rsidRPr="002F0F8F" w:rsidRDefault="00946593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946593" w:rsidRPr="002F0F8F" w:rsidRDefault="00946593" w:rsidP="008D44D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946593" w:rsidRPr="002F0F8F" w:rsidRDefault="00946593" w:rsidP="008D44D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94659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46593" w:rsidRPr="002F0F8F" w:rsidRDefault="00946593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946593" w:rsidRPr="002F0F8F" w:rsidRDefault="00946593" w:rsidP="008D44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946593" w:rsidRPr="002F0F8F" w:rsidRDefault="00946593" w:rsidP="008D44D6">
            <w:pPr>
              <w:pStyle w:val="BodyText"/>
              <w:rPr>
                <w:szCs w:val="22"/>
              </w:rPr>
            </w:pPr>
          </w:p>
        </w:tc>
      </w:tr>
      <w:tr w:rsidR="00946593" w:rsidRPr="002F0F8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46593" w:rsidRPr="002F0F8F" w:rsidRDefault="00946593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946593" w:rsidRPr="002F0F8F" w:rsidRDefault="00ED5F1E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="00946593" w:rsidRPr="002F0F8F">
              <w:rPr>
                <w:szCs w:val="22"/>
                <w:lang w:eastAsia="ja-JP"/>
              </w:rPr>
              <w:t>Application</w:t>
            </w:r>
          </w:p>
        </w:tc>
      </w:tr>
      <w:tr w:rsidR="00946593" w:rsidRPr="002F0F8F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946593" w:rsidRPr="002F0F8F" w:rsidRDefault="00946593" w:rsidP="008D44D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946593" w:rsidRPr="002F0F8F" w:rsidRDefault="00946593" w:rsidP="008D44D6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946593" w:rsidRPr="002F0F8F" w:rsidRDefault="00946593" w:rsidP="008D44D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946593" w:rsidRPr="002F0F8F" w:rsidRDefault="00946593" w:rsidP="008D44D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946593" w:rsidRPr="002F0F8F" w:rsidRDefault="00946593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946593" w:rsidRPr="002F0F8F" w:rsidRDefault="00946593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946593" w:rsidRPr="002F0F8F" w:rsidRDefault="00946593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946593" w:rsidRPr="002F0F8F" w:rsidRDefault="00946593" w:rsidP="008D44D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946593" w:rsidRPr="002F0F8F" w:rsidRDefault="00946593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946593" w:rsidRPr="002F0F8F" w:rsidRDefault="00946593" w:rsidP="008D44D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</w:tc>
      </w:tr>
    </w:tbl>
    <w:p w:rsidR="00946593" w:rsidRPr="002F0F8F" w:rsidRDefault="00946593" w:rsidP="002B5BC5">
      <w:pPr>
        <w:rPr>
          <w:rFonts w:hint="eastAsia"/>
          <w:sz w:val="22"/>
          <w:szCs w:val="22"/>
          <w:lang w:eastAsia="ja-JP"/>
        </w:rPr>
      </w:pPr>
    </w:p>
    <w:p w:rsidR="00A86383" w:rsidRPr="002F0F8F" w:rsidRDefault="00A86383" w:rsidP="00A86383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A86383" w:rsidRPr="002F0F8F" w:rsidRDefault="00A86383" w:rsidP="00A86383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A86383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lastRenderedPageBreak/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ST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FC6B6C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A00E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C6B6C" w:rsidRPr="002F0F8F" w:rsidRDefault="00FC6B6C" w:rsidP="006D5A7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5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 xml:space="preserve">10- </w:t>
            </w: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6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</w:t>
            </w:r>
          </w:p>
        </w:tc>
      </w:tr>
      <w:tr w:rsidR="00FC6B6C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C6B6C" w:rsidRPr="002F0F8F" w:rsidRDefault="00FC6B6C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FC6B6C" w:rsidRPr="002F0F8F" w:rsidRDefault="00FC6B6C" w:rsidP="006D5A7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Pr="002F0F8F">
              <w:rPr>
                <w:rFonts w:hint="eastAsia"/>
                <w:szCs w:val="22"/>
                <w:lang w:eastAsia="ja-JP"/>
              </w:rPr>
              <w:t>5</w:t>
            </w:r>
          </w:p>
        </w:tc>
      </w:tr>
      <w:tr w:rsidR="00FC6B6C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C6B6C" w:rsidRPr="002F0F8F" w:rsidRDefault="00FC6B6C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FC6B6C" w:rsidRPr="002F0F8F" w:rsidRDefault="00FC6B6C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FC6B6C" w:rsidRPr="002F0F8F" w:rsidRDefault="00FC6B6C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FC6B6C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C6B6C" w:rsidRPr="002F0F8F" w:rsidRDefault="00FC6B6C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FC6B6C" w:rsidRPr="002F0F8F" w:rsidRDefault="00FC6B6C" w:rsidP="006D5A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FC6B6C" w:rsidRPr="002F0F8F" w:rsidRDefault="00FC6B6C" w:rsidP="006D5A79">
            <w:pPr>
              <w:pStyle w:val="BodyText"/>
              <w:rPr>
                <w:szCs w:val="22"/>
              </w:rPr>
            </w:pPr>
          </w:p>
        </w:tc>
      </w:tr>
      <w:tr w:rsidR="00FC6B6C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FC6B6C" w:rsidRPr="002F0F8F" w:rsidRDefault="00FC6B6C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FC6B6C" w:rsidRPr="002F0F8F" w:rsidRDefault="00FC6B6C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Batch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Pr="002F0F8F">
              <w:rPr>
                <w:szCs w:val="22"/>
                <w:lang w:eastAsia="ja-JP"/>
              </w:rPr>
              <w:t xml:space="preserve"> Application</w:t>
            </w:r>
          </w:p>
        </w:tc>
      </w:tr>
      <w:tr w:rsidR="00FC6B6C" w:rsidRPr="002F0F8F" w:rsidTr="006D5A79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FC6B6C" w:rsidRPr="002F0F8F" w:rsidRDefault="00FC6B6C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FC6B6C" w:rsidRPr="002F0F8F" w:rsidRDefault="00FC6B6C" w:rsidP="006D5A7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FC6B6C" w:rsidRPr="002F0F8F" w:rsidRDefault="00FC6B6C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FC6B6C" w:rsidRPr="002F0F8F" w:rsidRDefault="00FC6B6C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FC6B6C" w:rsidRPr="002F0F8F" w:rsidRDefault="00FC6B6C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FC6B6C" w:rsidRPr="002F0F8F" w:rsidRDefault="00FC6B6C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FC6B6C" w:rsidRPr="002F0F8F" w:rsidRDefault="00FC6B6C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FC6B6C" w:rsidRPr="002F0F8F" w:rsidRDefault="00FC6B6C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FC6B6C" w:rsidRPr="002F0F8F" w:rsidRDefault="00FC6B6C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FC6B6C" w:rsidRPr="002F0F8F" w:rsidRDefault="00FC6B6C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CommuniNet  (Create , Run JCL)</w:t>
            </w:r>
          </w:p>
        </w:tc>
      </w:tr>
    </w:tbl>
    <w:p w:rsidR="003E6FB1" w:rsidRPr="002F0F8F" w:rsidRDefault="003E6FB1" w:rsidP="002B5BC5">
      <w:pPr>
        <w:rPr>
          <w:rFonts w:hint="eastAsia"/>
          <w:sz w:val="22"/>
          <w:szCs w:val="22"/>
          <w:lang w:eastAsia="ja-JP"/>
        </w:rPr>
      </w:pPr>
    </w:p>
    <w:p w:rsidR="00A86383" w:rsidRPr="002F0F8F" w:rsidRDefault="00A86383" w:rsidP="00A86383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A86383" w:rsidRPr="002F0F8F" w:rsidRDefault="00A86383" w:rsidP="00A86383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A86383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99_ORDERS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A86383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FC6B6C" w:rsidP="006D5A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6383" w:rsidRPr="002F0F8F" w:rsidRDefault="00A86383" w:rsidP="006D5A7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7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10-</w:t>
            </w: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8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</w:t>
            </w:r>
          </w:p>
        </w:tc>
      </w:tr>
      <w:tr w:rsidR="00A86383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86383" w:rsidRPr="002F0F8F" w:rsidRDefault="00A86383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A86383" w:rsidRPr="002F0F8F" w:rsidRDefault="00A86383" w:rsidP="006D5A7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Pr="002F0F8F">
              <w:rPr>
                <w:rFonts w:hint="eastAsia"/>
                <w:szCs w:val="22"/>
                <w:lang w:eastAsia="ja-JP"/>
              </w:rPr>
              <w:t>15</w:t>
            </w:r>
          </w:p>
        </w:tc>
      </w:tr>
      <w:tr w:rsidR="00A86383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86383" w:rsidRPr="002F0F8F" w:rsidRDefault="00A86383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A86383" w:rsidRPr="002F0F8F" w:rsidRDefault="00A86383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A86383" w:rsidRPr="002F0F8F" w:rsidRDefault="00A86383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A86383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86383" w:rsidRPr="002F0F8F" w:rsidRDefault="00A86383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A86383" w:rsidRPr="002F0F8F" w:rsidRDefault="00A86383" w:rsidP="006D5A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A86383" w:rsidRPr="002F0F8F" w:rsidRDefault="00A86383" w:rsidP="006D5A79">
            <w:pPr>
              <w:pStyle w:val="BodyText"/>
              <w:rPr>
                <w:szCs w:val="22"/>
              </w:rPr>
            </w:pPr>
          </w:p>
        </w:tc>
      </w:tr>
      <w:tr w:rsidR="00A86383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86383" w:rsidRPr="002F0F8F" w:rsidRDefault="00A86383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A86383" w:rsidRPr="002F0F8F" w:rsidRDefault="00BF157B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 xml:space="preserve">Real 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="00A86383" w:rsidRPr="002F0F8F">
              <w:rPr>
                <w:szCs w:val="22"/>
                <w:lang w:eastAsia="ja-JP"/>
              </w:rPr>
              <w:t>Application</w:t>
            </w:r>
          </w:p>
        </w:tc>
      </w:tr>
      <w:tr w:rsidR="00A86383" w:rsidRPr="002F0F8F" w:rsidTr="006D5A79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A86383" w:rsidRPr="002F0F8F" w:rsidRDefault="00A86383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A86383" w:rsidRPr="002F0F8F" w:rsidRDefault="00A86383" w:rsidP="006D5A7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A86383" w:rsidRPr="002F0F8F" w:rsidRDefault="00A86383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A86383" w:rsidRPr="002F0F8F" w:rsidRDefault="00A86383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A86383" w:rsidRPr="002F0F8F" w:rsidRDefault="00A86383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A86383" w:rsidRPr="002F0F8F" w:rsidRDefault="00A86383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A86383" w:rsidRPr="002F0F8F" w:rsidRDefault="00A86383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A86383" w:rsidRPr="002F0F8F" w:rsidRDefault="00A86383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A86383" w:rsidRPr="002F0F8F" w:rsidRDefault="00A86383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A86383" w:rsidRPr="002F0F8F" w:rsidRDefault="00A86383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A86383" w:rsidRPr="002F0F8F" w:rsidRDefault="00A86383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UIBuilder</w:t>
            </w:r>
          </w:p>
        </w:tc>
      </w:tr>
    </w:tbl>
    <w:p w:rsidR="00A86383" w:rsidRPr="002F0F8F" w:rsidRDefault="00A86383" w:rsidP="002B5BC5">
      <w:pPr>
        <w:rPr>
          <w:rFonts w:hint="eastAsia"/>
          <w:sz w:val="22"/>
          <w:szCs w:val="22"/>
          <w:lang w:eastAsia="ja-JP"/>
        </w:rPr>
      </w:pPr>
    </w:p>
    <w:p w:rsidR="00C25DEF" w:rsidRPr="002F0F8F" w:rsidRDefault="00C25DEF" w:rsidP="00C25DEF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C25DEF" w:rsidRPr="002F0F8F" w:rsidRDefault="00C25DEF" w:rsidP="00C25DEF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C25DEF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5DEF" w:rsidRPr="002F0F8F" w:rsidRDefault="00C25DEF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lastRenderedPageBreak/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5DEF" w:rsidRPr="002F0F8F" w:rsidRDefault="00C25DEF" w:rsidP="006D5A7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HANSHAKAI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5DEF" w:rsidRPr="002F0F8F" w:rsidRDefault="00C25DEF" w:rsidP="006D5A7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C25DEF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5DEF" w:rsidRPr="002F0F8F" w:rsidRDefault="00C25DEF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5DEF" w:rsidRPr="002F0F8F" w:rsidRDefault="00FC6B6C" w:rsidP="006D5A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5DEF" w:rsidRPr="002F0F8F" w:rsidRDefault="00DC0015" w:rsidP="004F5E70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9</w:t>
            </w:r>
            <w:r w:rsidR="00C25DEF" w:rsidRPr="002F0F8F">
              <w:rPr>
                <w:b/>
                <w:i/>
                <w:szCs w:val="22"/>
              </w:rPr>
              <w:t>/</w:t>
            </w:r>
            <w:r w:rsidR="00C25DEF" w:rsidRPr="002F0F8F">
              <w:rPr>
                <w:b/>
                <w:i/>
                <w:szCs w:val="22"/>
                <w:lang w:eastAsia="ja-JP"/>
              </w:rPr>
              <w:t>20</w:t>
            </w:r>
            <w:r w:rsidR="00C25DEF" w:rsidRPr="002F0F8F">
              <w:rPr>
                <w:b/>
                <w:i/>
                <w:szCs w:val="22"/>
              </w:rPr>
              <w:t>10-</w:t>
            </w: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1</w:t>
            </w:r>
            <w:r w:rsidR="004F5E70" w:rsidRPr="002F0F8F">
              <w:rPr>
                <w:rFonts w:hint="eastAsia"/>
                <w:b/>
                <w:i/>
                <w:szCs w:val="22"/>
                <w:lang w:eastAsia="ja-JP"/>
              </w:rPr>
              <w:t>0</w:t>
            </w:r>
            <w:r w:rsidR="00C25DEF" w:rsidRPr="002F0F8F">
              <w:rPr>
                <w:b/>
                <w:i/>
                <w:szCs w:val="22"/>
              </w:rPr>
              <w:t>/</w:t>
            </w:r>
            <w:r w:rsidR="00C25DEF" w:rsidRPr="002F0F8F">
              <w:rPr>
                <w:b/>
                <w:i/>
                <w:szCs w:val="22"/>
                <w:lang w:eastAsia="ja-JP"/>
              </w:rPr>
              <w:t>20</w:t>
            </w:r>
            <w:r w:rsidR="00C25DEF" w:rsidRPr="002F0F8F">
              <w:rPr>
                <w:b/>
                <w:i/>
                <w:szCs w:val="22"/>
              </w:rPr>
              <w:t>10</w:t>
            </w:r>
          </w:p>
        </w:tc>
      </w:tr>
      <w:tr w:rsidR="00C25DEF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25DEF" w:rsidRPr="002F0F8F" w:rsidRDefault="00C25DEF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C25DEF" w:rsidRPr="002F0F8F" w:rsidRDefault="00C25DEF" w:rsidP="00BD4D23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="00BD4D23" w:rsidRPr="002F0F8F">
              <w:rPr>
                <w:rFonts w:hint="eastAsia"/>
                <w:szCs w:val="22"/>
                <w:lang w:eastAsia="ja-JP"/>
              </w:rPr>
              <w:t>20</w:t>
            </w:r>
          </w:p>
        </w:tc>
      </w:tr>
      <w:tr w:rsidR="00C25DEF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25DEF" w:rsidRPr="002F0F8F" w:rsidRDefault="00C25DEF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C25DEF" w:rsidRPr="002F0F8F" w:rsidRDefault="00C25DEF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C25DEF" w:rsidRPr="002F0F8F" w:rsidRDefault="00C25DEF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C25DEF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25DEF" w:rsidRPr="002F0F8F" w:rsidRDefault="00C25DEF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C25DEF" w:rsidRPr="002F0F8F" w:rsidRDefault="00C25DEF" w:rsidP="006D5A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C25DEF" w:rsidRPr="002F0F8F" w:rsidRDefault="00C25DEF" w:rsidP="006D5A79">
            <w:pPr>
              <w:pStyle w:val="BodyText"/>
              <w:rPr>
                <w:szCs w:val="22"/>
              </w:rPr>
            </w:pPr>
          </w:p>
        </w:tc>
      </w:tr>
      <w:tr w:rsidR="00C25DEF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C25DEF" w:rsidRPr="002F0F8F" w:rsidRDefault="00C25DEF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C25DEF" w:rsidRPr="002F0F8F" w:rsidRDefault="00C25DEF" w:rsidP="00C25DEF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rFonts w:hint="eastAsia"/>
                <w:szCs w:val="22"/>
                <w:lang w:eastAsia="ja-JP"/>
              </w:rPr>
              <w:t xml:space="preserve">Gamen(Interface) </w:t>
            </w:r>
            <w:r w:rsidRPr="002F0F8F">
              <w:rPr>
                <w:szCs w:val="22"/>
                <w:lang w:eastAsia="ja-JP"/>
              </w:rPr>
              <w:t>Application</w:t>
            </w:r>
          </w:p>
        </w:tc>
      </w:tr>
      <w:tr w:rsidR="00C25DEF" w:rsidRPr="002F0F8F" w:rsidTr="006D5A79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C25DEF" w:rsidRPr="002F0F8F" w:rsidRDefault="00C25DEF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C25DEF" w:rsidRPr="002F0F8F" w:rsidRDefault="00C25DEF" w:rsidP="006D5A7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C25DEF" w:rsidRPr="002F0F8F" w:rsidRDefault="00C25DEF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C25DEF" w:rsidRPr="002F0F8F" w:rsidRDefault="00C25DEF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C25DEF" w:rsidRPr="002F0F8F" w:rsidRDefault="00C25DEF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C25DEF" w:rsidRPr="002F0F8F" w:rsidRDefault="00C25DEF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C25DEF" w:rsidRPr="002F0F8F" w:rsidRDefault="00C25DEF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C25DEF" w:rsidRPr="002F0F8F" w:rsidRDefault="00C25DEF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C25DEF" w:rsidRPr="002F0F8F" w:rsidRDefault="00C25DEF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C25DEF" w:rsidRPr="002F0F8F" w:rsidRDefault="00C25DEF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C25DEF" w:rsidRPr="002F0F8F" w:rsidRDefault="00C25DEF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</w:rPr>
              <w:t>UIBuilder</w:t>
            </w:r>
          </w:p>
          <w:p w:rsidR="001F1140" w:rsidRPr="002F0F8F" w:rsidRDefault="001F1140" w:rsidP="001F1140">
            <w:pPr>
              <w:pStyle w:val="BodyText"/>
              <w:spacing w:before="0"/>
              <w:ind w:left="340"/>
              <w:rPr>
                <w:szCs w:val="22"/>
              </w:rPr>
            </w:pPr>
          </w:p>
        </w:tc>
      </w:tr>
    </w:tbl>
    <w:p w:rsidR="001F1140" w:rsidRPr="002F0F8F" w:rsidRDefault="001F1140" w:rsidP="001F1140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1F1140" w:rsidRPr="002F0F8F" w:rsidRDefault="001F1140" w:rsidP="001F1140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1F1140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1140" w:rsidRPr="002F0F8F" w:rsidRDefault="001F1140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1140" w:rsidRPr="002F0F8F" w:rsidRDefault="00416E7D" w:rsidP="006D5A79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DAISHOU-P2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1140" w:rsidRPr="002F0F8F" w:rsidRDefault="001F1140" w:rsidP="006D5A79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1F1140" w:rsidRPr="002F0F8F" w:rsidTr="006D5A79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1140" w:rsidRPr="002F0F8F" w:rsidRDefault="001F1140" w:rsidP="006D5A79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1140" w:rsidRPr="002F0F8F" w:rsidRDefault="00FC6B6C" w:rsidP="006D5A79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1140" w:rsidRPr="002F0F8F" w:rsidRDefault="001F1140" w:rsidP="006D5A79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11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10-</w:t>
            </w:r>
            <w:r w:rsidRPr="002F0F8F">
              <w:rPr>
                <w:rFonts w:hint="eastAsia"/>
                <w:b/>
                <w:i/>
                <w:szCs w:val="22"/>
                <w:lang w:eastAsia="ja-JP"/>
              </w:rPr>
              <w:t>12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10</w:t>
            </w:r>
          </w:p>
        </w:tc>
      </w:tr>
      <w:tr w:rsidR="001F1140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1F1140" w:rsidRPr="002F0F8F" w:rsidRDefault="001F1140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1F1140" w:rsidRPr="002F0F8F" w:rsidRDefault="001F1140" w:rsidP="006D5A79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="00B827E1" w:rsidRPr="002F0F8F">
              <w:rPr>
                <w:rFonts w:hint="eastAsia"/>
                <w:szCs w:val="22"/>
                <w:lang w:eastAsia="ja-JP"/>
              </w:rPr>
              <w:t>15</w:t>
            </w:r>
          </w:p>
        </w:tc>
      </w:tr>
      <w:tr w:rsidR="001F1140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1F1140" w:rsidRPr="002F0F8F" w:rsidRDefault="001F1140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1F1140" w:rsidRPr="002F0F8F" w:rsidRDefault="001F1140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domain: Stock system</w:t>
            </w:r>
          </w:p>
          <w:p w:rsidR="001F1140" w:rsidRPr="002F0F8F" w:rsidRDefault="001F1140" w:rsidP="006D5A7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Objective: Create software modules for Stock System</w:t>
            </w:r>
          </w:p>
        </w:tc>
      </w:tr>
      <w:tr w:rsidR="001F1140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1F1140" w:rsidRPr="002F0F8F" w:rsidRDefault="001F1140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1F1140" w:rsidRPr="002F0F8F" w:rsidRDefault="001F1140" w:rsidP="006D5A7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1F1140" w:rsidRPr="002F0F8F" w:rsidRDefault="001F1140" w:rsidP="006D5A79">
            <w:pPr>
              <w:pStyle w:val="BodyText"/>
              <w:rPr>
                <w:szCs w:val="22"/>
              </w:rPr>
            </w:pPr>
          </w:p>
        </w:tc>
      </w:tr>
      <w:tr w:rsidR="001F1140" w:rsidRPr="002F0F8F" w:rsidTr="006D5A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1F1140" w:rsidRPr="002F0F8F" w:rsidRDefault="001F1140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1F1140" w:rsidRPr="002F0F8F" w:rsidRDefault="00416E7D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Real</w:t>
            </w:r>
            <w:r w:rsidR="000F5CFF"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="001F1140" w:rsidRPr="002F0F8F">
              <w:rPr>
                <w:szCs w:val="22"/>
                <w:lang w:eastAsia="ja-JP"/>
              </w:rPr>
              <w:t>Application</w:t>
            </w:r>
          </w:p>
        </w:tc>
      </w:tr>
      <w:tr w:rsidR="001F1140" w:rsidRPr="002F0F8F" w:rsidTr="006D5A79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1F1140" w:rsidRPr="002F0F8F" w:rsidRDefault="001F1140" w:rsidP="006D5A79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1F1140" w:rsidRPr="002F0F8F" w:rsidRDefault="001F1140" w:rsidP="006D5A79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1F1140" w:rsidRPr="002F0F8F" w:rsidRDefault="001F1140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1F1140" w:rsidRPr="002F0F8F" w:rsidRDefault="001F1140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1F1140" w:rsidRPr="002F0F8F" w:rsidRDefault="001F1140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1F1140" w:rsidRPr="002F0F8F" w:rsidRDefault="001F1140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1F1140" w:rsidRPr="002F0F8F" w:rsidRDefault="001F1140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WindowsXP </w:t>
            </w:r>
          </w:p>
          <w:p w:rsidR="001F1140" w:rsidRPr="002F0F8F" w:rsidRDefault="001F1140" w:rsidP="006D5A79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1F1140" w:rsidRPr="002F0F8F" w:rsidRDefault="001F1140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COBOL 2002 Net Developer Tool</w:t>
            </w:r>
          </w:p>
          <w:p w:rsidR="001F1140" w:rsidRPr="002F0F8F" w:rsidRDefault="001F1140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1F1140" w:rsidRPr="002F0F8F" w:rsidRDefault="001F1140" w:rsidP="006D5A79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UIBuilder</w:t>
            </w:r>
          </w:p>
        </w:tc>
      </w:tr>
    </w:tbl>
    <w:p w:rsidR="00AF41D1" w:rsidRPr="002F0F8F" w:rsidRDefault="00AF41D1" w:rsidP="00AF41D1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AF41D1" w:rsidRPr="002F0F8F" w:rsidRDefault="00AF41D1" w:rsidP="00AF41D1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AF41D1" w:rsidRPr="002F0F8F" w:rsidTr="00E17D35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41D1" w:rsidRPr="002F0F8F" w:rsidRDefault="00AF41D1" w:rsidP="00E17D35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lastRenderedPageBreak/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41D1" w:rsidRPr="002F0F8F" w:rsidRDefault="00AF41D1" w:rsidP="00E17D35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FAQ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41D1" w:rsidRPr="002F0F8F" w:rsidRDefault="00AF41D1" w:rsidP="00E17D35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AF41D1" w:rsidRPr="002F0F8F" w:rsidTr="00E17D35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41D1" w:rsidRPr="002F0F8F" w:rsidRDefault="00AF41D1" w:rsidP="00E17D35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41D1" w:rsidRPr="002F0F8F" w:rsidRDefault="00AF41D1" w:rsidP="00E17D35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Deverlopment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41D1" w:rsidRPr="002F0F8F" w:rsidRDefault="00AF41D1" w:rsidP="00E17D35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02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11-</w:t>
            </w:r>
            <w:r w:rsidRPr="002F0F8F">
              <w:rPr>
                <w:b/>
                <w:i/>
                <w:szCs w:val="22"/>
                <w:lang w:eastAsia="ja-JP"/>
              </w:rPr>
              <w:t>03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11</w:t>
            </w:r>
          </w:p>
        </w:tc>
      </w:tr>
      <w:tr w:rsidR="00AF41D1" w:rsidRPr="002F0F8F" w:rsidTr="00E17D3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AF41D1" w:rsidRPr="002F0F8F" w:rsidRDefault="00AF41D1" w:rsidP="00E17D35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Pr="002F0F8F">
              <w:rPr>
                <w:szCs w:val="22"/>
                <w:lang w:eastAsia="ja-JP"/>
              </w:rPr>
              <w:t>1</w:t>
            </w:r>
          </w:p>
        </w:tc>
      </w:tr>
      <w:tr w:rsidR="00AF41D1" w:rsidRPr="002F0F8F" w:rsidTr="00E17D3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AF41D1" w:rsidRPr="002F0F8F" w:rsidRDefault="00AF41D1" w:rsidP="00E17D3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rStyle w:val="hps"/>
                <w:sz w:val="22"/>
                <w:szCs w:val="22"/>
                <w:lang w:val="en"/>
              </w:rPr>
              <w:t>Reader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connected to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the server</w:t>
            </w:r>
            <w:r w:rsidRPr="002F0F8F">
              <w:rPr>
                <w:sz w:val="22"/>
                <w:szCs w:val="22"/>
                <w:lang w:val="en"/>
              </w:rPr>
              <w:t>,</w:t>
            </w:r>
          </w:p>
          <w:p w:rsidR="00AF41D1" w:rsidRPr="002F0F8F" w:rsidRDefault="00AF41D1" w:rsidP="00E17D3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Style w:val="hps"/>
                <w:sz w:val="22"/>
                <w:szCs w:val="22"/>
              </w:rPr>
            </w:pPr>
            <w:r w:rsidRPr="002F0F8F">
              <w:rPr>
                <w:rStyle w:val="hps"/>
                <w:sz w:val="22"/>
                <w:szCs w:val="22"/>
                <w:lang w:val="en"/>
              </w:rPr>
              <w:t>Sends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request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data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are returned</w:t>
            </w:r>
          </w:p>
          <w:p w:rsidR="00AF41D1" w:rsidRPr="002F0F8F" w:rsidRDefault="00AF41D1" w:rsidP="00E17D3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Style w:val="hps"/>
                <w:sz w:val="22"/>
                <w:szCs w:val="22"/>
              </w:rPr>
            </w:pPr>
            <w:r w:rsidRPr="002F0F8F">
              <w:rPr>
                <w:rStyle w:val="hps"/>
                <w:sz w:val="22"/>
                <w:szCs w:val="22"/>
                <w:lang w:val="en"/>
              </w:rPr>
              <w:t>Use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the API</w:t>
            </w:r>
            <w:r w:rsidRPr="002F0F8F">
              <w:rPr>
                <w:sz w:val="22"/>
                <w:szCs w:val="22"/>
                <w:lang w:val="en"/>
              </w:rPr>
              <w:t xml:space="preserve">, </w:t>
            </w:r>
            <w:r w:rsidRPr="002F0F8F">
              <w:rPr>
                <w:rStyle w:val="hps"/>
                <w:sz w:val="22"/>
                <w:szCs w:val="22"/>
                <w:lang w:val="en"/>
              </w:rPr>
              <w:t>and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Using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the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JSON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Framework</w:t>
            </w:r>
            <w:r w:rsidRPr="002F0F8F">
              <w:rPr>
                <w:sz w:val="22"/>
                <w:szCs w:val="22"/>
                <w:lang w:val="en"/>
              </w:rPr>
              <w:t xml:space="preserve"> </w:t>
            </w:r>
            <w:r w:rsidRPr="002F0F8F">
              <w:rPr>
                <w:rStyle w:val="hps"/>
                <w:sz w:val="22"/>
                <w:szCs w:val="22"/>
                <w:lang w:val="en"/>
              </w:rPr>
              <w:t>iphone</w:t>
            </w:r>
          </w:p>
          <w:p w:rsidR="00AF41D1" w:rsidRPr="002F0F8F" w:rsidRDefault="00AF41D1" w:rsidP="00E17D3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rStyle w:val="hps"/>
                <w:sz w:val="22"/>
                <w:szCs w:val="22"/>
                <w:lang w:val="en"/>
              </w:rPr>
              <w:t>XML</w:t>
            </w:r>
          </w:p>
        </w:tc>
      </w:tr>
      <w:tr w:rsidR="00AF41D1" w:rsidRPr="002F0F8F" w:rsidTr="00E17D3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</w:p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AF41D1" w:rsidRPr="002F0F8F" w:rsidRDefault="00AF41D1" w:rsidP="00E17D3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UitableviewController,</w:t>
            </w:r>
          </w:p>
          <w:p w:rsidR="00AF41D1" w:rsidRPr="002F0F8F" w:rsidRDefault="00AF41D1" w:rsidP="00E17D3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NavigationController + Uitoolbar</w:t>
            </w:r>
          </w:p>
          <w:p w:rsidR="00AF41D1" w:rsidRPr="002F0F8F" w:rsidRDefault="00AF41D1" w:rsidP="00E17D3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SearchBar</w:t>
            </w:r>
          </w:p>
          <w:p w:rsidR="00AF41D1" w:rsidRPr="002F0F8F" w:rsidRDefault="00AF41D1" w:rsidP="00E17D3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ProcessController</w:t>
            </w:r>
          </w:p>
          <w:p w:rsidR="00AF41D1" w:rsidRPr="002F0F8F" w:rsidRDefault="00AF41D1" w:rsidP="00E17D3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>, unit testing</w:t>
            </w:r>
          </w:p>
          <w:p w:rsidR="00AF41D1" w:rsidRPr="002F0F8F" w:rsidRDefault="00AF41D1" w:rsidP="00E17D35">
            <w:pPr>
              <w:pStyle w:val="BodyText"/>
              <w:rPr>
                <w:szCs w:val="22"/>
              </w:rPr>
            </w:pPr>
          </w:p>
        </w:tc>
      </w:tr>
      <w:tr w:rsidR="00AF41D1" w:rsidRPr="002F0F8F" w:rsidTr="00E17D3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AF41D1" w:rsidRPr="002F0F8F" w:rsidRDefault="00AF41D1" w:rsidP="00E17D35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FAQ</w:t>
            </w:r>
            <w:r w:rsidRPr="002F0F8F">
              <w:rPr>
                <w:rFonts w:hint="eastAsia"/>
                <w:szCs w:val="22"/>
                <w:lang w:eastAsia="ja-JP"/>
              </w:rPr>
              <w:t xml:space="preserve"> </w:t>
            </w:r>
            <w:r w:rsidRPr="002F0F8F">
              <w:rPr>
                <w:szCs w:val="22"/>
                <w:lang w:eastAsia="ja-JP"/>
              </w:rPr>
              <w:t>Application</w:t>
            </w:r>
          </w:p>
        </w:tc>
      </w:tr>
      <w:tr w:rsidR="00AF41D1" w:rsidRPr="002F0F8F" w:rsidTr="00E17D35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AF41D1" w:rsidRPr="002F0F8F" w:rsidRDefault="00AF41D1" w:rsidP="00E17D35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AF41D1" w:rsidRPr="002F0F8F" w:rsidRDefault="00AF41D1" w:rsidP="00E17D35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AF41D1" w:rsidRPr="002F0F8F" w:rsidRDefault="00AF41D1" w:rsidP="00E17D35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AF41D1" w:rsidRPr="002F0F8F" w:rsidRDefault="00AF41D1" w:rsidP="00E17D35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Mac OS </w:t>
            </w:r>
          </w:p>
          <w:p w:rsidR="00AF41D1" w:rsidRPr="002F0F8F" w:rsidRDefault="002A1D4F" w:rsidP="00E17D35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Iphone SDK + IDM (Xcode 3.3</w:t>
            </w:r>
            <w:r w:rsidR="00AF41D1" w:rsidRPr="002F0F8F">
              <w:rPr>
                <w:szCs w:val="22"/>
              </w:rPr>
              <w:t xml:space="preserve">) </w:t>
            </w:r>
          </w:p>
          <w:p w:rsidR="00AF41D1" w:rsidRPr="002F0F8F" w:rsidRDefault="00AF41D1" w:rsidP="00E17D35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AF41D1" w:rsidRPr="002F0F8F" w:rsidRDefault="002A1D4F" w:rsidP="00E17D35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Xcode 3.3</w:t>
            </w:r>
          </w:p>
          <w:p w:rsidR="00AF41D1" w:rsidRPr="002F0F8F" w:rsidRDefault="00AF41D1" w:rsidP="00E17D35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Simulator</w:t>
            </w:r>
          </w:p>
          <w:p w:rsidR="00AF41D1" w:rsidRPr="002F0F8F" w:rsidRDefault="00AF41D1" w:rsidP="00E17D35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Device iphone</w:t>
            </w:r>
          </w:p>
        </w:tc>
      </w:tr>
    </w:tbl>
    <w:p w:rsidR="009A29EB" w:rsidRPr="002F0F8F" w:rsidRDefault="009A29EB" w:rsidP="009A29EB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t>PROJECT DETAILS</w:t>
      </w:r>
    </w:p>
    <w:p w:rsidR="009A29EB" w:rsidRPr="002F0F8F" w:rsidRDefault="009A29EB" w:rsidP="009A29EB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9A29EB" w:rsidRPr="002F0F8F" w:rsidTr="009217D8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29EB" w:rsidRPr="002F0F8F" w:rsidRDefault="009A29EB" w:rsidP="009217D8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29EB" w:rsidRPr="002F0F8F" w:rsidRDefault="00FC6B6C" w:rsidP="009217D8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GMO-</w:t>
            </w:r>
            <w:r w:rsidR="009A29EB" w:rsidRPr="002F0F8F">
              <w:rPr>
                <w:b/>
                <w:szCs w:val="22"/>
                <w:lang w:eastAsia="ja-JP"/>
              </w:rPr>
              <w:t>SLABO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29EB" w:rsidRPr="002F0F8F" w:rsidRDefault="009A29EB" w:rsidP="009217D8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9A29EB" w:rsidRPr="002F0F8F" w:rsidTr="009217D8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29EB" w:rsidRPr="002F0F8F" w:rsidRDefault="009A29EB" w:rsidP="009217D8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29EB" w:rsidRPr="002F0F8F" w:rsidRDefault="00FC6B6C" w:rsidP="009217D8">
            <w:pPr>
              <w:pStyle w:val="BodyText"/>
              <w:jc w:val="center"/>
              <w:rPr>
                <w:szCs w:val="22"/>
                <w:lang w:eastAsia="ja-JP"/>
              </w:rPr>
            </w:pPr>
            <w:r w:rsidRPr="002F0F8F">
              <w:rPr>
                <w:szCs w:val="22"/>
                <w:lang w:eastAsia="ja-JP"/>
              </w:rPr>
              <w:t>TeamLeader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29EB" w:rsidRPr="002F0F8F" w:rsidRDefault="009A29EB" w:rsidP="009217D8">
            <w:pPr>
              <w:pStyle w:val="BodyText"/>
              <w:jc w:val="right"/>
              <w:rPr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04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11-</w:t>
            </w:r>
            <w:r w:rsidRPr="002F0F8F">
              <w:rPr>
                <w:b/>
                <w:i/>
                <w:szCs w:val="22"/>
                <w:lang w:eastAsia="ja-JP"/>
              </w:rPr>
              <w:t>09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11</w:t>
            </w:r>
          </w:p>
        </w:tc>
      </w:tr>
      <w:tr w:rsidR="009A29EB" w:rsidRPr="002F0F8F" w:rsidTr="009217D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9A29EB" w:rsidRPr="002F0F8F" w:rsidRDefault="009A29EB" w:rsidP="009217D8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Pr="002F0F8F">
              <w:rPr>
                <w:szCs w:val="22"/>
                <w:lang w:eastAsia="ja-JP"/>
              </w:rPr>
              <w:t>20</w:t>
            </w:r>
          </w:p>
        </w:tc>
      </w:tr>
      <w:tr w:rsidR="009A29EB" w:rsidRPr="002F0F8F" w:rsidTr="009217D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9A29EB" w:rsidRPr="002F0F8F" w:rsidRDefault="009A29EB" w:rsidP="009217D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 xml:space="preserve">Maintain </w:t>
            </w:r>
            <w:r w:rsidR="00CF270E">
              <w:rPr>
                <w:rFonts w:hint="eastAsia"/>
                <w:sz w:val="22"/>
                <w:szCs w:val="22"/>
                <w:lang w:eastAsia="ja-JP"/>
              </w:rPr>
              <w:t xml:space="preserve">System </w:t>
            </w:r>
            <w:r w:rsidRPr="002F0F8F">
              <w:rPr>
                <w:sz w:val="22"/>
                <w:szCs w:val="22"/>
              </w:rPr>
              <w:t xml:space="preserve">Banking </w:t>
            </w:r>
            <w:r w:rsidR="00CF270E">
              <w:rPr>
                <w:rFonts w:hint="eastAsia"/>
                <w:sz w:val="22"/>
                <w:szCs w:val="22"/>
                <w:lang w:eastAsia="ja-JP"/>
              </w:rPr>
              <w:t>(Japan customers)</w:t>
            </w:r>
          </w:p>
          <w:p w:rsidR="009A29EB" w:rsidRPr="002F0F8F" w:rsidRDefault="00CF270E" w:rsidP="005B1CC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Style w:val="hps"/>
                <w:sz w:val="22"/>
                <w:szCs w:val="22"/>
              </w:rPr>
            </w:pPr>
            <w:r>
              <w:rPr>
                <w:rStyle w:val="hps"/>
                <w:rFonts w:hint="eastAsia"/>
                <w:sz w:val="22"/>
                <w:szCs w:val="22"/>
                <w:lang w:eastAsia="ja-JP"/>
              </w:rPr>
              <w:t xml:space="preserve">Convert technology  from </w:t>
            </w:r>
            <w:r w:rsidR="005B1CCC" w:rsidRPr="002F0F8F">
              <w:rPr>
                <w:rStyle w:val="hps"/>
                <w:sz w:val="22"/>
                <w:szCs w:val="22"/>
              </w:rPr>
              <w:t xml:space="preserve"> WEB LAKE </w:t>
            </w:r>
            <w:r>
              <w:rPr>
                <w:rStyle w:val="hps"/>
                <w:rFonts w:hint="eastAsia"/>
                <w:sz w:val="22"/>
                <w:szCs w:val="22"/>
                <w:lang w:eastAsia="ja-JP"/>
              </w:rPr>
              <w:t xml:space="preserve">to </w:t>
            </w:r>
            <w:r w:rsidR="005B1CCC" w:rsidRPr="002F0F8F">
              <w:rPr>
                <w:rStyle w:val="hps"/>
                <w:sz w:val="22"/>
                <w:szCs w:val="22"/>
              </w:rPr>
              <w:t>mobile AGENT IPHONE</w:t>
            </w:r>
          </w:p>
          <w:p w:rsidR="005B1CCC" w:rsidRPr="002F0F8F" w:rsidRDefault="005B1CCC" w:rsidP="005B1CC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A29EB" w:rsidRPr="002F0F8F" w:rsidTr="009217D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</w:p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9A29EB" w:rsidRPr="002F0F8F" w:rsidRDefault="009A29EB" w:rsidP="009217D8">
            <w:pPr>
              <w:pStyle w:val="BodyText"/>
              <w:rPr>
                <w:szCs w:val="22"/>
              </w:rPr>
            </w:pPr>
          </w:p>
        </w:tc>
      </w:tr>
      <w:tr w:rsidR="009A29EB" w:rsidRPr="002F0F8F" w:rsidTr="009217D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9A29EB" w:rsidRPr="002F0F8F" w:rsidRDefault="005B1CCC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IPHONE development</w:t>
            </w:r>
          </w:p>
        </w:tc>
      </w:tr>
      <w:tr w:rsidR="009A29EB" w:rsidRPr="002F0F8F" w:rsidTr="009217D8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9A29EB" w:rsidRPr="002F0F8F" w:rsidRDefault="009A29EB" w:rsidP="009217D8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9A29EB" w:rsidRPr="002F0F8F" w:rsidRDefault="009A29EB" w:rsidP="009217D8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9A29EB" w:rsidRPr="002F0F8F" w:rsidRDefault="009A29EB" w:rsidP="009217D8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WinXP Sp3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IIS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WinCVS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Oracle 10g Client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Safari 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Iphone mobile </w:t>
            </w:r>
          </w:p>
          <w:p w:rsidR="009A29EB" w:rsidRPr="002F0F8F" w:rsidRDefault="009A29EB" w:rsidP="009217D8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lastRenderedPageBreak/>
              <w:t xml:space="preserve">Development tools </w:t>
            </w:r>
          </w:p>
          <w:p w:rsidR="009A29EB" w:rsidRPr="002F0F8F" w:rsidRDefault="009A29EB" w:rsidP="009217D8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Macromedia Extension 8.0</w:t>
            </w:r>
          </w:p>
          <w:p w:rsidR="009A29EB" w:rsidRPr="002F0F8F" w:rsidRDefault="009A29EB" w:rsidP="009A29EB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Iphone mobile</w:t>
            </w:r>
          </w:p>
        </w:tc>
      </w:tr>
    </w:tbl>
    <w:p w:rsidR="00E06CF7" w:rsidRPr="002F0F8F" w:rsidRDefault="00E06CF7" w:rsidP="00E06CF7">
      <w:pPr>
        <w:pStyle w:val="Heading1"/>
        <w:shd w:val="clear" w:color="auto" w:fill="C0C0C0"/>
        <w:jc w:val="center"/>
        <w:rPr>
          <w:sz w:val="22"/>
          <w:szCs w:val="22"/>
          <w:lang w:eastAsia="ja-JP"/>
        </w:rPr>
      </w:pPr>
      <w:r w:rsidRPr="002F0F8F">
        <w:rPr>
          <w:sz w:val="22"/>
          <w:szCs w:val="22"/>
          <w:lang w:eastAsia="ja-JP"/>
        </w:rPr>
        <w:lastRenderedPageBreak/>
        <w:t>PROJECT DETAILS</w:t>
      </w:r>
    </w:p>
    <w:p w:rsidR="009A29EB" w:rsidRPr="002F0F8F" w:rsidRDefault="009A29EB" w:rsidP="009A29EB">
      <w:pPr>
        <w:rPr>
          <w:rFonts w:hint="eastAsia"/>
          <w:sz w:val="22"/>
          <w:szCs w:val="22"/>
          <w:lang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4275"/>
        <w:gridCol w:w="2394"/>
      </w:tblGrid>
      <w:tr w:rsidR="00835152" w:rsidRPr="002F0F8F" w:rsidTr="00740346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5152" w:rsidRPr="002F0F8F" w:rsidRDefault="00835152" w:rsidP="00740346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5152" w:rsidRPr="002F0F8F" w:rsidRDefault="00835152" w:rsidP="00740346">
            <w:pPr>
              <w:pStyle w:val="BodyText"/>
              <w:jc w:val="center"/>
              <w:rPr>
                <w:b/>
                <w:szCs w:val="22"/>
                <w:lang w:eastAsia="ja-JP"/>
              </w:rPr>
            </w:pPr>
            <w:r w:rsidRPr="002F0F8F">
              <w:rPr>
                <w:b/>
                <w:szCs w:val="22"/>
                <w:lang w:eastAsia="ja-JP"/>
              </w:rPr>
              <w:t>NRI-</w:t>
            </w:r>
            <w:r w:rsidR="00FC6B6C" w:rsidRPr="002F0F8F">
              <w:rPr>
                <w:b/>
                <w:szCs w:val="22"/>
                <w:lang w:eastAsia="ja-JP"/>
              </w:rPr>
              <w:t>BESTWAY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5152" w:rsidRPr="002F0F8F" w:rsidRDefault="00835152" w:rsidP="00740346">
            <w:pPr>
              <w:pStyle w:val="BodyText"/>
              <w:jc w:val="right"/>
              <w:rPr>
                <w:b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Duration </w:t>
            </w:r>
          </w:p>
        </w:tc>
      </w:tr>
      <w:tr w:rsidR="00835152" w:rsidRPr="002F0F8F" w:rsidTr="00740346">
        <w:tblPrEx>
          <w:tblCellMar>
            <w:top w:w="0" w:type="dxa"/>
            <w:bottom w:w="0" w:type="dxa"/>
          </w:tblCellMar>
        </w:tblPrEx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5152" w:rsidRPr="002F0F8F" w:rsidRDefault="00835152" w:rsidP="00740346">
            <w:pPr>
              <w:pStyle w:val="BodyText"/>
              <w:rPr>
                <w:b/>
                <w:i/>
                <w:szCs w:val="22"/>
              </w:rPr>
            </w:pPr>
            <w:r w:rsidRPr="002F0F8F">
              <w:rPr>
                <w:b/>
                <w:i/>
                <w:szCs w:val="22"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5152" w:rsidRPr="002F0F8F" w:rsidRDefault="00BA6C73" w:rsidP="00740346">
            <w:pPr>
              <w:pStyle w:val="BodyText"/>
              <w:jc w:val="center"/>
              <w:rPr>
                <w:szCs w:val="22"/>
                <w:lang w:eastAsia="ja-JP"/>
              </w:rPr>
            </w:pPr>
            <w:r>
              <w:rPr>
                <w:szCs w:val="22"/>
                <w:lang w:eastAsia="ja-JP"/>
              </w:rPr>
              <w:t>Project Manager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5152" w:rsidRPr="002F0F8F" w:rsidRDefault="00835152" w:rsidP="00B50665">
            <w:pPr>
              <w:pStyle w:val="BodyText"/>
              <w:jc w:val="center"/>
              <w:rPr>
                <w:rFonts w:hint="eastAsia"/>
                <w:b/>
                <w:i/>
                <w:szCs w:val="22"/>
                <w:lang w:eastAsia="ja-JP"/>
              </w:rPr>
            </w:pPr>
            <w:r w:rsidRPr="002F0F8F">
              <w:rPr>
                <w:b/>
                <w:i/>
                <w:szCs w:val="22"/>
                <w:lang w:eastAsia="ja-JP"/>
              </w:rPr>
              <w:t>01</w:t>
            </w:r>
            <w:r w:rsidRPr="002F0F8F">
              <w:rPr>
                <w:b/>
                <w:i/>
                <w:szCs w:val="22"/>
              </w:rPr>
              <w:t>/</w:t>
            </w:r>
            <w:r w:rsidRPr="002F0F8F">
              <w:rPr>
                <w:b/>
                <w:i/>
                <w:szCs w:val="22"/>
                <w:lang w:eastAsia="ja-JP"/>
              </w:rPr>
              <w:t>20</w:t>
            </w:r>
            <w:r w:rsidRPr="002F0F8F">
              <w:rPr>
                <w:b/>
                <w:i/>
                <w:szCs w:val="22"/>
              </w:rPr>
              <w:t>12-</w:t>
            </w:r>
            <w:r w:rsidR="00460FED">
              <w:rPr>
                <w:rFonts w:hint="eastAsia"/>
                <w:b/>
                <w:i/>
                <w:szCs w:val="22"/>
                <w:lang w:eastAsia="ja-JP"/>
              </w:rPr>
              <w:t>present</w:t>
            </w:r>
          </w:p>
        </w:tc>
      </w:tr>
      <w:tr w:rsidR="00835152" w:rsidRPr="002F0F8F" w:rsidTr="0074034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35152" w:rsidRPr="002F0F8F" w:rsidRDefault="00835152" w:rsidP="0074034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835152" w:rsidRPr="002F0F8F" w:rsidRDefault="00835152" w:rsidP="00740346">
            <w:pPr>
              <w:pStyle w:val="BodyText"/>
              <w:numPr>
                <w:ilvl w:val="0"/>
                <w:numId w:val="3"/>
              </w:numPr>
              <w:spacing w:before="0"/>
              <w:rPr>
                <w:b/>
                <w:szCs w:val="22"/>
              </w:rPr>
            </w:pPr>
            <w:r w:rsidRPr="002F0F8F">
              <w:rPr>
                <w:szCs w:val="22"/>
              </w:rPr>
              <w:t>Number of member:</w:t>
            </w:r>
            <w:r w:rsidRPr="002F0F8F">
              <w:rPr>
                <w:rFonts w:hint="eastAsia"/>
                <w:szCs w:val="22"/>
                <w:lang w:eastAsia="ja-JP"/>
              </w:rPr>
              <w:t>15</w:t>
            </w:r>
          </w:p>
        </w:tc>
      </w:tr>
      <w:tr w:rsidR="00835152" w:rsidRPr="002F0F8F" w:rsidTr="0074034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35152" w:rsidRPr="002F0F8F" w:rsidRDefault="00835152" w:rsidP="0074034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Description</w:t>
            </w:r>
          </w:p>
        </w:tc>
        <w:tc>
          <w:tcPr>
            <w:tcW w:w="6669" w:type="dxa"/>
            <w:gridSpan w:val="2"/>
          </w:tcPr>
          <w:p w:rsidR="00835152" w:rsidRPr="002F0F8F" w:rsidRDefault="001E1110" w:rsidP="0074034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</w:rPr>
              <w:t>Business d</w:t>
            </w:r>
            <w:r w:rsidR="00B4239F" w:rsidRPr="002F0F8F">
              <w:rPr>
                <w:sz w:val="22"/>
                <w:szCs w:val="22"/>
              </w:rPr>
              <w:t>omain: Banking System</w:t>
            </w:r>
          </w:p>
          <w:p w:rsidR="00835152" w:rsidRPr="002F0F8F" w:rsidRDefault="00835152" w:rsidP="0074034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 xml:space="preserve">Objective: Create software modules for </w:t>
            </w:r>
            <w:r w:rsidR="00B4239F" w:rsidRPr="002F0F8F">
              <w:rPr>
                <w:sz w:val="22"/>
                <w:szCs w:val="22"/>
              </w:rPr>
              <w:t xml:space="preserve">Banking </w:t>
            </w:r>
            <w:r w:rsidRPr="002F0F8F">
              <w:rPr>
                <w:sz w:val="22"/>
                <w:szCs w:val="22"/>
                <w:lang w:eastAsia="ja-JP"/>
              </w:rPr>
              <w:t>System</w:t>
            </w:r>
          </w:p>
        </w:tc>
      </w:tr>
      <w:tr w:rsidR="00835152" w:rsidRPr="002F0F8F" w:rsidTr="0074034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35152" w:rsidRPr="002F0F8F" w:rsidRDefault="00835152" w:rsidP="0074034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Project Scope</w:t>
            </w:r>
          </w:p>
        </w:tc>
        <w:tc>
          <w:tcPr>
            <w:tcW w:w="6669" w:type="dxa"/>
            <w:gridSpan w:val="2"/>
          </w:tcPr>
          <w:p w:rsidR="001E1110" w:rsidRPr="002F0F8F" w:rsidRDefault="001E1110" w:rsidP="0074034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Design</w:t>
            </w:r>
          </w:p>
          <w:p w:rsidR="00835152" w:rsidRPr="002F0F8F" w:rsidRDefault="00835152" w:rsidP="0074034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2F0F8F">
              <w:rPr>
                <w:sz w:val="22"/>
                <w:szCs w:val="22"/>
                <w:lang w:eastAsia="ja-JP"/>
              </w:rPr>
              <w:t>C</w:t>
            </w:r>
            <w:r w:rsidRPr="002F0F8F">
              <w:rPr>
                <w:sz w:val="22"/>
                <w:szCs w:val="22"/>
              </w:rPr>
              <w:t>oding</w:t>
            </w:r>
            <w:r w:rsidRPr="002F0F8F">
              <w:rPr>
                <w:sz w:val="22"/>
                <w:szCs w:val="22"/>
                <w:lang w:eastAsia="ja-JP"/>
              </w:rPr>
              <w:t xml:space="preserve">, </w:t>
            </w:r>
            <w:r w:rsidR="00B4239F" w:rsidRPr="002F0F8F">
              <w:rPr>
                <w:sz w:val="22"/>
                <w:szCs w:val="22"/>
                <w:lang w:eastAsia="ja-JP"/>
              </w:rPr>
              <w:t>Test UT, Testcase, Test E</w:t>
            </w:r>
            <w:r w:rsidR="002F0F8F" w:rsidRPr="002F0F8F">
              <w:rPr>
                <w:sz w:val="22"/>
                <w:szCs w:val="22"/>
                <w:lang w:eastAsia="ja-JP"/>
              </w:rPr>
              <w:t>vidence(Resul)</w:t>
            </w:r>
          </w:p>
          <w:p w:rsidR="00835152" w:rsidRPr="002F0F8F" w:rsidRDefault="00835152" w:rsidP="00740346">
            <w:pPr>
              <w:pStyle w:val="BodyText"/>
              <w:rPr>
                <w:szCs w:val="22"/>
              </w:rPr>
            </w:pPr>
          </w:p>
        </w:tc>
      </w:tr>
      <w:tr w:rsidR="00835152" w:rsidRPr="002F0F8F" w:rsidTr="0074034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52" w:type="dxa"/>
          </w:tcPr>
          <w:p w:rsidR="00835152" w:rsidRPr="002F0F8F" w:rsidRDefault="00835152" w:rsidP="0074034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835152" w:rsidRPr="002F0F8F" w:rsidRDefault="00B4239F" w:rsidP="001E1110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Maintain </w:t>
            </w:r>
            <w:r w:rsidR="001E1110" w:rsidRPr="002F0F8F">
              <w:rPr>
                <w:szCs w:val="22"/>
              </w:rPr>
              <w:t xml:space="preserve">System </w:t>
            </w:r>
          </w:p>
        </w:tc>
      </w:tr>
      <w:tr w:rsidR="00835152" w:rsidRPr="002F0F8F" w:rsidTr="00740346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2052" w:type="dxa"/>
          </w:tcPr>
          <w:p w:rsidR="00835152" w:rsidRPr="002F0F8F" w:rsidRDefault="00835152" w:rsidP="00740346">
            <w:pPr>
              <w:pStyle w:val="BodyText"/>
              <w:rPr>
                <w:b/>
                <w:szCs w:val="22"/>
              </w:rPr>
            </w:pPr>
            <w:r w:rsidRPr="002F0F8F">
              <w:rPr>
                <w:b/>
                <w:szCs w:val="22"/>
              </w:rPr>
              <w:t>Technology used</w:t>
            </w:r>
          </w:p>
          <w:p w:rsidR="00835152" w:rsidRPr="002F0F8F" w:rsidRDefault="00835152" w:rsidP="00740346">
            <w:pPr>
              <w:pStyle w:val="BodyText"/>
              <w:rPr>
                <w:b/>
                <w:szCs w:val="22"/>
              </w:rPr>
            </w:pPr>
          </w:p>
        </w:tc>
        <w:tc>
          <w:tcPr>
            <w:tcW w:w="6669" w:type="dxa"/>
            <w:gridSpan w:val="2"/>
          </w:tcPr>
          <w:p w:rsidR="00835152" w:rsidRPr="002F0F8F" w:rsidRDefault="00835152" w:rsidP="0074034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DEVELOPMENT ENVIRONMENT</w:t>
            </w:r>
          </w:p>
          <w:p w:rsidR="00835152" w:rsidRPr="002F0F8F" w:rsidRDefault="00835152" w:rsidP="0074034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>Software environment</w:t>
            </w:r>
          </w:p>
          <w:p w:rsidR="00835152" w:rsidRPr="002F0F8F" w:rsidRDefault="00835152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Windows2000 professional</w:t>
            </w:r>
          </w:p>
          <w:p w:rsidR="00835152" w:rsidRPr="002F0F8F" w:rsidRDefault="00835152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WindowsNT4.0 Workstation </w:t>
            </w:r>
          </w:p>
          <w:p w:rsidR="00835152" w:rsidRPr="002F0F8F" w:rsidRDefault="00B4239F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Windows 7 pro</w:t>
            </w:r>
          </w:p>
          <w:p w:rsidR="00835152" w:rsidRPr="002F0F8F" w:rsidRDefault="00835152" w:rsidP="00740346">
            <w:pPr>
              <w:pStyle w:val="BodyText"/>
              <w:rPr>
                <w:b/>
                <w:snapToGrid w:val="0"/>
                <w:szCs w:val="22"/>
              </w:rPr>
            </w:pPr>
            <w:r w:rsidRPr="002F0F8F">
              <w:rPr>
                <w:b/>
                <w:snapToGrid w:val="0"/>
                <w:szCs w:val="22"/>
              </w:rPr>
              <w:t xml:space="preserve">Development tools </w:t>
            </w:r>
          </w:p>
          <w:p w:rsidR="00B4239F" w:rsidRPr="002F0F8F" w:rsidRDefault="00835152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 xml:space="preserve">COBOL </w:t>
            </w:r>
            <w:r w:rsidR="00B4239F" w:rsidRPr="002F0F8F">
              <w:rPr>
                <w:szCs w:val="22"/>
                <w:lang w:eastAsia="ja-JP"/>
              </w:rPr>
              <w:t>Pro</w:t>
            </w:r>
            <w:r w:rsidRPr="002F0F8F">
              <w:rPr>
                <w:szCs w:val="22"/>
                <w:lang w:eastAsia="ja-JP"/>
              </w:rPr>
              <w:t xml:space="preserve"> </w:t>
            </w:r>
            <w:r w:rsidR="00B4239F" w:rsidRPr="002F0F8F">
              <w:rPr>
                <w:szCs w:val="22"/>
                <w:lang w:eastAsia="ja-JP"/>
              </w:rPr>
              <w:t>*</w:t>
            </w:r>
          </w:p>
          <w:p w:rsidR="00B4239F" w:rsidRPr="002F0F8F" w:rsidRDefault="00B4239F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Edit Plus</w:t>
            </w:r>
          </w:p>
          <w:p w:rsidR="00B4239F" w:rsidRPr="002F0F8F" w:rsidRDefault="00B4239F" w:rsidP="00B4239F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TeraTurm,FFFTP,Dev.NET</w:t>
            </w:r>
          </w:p>
          <w:p w:rsidR="001E1110" w:rsidRPr="002F0F8F" w:rsidRDefault="001E1110" w:rsidP="00B4239F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Telnet, ipmssg, snagit</w:t>
            </w:r>
          </w:p>
          <w:p w:rsidR="001E1110" w:rsidRPr="002F0F8F" w:rsidRDefault="002F0F8F" w:rsidP="00B4239F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  <w:lang w:eastAsia="ja-JP"/>
              </w:rPr>
              <w:t>C</w:t>
            </w:r>
            <w:r w:rsidR="001E1110" w:rsidRPr="002F0F8F">
              <w:rPr>
                <w:szCs w:val="22"/>
                <w:lang w:eastAsia="ja-JP"/>
              </w:rPr>
              <w:t>ompare</w:t>
            </w:r>
          </w:p>
          <w:p w:rsidR="00B4239F" w:rsidRPr="002F0F8F" w:rsidRDefault="001E1110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 xml:space="preserve">Procenter lite </w:t>
            </w:r>
          </w:p>
          <w:p w:rsidR="00835152" w:rsidRPr="002F0F8F" w:rsidRDefault="00835152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rFonts w:hint="eastAsia"/>
                <w:szCs w:val="22"/>
              </w:rPr>
            </w:pPr>
            <w:r w:rsidRPr="002F0F8F">
              <w:rPr>
                <w:szCs w:val="22"/>
                <w:lang w:eastAsia="ja-JP"/>
              </w:rPr>
              <w:t>SQL Executer</w:t>
            </w:r>
          </w:p>
          <w:p w:rsidR="00835152" w:rsidRPr="002F0F8F" w:rsidRDefault="00835152" w:rsidP="00740346">
            <w:pPr>
              <w:pStyle w:val="BodyText"/>
              <w:numPr>
                <w:ilvl w:val="0"/>
                <w:numId w:val="6"/>
              </w:numPr>
              <w:spacing w:before="0"/>
              <w:rPr>
                <w:szCs w:val="22"/>
              </w:rPr>
            </w:pPr>
            <w:r w:rsidRPr="002F0F8F">
              <w:rPr>
                <w:szCs w:val="22"/>
              </w:rPr>
              <w:t>UIBuilder</w:t>
            </w:r>
          </w:p>
        </w:tc>
      </w:tr>
    </w:tbl>
    <w:p w:rsidR="00C25DEF" w:rsidRPr="002F0F8F" w:rsidRDefault="00C25DEF" w:rsidP="002B5BC5">
      <w:pPr>
        <w:rPr>
          <w:rFonts w:hint="eastAsia"/>
          <w:sz w:val="22"/>
          <w:szCs w:val="22"/>
          <w:lang w:eastAsia="ja-JP"/>
        </w:rPr>
      </w:pPr>
    </w:p>
    <w:sectPr w:rsidR="00C25DEF" w:rsidRPr="002F0F8F" w:rsidSect="00B72704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699" w:right="1411" w:bottom="1699" w:left="1699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25" w:rsidRDefault="00F82C25">
      <w:r>
        <w:separator/>
      </w:r>
    </w:p>
  </w:endnote>
  <w:endnote w:type="continuationSeparator" w:id="0">
    <w:p w:rsidR="00F82C25" w:rsidRDefault="00F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7D8" w:rsidRDefault="009217D8">
    <w:pPr>
      <w:pStyle w:val="Footer"/>
      <w:pBdr>
        <w:bottom w:val="single" w:sz="6" w:space="1" w:color="auto"/>
      </w:pBdr>
      <w:jc w:val="right"/>
      <w:rPr>
        <w:lang w:val="en-US"/>
      </w:rPr>
    </w:pPr>
  </w:p>
  <w:p w:rsidR="009217D8" w:rsidRDefault="009217D8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AE54A3"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AE54A3">
      <w:rPr>
        <w:noProof/>
        <w:lang w:val="en-US"/>
      </w:rPr>
      <w:t>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25" w:rsidRDefault="00F82C25">
      <w:r>
        <w:separator/>
      </w:r>
    </w:p>
  </w:footnote>
  <w:footnote w:type="continuationSeparator" w:id="0">
    <w:p w:rsidR="00F82C25" w:rsidRDefault="00F82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7D8" w:rsidRDefault="00AE54A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1246505</wp:posOffset>
              </wp:positionH>
              <wp:positionV relativeFrom="paragraph">
                <wp:posOffset>705485</wp:posOffset>
              </wp:positionV>
              <wp:extent cx="5442585" cy="208915"/>
              <wp:effectExtent l="0" t="635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585" cy="208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7D8" w:rsidRPr="00CA0264" w:rsidRDefault="009217D8" w:rsidP="00E4610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A026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Headquarter: 6th floor, FPT Cau Giay Building, Pham Hung, Hanoi, Vietnam; Tel: 04-3-7689048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98.15pt;margin-top:55.55pt;width:428.55pt;height:16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" stroked="f">
              <v:textbox inset=",0,,0">
                <w:txbxContent>
                  <w:p w:rsidR="009217D8" w:rsidRPr="00CA0264" w:rsidRDefault="009217D8" w:rsidP="00E4610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A0264">
                      <w:rPr>
                        <w:rFonts w:ascii="Arial" w:hAnsi="Arial" w:cs="Arial"/>
                        <w:sz w:val="16"/>
                        <w:szCs w:val="16"/>
                      </w:rPr>
                      <w:t>Headquarter: 6th floor, FPT Cau Giay Building, Pham Hung, Hanoi, Vietnam; Tel: 04-3-7689048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1341120</wp:posOffset>
              </wp:positionH>
              <wp:positionV relativeFrom="paragraph">
                <wp:posOffset>293370</wp:posOffset>
              </wp:positionV>
              <wp:extent cx="3956050" cy="170180"/>
              <wp:effectExtent l="0" t="0" r="0" b="3175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605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7D8" w:rsidRPr="001B23C3" w:rsidRDefault="009217D8" w:rsidP="00E4610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1B23C3">
                            <w:rPr>
                              <w:rFonts w:ascii="Arial" w:hAnsi="Arial" w:cs="Arial"/>
                              <w:b/>
                            </w:rPr>
                            <w:t xml:space="preserve">FPT SOFTWARE 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JOINT</w:t>
                          </w:r>
                          <w:r w:rsidRPr="001B23C3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STOCK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COMPANY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05.6pt;margin-top:23.1pt;width:311.5pt;height:1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" stroked="f">
              <v:textbox inset=",0,,0">
                <w:txbxContent>
                  <w:p w:rsidR="009217D8" w:rsidRPr="001B23C3" w:rsidRDefault="009217D8" w:rsidP="00E4610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1B23C3">
                      <w:rPr>
                        <w:rFonts w:ascii="Arial" w:hAnsi="Arial" w:cs="Arial"/>
                        <w:b/>
                      </w:rPr>
                      <w:t xml:space="preserve">FPT SOFTWARE </w:t>
                    </w:r>
                    <w:r>
                      <w:rPr>
                        <w:rFonts w:ascii="Arial" w:hAnsi="Arial" w:cs="Arial" w:hint="eastAsia"/>
                        <w:b/>
                      </w:rPr>
                      <w:t>JOINT</w:t>
                    </w:r>
                    <w:r w:rsidRPr="001B23C3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hAnsi="Arial" w:cs="Arial" w:hint="eastAsia"/>
                        <w:b/>
                      </w:rPr>
                      <w:t>STOCK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 COMPANY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1341120</wp:posOffset>
              </wp:positionH>
              <wp:positionV relativeFrom="paragraph">
                <wp:posOffset>574675</wp:posOffset>
              </wp:positionV>
              <wp:extent cx="4394200" cy="0"/>
              <wp:effectExtent l="26670" t="22225" r="27305" b="25400"/>
              <wp:wrapNone/>
              <wp:docPr id="10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42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229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05.6pt;margin-top:45.25pt;width:34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" strokecolor="#002060" strokeweight="3pt"/>
          </w:pict>
        </mc:Fallback>
      </mc:AlternateContent>
    </w:r>
    <w:r>
      <w:rPr>
        <w:noProof/>
        <w:lang w:eastAsia="ja-JP"/>
      </w:rPr>
      <w:drawing>
        <wp:inline distT="0" distB="0" distL="0" distR="0">
          <wp:extent cx="1104900" cy="971550"/>
          <wp:effectExtent l="0" t="0" r="0" b="0"/>
          <wp:docPr id="2" name="Picture 2" descr="F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7D8" w:rsidRDefault="00AE54A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1129665</wp:posOffset>
              </wp:positionH>
              <wp:positionV relativeFrom="paragraph">
                <wp:posOffset>188595</wp:posOffset>
              </wp:positionV>
              <wp:extent cx="4520565" cy="281305"/>
              <wp:effectExtent l="0" t="0" r="0" b="0"/>
              <wp:wrapNone/>
              <wp:docPr id="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056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7D8" w:rsidRPr="001B23C3" w:rsidRDefault="009217D8" w:rsidP="00E4610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1B23C3">
                            <w:rPr>
                              <w:rFonts w:ascii="Arial" w:hAnsi="Arial" w:cs="Arial"/>
                              <w:b/>
                            </w:rPr>
                            <w:t xml:space="preserve">FPT SOFTWARE 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JOINT</w:t>
                          </w:r>
                          <w:r w:rsidRPr="001B23C3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STOCK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COMPANY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88.95pt;margin-top:14.85pt;width:355.95pt;height:22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" stroked="f">
              <v:textbox inset=",0,,0">
                <w:txbxContent>
                  <w:p w:rsidR="009217D8" w:rsidRPr="001B23C3" w:rsidRDefault="009217D8" w:rsidP="00E4610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1B23C3">
                      <w:rPr>
                        <w:rFonts w:ascii="Arial" w:hAnsi="Arial" w:cs="Arial"/>
                        <w:b/>
                      </w:rPr>
                      <w:t xml:space="preserve">FPT SOFTWARE </w:t>
                    </w:r>
                    <w:r>
                      <w:rPr>
                        <w:rFonts w:ascii="Arial" w:hAnsi="Arial" w:cs="Arial" w:hint="eastAsia"/>
                        <w:b/>
                      </w:rPr>
                      <w:t>JOINT</w:t>
                    </w:r>
                    <w:r w:rsidRPr="001B23C3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hAnsi="Arial" w:cs="Arial" w:hint="eastAsia"/>
                        <w:b/>
                      </w:rPr>
                      <w:t>STOCK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 COMPANY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1129665</wp:posOffset>
              </wp:positionH>
              <wp:positionV relativeFrom="paragraph">
                <wp:posOffset>469900</wp:posOffset>
              </wp:positionV>
              <wp:extent cx="4520565" cy="635"/>
              <wp:effectExtent l="24765" t="22225" r="26670" b="24765"/>
              <wp:wrapNone/>
              <wp:docPr id="8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2056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23B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88.95pt;margin-top:37pt;width:355.9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" strokecolor="#002060" strokeweight="3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1031240</wp:posOffset>
              </wp:positionH>
              <wp:positionV relativeFrom="paragraph">
                <wp:posOffset>600710</wp:posOffset>
              </wp:positionV>
              <wp:extent cx="5098415" cy="208915"/>
              <wp:effectExtent l="2540" t="635" r="444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8415" cy="208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7D8" w:rsidRPr="00B72704" w:rsidRDefault="009217D8" w:rsidP="00E4610C">
                          <w:pP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B7270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Headquarter: 6th floor, FPT Cau Giay Building, Pham Hung, Hanoi, Vietnam; Tel: 04-3-7689048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6" o:spid="_x0000_s1029" type="#_x0000_t202" style="position:absolute;margin-left:81.2pt;margin-top:47.3pt;width:401.45pt;height:16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" stroked="f">
              <v:textbox inset=",0,,0">
                <w:txbxContent>
                  <w:p w:rsidR="009217D8" w:rsidRPr="00B72704" w:rsidRDefault="009217D8" w:rsidP="00E4610C">
                    <w:pPr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B72704">
                      <w:rPr>
                        <w:rFonts w:ascii="Arial" w:hAnsi="Arial" w:cs="Arial"/>
                        <w:sz w:val="17"/>
                        <w:szCs w:val="17"/>
                      </w:rPr>
                      <w:t>Headquarter: 6th floor, FPT Cau Giay Building, Pham Hung, Hanoi, Vietnam; Tel: 04-3-7689048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inline distT="0" distB="0" distL="0" distR="0">
          <wp:extent cx="1095375" cy="962025"/>
          <wp:effectExtent l="0" t="0" r="9525" b="9525"/>
          <wp:docPr id="1" name="Picture 1" descr="F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7D8" w:rsidRDefault="00AE54A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1188720</wp:posOffset>
              </wp:positionH>
              <wp:positionV relativeFrom="paragraph">
                <wp:posOffset>422275</wp:posOffset>
              </wp:positionV>
              <wp:extent cx="4394200" cy="0"/>
              <wp:effectExtent l="26670" t="22225" r="27305" b="2540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42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5BA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93.6pt;margin-top:33.25pt;width:34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" strokecolor="#002060" strokeweight="3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1188720</wp:posOffset>
              </wp:positionH>
              <wp:positionV relativeFrom="paragraph">
                <wp:posOffset>140970</wp:posOffset>
              </wp:positionV>
              <wp:extent cx="3956050" cy="170180"/>
              <wp:effectExtent l="0" t="0" r="0" b="317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605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7D8" w:rsidRPr="001B23C3" w:rsidRDefault="009217D8" w:rsidP="00E4610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1B23C3">
                            <w:rPr>
                              <w:rFonts w:ascii="Arial" w:hAnsi="Arial" w:cs="Arial"/>
                              <w:b/>
                            </w:rPr>
                            <w:t xml:space="preserve">FPT SOFTWARE 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JOINT</w:t>
                          </w:r>
                          <w:r w:rsidRPr="001B23C3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STOCK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COMPANY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93.6pt;margin-top:11.1pt;width:311.5pt;height:1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" stroked="f">
              <v:textbox inset=",0,,0">
                <w:txbxContent>
                  <w:p w:rsidR="009217D8" w:rsidRPr="001B23C3" w:rsidRDefault="009217D8" w:rsidP="00E4610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1B23C3">
                      <w:rPr>
                        <w:rFonts w:ascii="Arial" w:hAnsi="Arial" w:cs="Arial"/>
                        <w:b/>
                      </w:rPr>
                      <w:t xml:space="preserve">FPT SOFTWARE </w:t>
                    </w:r>
                    <w:r>
                      <w:rPr>
                        <w:rFonts w:ascii="Arial" w:hAnsi="Arial" w:cs="Arial" w:hint="eastAsia"/>
                        <w:b/>
                      </w:rPr>
                      <w:t>JOINT</w:t>
                    </w:r>
                    <w:r w:rsidRPr="001B23C3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hAnsi="Arial" w:cs="Arial" w:hint="eastAsia"/>
                        <w:b/>
                      </w:rPr>
                      <w:t>STOCK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 COMPANY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1094105</wp:posOffset>
              </wp:positionH>
              <wp:positionV relativeFrom="paragraph">
                <wp:posOffset>553085</wp:posOffset>
              </wp:positionV>
              <wp:extent cx="5442585" cy="208915"/>
              <wp:effectExtent l="0" t="63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585" cy="208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7D8" w:rsidRPr="00CA0264" w:rsidRDefault="009217D8" w:rsidP="00DF531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A026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Headquarter: 6th floor, FPT Cau Giay Building, Pham Hung, Hanoi, Vietnam; Tel: 04-3-7689048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31" type="#_x0000_t202" style="position:absolute;margin-left:86.15pt;margin-top:43.55pt;width:428.55pt;height:16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" stroked="f">
              <v:textbox inset=",0,,0">
                <w:txbxContent>
                  <w:p w:rsidR="009217D8" w:rsidRPr="00CA0264" w:rsidRDefault="009217D8" w:rsidP="00DF5314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A0264">
                      <w:rPr>
                        <w:rFonts w:ascii="Arial" w:hAnsi="Arial" w:cs="Arial"/>
                        <w:sz w:val="16"/>
                        <w:szCs w:val="16"/>
                      </w:rPr>
                      <w:t>Headquarter: 6th floor, FPT Cau Giay Building, Pham Hung, Hanoi, Vietnam; Tel: 04-3-7689048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inline distT="0" distB="0" distL="0" distR="0">
          <wp:extent cx="1104900" cy="971550"/>
          <wp:effectExtent l="0" t="0" r="0" b="0"/>
          <wp:docPr id="3" name="Picture 3" descr="F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7BC6"/>
    <w:multiLevelType w:val="hybridMultilevel"/>
    <w:tmpl w:val="445AC2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57CFD"/>
    <w:multiLevelType w:val="multilevel"/>
    <w:tmpl w:val="98E62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191CB2"/>
    <w:multiLevelType w:val="hybridMultilevel"/>
    <w:tmpl w:val="3DAA013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250" w:hanging="17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9D58A4"/>
    <w:multiLevelType w:val="hybridMultilevel"/>
    <w:tmpl w:val="C76AE5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46620"/>
    <w:multiLevelType w:val="hybridMultilevel"/>
    <w:tmpl w:val="43660414"/>
    <w:lvl w:ilvl="0" w:tplc="0CB60ACA">
      <w:start w:val="1"/>
      <w:numFmt w:val="bullet"/>
      <w:pStyle w:val="Heading2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53698"/>
    <w:multiLevelType w:val="hybridMultilevel"/>
    <w:tmpl w:val="BDC4AAD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A367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2446EC8"/>
    <w:multiLevelType w:val="hybridMultilevel"/>
    <w:tmpl w:val="C76AE56E"/>
    <w:lvl w:ilvl="0" w:tplc="E4E6E6A2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DDA267C">
      <w:start w:val="1"/>
      <w:numFmt w:val="bullet"/>
      <w:pStyle w:val="BulletTex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B21A29"/>
    <w:multiLevelType w:val="hybridMultilevel"/>
    <w:tmpl w:val="4204FFB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BF4D98"/>
    <w:multiLevelType w:val="hybridMultilevel"/>
    <w:tmpl w:val="18189CD8"/>
    <w:lvl w:ilvl="0" w:tplc="A32EC61C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371111"/>
    <w:multiLevelType w:val="hybridMultilevel"/>
    <w:tmpl w:val="B928A9F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8A51F7"/>
    <w:multiLevelType w:val="hybridMultilevel"/>
    <w:tmpl w:val="4F26B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EAE4FD7"/>
    <w:multiLevelType w:val="hybridMultilevel"/>
    <w:tmpl w:val="553A165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15"/>
    <w:rsid w:val="000112AE"/>
    <w:rsid w:val="00017FC5"/>
    <w:rsid w:val="00031671"/>
    <w:rsid w:val="00033499"/>
    <w:rsid w:val="00035C37"/>
    <w:rsid w:val="00051814"/>
    <w:rsid w:val="00060338"/>
    <w:rsid w:val="00060E43"/>
    <w:rsid w:val="00072D40"/>
    <w:rsid w:val="0009381E"/>
    <w:rsid w:val="000A1089"/>
    <w:rsid w:val="000A3A10"/>
    <w:rsid w:val="000A6FFD"/>
    <w:rsid w:val="000B1AC7"/>
    <w:rsid w:val="000B342A"/>
    <w:rsid w:val="000C2D4D"/>
    <w:rsid w:val="000C3DDD"/>
    <w:rsid w:val="000D7C90"/>
    <w:rsid w:val="000E4C61"/>
    <w:rsid w:val="000E73A9"/>
    <w:rsid w:val="000E79FF"/>
    <w:rsid w:val="000F1F48"/>
    <w:rsid w:val="000F5CFF"/>
    <w:rsid w:val="00106742"/>
    <w:rsid w:val="00107288"/>
    <w:rsid w:val="00116D7B"/>
    <w:rsid w:val="00116DAB"/>
    <w:rsid w:val="00123EE9"/>
    <w:rsid w:val="0012775C"/>
    <w:rsid w:val="00132846"/>
    <w:rsid w:val="00140E0A"/>
    <w:rsid w:val="00143ADF"/>
    <w:rsid w:val="00145631"/>
    <w:rsid w:val="001508E8"/>
    <w:rsid w:val="00170823"/>
    <w:rsid w:val="00170A37"/>
    <w:rsid w:val="00171324"/>
    <w:rsid w:val="0019242D"/>
    <w:rsid w:val="00194A05"/>
    <w:rsid w:val="0019653F"/>
    <w:rsid w:val="001A704E"/>
    <w:rsid w:val="001A7996"/>
    <w:rsid w:val="001A7CD0"/>
    <w:rsid w:val="001C6ACD"/>
    <w:rsid w:val="001D4D31"/>
    <w:rsid w:val="001E1110"/>
    <w:rsid w:val="001E3C10"/>
    <w:rsid w:val="001F1140"/>
    <w:rsid w:val="001F7ABD"/>
    <w:rsid w:val="002123FA"/>
    <w:rsid w:val="00217380"/>
    <w:rsid w:val="00217582"/>
    <w:rsid w:val="002236FD"/>
    <w:rsid w:val="00223A32"/>
    <w:rsid w:val="00224FE2"/>
    <w:rsid w:val="00225BAA"/>
    <w:rsid w:val="002273F6"/>
    <w:rsid w:val="0023457F"/>
    <w:rsid w:val="00236632"/>
    <w:rsid w:val="00250309"/>
    <w:rsid w:val="00250981"/>
    <w:rsid w:val="002516A5"/>
    <w:rsid w:val="00264276"/>
    <w:rsid w:val="00270197"/>
    <w:rsid w:val="0027365A"/>
    <w:rsid w:val="00282A64"/>
    <w:rsid w:val="00292671"/>
    <w:rsid w:val="00296B8D"/>
    <w:rsid w:val="002A1D4F"/>
    <w:rsid w:val="002A4B93"/>
    <w:rsid w:val="002A5A5C"/>
    <w:rsid w:val="002A5C24"/>
    <w:rsid w:val="002A5D7A"/>
    <w:rsid w:val="002B2643"/>
    <w:rsid w:val="002B390F"/>
    <w:rsid w:val="002B3AAF"/>
    <w:rsid w:val="002B490B"/>
    <w:rsid w:val="002B5BC5"/>
    <w:rsid w:val="002C096A"/>
    <w:rsid w:val="002C0DF0"/>
    <w:rsid w:val="002C4757"/>
    <w:rsid w:val="002D0D14"/>
    <w:rsid w:val="002D3B8F"/>
    <w:rsid w:val="002D6781"/>
    <w:rsid w:val="002E68AB"/>
    <w:rsid w:val="002F0F8F"/>
    <w:rsid w:val="002F325D"/>
    <w:rsid w:val="00302E8E"/>
    <w:rsid w:val="00307064"/>
    <w:rsid w:val="003109FA"/>
    <w:rsid w:val="00310EBD"/>
    <w:rsid w:val="00311F4C"/>
    <w:rsid w:val="00312556"/>
    <w:rsid w:val="00316539"/>
    <w:rsid w:val="003245E5"/>
    <w:rsid w:val="00326589"/>
    <w:rsid w:val="00326594"/>
    <w:rsid w:val="00326FF1"/>
    <w:rsid w:val="003270A7"/>
    <w:rsid w:val="00327A1D"/>
    <w:rsid w:val="00330EDF"/>
    <w:rsid w:val="00337A11"/>
    <w:rsid w:val="00342FAE"/>
    <w:rsid w:val="00364E35"/>
    <w:rsid w:val="003744C8"/>
    <w:rsid w:val="00374FB1"/>
    <w:rsid w:val="00377968"/>
    <w:rsid w:val="0038246C"/>
    <w:rsid w:val="00392738"/>
    <w:rsid w:val="003938BE"/>
    <w:rsid w:val="00393DFD"/>
    <w:rsid w:val="003965C4"/>
    <w:rsid w:val="003975C3"/>
    <w:rsid w:val="00397EF4"/>
    <w:rsid w:val="003A0045"/>
    <w:rsid w:val="003A5D2D"/>
    <w:rsid w:val="003B17C2"/>
    <w:rsid w:val="003B4ED1"/>
    <w:rsid w:val="003C2F26"/>
    <w:rsid w:val="003C7A88"/>
    <w:rsid w:val="003E6FB1"/>
    <w:rsid w:val="004146D7"/>
    <w:rsid w:val="00416E7D"/>
    <w:rsid w:val="00423188"/>
    <w:rsid w:val="00424EB3"/>
    <w:rsid w:val="00433812"/>
    <w:rsid w:val="0043498C"/>
    <w:rsid w:val="00436CF1"/>
    <w:rsid w:val="0044104D"/>
    <w:rsid w:val="004460D1"/>
    <w:rsid w:val="004500E8"/>
    <w:rsid w:val="0045136A"/>
    <w:rsid w:val="00453256"/>
    <w:rsid w:val="004545A3"/>
    <w:rsid w:val="0045758F"/>
    <w:rsid w:val="00460FED"/>
    <w:rsid w:val="004622D5"/>
    <w:rsid w:val="004850DB"/>
    <w:rsid w:val="004941A7"/>
    <w:rsid w:val="004A3451"/>
    <w:rsid w:val="004B2D40"/>
    <w:rsid w:val="004D2214"/>
    <w:rsid w:val="004E6C55"/>
    <w:rsid w:val="004F1761"/>
    <w:rsid w:val="004F4428"/>
    <w:rsid w:val="004F5E70"/>
    <w:rsid w:val="00503282"/>
    <w:rsid w:val="005059AF"/>
    <w:rsid w:val="005151DC"/>
    <w:rsid w:val="00516D81"/>
    <w:rsid w:val="0052544B"/>
    <w:rsid w:val="005407AD"/>
    <w:rsid w:val="005420C7"/>
    <w:rsid w:val="005442AF"/>
    <w:rsid w:val="00553429"/>
    <w:rsid w:val="00575DC0"/>
    <w:rsid w:val="0057649D"/>
    <w:rsid w:val="00581BB3"/>
    <w:rsid w:val="00591B3D"/>
    <w:rsid w:val="005A1DC2"/>
    <w:rsid w:val="005A4BE8"/>
    <w:rsid w:val="005A6B65"/>
    <w:rsid w:val="005B1CCC"/>
    <w:rsid w:val="005B7DAB"/>
    <w:rsid w:val="005C5F68"/>
    <w:rsid w:val="005C6E9A"/>
    <w:rsid w:val="005D23D1"/>
    <w:rsid w:val="005D564B"/>
    <w:rsid w:val="005E195A"/>
    <w:rsid w:val="005E2F0F"/>
    <w:rsid w:val="00607E9E"/>
    <w:rsid w:val="00610518"/>
    <w:rsid w:val="0061244A"/>
    <w:rsid w:val="00640709"/>
    <w:rsid w:val="0065156B"/>
    <w:rsid w:val="006516AF"/>
    <w:rsid w:val="00661A8F"/>
    <w:rsid w:val="00666C19"/>
    <w:rsid w:val="0067466F"/>
    <w:rsid w:val="00682541"/>
    <w:rsid w:val="0068756F"/>
    <w:rsid w:val="0069313C"/>
    <w:rsid w:val="006C1CAD"/>
    <w:rsid w:val="006D3FEA"/>
    <w:rsid w:val="006D45BF"/>
    <w:rsid w:val="006D4B72"/>
    <w:rsid w:val="006D5A79"/>
    <w:rsid w:val="006E2DF5"/>
    <w:rsid w:val="006E62FC"/>
    <w:rsid w:val="006F197B"/>
    <w:rsid w:val="00707814"/>
    <w:rsid w:val="007108D9"/>
    <w:rsid w:val="00711F04"/>
    <w:rsid w:val="007152E5"/>
    <w:rsid w:val="007167F6"/>
    <w:rsid w:val="00717BE6"/>
    <w:rsid w:val="00723C84"/>
    <w:rsid w:val="00724FED"/>
    <w:rsid w:val="007266EA"/>
    <w:rsid w:val="00735E68"/>
    <w:rsid w:val="00740346"/>
    <w:rsid w:val="0074743A"/>
    <w:rsid w:val="00756079"/>
    <w:rsid w:val="0076010F"/>
    <w:rsid w:val="00761211"/>
    <w:rsid w:val="007632FE"/>
    <w:rsid w:val="007637A6"/>
    <w:rsid w:val="0078219E"/>
    <w:rsid w:val="00790A4E"/>
    <w:rsid w:val="00795C05"/>
    <w:rsid w:val="007A359B"/>
    <w:rsid w:val="007A6BD6"/>
    <w:rsid w:val="007B2500"/>
    <w:rsid w:val="007B3825"/>
    <w:rsid w:val="007C6D95"/>
    <w:rsid w:val="007E00F1"/>
    <w:rsid w:val="007F0579"/>
    <w:rsid w:val="007F16D1"/>
    <w:rsid w:val="007F2789"/>
    <w:rsid w:val="007F4315"/>
    <w:rsid w:val="007F671B"/>
    <w:rsid w:val="00820EEC"/>
    <w:rsid w:val="008223A8"/>
    <w:rsid w:val="00823871"/>
    <w:rsid w:val="00825BBB"/>
    <w:rsid w:val="00831A24"/>
    <w:rsid w:val="008320F6"/>
    <w:rsid w:val="00835059"/>
    <w:rsid w:val="00835152"/>
    <w:rsid w:val="00836637"/>
    <w:rsid w:val="00840DC2"/>
    <w:rsid w:val="00847518"/>
    <w:rsid w:val="008564BD"/>
    <w:rsid w:val="00856538"/>
    <w:rsid w:val="00862DD3"/>
    <w:rsid w:val="0086593F"/>
    <w:rsid w:val="008724E1"/>
    <w:rsid w:val="00876A02"/>
    <w:rsid w:val="008817EE"/>
    <w:rsid w:val="00883000"/>
    <w:rsid w:val="0088791B"/>
    <w:rsid w:val="00890D24"/>
    <w:rsid w:val="008A0205"/>
    <w:rsid w:val="008A2F92"/>
    <w:rsid w:val="008A2FEB"/>
    <w:rsid w:val="008A45CB"/>
    <w:rsid w:val="008A4E25"/>
    <w:rsid w:val="008A568D"/>
    <w:rsid w:val="008A726C"/>
    <w:rsid w:val="008B3F08"/>
    <w:rsid w:val="008D264C"/>
    <w:rsid w:val="008D2DB1"/>
    <w:rsid w:val="008D44D6"/>
    <w:rsid w:val="008E29DB"/>
    <w:rsid w:val="008F03D9"/>
    <w:rsid w:val="008F058F"/>
    <w:rsid w:val="00900509"/>
    <w:rsid w:val="00903860"/>
    <w:rsid w:val="00914D7F"/>
    <w:rsid w:val="009217D8"/>
    <w:rsid w:val="00926272"/>
    <w:rsid w:val="009275D4"/>
    <w:rsid w:val="009339D4"/>
    <w:rsid w:val="0093673E"/>
    <w:rsid w:val="009375A1"/>
    <w:rsid w:val="009412BC"/>
    <w:rsid w:val="009425F4"/>
    <w:rsid w:val="009439E8"/>
    <w:rsid w:val="00944463"/>
    <w:rsid w:val="00946593"/>
    <w:rsid w:val="00946BA6"/>
    <w:rsid w:val="00947A87"/>
    <w:rsid w:val="00954AAD"/>
    <w:rsid w:val="009614A3"/>
    <w:rsid w:val="00966C65"/>
    <w:rsid w:val="00974FD1"/>
    <w:rsid w:val="00976F6C"/>
    <w:rsid w:val="00982390"/>
    <w:rsid w:val="00982988"/>
    <w:rsid w:val="00993FB6"/>
    <w:rsid w:val="009A29EB"/>
    <w:rsid w:val="009C3528"/>
    <w:rsid w:val="009D3CAD"/>
    <w:rsid w:val="009D4BEC"/>
    <w:rsid w:val="009D7767"/>
    <w:rsid w:val="009E0920"/>
    <w:rsid w:val="009E4990"/>
    <w:rsid w:val="009E698F"/>
    <w:rsid w:val="009F035D"/>
    <w:rsid w:val="009F3F5B"/>
    <w:rsid w:val="009F7BC9"/>
    <w:rsid w:val="00A00E79"/>
    <w:rsid w:val="00A11F25"/>
    <w:rsid w:val="00A13B09"/>
    <w:rsid w:val="00A1451C"/>
    <w:rsid w:val="00A163AE"/>
    <w:rsid w:val="00A224FD"/>
    <w:rsid w:val="00A249F1"/>
    <w:rsid w:val="00A27B98"/>
    <w:rsid w:val="00A31CB0"/>
    <w:rsid w:val="00A34317"/>
    <w:rsid w:val="00A40AF1"/>
    <w:rsid w:val="00A41513"/>
    <w:rsid w:val="00A4168C"/>
    <w:rsid w:val="00A42CA4"/>
    <w:rsid w:val="00A43D34"/>
    <w:rsid w:val="00A55EB8"/>
    <w:rsid w:val="00A60036"/>
    <w:rsid w:val="00A63D5B"/>
    <w:rsid w:val="00A672FA"/>
    <w:rsid w:val="00A75714"/>
    <w:rsid w:val="00A86383"/>
    <w:rsid w:val="00A86B72"/>
    <w:rsid w:val="00A90BE3"/>
    <w:rsid w:val="00A92CEA"/>
    <w:rsid w:val="00AA0BC5"/>
    <w:rsid w:val="00AA2C23"/>
    <w:rsid w:val="00AA5E5C"/>
    <w:rsid w:val="00AB3C65"/>
    <w:rsid w:val="00AB4E74"/>
    <w:rsid w:val="00AB5320"/>
    <w:rsid w:val="00AB578E"/>
    <w:rsid w:val="00AC57F4"/>
    <w:rsid w:val="00AC5B7A"/>
    <w:rsid w:val="00AD1F2E"/>
    <w:rsid w:val="00AD4D44"/>
    <w:rsid w:val="00AE2159"/>
    <w:rsid w:val="00AE29EB"/>
    <w:rsid w:val="00AE54A3"/>
    <w:rsid w:val="00AE72C7"/>
    <w:rsid w:val="00AE7AF8"/>
    <w:rsid w:val="00AF41D1"/>
    <w:rsid w:val="00AF71A1"/>
    <w:rsid w:val="00B05182"/>
    <w:rsid w:val="00B12DBE"/>
    <w:rsid w:val="00B172A3"/>
    <w:rsid w:val="00B21D7B"/>
    <w:rsid w:val="00B256B9"/>
    <w:rsid w:val="00B31355"/>
    <w:rsid w:val="00B36914"/>
    <w:rsid w:val="00B36A62"/>
    <w:rsid w:val="00B414B1"/>
    <w:rsid w:val="00B4239F"/>
    <w:rsid w:val="00B4500C"/>
    <w:rsid w:val="00B478DA"/>
    <w:rsid w:val="00B50529"/>
    <w:rsid w:val="00B505DC"/>
    <w:rsid w:val="00B50665"/>
    <w:rsid w:val="00B5720F"/>
    <w:rsid w:val="00B65585"/>
    <w:rsid w:val="00B658B5"/>
    <w:rsid w:val="00B678B0"/>
    <w:rsid w:val="00B72704"/>
    <w:rsid w:val="00B827E1"/>
    <w:rsid w:val="00B82B50"/>
    <w:rsid w:val="00B934FC"/>
    <w:rsid w:val="00BA6629"/>
    <w:rsid w:val="00BA6C73"/>
    <w:rsid w:val="00BD4D23"/>
    <w:rsid w:val="00BE1B7C"/>
    <w:rsid w:val="00BF157B"/>
    <w:rsid w:val="00BF6292"/>
    <w:rsid w:val="00C008EF"/>
    <w:rsid w:val="00C14C45"/>
    <w:rsid w:val="00C15727"/>
    <w:rsid w:val="00C158CF"/>
    <w:rsid w:val="00C2094E"/>
    <w:rsid w:val="00C20CFF"/>
    <w:rsid w:val="00C25DEF"/>
    <w:rsid w:val="00C321B9"/>
    <w:rsid w:val="00C34177"/>
    <w:rsid w:val="00C34809"/>
    <w:rsid w:val="00C4403E"/>
    <w:rsid w:val="00C46BC9"/>
    <w:rsid w:val="00C51AD9"/>
    <w:rsid w:val="00C53D1E"/>
    <w:rsid w:val="00C64A4A"/>
    <w:rsid w:val="00C70C35"/>
    <w:rsid w:val="00C86985"/>
    <w:rsid w:val="00C87BBD"/>
    <w:rsid w:val="00C9487B"/>
    <w:rsid w:val="00C95EF0"/>
    <w:rsid w:val="00CA0264"/>
    <w:rsid w:val="00CA72BB"/>
    <w:rsid w:val="00CB09F6"/>
    <w:rsid w:val="00CB252C"/>
    <w:rsid w:val="00CB408E"/>
    <w:rsid w:val="00CB655B"/>
    <w:rsid w:val="00CC52BD"/>
    <w:rsid w:val="00CD4781"/>
    <w:rsid w:val="00CE0E82"/>
    <w:rsid w:val="00CE7169"/>
    <w:rsid w:val="00CF0450"/>
    <w:rsid w:val="00CF270E"/>
    <w:rsid w:val="00CF3305"/>
    <w:rsid w:val="00D02C5A"/>
    <w:rsid w:val="00D03D3C"/>
    <w:rsid w:val="00D07000"/>
    <w:rsid w:val="00D072AC"/>
    <w:rsid w:val="00D07EFC"/>
    <w:rsid w:val="00D10255"/>
    <w:rsid w:val="00D1028E"/>
    <w:rsid w:val="00D12ADF"/>
    <w:rsid w:val="00D22320"/>
    <w:rsid w:val="00D26112"/>
    <w:rsid w:val="00D3134C"/>
    <w:rsid w:val="00D32C45"/>
    <w:rsid w:val="00D35BCB"/>
    <w:rsid w:val="00D442E6"/>
    <w:rsid w:val="00D45239"/>
    <w:rsid w:val="00D46F71"/>
    <w:rsid w:val="00D5195A"/>
    <w:rsid w:val="00D60BB2"/>
    <w:rsid w:val="00D75CF7"/>
    <w:rsid w:val="00D81DB6"/>
    <w:rsid w:val="00D83E64"/>
    <w:rsid w:val="00D94BB0"/>
    <w:rsid w:val="00D94E49"/>
    <w:rsid w:val="00D968B7"/>
    <w:rsid w:val="00D979F4"/>
    <w:rsid w:val="00DA2D10"/>
    <w:rsid w:val="00DB0D65"/>
    <w:rsid w:val="00DC0015"/>
    <w:rsid w:val="00DC140E"/>
    <w:rsid w:val="00DC15B6"/>
    <w:rsid w:val="00DC7298"/>
    <w:rsid w:val="00DD546A"/>
    <w:rsid w:val="00DD57D4"/>
    <w:rsid w:val="00DF0123"/>
    <w:rsid w:val="00DF2EA4"/>
    <w:rsid w:val="00DF404B"/>
    <w:rsid w:val="00DF5314"/>
    <w:rsid w:val="00E01D62"/>
    <w:rsid w:val="00E0299C"/>
    <w:rsid w:val="00E04D8D"/>
    <w:rsid w:val="00E06CF7"/>
    <w:rsid w:val="00E12CFE"/>
    <w:rsid w:val="00E142ED"/>
    <w:rsid w:val="00E17D35"/>
    <w:rsid w:val="00E23EEF"/>
    <w:rsid w:val="00E32743"/>
    <w:rsid w:val="00E33964"/>
    <w:rsid w:val="00E40968"/>
    <w:rsid w:val="00E409F1"/>
    <w:rsid w:val="00E4610C"/>
    <w:rsid w:val="00E47D91"/>
    <w:rsid w:val="00E60A98"/>
    <w:rsid w:val="00E65128"/>
    <w:rsid w:val="00E66373"/>
    <w:rsid w:val="00E71B34"/>
    <w:rsid w:val="00E83589"/>
    <w:rsid w:val="00E94E50"/>
    <w:rsid w:val="00E95A5C"/>
    <w:rsid w:val="00EC40FB"/>
    <w:rsid w:val="00ED0A48"/>
    <w:rsid w:val="00ED5F1E"/>
    <w:rsid w:val="00ED6D5C"/>
    <w:rsid w:val="00EE5748"/>
    <w:rsid w:val="00EF568E"/>
    <w:rsid w:val="00F05DCA"/>
    <w:rsid w:val="00F10779"/>
    <w:rsid w:val="00F20093"/>
    <w:rsid w:val="00F213EF"/>
    <w:rsid w:val="00F24D66"/>
    <w:rsid w:val="00F26BE7"/>
    <w:rsid w:val="00F358CB"/>
    <w:rsid w:val="00F36E48"/>
    <w:rsid w:val="00F417C1"/>
    <w:rsid w:val="00F60539"/>
    <w:rsid w:val="00F60953"/>
    <w:rsid w:val="00F61DE9"/>
    <w:rsid w:val="00F65481"/>
    <w:rsid w:val="00F67CCC"/>
    <w:rsid w:val="00F747EF"/>
    <w:rsid w:val="00F7722C"/>
    <w:rsid w:val="00F82C25"/>
    <w:rsid w:val="00F93947"/>
    <w:rsid w:val="00F94D61"/>
    <w:rsid w:val="00FA4825"/>
    <w:rsid w:val="00FB1AC9"/>
    <w:rsid w:val="00FB52E7"/>
    <w:rsid w:val="00FC292D"/>
    <w:rsid w:val="00FC6B6C"/>
    <w:rsid w:val="00FC7206"/>
    <w:rsid w:val="00FD0613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D2F167-3FDB-4D9E-8E04-9E96875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numId w:val="1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7">
    <w:name w:val="heading 7"/>
    <w:basedOn w:val="Normal"/>
    <w:next w:val="Normal"/>
    <w:qFormat/>
    <w:rsid w:val="009412B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0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sz w:val="52"/>
    </w:rPr>
  </w:style>
  <w:style w:type="paragraph" w:styleId="Footer">
    <w:name w:val="footer"/>
    <w:basedOn w:val="Normal"/>
    <w:rsid w:val="00250981"/>
    <w:pPr>
      <w:tabs>
        <w:tab w:val="center" w:pos="4819"/>
        <w:tab w:val="right" w:pos="9071"/>
      </w:tabs>
    </w:pPr>
    <w:rPr>
      <w:lang w:val="en-GB"/>
    </w:rPr>
  </w:style>
  <w:style w:type="paragraph" w:styleId="Subtitle">
    <w:name w:val="Subtitle"/>
    <w:basedOn w:val="Normal"/>
    <w:qFormat/>
    <w:rsid w:val="00250981"/>
    <w:pPr>
      <w:spacing w:after="60"/>
      <w:jc w:val="center"/>
      <w:outlineLvl w:val="1"/>
    </w:pPr>
    <w:rPr>
      <w:rFonts w:ascii="Arial" w:hAnsi="Arial" w:cs="Arial"/>
      <w:b/>
      <w:caps/>
      <w:sz w:val="24"/>
      <w:szCs w:val="24"/>
    </w:rPr>
  </w:style>
  <w:style w:type="paragraph" w:customStyle="1" w:styleId="BodyTextEmphasis">
    <w:name w:val="Body Text Emphasis"/>
    <w:basedOn w:val="Normal"/>
    <w:next w:val="BodyText"/>
    <w:rsid w:val="00250981"/>
    <w:pPr>
      <w:widowControl w:val="0"/>
      <w:jc w:val="center"/>
    </w:pPr>
    <w:rPr>
      <w:rFonts w:ascii="Garamond" w:hAnsi="Garamond"/>
      <w:b/>
      <w:snapToGrid w:val="0"/>
      <w:sz w:val="24"/>
    </w:rPr>
  </w:style>
  <w:style w:type="paragraph" w:styleId="NormalIndent">
    <w:name w:val="Normal Indent"/>
    <w:basedOn w:val="Normal"/>
    <w:rsid w:val="000C3DDD"/>
    <w:pPr>
      <w:widowControl w:val="0"/>
      <w:spacing w:before="120"/>
      <w:ind w:right="14"/>
    </w:pPr>
    <w:rPr>
      <w:rFonts w:ascii="Arial" w:hAnsi="Arial"/>
      <w:snapToGrid w:val="0"/>
    </w:rPr>
  </w:style>
  <w:style w:type="paragraph" w:customStyle="1" w:styleId="BulletText">
    <w:name w:val="Bullet Text"/>
    <w:basedOn w:val="Normal"/>
    <w:rsid w:val="009439E8"/>
    <w:pPr>
      <w:numPr>
        <w:ilvl w:val="1"/>
        <w:numId w:val="12"/>
      </w:numPr>
    </w:pPr>
    <w:rPr>
      <w:rFonts w:ascii="Garamond" w:eastAsia="Times New Roman" w:hAnsi="Garamond"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307064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CA0264"/>
    <w:rPr>
      <w:lang w:eastAsia="en-US"/>
    </w:rPr>
  </w:style>
  <w:style w:type="paragraph" w:styleId="BalloonText">
    <w:name w:val="Balloon Text"/>
    <w:basedOn w:val="Normal"/>
    <w:link w:val="BalloonTextChar"/>
    <w:rsid w:val="00CA0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264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44104D"/>
  </w:style>
  <w:style w:type="character" w:styleId="Emphasis">
    <w:name w:val="Emphasis"/>
    <w:uiPriority w:val="20"/>
    <w:qFormat/>
    <w:rsid w:val="0044104D"/>
    <w:rPr>
      <w:i/>
      <w:iCs/>
    </w:rPr>
  </w:style>
  <w:style w:type="character" w:customStyle="1" w:styleId="hps">
    <w:name w:val="hps"/>
    <w:basedOn w:val="DefaultParagraphFont"/>
    <w:rsid w:val="004460D1"/>
  </w:style>
  <w:style w:type="character" w:customStyle="1" w:styleId="Heading1Char">
    <w:name w:val="Heading 1 Char"/>
    <w:link w:val="Heading1"/>
    <w:rsid w:val="00E06CF7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FPT Software</Company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Nguyen Khac Cuong</dc:creator>
  <cp:keywords/>
  <cp:lastModifiedBy>User</cp:lastModifiedBy>
  <cp:revision>2</cp:revision>
  <cp:lastPrinted>2004-10-27T18:39:00Z</cp:lastPrinted>
  <dcterms:created xsi:type="dcterms:W3CDTF">2018-08-14T10:51:00Z</dcterms:created>
  <dcterms:modified xsi:type="dcterms:W3CDTF">2018-08-14T10:51:00Z</dcterms:modified>
</cp:coreProperties>
</file>