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148" w:rsidRDefault="00BF3148">
      <w:pPr>
        <w:spacing w:before="40" w:after="20"/>
        <w:jc w:val="center"/>
        <w:rPr>
          <w:b/>
          <w:sz w:val="96"/>
          <w:szCs w:val="96"/>
        </w:rPr>
      </w:pPr>
      <w:bookmarkStart w:id="0" w:name="_GoBack"/>
    </w:p>
    <w:bookmarkEnd w:id="0"/>
    <w:p w:rsidR="00BF3148" w:rsidRDefault="00E957F5">
      <w:pPr>
        <w:spacing w:before="40" w:after="20"/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Curriculum Vitae</w:t>
      </w:r>
    </w:p>
    <w:p w:rsidR="00BF3148" w:rsidRDefault="00BF3148">
      <w:pPr>
        <w:spacing w:before="40" w:after="20"/>
        <w:rPr>
          <w:b/>
          <w:sz w:val="26"/>
          <w:szCs w:val="26"/>
        </w:rPr>
      </w:pPr>
    </w:p>
    <w:p w:rsidR="00BF3148" w:rsidRDefault="00BF3148">
      <w:pPr>
        <w:spacing w:before="40" w:after="20"/>
        <w:rPr>
          <w:b/>
          <w:sz w:val="26"/>
          <w:szCs w:val="26"/>
        </w:rPr>
      </w:pPr>
    </w:p>
    <w:tbl>
      <w:tblPr>
        <w:tblStyle w:val="a"/>
        <w:tblW w:w="883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192"/>
        <w:gridCol w:w="2646"/>
      </w:tblGrid>
      <w:tr w:rsidR="00BF3148">
        <w:trPr>
          <w:trHeight w:val="67"/>
        </w:trPr>
        <w:tc>
          <w:tcPr>
            <w:tcW w:w="8838" w:type="dxa"/>
            <w:gridSpan w:val="2"/>
            <w:shd w:val="clear" w:color="auto" w:fill="4BACC6"/>
          </w:tcPr>
          <w:p w:rsidR="00BF3148" w:rsidRDefault="00E957F5">
            <w:pPr>
              <w:spacing w:before="40" w:after="2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PERSONAL INFORMATION</w:t>
            </w:r>
          </w:p>
        </w:tc>
      </w:tr>
      <w:tr w:rsidR="00BF3148">
        <w:trPr>
          <w:trHeight w:val="3010"/>
        </w:trPr>
        <w:tc>
          <w:tcPr>
            <w:tcW w:w="6192" w:type="dxa"/>
          </w:tcPr>
          <w:p w:rsidR="00BF3148" w:rsidRDefault="00BF3148">
            <w:pPr>
              <w:spacing w:before="40" w:after="20"/>
              <w:rPr>
                <w:sz w:val="26"/>
                <w:szCs w:val="26"/>
              </w:rPr>
            </w:pPr>
          </w:p>
          <w:p w:rsidR="00BF3148" w:rsidRDefault="00E957F5">
            <w:pPr>
              <w:spacing w:before="40" w:after="20"/>
            </w:pPr>
            <w:r>
              <w:rPr>
                <w:sz w:val="26"/>
                <w:szCs w:val="26"/>
              </w:rPr>
              <w:t>Name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  <w:t xml:space="preserve"> : </w:t>
            </w:r>
            <w:r w:rsidR="00D92411">
              <w:rPr>
                <w:sz w:val="26"/>
                <w:szCs w:val="26"/>
              </w:rPr>
              <w:t>Tran Thi Quynh Trang</w:t>
            </w:r>
          </w:p>
          <w:p w:rsidR="00BF3148" w:rsidRDefault="00E957F5">
            <w:pPr>
              <w:spacing w:before="40" w:after="20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Nationality</w:t>
            </w:r>
            <w:r>
              <w:rPr>
                <w:sz w:val="26"/>
                <w:szCs w:val="26"/>
              </w:rPr>
              <w:tab/>
              <w:t xml:space="preserve"> : Vietnamese</w:t>
            </w:r>
            <w:r>
              <w:t xml:space="preserve"> </w:t>
            </w:r>
          </w:p>
          <w:p w:rsidR="00BF3148" w:rsidRDefault="00D92411">
            <w:pPr>
              <w:spacing w:before="40" w:after="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 of birth</w:t>
            </w:r>
            <w:r>
              <w:rPr>
                <w:sz w:val="26"/>
                <w:szCs w:val="26"/>
              </w:rPr>
              <w:tab/>
              <w:t xml:space="preserve"> : 18-05-1995</w:t>
            </w:r>
          </w:p>
          <w:p w:rsidR="00BF3148" w:rsidRDefault="00E957F5">
            <w:pPr>
              <w:spacing w:before="40" w:after="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Address</w:t>
            </w:r>
            <w:r>
              <w:rPr>
                <w:sz w:val="26"/>
                <w:szCs w:val="26"/>
              </w:rPr>
              <w:tab/>
              <w:t xml:space="preserve"> : </w:t>
            </w:r>
            <w:r w:rsidR="00D92411">
              <w:rPr>
                <w:sz w:val="26"/>
                <w:szCs w:val="26"/>
              </w:rPr>
              <w:t>Nguyen Xien</w:t>
            </w:r>
            <w:r>
              <w:rPr>
                <w:sz w:val="26"/>
                <w:szCs w:val="26"/>
              </w:rPr>
              <w:t xml:space="preserve"> Street, Ha Noi City</w:t>
            </w:r>
          </w:p>
          <w:p w:rsidR="00BF3148" w:rsidRDefault="00E957F5">
            <w:pPr>
              <w:spacing w:before="40" w:after="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Gender </w:t>
            </w:r>
            <w:r>
              <w:rPr>
                <w:sz w:val="26"/>
                <w:szCs w:val="26"/>
              </w:rPr>
              <w:tab/>
              <w:t xml:space="preserve"> : Female</w:t>
            </w:r>
          </w:p>
          <w:p w:rsidR="00BF3148" w:rsidRDefault="00D92411">
            <w:pPr>
              <w:spacing w:before="40" w:after="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Marital Status : Married</w:t>
            </w:r>
          </w:p>
          <w:p w:rsidR="00D92411" w:rsidRDefault="00D92411">
            <w:pPr>
              <w:spacing w:before="40" w:after="20"/>
              <w:rPr>
                <w:sz w:val="26"/>
                <w:szCs w:val="26"/>
              </w:rPr>
            </w:pPr>
          </w:p>
        </w:tc>
        <w:tc>
          <w:tcPr>
            <w:tcW w:w="2646" w:type="dxa"/>
          </w:tcPr>
          <w:p w:rsidR="00BF3148" w:rsidRDefault="00783BB9">
            <w:pPr>
              <w:spacing w:before="40" w:after="20"/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  <w:lang w:val="vi-VN"/>
              </w:rPr>
              <w:drawing>
                <wp:inline distT="0" distB="0" distL="0" distR="0" wp14:anchorId="220D0657" wp14:editId="68B8F3D8">
                  <wp:extent cx="1533525" cy="195209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named (1)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144" cy="1961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3148" w:rsidRDefault="00BF3148">
      <w:pPr>
        <w:spacing w:before="40" w:after="20"/>
        <w:rPr>
          <w:b/>
          <w:sz w:val="26"/>
          <w:szCs w:val="26"/>
        </w:rPr>
      </w:pPr>
    </w:p>
    <w:tbl>
      <w:tblPr>
        <w:tblStyle w:val="a0"/>
        <w:tblW w:w="883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835"/>
        <w:gridCol w:w="6003"/>
      </w:tblGrid>
      <w:tr w:rsidR="00BF3148">
        <w:trPr>
          <w:trHeight w:val="188"/>
        </w:trPr>
        <w:tc>
          <w:tcPr>
            <w:tcW w:w="8838" w:type="dxa"/>
            <w:gridSpan w:val="2"/>
            <w:shd w:val="clear" w:color="auto" w:fill="4BACC6"/>
          </w:tcPr>
          <w:p w:rsidR="00BF3148" w:rsidRDefault="00E957F5">
            <w:pPr>
              <w:spacing w:before="40" w:after="2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CONTACT INFORMATION</w:t>
            </w:r>
          </w:p>
        </w:tc>
      </w:tr>
      <w:tr w:rsidR="00BF3148">
        <w:trPr>
          <w:trHeight w:val="1142"/>
        </w:trPr>
        <w:tc>
          <w:tcPr>
            <w:tcW w:w="8838" w:type="dxa"/>
            <w:gridSpan w:val="2"/>
          </w:tcPr>
          <w:p w:rsidR="00BF3148" w:rsidRDefault="00BF3148">
            <w:pPr>
              <w:spacing w:before="40" w:after="20"/>
              <w:jc w:val="both"/>
              <w:rPr>
                <w:b/>
                <w:sz w:val="26"/>
                <w:szCs w:val="26"/>
              </w:rPr>
            </w:pPr>
          </w:p>
          <w:p w:rsidR="00BF3148" w:rsidRDefault="00E957F5">
            <w:pPr>
              <w:spacing w:before="40" w:after="2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Address: </w:t>
            </w:r>
            <w:r w:rsidR="00D92411">
              <w:rPr>
                <w:sz w:val="26"/>
                <w:szCs w:val="26"/>
              </w:rPr>
              <w:t>Nguyen Xien</w:t>
            </w:r>
            <w:r>
              <w:rPr>
                <w:sz w:val="26"/>
                <w:szCs w:val="26"/>
              </w:rPr>
              <w:t>, Ha Noi</w:t>
            </w:r>
          </w:p>
          <w:p w:rsidR="00BF3148" w:rsidRDefault="00E957F5">
            <w:pPr>
              <w:spacing w:before="40" w:after="2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Mobile</w:t>
            </w:r>
            <w:r>
              <w:rPr>
                <w:sz w:val="26"/>
                <w:szCs w:val="26"/>
              </w:rPr>
              <w:t xml:space="preserve">: </w:t>
            </w:r>
            <w:r w:rsidR="00D92411">
              <w:rPr>
                <w:sz w:val="26"/>
                <w:szCs w:val="26"/>
              </w:rPr>
              <w:t>0345085504</w:t>
            </w:r>
          </w:p>
          <w:p w:rsidR="00BF3148" w:rsidRDefault="00E957F5">
            <w:pPr>
              <w:spacing w:before="40" w:after="2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E-mail:</w:t>
            </w:r>
            <w:r>
              <w:rPr>
                <w:sz w:val="26"/>
                <w:szCs w:val="26"/>
              </w:rPr>
              <w:t xml:space="preserve"> </w:t>
            </w:r>
            <w:r w:rsidR="00D92411">
              <w:rPr>
                <w:sz w:val="26"/>
                <w:szCs w:val="26"/>
              </w:rPr>
              <w:t>quynhtrang180595@gmail.com</w:t>
            </w:r>
          </w:p>
          <w:p w:rsidR="00BF3148" w:rsidRDefault="00E957F5">
            <w:pPr>
              <w:spacing w:before="40" w:after="2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Skype</w:t>
            </w:r>
            <w:r>
              <w:rPr>
                <w:sz w:val="26"/>
                <w:szCs w:val="26"/>
              </w:rPr>
              <w:t xml:space="preserve">: </w:t>
            </w:r>
          </w:p>
        </w:tc>
      </w:tr>
      <w:tr w:rsidR="00BF3148">
        <w:trPr>
          <w:trHeight w:val="188"/>
        </w:trPr>
        <w:tc>
          <w:tcPr>
            <w:tcW w:w="8838" w:type="dxa"/>
            <w:gridSpan w:val="2"/>
            <w:shd w:val="clear" w:color="auto" w:fill="4BACC6"/>
          </w:tcPr>
          <w:p w:rsidR="00BF3148" w:rsidRDefault="00E957F5">
            <w:pPr>
              <w:spacing w:before="40" w:after="2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CAREER OBJECTIVE</w:t>
            </w:r>
          </w:p>
        </w:tc>
      </w:tr>
      <w:tr w:rsidR="00BF3148">
        <w:trPr>
          <w:trHeight w:val="773"/>
        </w:trPr>
        <w:tc>
          <w:tcPr>
            <w:tcW w:w="8838" w:type="dxa"/>
            <w:gridSpan w:val="2"/>
          </w:tcPr>
          <w:p w:rsidR="00BF3148" w:rsidRDefault="00BF3148">
            <w:pPr>
              <w:ind w:left="720"/>
              <w:rPr>
                <w:sz w:val="28"/>
                <w:szCs w:val="28"/>
              </w:rPr>
            </w:pPr>
          </w:p>
          <w:p w:rsidR="00BF3148" w:rsidRDefault="00E957F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6"/>
                <w:szCs w:val="26"/>
              </w:rPr>
              <w:t>Short-term: Become Seninor Tester after 3 years later.</w:t>
            </w:r>
          </w:p>
          <w:p w:rsidR="00BF3148" w:rsidRDefault="00E957F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6"/>
                <w:szCs w:val="26"/>
              </w:rPr>
              <w:t>Long-term: Become Project Manager after 5 years later.</w:t>
            </w:r>
          </w:p>
          <w:p w:rsidR="00BF3148" w:rsidRDefault="00BF31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0" w:hanging="720"/>
              <w:rPr>
                <w:color w:val="000000"/>
                <w:sz w:val="28"/>
                <w:szCs w:val="28"/>
              </w:rPr>
            </w:pPr>
          </w:p>
        </w:tc>
      </w:tr>
      <w:tr w:rsidR="00BF3148">
        <w:trPr>
          <w:trHeight w:val="773"/>
        </w:trPr>
        <w:tc>
          <w:tcPr>
            <w:tcW w:w="8838" w:type="dxa"/>
            <w:gridSpan w:val="2"/>
          </w:tcPr>
          <w:p w:rsidR="00BF3148" w:rsidRDefault="00BF3148">
            <w:pPr>
              <w:rPr>
                <w:sz w:val="28"/>
                <w:szCs w:val="28"/>
              </w:rPr>
            </w:pPr>
          </w:p>
        </w:tc>
      </w:tr>
      <w:tr w:rsidR="00BF3148">
        <w:trPr>
          <w:trHeight w:val="197"/>
        </w:trPr>
        <w:tc>
          <w:tcPr>
            <w:tcW w:w="8838" w:type="dxa"/>
            <w:gridSpan w:val="2"/>
            <w:shd w:val="clear" w:color="auto" w:fill="4BACC6"/>
          </w:tcPr>
          <w:p w:rsidR="00BF3148" w:rsidRDefault="00E957F5">
            <w:pPr>
              <w:spacing w:before="40" w:after="2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EDUCATION</w:t>
            </w:r>
          </w:p>
        </w:tc>
      </w:tr>
      <w:tr w:rsidR="00BF3148">
        <w:trPr>
          <w:trHeight w:val="1515"/>
        </w:trPr>
        <w:tc>
          <w:tcPr>
            <w:tcW w:w="2835" w:type="dxa"/>
            <w:shd w:val="clear" w:color="auto" w:fill="D7E3BC"/>
          </w:tcPr>
          <w:p w:rsidR="00BF3148" w:rsidRDefault="00BF3148">
            <w:pPr>
              <w:spacing w:before="40" w:after="20"/>
              <w:jc w:val="both"/>
              <w:rPr>
                <w:b/>
                <w:i/>
                <w:sz w:val="26"/>
                <w:szCs w:val="26"/>
              </w:rPr>
            </w:pPr>
          </w:p>
          <w:p w:rsidR="00BF3148" w:rsidRDefault="00D92411">
            <w:pPr>
              <w:spacing w:before="40" w:after="20"/>
              <w:jc w:val="both"/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11.2021</w:t>
            </w:r>
          </w:p>
          <w:p w:rsidR="00BF3148" w:rsidRDefault="00BF3148">
            <w:pPr>
              <w:spacing w:before="40" w:after="20"/>
              <w:jc w:val="both"/>
              <w:rPr>
                <w:b/>
                <w:i/>
                <w:sz w:val="26"/>
                <w:szCs w:val="26"/>
              </w:rPr>
            </w:pPr>
          </w:p>
          <w:p w:rsidR="00BF3148" w:rsidRDefault="00BF3148">
            <w:pPr>
              <w:spacing w:before="40" w:after="20"/>
              <w:jc w:val="both"/>
              <w:rPr>
                <w:b/>
                <w:i/>
                <w:sz w:val="26"/>
                <w:szCs w:val="26"/>
              </w:rPr>
            </w:pPr>
          </w:p>
          <w:p w:rsidR="00BF3148" w:rsidRDefault="00BF3148">
            <w:pPr>
              <w:spacing w:before="40" w:after="20"/>
              <w:jc w:val="both"/>
              <w:rPr>
                <w:b/>
                <w:i/>
                <w:sz w:val="26"/>
                <w:szCs w:val="26"/>
              </w:rPr>
            </w:pPr>
          </w:p>
          <w:p w:rsidR="00BF3148" w:rsidRDefault="003148EC">
            <w:pPr>
              <w:spacing w:before="40" w:after="20"/>
              <w:jc w:val="both"/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2013 – 2018</w:t>
            </w:r>
          </w:p>
          <w:p w:rsidR="00BF3148" w:rsidRDefault="00E957F5">
            <w:pPr>
              <w:spacing w:before="40" w:after="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                      </w:t>
            </w:r>
          </w:p>
          <w:p w:rsidR="00BF3148" w:rsidRDefault="00BF3148">
            <w:pPr>
              <w:spacing w:before="40" w:after="20"/>
              <w:jc w:val="both"/>
              <w:rPr>
                <w:b/>
                <w:i/>
                <w:sz w:val="26"/>
                <w:szCs w:val="26"/>
              </w:rPr>
            </w:pPr>
          </w:p>
          <w:p w:rsidR="00BF3148" w:rsidRDefault="00BF3148">
            <w:pPr>
              <w:spacing w:before="40" w:after="2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6003" w:type="dxa"/>
          </w:tcPr>
          <w:p w:rsidR="00BF3148" w:rsidRDefault="00BF3148">
            <w:pPr>
              <w:rPr>
                <w:b/>
                <w:sz w:val="26"/>
                <w:szCs w:val="26"/>
              </w:rPr>
            </w:pPr>
          </w:p>
          <w:p w:rsidR="00BF3148" w:rsidRDefault="00E957F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TesterProVN</w:t>
            </w:r>
          </w:p>
          <w:p w:rsidR="00BF3148" w:rsidRDefault="00E957F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Software testing courses </w:t>
            </w:r>
          </w:p>
          <w:p w:rsidR="00BF3148" w:rsidRDefault="00BF3148">
            <w:pPr>
              <w:rPr>
                <w:b/>
                <w:sz w:val="26"/>
                <w:szCs w:val="26"/>
              </w:rPr>
            </w:pPr>
          </w:p>
          <w:p w:rsidR="00BF3148" w:rsidRDefault="00BF3148">
            <w:pPr>
              <w:rPr>
                <w:b/>
                <w:sz w:val="26"/>
                <w:szCs w:val="26"/>
              </w:rPr>
            </w:pPr>
          </w:p>
          <w:p w:rsidR="00BF3148" w:rsidRDefault="00BF3148">
            <w:pPr>
              <w:rPr>
                <w:b/>
                <w:sz w:val="26"/>
                <w:szCs w:val="26"/>
              </w:rPr>
            </w:pPr>
          </w:p>
          <w:p w:rsidR="00BF3148" w:rsidRPr="003148EC" w:rsidRDefault="00D92411">
            <w:pPr>
              <w:rPr>
                <w:b/>
                <w:sz w:val="24"/>
                <w:szCs w:val="24"/>
              </w:rPr>
            </w:pPr>
            <w:r w:rsidRPr="003148EC">
              <w:rPr>
                <w:rFonts w:ascii="Arial" w:hAnsi="Arial" w:cs="Arial"/>
                <w:b/>
                <w:color w:val="000000" w:themeColor="text1"/>
                <w:sz w:val="24"/>
                <w:szCs w:val="24"/>
                <w:shd w:val="clear" w:color="auto" w:fill="FFFFFF"/>
              </w:rPr>
              <w:t>National Institute of Education Management.</w:t>
            </w:r>
          </w:p>
        </w:tc>
      </w:tr>
      <w:tr w:rsidR="00BF3148">
        <w:trPr>
          <w:trHeight w:val="197"/>
        </w:trPr>
        <w:tc>
          <w:tcPr>
            <w:tcW w:w="8838" w:type="dxa"/>
            <w:gridSpan w:val="2"/>
            <w:shd w:val="clear" w:color="auto" w:fill="4BACC6"/>
          </w:tcPr>
          <w:p w:rsidR="00BF3148" w:rsidRDefault="00E957F5">
            <w:pPr>
              <w:spacing w:before="40" w:after="2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WORKING EXPERIENCE</w:t>
            </w:r>
          </w:p>
        </w:tc>
      </w:tr>
      <w:tr w:rsidR="00BF3148" w:rsidTr="003148EC">
        <w:trPr>
          <w:trHeight w:val="3791"/>
        </w:trPr>
        <w:tc>
          <w:tcPr>
            <w:tcW w:w="2835" w:type="dxa"/>
            <w:shd w:val="clear" w:color="auto" w:fill="D7E3BC"/>
          </w:tcPr>
          <w:p w:rsidR="00BF3148" w:rsidRDefault="003148EC">
            <w:pPr>
              <w:spacing w:before="40" w:after="20"/>
              <w:jc w:val="both"/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11.2021</w:t>
            </w:r>
            <w:r w:rsidR="00E957F5">
              <w:rPr>
                <w:b/>
                <w:i/>
                <w:sz w:val="26"/>
                <w:szCs w:val="26"/>
              </w:rPr>
              <w:t xml:space="preserve"> to Now</w:t>
            </w:r>
          </w:p>
        </w:tc>
        <w:tc>
          <w:tcPr>
            <w:tcW w:w="6003" w:type="dxa"/>
          </w:tcPr>
          <w:p w:rsidR="00BF3148" w:rsidRDefault="00E957F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Learning about the software testing and understanding about:</w:t>
            </w:r>
          </w:p>
          <w:p w:rsidR="00BF3148" w:rsidRDefault="00E957F5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Software Development process</w:t>
            </w:r>
          </w:p>
          <w:p w:rsidR="00BF3148" w:rsidRDefault="00E957F5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Software testing process.</w:t>
            </w:r>
          </w:p>
          <w:p w:rsidR="00BF3148" w:rsidRDefault="00E957F5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Business Requirement Specification, System Analysis</w:t>
            </w:r>
          </w:p>
          <w:p w:rsidR="00BF3148" w:rsidRDefault="00E957F5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Testing methods, Testing Levels, Testing Types</w:t>
            </w:r>
          </w:p>
          <w:p w:rsidR="00BF3148" w:rsidRDefault="00E957F5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Writing testing test cases (English and Vietnamese languages).</w:t>
            </w:r>
          </w:p>
          <w:p w:rsidR="00BF3148" w:rsidRDefault="00E957F5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Using tools : SQL Server , Jira, Jmeter </w:t>
            </w:r>
          </w:p>
        </w:tc>
      </w:tr>
      <w:tr w:rsidR="00BF3148">
        <w:trPr>
          <w:trHeight w:val="562"/>
        </w:trPr>
        <w:tc>
          <w:tcPr>
            <w:tcW w:w="2835" w:type="dxa"/>
            <w:shd w:val="clear" w:color="auto" w:fill="D7E3BC"/>
          </w:tcPr>
          <w:p w:rsidR="00BF3148" w:rsidRDefault="003148EC">
            <w:pPr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3.2020</w:t>
            </w:r>
            <w:r w:rsidR="00E957F5">
              <w:rPr>
                <w:b/>
                <w:i/>
                <w:sz w:val="26"/>
                <w:szCs w:val="26"/>
              </w:rPr>
              <w:t xml:space="preserve">  – Now</w:t>
            </w:r>
          </w:p>
        </w:tc>
        <w:tc>
          <w:tcPr>
            <w:tcW w:w="6003" w:type="dxa"/>
          </w:tcPr>
          <w:p w:rsidR="00BF3148" w:rsidRDefault="003148EC" w:rsidP="003148E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6"/>
                <w:szCs w:val="26"/>
              </w:rPr>
              <w:t xml:space="preserve">Customer officer </w:t>
            </w:r>
            <w:r w:rsidR="00E957F5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in ACI GROUP</w:t>
            </w:r>
          </w:p>
        </w:tc>
      </w:tr>
      <w:tr w:rsidR="00BF3148">
        <w:trPr>
          <w:trHeight w:val="683"/>
        </w:trPr>
        <w:tc>
          <w:tcPr>
            <w:tcW w:w="2835" w:type="dxa"/>
            <w:shd w:val="clear" w:color="auto" w:fill="D7E3BC"/>
          </w:tcPr>
          <w:p w:rsidR="00BF3148" w:rsidRDefault="003148EC">
            <w:pPr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09.</w:t>
            </w:r>
            <w:r w:rsidR="003A1B1F">
              <w:rPr>
                <w:b/>
                <w:i/>
                <w:sz w:val="26"/>
                <w:szCs w:val="26"/>
              </w:rPr>
              <w:t>2019  – 01.2020</w:t>
            </w:r>
          </w:p>
        </w:tc>
        <w:tc>
          <w:tcPr>
            <w:tcW w:w="6003" w:type="dxa"/>
          </w:tcPr>
          <w:p w:rsidR="00BF3148" w:rsidRDefault="00E957F5" w:rsidP="003148E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6"/>
                <w:szCs w:val="26"/>
              </w:rPr>
              <w:t xml:space="preserve"> </w:t>
            </w:r>
            <w:r w:rsidR="003148EC">
              <w:rPr>
                <w:color w:val="000000"/>
                <w:sz w:val="26"/>
                <w:szCs w:val="26"/>
              </w:rPr>
              <w:t xml:space="preserve">Customer officer </w:t>
            </w:r>
            <w:r w:rsidR="003148EC">
              <w:rPr>
                <w:color w:val="000000"/>
                <w:sz w:val="26"/>
                <w:szCs w:val="26"/>
              </w:rPr>
              <w:t xml:space="preserve"> </w:t>
            </w:r>
            <w:r w:rsidR="003148EC">
              <w:rPr>
                <w:color w:val="000000"/>
                <w:sz w:val="26"/>
                <w:szCs w:val="26"/>
              </w:rPr>
              <w:t>VIETFUTURE company</w:t>
            </w:r>
          </w:p>
        </w:tc>
      </w:tr>
      <w:tr w:rsidR="00BF3148">
        <w:trPr>
          <w:trHeight w:val="683"/>
        </w:trPr>
        <w:tc>
          <w:tcPr>
            <w:tcW w:w="2835" w:type="dxa"/>
            <w:tcBorders>
              <w:bottom w:val="single" w:sz="4" w:space="0" w:color="000000"/>
            </w:tcBorders>
            <w:shd w:val="clear" w:color="auto" w:fill="D7E3BC"/>
          </w:tcPr>
          <w:p w:rsidR="00BF3148" w:rsidRDefault="00BF3148">
            <w:pPr>
              <w:rPr>
                <w:rFonts w:ascii="ArialMT" w:eastAsia="ArialMT" w:hAnsi="ArialMT" w:cs="ArialMT"/>
                <w:color w:val="000000"/>
              </w:rPr>
            </w:pPr>
          </w:p>
          <w:p w:rsidR="00BF3148" w:rsidRDefault="00BF3148">
            <w:pPr>
              <w:spacing w:before="40" w:after="20"/>
              <w:jc w:val="both"/>
              <w:rPr>
                <w:b/>
                <w:sz w:val="26"/>
                <w:szCs w:val="26"/>
              </w:rPr>
            </w:pPr>
          </w:p>
          <w:p w:rsidR="00BF3148" w:rsidRDefault="00E957F5">
            <w:pPr>
              <w:spacing w:before="40" w:after="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Description</w:t>
            </w:r>
          </w:p>
          <w:p w:rsidR="00BF3148" w:rsidRDefault="00BF3148">
            <w:pPr>
              <w:rPr>
                <w:rFonts w:ascii="Arial-BoldMT" w:eastAsia="Arial-BoldMT" w:hAnsi="Arial-BoldMT" w:cs="Arial-BoldMT"/>
                <w:b/>
                <w:color w:val="000000"/>
                <w:sz w:val="26"/>
                <w:szCs w:val="26"/>
              </w:rPr>
            </w:pPr>
          </w:p>
        </w:tc>
        <w:tc>
          <w:tcPr>
            <w:tcW w:w="6003" w:type="dxa"/>
            <w:tcBorders>
              <w:bottom w:val="single" w:sz="4" w:space="0" w:color="000000"/>
            </w:tcBorders>
          </w:tcPr>
          <w:p w:rsidR="00BF3148" w:rsidRDefault="00E957F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MG provides a wide variety of event management services such as creating events, registering for events, managing user activities and chatting box for people who join the same event</w:t>
            </w:r>
          </w:p>
        </w:tc>
      </w:tr>
      <w:tr w:rsidR="00BF3148">
        <w:trPr>
          <w:trHeight w:val="683"/>
        </w:trPr>
        <w:tc>
          <w:tcPr>
            <w:tcW w:w="2835" w:type="dxa"/>
            <w:shd w:val="clear" w:color="auto" w:fill="D7E3BC"/>
          </w:tcPr>
          <w:p w:rsidR="00BF3148" w:rsidRDefault="00BF3148">
            <w:pPr>
              <w:rPr>
                <w:rFonts w:ascii="ArialMT" w:eastAsia="ArialMT" w:hAnsi="ArialMT" w:cs="ArialMT"/>
                <w:color w:val="000000"/>
              </w:rPr>
            </w:pPr>
          </w:p>
          <w:p w:rsidR="00BF3148" w:rsidRDefault="00BF3148">
            <w:pPr>
              <w:spacing w:before="40" w:after="20"/>
              <w:jc w:val="both"/>
              <w:rPr>
                <w:b/>
                <w:sz w:val="26"/>
                <w:szCs w:val="26"/>
              </w:rPr>
            </w:pPr>
          </w:p>
          <w:p w:rsidR="00BF3148" w:rsidRDefault="00BF3148">
            <w:pPr>
              <w:spacing w:before="40" w:after="20"/>
              <w:jc w:val="both"/>
              <w:rPr>
                <w:b/>
                <w:sz w:val="26"/>
                <w:szCs w:val="26"/>
              </w:rPr>
            </w:pPr>
          </w:p>
          <w:p w:rsidR="00BF3148" w:rsidRDefault="00E957F5">
            <w:pPr>
              <w:spacing w:before="40" w:after="2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My responsibilities</w:t>
            </w:r>
          </w:p>
          <w:p w:rsidR="00BF3148" w:rsidRDefault="00BF3148">
            <w:pPr>
              <w:rPr>
                <w:rFonts w:ascii="ArialMT" w:eastAsia="ArialMT" w:hAnsi="ArialMT" w:cs="ArialMT"/>
                <w:color w:val="000000"/>
              </w:rPr>
            </w:pPr>
          </w:p>
        </w:tc>
        <w:tc>
          <w:tcPr>
            <w:tcW w:w="6003" w:type="dxa"/>
          </w:tcPr>
          <w:p w:rsidR="00BF3148" w:rsidRDefault="00E957F5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Analyze requirements Document.</w:t>
            </w:r>
          </w:p>
          <w:p w:rsidR="00BF3148" w:rsidRDefault="00E957F5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Create test scenarios and test cases base on requirement/specification.</w:t>
            </w:r>
          </w:p>
          <w:p w:rsidR="00BF3148" w:rsidRDefault="00E957F5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Execute test cases, API</w:t>
            </w:r>
          </w:p>
          <w:p w:rsidR="00BF3148" w:rsidRDefault="00E957F5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Use SQL </w:t>
            </w:r>
          </w:p>
          <w:p w:rsidR="00BF3148" w:rsidRDefault="00E957F5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Performance Testing : Jmeter tool</w:t>
            </w:r>
          </w:p>
          <w:p w:rsidR="00BF3148" w:rsidRDefault="00E957F5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Log bugs on Jira.</w:t>
            </w:r>
          </w:p>
          <w:p w:rsidR="00BF3148" w:rsidRDefault="00E957F5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Make test report.</w:t>
            </w:r>
          </w:p>
          <w:p w:rsidR="00BF3148" w:rsidRDefault="00BF3148">
            <w:pPr>
              <w:rPr>
                <w:rFonts w:ascii="ArialMT" w:eastAsia="ArialMT" w:hAnsi="ArialMT" w:cs="ArialMT"/>
                <w:color w:val="000000"/>
              </w:rPr>
            </w:pPr>
          </w:p>
        </w:tc>
      </w:tr>
      <w:tr w:rsidR="00BF3148">
        <w:trPr>
          <w:trHeight w:val="349"/>
        </w:trPr>
        <w:tc>
          <w:tcPr>
            <w:tcW w:w="2835" w:type="dxa"/>
            <w:shd w:val="clear" w:color="auto" w:fill="4BACC6"/>
          </w:tcPr>
          <w:p w:rsidR="00BF3148" w:rsidRDefault="00E957F5">
            <w:pPr>
              <w:spacing w:before="40" w:after="2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SKILLS</w:t>
            </w:r>
          </w:p>
        </w:tc>
        <w:tc>
          <w:tcPr>
            <w:tcW w:w="6003" w:type="dxa"/>
            <w:shd w:val="clear" w:color="auto" w:fill="4BACC6"/>
          </w:tcPr>
          <w:p w:rsidR="00BF3148" w:rsidRDefault="00BF3148">
            <w:pPr>
              <w:spacing w:before="40" w:after="20"/>
              <w:jc w:val="both"/>
              <w:rPr>
                <w:sz w:val="26"/>
                <w:szCs w:val="26"/>
              </w:rPr>
            </w:pPr>
          </w:p>
        </w:tc>
      </w:tr>
      <w:tr w:rsidR="00BF3148">
        <w:trPr>
          <w:trHeight w:val="1086"/>
        </w:trPr>
        <w:tc>
          <w:tcPr>
            <w:tcW w:w="2835" w:type="dxa"/>
            <w:shd w:val="clear" w:color="auto" w:fill="D7E3BC"/>
          </w:tcPr>
          <w:p w:rsidR="00BF3148" w:rsidRDefault="00BF3148">
            <w:pPr>
              <w:spacing w:before="40" w:after="20"/>
              <w:jc w:val="both"/>
              <w:rPr>
                <w:b/>
                <w:sz w:val="26"/>
                <w:szCs w:val="26"/>
              </w:rPr>
            </w:pPr>
          </w:p>
          <w:p w:rsidR="00BF3148" w:rsidRDefault="00E957F5">
            <w:pPr>
              <w:spacing w:before="40" w:after="2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Language</w:t>
            </w:r>
          </w:p>
          <w:p w:rsidR="00BF3148" w:rsidRDefault="00BF3148">
            <w:pPr>
              <w:spacing w:before="40" w:after="2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6003" w:type="dxa"/>
          </w:tcPr>
          <w:p w:rsidR="00BF3148" w:rsidRDefault="00E957F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Native   </w:t>
            </w:r>
            <w:r>
              <w:rPr>
                <w:color w:val="000000"/>
                <w:sz w:val="26"/>
                <w:szCs w:val="26"/>
              </w:rPr>
              <w:t xml:space="preserve">: </w:t>
            </w:r>
            <w:r w:rsidR="000C0C3C">
              <w:rPr>
                <w:color w:val="000000"/>
                <w:sz w:val="26"/>
                <w:szCs w:val="26"/>
              </w:rPr>
              <w:t xml:space="preserve">Basic </w:t>
            </w:r>
          </w:p>
          <w:p w:rsidR="00BF3148" w:rsidRDefault="00E957F5" w:rsidP="000C0C3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English </w:t>
            </w:r>
            <w:r>
              <w:rPr>
                <w:color w:val="000000"/>
                <w:sz w:val="26"/>
                <w:szCs w:val="26"/>
              </w:rPr>
              <w:t xml:space="preserve">: </w:t>
            </w:r>
            <w:r w:rsidR="000C0C3C">
              <w:rPr>
                <w:color w:val="000000"/>
                <w:sz w:val="26"/>
                <w:szCs w:val="26"/>
              </w:rPr>
              <w:t>Basic</w:t>
            </w:r>
          </w:p>
        </w:tc>
      </w:tr>
      <w:tr w:rsidR="00BF3148">
        <w:trPr>
          <w:trHeight w:val="1086"/>
        </w:trPr>
        <w:tc>
          <w:tcPr>
            <w:tcW w:w="2835" w:type="dxa"/>
            <w:shd w:val="clear" w:color="auto" w:fill="D7E3BC"/>
          </w:tcPr>
          <w:p w:rsidR="00BF3148" w:rsidRDefault="00BF3148">
            <w:pPr>
              <w:spacing w:before="40" w:after="20"/>
              <w:jc w:val="both"/>
              <w:rPr>
                <w:b/>
                <w:sz w:val="26"/>
                <w:szCs w:val="26"/>
              </w:rPr>
            </w:pPr>
          </w:p>
          <w:p w:rsidR="00BF3148" w:rsidRDefault="00E957F5">
            <w:pPr>
              <w:spacing w:before="40" w:after="2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Computer </w:t>
            </w:r>
          </w:p>
          <w:p w:rsidR="00BF3148" w:rsidRDefault="00BF3148">
            <w:pPr>
              <w:spacing w:before="40" w:after="2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6003" w:type="dxa"/>
          </w:tcPr>
          <w:p w:rsidR="00BF3148" w:rsidRDefault="00E957F5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Word</w:t>
            </w:r>
          </w:p>
          <w:p w:rsidR="00BF3148" w:rsidRDefault="00E957F5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Excel</w:t>
            </w:r>
          </w:p>
          <w:p w:rsidR="00BF3148" w:rsidRDefault="00E957F5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Powerpoint</w:t>
            </w:r>
          </w:p>
        </w:tc>
      </w:tr>
      <w:tr w:rsidR="00BF3148">
        <w:trPr>
          <w:trHeight w:val="2050"/>
        </w:trPr>
        <w:tc>
          <w:tcPr>
            <w:tcW w:w="2835" w:type="dxa"/>
            <w:shd w:val="clear" w:color="auto" w:fill="D7E3BC"/>
          </w:tcPr>
          <w:p w:rsidR="00BF3148" w:rsidRDefault="00BF3148">
            <w:pPr>
              <w:spacing w:before="40" w:after="20"/>
              <w:jc w:val="both"/>
              <w:rPr>
                <w:b/>
                <w:sz w:val="26"/>
                <w:szCs w:val="26"/>
              </w:rPr>
            </w:pPr>
          </w:p>
          <w:p w:rsidR="00BF3148" w:rsidRDefault="00BF3148">
            <w:pPr>
              <w:spacing w:before="40" w:after="20"/>
              <w:jc w:val="both"/>
              <w:rPr>
                <w:b/>
                <w:sz w:val="26"/>
                <w:szCs w:val="26"/>
              </w:rPr>
            </w:pPr>
          </w:p>
          <w:p w:rsidR="00BF3148" w:rsidRDefault="00E957F5">
            <w:pPr>
              <w:spacing w:before="40" w:after="2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Others</w:t>
            </w: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6003" w:type="dxa"/>
          </w:tcPr>
          <w:p w:rsidR="00BF3148" w:rsidRDefault="00E957F5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Adapting to the new working environment quickly.</w:t>
            </w:r>
          </w:p>
          <w:p w:rsidR="00BF3148" w:rsidRDefault="00E957F5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Enthusiasm, hard – working, independent.</w:t>
            </w:r>
          </w:p>
          <w:p w:rsidR="00BF3148" w:rsidRDefault="00E957F5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Excellent communication and critical thinking skills.</w:t>
            </w:r>
          </w:p>
          <w:p w:rsidR="00BF3148" w:rsidRDefault="00E957F5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Good organizational skills and detail-oriented mindset.</w:t>
            </w:r>
          </w:p>
          <w:p w:rsidR="00BF3148" w:rsidRDefault="00E957F5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Good time-management skills</w:t>
            </w:r>
          </w:p>
          <w:p w:rsidR="00BF3148" w:rsidRDefault="00BF3148">
            <w:pPr>
              <w:rPr>
                <w:sz w:val="26"/>
                <w:szCs w:val="26"/>
              </w:rPr>
            </w:pPr>
            <w:bookmarkStart w:id="1" w:name="_heading=h.1fob9te" w:colFirst="0" w:colLast="0"/>
            <w:bookmarkEnd w:id="1"/>
          </w:p>
        </w:tc>
      </w:tr>
      <w:tr w:rsidR="00BF3148">
        <w:trPr>
          <w:trHeight w:val="1197"/>
        </w:trPr>
        <w:tc>
          <w:tcPr>
            <w:tcW w:w="2835" w:type="dxa"/>
            <w:shd w:val="clear" w:color="auto" w:fill="D7E3BC"/>
          </w:tcPr>
          <w:p w:rsidR="00BF3148" w:rsidRDefault="00E957F5">
            <w:pPr>
              <w:spacing w:before="40" w:after="2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INTEREST</w:t>
            </w:r>
            <w:r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ab/>
            </w:r>
          </w:p>
        </w:tc>
        <w:tc>
          <w:tcPr>
            <w:tcW w:w="6003" w:type="dxa"/>
          </w:tcPr>
          <w:p w:rsidR="00BF3148" w:rsidRDefault="00E957F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Reading book </w:t>
            </w:r>
          </w:p>
          <w:p w:rsidR="00BF3148" w:rsidRDefault="00E957F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Traveling</w:t>
            </w:r>
          </w:p>
          <w:p w:rsidR="00BF3148" w:rsidRDefault="00E957F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Play Game</w:t>
            </w:r>
          </w:p>
          <w:p w:rsidR="00BF3148" w:rsidRDefault="00E957F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Cooking</w:t>
            </w:r>
          </w:p>
          <w:p w:rsidR="00BF3148" w:rsidRDefault="00E957F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Watch Movie</w:t>
            </w:r>
          </w:p>
          <w:p w:rsidR="00BF3148" w:rsidRDefault="00E957F5" w:rsidP="000C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. </w:t>
            </w:r>
          </w:p>
          <w:p w:rsidR="00BF3148" w:rsidRDefault="00BF3148">
            <w:pPr>
              <w:ind w:left="720"/>
              <w:rPr>
                <w:sz w:val="26"/>
                <w:szCs w:val="26"/>
              </w:rPr>
            </w:pPr>
          </w:p>
        </w:tc>
      </w:tr>
    </w:tbl>
    <w:p w:rsidR="00BF3148" w:rsidRDefault="00BF3148">
      <w:pPr>
        <w:tabs>
          <w:tab w:val="left" w:pos="1020"/>
        </w:tabs>
        <w:spacing w:line="276" w:lineRule="auto"/>
        <w:jc w:val="both"/>
        <w:rPr>
          <w:b/>
          <w:sz w:val="28"/>
          <w:szCs w:val="28"/>
        </w:rPr>
      </w:pPr>
    </w:p>
    <w:p w:rsidR="00BF3148" w:rsidRDefault="00E957F5">
      <w:pPr>
        <w:tabs>
          <w:tab w:val="left" w:pos="1020"/>
        </w:tabs>
        <w:spacing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I certify that all the details above are completely true with my best knowledge and I will take responsibility for them. Thanks for your consideration.</w:t>
      </w:r>
    </w:p>
    <w:sectPr w:rsidR="00BF31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VNI-Helve-Condense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ArialMT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-BoldMT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E534B"/>
    <w:multiLevelType w:val="multilevel"/>
    <w:tmpl w:val="4B2C67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01A3591"/>
    <w:multiLevelType w:val="multilevel"/>
    <w:tmpl w:val="53F2EC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514321B"/>
    <w:multiLevelType w:val="multilevel"/>
    <w:tmpl w:val="EC3421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6"/>
        <w:szCs w:val="26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65C5A62"/>
    <w:multiLevelType w:val="multilevel"/>
    <w:tmpl w:val="39DC255C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✧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⮚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✧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⮚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✧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4">
    <w:nsid w:val="57257466"/>
    <w:multiLevelType w:val="multilevel"/>
    <w:tmpl w:val="7428B430"/>
    <w:lvl w:ilvl="0">
      <w:start w:val="1"/>
      <w:numFmt w:val="bullet"/>
      <w:lvlText w:val="●"/>
      <w:lvlJc w:val="left"/>
      <w:pPr>
        <w:ind w:left="1200" w:hanging="420"/>
      </w:pPr>
      <w:rPr>
        <w:rFonts w:ascii="Noto Sans Symbols" w:eastAsia="Noto Sans Symbols" w:hAnsi="Noto Sans Symbols" w:cs="Noto Sans Symbols"/>
        <w:sz w:val="26"/>
        <w:szCs w:val="26"/>
      </w:rPr>
    </w:lvl>
    <w:lvl w:ilvl="1">
      <w:start w:val="1"/>
      <w:numFmt w:val="bullet"/>
      <w:lvlText w:val="⮚"/>
      <w:lvlJc w:val="left"/>
      <w:pPr>
        <w:ind w:left="162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✧"/>
      <w:lvlJc w:val="left"/>
      <w:pPr>
        <w:ind w:left="204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6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⮚"/>
      <w:lvlJc w:val="left"/>
      <w:pPr>
        <w:ind w:left="288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✧"/>
      <w:lvlJc w:val="left"/>
      <w:pPr>
        <w:ind w:left="330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2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⮚"/>
      <w:lvlJc w:val="left"/>
      <w:pPr>
        <w:ind w:left="414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✧"/>
      <w:lvlJc w:val="left"/>
      <w:pPr>
        <w:ind w:left="4560" w:hanging="420"/>
      </w:pPr>
      <w:rPr>
        <w:rFonts w:ascii="Noto Sans Symbols" w:eastAsia="Noto Sans Symbols" w:hAnsi="Noto Sans Symbols" w:cs="Noto Sans Symbols"/>
      </w:rPr>
    </w:lvl>
  </w:abstractNum>
  <w:abstractNum w:abstractNumId="5">
    <w:nsid w:val="60765834"/>
    <w:multiLevelType w:val="multilevel"/>
    <w:tmpl w:val="1EA61EBE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✧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⮚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✧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⮚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✧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BF3148"/>
    <w:rsid w:val="000C0C3C"/>
    <w:rsid w:val="002A2AC9"/>
    <w:rsid w:val="003148EC"/>
    <w:rsid w:val="003A1B1F"/>
    <w:rsid w:val="00783BB9"/>
    <w:rsid w:val="00AC2CB1"/>
    <w:rsid w:val="00BF3148"/>
    <w:rsid w:val="00D92411"/>
    <w:rsid w:val="00E9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73F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D2022"/>
    <w:pPr>
      <w:jc w:val="center"/>
    </w:pPr>
    <w:rPr>
      <w:rFonts w:ascii="VNI-Helve-Condense" w:hAnsi="VNI-Helve-Condense"/>
      <w:b/>
      <w:sz w:val="34"/>
      <w:szCs w:val="24"/>
    </w:rPr>
  </w:style>
  <w:style w:type="paragraph" w:customStyle="1" w:styleId="Default">
    <w:name w:val="Default"/>
    <w:rsid w:val="00F7773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qFormat/>
    <w:rsid w:val="00F7773F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3D2022"/>
    <w:rPr>
      <w:rFonts w:ascii="VNI-Helve-Condense" w:eastAsia="Times New Roman" w:hAnsi="VNI-Helve-Condense" w:cs="Times New Roman"/>
      <w:b/>
      <w:sz w:val="3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2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2A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66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basedOn w:val="TableNormal"/>
    <w:uiPriority w:val="99"/>
    <w:rsid w:val="002B172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2B1725"/>
    <w:pPr>
      <w:tabs>
        <w:tab w:val="decimal" w:pos="360"/>
      </w:tabs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2B1725"/>
    <w:rPr>
      <w:rFonts w:asciiTheme="minorHAnsi" w:eastAsiaTheme="minorEastAsia" w:hAnsiTheme="minorHAnsi" w:cstheme="minorBidi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B1725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2B1725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2B1725"/>
    <w:rPr>
      <w:color w:val="365F91" w:themeColor="accent1" w:themeShade="BF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81262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02C7C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A02C7C"/>
  </w:style>
  <w:style w:type="character" w:customStyle="1" w:styleId="topicmessage">
    <w:name w:val="topic_message"/>
    <w:basedOn w:val="DefaultParagraphFont"/>
    <w:rsid w:val="00794F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C0B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9325D0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961CE0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0501A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73F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D2022"/>
    <w:pPr>
      <w:jc w:val="center"/>
    </w:pPr>
    <w:rPr>
      <w:rFonts w:ascii="VNI-Helve-Condense" w:hAnsi="VNI-Helve-Condense"/>
      <w:b/>
      <w:sz w:val="34"/>
      <w:szCs w:val="24"/>
    </w:rPr>
  </w:style>
  <w:style w:type="paragraph" w:customStyle="1" w:styleId="Default">
    <w:name w:val="Default"/>
    <w:rsid w:val="00F7773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qFormat/>
    <w:rsid w:val="00F7773F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3D2022"/>
    <w:rPr>
      <w:rFonts w:ascii="VNI-Helve-Condense" w:eastAsia="Times New Roman" w:hAnsi="VNI-Helve-Condense" w:cs="Times New Roman"/>
      <w:b/>
      <w:sz w:val="3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2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2A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66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basedOn w:val="TableNormal"/>
    <w:uiPriority w:val="99"/>
    <w:rsid w:val="002B172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2B1725"/>
    <w:pPr>
      <w:tabs>
        <w:tab w:val="decimal" w:pos="360"/>
      </w:tabs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2B1725"/>
    <w:rPr>
      <w:rFonts w:asciiTheme="minorHAnsi" w:eastAsiaTheme="minorEastAsia" w:hAnsiTheme="minorHAnsi" w:cstheme="minorBidi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B1725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2B1725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2B1725"/>
    <w:rPr>
      <w:color w:val="365F91" w:themeColor="accent1" w:themeShade="BF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81262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02C7C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A02C7C"/>
  </w:style>
  <w:style w:type="character" w:customStyle="1" w:styleId="topicmessage">
    <w:name w:val="topic_message"/>
    <w:basedOn w:val="DefaultParagraphFont"/>
    <w:rsid w:val="00794F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C0B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9325D0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961CE0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0501A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iAFikzeJSGoOqnj38GCcd7W5mA==">AMUW2mW6bQ8GKogvsRykPB//JzNNU+HaCejoRi9+eTq7QkzIYHk0/W0DPAz98c5lrWSkp58L5D+rEP3kzQVhLiLu6k1QH/wKZ8RP0eDfZU1ZpFBvF/trVzYoYnC+1ZZxZuah7Nh9zWWFu/cyjtvNsgzZRdB4TqGDlQ==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</cp:lastModifiedBy>
  <cp:revision>2</cp:revision>
  <dcterms:created xsi:type="dcterms:W3CDTF">2021-12-28T17:23:00Z</dcterms:created>
  <dcterms:modified xsi:type="dcterms:W3CDTF">2021-12-28T17:23:00Z</dcterms:modified>
</cp:coreProperties>
</file>