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2B" w:rsidRDefault="00761784">
      <w:r>
        <w:t>Câu P2 ok, nhưng P3 1 số câu thì chưa được</w:t>
      </w:r>
    </w:p>
    <w:p w:rsidR="00761784" w:rsidRPr="00FB58D9" w:rsidRDefault="00761784">
      <w:pPr>
        <w:rPr>
          <w:b/>
        </w:rPr>
      </w:pPr>
      <w:r w:rsidRPr="00FB58D9">
        <w:rPr>
          <w:b/>
        </w:rPr>
        <w:t>Nói vấn đề hơi trừu tượng: động lực trong công việc phấn đấu là gì, xu hướng công nghệ...cách diễn đạt khá ok, giao tiếp và truyền đạt tốt</w:t>
      </w:r>
    </w:p>
    <w:p w:rsidR="00761784" w:rsidRPr="00FB58D9" w:rsidRDefault="00761784">
      <w:pPr>
        <w:rPr>
          <w:b/>
        </w:rPr>
      </w:pPr>
      <w:r w:rsidRPr="00FB58D9">
        <w:rPr>
          <w:b/>
        </w:rPr>
        <w:t>Kỹ năng giao tiếp rất tốt, nói trơn tru, chịu khó tương tác với người đối diện</w:t>
      </w:r>
    </w:p>
    <w:p w:rsidR="00761784" w:rsidRDefault="00761784">
      <w:r>
        <w:t xml:space="preserve">Ngồi onsite, muốn làm có team, đồng đội, chưa từng làm công ty Nhật, chưa làm khách hàng Nhật, láng máng biết Kaizen. </w:t>
      </w:r>
    </w:p>
    <w:p w:rsidR="00761784" w:rsidRPr="00FB58D9" w:rsidRDefault="00761784">
      <w:pPr>
        <w:rPr>
          <w:b/>
        </w:rPr>
      </w:pPr>
      <w:r w:rsidRPr="00FB58D9">
        <w:rPr>
          <w:b/>
        </w:rPr>
        <w:t>Xem lịch sử công ty thành lập, tìm hiểu cẩn thận, ấn tượng tủ sách công ty</w:t>
      </w:r>
    </w:p>
    <w:p w:rsidR="00761784" w:rsidRDefault="00761784"/>
    <w:p w:rsidR="00761784" w:rsidRDefault="00761784">
      <w:r>
        <w:t xml:space="preserve">Môi trường học hỏi, mng thấn thiết support lẫn nhau, vui vẻ, có đồng đội. Tin tưởng vào tầm nhìn, có nhiệt huyết, động lực cho công việc. </w:t>
      </w:r>
    </w:p>
    <w:p w:rsidR="00B17A9A" w:rsidRPr="00B17A9A" w:rsidRDefault="00761784" w:rsidP="00B17A9A">
      <w:pPr>
        <w:rPr>
          <w:b/>
        </w:rPr>
      </w:pPr>
      <w:r>
        <w:t>Nhấn mạ</w:t>
      </w:r>
      <w:r w:rsidR="00BE6D43">
        <w:t>nh rõ ràng hơi về</w:t>
      </w:r>
      <w:r>
        <w:t xml:space="preserve"> PF bonus: 24.5 Net-&gt; 28.4 Gross-&gt; </w:t>
      </w:r>
      <w:r w:rsidRPr="00B17A9A">
        <w:rPr>
          <w:b/>
        </w:rPr>
        <w:t>offer 26 gross</w:t>
      </w:r>
      <w:r>
        <w:t xml:space="preserve"> năng lực khá là non, xem xét tiến bộ và tăng lương tiếp theo, cần thêm thời gian để chứng minh năng lực. </w:t>
      </w:r>
      <w:r w:rsidR="00B17A9A" w:rsidRPr="00B17A9A">
        <w:rPr>
          <w:b/>
        </w:rPr>
        <w:t xml:space="preserve">Fix ngay 14.2 viết offer </w:t>
      </w:r>
      <w:proofErr w:type="gramStart"/>
      <w:r w:rsidR="00B17A9A" w:rsidRPr="00B17A9A">
        <w:rPr>
          <w:b/>
        </w:rPr>
        <w:t>luôn.-</w:t>
      </w:r>
      <w:proofErr w:type="gramEnd"/>
      <w:r w:rsidR="00B17A9A" w:rsidRPr="00B17A9A">
        <w:rPr>
          <w:b/>
        </w:rPr>
        <w:t>&gt; trong vòng 1 năm</w:t>
      </w:r>
    </w:p>
    <w:p w:rsidR="00761784" w:rsidRDefault="00761784">
      <w:bookmarkStart w:id="0" w:name="_GoBack"/>
      <w:bookmarkEnd w:id="0"/>
    </w:p>
    <w:p w:rsidR="00761784" w:rsidRDefault="00761784">
      <w:r>
        <w:t xml:space="preserve">Teambuilding 3 tháng, k có văn hóa tầng lớp, ý tưởng đưa ra, thể hiện logic và hợp lý thì sẽ implement ngay. </w:t>
      </w:r>
    </w:p>
    <w:p w:rsidR="00761784" w:rsidRDefault="00761784">
      <w:r>
        <w:t xml:space="preserve">Nếu thể hiện được công việc, sẽ vào team PF, chuyên review code, học Tech nhanh nhất công ty mình, </w:t>
      </w:r>
    </w:p>
    <w:p w:rsidR="00761784" w:rsidRDefault="00761784">
      <w:r>
        <w:t xml:space="preserve">1 năm review 2 lần, đảm bảo cho các bạn cảm thấy mức lương xứng đáng, luôn xem thị trường, luôn ở mức cạnh tranh. Giỏi nỗ lực tăng lương 20% k phải là hiếm. </w:t>
      </w:r>
    </w:p>
    <w:p w:rsidR="00761784" w:rsidRDefault="00761784">
      <w:r>
        <w:t>Khóa học online công ty tài trợ</w:t>
      </w:r>
    </w:p>
    <w:p w:rsidR="00761784" w:rsidRPr="00BE6D43" w:rsidRDefault="00761784">
      <w:pPr>
        <w:rPr>
          <w:b/>
        </w:rPr>
      </w:pPr>
      <w:r w:rsidRPr="00BE6D43">
        <w:rPr>
          <w:b/>
        </w:rPr>
        <w:t>Môi trường + đào tạo + tạo ra giá trị cống hiến + join team PF</w:t>
      </w:r>
      <w:r w:rsidR="002450C0" w:rsidRPr="00BE6D43">
        <w:rPr>
          <w:b/>
        </w:rPr>
        <w:t xml:space="preserve"> (toàn anh Java giỏi nhất công ty, điều tra cấu trúc hệ thống) + chia sẻ kiến thức or tạo điều kiện quản lý team lead (k mất time như ...)</w:t>
      </w:r>
    </w:p>
    <w:sectPr w:rsidR="00761784" w:rsidRPr="00BE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84"/>
    <w:rsid w:val="002450C0"/>
    <w:rsid w:val="00761784"/>
    <w:rsid w:val="00AE5130"/>
    <w:rsid w:val="00B17A9A"/>
    <w:rsid w:val="00BE6D43"/>
    <w:rsid w:val="00C63211"/>
    <w:rsid w:val="00FB58D9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228F"/>
  <w15:chartTrackingRefBased/>
  <w15:docId w15:val="{2AD9277A-E92D-4354-B292-70BFB2C7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2021-11-30T08:06:00Z</dcterms:created>
  <dcterms:modified xsi:type="dcterms:W3CDTF">2021-11-30T10:00:00Z</dcterms:modified>
</cp:coreProperties>
</file>