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026A95" w:rsidRDefault="00026A95">
      <w:r>
        <w:rPr>
          <w:noProof/>
        </w:rPr>
        <w:drawing>
          <wp:inline distT="0" distB="0" distL="0" distR="0">
            <wp:extent cx="355219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A95" w:rsidRDefault="00026A95"/>
    <w:p w:rsidR="00026A95" w:rsidRDefault="00026A95"/>
    <w:p w:rsidR="00026A95" w:rsidRDefault="00026A95"/>
    <w:p w:rsidR="00026A95" w:rsidRDefault="00026A95"/>
    <w:p w:rsidR="00026A95" w:rsidRDefault="00026A95"/>
    <w:p w:rsidR="00026A95" w:rsidRDefault="00026A95"/>
    <w:p w:rsidR="00026A95" w:rsidRDefault="00026A95"/>
    <w:p w:rsidR="00026A95" w:rsidRDefault="00026A95">
      <w:pPr>
        <w:jc w:val="center"/>
        <w:rPr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Python程序设计课程设计</w:t>
      </w:r>
    </w:p>
    <w:p w:rsidR="00026A95" w:rsidRDefault="00026A95">
      <w:pPr>
        <w:jc w:val="center"/>
        <w:rPr>
          <w:sz w:val="44"/>
          <w:szCs w:val="44"/>
        </w:rPr>
      </w:pPr>
    </w:p>
    <w:p w:rsidR="00026A95" w:rsidRDefault="00026A95">
      <w:pPr>
        <w:jc w:val="center"/>
        <w:rPr>
          <w:sz w:val="44"/>
          <w:szCs w:val="44"/>
        </w:rPr>
      </w:pPr>
    </w:p>
    <w:p w:rsidR="00026A95" w:rsidRDefault="00026A95">
      <w:pPr>
        <w:ind w:firstLineChars="492" w:firstLine="1383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题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2F0C41">
        <w:rPr>
          <w:rFonts w:hint="eastAsia"/>
          <w:sz w:val="28"/>
          <w:szCs w:val="28"/>
          <w:u w:val="single"/>
        </w:rPr>
        <w:t>《银行管理系统》</w:t>
      </w:r>
      <w:r>
        <w:rPr>
          <w:rFonts w:hint="eastAsia"/>
          <w:sz w:val="28"/>
          <w:szCs w:val="28"/>
          <w:u w:val="single"/>
        </w:rPr>
        <w:t xml:space="preserve">   </w:t>
      </w:r>
    </w:p>
    <w:p w:rsidR="00026A95" w:rsidRDefault="00026A95">
      <w:pPr>
        <w:ind w:firstLineChars="492" w:firstLine="1383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B2023</w:t>
      </w:r>
      <w:r w:rsidR="002F0C41">
        <w:rPr>
          <w:rFonts w:hint="eastAsia"/>
          <w:sz w:val="28"/>
          <w:szCs w:val="28"/>
          <w:u w:val="single"/>
        </w:rPr>
        <w:t>计算机科学与技术</w:t>
      </w:r>
      <w:r w:rsidR="002F0C41">
        <w:rPr>
          <w:rFonts w:hint="eastAsia"/>
          <w:sz w:val="28"/>
          <w:szCs w:val="28"/>
          <w:u w:val="single"/>
        </w:rPr>
        <w:t>1</w:t>
      </w:r>
      <w:r w:rsidR="002F0C41"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026A95" w:rsidRDefault="00026A95">
      <w:pPr>
        <w:ind w:firstLineChars="492" w:firstLine="1383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大数据与计算机学院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026A95" w:rsidRDefault="00026A95">
      <w:pPr>
        <w:ind w:firstLineChars="492" w:firstLine="1378"/>
        <w:jc w:val="left"/>
        <w:rPr>
          <w:sz w:val="28"/>
          <w:szCs w:val="28"/>
        </w:rPr>
      </w:pPr>
    </w:p>
    <w:p w:rsidR="00026A95" w:rsidRDefault="00026A95">
      <w:pPr>
        <w:jc w:val="center"/>
        <w:rPr>
          <w:sz w:val="44"/>
          <w:szCs w:val="44"/>
        </w:rPr>
      </w:pPr>
    </w:p>
    <w:p w:rsidR="00026A95" w:rsidRDefault="00026A9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小组成员</w:t>
      </w:r>
    </w:p>
    <w:p w:rsidR="00026A95" w:rsidRPr="00650AEB" w:rsidRDefault="00026A95" w:rsidP="00650AEB">
      <w:pPr>
        <w:ind w:firstLineChars="600" w:firstLine="1687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202302150031</w:t>
      </w:r>
      <w:r w:rsidR="002F0C41" w:rsidRPr="002F0C41"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 w:rsidR="002F0C41">
        <w:rPr>
          <w:rFonts w:hint="eastAsia"/>
          <w:sz w:val="28"/>
          <w:szCs w:val="28"/>
          <w:u w:val="single"/>
        </w:rPr>
        <w:t>魏</w:t>
      </w:r>
      <w:proofErr w:type="gramStart"/>
      <w:r w:rsidR="002F0C41">
        <w:rPr>
          <w:rFonts w:hint="eastAsia"/>
          <w:sz w:val="28"/>
          <w:szCs w:val="28"/>
          <w:u w:val="single"/>
        </w:rPr>
        <w:t>菀</w:t>
      </w:r>
      <w:proofErr w:type="gramEnd"/>
      <w:r w:rsidR="002F0C41">
        <w:rPr>
          <w:rFonts w:hint="eastAsia"/>
          <w:sz w:val="28"/>
          <w:szCs w:val="28"/>
          <w:u w:val="single"/>
        </w:rPr>
        <w:t>材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 xml:space="preserve">  </w:t>
      </w:r>
    </w:p>
    <w:p w:rsidR="00026A95" w:rsidRDefault="00026A95">
      <w:pPr>
        <w:ind w:firstLineChars="600" w:firstLine="1687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2F0C41">
        <w:rPr>
          <w:rFonts w:hint="eastAsia"/>
          <w:sz w:val="28"/>
          <w:szCs w:val="28"/>
          <w:u w:val="single"/>
        </w:rPr>
        <w:t>202302150057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 w:rsidR="002F0C41">
        <w:rPr>
          <w:rFonts w:hint="eastAsia"/>
          <w:sz w:val="28"/>
          <w:szCs w:val="28"/>
          <w:u w:val="single"/>
        </w:rPr>
        <w:t>石松洲</w:t>
      </w:r>
      <w:r>
        <w:rPr>
          <w:rFonts w:hint="eastAsia"/>
          <w:sz w:val="28"/>
          <w:szCs w:val="28"/>
          <w:u w:val="single"/>
        </w:rPr>
        <w:t xml:space="preserve">    </w:t>
      </w:r>
    </w:p>
    <w:p w:rsidR="00026A95" w:rsidRDefault="00026A95">
      <w:pPr>
        <w:ind w:firstLineChars="593" w:firstLine="1667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陈海华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026A95" w:rsidRDefault="00026A95">
      <w:pPr>
        <w:ind w:firstLineChars="835" w:firstLine="2338"/>
        <w:jc w:val="left"/>
        <w:rPr>
          <w:sz w:val="28"/>
          <w:szCs w:val="28"/>
        </w:rPr>
      </w:pPr>
    </w:p>
    <w:p w:rsidR="00026A95" w:rsidRDefault="00026A95">
      <w:pPr>
        <w:ind w:firstLineChars="835" w:firstLine="2338"/>
        <w:jc w:val="left"/>
        <w:rPr>
          <w:sz w:val="28"/>
          <w:szCs w:val="28"/>
        </w:rPr>
      </w:pPr>
    </w:p>
    <w:p w:rsidR="00026A95" w:rsidRDefault="00026A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7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br w:type="page"/>
      </w:r>
      <w:r>
        <w:rPr>
          <w:rFonts w:hint="eastAsia"/>
          <w:sz w:val="28"/>
          <w:szCs w:val="28"/>
        </w:rPr>
        <w:lastRenderedPageBreak/>
        <w:t>任务分工情况说明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"/>
        <w:gridCol w:w="1835"/>
        <w:gridCol w:w="5362"/>
      </w:tblGrid>
      <w:tr w:rsidR="009278AA">
        <w:tc>
          <w:tcPr>
            <w:tcW w:w="851" w:type="dxa"/>
          </w:tcPr>
          <w:p w:rsidR="00026A95" w:rsidRDefault="00026A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87" w:type="dxa"/>
          </w:tcPr>
          <w:p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分工</w:t>
            </w:r>
          </w:p>
        </w:tc>
      </w:tr>
      <w:tr w:rsidR="009278AA">
        <w:tc>
          <w:tcPr>
            <w:tcW w:w="851" w:type="dxa"/>
          </w:tcPr>
          <w:p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1842" w:type="dxa"/>
          </w:tcPr>
          <w:p w:rsidR="00026A95" w:rsidRDefault="005A7E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石松洲</w:t>
            </w:r>
          </w:p>
        </w:tc>
        <w:tc>
          <w:tcPr>
            <w:tcW w:w="5387" w:type="dxa"/>
          </w:tcPr>
          <w:p w:rsidR="00026A95" w:rsidRDefault="00026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数据库搭建、后台某页面设计、</w:t>
            </w:r>
            <w:proofErr w:type="gramStart"/>
            <w:r>
              <w:rPr>
                <w:rFonts w:hint="eastAsia"/>
                <w:sz w:val="28"/>
                <w:szCs w:val="28"/>
              </w:rPr>
              <w:t>某功能</w:t>
            </w:r>
            <w:proofErr w:type="gramEnd"/>
            <w:r>
              <w:rPr>
                <w:rFonts w:hint="eastAsia"/>
                <w:sz w:val="28"/>
                <w:szCs w:val="28"/>
              </w:rPr>
              <w:t>的实现、某模块的实现、</w:t>
            </w:r>
          </w:p>
          <w:p w:rsidR="00026A95" w:rsidRDefault="00026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文档某部分撰写、页面样式设计、代码整合、文档格式融合等</w:t>
            </w:r>
          </w:p>
        </w:tc>
      </w:tr>
      <w:tr w:rsidR="009278AA">
        <w:tc>
          <w:tcPr>
            <w:tcW w:w="851" w:type="dxa"/>
          </w:tcPr>
          <w:p w:rsidR="00026A95" w:rsidRDefault="00026A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1842" w:type="dxa"/>
          </w:tcPr>
          <w:p w:rsidR="00026A95" w:rsidRDefault="005A7E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魏</w:t>
            </w:r>
            <w:proofErr w:type="gramStart"/>
            <w:r>
              <w:rPr>
                <w:rFonts w:hint="eastAsia"/>
                <w:sz w:val="28"/>
                <w:szCs w:val="28"/>
              </w:rPr>
              <w:t>菀</w:t>
            </w:r>
            <w:proofErr w:type="gramEnd"/>
            <w:r>
              <w:rPr>
                <w:rFonts w:hint="eastAsia"/>
                <w:sz w:val="28"/>
                <w:szCs w:val="28"/>
              </w:rPr>
              <w:t>材</w:t>
            </w:r>
          </w:p>
        </w:tc>
        <w:tc>
          <w:tcPr>
            <w:tcW w:w="5387" w:type="dxa"/>
          </w:tcPr>
          <w:p w:rsidR="00026A95" w:rsidRDefault="00650AE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前端</w:t>
            </w:r>
            <w:r>
              <w:rPr>
                <w:rFonts w:hint="eastAsia"/>
                <w:sz w:val="28"/>
                <w:szCs w:val="28"/>
              </w:rPr>
              <w:t>GUI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</w:tr>
    </w:tbl>
    <w:p w:rsidR="00026A95" w:rsidRDefault="00026A95">
      <w:pPr>
        <w:jc w:val="center"/>
        <w:rPr>
          <w:sz w:val="28"/>
          <w:szCs w:val="28"/>
        </w:rPr>
      </w:pPr>
    </w:p>
    <w:p w:rsidR="00026A95" w:rsidRDefault="00026A95" w:rsidP="00026A95">
      <w:pPr>
        <w:sectPr w:rsidR="00026A9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28"/>
          <w:szCs w:val="28"/>
        </w:rPr>
        <w:br w:type="page"/>
      </w:r>
    </w:p>
    <w:sdt>
      <w:sdtPr>
        <w:rPr>
          <w:lang w:val="zh-CN"/>
        </w:rPr>
        <w:id w:val="-36413866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:rsidR="00650AEB" w:rsidRDefault="00650AEB">
          <w:pPr>
            <w:pStyle w:val="TOC"/>
          </w:pPr>
          <w:r>
            <w:rPr>
              <w:lang w:val="zh-CN"/>
            </w:rPr>
            <w:t>目录</w:t>
          </w:r>
        </w:p>
        <w:p w:rsidR="00650AEB" w:rsidRDefault="00650AE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:rsidR="00650AEB" w:rsidRDefault="00650AEB" w:rsidP="00026A95">
      <w:pPr>
        <w:pStyle w:val="a"/>
        <w:numPr>
          <w:ilvl w:val="0"/>
          <w:numId w:val="0"/>
        </w:numPr>
        <w:jc w:val="both"/>
      </w:pPr>
    </w:p>
    <w:p w:rsidR="00650AEB" w:rsidRDefault="00650AEB">
      <w:pPr>
        <w:widowControl/>
        <w:spacing w:line="240" w:lineRule="auto"/>
        <w:jc w:val="left"/>
        <w:rPr>
          <w:rFonts w:eastAsia="黑体"/>
          <w:sz w:val="30"/>
          <w:szCs w:val="30"/>
        </w:rPr>
      </w:pPr>
      <w:r>
        <w:br w:type="page"/>
      </w:r>
    </w:p>
    <w:p w:rsidR="00C050B6" w:rsidRDefault="00650AEB" w:rsidP="00650AEB">
      <w:pPr>
        <w:pStyle w:val="a"/>
      </w:pPr>
      <w:r w:rsidRPr="00650AEB">
        <w:lastRenderedPageBreak/>
        <w:t>需求分析</w:t>
      </w:r>
    </w:p>
    <w:p w:rsidR="00650AEB" w:rsidRPr="00650AEB" w:rsidRDefault="00650AEB" w:rsidP="00650AEB">
      <w:pPr>
        <w:pStyle w:val="a"/>
        <w:numPr>
          <w:ilvl w:val="0"/>
          <w:numId w:val="0"/>
        </w:numPr>
        <w:ind w:left="440"/>
        <w:jc w:val="both"/>
        <w:rPr>
          <w:rFonts w:hint="eastAsia"/>
        </w:rPr>
      </w:pPr>
    </w:p>
    <w:sectPr w:rsidR="00650AEB" w:rsidRPr="00650AEB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D4C43" w:rsidRDefault="002D4C43">
      <w:r>
        <w:separator/>
      </w:r>
    </w:p>
  </w:endnote>
  <w:endnote w:type="continuationSeparator" w:id="0">
    <w:p w:rsidR="002D4C43" w:rsidRDefault="002D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6A95" w:rsidRDefault="00026A95">
    <w:pPr>
      <w:pStyle w:val="ab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</w:t>
    </w:r>
    <w:r>
      <w:rPr>
        <w:rFonts w:hint="eastAsia"/>
      </w:rPr>
      <w:t>共</w:t>
    </w:r>
    <w:r>
      <w:rPr>
        <w:rFonts w:hint="eastAsia"/>
      </w:rPr>
      <w:t xml:space="preserve">  </w:t>
    </w:r>
    <w:r>
      <w:rPr>
        <w:rFonts w:hint="eastAsia"/>
      </w:rPr>
      <w:t>页</w:t>
    </w:r>
  </w:p>
  <w:p w:rsidR="00026A95" w:rsidRDefault="00026A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D4C43" w:rsidRDefault="002D4C43">
      <w:r>
        <w:separator/>
      </w:r>
    </w:p>
  </w:footnote>
  <w:footnote w:type="continuationSeparator" w:id="0">
    <w:p w:rsidR="002D4C43" w:rsidRDefault="002D4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0A50"/>
    <w:multiLevelType w:val="hybridMultilevel"/>
    <w:tmpl w:val="D9947A92"/>
    <w:lvl w:ilvl="0" w:tplc="719878B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0F4BC6"/>
    <w:multiLevelType w:val="multilevel"/>
    <w:tmpl w:val="F17CD04E"/>
    <w:lvl w:ilvl="0">
      <w:start w:val="1"/>
      <w:numFmt w:val="decimal"/>
      <w:lvlText w:val="%1."/>
      <w:lvlJc w:val="left"/>
      <w:pPr>
        <w:ind w:left="640" w:hanging="440"/>
      </w:pPr>
    </w:lvl>
    <w:lvl w:ilvl="1">
      <w:start w:val="1"/>
      <w:numFmt w:val="lowerLetter"/>
      <w:lvlText w:val="%2)"/>
      <w:lvlJc w:val="left"/>
      <w:pPr>
        <w:ind w:left="1080" w:hanging="440"/>
      </w:pPr>
    </w:lvl>
    <w:lvl w:ilvl="2">
      <w:start w:val="1"/>
      <w:numFmt w:val="lowerRoman"/>
      <w:lvlText w:val="%3."/>
      <w:lvlJc w:val="right"/>
      <w:pPr>
        <w:ind w:left="1520" w:hanging="440"/>
      </w:pPr>
    </w:lvl>
    <w:lvl w:ilvl="3">
      <w:start w:val="1"/>
      <w:numFmt w:val="decimal"/>
      <w:lvlText w:val="%4."/>
      <w:lvlJc w:val="left"/>
      <w:pPr>
        <w:ind w:left="1960" w:hanging="440"/>
      </w:pPr>
    </w:lvl>
    <w:lvl w:ilvl="4">
      <w:start w:val="1"/>
      <w:numFmt w:val="lowerLetter"/>
      <w:lvlText w:val="%5)"/>
      <w:lvlJc w:val="left"/>
      <w:pPr>
        <w:ind w:left="2400" w:hanging="440"/>
      </w:pPr>
    </w:lvl>
    <w:lvl w:ilvl="5">
      <w:start w:val="1"/>
      <w:numFmt w:val="lowerRoman"/>
      <w:lvlText w:val="%6."/>
      <w:lvlJc w:val="right"/>
      <w:pPr>
        <w:ind w:left="2840" w:hanging="440"/>
      </w:pPr>
    </w:lvl>
    <w:lvl w:ilvl="6">
      <w:start w:val="1"/>
      <w:numFmt w:val="decimal"/>
      <w:lvlText w:val="%7."/>
      <w:lvlJc w:val="left"/>
      <w:pPr>
        <w:ind w:left="3280" w:hanging="440"/>
      </w:pPr>
    </w:lvl>
    <w:lvl w:ilvl="7">
      <w:start w:val="1"/>
      <w:numFmt w:val="lowerLetter"/>
      <w:lvlText w:val="%8)"/>
      <w:lvlJc w:val="left"/>
      <w:pPr>
        <w:ind w:left="3720" w:hanging="440"/>
      </w:pPr>
    </w:lvl>
    <w:lvl w:ilvl="8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31107122"/>
    <w:multiLevelType w:val="hybridMultilevel"/>
    <w:tmpl w:val="F17CD04E"/>
    <w:lvl w:ilvl="0" w:tplc="DFFAF58E">
      <w:start w:val="1"/>
      <w:numFmt w:val="decimal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538A1DFA"/>
    <w:multiLevelType w:val="multilevel"/>
    <w:tmpl w:val="CF044C6C"/>
    <w:lvl w:ilvl="0">
      <w:start w:val="1"/>
      <w:numFmt w:val="decimal"/>
      <w:pStyle w:val="a"/>
      <w:lvlText w:val="第%1章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a1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AC9234F"/>
    <w:multiLevelType w:val="hybridMultilevel"/>
    <w:tmpl w:val="E05E32D6"/>
    <w:lvl w:ilvl="0" w:tplc="348A12FC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5" w15:restartNumberingAfterBreak="0">
    <w:nsid w:val="6B4C1405"/>
    <w:multiLevelType w:val="multilevel"/>
    <w:tmpl w:val="017C7206"/>
    <w:lvl w:ilvl="0">
      <w:start w:val="1"/>
      <w:numFmt w:val="decimal"/>
      <w:lvlText w:val="第%1章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514727731">
    <w:abstractNumId w:val="5"/>
  </w:num>
  <w:num w:numId="2" w16cid:durableId="175272354">
    <w:abstractNumId w:val="2"/>
  </w:num>
  <w:num w:numId="3" w16cid:durableId="656494303">
    <w:abstractNumId w:val="1"/>
  </w:num>
  <w:num w:numId="4" w16cid:durableId="1215658771">
    <w:abstractNumId w:val="3"/>
  </w:num>
  <w:num w:numId="5" w16cid:durableId="1602176541">
    <w:abstractNumId w:val="0"/>
  </w:num>
  <w:num w:numId="6" w16cid:durableId="1234197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UyOTk0MjI2ZjA1ZmM1NDQ2N2U5ZjhjMzMwYTNlMDgifQ=="/>
    <w:docVar w:name="KSO_WPS_MARK_KEY" w:val="8475ca76-f091-4f17-8676-80361a28324c"/>
  </w:docVars>
  <w:rsids>
    <w:rsidRoot w:val="5991624D"/>
    <w:rsid w:val="000231A6"/>
    <w:rsid w:val="00026A95"/>
    <w:rsid w:val="00046311"/>
    <w:rsid w:val="00055437"/>
    <w:rsid w:val="000565DE"/>
    <w:rsid w:val="00065CCE"/>
    <w:rsid w:val="00067BDF"/>
    <w:rsid w:val="00070E69"/>
    <w:rsid w:val="00092162"/>
    <w:rsid w:val="000A5648"/>
    <w:rsid w:val="000A713E"/>
    <w:rsid w:val="000B586D"/>
    <w:rsid w:val="00132BC3"/>
    <w:rsid w:val="001612EC"/>
    <w:rsid w:val="0016143B"/>
    <w:rsid w:val="00172E70"/>
    <w:rsid w:val="001C0B24"/>
    <w:rsid w:val="001D12C1"/>
    <w:rsid w:val="001E0647"/>
    <w:rsid w:val="001E5B91"/>
    <w:rsid w:val="001E6E88"/>
    <w:rsid w:val="00247ED5"/>
    <w:rsid w:val="002A3E6E"/>
    <w:rsid w:val="002C4EB4"/>
    <w:rsid w:val="002D4C43"/>
    <w:rsid w:val="002F0C41"/>
    <w:rsid w:val="002F3E6E"/>
    <w:rsid w:val="00353AFB"/>
    <w:rsid w:val="00356D4C"/>
    <w:rsid w:val="00357A6E"/>
    <w:rsid w:val="003634A2"/>
    <w:rsid w:val="00383231"/>
    <w:rsid w:val="003902A9"/>
    <w:rsid w:val="00396A44"/>
    <w:rsid w:val="003B5BCB"/>
    <w:rsid w:val="003F0E40"/>
    <w:rsid w:val="00436C45"/>
    <w:rsid w:val="00451B1F"/>
    <w:rsid w:val="00475ED1"/>
    <w:rsid w:val="004A2537"/>
    <w:rsid w:val="004C710E"/>
    <w:rsid w:val="004D0430"/>
    <w:rsid w:val="00514C06"/>
    <w:rsid w:val="005343D1"/>
    <w:rsid w:val="00545B4A"/>
    <w:rsid w:val="00545F3C"/>
    <w:rsid w:val="005858D1"/>
    <w:rsid w:val="005A35D8"/>
    <w:rsid w:val="005A7E4C"/>
    <w:rsid w:val="005F5F2C"/>
    <w:rsid w:val="00607154"/>
    <w:rsid w:val="00650AEB"/>
    <w:rsid w:val="006811B8"/>
    <w:rsid w:val="006E0C0E"/>
    <w:rsid w:val="007B41D6"/>
    <w:rsid w:val="0082489D"/>
    <w:rsid w:val="00830312"/>
    <w:rsid w:val="00842C9D"/>
    <w:rsid w:val="00860DDB"/>
    <w:rsid w:val="008774B6"/>
    <w:rsid w:val="008964F8"/>
    <w:rsid w:val="008B6A75"/>
    <w:rsid w:val="009278AA"/>
    <w:rsid w:val="009307C3"/>
    <w:rsid w:val="0095232B"/>
    <w:rsid w:val="00966475"/>
    <w:rsid w:val="009B50DF"/>
    <w:rsid w:val="00A00BBE"/>
    <w:rsid w:val="00A1028C"/>
    <w:rsid w:val="00A15B9B"/>
    <w:rsid w:val="00A25AD4"/>
    <w:rsid w:val="00A2617A"/>
    <w:rsid w:val="00A5394B"/>
    <w:rsid w:val="00A73F89"/>
    <w:rsid w:val="00A81146"/>
    <w:rsid w:val="00AA009D"/>
    <w:rsid w:val="00AB4B8B"/>
    <w:rsid w:val="00B83B53"/>
    <w:rsid w:val="00B935DB"/>
    <w:rsid w:val="00BB05B0"/>
    <w:rsid w:val="00BE1CFD"/>
    <w:rsid w:val="00BE7A2A"/>
    <w:rsid w:val="00C050B6"/>
    <w:rsid w:val="00C07AE4"/>
    <w:rsid w:val="00C54CF2"/>
    <w:rsid w:val="00C83C12"/>
    <w:rsid w:val="00C9100B"/>
    <w:rsid w:val="00CA3D94"/>
    <w:rsid w:val="00CC1187"/>
    <w:rsid w:val="00CD3AD0"/>
    <w:rsid w:val="00D26B03"/>
    <w:rsid w:val="00D34B58"/>
    <w:rsid w:val="00D56D16"/>
    <w:rsid w:val="00D97428"/>
    <w:rsid w:val="00DC374E"/>
    <w:rsid w:val="00DD0F2A"/>
    <w:rsid w:val="00DD4EF2"/>
    <w:rsid w:val="00DF1862"/>
    <w:rsid w:val="00E01F9B"/>
    <w:rsid w:val="00E26F7A"/>
    <w:rsid w:val="00E402E6"/>
    <w:rsid w:val="00E55857"/>
    <w:rsid w:val="00E910DB"/>
    <w:rsid w:val="00EA101E"/>
    <w:rsid w:val="00ED6A56"/>
    <w:rsid w:val="00F075AC"/>
    <w:rsid w:val="00F161EC"/>
    <w:rsid w:val="00F40947"/>
    <w:rsid w:val="00F67735"/>
    <w:rsid w:val="00F70BC6"/>
    <w:rsid w:val="00F85E70"/>
    <w:rsid w:val="00FD3E4E"/>
    <w:rsid w:val="00FD52AF"/>
    <w:rsid w:val="00FE2B80"/>
    <w:rsid w:val="00FF196C"/>
    <w:rsid w:val="09A95BB5"/>
    <w:rsid w:val="25F5FE76"/>
    <w:rsid w:val="28810A54"/>
    <w:rsid w:val="2E4F1AE1"/>
    <w:rsid w:val="2E611075"/>
    <w:rsid w:val="2FFC3956"/>
    <w:rsid w:val="3FAEF01D"/>
    <w:rsid w:val="3FBE4914"/>
    <w:rsid w:val="44553507"/>
    <w:rsid w:val="453C2C13"/>
    <w:rsid w:val="4ACE1DA7"/>
    <w:rsid w:val="4CF3042D"/>
    <w:rsid w:val="4FC73865"/>
    <w:rsid w:val="561A28A6"/>
    <w:rsid w:val="5991624D"/>
    <w:rsid w:val="67BB0694"/>
    <w:rsid w:val="6D7F2A32"/>
    <w:rsid w:val="76D76248"/>
    <w:rsid w:val="7BFF7147"/>
    <w:rsid w:val="7EE0603B"/>
    <w:rsid w:val="7FDFC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89985C"/>
  <w15:chartTrackingRefBased/>
  <w15:docId w15:val="{EB8D6632-7810-4CCD-8D06-29CECC75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72E70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2"/>
    <w:next w:val="a2"/>
    <w:link w:val="10"/>
    <w:qFormat/>
    <w:rsid w:val="0065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Plain Text"/>
    <w:basedOn w:val="a2"/>
    <w:rPr>
      <w:rFonts w:ascii="宋体" w:hAnsi="Courier New" w:cs="Courier New"/>
      <w:szCs w:val="21"/>
    </w:rPr>
  </w:style>
  <w:style w:type="paragraph" w:styleId="a7">
    <w:name w:val="Date"/>
    <w:basedOn w:val="a2"/>
    <w:next w:val="a2"/>
    <w:link w:val="a8"/>
    <w:pPr>
      <w:ind w:leftChars="2500" w:left="100"/>
    </w:pPr>
  </w:style>
  <w:style w:type="character" w:customStyle="1" w:styleId="a8">
    <w:name w:val="日期 字符"/>
    <w:link w:val="a7"/>
    <w:rPr>
      <w:kern w:val="2"/>
      <w:sz w:val="21"/>
      <w:szCs w:val="24"/>
    </w:rPr>
  </w:style>
  <w:style w:type="paragraph" w:styleId="a9">
    <w:name w:val="Balloon Text"/>
    <w:basedOn w:val="a2"/>
    <w:link w:val="aa"/>
    <w:rPr>
      <w:sz w:val="18"/>
      <w:szCs w:val="18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paragraph" w:styleId="ab">
    <w:name w:val="footer"/>
    <w:basedOn w:val="a2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Pr>
      <w:kern w:val="2"/>
      <w:sz w:val="18"/>
      <w:szCs w:val="18"/>
    </w:rPr>
  </w:style>
  <w:style w:type="paragraph" w:styleId="ad">
    <w:name w:val="header"/>
    <w:basedOn w:val="a2"/>
    <w:link w:val="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link w:val="ad"/>
    <w:rPr>
      <w:kern w:val="2"/>
      <w:sz w:val="18"/>
      <w:szCs w:val="18"/>
    </w:rPr>
  </w:style>
  <w:style w:type="table" w:styleId="af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章标题"/>
    <w:basedOn w:val="TOC1"/>
    <w:next w:val="a2"/>
    <w:link w:val="af0"/>
    <w:qFormat/>
    <w:rsid w:val="00172E70"/>
    <w:pPr>
      <w:numPr>
        <w:numId w:val="4"/>
      </w:numPr>
      <w:jc w:val="center"/>
      <w:outlineLvl w:val="0"/>
    </w:pPr>
    <w:rPr>
      <w:rFonts w:eastAsia="黑体"/>
      <w:sz w:val="30"/>
      <w:szCs w:val="30"/>
    </w:rPr>
  </w:style>
  <w:style w:type="paragraph" w:styleId="TOC1">
    <w:name w:val="toc 1"/>
    <w:basedOn w:val="a2"/>
    <w:next w:val="a2"/>
    <w:link w:val="TOC10"/>
    <w:autoRedefine/>
    <w:rsid w:val="00172E70"/>
  </w:style>
  <w:style w:type="character" w:customStyle="1" w:styleId="TOC10">
    <w:name w:val="TOC 1 字符"/>
    <w:basedOn w:val="a3"/>
    <w:link w:val="TOC1"/>
    <w:rsid w:val="00172E70"/>
    <w:rPr>
      <w:kern w:val="2"/>
      <w:sz w:val="21"/>
      <w:szCs w:val="24"/>
    </w:rPr>
  </w:style>
  <w:style w:type="character" w:customStyle="1" w:styleId="af0">
    <w:name w:val="章标题 字符"/>
    <w:basedOn w:val="TOC10"/>
    <w:link w:val="a"/>
    <w:rsid w:val="00172E70"/>
    <w:rPr>
      <w:rFonts w:ascii="Times New Roman" w:eastAsia="黑体" w:hAnsi="Times New Roman"/>
      <w:kern w:val="2"/>
      <w:sz w:val="30"/>
      <w:szCs w:val="30"/>
    </w:rPr>
  </w:style>
  <w:style w:type="paragraph" w:customStyle="1" w:styleId="a0">
    <w:name w:val="节标题"/>
    <w:basedOn w:val="TOC2"/>
    <w:next w:val="a2"/>
    <w:link w:val="af1"/>
    <w:qFormat/>
    <w:rsid w:val="00EA101E"/>
    <w:pPr>
      <w:numPr>
        <w:ilvl w:val="1"/>
        <w:numId w:val="4"/>
      </w:numPr>
      <w:ind w:leftChars="0" w:left="0"/>
      <w:outlineLvl w:val="1"/>
    </w:pPr>
    <w:rPr>
      <w:rFonts w:eastAsia="黑体"/>
      <w:sz w:val="28"/>
    </w:rPr>
  </w:style>
  <w:style w:type="paragraph" w:styleId="TOC2">
    <w:name w:val="toc 2"/>
    <w:basedOn w:val="a2"/>
    <w:next w:val="a2"/>
    <w:link w:val="TOC20"/>
    <w:autoRedefine/>
    <w:rsid w:val="00172E70"/>
    <w:pPr>
      <w:ind w:leftChars="200" w:left="420"/>
    </w:pPr>
  </w:style>
  <w:style w:type="character" w:customStyle="1" w:styleId="TOC20">
    <w:name w:val="TOC 2 字符"/>
    <w:basedOn w:val="a3"/>
    <w:link w:val="TOC2"/>
    <w:rsid w:val="00172E70"/>
    <w:rPr>
      <w:rFonts w:ascii="Times New Roman" w:hAnsi="Times New Roman"/>
      <w:kern w:val="2"/>
      <w:sz w:val="24"/>
      <w:szCs w:val="24"/>
    </w:rPr>
  </w:style>
  <w:style w:type="character" w:customStyle="1" w:styleId="af1">
    <w:name w:val="节标题 字符"/>
    <w:basedOn w:val="TOC20"/>
    <w:link w:val="a0"/>
    <w:rsid w:val="00172E70"/>
    <w:rPr>
      <w:rFonts w:ascii="Times New Roman" w:eastAsia="黑体" w:hAnsi="Times New Roman"/>
      <w:kern w:val="2"/>
      <w:sz w:val="28"/>
      <w:szCs w:val="24"/>
    </w:rPr>
  </w:style>
  <w:style w:type="paragraph" w:customStyle="1" w:styleId="a1">
    <w:name w:val="条标题"/>
    <w:basedOn w:val="TOC3"/>
    <w:next w:val="a2"/>
    <w:link w:val="af2"/>
    <w:qFormat/>
    <w:rsid w:val="00026A95"/>
    <w:pPr>
      <w:numPr>
        <w:ilvl w:val="2"/>
        <w:numId w:val="4"/>
      </w:numPr>
      <w:outlineLvl w:val="2"/>
    </w:pPr>
    <w:rPr>
      <w:rFonts w:eastAsia="黑体"/>
    </w:rPr>
  </w:style>
  <w:style w:type="paragraph" w:styleId="TOC3">
    <w:name w:val="toc 3"/>
    <w:basedOn w:val="a2"/>
    <w:next w:val="a2"/>
    <w:link w:val="TOC30"/>
    <w:autoRedefine/>
    <w:rsid w:val="00026A95"/>
    <w:pPr>
      <w:ind w:leftChars="400" w:left="840"/>
    </w:pPr>
  </w:style>
  <w:style w:type="character" w:customStyle="1" w:styleId="TOC30">
    <w:name w:val="TOC 3 字符"/>
    <w:basedOn w:val="a3"/>
    <w:link w:val="TOC3"/>
    <w:rsid w:val="00026A95"/>
    <w:rPr>
      <w:rFonts w:ascii="Times New Roman" w:hAnsi="Times New Roman"/>
      <w:kern w:val="2"/>
      <w:sz w:val="24"/>
      <w:szCs w:val="24"/>
    </w:rPr>
  </w:style>
  <w:style w:type="character" w:customStyle="1" w:styleId="af2">
    <w:name w:val="条标题 字符"/>
    <w:basedOn w:val="TOC30"/>
    <w:link w:val="a1"/>
    <w:rsid w:val="00026A95"/>
    <w:rPr>
      <w:rFonts w:ascii="Times New Roman" w:eastAsia="黑体" w:hAnsi="Times New Roman"/>
      <w:kern w:val="2"/>
      <w:sz w:val="24"/>
      <w:szCs w:val="24"/>
    </w:rPr>
  </w:style>
  <w:style w:type="character" w:customStyle="1" w:styleId="10">
    <w:name w:val="标题 1 字符"/>
    <w:basedOn w:val="a3"/>
    <w:link w:val="1"/>
    <w:rsid w:val="00650AEB"/>
    <w:rPr>
      <w:rFonts w:ascii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qFormat/>
    <w:rsid w:val="00650A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760B2-1E8B-4188-BD5F-AEAA4E44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53</Words>
  <Characters>304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ylglingers</dc:creator>
  <cp:keywords/>
  <dc:description/>
  <cp:lastModifiedBy>YeanCoi Ngai</cp:lastModifiedBy>
  <cp:revision>3</cp:revision>
  <dcterms:created xsi:type="dcterms:W3CDTF">2024-06-30T03:06:00Z</dcterms:created>
  <dcterms:modified xsi:type="dcterms:W3CDTF">2024-06-30T03:42:00Z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944BA06A0F68FEBDD49B4764F64EDD06_42</vt:lpwstr>
  </property>
</Properties>
</file>