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7ioaijwjl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楼面服务员SOP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p7o349wjo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开店准备流程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到岗程序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提前15分钟到达工作岗位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更换工作服，确保整洁无皱褶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检查个人仪容（头发、指甲、妆容）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佩戴工牌，准备点单工具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餐厅准备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检查餐桌餐椅的整洁与摆放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铺设干净桌布与餐巾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摆放餐具（筷子、勺、叉、刀）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确认调味瓶清洁且内容充足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检查菜单清洁与完整性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营业前会议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参与班前会，了解当日特餐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记录可能缺货的菜品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了解当天预订情况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接收特殊指示或活动信息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zdkjzed1p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接待服务流程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顾客迎接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顾客进门5秒内主动问候："您好，欢迎光临"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询问人数："请问几位用餐？"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引导顾客就座："请跟我来"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协助拉椅子，安排老人、孕妇等特殊顾客就座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递送菜单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双手递送菜单给每位顾客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介绍当日特餐与推荐菜品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告知："我是今天为您服务的XXX，需要点餐时请随时示意"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给顾客2-3分钟阅读菜单时间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点单程序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站在主顾客侧面45度角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清晰记录点单内容并复述确认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询问食材偏好与忌口："您有任何食物过敏或特殊饮食需求吗？"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针对素食类型进行确认："请问您是纯素还是可以接受奶蛋类食材？"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建议合理搭配菜品数量与种类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点单完成后重复核对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9m04mpum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oicn5q8c8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f6mmhvdcb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用餐服务流程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上菜规范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遵循"左进左出"原则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先上女士后上男士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报出菜名："这是您点的XX菜品"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介绍食材与吃法要点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询问是否需要帮忙分菜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用餐期间巡视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每15分钟巡视一次餐桌状态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主动添加茶水与清水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询问顾客是否满意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及时清理空盘与更换餐巾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察觉需求前主动提供服务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特殊需求处理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儿童顾客：提供儿童座椅，建议适合儿童的素食选择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外国顾客：提供英文菜单，耐心解释素食概念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素食新手：详细介绍素食替代品与菜品特点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有过敏顾客：与厨房确认食材成分，确保安全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d3sn5gzk4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结账离店流程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结账准备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观察顾客结账意向（寻找服务员、询问结账等）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准备账单并核对准确性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双手递送账单："这是您的账单，请核对"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付款处理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询问支付方式："请问您是刷卡、现金还是移动支付？"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按照对应方式处理付款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现金：准确点数并找零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刷卡：确认签名与卡片一致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移动支付：确认支付成功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顾客送别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协助顾客整理随身物品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引导顾客离座并送至门口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道别："感谢您的光临，期待再次为您服务"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适时询问反馈："您对今天的用餐体验满意吗？"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g8fe2iyjh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gdkq48eac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j7q8adu8y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p4wpkn9g7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iyzmpoa6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g503dpmusi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收尾与交接流程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餐桌重置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清理餐桌上所有物品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更换桌布或清洁桌面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重新摆放餐具与调味品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检查椅子与地面清洁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区域整理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补充调味品与餐巾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清洁水壶与茶具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整理菜单与宣传品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检查区域卫生状况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交接程序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记录重要信息（特殊顾客反馈、物品损坏等）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清点交接现金与单据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向接班同事说明未完成事项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填写交接记录并签字确认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