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E4602" w14:textId="415A9663" w:rsidR="00D1519B" w:rsidRDefault="00BF497A">
      <w:r>
        <w:rPr>
          <w:noProof/>
        </w:rPr>
        <w:drawing>
          <wp:inline distT="0" distB="0" distL="0" distR="0" wp14:anchorId="7C730334" wp14:editId="2CAE9A1A">
            <wp:extent cx="5943600" cy="3345180"/>
            <wp:effectExtent l="0" t="0" r="0" b="7620"/>
            <wp:docPr id="161151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D30EC" w14:textId="77D39D8F" w:rsidR="00BF497A" w:rsidRDefault="00BF497A">
      <w:r>
        <w:rPr>
          <w:noProof/>
        </w:rPr>
        <w:drawing>
          <wp:inline distT="0" distB="0" distL="0" distR="0" wp14:anchorId="0C506B64" wp14:editId="244AD216">
            <wp:extent cx="5943600" cy="3343275"/>
            <wp:effectExtent l="0" t="0" r="0" b="9525"/>
            <wp:docPr id="1448795026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95026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DEE8" w14:textId="709138E6" w:rsidR="00BF497A" w:rsidRDefault="00BF497A">
      <w:r>
        <w:rPr>
          <w:noProof/>
        </w:rPr>
        <w:lastRenderedPageBreak/>
        <w:drawing>
          <wp:inline distT="0" distB="0" distL="0" distR="0" wp14:anchorId="0E40CB6A" wp14:editId="62F07EE1">
            <wp:extent cx="5943600" cy="3343275"/>
            <wp:effectExtent l="0" t="0" r="0" b="9525"/>
            <wp:docPr id="927569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69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7F27" w14:textId="1EA4D3A9" w:rsidR="00BF497A" w:rsidRDefault="00BF497A">
      <w:r>
        <w:t>2</w:t>
      </w:r>
    </w:p>
    <w:p w14:paraId="128EBA16" w14:textId="69F53446" w:rsidR="00BF497A" w:rsidRDefault="00BF497A">
      <w:r>
        <w:rPr>
          <w:noProof/>
        </w:rPr>
        <w:drawing>
          <wp:inline distT="0" distB="0" distL="0" distR="0" wp14:anchorId="7EE35544" wp14:editId="121DABD6">
            <wp:extent cx="5943600" cy="3343275"/>
            <wp:effectExtent l="0" t="0" r="0" b="9525"/>
            <wp:docPr id="63384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445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AC24" w14:textId="77777777" w:rsidR="00BF497A" w:rsidRDefault="00BF497A"/>
    <w:p w14:paraId="3F1A7282" w14:textId="77777777" w:rsidR="00BF497A" w:rsidRDefault="00BF497A"/>
    <w:sectPr w:rsidR="00BF4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7A"/>
    <w:rsid w:val="000C4654"/>
    <w:rsid w:val="001816B7"/>
    <w:rsid w:val="00274697"/>
    <w:rsid w:val="002D6106"/>
    <w:rsid w:val="0032421C"/>
    <w:rsid w:val="00331FEF"/>
    <w:rsid w:val="003E57F0"/>
    <w:rsid w:val="003F3495"/>
    <w:rsid w:val="00437643"/>
    <w:rsid w:val="00470037"/>
    <w:rsid w:val="00503077"/>
    <w:rsid w:val="005C12B4"/>
    <w:rsid w:val="005F00BD"/>
    <w:rsid w:val="006F1BBA"/>
    <w:rsid w:val="00711E97"/>
    <w:rsid w:val="00777394"/>
    <w:rsid w:val="00997816"/>
    <w:rsid w:val="00A90974"/>
    <w:rsid w:val="00A96C84"/>
    <w:rsid w:val="00BD7883"/>
    <w:rsid w:val="00BE7ADF"/>
    <w:rsid w:val="00BF497A"/>
    <w:rsid w:val="00C41B4D"/>
    <w:rsid w:val="00CE56C6"/>
    <w:rsid w:val="00D1519B"/>
    <w:rsid w:val="00D4321D"/>
    <w:rsid w:val="00D44985"/>
    <w:rsid w:val="00D60CDA"/>
    <w:rsid w:val="00F4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5FEC"/>
  <w15:chartTrackingRefBased/>
  <w15:docId w15:val="{E8D7E9F3-00D8-4944-9CE8-D47A3105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kern w:val="2"/>
        <w:sz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Cao</dc:creator>
  <cp:keywords/>
  <dc:description/>
  <cp:lastModifiedBy>Nghia Cao</cp:lastModifiedBy>
  <cp:revision>1</cp:revision>
  <dcterms:created xsi:type="dcterms:W3CDTF">2023-04-18T10:07:00Z</dcterms:created>
  <dcterms:modified xsi:type="dcterms:W3CDTF">2023-04-18T10:15:00Z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2023-04-18T10:15:03Z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aaf82f7f-9793-46ae-93b7-b04a99fb16f6</vt:lpwstr>
  </property>
  <property fmtid="{D5CDD505-2E9C-101B-9397-08002B2CF9AE}" pid="7" name="MSIP_Label_defa4170-0d19-0005-0004-bc88714345d2_ActionId">
    <vt:lpwstr>27ee5325-75fa-4e0b-aac1-d4671c3e1390</vt:lpwstr>
  </property>
  <property fmtid="{D5CDD505-2E9C-101B-9397-08002B2CF9AE}" pid="8" name="MSIP_Label_defa4170-0d19-0005-0004-bc88714345d2_ContentBits">
    <vt:lpwstr>0</vt:lpwstr>
  </property>
</Properties>
</file>