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154F" w14:textId="4E0B9A44" w:rsidR="001C098E" w:rsidRDefault="00FC670C" w:rsidP="00FC670C">
      <w:pPr>
        <w:pStyle w:val="Heading1"/>
      </w:pPr>
      <w:r>
        <w:t>Bài 3: Viết câu truy vấn SQL</w:t>
      </w:r>
    </w:p>
    <w:p w14:paraId="2E29EFCE" w14:textId="1E9FEE34" w:rsidR="00FC670C" w:rsidRDefault="00FC670C" w:rsidP="00FC670C">
      <w:pPr>
        <w:pStyle w:val="Heading2"/>
        <w:numPr>
          <w:ilvl w:val="0"/>
          <w:numId w:val="2"/>
        </w:numPr>
      </w:pPr>
      <w:r>
        <w:t>Viết câu truy vấn lấy ra các cột ID, name, price, image, description trong bảng products</w:t>
      </w:r>
    </w:p>
    <w:p w14:paraId="49E82BD3" w14:textId="4DC01969" w:rsidR="00CC6AD9" w:rsidRDefault="00CC6AD9" w:rsidP="00CC6AD9">
      <w:pPr>
        <w:ind w:left="360"/>
      </w:pPr>
      <w:r>
        <w:t xml:space="preserve"> SELECT `products`.`id` , `products`.`name`, `products`.`price`, `products`.`image` ,          `products`.`description`</w:t>
      </w:r>
    </w:p>
    <w:p w14:paraId="6AE61F5B" w14:textId="4E2FE639" w:rsidR="00CC6AD9" w:rsidRDefault="00CC6AD9" w:rsidP="00CC6AD9">
      <w:pPr>
        <w:ind w:left="360"/>
      </w:pPr>
      <w:r>
        <w:t>FROM `products`</w:t>
      </w:r>
    </w:p>
    <w:p w14:paraId="56FE2867" w14:textId="194DE0DE" w:rsidR="009449C0" w:rsidRPr="009449C0" w:rsidRDefault="00CC6AD9" w:rsidP="00CC6AD9">
      <w:pPr>
        <w:ind w:left="360"/>
      </w:pPr>
      <w:r>
        <w:t>WHERE 1</w:t>
      </w:r>
    </w:p>
    <w:p w14:paraId="1CA0E98B" w14:textId="469A6922" w:rsidR="00FC670C" w:rsidRDefault="00FC670C" w:rsidP="00FC670C">
      <w:pPr>
        <w:pStyle w:val="Heading2"/>
        <w:numPr>
          <w:ilvl w:val="0"/>
          <w:numId w:val="2"/>
        </w:numPr>
      </w:pPr>
      <w:r>
        <w:t>Viết câu truy vấn lấy ra sản phẩm có id = 10</w:t>
      </w:r>
    </w:p>
    <w:p w14:paraId="038EC47E" w14:textId="48CE0B57" w:rsidR="00CC6AD9" w:rsidRDefault="00CC6AD9" w:rsidP="00CC6AD9">
      <w:pPr>
        <w:ind w:left="360"/>
      </w:pPr>
      <w:r>
        <w:t>SELECT *</w:t>
      </w:r>
    </w:p>
    <w:p w14:paraId="1714BB77" w14:textId="77777777" w:rsidR="00CC6AD9" w:rsidRDefault="00CC6AD9" w:rsidP="00CC6AD9">
      <w:pPr>
        <w:ind w:left="360"/>
      </w:pPr>
      <w:r>
        <w:t xml:space="preserve">FROM `products` </w:t>
      </w:r>
    </w:p>
    <w:p w14:paraId="2CC00788" w14:textId="116885B9" w:rsidR="00CC6AD9" w:rsidRPr="00CC6AD9" w:rsidRDefault="00CC6AD9" w:rsidP="00CC6AD9">
      <w:pPr>
        <w:ind w:left="360"/>
      </w:pPr>
      <w:r>
        <w:t>WHERE `products`.`id`=10 ;</w:t>
      </w:r>
    </w:p>
    <w:p w14:paraId="199BA85C" w14:textId="2395ED29" w:rsidR="00FC670C" w:rsidRDefault="00FC670C" w:rsidP="00FC670C">
      <w:pPr>
        <w:pStyle w:val="Heading2"/>
        <w:numPr>
          <w:ilvl w:val="0"/>
          <w:numId w:val="2"/>
        </w:numPr>
      </w:pPr>
      <w:r>
        <w:t>Viết câu truy vấn lấy ra các sản phẩm có type_id = 1</w:t>
      </w:r>
    </w:p>
    <w:p w14:paraId="233A9F5D" w14:textId="77777777" w:rsidR="00E52E05" w:rsidRDefault="00E52E05" w:rsidP="00E52E05">
      <w:pPr>
        <w:ind w:left="360"/>
      </w:pPr>
      <w:r>
        <w:t>SELECT *</w:t>
      </w:r>
    </w:p>
    <w:p w14:paraId="1B007061" w14:textId="77777777" w:rsidR="00E52E05" w:rsidRDefault="00E52E05" w:rsidP="00E52E05">
      <w:pPr>
        <w:ind w:left="360"/>
      </w:pPr>
      <w:r>
        <w:t xml:space="preserve">FROM `products` </w:t>
      </w:r>
    </w:p>
    <w:p w14:paraId="7AE3F88D" w14:textId="1693349E" w:rsidR="00E52E05" w:rsidRPr="00CC6AD9" w:rsidRDefault="00E52E05" w:rsidP="00E52E05">
      <w:r>
        <w:t xml:space="preserve">      WHERE `products`.`</w:t>
      </w:r>
      <w:r w:rsidRPr="00E52E05">
        <w:t xml:space="preserve"> </w:t>
      </w:r>
      <w:r>
        <w:t>type_id `=1 ;</w:t>
      </w:r>
    </w:p>
    <w:p w14:paraId="49B80E98" w14:textId="77777777" w:rsidR="00CC6AD9" w:rsidRPr="00CC6AD9" w:rsidRDefault="00CC6AD9" w:rsidP="00CC6AD9"/>
    <w:p w14:paraId="40362D5F" w14:textId="1B481038" w:rsidR="00FC670C" w:rsidRDefault="00FC670C" w:rsidP="00FC670C">
      <w:pPr>
        <w:pStyle w:val="Heading2"/>
        <w:numPr>
          <w:ilvl w:val="0"/>
          <w:numId w:val="2"/>
        </w:numPr>
      </w:pPr>
      <w:r>
        <w:t>Viết câu truy vấn lấy ra các sản phẩm có tên hãng manu_name là “Apple"</w:t>
      </w:r>
    </w:p>
    <w:p w14:paraId="56A92976" w14:textId="77777777" w:rsidR="00A06CA9" w:rsidRDefault="00A06CA9" w:rsidP="00A06CA9">
      <w:pPr>
        <w:ind w:left="360"/>
      </w:pPr>
      <w:r>
        <w:t xml:space="preserve">SELECT * </w:t>
      </w:r>
    </w:p>
    <w:p w14:paraId="32A88AEE" w14:textId="77777777" w:rsidR="00A06CA9" w:rsidRDefault="00A06CA9" w:rsidP="00A06CA9">
      <w:pPr>
        <w:ind w:left="360"/>
      </w:pPr>
      <w:r>
        <w:t>FROM `products` , `manufactures`</w:t>
      </w:r>
    </w:p>
    <w:p w14:paraId="36A2F66F" w14:textId="06E697FE" w:rsidR="00B57B45" w:rsidRPr="00B57B45" w:rsidRDefault="00A06CA9" w:rsidP="00A06CA9">
      <w:pPr>
        <w:ind w:left="360"/>
      </w:pPr>
      <w:r>
        <w:t>WHERE `products`.`manu_id` = `manufactures`.`manu_id` AND `manufactures`.`manu_name` LIKE 'Apple%'</w:t>
      </w:r>
    </w:p>
    <w:p w14:paraId="11522EE7" w14:textId="77777777" w:rsidR="00E52E05" w:rsidRPr="00E52E05" w:rsidRDefault="00E52E05" w:rsidP="00E52E05"/>
    <w:p w14:paraId="3BA091BE" w14:textId="7EF30AC4" w:rsidR="00FC670C" w:rsidRDefault="00FC670C" w:rsidP="00FC670C">
      <w:pPr>
        <w:pStyle w:val="Heading2"/>
        <w:numPr>
          <w:ilvl w:val="0"/>
          <w:numId w:val="2"/>
        </w:numPr>
      </w:pPr>
      <w:r>
        <w:t>Viết câu truy vấn lấy ra 10 sản phẩm mới nhất</w:t>
      </w:r>
    </w:p>
    <w:p w14:paraId="5B92E8CB" w14:textId="5A1EB6D4" w:rsidR="00A06CA9" w:rsidRDefault="00A06CA9" w:rsidP="00A06CA9">
      <w:r>
        <w:t xml:space="preserve">      </w:t>
      </w:r>
      <w:r>
        <w:t xml:space="preserve">SELECT * </w:t>
      </w:r>
    </w:p>
    <w:p w14:paraId="2DF9990D" w14:textId="77777777" w:rsidR="00A06CA9" w:rsidRDefault="00A06CA9" w:rsidP="00A06CA9">
      <w:pPr>
        <w:ind w:left="360"/>
      </w:pPr>
      <w:r>
        <w:t>FROM `products`</w:t>
      </w:r>
    </w:p>
    <w:p w14:paraId="5B715160" w14:textId="77777777" w:rsidR="00A06CA9" w:rsidRDefault="00A06CA9" w:rsidP="00A06CA9">
      <w:pPr>
        <w:ind w:left="360"/>
      </w:pPr>
      <w:r>
        <w:t>ORDER BY `products`.`create_at` DESC</w:t>
      </w:r>
    </w:p>
    <w:p w14:paraId="4CF0EF7F" w14:textId="254BBEEC" w:rsidR="00A06CA9" w:rsidRPr="00A06CA9" w:rsidRDefault="00A06CA9" w:rsidP="00A06CA9">
      <w:pPr>
        <w:ind w:left="360"/>
      </w:pPr>
      <w:r>
        <w:t>LIMIT 10 ;</w:t>
      </w:r>
    </w:p>
    <w:p w14:paraId="7924C6F5" w14:textId="6758BBA7" w:rsidR="00FC670C" w:rsidRDefault="00FC670C" w:rsidP="00FC670C">
      <w:pPr>
        <w:pStyle w:val="Heading2"/>
        <w:numPr>
          <w:ilvl w:val="0"/>
          <w:numId w:val="2"/>
        </w:numPr>
      </w:pPr>
      <w:r>
        <w:t>Viết câu truy vấn lấy ra 10 sản phẩm tiếp theo 10 sản phẩm mới nhất</w:t>
      </w:r>
    </w:p>
    <w:p w14:paraId="555E2D02" w14:textId="77777777" w:rsidR="001E3DF6" w:rsidRDefault="001E3DF6" w:rsidP="001E3DF6">
      <w:pPr>
        <w:ind w:left="360"/>
      </w:pPr>
      <w:r>
        <w:t xml:space="preserve">SELECT * </w:t>
      </w:r>
    </w:p>
    <w:p w14:paraId="18F18C3B" w14:textId="77777777" w:rsidR="001E3DF6" w:rsidRDefault="001E3DF6" w:rsidP="001E3DF6">
      <w:pPr>
        <w:ind w:left="360"/>
      </w:pPr>
      <w:r>
        <w:t>FROM `products`</w:t>
      </w:r>
    </w:p>
    <w:p w14:paraId="059D797F" w14:textId="77777777" w:rsidR="001E3DF6" w:rsidRDefault="001E3DF6" w:rsidP="001E3DF6">
      <w:pPr>
        <w:ind w:left="360"/>
      </w:pPr>
      <w:r>
        <w:lastRenderedPageBreak/>
        <w:t>ORDER BY `products`.`create_at` DESC</w:t>
      </w:r>
    </w:p>
    <w:p w14:paraId="5223F14D" w14:textId="054AAA3F" w:rsidR="00A06CA9" w:rsidRPr="00A06CA9" w:rsidRDefault="001E3DF6" w:rsidP="001E3DF6">
      <w:pPr>
        <w:ind w:left="360"/>
      </w:pPr>
      <w:r>
        <w:t xml:space="preserve">LIMIT 10  OFFSET 10 ;  </w:t>
      </w:r>
    </w:p>
    <w:p w14:paraId="29DEA1FF" w14:textId="1C71F3B4" w:rsidR="00FC670C" w:rsidRDefault="00FC670C" w:rsidP="00FC670C">
      <w:pPr>
        <w:pStyle w:val="Heading2"/>
        <w:numPr>
          <w:ilvl w:val="0"/>
          <w:numId w:val="2"/>
        </w:numPr>
      </w:pPr>
      <w:r>
        <w:t>Viết câu truy vấn lấy ra tất cả sản phẩm mà nội dung có chứa từ khoá “128GB"</w:t>
      </w:r>
    </w:p>
    <w:p w14:paraId="2237D116" w14:textId="77777777" w:rsidR="004D57C8" w:rsidRDefault="004D57C8" w:rsidP="004D57C8">
      <w:pPr>
        <w:ind w:left="360"/>
      </w:pPr>
      <w:r>
        <w:t xml:space="preserve">SELECT * </w:t>
      </w:r>
    </w:p>
    <w:p w14:paraId="525CEFB0" w14:textId="77777777" w:rsidR="004D57C8" w:rsidRDefault="004D57C8" w:rsidP="004D57C8">
      <w:pPr>
        <w:ind w:left="360"/>
      </w:pPr>
      <w:r>
        <w:t>FROM `products`</w:t>
      </w:r>
    </w:p>
    <w:p w14:paraId="5A9EF870" w14:textId="526423B4" w:rsidR="001E3DF6" w:rsidRPr="001E3DF6" w:rsidRDefault="004D57C8" w:rsidP="004D57C8">
      <w:pPr>
        <w:ind w:left="360"/>
      </w:pPr>
      <w:r>
        <w:t>WHERE `products`.`description` LIKE '%128GB%'</w:t>
      </w:r>
    </w:p>
    <w:p w14:paraId="346E4855" w14:textId="66BA9864" w:rsidR="00FC670C" w:rsidRDefault="00FC670C" w:rsidP="00FC670C">
      <w:pPr>
        <w:pStyle w:val="Heading2"/>
        <w:numPr>
          <w:ilvl w:val="0"/>
          <w:numId w:val="2"/>
        </w:numPr>
      </w:pPr>
      <w:r>
        <w:t>Viết câu truy vấn xóa sản phẩm có id=10 trong bảng products</w:t>
      </w:r>
    </w:p>
    <w:p w14:paraId="1F7512AA" w14:textId="2F931E17" w:rsidR="004D57C8" w:rsidRPr="004D57C8" w:rsidRDefault="004D57C8" w:rsidP="004D57C8">
      <w:r>
        <w:t xml:space="preserve">      </w:t>
      </w:r>
      <w:r w:rsidRPr="004D57C8">
        <w:t>DELETE FROM `products` WHERE `products`.`id` = 10 ;</w:t>
      </w:r>
    </w:p>
    <w:p w14:paraId="462368B2" w14:textId="39F6180C" w:rsidR="00FC670C" w:rsidRDefault="00FC670C" w:rsidP="00FC670C">
      <w:pPr>
        <w:pStyle w:val="Heading2"/>
        <w:numPr>
          <w:ilvl w:val="0"/>
          <w:numId w:val="2"/>
        </w:numPr>
      </w:pPr>
      <w:r>
        <w:t>Viết câu truy vấn thêm 1 sản phẩm</w:t>
      </w:r>
    </w:p>
    <w:p w14:paraId="310546F9" w14:textId="2FBD2413" w:rsidR="004D57C8" w:rsidRPr="004D57C8" w:rsidRDefault="00AA1621" w:rsidP="00AA1621">
      <w:pPr>
        <w:ind w:left="360"/>
      </w:pPr>
      <w:r w:rsidRPr="00AA1621">
        <w:t>INSERT INTO `products`(`id`, `name`, `manu_id`, `price`, `image`, `description`, `feature`, `create_at`, `type_id`) VALUES ('[value-1]','OppoA55','20','600000','&lt;img src="https://www.bing.com/images/searchview=detailV2&amp;ccid=5nBBche7&amp;id=B8A87CAB0AB756B817802E51BEEE25797B9166E6&amp;thid=OIP.5nBBche7YBHfrAwmmqWIigHa','Điện thoại OPPO A91 – Hệ thống 4 camera sau 48MP chụp ảnh ấn tượng. OPPO A92 là mẫu smartphone tầm trung vừa mới được OPPO cho ra mắt, gây ấn tượng với thiết kế màn hình khoét ','1','[value-8]','1')</w:t>
      </w:r>
    </w:p>
    <w:p w14:paraId="589CC40D" w14:textId="061DC4CC" w:rsidR="00FC670C" w:rsidRDefault="00FC670C" w:rsidP="00FC670C">
      <w:pPr>
        <w:pStyle w:val="Heading2"/>
        <w:numPr>
          <w:ilvl w:val="0"/>
          <w:numId w:val="2"/>
        </w:numPr>
      </w:pPr>
      <w:r>
        <w:t>Viết câu truy vấn sửa giá của sản phẩm có id=11 thành 899,000 VND</w:t>
      </w:r>
    </w:p>
    <w:p w14:paraId="3F137C0F" w14:textId="1ED04CC9" w:rsidR="00AA1621" w:rsidRPr="00AA1621" w:rsidRDefault="00AA1621" w:rsidP="00007A18">
      <w:pPr>
        <w:ind w:left="360"/>
      </w:pPr>
      <w:r w:rsidRPr="00AA1621">
        <w:t>UPDATE `products` SET `price`='899,000 VND' WHERE `products`.`id` =11 ;</w:t>
      </w:r>
    </w:p>
    <w:sectPr w:rsidR="00AA1621" w:rsidRPr="00AA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52A95"/>
    <w:multiLevelType w:val="hybridMultilevel"/>
    <w:tmpl w:val="95F20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E2225"/>
    <w:multiLevelType w:val="hybridMultilevel"/>
    <w:tmpl w:val="4E0CA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0C"/>
    <w:rsid w:val="00007A18"/>
    <w:rsid w:val="001C098E"/>
    <w:rsid w:val="001E3DF6"/>
    <w:rsid w:val="003846B0"/>
    <w:rsid w:val="004D57C8"/>
    <w:rsid w:val="009449C0"/>
    <w:rsid w:val="00A06CA9"/>
    <w:rsid w:val="00AA1621"/>
    <w:rsid w:val="00B57B45"/>
    <w:rsid w:val="00CC6AD9"/>
    <w:rsid w:val="00E52E05"/>
    <w:rsid w:val="00FC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FF6E"/>
  <w15:chartTrackingRefBased/>
  <w15:docId w15:val="{2A589024-6C6B-448F-A5FE-7C58E771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70C"/>
    <w:pPr>
      <w:ind w:left="720"/>
      <w:contextualSpacing/>
    </w:pPr>
  </w:style>
  <w:style w:type="character" w:customStyle="1" w:styleId="Heading2Char">
    <w:name w:val="Heading 2 Char"/>
    <w:basedOn w:val="DefaultParagraphFont"/>
    <w:link w:val="Heading2"/>
    <w:uiPriority w:val="9"/>
    <w:rsid w:val="00FC670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67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DELL-3471</dc:creator>
  <cp:keywords/>
  <dc:description/>
  <cp:lastModifiedBy>DELL-3471</cp:lastModifiedBy>
  <cp:revision>3</cp:revision>
  <dcterms:created xsi:type="dcterms:W3CDTF">2024-10-27T04:35:00Z</dcterms:created>
  <dcterms:modified xsi:type="dcterms:W3CDTF">2024-10-27T08:02:00Z</dcterms:modified>
</cp:coreProperties>
</file>