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34CEF0C" w:rsidR="00884DC6" w:rsidRPr="00054166" w:rsidRDefault="00A01ED5" w:rsidP="0000427D">
            <w:pPr>
              <w:rPr>
                <w:sz w:val="16"/>
                <w:szCs w:val="16"/>
              </w:rPr>
            </w:pPr>
            <w:r>
              <w:t>..</w:t>
            </w:r>
            <w:r w:rsidR="00CD2200" w:rsidRPr="00CD2200">
              <w:t>/</w:t>
            </w:r>
            <w:r w:rsidRPr="00A01ED5">
              <w:t>danh-sach-yeu-thich/search/findAllByUser_Id?userId=</w:t>
            </w:r>
            <w:r>
              <w:t>{id}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lastRenderedPageBreak/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lastRenderedPageBreak/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lastRenderedPageBreak/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lastRenderedPageBreak/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84DC6"/>
    <w:rsid w:val="008B20F0"/>
    <w:rsid w:val="00920990"/>
    <w:rsid w:val="009567C7"/>
    <w:rsid w:val="009C54E2"/>
    <w:rsid w:val="00A01ED5"/>
    <w:rsid w:val="00A04E4D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54</cp:revision>
  <dcterms:created xsi:type="dcterms:W3CDTF">2023-11-23T12:17:00Z</dcterms:created>
  <dcterms:modified xsi:type="dcterms:W3CDTF">2024-01-07T15:54:00Z</dcterms:modified>
</cp:coreProperties>
</file>