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ĐỒ HỌA MÁY TÍNH</w:t>
      </w:r>
      <w:bookmarkStart w:id="0" w:name="_GoBack"/>
      <w:bookmarkEnd w:id="0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– LAB 5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Họ và tên: </w:t>
      </w:r>
      <w:r>
        <w:rPr>
          <w:rFonts w:asciiTheme="majorHAnsi" w:hAnsiTheme="majorHAnsi" w:cstheme="majorHAnsi"/>
          <w:sz w:val="28"/>
          <w:szCs w:val="28"/>
        </w:rPr>
        <w:t>Phan Trần Bảo Ngọc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Lớp: 18IT1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1. Đường cong Bezier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c>
          <w:tcPr>
            <w:tcW w:w="9016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&lt;GL/gl.h&gt;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&lt;GL/glu.h&gt;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&lt;stdlib.h&gt;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&lt;GL/glut.h&gt;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GLfloat ctrlpoints[4][3] = 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 -4.0, -4.0, 0.0}, { -2.0, 4.0, 0.0},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{2.0, -4.0, 0.0}, {4.0, 4.0, 0.0}};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init(void)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glClearColor(0.0, 0.0, 0.0, 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glShadeModel(GL_FLAT);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glMap1f(GL_MAP1_VERTEX_3, 0.0, 1.0, 3, 4, &amp;ctrlpoints[0][0]);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glEnable(GL_MAP1_VERTEX_3);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display(void)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int i;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glClear(GL_COLOR_BUFFER_BIT);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glColor3f(0, 153, 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glBegin(GL_LINE_STRIP);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(i = 0; i &lt;= 30; i++)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glEvalCoord1f((GLfloat) i/30.0);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glEnd();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/* The following code displays the control points as dots. */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glPointSize(5.0);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glColor3f(255, 0, 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glBegin(GL_POINTS);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(i = 0; i &lt; 4; i++)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glVertex3fv(&amp;ctrlpoints[i][0]);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glEnd();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glFlush();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reshape(int w, int h)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glViewport(0, 0, (GLsizei) w, (GLsizei) h);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glMatrixMode(GL_PROJECTION);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glLoadIdentity();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if (w &lt;= h)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glOrtho(-5.0, 5.0, -5.0*(GLfloat)h/(GLfloat)w,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5.0*(GLfloat)h/(GLfloat)w, -5.0, 5.0);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else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glOrtho(-5.0*(GLfloat)w/(GLfloat)h,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5.0*(GLfloat)w/(GLfloat)h, -5.0, 5.0, -5.0, 5.0);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glMatrixMode(GL_MODELVIEW);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glLoadIdentity();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 main(int argc, char** argv)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glutInit(&amp;argc, argv);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glutInitDisplayMode (GLUT_SINGLE | GLUT_RGB);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glutInitWindowSize (500, 500);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glutInitWindowPosition (100, 100);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glutCreateWindow("Bezier"); 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init 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glutDisplayFunc(display);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glutReshapeFunc(reshape);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glutMainLoop();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return 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rPr>
          <w:rFonts w:asciiTheme="majorHAnsi" w:hAnsiTheme="majorHAnsi" w:cstheme="majorHAnsi"/>
          <w:sz w:val="28"/>
          <w:szCs w:val="28"/>
          <w:lang w:val="en-US"/>
        </w:rPr>
      </w:pPr>
    </w:p>
    <w:p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drawing>
          <wp:inline distT="0" distB="0" distL="0" distR="0">
            <wp:extent cx="3787140" cy="401637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697" cy="403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Mặt cong Bezier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c>
          <w:tcPr>
            <w:tcW w:w="9016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&lt;GL/glut.h&gt;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&lt;stdlib.h&gt;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GLfloat ctrlpoints[4][4][3] = 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{{-1.5, -1.5, 4.0}, {-0.5, -1.5, 2.0},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{0.5, -1.5, -1.0}, {1.5, -1.5, 2.0}},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{{-1.5, -0.5, 1.0}, {-0.5, -0.5, 3.0},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{0.5, -0.5, 0.0}, {1.5, -0.5, -1.0}},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{{-1.5, 0.5, 4.0}, {-0.5, 0.5, 0.0},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{0.5, 0.5, 3.0}, {1.5, 0.5, 4.0}},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{{-1.5, 1.5, -2.0}, {-0.5, 1.5, -2.0},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{0.5, 1.5, 0.0}, {1.5, 1.5, -1.0}}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display(void)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int i, j;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glClear(GL_COLOR_BUFFER_BIT | GL_DEPTH_BUFFER_BIT);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glColor3f(1.0, 0.0, 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glPushMatrix 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glRotatef(85.0, 1.0, 1.0, 1.0);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 (j = 0; j &lt;= 8; j++) 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glBegin(GL_LINE_STRIP);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(i = 0; i &lt;= 30; i++)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glEvalCoord2f((GLfloat)i/30.0, (GLfloat)j/8.0);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glEnd();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glBegin(GL_LINE_STRIP);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(i = 0; i &lt;= 30; i++)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glEvalCoord2f((GLfloat)j/8.0, (GLfloat)i/30.0);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glEnd();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glPopMatrix 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glFlush();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init(void)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glClearColor (0.0,0.0,0.0, 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glMap2f(GL_MAP2_VERTEX_3, 0, 1, 3, 4,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0, 1, 12, 4, &amp;ctrlpoints[0][0][0]);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glEnable(GL_MAP2_VERTEX_3);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glEnable(GL_DEPTH_TEST);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glShadeModel(GL_FLAT);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reshape(int w, int h)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glViewport(0, 0, (GLsizei) w, (GLsizei) h);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glMatrixMode(GL_PROJECTION);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glLoadIdentity();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if (w &lt;= h)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glOrtho(-4.0, 4.0, -4.0*(GLfloat)h/(GLfloat)w,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4.0*(GLfloat)h/(GLfloat)w, -4.0, 4.0);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else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glOrtho(-4.0*(GLfloat)w/(GLfloat)h,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4.0*(GLfloat)w/(GLfloat)h, -4.0, 4.0, -4.0, 4.0);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glMatrixMode(GL_MODELVIEW);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glLoadIdentity();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keyboard(unsigned char key, int x, int y)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switch (key) 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case 27: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exit(0);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break;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 main(int argc, char** argv)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glutInit(&amp;argc, argv);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glutInitDisplayMode (GLUT_SINGLE | GLUT_RGB | GLUT_DEPTH);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glutInitWindowSize (500, 500);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glutInitWindowPosition (100, 100);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//glutCreateWindow (argv[0]);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glutCreateWindow("Curved surface Bezier");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init 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glutDisplayFunc(display);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glutReshapeFunc(reshape);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glutKeyboardFunc(keyboard);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glutMainLoop();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return 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drawing>
          <wp:inline distT="0" distB="0" distL="0" distR="0">
            <wp:extent cx="3832860" cy="4064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426" cy="40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3.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Cylinder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&lt;stdio.h&gt;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&lt;stdlib.h&gt;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&lt;GL/glut.h&gt;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&lt;math.h&gt;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#define PI 3.1415927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draw_cylinder(GLfloat radius,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GLfloat height,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GLubyte R,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GLubyte G,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GLubyte B)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GLfloat x              = 0.0;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GLfloat y              = 0.0;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GLfloat angle          = 0.0;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GLfloat angle_stepsize = 0.1;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glColor3ub(R-40,G-40,B-40);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glBegin(GL_QUAD_STRIP);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angle = 0.0;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while( angle &lt; 2*PI ) 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x = radius * cos(angle);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y = radius * sin(angle);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glVertex3f(x, y , height);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glVertex3f(x, y , 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angle = angle + angle_stepsize;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glVertex3f(radius, 0.0, height);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glVertex3f(radius, 0.0, 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glEnd();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glColor3ub(R,G,B);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glBegin(GL_POLYGON);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angle = 0.0;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while( angle &lt; 2*PI ) 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x = radius * cos(angle);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y = radius * sin(angle);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glVertex3f(x, y , height);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angle = angle + angle_stepsize;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glVertex3f(radius, 0.0, height);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glEnd();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display(void)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glClearColor (0.0, 0.0, 0.0, 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glClear(GL_COLOR_BUFFER_BIT);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glLoadIdentity();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glTranslatef(0.0,-0.4,-3.0);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glRotatef(-40, 1.0, 0.0, 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draw_cylinder(0.3, 1.0, 255, 160, 100);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glFlush();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reshape(int width, int height)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(width == 0 || height == 0) return;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glMatrixMode(GL_PROJECTION);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glLoadIdentity();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gluPerspective(40.0, (GLdouble)width/(GLdouble)height,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0.5, 20.0);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glMatrixMode(GL_MODELVIEW);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glViewport(0, 0, width, height);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 main(int argc, char **argv)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glutInit(&amp;argc, argv);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glutInitDisplayMode(GLUT_SINGLE | GLUT_RGB);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glutInitWindowSize(640,480);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glutCreateWindow("Cylinder");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glClearColor(1.0,1.0,1.0,0.0);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glutDisplayFunc(display);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glutReshapeFunc(reshape);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glutMainLoop();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rPr>
          <w:rFonts w:asciiTheme="majorHAnsi" w:hAnsiTheme="majorHAnsi" w:cstheme="majorHAnsi"/>
          <w:sz w:val="28"/>
          <w:szCs w:val="28"/>
          <w:lang w:val="en-US"/>
        </w:rPr>
      </w:pPr>
    </w:p>
    <w:p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drawing>
          <wp:inline distT="0" distB="0" distL="0" distR="0">
            <wp:extent cx="4573270" cy="3649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920" cy="36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4. Cone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&lt;GL\glut.h&gt;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GLfloat xRotated, yRotated, zRotated;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// Cone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GLdouble base=1;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GLdouble height=1.5;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GLint slices =50;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GLint stacks =50;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displayCone(void)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glMatrixMode(GL_MODELVIEW);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clear the drawing buffer.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glClear(GL_COLOR_BUFFER_BIT);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clear the identity matrix.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glLoadIdentity();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traslate the draw by z = -4.0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Note this when you decrease z like -8.0 the drawing will looks far , or smaller.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glTranslatef(0.0,0.0,-4.5);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glColor3f(204, 0, 153);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changing in transformation matrix.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rotation about X axis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glRotatef(xRotated,1.0,0.0,0.0);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rotation about Y axis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glRotatef(yRotated,0.0,1.0,0.0);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rotation about Z axis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glRotatef(zRotated,0.0,0.0,1.0);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scaling transfomation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glScalef(1.0,1.0,1.0);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built-in (glut library) function , draw you a Cone.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glutSolidCone(base,height,slices,stacks);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Flush buffers to screen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glFlush();      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sawp buffers called because we are using double buffering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glutSwapBuffers();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reshapeCone(int x, int y)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(y == 0 || x == 0) return;  //Nothing is visible then, so return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//Set a new projection matrix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glMatrixMode(GL_PROJECTION);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glLoadIdentity();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//Angle of view:40 degrees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//Near clipping plane distance: 0.5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//Far clipping plane distance: 20.0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gluPerspective(40.0,(GLdouble)x/(GLdouble)y,0.5,20.0);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glViewport(0,0,x,y);  //Use the whole window for rendering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idleCone(void)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yRotated += 0.01;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displayCone();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 main (int argc, char **argv)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//Initialize GLUT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glutInit(&amp;argc, argv);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//double buffering used to avoid flickering problem in animation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glutInitDisplayMode(GLUT_SINGLE | GLUT_RGB);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window size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glutInitWindowSize(400,350);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create the window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glutCreateWindow("Cone Rotating Animation");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glPolygonMode(GL_FRONT_AND_BACK,GL_LINE);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xRotated = yRotated = zRotated = 30.0;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xRotated=33;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yRotated=40;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glClearColor(0.0,0.0,0.0,0.0);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//Assign  the function used in events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glutDisplayFunc(displayCone);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glutReshapeFunc(reshapeCone);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glutIdleFunc(idleCone);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//Let start glut loop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glutMainLoop();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rPr>
          <w:rFonts w:asciiTheme="majorHAnsi" w:hAnsiTheme="majorHAnsi" w:cstheme="majorHAnsi"/>
          <w:sz w:val="28"/>
          <w:szCs w:val="28"/>
          <w:lang w:val="en-US"/>
        </w:rPr>
      </w:pPr>
    </w:p>
    <w:p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drawing>
          <wp:inline distT="0" distB="0" distL="0" distR="0">
            <wp:extent cx="4781550" cy="454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5. Sphere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&lt;GL\glut.h&gt;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GLfloat xRotated, yRotated, zRotated;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GLdouble radius=1;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display(void);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reshape(int x, int y);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 main (int argc, char **argv)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glutInit(&amp;argc, argv);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glutInitWindowSize(350,350);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glutCreateWindow("Solid Sphere");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xRotated = yRotated = zRotated = 30.0;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xRotated=43;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yRotated=50;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glutDisplayFunc(display);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glutReshapeFunc(reshape);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glutMainLoop();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display(void)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glMatrixMode(GL_MODELVIEW);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clear the drawing buffer.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glClear(GL_COLOR_BUFFER_BIT);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clear the identity matrix.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glLoadIdentity();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traslate the draw by z = -4.0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Note this when you decrease z like -8.0 the drawing will looks far , or smaller.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glTranslatef(0.0,0.0,-5.0);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Red color used to draw.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glColor3f(0.9, 0.3, 0.2);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changing in transformation matrix.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rotation about X axis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glRotatef(xRotated,1.0,0.0,0.0);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rotation about Y axis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glRotatef(yRotated,0.0,1.0,0.0);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rotation about Z axis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glRotatef(zRotated,0.0,0.0,1.0);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scaling transfomation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glScalef(1.0,1.0,1.0);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built-in (glut library) function , draw you a sphere.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glutSolidSphere(radius,20,20);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Flush buffers to screen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glFlush();      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sawp buffers called because we are using double buffering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glutSwapBuffers();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reshape(int x, int y)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(y == 0 || x == 0) return; 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glMatrixMode(GL_PROJECTION);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glLoadIdentity();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gluPerspective(39.0,(GLdouble)x/(GLdouble)y,0.6,21.0);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glMatrixMode(GL_MODELVIEW);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glViewport(0,0,x,y);  //Use the whole window for rendering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rPr>
          <w:rFonts w:asciiTheme="majorHAnsi" w:hAnsiTheme="majorHAnsi" w:cstheme="majorHAnsi"/>
          <w:sz w:val="28"/>
          <w:szCs w:val="28"/>
          <w:lang w:val="en-US"/>
        </w:rPr>
      </w:pPr>
    </w:p>
    <w:p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drawing>
          <wp:inline distT="0" distB="0" distL="0" distR="0">
            <wp:extent cx="4191000" cy="454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6.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&lt;GL/glut.h&gt;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&lt;stdio.h&gt;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&lt;math.h&gt;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&lt;stdlib.h&gt;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#define PI_ 3.14159265358979323846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GLuint theTorus;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/* Draw a torus */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static void torus(int numc, int numt)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int i, j, k;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double s, t, x, y, z, twopi;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twopi = 2 * PI_;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 (i = 0; i &lt; numc; i++) 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glBegin(GL_QUAD_STRIP);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(j = 0; j &lt;= numt; j++) 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for (k = 1; k &gt;= 0; k--) 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 = (i + k) % numc + 0.5;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 = j % numt;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x = (1+.1*cos(s*twopi/numc))*cos(t*twopi/numt);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y = (1+.1*cos(s*twopi/numc))*sin(t*twopi/numt);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z = .1 * sin(s * twopi / numc);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glVertex3f(x, y, z);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glEnd();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/* Create display list with Torus and initialize state */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static void init(void)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theTorus = glGenLists (1);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glNewList(theTorus, GL_COMPILE);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torus(8, 25);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glEndList();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glShadeModel(GL_FLAT);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glClearColor(0.0, 0.0, 0.0, 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/* Clear window and draw torus */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display(void)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glClear(GL_COLOR_BUFFER_BIT);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glColor3f (0, 153, 153);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glCallList(theTorus);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glFlush();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/* Handle window resize */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reshape(int w, int h)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glViewport(0, 0, (GLsizei) w, (GLsizei) h);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glMatrixMode(GL_PROJECTION);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glLoadIdentity();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gluPerspective(30, (GLfloat) w/(GLfloat) h, 1.0, 100.0);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glMatrixMode(GL_MODELVIEW);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glLoadIdentity();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gluLookAt(0, 0, 10, 0, 0, 0, 0, 1, 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keyboard(unsigned char key, int x, int y)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switch (key) 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case 'x':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case 'X':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glRotatef(30.,1.0,0.0,0.0);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glutPostRedisplay();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break;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case 'y':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case 'Y':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glRotatef(30.,0.0,1.0,0.0);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glutPostRedisplay();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break;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case 'i':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case 'I':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glLoadIdentity();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gluLookAt(0, 0, 10, 0, 0, 0, 0, 1, 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glutPostRedisplay();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break;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case 27: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exit(0);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break;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 main(int argc, char **argv)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glutInitWindowSize(400, 400);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glutInit(&amp;argc, argv);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glutInitDisplayMode(GLUT_SINGLE | GLUT_RGB);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glutCreateWindow("Toroid");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init();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glutReshapeFunc(reshape);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glutKeyboardFunc(keyboard);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glutDisplayFunc(display);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glutMainLoop();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return 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rPr>
          <w:rFonts w:asciiTheme="majorHAnsi" w:hAnsiTheme="majorHAnsi" w:cstheme="majorHAnsi"/>
          <w:sz w:val="28"/>
          <w:szCs w:val="28"/>
          <w:lang w:val="en-US"/>
        </w:rPr>
      </w:pPr>
    </w:p>
    <w:p>
      <w:r>
        <w:drawing>
          <wp:inline distT="0" distB="0" distL="0" distR="0">
            <wp:extent cx="3449320" cy="3710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846" cy="373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449320" cy="3710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720" cy="37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&lt;GL\glut.h&gt;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GLfloat xRotated, yRotated, zRotated;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Torus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GLdouble innerRaidus=0.5;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GLdouble outterRaidus=1;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GLint sides =50;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GLint rings =50;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void displayTorus(void)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glMatrixMode(GL_MODELVIEW);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clear the drawing buffer.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glClear(GL_COLOR_BUFFER_BIT);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clear the identity matrix.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glLoadIdentity();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traslate the draw by z = -4.0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Note this when you decrease z like -8.0 the drawing will looks far , or smaller.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glTranslatef(0.0,0.0,-4.5);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Red color used to draw.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glColor3f(0.8, 0.2, 0.1);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changing in transformation matrix.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rotation about X axis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glRotatef(xRotated,1.0,0.0,0.0);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rotation about Y axis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glRotatef(yRotated,0.0,1.0,0.0);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rotation about Z axis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glRotatef(zRotated,0.0,0.0,1.0);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scaling transfomation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glScalef(1.0,1.0,1.0);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built-in (glut library) function , draw you a Torus.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glutSolidTorus(innerRaidus,outterRaidus,sides,rings);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Flush buffers to screen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glFlush();      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sawp buffers called because we are using double buffering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// glutSwapBuffers();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void reshapeTorus(int x, int y)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 (y == 0 || x == 0) return;  //Nothing is visible then, so return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//Set a new projection matrix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glMatrixMode(GL_PROJECTION);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glLoadIdentity();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//Angle of view:40 degrees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//Near clipping plane distance: 0.5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//Far clipping plane distance: 20.0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gluPerspective(40.0,(GLdouble)x/(GLdouble)y,0.5,20.0);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glViewport(0,0,x,y);  //Use the whole window for rendering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void idleTorus(void)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yRotated += 0.01;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displayTorus();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main (int argc, char **argv)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//Initialize GLUT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glutInit(&amp;argc, argv);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//double buffering used to avoid flickering problem in animation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glutInitDisplayMode(GLUT_SINGLE | GLUT_RGB);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window size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glutInitWindowSize(400,350);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create the window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glutCreateWindow("Torus Rotating Animation");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glPolygonMode(GL_FRONT_AND_BACK,GL_LINE);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xRotated = yRotated = zRotated = 30.0;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xRotated=33;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yRotated=40;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glClearColor(0.0,0.0,0.0,0.0);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//Assign  the function used in events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glutDisplayFunc(displayTorus);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glutReshapeFunc(reshapeTorus);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glutIdleFunc(idleTorus);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//Let start glut loop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glutMainLoop();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/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drawing>
          <wp:inline distT="0" distB="0" distL="0" distR="0">
            <wp:extent cx="4781550" cy="454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6. Hyperboloid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&lt;cmath&gt;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  include &lt;GL/glut.h&gt;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#define PI 3.14159265358979324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using namespace std;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// Globals.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static int p = 8; // Number of grid columns.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static int q = 8; // Number of grid rows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static float *vertices = NULL; // Vertex array of the mapped sample on the surface.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static float Xangle = 330.0, Yangle = 0.0, Zangle = 0.0; // Angles to rotate the surface.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// Fuctions to map the grid vertex (u_i,v_j) to the mesh vertex (f(u_i,v_j), g(u_i,v_j), h(u_i,v_j)) on the patch.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float f(int i, int j)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return ( cos((-1+2.0*(float)i/p)*PI) / cos((-0.4+0.8*(float)j/q)*PI) 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float g(int i, int j)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return ( sin((-1+2.0*(float)i/p)*PI) / cos((-0.4+0.8*(float)j/q)*PI) 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float h(int i, int j)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return ( tan((-0.4+0.8*(float)j/q)*PI) 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// Routine to fill the vertex array with co-ordinates of the mapped sample points.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fillVertexArray(void)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int i, j, k;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k = 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 (j = 0; j &lt;= q; j++)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(i = 0; i &lt;= p; i++)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vertices[k++] = f(i,j);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vertices[k++] = g(i,j);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vertices[k++] = h(i,j);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// Initialization routine.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setup(void)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glEnableClientState(GL_VERTEX_ARRAY);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glClearColor(0,0,0,0);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// Drawing routine.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drawScene(void)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int  i, j;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vertices = new float[3*(p+1)*(q+1)]; // Dynamic array allocation with new value of p and q.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glVertexPointer(3, GL_FLOAT, 0, vertices);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glClear(GL_COLOR_BUFFER_BIT);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glLoadIdentity();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gluLookAt (0.0, 0.0, 10.0, 0.0, 0.0, 0.0, 0.0, 1.0, 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glPolygonMode(GL_FRONT_AND_BACK, GL_LINE);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glColor3f(0, 153, 153);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Rotate scene.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glRotatef(Zangle, 0.0, 0.0, 1.0);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glRotatef(Yangle, 0.0, 1.0, 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glRotatef(Xangle, 1.0, 0.0, 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Fill the vertex array.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fillVertexArray();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Make the approximating triangular mesh.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for(j = 0; j &lt; q; j++)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glBegin(GL_TRIANGLE_STRIP);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for(i = 0; i &lt;= p; i++)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glArrayElement( (j+1)*(p+1) + i 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glArrayElement( j*(p+1) + i 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glEnd();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glutSwapBuffers();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// OpenGL window reshape routine.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resize(int w, int h)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glViewport(0, 0, (GLsizei)w, (GLsizei)h);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glMatrixMode(GL_PROJECTION);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glLoadIdentity();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gluPerspective(60.0, (float)w/(float)h, 1.0, 50.0);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glMatrixMode(GL_MODELVIEW);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// Keyboard input processing routine.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keyInput(unsigned char key, int x, int y)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switch(key)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case 27: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exit(0);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break;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case 'x':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Xangle += 5.0;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 (Xangle &gt; 360.0) Xangle -= 360.0;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glutPostRedisplay();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break;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case 'X':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Xangle -= 5.0;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 (Xangle &lt; 0.0) Xangle += 360.0;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glutPostRedisplay();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break;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case 'y':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Yangle += 5.0;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 (Yangle &gt; 360.0) Yangle -= 360.0;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glutPostRedisplay();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break;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case 'Y':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Yangle -= 5.0;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 (Yangle &lt; 0.0) Yangle += 360.0;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glutPostRedisplay();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break;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case 'z':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Zangle += 5.0;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 (Zangle &gt; 360.0) Zangle -= 360.0;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glutPostRedisplay();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break;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case 'Z':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Zangle -= 5.0;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 (Zangle &lt; 0.0) Zangle += 360.0;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glutPostRedisplay();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break;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default: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break;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// Callback routine for non-ASCII key entry.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specialKeyInput(int key, int x, int y)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if (key == GLUT_KEY_LEFT) if (p &gt; 3) p -= 1;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if (key == GLUT_KEY_RIGHT) p += 1;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if (key == GLUT_KEY_DOWN) if (q &gt; 3) q -= 1;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if (key == GLUT_KEY_UP) q += 1;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glutPostRedisplay();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// Routine to output interaction instructions to the C++ window.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 printInteraction(void)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cout &lt;&lt; "Interaction:" &lt;&lt; endl;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cout &lt;&lt; "Press left/right arrow keys to increase/decrease the number of grid columns." &lt;&lt; endl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&lt;&lt; "Press up/down arrow keys to increase/decrease the number of grid rows." &lt;&lt; endl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&lt;&lt; "Press x, X, y, Y, z, Z to turn the surface." &lt;&lt; endl;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// Main routine.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main(int argc, char **argv) 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printInteraction();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glutInit(&amp;argc, argv);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glutInitDisplayMode(GLUT_DOUBLE | GLUT_RGB);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glutInitWindowSize(500, 500);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glutInitWindowPosition(100, 100);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glutCreateWindow("Hyperboloid");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setup();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glutDisplayFunc(drawScene);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glutReshapeFunc(resize);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glutKeyboardFunc(keyInput);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glutSpecialFunc(specialKeyInput);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glutMainLoop();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return 0;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rPr>
          <w:rFonts w:asciiTheme="majorHAnsi" w:hAnsiTheme="majorHAnsi" w:cstheme="majorHAnsi"/>
          <w:sz w:val="28"/>
          <w:szCs w:val="28"/>
          <w:lang w:val="en-US"/>
        </w:rPr>
      </w:pPr>
    </w:p>
    <w:p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drawing>
          <wp:inline distT="0" distB="0" distL="0" distR="0">
            <wp:extent cx="5731510" cy="60788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18"/>
    <w:rsid w:val="00192145"/>
    <w:rsid w:val="0034726D"/>
    <w:rsid w:val="003853E6"/>
    <w:rsid w:val="00400630"/>
    <w:rsid w:val="00423C64"/>
    <w:rsid w:val="004B7218"/>
    <w:rsid w:val="00570761"/>
    <w:rsid w:val="006D6BFC"/>
    <w:rsid w:val="00724BBE"/>
    <w:rsid w:val="00974A91"/>
    <w:rsid w:val="00A851C5"/>
    <w:rsid w:val="00B60962"/>
    <w:rsid w:val="00C87A4F"/>
    <w:rsid w:val="00DE6847"/>
    <w:rsid w:val="00FE3977"/>
    <w:rsid w:val="7BBDCCCA"/>
    <w:rsid w:val="FAB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2786</Words>
  <Characters>15882</Characters>
  <Lines>132</Lines>
  <Paragraphs>37</Paragraphs>
  <TotalTime>0</TotalTime>
  <ScaleCrop>false</ScaleCrop>
  <LinksUpToDate>false</LinksUpToDate>
  <CharactersWithSpaces>18631</CharactersWithSpaces>
  <Application>WPS Office_3.0.0.4835_F1E327BC-269C-435d-A152-05C5408002CA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2020-12-09T20:00:00Z</dcterms:created>
  <dc:creator>Le Ha</dc:creator>
  <cp:lastModifiedBy>ruby</cp:lastModifiedBy>
  <dcterms:modified xsi:type="dcterms:W3CDTF">2020-12-09T20:57:53Z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