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C4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b/>
          <w:sz w:val="36"/>
          <w:lang w:val="en-US"/>
        </w:rPr>
        <w:t>Danh mục món ăn:</w:t>
      </w:r>
      <w:r w:rsidRPr="00AC3ED8">
        <w:rPr>
          <w:sz w:val="36"/>
          <w:lang w:val="en-US"/>
        </w:rPr>
        <w:br/>
        <w:t>- Mã danh mục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Tên danh mục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Trạng thái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</w:p>
    <w:p w:rsidR="00660396" w:rsidRPr="00AC3ED8" w:rsidRDefault="00660396" w:rsidP="00F55E01">
      <w:pPr>
        <w:spacing w:after="0"/>
        <w:rPr>
          <w:b/>
          <w:sz w:val="36"/>
          <w:lang w:val="en-US"/>
        </w:rPr>
      </w:pPr>
      <w:r w:rsidRPr="00AC3ED8">
        <w:rPr>
          <w:b/>
          <w:sz w:val="36"/>
          <w:lang w:val="en-US"/>
        </w:rPr>
        <w:t>Danh sách món ăn: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Mã món ăn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Tên món ăn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Trạng thái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Thuộc danh mục (mã danh mục)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</w:p>
    <w:p w:rsidR="00DD7C6D" w:rsidRPr="00AC3ED8" w:rsidRDefault="00DD7C6D" w:rsidP="00F55E01">
      <w:pPr>
        <w:spacing w:after="0"/>
        <w:rPr>
          <w:sz w:val="36"/>
          <w:lang w:val="en-US"/>
        </w:rPr>
      </w:pPr>
      <w:r w:rsidRPr="00AC3ED8">
        <w:rPr>
          <w:b/>
          <w:sz w:val="36"/>
          <w:lang w:val="en-US"/>
        </w:rPr>
        <w:t>Danh mục món ăn chi nhánh:</w:t>
      </w:r>
      <w:r w:rsidRPr="00AC3ED8">
        <w:rPr>
          <w:sz w:val="36"/>
          <w:lang w:val="en-US"/>
        </w:rPr>
        <w:br/>
        <w:t>- Mã chi nhánh.</w:t>
      </w:r>
    </w:p>
    <w:p w:rsidR="00DD7C6D" w:rsidRPr="00AC3ED8" w:rsidRDefault="00DD7C6D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Mã d</w:t>
      </w:r>
      <w:bookmarkStart w:id="0" w:name="_GoBack"/>
      <w:bookmarkEnd w:id="0"/>
      <w:r w:rsidRPr="00AC3ED8">
        <w:rPr>
          <w:sz w:val="36"/>
          <w:lang w:val="en-US"/>
        </w:rPr>
        <w:t>anh mục</w:t>
      </w:r>
    </w:p>
    <w:p w:rsidR="00DD7C6D" w:rsidRPr="00AC3ED8" w:rsidRDefault="00DD7C6D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STT</w:t>
      </w:r>
    </w:p>
    <w:p w:rsidR="00DD7C6D" w:rsidRPr="00AC3ED8" w:rsidRDefault="00DD7C6D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Status.</w:t>
      </w:r>
    </w:p>
    <w:p w:rsidR="0025741F" w:rsidRPr="00AC3ED8" w:rsidRDefault="0025741F" w:rsidP="00F55E01">
      <w:pPr>
        <w:spacing w:after="0"/>
        <w:rPr>
          <w:sz w:val="36"/>
          <w:lang w:val="en-US"/>
        </w:rPr>
      </w:pPr>
    </w:p>
    <w:p w:rsidR="0025741F" w:rsidRPr="00AC3ED8" w:rsidRDefault="0025741F" w:rsidP="00F55E01">
      <w:pPr>
        <w:spacing w:after="0"/>
        <w:rPr>
          <w:sz w:val="36"/>
          <w:lang w:val="en-US"/>
        </w:rPr>
      </w:pPr>
      <w:r w:rsidRPr="00AC3ED8">
        <w:rPr>
          <w:b/>
          <w:sz w:val="36"/>
          <w:lang w:val="en-US"/>
        </w:rPr>
        <w:t>Menu cho chi nhánh:</w:t>
      </w:r>
      <w:r w:rsidRPr="00AC3ED8">
        <w:rPr>
          <w:sz w:val="36"/>
          <w:lang w:val="en-US"/>
        </w:rPr>
        <w:br/>
        <w:t>- Mã menu.</w:t>
      </w:r>
    </w:p>
    <w:p w:rsidR="0025741F" w:rsidRPr="00AC3ED8" w:rsidRDefault="0025741F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Mã chi nhánh.</w:t>
      </w:r>
    </w:p>
    <w:p w:rsidR="0025741F" w:rsidRPr="00AC3ED8" w:rsidRDefault="0025741F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Mã món ăn.</w:t>
      </w:r>
    </w:p>
    <w:p w:rsidR="0025741F" w:rsidRPr="00AC3ED8" w:rsidRDefault="0025741F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Status.</w:t>
      </w:r>
    </w:p>
    <w:p w:rsidR="0025741F" w:rsidRPr="00AC3ED8" w:rsidRDefault="0025741F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Giá tiền</w:t>
      </w:r>
    </w:p>
    <w:p w:rsidR="00DD7C6D" w:rsidRPr="00AC3ED8" w:rsidRDefault="00DD7C6D" w:rsidP="00F55E01">
      <w:pPr>
        <w:spacing w:after="0"/>
        <w:rPr>
          <w:sz w:val="36"/>
          <w:lang w:val="en-US"/>
        </w:rPr>
      </w:pPr>
    </w:p>
    <w:p w:rsidR="00660396" w:rsidRPr="00AC3ED8" w:rsidRDefault="00660396" w:rsidP="00F55E01">
      <w:pPr>
        <w:spacing w:after="0"/>
        <w:rPr>
          <w:b/>
          <w:sz w:val="36"/>
          <w:lang w:val="en-US"/>
        </w:rPr>
      </w:pPr>
      <w:r w:rsidRPr="00AC3ED8">
        <w:rPr>
          <w:b/>
          <w:sz w:val="36"/>
          <w:lang w:val="en-US"/>
        </w:rPr>
        <w:t>Chi nhánh: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Mã chi nhánh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Tên chi nhánh.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Địa chỉ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Điện thoại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Tỉnh thành</w:t>
      </w:r>
    </w:p>
    <w:p w:rsidR="00660396" w:rsidRPr="00AC3ED8" w:rsidRDefault="0066039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Số lượng bàn.</w:t>
      </w:r>
    </w:p>
    <w:p w:rsidR="00660396" w:rsidRPr="00AC3ED8" w:rsidRDefault="00DD7C6D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lastRenderedPageBreak/>
        <w:t>- Thông tin bàn.</w:t>
      </w:r>
      <w:r w:rsidR="00660396" w:rsidRPr="00AC3ED8">
        <w:rPr>
          <w:sz w:val="36"/>
          <w:lang w:val="en-US"/>
        </w:rPr>
        <w:t xml:space="preserve"> </w:t>
      </w:r>
    </w:p>
    <w:p w:rsidR="0027167B" w:rsidRPr="00AC3ED8" w:rsidRDefault="0027167B" w:rsidP="00F55E01">
      <w:pPr>
        <w:spacing w:after="0"/>
        <w:rPr>
          <w:sz w:val="36"/>
          <w:lang w:val="en-US"/>
        </w:rPr>
      </w:pPr>
    </w:p>
    <w:p w:rsidR="0027167B" w:rsidRPr="00AC3ED8" w:rsidRDefault="00514626" w:rsidP="00F55E01">
      <w:pPr>
        <w:spacing w:after="0"/>
        <w:rPr>
          <w:b/>
          <w:sz w:val="36"/>
          <w:lang w:val="en-US"/>
        </w:rPr>
      </w:pPr>
      <w:r w:rsidRPr="00AC3ED8">
        <w:rPr>
          <w:b/>
          <w:sz w:val="36"/>
          <w:lang w:val="en-US"/>
        </w:rPr>
        <w:t>Đơn hàng:</w:t>
      </w:r>
    </w:p>
    <w:p w:rsidR="00514626" w:rsidRPr="00AC3ED8" w:rsidRDefault="0051462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Mã đơn hàng</w:t>
      </w:r>
    </w:p>
    <w:p w:rsidR="00514626" w:rsidRPr="00AC3ED8" w:rsidRDefault="0051462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Loại đơn hàng.</w:t>
      </w:r>
    </w:p>
    <w:p w:rsidR="00514626" w:rsidRPr="00AC3ED8" w:rsidRDefault="0051462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Chi nhánh phục vụ. (mã chi nhánh)</w:t>
      </w:r>
    </w:p>
    <w:p w:rsidR="00514626" w:rsidRPr="00AC3ED8" w:rsidRDefault="0051462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Các món ăn lựa chọn (mã món ăn)</w:t>
      </w:r>
    </w:p>
    <w:p w:rsidR="00514626" w:rsidRPr="00AC3ED8" w:rsidRDefault="0051462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Tổng tiền.</w:t>
      </w:r>
    </w:p>
    <w:p w:rsidR="00514626" w:rsidRDefault="00514626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Nhân viên phục vụ.</w:t>
      </w:r>
    </w:p>
    <w:p w:rsidR="00954258" w:rsidRDefault="00954258" w:rsidP="00F55E01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- Thời gian thực hiện.</w:t>
      </w:r>
    </w:p>
    <w:p w:rsidR="00954258" w:rsidRDefault="00954258" w:rsidP="00F55E01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- Thời gian giao hàng.</w:t>
      </w:r>
    </w:p>
    <w:p w:rsidR="00954258" w:rsidRPr="00AC3ED8" w:rsidRDefault="00954258" w:rsidP="00F55E01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- Trạng thái đơn hàng.</w:t>
      </w:r>
    </w:p>
    <w:p w:rsidR="00514626" w:rsidRPr="00AC3ED8" w:rsidRDefault="00514626" w:rsidP="00F55E01">
      <w:pPr>
        <w:spacing w:after="0"/>
        <w:rPr>
          <w:sz w:val="36"/>
          <w:lang w:val="en-US"/>
        </w:rPr>
      </w:pPr>
    </w:p>
    <w:p w:rsidR="00514626" w:rsidRPr="00AC3ED8" w:rsidRDefault="00F55E01" w:rsidP="00F55E01">
      <w:pPr>
        <w:spacing w:after="0"/>
        <w:rPr>
          <w:sz w:val="36"/>
          <w:lang w:val="en-US"/>
        </w:rPr>
      </w:pPr>
      <w:r w:rsidRPr="00AC3ED8">
        <w:rPr>
          <w:b/>
          <w:sz w:val="36"/>
          <w:lang w:val="en-US"/>
        </w:rPr>
        <w:t>Chi phí phát sinh:</w:t>
      </w:r>
    </w:p>
    <w:p w:rsidR="00F55E01" w:rsidRPr="00AC3ED8" w:rsidRDefault="00F55E01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ID.</w:t>
      </w:r>
    </w:p>
    <w:p w:rsidR="00F55E01" w:rsidRPr="00AC3ED8" w:rsidRDefault="00F55E01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Chi nhánh.</w:t>
      </w:r>
    </w:p>
    <w:p w:rsidR="00F55E01" w:rsidRPr="00AC3ED8" w:rsidRDefault="00F55E01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Vấn đề phát sinh.</w:t>
      </w:r>
    </w:p>
    <w:p w:rsidR="00F55E01" w:rsidRPr="00AC3ED8" w:rsidRDefault="00F55E01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Số tiền.</w:t>
      </w:r>
    </w:p>
    <w:p w:rsidR="00F55E01" w:rsidRPr="00AC3ED8" w:rsidRDefault="00F55E01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Type (phát sinh tháng hay ngày)</w:t>
      </w:r>
    </w:p>
    <w:p w:rsidR="00F55E01" w:rsidRPr="00AC3ED8" w:rsidRDefault="00F55E01" w:rsidP="00F55E01">
      <w:pPr>
        <w:spacing w:after="0"/>
        <w:rPr>
          <w:sz w:val="36"/>
          <w:lang w:val="en-US"/>
        </w:rPr>
      </w:pPr>
    </w:p>
    <w:p w:rsidR="00514626" w:rsidRPr="00AC3ED8" w:rsidRDefault="00F55E01" w:rsidP="00F55E01">
      <w:pPr>
        <w:spacing w:after="0"/>
        <w:rPr>
          <w:b/>
          <w:sz w:val="36"/>
          <w:lang w:val="en-US"/>
        </w:rPr>
      </w:pPr>
      <w:r w:rsidRPr="00AC3ED8">
        <w:rPr>
          <w:b/>
          <w:sz w:val="36"/>
          <w:lang w:val="en-US"/>
        </w:rPr>
        <w:t>Thông tin khách hàng:</w:t>
      </w:r>
    </w:p>
    <w:p w:rsidR="00F55E01" w:rsidRPr="00AC3ED8" w:rsidRDefault="00F55E01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Họ tên:</w:t>
      </w:r>
      <w:r w:rsidRPr="00AC3ED8">
        <w:rPr>
          <w:sz w:val="36"/>
          <w:lang w:val="en-US"/>
        </w:rPr>
        <w:br/>
        <w:t>- Số điện thoại:</w:t>
      </w:r>
      <w:r w:rsidRPr="00AC3ED8">
        <w:rPr>
          <w:sz w:val="36"/>
          <w:lang w:val="en-US"/>
        </w:rPr>
        <w:br/>
        <w:t>- Số lần mua hàng:</w:t>
      </w:r>
    </w:p>
    <w:p w:rsidR="00F55E01" w:rsidRDefault="00F55E01" w:rsidP="00F55E01">
      <w:pPr>
        <w:spacing w:after="0"/>
        <w:rPr>
          <w:sz w:val="36"/>
          <w:lang w:val="en-US"/>
        </w:rPr>
      </w:pPr>
      <w:r w:rsidRPr="00AC3ED8">
        <w:rPr>
          <w:sz w:val="36"/>
          <w:lang w:val="en-US"/>
        </w:rPr>
        <w:t>- Lần mua hàng gần đây nhất</w:t>
      </w:r>
      <w:r w:rsidR="00954258">
        <w:rPr>
          <w:sz w:val="36"/>
          <w:lang w:val="en-US"/>
        </w:rPr>
        <w:t>:</w:t>
      </w:r>
    </w:p>
    <w:p w:rsidR="00954258" w:rsidRDefault="00954258" w:rsidP="00F55E01">
      <w:pPr>
        <w:spacing w:after="0"/>
        <w:rPr>
          <w:sz w:val="36"/>
          <w:lang w:val="en-US"/>
        </w:rPr>
      </w:pPr>
    </w:p>
    <w:p w:rsidR="00954258" w:rsidRPr="00AC3ED8" w:rsidRDefault="00954258" w:rsidP="00F55E01">
      <w:pPr>
        <w:spacing w:after="0"/>
        <w:rPr>
          <w:sz w:val="36"/>
          <w:lang w:val="en-US"/>
        </w:rPr>
      </w:pPr>
    </w:p>
    <w:sectPr w:rsidR="00954258" w:rsidRPr="00AC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E1ECF"/>
    <w:multiLevelType w:val="hybridMultilevel"/>
    <w:tmpl w:val="DE9A7BA4"/>
    <w:lvl w:ilvl="0" w:tplc="D7FA1B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EF"/>
    <w:rsid w:val="000C74EF"/>
    <w:rsid w:val="001C4871"/>
    <w:rsid w:val="0025741F"/>
    <w:rsid w:val="0027167B"/>
    <w:rsid w:val="00514626"/>
    <w:rsid w:val="00660396"/>
    <w:rsid w:val="008B3AC4"/>
    <w:rsid w:val="00954258"/>
    <w:rsid w:val="00AC3ED8"/>
    <w:rsid w:val="00DD7C6D"/>
    <w:rsid w:val="00F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58BF3"/>
  <w15:chartTrackingRefBased/>
  <w15:docId w15:val="{F8CDA848-9DA0-439C-A5B7-26A9A212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16</cp:revision>
  <dcterms:created xsi:type="dcterms:W3CDTF">2017-10-07T02:13:00Z</dcterms:created>
  <dcterms:modified xsi:type="dcterms:W3CDTF">2017-10-07T03:30:00Z</dcterms:modified>
</cp:coreProperties>
</file>