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page" w:horzAnchor="margin" w:tblpY="2525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AD09F9" w:rsidRPr="0040562B" w:rsidTr="00A52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AD09F9" w:rsidRPr="0040562B" w:rsidRDefault="00AD09F9" w:rsidP="00A52C22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AD09F9" w:rsidRPr="0040562B" w:rsidTr="00A5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AD09F9" w:rsidRPr="0040562B" w:rsidRDefault="00AD09F9" w:rsidP="00A52C22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CN_NV_01</w:t>
            </w:r>
          </w:p>
        </w:tc>
      </w:tr>
      <w:tr w:rsidR="00AD09F9" w:rsidRPr="0040562B" w:rsidTr="00A52C2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13" w:type="dxa"/>
          </w:tcPr>
          <w:p w:rsidR="00AD09F9" w:rsidRPr="0040562B" w:rsidRDefault="00AD09F9" w:rsidP="00A52C22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09F9" w:rsidRPr="0040562B" w:rsidTr="00A5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AD09F9" w:rsidRPr="00A52C22" w:rsidRDefault="00A52C22" w:rsidP="00A52C22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8D6A31" w:rsidRPr="0040562B" w:rsidTr="00A52C2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8D6A31" w:rsidRPr="0040562B" w:rsidRDefault="008D6A31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13" w:type="dxa"/>
          </w:tcPr>
          <w:p w:rsidR="008D6A31" w:rsidRPr="0040562B" w:rsidRDefault="008D6A31" w:rsidP="00A52C22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Lọc danh sách nhân viên theo 1 thông tin xác định để thực hiện các chức năng: sửa, xóa</w:t>
            </w:r>
          </w:p>
        </w:tc>
      </w:tr>
      <w:tr w:rsidR="00AD09F9" w:rsidRPr="0040562B" w:rsidTr="00A5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AD09F9" w:rsidRPr="0040562B" w:rsidRDefault="008D6A31" w:rsidP="00A52C22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</w:t>
            </w:r>
            <w:r w:rsidR="00A27995" w:rsidRPr="0040562B">
              <w:rPr>
                <w:rFonts w:ascii="Times New Roman" w:hAnsi="Times New Roman" w:cs="Times New Roman"/>
                <w:sz w:val="28"/>
                <w:szCs w:val="28"/>
              </w:rPr>
              <w:t>p thành côn</w:t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g với quyền quả</w:t>
            </w:r>
            <w:r w:rsidR="002615B0" w:rsidRPr="0040562B">
              <w:rPr>
                <w:rFonts w:ascii="Times New Roman" w:hAnsi="Times New Roman" w:cs="Times New Roman"/>
                <w:sz w:val="28"/>
                <w:szCs w:val="28"/>
              </w:rPr>
              <w:t>n lý</w:t>
            </w:r>
          </w:p>
        </w:tc>
      </w:tr>
      <w:tr w:rsidR="00AD09F9" w:rsidRPr="0040562B" w:rsidTr="00A52C22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AD09F9" w:rsidRPr="0040562B" w:rsidRDefault="008D6A31" w:rsidP="00A52C22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danh sách nhân viên đã được lọc</w:t>
            </w:r>
          </w:p>
        </w:tc>
      </w:tr>
      <w:tr w:rsidR="00AD09F9" w:rsidRPr="0040562B" w:rsidTr="00A52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AD09F9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AD09F9" w:rsidRPr="0040562B" w:rsidRDefault="008D6A31" w:rsidP="00A52C22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lọc dữ liệu</w:t>
            </w:r>
          </w:p>
          <w:p w:rsidR="008D6A31" w:rsidRPr="0040562B" w:rsidRDefault="008D6A31" w:rsidP="00A52C22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Chọn 1 hoặc nhiều thông tin lọc có trong màn hình </w:t>
            </w:r>
          </w:p>
          <w:p w:rsidR="008D6A31" w:rsidRPr="0040562B" w:rsidRDefault="008D6A31" w:rsidP="00A52C22">
            <w:pPr>
              <w:pStyle w:val="ListParagraph"/>
              <w:numPr>
                <w:ilvl w:val="0"/>
                <w:numId w:val="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danh sách nhân viên đã được lọc</w:t>
            </w:r>
          </w:p>
        </w:tc>
      </w:tr>
      <w:tr w:rsidR="00AD09F9" w:rsidRPr="0040562B" w:rsidTr="00A52C22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D09F9" w:rsidRPr="0040562B" w:rsidRDefault="008D6A31" w:rsidP="00A52C22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AD09F9" w:rsidRPr="0040562B" w:rsidRDefault="00C566A4" w:rsidP="00A52C22">
            <w:pPr>
              <w:tabs>
                <w:tab w:val="left" w:pos="6660"/>
              </w:tabs>
              <w:ind w:left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>
                  <wp:extent cx="4595495" cy="3764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5495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5B0" w:rsidRDefault="002615B0" w:rsidP="002615B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0562B">
        <w:rPr>
          <w:rFonts w:ascii="Times New Roman" w:hAnsi="Times New Roman" w:cs="Times New Roman"/>
          <w:sz w:val="28"/>
          <w:szCs w:val="28"/>
        </w:rPr>
        <w:t>Quản lý nhân viên</w:t>
      </w:r>
    </w:p>
    <w:p w:rsidR="00A52C22" w:rsidRPr="00042EE8" w:rsidRDefault="00A52C22" w:rsidP="00A52C22">
      <w:pPr>
        <w:pStyle w:val="MyTitle"/>
        <w:numPr>
          <w:ilvl w:val="1"/>
          <w:numId w:val="29"/>
        </w:numPr>
      </w:pPr>
      <w:r>
        <w:t xml:space="preserve">Chức năng </w:t>
      </w:r>
      <w:r>
        <w:rPr>
          <w:lang w:val="vi-VN"/>
        </w:rPr>
        <w:t>Lọc nhân viên</w:t>
      </w:r>
    </w:p>
    <w:p w:rsidR="00B46221" w:rsidRPr="00A517EA" w:rsidRDefault="00042EE8" w:rsidP="00042EE8">
      <w:pPr>
        <w:pStyle w:val="MyTitle"/>
        <w:numPr>
          <w:ilvl w:val="1"/>
          <w:numId w:val="29"/>
        </w:numPr>
      </w:pPr>
      <w:r>
        <w:t xml:space="preserve">Chức năng </w:t>
      </w:r>
      <w:r>
        <w:rPr>
          <w:rFonts w:cs="Times New Roman"/>
          <w:szCs w:val="28"/>
        </w:rPr>
        <w:t>Th</w:t>
      </w:r>
      <w:r>
        <w:rPr>
          <w:rFonts w:cs="Times New Roman"/>
          <w:szCs w:val="28"/>
          <w:lang w:val="vi-VN"/>
        </w:rPr>
        <w:t>a</w:t>
      </w:r>
      <w:r w:rsidRPr="0040562B">
        <w:rPr>
          <w:rFonts w:cs="Times New Roman"/>
          <w:szCs w:val="28"/>
        </w:rPr>
        <w:t>y đổi thông tin nhân viên</w:t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082"/>
        <w:gridCol w:w="7686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CN_NV_02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 tả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y đổi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Sửa thông tin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nhân viên cần sửa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sữa thông tin nhân viên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cần chỉnh sửa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thông tin chỉnh sửa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 sửa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B100576" wp14:editId="60AE7235">
                  <wp:extent cx="4512863" cy="4288926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249" cy="4294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Thêm nhân viên</w:t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128"/>
        <w:gridCol w:w="7640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CN_NV_03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Thêm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thêm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chính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thêm nhân viên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đầy đủ thông tin cần thiết có trong màn hình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Kiểm tra thông tin đã nhập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 thêm nhân viên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Thông báo thêm thành công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nhập sai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về màn hình thêm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40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D972274" wp14:editId="0A11B740">
                  <wp:extent cx="4714504" cy="39315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637" cy="3935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EE8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Xóa nhân viên</w:t>
      </w:r>
    </w:p>
    <w:tbl>
      <w:tblPr>
        <w:tblStyle w:val="PlainTable1"/>
        <w:tblW w:w="9768" w:type="dxa"/>
        <w:tblLook w:val="04A0" w:firstRow="1" w:lastRow="0" w:firstColumn="1" w:lastColumn="0" w:noHBand="0" w:noVBand="1"/>
      </w:tblPr>
      <w:tblGrid>
        <w:gridCol w:w="2155"/>
        <w:gridCol w:w="7613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CN_NV_04</w:t>
            </w:r>
          </w:p>
        </w:tc>
      </w:tr>
      <w:tr w:rsidR="00B46221" w:rsidRPr="0040562B" w:rsidTr="007169E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Xóa nhân viên ra khỏi hệ thống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xóa nhân viên thành công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Xem thông tin nhân viên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thông tin nhân viên cần xóa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xác nhận xóa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Dồng ý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Thông báo xóa thành công</w:t>
            </w:r>
          </w:p>
        </w:tc>
      </w:tr>
      <w:tr w:rsidR="00B46221" w:rsidRPr="0040562B" w:rsidTr="007169E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Luồng sự kiện phụ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chọn hùy: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lại màn hình xem thông tin nhân viên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7613" w:type="dxa"/>
          </w:tcPr>
          <w:p w:rsidR="00B46221" w:rsidRPr="0040562B" w:rsidRDefault="00B46221" w:rsidP="007169EF">
            <w:pPr>
              <w:tabs>
                <w:tab w:val="left" w:pos="7271"/>
              </w:tabs>
              <w:ind w:left="1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327D1C06" wp14:editId="04A8F251">
                  <wp:extent cx="4382387" cy="384681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3680" cy="3847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Tìm kiếm nhân viên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CN_NV_05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Nhan vien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Tìm kiếm nhân viên trong hệ thống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quản lý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danh sách nhân viên thỏa điều kiện tìm kiếm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tìm kiếm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thuộc tính cần tìm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Nhập thông tin cần tìm kiếm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kết quả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không tìm thấy: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thông báo không tìm thấy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Quay lại màn hình tìm kiếm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-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0FD6BBD" wp14:editId="751B15C3">
                  <wp:extent cx="4882551" cy="367078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9223" cy="3698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ngày A so với ngày B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CN_TK_01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ngày A so với ngày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ngày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ngày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ngày 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ngày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ngày A so với ngày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2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3368E2C4" wp14:editId="59D04AF3">
                  <wp:extent cx="4519930" cy="49345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9930" cy="493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A517EA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tuần A so với tuần B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CN_TK_02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tuần A so với tuần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tuần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tuần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tuần 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tuần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tuần A so với tuần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4F17E17" wp14:editId="4F7F11BF">
                  <wp:extent cx="4477385" cy="4891405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489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B46221" w:rsidRDefault="00B46221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tháng A so với tháng B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B46221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CN_TK_03</w:t>
            </w:r>
          </w:p>
        </w:tc>
      </w:tr>
      <w:tr w:rsidR="00B46221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tháng A so với tháng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B46221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tháng A và B</w:t>
            </w:r>
          </w:p>
        </w:tc>
      </w:tr>
      <w:tr w:rsidR="00B46221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A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tháng A so với tháng B</w:t>
            </w:r>
          </w:p>
          <w:p w:rsidR="00B46221" w:rsidRPr="0040562B" w:rsidRDefault="00B46221" w:rsidP="007169EF">
            <w:pPr>
              <w:pStyle w:val="ListParagraph"/>
              <w:numPr>
                <w:ilvl w:val="0"/>
                <w:numId w:val="1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B46221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46221" w:rsidRPr="0040562B" w:rsidRDefault="00B46221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B46221" w:rsidRPr="0040562B" w:rsidRDefault="00B46221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19653D45" wp14:editId="5BEC32B7">
                  <wp:extent cx="4476750" cy="4892675"/>
                  <wp:effectExtent l="0" t="0" r="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221" w:rsidRPr="00582ADD" w:rsidRDefault="00582ADD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quý A so với quý B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582ADD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CN_TK_05</w:t>
            </w:r>
          </w:p>
        </w:tc>
      </w:tr>
      <w:tr w:rsidR="00582ADD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quý A so với quý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quý A và và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A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B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quý A so với quý B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30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582ADD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8B487DD" wp14:editId="20CD091F">
                  <wp:extent cx="4476750" cy="4892675"/>
                  <wp:effectExtent l="0" t="0" r="0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ADD" w:rsidRPr="00582ADD" w:rsidRDefault="00582ADD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năm A so với năm B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582ADD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CN_TK_06</w:t>
            </w:r>
          </w:p>
        </w:tc>
      </w:tr>
      <w:tr w:rsidR="00582ADD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năm A so với năm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582ADD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năm A và B</w:t>
            </w:r>
          </w:p>
        </w:tc>
      </w:tr>
      <w:tr w:rsidR="00582ADD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năm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 A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 B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năm A so với năm B</w:t>
            </w:r>
          </w:p>
          <w:p w:rsidR="00582ADD" w:rsidRPr="0040562B" w:rsidRDefault="00582ADD" w:rsidP="007169EF">
            <w:pPr>
              <w:pStyle w:val="ListParagraph"/>
              <w:numPr>
                <w:ilvl w:val="0"/>
                <w:numId w:val="19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Xuất thống kê</w:t>
            </w:r>
          </w:p>
        </w:tc>
      </w:tr>
      <w:tr w:rsidR="00582ADD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82ADD" w:rsidRPr="0040562B" w:rsidRDefault="00582ADD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582ADD" w:rsidRPr="0040562B" w:rsidRDefault="00582ADD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513942B0" wp14:editId="1CC02937">
                  <wp:extent cx="4476750" cy="4892675"/>
                  <wp:effectExtent l="0" t="0" r="0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489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708B" w:rsidRPr="00A517EA" w:rsidRDefault="009E708B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Hiện số liệu của các quý trong năm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9E708B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CN_TK_07</w:t>
            </w:r>
          </w:p>
        </w:tc>
      </w:tr>
      <w:tr w:rsidR="009E708B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9E708B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quý trong năm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9E708B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số liệu thống kê của các quý trong năm</w:t>
            </w:r>
          </w:p>
        </w:tc>
      </w:tr>
      <w:tr w:rsidR="009E708B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</w:t>
            </w:r>
          </w:p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quý trong 1 năm</w:t>
            </w:r>
          </w:p>
          <w:p w:rsidR="009E708B" w:rsidRPr="0040562B" w:rsidRDefault="009E708B" w:rsidP="007169EF">
            <w:pPr>
              <w:pStyle w:val="ListParagrap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Xuất thống kê</w:t>
            </w:r>
          </w:p>
        </w:tc>
      </w:tr>
      <w:tr w:rsidR="009E708B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E708B" w:rsidRPr="0040562B" w:rsidRDefault="009E708B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9E708B" w:rsidRPr="0040562B" w:rsidRDefault="009E708B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9E708B" w:rsidRPr="0040562B" w:rsidRDefault="009E708B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28B7C492" wp14:editId="2CFCDED8">
                  <wp:extent cx="4239260" cy="4465320"/>
                  <wp:effectExtent l="0" t="0" r="889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9E708B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="007B35FC" w:rsidRPr="0040562B">
        <w:rPr>
          <w:rFonts w:cs="Times New Roman"/>
          <w:szCs w:val="28"/>
        </w:rPr>
        <w:t>Hiện số liệu của các tháng trong năm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eastAsiaTheme="majorEastAsia" w:hAnsi="Times New Roman" w:cs="Times New Roman"/>
                <w:color w:val="2F5496" w:themeColor="accent1" w:themeShade="BF"/>
                <w:sz w:val="28"/>
                <w:szCs w:val="28"/>
              </w:rPr>
              <w:br w:type="page"/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CN_TK_08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tháng trong năm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số liệu thống kê của các tháng trong năm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năm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số liệu của các tháng trong 1 năm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490149BD" wp14:editId="5176AB5B">
                  <wp:extent cx="4239260" cy="4465320"/>
                  <wp:effectExtent l="0" t="0" r="889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9260" cy="446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tháng A so với tháng C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CN_TK_09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tháng A so với tháng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tháng A và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tháng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A và năm B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tháng C và năm D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tháng A so với tháng C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1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2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24A85B08" wp14:editId="69B90807">
                  <wp:extent cx="4766653" cy="4393994"/>
                  <wp:effectExtent l="0" t="0" r="0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9472" cy="439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 xml:space="preserve">Chức năng </w:t>
      </w:r>
      <w:r w:rsidRPr="0040562B">
        <w:rPr>
          <w:rFonts w:cs="Times New Roman"/>
          <w:szCs w:val="28"/>
        </w:rPr>
        <w:t>So sánh số liệu của quý A so với quý C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65"/>
        <w:gridCol w:w="7965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CN_TK_</w:t>
            </w: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Thong ke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So sánh số liệu của quý A so với quý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nhập thành công với quyền thống kê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và so sánh số liệu thống kê của 2 quý A và C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màn hình thống kê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thống kê theo quý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A và năm B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Chọn quý C và năm D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Hiện và so sánh số liệu của quý A so với quý C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Xuất thống kê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6C9E9671" wp14:editId="1AFE6251">
                  <wp:extent cx="4667035" cy="4302164"/>
                  <wp:effectExtent l="0" t="0" r="635" b="31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8052" cy="4303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35FC" w:rsidRPr="007B35FC" w:rsidRDefault="007B35FC" w:rsidP="00042EE8">
      <w:pPr>
        <w:pStyle w:val="MyTitle"/>
        <w:numPr>
          <w:ilvl w:val="1"/>
          <w:numId w:val="29"/>
        </w:numPr>
      </w:pPr>
      <w:r>
        <w:rPr>
          <w:lang w:val="vi-VN"/>
        </w:rPr>
        <w:t>Chức năng Đăng xuất</w:t>
      </w:r>
    </w:p>
    <w:tbl>
      <w:tblPr>
        <w:tblStyle w:val="PlainTable1"/>
        <w:tblW w:w="10030" w:type="dxa"/>
        <w:tblLook w:val="04A0" w:firstRow="1" w:lastRow="0" w:firstColumn="1" w:lastColumn="0" w:noHBand="0" w:noVBand="1"/>
      </w:tblPr>
      <w:tblGrid>
        <w:gridCol w:w="2014"/>
        <w:gridCol w:w="8016"/>
      </w:tblGrid>
      <w:tr w:rsidR="007B35FC" w:rsidRPr="0040562B" w:rsidTr="0071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Mã số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CN_DX</w:t>
            </w:r>
          </w:p>
        </w:tc>
      </w:tr>
      <w:tr w:rsidR="007B35FC" w:rsidRPr="0040562B" w:rsidTr="007169EF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Tham chiếu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Tên Use-Case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Dang xuat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Đăng xuất ra khỏi phầm mềm 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14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Đã đăng nhập thành công</w:t>
            </w:r>
          </w:p>
        </w:tc>
      </w:tr>
      <w:tr w:rsidR="007B35FC" w:rsidRPr="0040562B" w:rsidTr="007169EF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Đăng xuất thành công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 xml:space="preserve">Hiện thị form </w:t>
            </w:r>
            <w:r w:rsidRPr="0040562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xác nhận đăng xuất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Xác nhận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Kết thúc</w:t>
            </w:r>
          </w:p>
        </w:tc>
      </w:tr>
      <w:tr w:rsidR="007B35FC" w:rsidRPr="0040562B" w:rsidTr="007169EF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Nếu không xác nhận đăng xuất</w:t>
            </w:r>
          </w:p>
          <w:p w:rsidR="007B35FC" w:rsidRPr="0040562B" w:rsidRDefault="007B35FC" w:rsidP="007169EF">
            <w:pPr>
              <w:pStyle w:val="ListParagraph"/>
              <w:numPr>
                <w:ilvl w:val="0"/>
                <w:numId w:val="28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t>Tiếp tục trương trình</w:t>
            </w:r>
          </w:p>
        </w:tc>
      </w:tr>
      <w:tr w:rsidR="007B35FC" w:rsidRPr="0040562B" w:rsidTr="0071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B35FC" w:rsidRPr="0040562B" w:rsidRDefault="007B35FC" w:rsidP="007169EF">
            <w:pPr>
              <w:tabs>
                <w:tab w:val="left" w:pos="66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Activity Diagram</w:t>
            </w:r>
          </w:p>
        </w:tc>
        <w:tc>
          <w:tcPr>
            <w:tcW w:w="7965" w:type="dxa"/>
          </w:tcPr>
          <w:p w:rsidR="007B35FC" w:rsidRPr="0040562B" w:rsidRDefault="007B35FC" w:rsidP="007169EF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40562B"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w:drawing>
                <wp:inline distT="0" distB="0" distL="0" distR="0" wp14:anchorId="47D8398A" wp14:editId="4D244B5C">
                  <wp:extent cx="4952010" cy="4172278"/>
                  <wp:effectExtent l="0" t="0" r="127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644" cy="4184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35FC" w:rsidRPr="0040562B" w:rsidRDefault="007B35FC" w:rsidP="007169EF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7FEF" w:rsidRPr="0040562B" w:rsidRDefault="00027FEF" w:rsidP="00027F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27FEF" w:rsidRPr="0040562B" w:rsidSect="006D72F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388"/>
    <w:multiLevelType w:val="hybridMultilevel"/>
    <w:tmpl w:val="E702E6DA"/>
    <w:lvl w:ilvl="0" w:tplc="ACE2E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25304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C0C58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7DA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0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F29"/>
    <w:multiLevelType w:val="hybridMultilevel"/>
    <w:tmpl w:val="9D8ED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8569A"/>
    <w:multiLevelType w:val="hybridMultilevel"/>
    <w:tmpl w:val="251E7B2E"/>
    <w:lvl w:ilvl="0" w:tplc="17E61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670E6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0189"/>
    <w:multiLevelType w:val="hybridMultilevel"/>
    <w:tmpl w:val="7160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571E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C16C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D081F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C08B3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07078"/>
    <w:multiLevelType w:val="hybridMultilevel"/>
    <w:tmpl w:val="E6EA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D4E3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00F5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366FA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F542C"/>
    <w:multiLevelType w:val="hybridMultilevel"/>
    <w:tmpl w:val="A32A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7050F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A50D0"/>
    <w:multiLevelType w:val="hybridMultilevel"/>
    <w:tmpl w:val="A5D69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417A7"/>
    <w:multiLevelType w:val="hybridMultilevel"/>
    <w:tmpl w:val="B1B27998"/>
    <w:lvl w:ilvl="0" w:tplc="7F508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80750"/>
    <w:multiLevelType w:val="hybridMultilevel"/>
    <w:tmpl w:val="CA78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11206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41C32D1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C4BDE"/>
    <w:multiLevelType w:val="hybridMultilevel"/>
    <w:tmpl w:val="91CA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456F8"/>
    <w:multiLevelType w:val="hybridMultilevel"/>
    <w:tmpl w:val="DC7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2672"/>
    <w:multiLevelType w:val="hybridMultilevel"/>
    <w:tmpl w:val="D5E0A66C"/>
    <w:lvl w:ilvl="0" w:tplc="86527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8"/>
  </w:num>
  <w:num w:numId="5">
    <w:abstractNumId w:val="28"/>
  </w:num>
  <w:num w:numId="6">
    <w:abstractNumId w:val="0"/>
  </w:num>
  <w:num w:numId="7">
    <w:abstractNumId w:val="9"/>
  </w:num>
  <w:num w:numId="8">
    <w:abstractNumId w:val="23"/>
  </w:num>
  <w:num w:numId="9">
    <w:abstractNumId w:val="21"/>
  </w:num>
  <w:num w:numId="10">
    <w:abstractNumId w:val="7"/>
  </w:num>
  <w:num w:numId="11">
    <w:abstractNumId w:val="29"/>
  </w:num>
  <w:num w:numId="12">
    <w:abstractNumId w:val="16"/>
  </w:num>
  <w:num w:numId="13">
    <w:abstractNumId w:val="17"/>
  </w:num>
  <w:num w:numId="14">
    <w:abstractNumId w:val="12"/>
  </w:num>
  <w:num w:numId="15">
    <w:abstractNumId w:val="18"/>
  </w:num>
  <w:num w:numId="16">
    <w:abstractNumId w:val="20"/>
  </w:num>
  <w:num w:numId="17">
    <w:abstractNumId w:val="5"/>
  </w:num>
  <w:num w:numId="18">
    <w:abstractNumId w:val="24"/>
  </w:num>
  <w:num w:numId="19">
    <w:abstractNumId w:val="27"/>
  </w:num>
  <w:num w:numId="20">
    <w:abstractNumId w:val="11"/>
  </w:num>
  <w:num w:numId="21">
    <w:abstractNumId w:val="14"/>
  </w:num>
  <w:num w:numId="22">
    <w:abstractNumId w:val="3"/>
  </w:num>
  <w:num w:numId="23">
    <w:abstractNumId w:val="4"/>
  </w:num>
  <w:num w:numId="24">
    <w:abstractNumId w:val="26"/>
  </w:num>
  <w:num w:numId="25">
    <w:abstractNumId w:val="10"/>
  </w:num>
  <w:num w:numId="26">
    <w:abstractNumId w:val="6"/>
  </w:num>
  <w:num w:numId="27">
    <w:abstractNumId w:val="19"/>
  </w:num>
  <w:num w:numId="28">
    <w:abstractNumId w:val="22"/>
  </w:num>
  <w:num w:numId="29">
    <w:abstractNumId w:val="2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F9"/>
    <w:rsid w:val="00027FEF"/>
    <w:rsid w:val="00042EE8"/>
    <w:rsid w:val="00096A1B"/>
    <w:rsid w:val="000C757A"/>
    <w:rsid w:val="000F20D9"/>
    <w:rsid w:val="0022657D"/>
    <w:rsid w:val="002615B0"/>
    <w:rsid w:val="002D0C30"/>
    <w:rsid w:val="0030564A"/>
    <w:rsid w:val="00311EA2"/>
    <w:rsid w:val="003E3D3B"/>
    <w:rsid w:val="0040562B"/>
    <w:rsid w:val="0046378A"/>
    <w:rsid w:val="00483623"/>
    <w:rsid w:val="004B5BD1"/>
    <w:rsid w:val="004C4E5C"/>
    <w:rsid w:val="00582ADD"/>
    <w:rsid w:val="005A77A0"/>
    <w:rsid w:val="005B5713"/>
    <w:rsid w:val="0068690A"/>
    <w:rsid w:val="00691D16"/>
    <w:rsid w:val="006D72FE"/>
    <w:rsid w:val="007B35FC"/>
    <w:rsid w:val="008020CB"/>
    <w:rsid w:val="0083703C"/>
    <w:rsid w:val="008D6A31"/>
    <w:rsid w:val="009978D7"/>
    <w:rsid w:val="009E708B"/>
    <w:rsid w:val="00A13BED"/>
    <w:rsid w:val="00A27995"/>
    <w:rsid w:val="00A517EA"/>
    <w:rsid w:val="00A52C22"/>
    <w:rsid w:val="00AD09F9"/>
    <w:rsid w:val="00B46221"/>
    <w:rsid w:val="00B84B3F"/>
    <w:rsid w:val="00BA4902"/>
    <w:rsid w:val="00C566A4"/>
    <w:rsid w:val="00D401AA"/>
    <w:rsid w:val="00D635A0"/>
    <w:rsid w:val="00E63345"/>
    <w:rsid w:val="00E65B32"/>
    <w:rsid w:val="00F16016"/>
    <w:rsid w:val="00F5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B0106"/>
  <w15:chartTrackingRefBased/>
  <w15:docId w15:val="{887B8BF1-C1A8-4FE4-B725-902973E5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9"/>
  </w:style>
  <w:style w:type="paragraph" w:styleId="Heading1">
    <w:name w:val="heading 1"/>
    <w:basedOn w:val="Normal"/>
    <w:next w:val="Normal"/>
    <w:link w:val="Heading1Char"/>
    <w:uiPriority w:val="9"/>
    <w:qFormat/>
    <w:rsid w:val="00261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D0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D09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D7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7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72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2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2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2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2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2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itle">
    <w:name w:val="My Title"/>
    <w:basedOn w:val="ListParagraph"/>
    <w:link w:val="MyTitleChar"/>
    <w:qFormat/>
    <w:rsid w:val="00A52C22"/>
    <w:pPr>
      <w:numPr>
        <w:numId w:val="29"/>
      </w:numPr>
      <w:spacing w:before="240" w:after="200" w:line="276" w:lineRule="auto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DefaultParagraphFont"/>
    <w:link w:val="MyTitle"/>
    <w:rsid w:val="00A52C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Huy Nguyễn</cp:lastModifiedBy>
  <cp:revision>41</cp:revision>
  <dcterms:created xsi:type="dcterms:W3CDTF">2017-10-14T00:54:00Z</dcterms:created>
  <dcterms:modified xsi:type="dcterms:W3CDTF">2017-10-14T11:41:00Z</dcterms:modified>
</cp:coreProperties>
</file>