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BB0B0" w14:textId="30A2306D" w:rsidR="003F591E" w:rsidRPr="001057E5" w:rsidRDefault="003F591E" w:rsidP="003F591E">
      <w:pPr>
        <w:spacing w:after="0"/>
        <w:jc w:val="center"/>
        <w:rPr>
          <w:rFonts w:eastAsia="Times New Roman" w:cs="Times New Roman"/>
          <w:b/>
          <w:bCs/>
          <w:szCs w:val="26"/>
        </w:rPr>
      </w:pPr>
      <w:r w:rsidRPr="001057E5">
        <w:rPr>
          <w:rFonts w:eastAsia="Times New Roman" w:cs="Times New Roman"/>
          <w:b/>
          <w:bCs/>
          <w:szCs w:val="26"/>
        </w:rPr>
        <w:t>ÔN TẬP CUỐI HỌC KỲ 1 – 2024 – LẬP TRÌNH PYTHON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6"/>
          <w:szCs w:val="26"/>
          <w14:ligatures w14:val="standardContextual"/>
        </w:rPr>
        <w:id w:val="-6155282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D76DC8" w14:textId="77169A37" w:rsidR="00512A73" w:rsidRPr="001057E5" w:rsidRDefault="001057E5" w:rsidP="001057E5">
          <w:pPr>
            <w:pStyle w:val="TOCHeading"/>
            <w:spacing w:before="0"/>
            <w:jc w:val="center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bCs/>
              <w:sz w:val="26"/>
              <w:szCs w:val="26"/>
            </w:rPr>
            <w:t>MỤC LỤC</w:t>
          </w:r>
        </w:p>
        <w:p w14:paraId="6517954A" w14:textId="6BF93C30" w:rsidR="00AC20DC" w:rsidRPr="00AC20DC" w:rsidRDefault="00512A73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1057E5">
            <w:rPr>
              <w:rFonts w:cs="Times New Roman"/>
              <w:szCs w:val="26"/>
            </w:rPr>
            <w:fldChar w:fldCharType="begin"/>
          </w:r>
          <w:r w:rsidRPr="001057E5">
            <w:rPr>
              <w:rFonts w:cs="Times New Roman"/>
              <w:szCs w:val="26"/>
            </w:rPr>
            <w:instrText xml:space="preserve"> TOC \o "1-3" \h \z \u </w:instrText>
          </w:r>
          <w:r w:rsidRPr="001057E5">
            <w:rPr>
              <w:rFonts w:cs="Times New Roman"/>
              <w:szCs w:val="26"/>
            </w:rPr>
            <w:fldChar w:fldCharType="separate"/>
          </w:r>
          <w:hyperlink w:anchor="_Toc186495704" w:history="1">
            <w:r w:rsidR="00AC20DC" w:rsidRPr="00AC20DC">
              <w:rPr>
                <w:rStyle w:val="Hyperlink"/>
                <w:rFonts w:eastAsia="Times New Roman" w:cs="Times New Roman"/>
                <w:noProof/>
              </w:rPr>
              <w:t>BÀI 1. SỐ LỘC PHÁT</w:t>
            </w:r>
            <w:r w:rsidR="00AC20DC" w:rsidRPr="00AC20DC">
              <w:rPr>
                <w:noProof/>
                <w:webHidden/>
              </w:rPr>
              <w:tab/>
            </w:r>
            <w:r w:rsidR="00AC20DC" w:rsidRPr="00AC20DC">
              <w:rPr>
                <w:noProof/>
                <w:webHidden/>
              </w:rPr>
              <w:fldChar w:fldCharType="begin"/>
            </w:r>
            <w:r w:rsidR="00AC20DC" w:rsidRPr="00AC20DC">
              <w:rPr>
                <w:noProof/>
                <w:webHidden/>
              </w:rPr>
              <w:instrText xml:space="preserve"> PAGEREF _Toc186495704 \h </w:instrText>
            </w:r>
            <w:r w:rsidR="00AC20DC" w:rsidRPr="00AC20DC">
              <w:rPr>
                <w:noProof/>
                <w:webHidden/>
              </w:rPr>
            </w:r>
            <w:r w:rsidR="00AC20DC" w:rsidRPr="00AC20DC">
              <w:rPr>
                <w:noProof/>
                <w:webHidden/>
              </w:rPr>
              <w:fldChar w:fldCharType="separate"/>
            </w:r>
            <w:r w:rsidR="00AC20DC" w:rsidRPr="00AC20DC">
              <w:rPr>
                <w:noProof/>
                <w:webHidden/>
              </w:rPr>
              <w:t>2</w:t>
            </w:r>
            <w:r w:rsidR="00AC20DC" w:rsidRPr="00AC20DC">
              <w:rPr>
                <w:noProof/>
                <w:webHidden/>
              </w:rPr>
              <w:fldChar w:fldCharType="end"/>
            </w:r>
          </w:hyperlink>
        </w:p>
        <w:p w14:paraId="54C719AA" w14:textId="62DC25E9" w:rsidR="00AC20DC" w:rsidRPr="00AC20DC" w:rsidRDefault="00AC20DC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6495705" w:history="1">
            <w:r w:rsidRPr="00AC20DC">
              <w:rPr>
                <w:rStyle w:val="Hyperlink"/>
                <w:rFonts w:eastAsia="Times New Roman" w:cs="Times New Roman"/>
                <w:noProof/>
              </w:rPr>
              <w:t>BÀI 2. TÍNH TỔNG PHÂN THỨC</w:t>
            </w:r>
            <w:r w:rsidRPr="00AC20DC">
              <w:rPr>
                <w:noProof/>
                <w:webHidden/>
              </w:rPr>
              <w:tab/>
            </w:r>
            <w:r w:rsidRPr="00AC20DC">
              <w:rPr>
                <w:noProof/>
                <w:webHidden/>
              </w:rPr>
              <w:fldChar w:fldCharType="begin"/>
            </w:r>
            <w:r w:rsidRPr="00AC20DC">
              <w:rPr>
                <w:noProof/>
                <w:webHidden/>
              </w:rPr>
              <w:instrText xml:space="preserve"> PAGEREF _Toc186495705 \h </w:instrText>
            </w:r>
            <w:r w:rsidRPr="00AC20DC">
              <w:rPr>
                <w:noProof/>
                <w:webHidden/>
              </w:rPr>
            </w:r>
            <w:r w:rsidRPr="00AC20DC">
              <w:rPr>
                <w:noProof/>
                <w:webHidden/>
              </w:rPr>
              <w:fldChar w:fldCharType="separate"/>
            </w:r>
            <w:r w:rsidRPr="00AC20DC">
              <w:rPr>
                <w:noProof/>
                <w:webHidden/>
              </w:rPr>
              <w:t>2</w:t>
            </w:r>
            <w:r w:rsidRPr="00AC20DC">
              <w:rPr>
                <w:noProof/>
                <w:webHidden/>
              </w:rPr>
              <w:fldChar w:fldCharType="end"/>
            </w:r>
          </w:hyperlink>
        </w:p>
        <w:p w14:paraId="75306A2B" w14:textId="29EB53BC" w:rsidR="00AC20DC" w:rsidRPr="00AC20DC" w:rsidRDefault="00AC20DC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6495706" w:history="1">
            <w:r w:rsidRPr="00AC20DC">
              <w:rPr>
                <w:rStyle w:val="Hyperlink"/>
                <w:rFonts w:eastAsia="Times New Roman" w:cs="Times New Roman"/>
                <w:noProof/>
              </w:rPr>
              <w:t>BÀI 3. TÍCH LẺ CHIA TỔNG CHẴN</w:t>
            </w:r>
            <w:r w:rsidRPr="00AC20DC">
              <w:rPr>
                <w:noProof/>
                <w:webHidden/>
              </w:rPr>
              <w:tab/>
            </w:r>
            <w:r w:rsidRPr="00AC20DC">
              <w:rPr>
                <w:noProof/>
                <w:webHidden/>
              </w:rPr>
              <w:fldChar w:fldCharType="begin"/>
            </w:r>
            <w:r w:rsidRPr="00AC20DC">
              <w:rPr>
                <w:noProof/>
                <w:webHidden/>
              </w:rPr>
              <w:instrText xml:space="preserve"> PAGEREF _Toc186495706 \h </w:instrText>
            </w:r>
            <w:r w:rsidRPr="00AC20DC">
              <w:rPr>
                <w:noProof/>
                <w:webHidden/>
              </w:rPr>
            </w:r>
            <w:r w:rsidRPr="00AC20DC">
              <w:rPr>
                <w:noProof/>
                <w:webHidden/>
              </w:rPr>
              <w:fldChar w:fldCharType="separate"/>
            </w:r>
            <w:r w:rsidRPr="00AC20DC">
              <w:rPr>
                <w:noProof/>
                <w:webHidden/>
              </w:rPr>
              <w:t>2</w:t>
            </w:r>
            <w:r w:rsidRPr="00AC20DC">
              <w:rPr>
                <w:noProof/>
                <w:webHidden/>
              </w:rPr>
              <w:fldChar w:fldCharType="end"/>
            </w:r>
          </w:hyperlink>
        </w:p>
        <w:p w14:paraId="5D65E489" w14:textId="707FE5CE" w:rsidR="00AC20DC" w:rsidRPr="00AC20DC" w:rsidRDefault="00AC20DC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6495707" w:history="1">
            <w:r w:rsidRPr="00AC20DC">
              <w:rPr>
                <w:rStyle w:val="Hyperlink"/>
                <w:rFonts w:eastAsia="Times New Roman" w:cs="Times New Roman"/>
                <w:noProof/>
              </w:rPr>
              <w:t>BÀI 4. SỐ XEN KẼ CHẴN</w:t>
            </w:r>
            <w:r w:rsidRPr="00AC20DC">
              <w:rPr>
                <w:noProof/>
                <w:webHidden/>
              </w:rPr>
              <w:tab/>
            </w:r>
            <w:r w:rsidRPr="00AC20DC">
              <w:rPr>
                <w:noProof/>
                <w:webHidden/>
              </w:rPr>
              <w:fldChar w:fldCharType="begin"/>
            </w:r>
            <w:r w:rsidRPr="00AC20DC">
              <w:rPr>
                <w:noProof/>
                <w:webHidden/>
              </w:rPr>
              <w:instrText xml:space="preserve"> PAGEREF _Toc186495707 \h </w:instrText>
            </w:r>
            <w:r w:rsidRPr="00AC20DC">
              <w:rPr>
                <w:noProof/>
                <w:webHidden/>
              </w:rPr>
            </w:r>
            <w:r w:rsidRPr="00AC20DC">
              <w:rPr>
                <w:noProof/>
                <w:webHidden/>
              </w:rPr>
              <w:fldChar w:fldCharType="separate"/>
            </w:r>
            <w:r w:rsidRPr="00AC20DC">
              <w:rPr>
                <w:noProof/>
                <w:webHidden/>
              </w:rPr>
              <w:t>3</w:t>
            </w:r>
            <w:r w:rsidRPr="00AC20DC">
              <w:rPr>
                <w:noProof/>
                <w:webHidden/>
              </w:rPr>
              <w:fldChar w:fldCharType="end"/>
            </w:r>
          </w:hyperlink>
        </w:p>
        <w:p w14:paraId="28FD51C9" w14:textId="060FA0E3" w:rsidR="00AC20DC" w:rsidRPr="00AC20DC" w:rsidRDefault="00AC20DC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6495708" w:history="1">
            <w:r w:rsidRPr="00AC20DC">
              <w:rPr>
                <w:rStyle w:val="Hyperlink"/>
                <w:rFonts w:eastAsia="Times New Roman" w:cs="Times New Roman"/>
                <w:noProof/>
              </w:rPr>
              <w:t>BÀI 5. MẬT MÃ CAESAR</w:t>
            </w:r>
            <w:r w:rsidRPr="00AC20DC">
              <w:rPr>
                <w:noProof/>
                <w:webHidden/>
              </w:rPr>
              <w:tab/>
            </w:r>
            <w:r w:rsidRPr="00AC20DC">
              <w:rPr>
                <w:noProof/>
                <w:webHidden/>
              </w:rPr>
              <w:fldChar w:fldCharType="begin"/>
            </w:r>
            <w:r w:rsidRPr="00AC20DC">
              <w:rPr>
                <w:noProof/>
                <w:webHidden/>
              </w:rPr>
              <w:instrText xml:space="preserve"> PAGEREF _Toc186495708 \h </w:instrText>
            </w:r>
            <w:r w:rsidRPr="00AC20DC">
              <w:rPr>
                <w:noProof/>
                <w:webHidden/>
              </w:rPr>
            </w:r>
            <w:r w:rsidRPr="00AC20DC">
              <w:rPr>
                <w:noProof/>
                <w:webHidden/>
              </w:rPr>
              <w:fldChar w:fldCharType="separate"/>
            </w:r>
            <w:r w:rsidRPr="00AC20DC">
              <w:rPr>
                <w:noProof/>
                <w:webHidden/>
              </w:rPr>
              <w:t>3</w:t>
            </w:r>
            <w:r w:rsidRPr="00AC20DC">
              <w:rPr>
                <w:noProof/>
                <w:webHidden/>
              </w:rPr>
              <w:fldChar w:fldCharType="end"/>
            </w:r>
          </w:hyperlink>
        </w:p>
        <w:p w14:paraId="193742B8" w14:textId="051D5400" w:rsidR="00AC20DC" w:rsidRPr="00AC20DC" w:rsidRDefault="00AC20DC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6495709" w:history="1">
            <w:r w:rsidRPr="00AC20DC">
              <w:rPr>
                <w:rStyle w:val="Hyperlink"/>
                <w:rFonts w:eastAsia="Times New Roman" w:cs="Times New Roman"/>
                <w:noProof/>
              </w:rPr>
              <w:t>BÀI 6. CHUỖI 0 DÀI NHẤT</w:t>
            </w:r>
            <w:r w:rsidRPr="00AC20DC">
              <w:rPr>
                <w:noProof/>
                <w:webHidden/>
              </w:rPr>
              <w:tab/>
            </w:r>
            <w:r w:rsidRPr="00AC20DC">
              <w:rPr>
                <w:noProof/>
                <w:webHidden/>
              </w:rPr>
              <w:fldChar w:fldCharType="begin"/>
            </w:r>
            <w:r w:rsidRPr="00AC20DC">
              <w:rPr>
                <w:noProof/>
                <w:webHidden/>
              </w:rPr>
              <w:instrText xml:space="preserve"> PAGEREF _Toc186495709 \h </w:instrText>
            </w:r>
            <w:r w:rsidRPr="00AC20DC">
              <w:rPr>
                <w:noProof/>
                <w:webHidden/>
              </w:rPr>
            </w:r>
            <w:r w:rsidRPr="00AC20DC">
              <w:rPr>
                <w:noProof/>
                <w:webHidden/>
              </w:rPr>
              <w:fldChar w:fldCharType="separate"/>
            </w:r>
            <w:r w:rsidRPr="00AC20DC">
              <w:rPr>
                <w:noProof/>
                <w:webHidden/>
              </w:rPr>
              <w:t>4</w:t>
            </w:r>
            <w:r w:rsidRPr="00AC20DC">
              <w:rPr>
                <w:noProof/>
                <w:webHidden/>
              </w:rPr>
              <w:fldChar w:fldCharType="end"/>
            </w:r>
          </w:hyperlink>
        </w:p>
        <w:p w14:paraId="7807573F" w14:textId="25AF0613" w:rsidR="00AC20DC" w:rsidRPr="00AC20DC" w:rsidRDefault="00AC20DC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6495710" w:history="1">
            <w:r w:rsidRPr="00AC20DC">
              <w:rPr>
                <w:rStyle w:val="Hyperlink"/>
                <w:rFonts w:eastAsia="Times New Roman" w:cs="Times New Roman"/>
                <w:noProof/>
              </w:rPr>
              <w:t>BÀI 7. TẠO HAI CHUỖI</w:t>
            </w:r>
            <w:r w:rsidRPr="00AC20DC">
              <w:rPr>
                <w:noProof/>
                <w:webHidden/>
              </w:rPr>
              <w:tab/>
            </w:r>
            <w:r w:rsidRPr="00AC20DC">
              <w:rPr>
                <w:noProof/>
                <w:webHidden/>
              </w:rPr>
              <w:fldChar w:fldCharType="begin"/>
            </w:r>
            <w:r w:rsidRPr="00AC20DC">
              <w:rPr>
                <w:noProof/>
                <w:webHidden/>
              </w:rPr>
              <w:instrText xml:space="preserve"> PAGEREF _Toc186495710 \h </w:instrText>
            </w:r>
            <w:r w:rsidRPr="00AC20DC">
              <w:rPr>
                <w:noProof/>
                <w:webHidden/>
              </w:rPr>
            </w:r>
            <w:r w:rsidRPr="00AC20DC">
              <w:rPr>
                <w:noProof/>
                <w:webHidden/>
              </w:rPr>
              <w:fldChar w:fldCharType="separate"/>
            </w:r>
            <w:r w:rsidRPr="00AC20DC">
              <w:rPr>
                <w:noProof/>
                <w:webHidden/>
              </w:rPr>
              <w:t>4</w:t>
            </w:r>
            <w:r w:rsidRPr="00AC20DC">
              <w:rPr>
                <w:noProof/>
                <w:webHidden/>
              </w:rPr>
              <w:fldChar w:fldCharType="end"/>
            </w:r>
          </w:hyperlink>
        </w:p>
        <w:p w14:paraId="4CAAF3E3" w14:textId="254C9D09" w:rsidR="00AC20DC" w:rsidRPr="00AC20DC" w:rsidRDefault="00AC20DC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6495711" w:history="1">
            <w:r w:rsidRPr="00AC20DC">
              <w:rPr>
                <w:rStyle w:val="Hyperlink"/>
                <w:rFonts w:eastAsia="Times New Roman" w:cs="Times New Roman"/>
                <w:noProof/>
              </w:rPr>
              <w:t>BÀI 8. KÝ TỰ XUẤT HIỆN NHIỀU LẦN NHẤT</w:t>
            </w:r>
            <w:r w:rsidRPr="00AC20DC">
              <w:rPr>
                <w:noProof/>
                <w:webHidden/>
              </w:rPr>
              <w:tab/>
            </w:r>
            <w:r w:rsidRPr="00AC20DC">
              <w:rPr>
                <w:noProof/>
                <w:webHidden/>
              </w:rPr>
              <w:fldChar w:fldCharType="begin"/>
            </w:r>
            <w:r w:rsidRPr="00AC20DC">
              <w:rPr>
                <w:noProof/>
                <w:webHidden/>
              </w:rPr>
              <w:instrText xml:space="preserve"> PAGEREF _Toc186495711 \h </w:instrText>
            </w:r>
            <w:r w:rsidRPr="00AC20DC">
              <w:rPr>
                <w:noProof/>
                <w:webHidden/>
              </w:rPr>
            </w:r>
            <w:r w:rsidRPr="00AC20DC">
              <w:rPr>
                <w:noProof/>
                <w:webHidden/>
              </w:rPr>
              <w:fldChar w:fldCharType="separate"/>
            </w:r>
            <w:r w:rsidRPr="00AC20DC">
              <w:rPr>
                <w:noProof/>
                <w:webHidden/>
              </w:rPr>
              <w:t>5</w:t>
            </w:r>
            <w:r w:rsidRPr="00AC20DC">
              <w:rPr>
                <w:noProof/>
                <w:webHidden/>
              </w:rPr>
              <w:fldChar w:fldCharType="end"/>
            </w:r>
          </w:hyperlink>
        </w:p>
        <w:p w14:paraId="555B29CC" w14:textId="6F89BEB8" w:rsidR="00AC20DC" w:rsidRPr="00AC20DC" w:rsidRDefault="00AC20DC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6495712" w:history="1">
            <w:r w:rsidRPr="00AC20DC">
              <w:rPr>
                <w:rStyle w:val="Hyperlink"/>
                <w:rFonts w:eastAsia="Times New Roman" w:cs="Times New Roman"/>
                <w:noProof/>
              </w:rPr>
              <w:t>BÀI 9. KHOẢNG CÁCH EUCLIDCEAN</w:t>
            </w:r>
            <w:r w:rsidRPr="00AC20DC">
              <w:rPr>
                <w:noProof/>
                <w:webHidden/>
              </w:rPr>
              <w:tab/>
            </w:r>
            <w:r w:rsidRPr="00AC20DC">
              <w:rPr>
                <w:noProof/>
                <w:webHidden/>
              </w:rPr>
              <w:fldChar w:fldCharType="begin"/>
            </w:r>
            <w:r w:rsidRPr="00AC20DC">
              <w:rPr>
                <w:noProof/>
                <w:webHidden/>
              </w:rPr>
              <w:instrText xml:space="preserve"> PAGEREF _Toc186495712 \h </w:instrText>
            </w:r>
            <w:r w:rsidRPr="00AC20DC">
              <w:rPr>
                <w:noProof/>
                <w:webHidden/>
              </w:rPr>
            </w:r>
            <w:r w:rsidRPr="00AC20DC">
              <w:rPr>
                <w:noProof/>
                <w:webHidden/>
              </w:rPr>
              <w:fldChar w:fldCharType="separate"/>
            </w:r>
            <w:r w:rsidRPr="00AC20DC">
              <w:rPr>
                <w:noProof/>
                <w:webHidden/>
              </w:rPr>
              <w:t>5</w:t>
            </w:r>
            <w:r w:rsidRPr="00AC20DC">
              <w:rPr>
                <w:noProof/>
                <w:webHidden/>
              </w:rPr>
              <w:fldChar w:fldCharType="end"/>
            </w:r>
          </w:hyperlink>
        </w:p>
        <w:p w14:paraId="255F6B40" w14:textId="658CC9C8" w:rsidR="00AC20DC" w:rsidRPr="00AC20DC" w:rsidRDefault="00AC20DC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6495713" w:history="1">
            <w:r w:rsidRPr="00AC20DC">
              <w:rPr>
                <w:rStyle w:val="Hyperlink"/>
                <w:rFonts w:eastAsia="Times New Roman" w:cs="Times New Roman"/>
                <w:noProof/>
              </w:rPr>
              <w:t>BÀI 11. KHOẢNG CÁCH MINKOWSKI</w:t>
            </w:r>
            <w:r w:rsidRPr="00AC20DC">
              <w:rPr>
                <w:noProof/>
                <w:webHidden/>
              </w:rPr>
              <w:tab/>
            </w:r>
            <w:r w:rsidRPr="00AC20DC">
              <w:rPr>
                <w:noProof/>
                <w:webHidden/>
              </w:rPr>
              <w:fldChar w:fldCharType="begin"/>
            </w:r>
            <w:r w:rsidRPr="00AC20DC">
              <w:rPr>
                <w:noProof/>
                <w:webHidden/>
              </w:rPr>
              <w:instrText xml:space="preserve"> PAGEREF _Toc186495713 \h </w:instrText>
            </w:r>
            <w:r w:rsidRPr="00AC20DC">
              <w:rPr>
                <w:noProof/>
                <w:webHidden/>
              </w:rPr>
            </w:r>
            <w:r w:rsidRPr="00AC20DC">
              <w:rPr>
                <w:noProof/>
                <w:webHidden/>
              </w:rPr>
              <w:fldChar w:fldCharType="separate"/>
            </w:r>
            <w:r w:rsidRPr="00AC20DC">
              <w:rPr>
                <w:noProof/>
                <w:webHidden/>
              </w:rPr>
              <w:t>6</w:t>
            </w:r>
            <w:r w:rsidRPr="00AC20DC">
              <w:rPr>
                <w:noProof/>
                <w:webHidden/>
              </w:rPr>
              <w:fldChar w:fldCharType="end"/>
            </w:r>
          </w:hyperlink>
        </w:p>
        <w:p w14:paraId="58A23E8E" w14:textId="0E645A4C" w:rsidR="00AC20DC" w:rsidRPr="00AC20DC" w:rsidRDefault="00AC20DC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6495714" w:history="1">
            <w:r w:rsidRPr="00AC20DC">
              <w:rPr>
                <w:rStyle w:val="Hyperlink"/>
                <w:rFonts w:cs="Times New Roman"/>
                <w:noProof/>
              </w:rPr>
              <w:t>BÀI 12. ĐỘ TƯƠNG TỰ JACCARD</w:t>
            </w:r>
            <w:r w:rsidRPr="00AC20DC">
              <w:rPr>
                <w:noProof/>
                <w:webHidden/>
              </w:rPr>
              <w:tab/>
            </w:r>
            <w:r w:rsidRPr="00AC20DC">
              <w:rPr>
                <w:noProof/>
                <w:webHidden/>
              </w:rPr>
              <w:fldChar w:fldCharType="begin"/>
            </w:r>
            <w:r w:rsidRPr="00AC20DC">
              <w:rPr>
                <w:noProof/>
                <w:webHidden/>
              </w:rPr>
              <w:instrText xml:space="preserve"> PAGEREF _Toc186495714 \h </w:instrText>
            </w:r>
            <w:r w:rsidRPr="00AC20DC">
              <w:rPr>
                <w:noProof/>
                <w:webHidden/>
              </w:rPr>
            </w:r>
            <w:r w:rsidRPr="00AC20DC">
              <w:rPr>
                <w:noProof/>
                <w:webHidden/>
              </w:rPr>
              <w:fldChar w:fldCharType="separate"/>
            </w:r>
            <w:r w:rsidRPr="00AC20DC">
              <w:rPr>
                <w:noProof/>
                <w:webHidden/>
              </w:rPr>
              <w:t>7</w:t>
            </w:r>
            <w:r w:rsidRPr="00AC20DC">
              <w:rPr>
                <w:noProof/>
                <w:webHidden/>
              </w:rPr>
              <w:fldChar w:fldCharType="end"/>
            </w:r>
          </w:hyperlink>
        </w:p>
        <w:p w14:paraId="6346B24A" w14:textId="332DCDB7" w:rsidR="00AC20DC" w:rsidRPr="00AC20DC" w:rsidRDefault="00AC20DC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6495715" w:history="1">
            <w:r w:rsidRPr="00AC20DC">
              <w:rPr>
                <w:rStyle w:val="Hyperlink"/>
                <w:rFonts w:cs="Times New Roman"/>
                <w:noProof/>
              </w:rPr>
              <w:t>BÀI 13. CHẤM CÔNG</w:t>
            </w:r>
            <w:r w:rsidRPr="00AC20DC">
              <w:rPr>
                <w:noProof/>
                <w:webHidden/>
              </w:rPr>
              <w:tab/>
            </w:r>
            <w:r w:rsidRPr="00AC20DC">
              <w:rPr>
                <w:noProof/>
                <w:webHidden/>
              </w:rPr>
              <w:fldChar w:fldCharType="begin"/>
            </w:r>
            <w:r w:rsidRPr="00AC20DC">
              <w:rPr>
                <w:noProof/>
                <w:webHidden/>
              </w:rPr>
              <w:instrText xml:space="preserve"> PAGEREF _Toc186495715 \h </w:instrText>
            </w:r>
            <w:r w:rsidRPr="00AC20DC">
              <w:rPr>
                <w:noProof/>
                <w:webHidden/>
              </w:rPr>
            </w:r>
            <w:r w:rsidRPr="00AC20DC">
              <w:rPr>
                <w:noProof/>
                <w:webHidden/>
              </w:rPr>
              <w:fldChar w:fldCharType="separate"/>
            </w:r>
            <w:r w:rsidRPr="00AC20DC">
              <w:rPr>
                <w:noProof/>
                <w:webHidden/>
              </w:rPr>
              <w:t>7</w:t>
            </w:r>
            <w:r w:rsidRPr="00AC20DC">
              <w:rPr>
                <w:noProof/>
                <w:webHidden/>
              </w:rPr>
              <w:fldChar w:fldCharType="end"/>
            </w:r>
          </w:hyperlink>
        </w:p>
        <w:p w14:paraId="2A329F85" w14:textId="58A80C15" w:rsidR="00AC20DC" w:rsidRPr="00AC20DC" w:rsidRDefault="00AC20DC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6495716" w:history="1">
            <w:r w:rsidRPr="00AC20DC">
              <w:rPr>
                <w:rStyle w:val="Hyperlink"/>
                <w:rFonts w:cs="Times New Roman"/>
                <w:noProof/>
              </w:rPr>
              <w:t>BÀI 14. ĐIỂM TRUNG BÌNH</w:t>
            </w:r>
            <w:r w:rsidRPr="00AC20DC">
              <w:rPr>
                <w:noProof/>
                <w:webHidden/>
              </w:rPr>
              <w:tab/>
            </w:r>
            <w:r w:rsidRPr="00AC20DC">
              <w:rPr>
                <w:noProof/>
                <w:webHidden/>
              </w:rPr>
              <w:fldChar w:fldCharType="begin"/>
            </w:r>
            <w:r w:rsidRPr="00AC20DC">
              <w:rPr>
                <w:noProof/>
                <w:webHidden/>
              </w:rPr>
              <w:instrText xml:space="preserve"> PAGEREF _Toc186495716 \h </w:instrText>
            </w:r>
            <w:r w:rsidRPr="00AC20DC">
              <w:rPr>
                <w:noProof/>
                <w:webHidden/>
              </w:rPr>
            </w:r>
            <w:r w:rsidRPr="00AC20DC">
              <w:rPr>
                <w:noProof/>
                <w:webHidden/>
              </w:rPr>
              <w:fldChar w:fldCharType="separate"/>
            </w:r>
            <w:r w:rsidRPr="00AC20DC">
              <w:rPr>
                <w:noProof/>
                <w:webHidden/>
              </w:rPr>
              <w:t>8</w:t>
            </w:r>
            <w:r w:rsidRPr="00AC20DC">
              <w:rPr>
                <w:noProof/>
                <w:webHidden/>
              </w:rPr>
              <w:fldChar w:fldCharType="end"/>
            </w:r>
          </w:hyperlink>
        </w:p>
        <w:p w14:paraId="731E7499" w14:textId="72BB25B6" w:rsidR="00AC20DC" w:rsidRPr="00AC20DC" w:rsidRDefault="00AC20DC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6495717" w:history="1">
            <w:r w:rsidRPr="00AC20DC">
              <w:rPr>
                <w:rStyle w:val="Hyperlink"/>
                <w:rFonts w:cs="Times New Roman"/>
                <w:noProof/>
              </w:rPr>
              <w:t>BÀI 15. LỚP TAM GIÁC VÀ CHU VI</w:t>
            </w:r>
            <w:r w:rsidRPr="00AC20DC">
              <w:rPr>
                <w:noProof/>
                <w:webHidden/>
              </w:rPr>
              <w:tab/>
            </w:r>
            <w:r w:rsidRPr="00AC20DC">
              <w:rPr>
                <w:noProof/>
                <w:webHidden/>
              </w:rPr>
              <w:fldChar w:fldCharType="begin"/>
            </w:r>
            <w:r w:rsidRPr="00AC20DC">
              <w:rPr>
                <w:noProof/>
                <w:webHidden/>
              </w:rPr>
              <w:instrText xml:space="preserve"> PAGEREF _Toc186495717 \h </w:instrText>
            </w:r>
            <w:r w:rsidRPr="00AC20DC">
              <w:rPr>
                <w:noProof/>
                <w:webHidden/>
              </w:rPr>
            </w:r>
            <w:r w:rsidRPr="00AC20DC">
              <w:rPr>
                <w:noProof/>
                <w:webHidden/>
              </w:rPr>
              <w:fldChar w:fldCharType="separate"/>
            </w:r>
            <w:r w:rsidRPr="00AC20DC">
              <w:rPr>
                <w:noProof/>
                <w:webHidden/>
              </w:rPr>
              <w:t>9</w:t>
            </w:r>
            <w:r w:rsidRPr="00AC20DC">
              <w:rPr>
                <w:noProof/>
                <w:webHidden/>
              </w:rPr>
              <w:fldChar w:fldCharType="end"/>
            </w:r>
          </w:hyperlink>
        </w:p>
        <w:p w14:paraId="726C1621" w14:textId="78B95F20" w:rsidR="00AC20DC" w:rsidRPr="00AC20DC" w:rsidRDefault="00AC20DC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6495718" w:history="1">
            <w:r w:rsidRPr="00AC20DC">
              <w:rPr>
                <w:rStyle w:val="Hyperlink"/>
                <w:rFonts w:cs="Times New Roman"/>
                <w:noProof/>
              </w:rPr>
              <w:t>BÀI 16. VÒNG BẢNG WORLD CUP</w:t>
            </w:r>
            <w:r w:rsidRPr="00AC20DC">
              <w:rPr>
                <w:noProof/>
                <w:webHidden/>
              </w:rPr>
              <w:tab/>
            </w:r>
            <w:r w:rsidRPr="00AC20DC">
              <w:rPr>
                <w:noProof/>
                <w:webHidden/>
              </w:rPr>
              <w:fldChar w:fldCharType="begin"/>
            </w:r>
            <w:r w:rsidRPr="00AC20DC">
              <w:rPr>
                <w:noProof/>
                <w:webHidden/>
              </w:rPr>
              <w:instrText xml:space="preserve"> PAGEREF _Toc186495718 \h </w:instrText>
            </w:r>
            <w:r w:rsidRPr="00AC20DC">
              <w:rPr>
                <w:noProof/>
                <w:webHidden/>
              </w:rPr>
            </w:r>
            <w:r w:rsidRPr="00AC20DC">
              <w:rPr>
                <w:noProof/>
                <w:webHidden/>
              </w:rPr>
              <w:fldChar w:fldCharType="separate"/>
            </w:r>
            <w:r w:rsidRPr="00AC20DC">
              <w:rPr>
                <w:noProof/>
                <w:webHidden/>
              </w:rPr>
              <w:t>9</w:t>
            </w:r>
            <w:r w:rsidRPr="00AC20DC">
              <w:rPr>
                <w:noProof/>
                <w:webHidden/>
              </w:rPr>
              <w:fldChar w:fldCharType="end"/>
            </w:r>
          </w:hyperlink>
        </w:p>
        <w:p w14:paraId="3799D644" w14:textId="4E90553F" w:rsidR="00AC20DC" w:rsidRPr="00AC20DC" w:rsidRDefault="00AC20DC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6495719" w:history="1">
            <w:r w:rsidRPr="00AC20DC">
              <w:rPr>
                <w:rStyle w:val="Hyperlink"/>
                <w:rFonts w:cs="Times New Roman"/>
                <w:noProof/>
              </w:rPr>
              <w:t>BÀI 17. CHUYẾN BAY</w:t>
            </w:r>
            <w:r w:rsidRPr="00AC20DC">
              <w:rPr>
                <w:noProof/>
                <w:webHidden/>
              </w:rPr>
              <w:tab/>
            </w:r>
            <w:r w:rsidRPr="00AC20DC">
              <w:rPr>
                <w:noProof/>
                <w:webHidden/>
              </w:rPr>
              <w:fldChar w:fldCharType="begin"/>
            </w:r>
            <w:r w:rsidRPr="00AC20DC">
              <w:rPr>
                <w:noProof/>
                <w:webHidden/>
              </w:rPr>
              <w:instrText xml:space="preserve"> PAGEREF _Toc186495719 \h </w:instrText>
            </w:r>
            <w:r w:rsidRPr="00AC20DC">
              <w:rPr>
                <w:noProof/>
                <w:webHidden/>
              </w:rPr>
            </w:r>
            <w:r w:rsidRPr="00AC20DC">
              <w:rPr>
                <w:noProof/>
                <w:webHidden/>
              </w:rPr>
              <w:fldChar w:fldCharType="separate"/>
            </w:r>
            <w:r w:rsidRPr="00AC20DC">
              <w:rPr>
                <w:noProof/>
                <w:webHidden/>
              </w:rPr>
              <w:t>10</w:t>
            </w:r>
            <w:r w:rsidRPr="00AC20DC">
              <w:rPr>
                <w:noProof/>
                <w:webHidden/>
              </w:rPr>
              <w:fldChar w:fldCharType="end"/>
            </w:r>
          </w:hyperlink>
        </w:p>
        <w:p w14:paraId="23BDC64C" w14:textId="44C5868D" w:rsidR="00AC20DC" w:rsidRPr="00AC20DC" w:rsidRDefault="00AC20DC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6495720" w:history="1">
            <w:r w:rsidRPr="00AC20DC">
              <w:rPr>
                <w:rStyle w:val="Hyperlink"/>
                <w:rFonts w:cs="Times New Roman"/>
                <w:noProof/>
              </w:rPr>
              <w:t>BÀI 18. HOÁ ĐƠN THANH TOÁN</w:t>
            </w:r>
            <w:r w:rsidRPr="00AC20DC">
              <w:rPr>
                <w:noProof/>
                <w:webHidden/>
              </w:rPr>
              <w:tab/>
            </w:r>
            <w:r w:rsidRPr="00AC20DC">
              <w:rPr>
                <w:noProof/>
                <w:webHidden/>
              </w:rPr>
              <w:fldChar w:fldCharType="begin"/>
            </w:r>
            <w:r w:rsidRPr="00AC20DC">
              <w:rPr>
                <w:noProof/>
                <w:webHidden/>
              </w:rPr>
              <w:instrText xml:space="preserve"> PAGEREF _Toc186495720 \h </w:instrText>
            </w:r>
            <w:r w:rsidRPr="00AC20DC">
              <w:rPr>
                <w:noProof/>
                <w:webHidden/>
              </w:rPr>
            </w:r>
            <w:r w:rsidRPr="00AC20DC">
              <w:rPr>
                <w:noProof/>
                <w:webHidden/>
              </w:rPr>
              <w:fldChar w:fldCharType="separate"/>
            </w:r>
            <w:r w:rsidRPr="00AC20DC">
              <w:rPr>
                <w:noProof/>
                <w:webHidden/>
              </w:rPr>
              <w:t>11</w:t>
            </w:r>
            <w:r w:rsidRPr="00AC20DC">
              <w:rPr>
                <w:noProof/>
                <w:webHidden/>
              </w:rPr>
              <w:fldChar w:fldCharType="end"/>
            </w:r>
          </w:hyperlink>
        </w:p>
        <w:p w14:paraId="426D120C" w14:textId="16E56298" w:rsidR="00AC20DC" w:rsidRPr="00AC20DC" w:rsidRDefault="00AC20DC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6495721" w:history="1">
            <w:r w:rsidRPr="00AC20DC">
              <w:rPr>
                <w:rStyle w:val="Hyperlink"/>
                <w:rFonts w:cs="Times New Roman"/>
                <w:noProof/>
              </w:rPr>
              <w:t>BÀI 19. LOÀI HOA</w:t>
            </w:r>
            <w:r w:rsidRPr="00AC20DC">
              <w:rPr>
                <w:noProof/>
                <w:webHidden/>
              </w:rPr>
              <w:tab/>
            </w:r>
            <w:r w:rsidRPr="00AC20DC">
              <w:rPr>
                <w:noProof/>
                <w:webHidden/>
              </w:rPr>
              <w:fldChar w:fldCharType="begin"/>
            </w:r>
            <w:r w:rsidRPr="00AC20DC">
              <w:rPr>
                <w:noProof/>
                <w:webHidden/>
              </w:rPr>
              <w:instrText xml:space="preserve"> PAGEREF _Toc186495721 \h </w:instrText>
            </w:r>
            <w:r w:rsidRPr="00AC20DC">
              <w:rPr>
                <w:noProof/>
                <w:webHidden/>
              </w:rPr>
            </w:r>
            <w:r w:rsidRPr="00AC20DC">
              <w:rPr>
                <w:noProof/>
                <w:webHidden/>
              </w:rPr>
              <w:fldChar w:fldCharType="separate"/>
            </w:r>
            <w:r w:rsidRPr="00AC20DC">
              <w:rPr>
                <w:noProof/>
                <w:webHidden/>
              </w:rPr>
              <w:t>12</w:t>
            </w:r>
            <w:r w:rsidRPr="00AC20DC">
              <w:rPr>
                <w:noProof/>
                <w:webHidden/>
              </w:rPr>
              <w:fldChar w:fldCharType="end"/>
            </w:r>
          </w:hyperlink>
        </w:p>
        <w:p w14:paraId="6D5A384A" w14:textId="380D4A73" w:rsidR="00AC20DC" w:rsidRPr="00AC20DC" w:rsidRDefault="00AC20DC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6495722" w:history="1">
            <w:r w:rsidRPr="00AC20DC">
              <w:rPr>
                <w:rStyle w:val="Hyperlink"/>
                <w:rFonts w:cs="Times New Roman"/>
                <w:noProof/>
              </w:rPr>
              <w:t>BÀI 20. LOÀI CÁNH CỤT</w:t>
            </w:r>
            <w:r w:rsidRPr="00AC20DC">
              <w:rPr>
                <w:noProof/>
                <w:webHidden/>
              </w:rPr>
              <w:tab/>
            </w:r>
            <w:r w:rsidRPr="00AC20DC">
              <w:rPr>
                <w:noProof/>
                <w:webHidden/>
              </w:rPr>
              <w:fldChar w:fldCharType="begin"/>
            </w:r>
            <w:r w:rsidRPr="00AC20DC">
              <w:rPr>
                <w:noProof/>
                <w:webHidden/>
              </w:rPr>
              <w:instrText xml:space="preserve"> PAGEREF _Toc186495722 \h </w:instrText>
            </w:r>
            <w:r w:rsidRPr="00AC20DC">
              <w:rPr>
                <w:noProof/>
                <w:webHidden/>
              </w:rPr>
            </w:r>
            <w:r w:rsidRPr="00AC20DC">
              <w:rPr>
                <w:noProof/>
                <w:webHidden/>
              </w:rPr>
              <w:fldChar w:fldCharType="separate"/>
            </w:r>
            <w:r w:rsidRPr="00AC20DC">
              <w:rPr>
                <w:noProof/>
                <w:webHidden/>
              </w:rPr>
              <w:t>14</w:t>
            </w:r>
            <w:r w:rsidRPr="00AC20DC">
              <w:rPr>
                <w:noProof/>
                <w:webHidden/>
              </w:rPr>
              <w:fldChar w:fldCharType="end"/>
            </w:r>
          </w:hyperlink>
        </w:p>
        <w:p w14:paraId="392E583C" w14:textId="6653CB72" w:rsidR="00AC20DC" w:rsidRPr="00AC20DC" w:rsidRDefault="00AC20DC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6495723" w:history="1">
            <w:r w:rsidRPr="00AC20DC">
              <w:rPr>
                <w:rStyle w:val="Hyperlink"/>
                <w:rFonts w:cs="Times New Roman"/>
                <w:noProof/>
              </w:rPr>
              <w:t>BÀI 21. MẬT KHẨU HỢP LỆ</w:t>
            </w:r>
            <w:r w:rsidRPr="00AC20DC">
              <w:rPr>
                <w:noProof/>
                <w:webHidden/>
              </w:rPr>
              <w:tab/>
            </w:r>
            <w:r w:rsidRPr="00AC20DC">
              <w:rPr>
                <w:noProof/>
                <w:webHidden/>
              </w:rPr>
              <w:fldChar w:fldCharType="begin"/>
            </w:r>
            <w:r w:rsidRPr="00AC20DC">
              <w:rPr>
                <w:noProof/>
                <w:webHidden/>
              </w:rPr>
              <w:instrText xml:space="preserve"> PAGEREF _Toc186495723 \h </w:instrText>
            </w:r>
            <w:r w:rsidRPr="00AC20DC">
              <w:rPr>
                <w:noProof/>
                <w:webHidden/>
              </w:rPr>
            </w:r>
            <w:r w:rsidRPr="00AC20DC">
              <w:rPr>
                <w:noProof/>
                <w:webHidden/>
              </w:rPr>
              <w:fldChar w:fldCharType="separate"/>
            </w:r>
            <w:r w:rsidRPr="00AC20DC">
              <w:rPr>
                <w:noProof/>
                <w:webHidden/>
              </w:rPr>
              <w:t>15</w:t>
            </w:r>
            <w:r w:rsidRPr="00AC20DC">
              <w:rPr>
                <w:noProof/>
                <w:webHidden/>
              </w:rPr>
              <w:fldChar w:fldCharType="end"/>
            </w:r>
          </w:hyperlink>
        </w:p>
        <w:p w14:paraId="41FBB842" w14:textId="0C355ADC" w:rsidR="00AC20DC" w:rsidRPr="00AC20DC" w:rsidRDefault="00AC20DC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6495724" w:history="1">
            <w:r w:rsidRPr="00AC20DC">
              <w:rPr>
                <w:rStyle w:val="Hyperlink"/>
                <w:rFonts w:eastAsia="Times New Roman" w:cs="Times New Roman"/>
                <w:noProof/>
                <w:kern w:val="0"/>
                <w14:ligatures w14:val="none"/>
              </w:rPr>
              <w:t>BÀI 22. THỐNG KÊ CÁC VỊ TRÍ XUẤT HIỆN</w:t>
            </w:r>
            <w:r w:rsidRPr="00AC20DC">
              <w:rPr>
                <w:noProof/>
                <w:webHidden/>
              </w:rPr>
              <w:tab/>
            </w:r>
            <w:r w:rsidRPr="00AC20DC">
              <w:rPr>
                <w:noProof/>
                <w:webHidden/>
              </w:rPr>
              <w:fldChar w:fldCharType="begin"/>
            </w:r>
            <w:r w:rsidRPr="00AC20DC">
              <w:rPr>
                <w:noProof/>
                <w:webHidden/>
              </w:rPr>
              <w:instrText xml:space="preserve"> PAGEREF _Toc186495724 \h </w:instrText>
            </w:r>
            <w:r w:rsidRPr="00AC20DC">
              <w:rPr>
                <w:noProof/>
                <w:webHidden/>
              </w:rPr>
            </w:r>
            <w:r w:rsidRPr="00AC20DC">
              <w:rPr>
                <w:noProof/>
                <w:webHidden/>
              </w:rPr>
              <w:fldChar w:fldCharType="separate"/>
            </w:r>
            <w:r w:rsidRPr="00AC20DC">
              <w:rPr>
                <w:noProof/>
                <w:webHidden/>
              </w:rPr>
              <w:t>15</w:t>
            </w:r>
            <w:r w:rsidRPr="00AC20DC">
              <w:rPr>
                <w:noProof/>
                <w:webHidden/>
              </w:rPr>
              <w:fldChar w:fldCharType="end"/>
            </w:r>
          </w:hyperlink>
        </w:p>
        <w:p w14:paraId="70D89A3C" w14:textId="54F482AC" w:rsidR="00AC20DC" w:rsidRPr="00AC20DC" w:rsidRDefault="00AC20DC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6495725" w:history="1">
            <w:r w:rsidRPr="00AC20DC">
              <w:rPr>
                <w:rStyle w:val="Hyperlink"/>
                <w:rFonts w:eastAsia="Times New Roman" w:cs="Times New Roman"/>
                <w:noProof/>
                <w:kern w:val="0"/>
                <w:shd w:val="clear" w:color="auto" w:fill="FFFFFF"/>
                <w14:ligatures w14:val="none"/>
              </w:rPr>
              <w:t>BÀI 23. SỐ HẠNH PHÚC</w:t>
            </w:r>
            <w:r w:rsidRPr="00AC20DC">
              <w:rPr>
                <w:noProof/>
                <w:webHidden/>
              </w:rPr>
              <w:tab/>
            </w:r>
            <w:r w:rsidRPr="00AC20DC">
              <w:rPr>
                <w:noProof/>
                <w:webHidden/>
              </w:rPr>
              <w:fldChar w:fldCharType="begin"/>
            </w:r>
            <w:r w:rsidRPr="00AC20DC">
              <w:rPr>
                <w:noProof/>
                <w:webHidden/>
              </w:rPr>
              <w:instrText xml:space="preserve"> PAGEREF _Toc186495725 \h </w:instrText>
            </w:r>
            <w:r w:rsidRPr="00AC20DC">
              <w:rPr>
                <w:noProof/>
                <w:webHidden/>
              </w:rPr>
            </w:r>
            <w:r w:rsidRPr="00AC20DC">
              <w:rPr>
                <w:noProof/>
                <w:webHidden/>
              </w:rPr>
              <w:fldChar w:fldCharType="separate"/>
            </w:r>
            <w:r w:rsidRPr="00AC20DC">
              <w:rPr>
                <w:noProof/>
                <w:webHidden/>
              </w:rPr>
              <w:t>16</w:t>
            </w:r>
            <w:r w:rsidRPr="00AC20DC">
              <w:rPr>
                <w:noProof/>
                <w:webHidden/>
              </w:rPr>
              <w:fldChar w:fldCharType="end"/>
            </w:r>
          </w:hyperlink>
        </w:p>
        <w:p w14:paraId="40A1DCF8" w14:textId="6DE9FF07" w:rsidR="00AC20DC" w:rsidRPr="00AC20DC" w:rsidRDefault="00AC20DC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6495726" w:history="1">
            <w:r w:rsidRPr="00AC20DC">
              <w:rPr>
                <w:rStyle w:val="Hyperlink"/>
                <w:rFonts w:cs="Times New Roman"/>
                <w:noProof/>
              </w:rPr>
              <w:t>BÀI 24. LÃI SUẤT NGÂN HÀNG</w:t>
            </w:r>
            <w:r w:rsidRPr="00AC20DC">
              <w:rPr>
                <w:noProof/>
                <w:webHidden/>
              </w:rPr>
              <w:tab/>
            </w:r>
            <w:r w:rsidRPr="00AC20DC">
              <w:rPr>
                <w:noProof/>
                <w:webHidden/>
              </w:rPr>
              <w:fldChar w:fldCharType="begin"/>
            </w:r>
            <w:r w:rsidRPr="00AC20DC">
              <w:rPr>
                <w:noProof/>
                <w:webHidden/>
              </w:rPr>
              <w:instrText xml:space="preserve"> PAGEREF _Toc186495726 \h </w:instrText>
            </w:r>
            <w:r w:rsidRPr="00AC20DC">
              <w:rPr>
                <w:noProof/>
                <w:webHidden/>
              </w:rPr>
            </w:r>
            <w:r w:rsidRPr="00AC20DC">
              <w:rPr>
                <w:noProof/>
                <w:webHidden/>
              </w:rPr>
              <w:fldChar w:fldCharType="separate"/>
            </w:r>
            <w:r w:rsidRPr="00AC20DC">
              <w:rPr>
                <w:noProof/>
                <w:webHidden/>
              </w:rPr>
              <w:t>16</w:t>
            </w:r>
            <w:r w:rsidRPr="00AC20DC">
              <w:rPr>
                <w:noProof/>
                <w:webHidden/>
              </w:rPr>
              <w:fldChar w:fldCharType="end"/>
            </w:r>
          </w:hyperlink>
        </w:p>
        <w:p w14:paraId="1CA6E299" w14:textId="76C14791" w:rsidR="00AC20DC" w:rsidRPr="00AC20DC" w:rsidRDefault="00AC20DC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6495727" w:history="1">
            <w:r w:rsidRPr="00AC20DC">
              <w:rPr>
                <w:rStyle w:val="Hyperlink"/>
                <w:rFonts w:eastAsia="Times New Roman" w:cs="Times New Roman"/>
                <w:noProof/>
                <w:kern w:val="0"/>
                <w14:ligatures w14:val="none"/>
              </w:rPr>
              <w:t>BÀI 25. PHÉP TOÁN SỐ HỌC CƠ BẢN</w:t>
            </w:r>
            <w:r w:rsidRPr="00AC20DC">
              <w:rPr>
                <w:noProof/>
                <w:webHidden/>
              </w:rPr>
              <w:tab/>
            </w:r>
            <w:r w:rsidRPr="00AC20DC">
              <w:rPr>
                <w:noProof/>
                <w:webHidden/>
              </w:rPr>
              <w:fldChar w:fldCharType="begin"/>
            </w:r>
            <w:r w:rsidRPr="00AC20DC">
              <w:rPr>
                <w:noProof/>
                <w:webHidden/>
              </w:rPr>
              <w:instrText xml:space="preserve"> PAGEREF _Toc186495727 \h </w:instrText>
            </w:r>
            <w:r w:rsidRPr="00AC20DC">
              <w:rPr>
                <w:noProof/>
                <w:webHidden/>
              </w:rPr>
            </w:r>
            <w:r w:rsidRPr="00AC20DC">
              <w:rPr>
                <w:noProof/>
                <w:webHidden/>
              </w:rPr>
              <w:fldChar w:fldCharType="separate"/>
            </w:r>
            <w:r w:rsidRPr="00AC20DC">
              <w:rPr>
                <w:noProof/>
                <w:webHidden/>
              </w:rPr>
              <w:t>17</w:t>
            </w:r>
            <w:r w:rsidRPr="00AC20DC">
              <w:rPr>
                <w:noProof/>
                <w:webHidden/>
              </w:rPr>
              <w:fldChar w:fldCharType="end"/>
            </w:r>
          </w:hyperlink>
        </w:p>
        <w:p w14:paraId="494FCC84" w14:textId="63A330D1" w:rsidR="00AC20DC" w:rsidRDefault="00AC20DC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6495728" w:history="1">
            <w:r w:rsidRPr="00AC20DC">
              <w:rPr>
                <w:rStyle w:val="Hyperlink"/>
                <w:rFonts w:eastAsia="Times New Roman" w:cs="Times New Roman"/>
                <w:noProof/>
                <w:kern w:val="0"/>
                <w14:ligatures w14:val="none"/>
              </w:rPr>
              <w:t>BÀI 26. CẶP SỐ MAY MẮN</w:t>
            </w:r>
            <w:r w:rsidRPr="00AC20DC">
              <w:rPr>
                <w:noProof/>
                <w:webHidden/>
              </w:rPr>
              <w:tab/>
            </w:r>
            <w:r w:rsidRPr="00AC20DC">
              <w:rPr>
                <w:noProof/>
                <w:webHidden/>
              </w:rPr>
              <w:fldChar w:fldCharType="begin"/>
            </w:r>
            <w:r w:rsidRPr="00AC20DC">
              <w:rPr>
                <w:noProof/>
                <w:webHidden/>
              </w:rPr>
              <w:instrText xml:space="preserve"> PAGEREF _Toc186495728 \h </w:instrText>
            </w:r>
            <w:r w:rsidRPr="00AC20DC">
              <w:rPr>
                <w:noProof/>
                <w:webHidden/>
              </w:rPr>
            </w:r>
            <w:r w:rsidRPr="00AC20DC">
              <w:rPr>
                <w:noProof/>
                <w:webHidden/>
              </w:rPr>
              <w:fldChar w:fldCharType="separate"/>
            </w:r>
            <w:r w:rsidRPr="00AC20DC">
              <w:rPr>
                <w:noProof/>
                <w:webHidden/>
              </w:rPr>
              <w:t>18</w:t>
            </w:r>
            <w:r w:rsidRPr="00AC20DC">
              <w:rPr>
                <w:noProof/>
                <w:webHidden/>
              </w:rPr>
              <w:fldChar w:fldCharType="end"/>
            </w:r>
          </w:hyperlink>
        </w:p>
        <w:p w14:paraId="7990792A" w14:textId="1565C1FE" w:rsidR="00512A73" w:rsidRPr="001057E5" w:rsidRDefault="00512A73" w:rsidP="00512A73">
          <w:pPr>
            <w:rPr>
              <w:rFonts w:cs="Times New Roman"/>
              <w:szCs w:val="26"/>
            </w:rPr>
          </w:pPr>
          <w:r w:rsidRPr="001057E5">
            <w:rPr>
              <w:rFonts w:cs="Times New Roman"/>
              <w:b/>
              <w:bCs/>
              <w:noProof/>
              <w:szCs w:val="26"/>
            </w:rPr>
            <w:fldChar w:fldCharType="end"/>
          </w:r>
        </w:p>
      </w:sdtContent>
    </w:sdt>
    <w:p w14:paraId="055924C1" w14:textId="77777777" w:rsidR="001057E5" w:rsidRDefault="001057E5" w:rsidP="001057E5">
      <w:pPr>
        <w:rPr>
          <w:rFonts w:eastAsia="Times New Roman" w:cs="Times New Roman"/>
          <w:b/>
          <w:bCs/>
          <w:szCs w:val="26"/>
        </w:rPr>
      </w:pPr>
    </w:p>
    <w:p w14:paraId="03CF8C27" w14:textId="77777777" w:rsidR="001057E5" w:rsidRDefault="001057E5" w:rsidP="001057E5">
      <w:pPr>
        <w:rPr>
          <w:rFonts w:eastAsia="Times New Roman" w:cs="Times New Roman"/>
          <w:b/>
          <w:bCs/>
          <w:szCs w:val="26"/>
        </w:rPr>
      </w:pPr>
    </w:p>
    <w:p w14:paraId="60759859" w14:textId="77777777" w:rsidR="001057E5" w:rsidRDefault="001057E5" w:rsidP="001057E5">
      <w:pPr>
        <w:rPr>
          <w:rFonts w:eastAsia="Times New Roman" w:cs="Times New Roman"/>
          <w:b/>
          <w:bCs/>
          <w:szCs w:val="26"/>
        </w:rPr>
      </w:pPr>
    </w:p>
    <w:p w14:paraId="51287945" w14:textId="77777777" w:rsidR="001057E5" w:rsidRDefault="001057E5" w:rsidP="001057E5">
      <w:pPr>
        <w:rPr>
          <w:rFonts w:eastAsia="Times New Roman" w:cs="Times New Roman"/>
          <w:b/>
          <w:bCs/>
          <w:szCs w:val="26"/>
        </w:rPr>
      </w:pPr>
    </w:p>
    <w:p w14:paraId="45B83CDE" w14:textId="77777777" w:rsidR="001057E5" w:rsidRDefault="001057E5" w:rsidP="001057E5">
      <w:pPr>
        <w:rPr>
          <w:rFonts w:eastAsia="Times New Roman" w:cs="Times New Roman"/>
          <w:b/>
          <w:bCs/>
          <w:szCs w:val="26"/>
        </w:rPr>
      </w:pPr>
    </w:p>
    <w:p w14:paraId="5708A8F2" w14:textId="77777777" w:rsidR="001057E5" w:rsidRDefault="001057E5" w:rsidP="001057E5">
      <w:pPr>
        <w:rPr>
          <w:rFonts w:eastAsia="Times New Roman" w:cs="Times New Roman"/>
          <w:b/>
          <w:bCs/>
          <w:szCs w:val="26"/>
        </w:rPr>
      </w:pPr>
    </w:p>
    <w:p w14:paraId="7A09BDED" w14:textId="024637E4" w:rsidR="001811BE" w:rsidRPr="001057E5" w:rsidRDefault="00512A73" w:rsidP="003F591E">
      <w:pPr>
        <w:pStyle w:val="Heading1"/>
        <w:spacing w:before="0" w:after="0" w:line="276" w:lineRule="auto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</w:pPr>
      <w:bookmarkStart w:id="0" w:name="_Toc186495704"/>
      <w:r w:rsidRPr="001057E5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lastRenderedPageBreak/>
        <w:t>BÀI 1.</w:t>
      </w:r>
      <w:r w:rsidR="001811BE" w:rsidRPr="001057E5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SỐ LỘC PHÁT</w:t>
      </w:r>
      <w:bookmarkEnd w:id="0"/>
      <w:r w:rsidR="00FE188C" w:rsidRPr="001057E5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49850259" w14:textId="185117C6" w:rsidR="001811BE" w:rsidRPr="001057E5" w:rsidRDefault="001811BE" w:rsidP="00512A73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kết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thúc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bởi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chữ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668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được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gọi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lộc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lộc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phát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.</w:t>
      </w:r>
    </w:p>
    <w:p w14:paraId="0EB7DA84" w14:textId="49A8C829" w:rsidR="001811BE" w:rsidRPr="001057E5" w:rsidRDefault="001811BE" w:rsidP="00512A73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Cho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nguyên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dương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không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quá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500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chữ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kiểm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phải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lộc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lộc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phát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 hay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không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.</w:t>
      </w:r>
      <w:r w:rsidRPr="001057E5">
        <w:rPr>
          <w:rFonts w:eastAsia="Times New Roman" w:cs="Times New Roman"/>
          <w:kern w:val="0"/>
          <w:szCs w:val="26"/>
          <w14:ligatures w14:val="none"/>
        </w:rPr>
        <w:br/>
      </w:r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Input</w:t>
      </w:r>
      <w:r w:rsidRPr="001057E5">
        <w:rPr>
          <w:rFonts w:eastAsia="Times New Roman" w:cs="Times New Roman"/>
          <w:kern w:val="0"/>
          <w:szCs w:val="26"/>
          <w14:ligatures w14:val="none"/>
        </w:rPr>
        <w:br/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đầu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bộ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test.</w:t>
      </w:r>
    </w:p>
    <w:p w14:paraId="3E46A6B0" w14:textId="77777777" w:rsidR="001811BE" w:rsidRPr="001057E5" w:rsidRDefault="001811BE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Mỗi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bộ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test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nguyên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dương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cần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kiểm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(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không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quá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500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chữ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)</w:t>
      </w:r>
      <w:r w:rsidRPr="001057E5">
        <w:rPr>
          <w:rFonts w:eastAsia="Times New Roman" w:cs="Times New Roman"/>
          <w:kern w:val="0"/>
          <w:szCs w:val="26"/>
          <w14:ligatures w14:val="none"/>
        </w:rPr>
        <w:br/>
      </w:r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Output</w:t>
      </w:r>
      <w:r w:rsidRPr="001057E5">
        <w:rPr>
          <w:rFonts w:eastAsia="Times New Roman" w:cs="Times New Roman"/>
          <w:kern w:val="0"/>
          <w:szCs w:val="26"/>
          <w14:ligatures w14:val="none"/>
        </w:rPr>
        <w:br/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ra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kết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quả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kiểm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tương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ứng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(YES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hoặc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NO)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3963"/>
        <w:gridCol w:w="3537"/>
      </w:tblGrid>
      <w:tr w:rsidR="003F591E" w:rsidRPr="001057E5" w14:paraId="35E25C80" w14:textId="77777777" w:rsidTr="001811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57246" w14:textId="77777777" w:rsidR="001811BE" w:rsidRPr="001057E5" w:rsidRDefault="001811BE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DB415" w14:textId="77777777" w:rsidR="001811BE" w:rsidRPr="001057E5" w:rsidRDefault="001811BE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Output</w:t>
            </w:r>
          </w:p>
        </w:tc>
      </w:tr>
      <w:tr w:rsidR="003F591E" w:rsidRPr="001057E5" w14:paraId="36BE8E5A" w14:textId="77777777" w:rsidTr="001811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3704B" w14:textId="77777777" w:rsidR="001811BE" w:rsidRPr="001057E5" w:rsidRDefault="001811BE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2</w:t>
            </w: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br/>
              <w:t>123456</w:t>
            </w: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br/>
              <w:t>1111668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7C643" w14:textId="77777777" w:rsidR="001811BE" w:rsidRPr="001057E5" w:rsidRDefault="001811BE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NO</w:t>
            </w:r>
          </w:p>
          <w:p w14:paraId="2A7DCA17" w14:textId="77777777" w:rsidR="001811BE" w:rsidRPr="001057E5" w:rsidRDefault="001811BE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YES</w:t>
            </w:r>
          </w:p>
        </w:tc>
      </w:tr>
    </w:tbl>
    <w:p w14:paraId="7741A870" w14:textId="77777777" w:rsidR="001057E5" w:rsidRDefault="001057E5" w:rsidP="003F591E">
      <w:pPr>
        <w:pStyle w:val="Heading1"/>
        <w:spacing w:before="0" w:after="0" w:line="276" w:lineRule="auto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</w:pPr>
    </w:p>
    <w:p w14:paraId="128F240C" w14:textId="1756C7F4" w:rsidR="009E7C5A" w:rsidRPr="001057E5" w:rsidRDefault="00512A73" w:rsidP="003F591E">
      <w:pPr>
        <w:pStyle w:val="Heading1"/>
        <w:spacing w:before="0" w:after="0" w:line="276" w:lineRule="auto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</w:pPr>
      <w:bookmarkStart w:id="1" w:name="_Toc186495705"/>
      <w:r w:rsidRPr="001057E5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BÀI 2. </w:t>
      </w:r>
      <w:r w:rsidR="009E7C5A" w:rsidRPr="001057E5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TÍNH TỔNG PHÂN THỨC</w:t>
      </w:r>
      <w:bookmarkEnd w:id="1"/>
      <w:r w:rsidR="00FE188C" w:rsidRPr="001057E5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30C9DBAE" w14:textId="77777777" w:rsidR="00667DDF" w:rsidRPr="001057E5" w:rsidRDefault="00667DDF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bookmarkStart w:id="2" w:name="_Hlk186496069"/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Nhập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nguyên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dương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N (1 &lt; N &lt; 10000).</w:t>
      </w:r>
    </w:p>
    <w:p w14:paraId="4AFD82CB" w14:textId="77777777" w:rsidR="00667DDF" w:rsidRPr="001057E5" w:rsidRDefault="00667DDF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Viết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chương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trình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tính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tổng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:</w:t>
      </w:r>
    </w:p>
    <w:p w14:paraId="7A8F84C0" w14:textId="18488F45" w:rsidR="00667DDF" w:rsidRPr="001057E5" w:rsidRDefault="00F53B57" w:rsidP="003F591E">
      <w:pPr>
        <w:numPr>
          <w:ilvl w:val="0"/>
          <w:numId w:val="1"/>
        </w:num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m:oMath>
        <m:r>
          <m:rPr>
            <m:nor/>
          </m:rPr>
          <w:rPr>
            <w:rFonts w:cs="Times New Roman"/>
            <w:sz w:val="32"/>
            <w:szCs w:val="32"/>
          </w:rPr>
          <m:t xml:space="preserve">S = 1 -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cs="Times New Roman"/>
                <w:sz w:val="32"/>
                <w:szCs w:val="32"/>
              </w:rPr>
              <m:t>1</m:t>
            </m:r>
          </m:num>
          <m:den>
            <m:r>
              <m:rPr>
                <m:nor/>
              </m:rPr>
              <w:rPr>
                <w:rFonts w:cs="Times New Roman"/>
                <w:sz w:val="32"/>
                <w:szCs w:val="32"/>
              </w:rPr>
              <m:t>3</m:t>
            </m:r>
          </m:den>
        </m:f>
        <m:r>
          <m:rPr>
            <m:nor/>
          </m:rPr>
          <w:rPr>
            <w:rFonts w:cs="Times New Roman"/>
            <w:sz w:val="32"/>
            <w:szCs w:val="32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cs="Times New Roman"/>
                <w:sz w:val="32"/>
                <w:szCs w:val="32"/>
              </w:rPr>
              <m:t>1</m:t>
            </m:r>
          </m:num>
          <m:den>
            <m:r>
              <m:rPr>
                <m:nor/>
              </m:rPr>
              <w:rPr>
                <w:rFonts w:cs="Times New Roman"/>
                <w:sz w:val="32"/>
                <w:szCs w:val="32"/>
              </w:rPr>
              <m:t>5</m:t>
            </m:r>
          </m:den>
        </m:f>
        <m:r>
          <m:rPr>
            <m:nor/>
          </m:rPr>
          <w:rPr>
            <w:rFonts w:cs="Times New Roman"/>
            <w:sz w:val="32"/>
            <w:szCs w:val="32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cs="Times New Roman"/>
                <w:sz w:val="32"/>
                <w:szCs w:val="32"/>
              </w:rPr>
              <m:t>1</m:t>
            </m:r>
          </m:num>
          <m:den>
            <m:r>
              <m:rPr>
                <m:nor/>
              </m:rPr>
              <w:rPr>
                <w:rFonts w:cs="Times New Roman"/>
                <w:sz w:val="32"/>
                <w:szCs w:val="32"/>
              </w:rPr>
              <m:t>7</m:t>
            </m:r>
          </m:den>
        </m:f>
        <m:r>
          <m:rPr>
            <m:nor/>
          </m:rPr>
          <w:rPr>
            <w:rFonts w:cs="Times New Roman"/>
            <w:sz w:val="32"/>
            <w:szCs w:val="32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cs="Times New Roman"/>
                <w:sz w:val="32"/>
                <w:szCs w:val="32"/>
              </w:rPr>
              <m:t>1</m:t>
            </m:r>
          </m:num>
          <m:den>
            <m:r>
              <m:rPr>
                <m:nor/>
              </m:rPr>
              <w:rPr>
                <w:rFonts w:cs="Times New Roman"/>
                <w:sz w:val="32"/>
                <w:szCs w:val="32"/>
              </w:rPr>
              <m:t>9</m:t>
            </m:r>
          </m:den>
        </m:f>
        <m:r>
          <m:rPr>
            <m:nor/>
          </m:rPr>
          <w:rPr>
            <w:rFonts w:cs="Times New Roman"/>
            <w:sz w:val="32"/>
            <w:szCs w:val="32"/>
          </w:rPr>
          <m:t>- … + (-)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cs="Times New Roman"/>
                <w:sz w:val="32"/>
                <w:szCs w:val="32"/>
              </w:rPr>
              <m:t>1</m:t>
            </m:r>
          </m:num>
          <m:den>
            <m:r>
              <m:rPr>
                <m:nor/>
              </m:rPr>
              <w:rPr>
                <w:rFonts w:cs="Times New Roman"/>
                <w:sz w:val="32"/>
                <w:szCs w:val="32"/>
              </w:rPr>
              <m:t>N</m:t>
            </m:r>
          </m:den>
        </m:f>
      </m:oMath>
      <w:r w:rsidR="00667DDF"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667DDF" w:rsidRPr="001057E5">
        <w:rPr>
          <w:rFonts w:eastAsia="Times New Roman" w:cs="Times New Roman"/>
          <w:kern w:val="0"/>
          <w:szCs w:val="26"/>
          <w14:ligatures w14:val="none"/>
        </w:rPr>
        <w:t>nếu</w:t>
      </w:r>
      <w:proofErr w:type="spellEnd"/>
      <w:r w:rsidR="00667DDF" w:rsidRPr="001057E5">
        <w:rPr>
          <w:rFonts w:eastAsia="Times New Roman" w:cs="Times New Roman"/>
          <w:kern w:val="0"/>
          <w:szCs w:val="26"/>
          <w14:ligatures w14:val="none"/>
        </w:rPr>
        <w:t xml:space="preserve"> N </w:t>
      </w:r>
      <w:proofErr w:type="spellStart"/>
      <w:r w:rsidR="00667DDF" w:rsidRPr="001057E5">
        <w:rPr>
          <w:rFonts w:eastAsia="Times New Roman" w:cs="Times New Roman"/>
          <w:kern w:val="0"/>
          <w:szCs w:val="26"/>
          <w14:ligatures w14:val="none"/>
        </w:rPr>
        <w:t>lẻ</w:t>
      </w:r>
      <w:proofErr w:type="spellEnd"/>
    </w:p>
    <w:p w14:paraId="6EE4C63D" w14:textId="3FAB6D7D" w:rsidR="00667DDF" w:rsidRPr="001057E5" w:rsidRDefault="00F53B57" w:rsidP="003F591E">
      <w:pPr>
        <w:numPr>
          <w:ilvl w:val="0"/>
          <w:numId w:val="1"/>
        </w:num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m:oMath>
        <m:r>
          <m:rPr>
            <m:nor/>
          </m:rPr>
          <w:rPr>
            <w:rFonts w:cs="Times New Roman"/>
            <w:sz w:val="32"/>
            <w:szCs w:val="32"/>
          </w:rPr>
          <m:t xml:space="preserve">S =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cs="Times New Roman"/>
                <w:sz w:val="32"/>
                <w:szCs w:val="32"/>
              </w:rPr>
              <m:t>1</m:t>
            </m:r>
          </m:num>
          <m:den>
            <m:r>
              <m:rPr>
                <m:nor/>
              </m:rPr>
              <w:rPr>
                <w:rFonts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r>
          <m:rPr>
            <m:nor/>
          </m:rPr>
          <w:rPr>
            <w:rFonts w:cs="Times New Roman"/>
            <w:sz w:val="32"/>
            <w:szCs w:val="32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cs="Times New Roman"/>
                <w:sz w:val="32"/>
                <w:szCs w:val="32"/>
              </w:rPr>
              <m:t>1</m:t>
            </m:r>
          </m:num>
          <m:den>
            <m:r>
              <m:rPr>
                <m:nor/>
              </m:rPr>
              <w:rPr>
                <w:rFonts w:cs="Times New Roman"/>
                <w:sz w:val="32"/>
                <w:szCs w:val="32"/>
              </w:rPr>
              <m:t>4</m:t>
            </m:r>
          </m:den>
        </m:f>
        <m:r>
          <m:rPr>
            <m:nor/>
          </m:rPr>
          <w:rPr>
            <w:rFonts w:cs="Times New Roman"/>
            <w:sz w:val="32"/>
            <w:szCs w:val="32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cs="Times New Roman"/>
                <w:sz w:val="32"/>
                <w:szCs w:val="32"/>
              </w:rPr>
              <m:t>1</m:t>
            </m:r>
          </m:num>
          <m:den>
            <m:r>
              <m:rPr>
                <m:nor/>
              </m:rPr>
              <w:rPr>
                <w:rFonts w:cs="Times New Roman"/>
                <w:sz w:val="32"/>
                <w:szCs w:val="32"/>
              </w:rPr>
              <m:t>6</m:t>
            </m:r>
          </m:den>
        </m:f>
        <m:r>
          <m:rPr>
            <m:nor/>
          </m:rPr>
          <w:rPr>
            <w:rFonts w:cs="Times New Roman"/>
            <w:sz w:val="32"/>
            <w:szCs w:val="32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cs="Times New Roman"/>
                <w:sz w:val="32"/>
                <w:szCs w:val="32"/>
              </w:rPr>
              <m:t>1</m:t>
            </m:r>
          </m:num>
          <m:den>
            <m:r>
              <m:rPr>
                <m:nor/>
              </m:rPr>
              <w:rPr>
                <w:rFonts w:cs="Times New Roman"/>
                <w:sz w:val="32"/>
                <w:szCs w:val="32"/>
              </w:rPr>
              <m:t>8</m:t>
            </m:r>
          </m:den>
        </m:f>
        <m:r>
          <m:rPr>
            <m:nor/>
          </m:rPr>
          <w:rPr>
            <w:rFonts w:cs="Times New Roman"/>
            <w:sz w:val="32"/>
            <w:szCs w:val="32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cs="Times New Roman"/>
                <w:sz w:val="32"/>
                <w:szCs w:val="32"/>
              </w:rPr>
              <m:t>1</m:t>
            </m:r>
          </m:num>
          <m:den>
            <m:r>
              <m:rPr>
                <m:nor/>
              </m:rPr>
              <w:rPr>
                <w:rFonts w:cs="Times New Roman"/>
                <w:sz w:val="32"/>
                <w:szCs w:val="32"/>
              </w:rPr>
              <m:t>10</m:t>
            </m:r>
          </m:den>
        </m:f>
        <m:r>
          <m:rPr>
            <m:nor/>
          </m:rPr>
          <w:rPr>
            <w:rFonts w:cs="Times New Roman"/>
            <w:sz w:val="32"/>
            <w:szCs w:val="32"/>
          </w:rPr>
          <m:t>-…+ (-)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cs="Times New Roman"/>
                <w:sz w:val="32"/>
                <w:szCs w:val="32"/>
              </w:rPr>
              <m:t>1</m:t>
            </m:r>
          </m:num>
          <m:den>
            <m:r>
              <m:rPr>
                <m:nor/>
              </m:rPr>
              <w:rPr>
                <w:rFonts w:cs="Times New Roman"/>
                <w:sz w:val="32"/>
                <w:szCs w:val="32"/>
              </w:rPr>
              <m:t>N</m:t>
            </m:r>
          </m:den>
        </m:f>
      </m:oMath>
      <w:r w:rsidR="00667DDF" w:rsidRPr="001057E5">
        <w:rPr>
          <w:rFonts w:eastAsia="Times New Roman" w:cs="Times New Roman"/>
          <w:kern w:val="0"/>
          <w:szCs w:val="26"/>
          <w14:ligatures w14:val="none"/>
        </w:rPr>
        <w:t xml:space="preserve"> nếu N chẵn</w:t>
      </w:r>
    </w:p>
    <w:p w14:paraId="5996022D" w14:textId="77777777" w:rsidR="00667DDF" w:rsidRPr="001057E5" w:rsidRDefault="00667DDF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Kết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quả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được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in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ra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với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5 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chữ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phần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thập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phân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.</w:t>
      </w:r>
    </w:p>
    <w:p w14:paraId="6ADE6777" w14:textId="77777777" w:rsidR="00667DDF" w:rsidRPr="001057E5" w:rsidRDefault="00667DDF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Input</w:t>
      </w:r>
    </w:p>
    <w:p w14:paraId="71342861" w14:textId="77777777" w:rsidR="00667DDF" w:rsidRPr="001057E5" w:rsidRDefault="00667DDF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đầu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bộ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test,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không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quá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10.</w:t>
      </w:r>
    </w:p>
    <w:p w14:paraId="78FDFDA8" w14:textId="77777777" w:rsidR="00667DDF" w:rsidRPr="001057E5" w:rsidRDefault="00667DDF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Mỗi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test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N</w:t>
      </w:r>
    </w:p>
    <w:p w14:paraId="42F90FF1" w14:textId="77777777" w:rsidR="00667DDF" w:rsidRPr="001057E5" w:rsidRDefault="00667DDF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Output</w:t>
      </w:r>
    </w:p>
    <w:p w14:paraId="67E55868" w14:textId="77777777" w:rsidR="00667DDF" w:rsidRPr="001057E5" w:rsidRDefault="00667DDF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Với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mỗi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bộ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test,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ra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kết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quả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.</w:t>
      </w:r>
    </w:p>
    <w:p w14:paraId="647D6F09" w14:textId="77777777" w:rsidR="00667DDF" w:rsidRPr="001057E5" w:rsidRDefault="00667DDF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Ví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3F591E" w:rsidRPr="001057E5" w14:paraId="68247DC7" w14:textId="77777777" w:rsidTr="00667DDF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19A3A2" w14:textId="77777777" w:rsidR="00667DDF" w:rsidRPr="001057E5" w:rsidRDefault="00667DDF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1A73EE3" w14:textId="77777777" w:rsidR="00667DDF" w:rsidRPr="001057E5" w:rsidRDefault="00667DDF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Output</w:t>
            </w:r>
          </w:p>
        </w:tc>
      </w:tr>
      <w:tr w:rsidR="003F591E" w:rsidRPr="001057E5" w14:paraId="238AF569" w14:textId="77777777" w:rsidTr="00667DDF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FA2A09" w14:textId="77777777" w:rsidR="00667DDF" w:rsidRPr="001057E5" w:rsidRDefault="00667DDF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2</w:t>
            </w:r>
          </w:p>
          <w:p w14:paraId="4A2B86F1" w14:textId="77777777" w:rsidR="00667DDF" w:rsidRPr="001057E5" w:rsidRDefault="00667DDF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2</w:t>
            </w:r>
          </w:p>
          <w:p w14:paraId="02E4A611" w14:textId="77777777" w:rsidR="00667DDF" w:rsidRPr="001057E5" w:rsidRDefault="00667DDF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3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8C39DD7" w14:textId="77777777" w:rsidR="00667DDF" w:rsidRPr="001057E5" w:rsidRDefault="00667DDF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0.50000</w:t>
            </w: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br/>
              <w:t>0.66667</w:t>
            </w:r>
          </w:p>
        </w:tc>
      </w:tr>
      <w:bookmarkEnd w:id="2"/>
    </w:tbl>
    <w:p w14:paraId="5550E079" w14:textId="77777777" w:rsidR="001057E5" w:rsidRDefault="001057E5" w:rsidP="003F591E">
      <w:pPr>
        <w:pStyle w:val="Heading1"/>
        <w:spacing w:before="0" w:after="0" w:line="276" w:lineRule="auto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</w:pPr>
    </w:p>
    <w:p w14:paraId="4D501E51" w14:textId="2CE7D7DC" w:rsidR="00885CCE" w:rsidRPr="001057E5" w:rsidRDefault="00F53B57" w:rsidP="003F591E">
      <w:pPr>
        <w:pStyle w:val="Heading1"/>
        <w:spacing w:before="0" w:after="0" w:line="276" w:lineRule="auto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</w:pPr>
      <w:bookmarkStart w:id="3" w:name="_Toc186495706"/>
      <w:r w:rsidRPr="001057E5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BÀI 3.</w:t>
      </w:r>
      <w:r w:rsidR="00885CCE" w:rsidRPr="001057E5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r w:rsidRPr="001057E5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TÍCH LẺ CHIA TỔNG CHẴN</w:t>
      </w:r>
      <w:bookmarkEnd w:id="3"/>
    </w:p>
    <w:p w14:paraId="6151C7BF" w14:textId="77777777" w:rsidR="00885CCE" w:rsidRPr="001057E5" w:rsidRDefault="00885CCE" w:rsidP="00F53B57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Viết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chương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trình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tính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giá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trị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của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dãy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bằng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lấy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tích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tại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vị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trí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lẻ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(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bỏ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qua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giá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trị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0) chia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tổng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giá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trị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tại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vị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trí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chẵn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.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Nếu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tổng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tại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vị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trí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chẵn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bằng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0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thì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in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ra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INVALID</w:t>
      </w:r>
    </w:p>
    <w:p w14:paraId="1968CCEC" w14:textId="77777777" w:rsidR="00885CCE" w:rsidRPr="001057E5" w:rsidRDefault="00885CCE" w:rsidP="003F591E">
      <w:pPr>
        <w:spacing w:after="0" w:line="276" w:lineRule="auto"/>
        <w:rPr>
          <w:rFonts w:eastAsia="Times New Roman" w:cs="Times New Roman"/>
          <w:b/>
          <w:bCs/>
          <w:kern w:val="0"/>
          <w:szCs w:val="26"/>
          <w14:ligatures w14:val="none"/>
        </w:rPr>
      </w:pPr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Input</w:t>
      </w:r>
    </w:p>
    <w:p w14:paraId="648A27BD" w14:textId="77777777" w:rsidR="00885CCE" w:rsidRPr="001057E5" w:rsidRDefault="00885CCE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-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đầu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bộ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test</w:t>
      </w:r>
    </w:p>
    <w:p w14:paraId="23236BBB" w14:textId="77777777" w:rsidR="00885CCE" w:rsidRPr="001057E5" w:rsidRDefault="00885CCE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- Các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tiếp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theo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mỗi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chữ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không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quá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100</w:t>
      </w:r>
    </w:p>
    <w:p w14:paraId="20E8B842" w14:textId="77777777" w:rsidR="00885CCE" w:rsidRPr="001057E5" w:rsidRDefault="00885CCE" w:rsidP="003F591E">
      <w:pPr>
        <w:spacing w:after="0" w:line="276" w:lineRule="auto"/>
        <w:rPr>
          <w:rFonts w:eastAsia="Times New Roman" w:cs="Times New Roman"/>
          <w:b/>
          <w:bCs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Ouput</w:t>
      </w:r>
      <w:proofErr w:type="spellEnd"/>
    </w:p>
    <w:p w14:paraId="4447F0DA" w14:textId="77777777" w:rsidR="00F53B57" w:rsidRPr="001057E5" w:rsidRDefault="00F53B57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In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ra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</w:t>
      </w:r>
      <w:r w:rsidR="00885CCE" w:rsidRPr="001057E5">
        <w:rPr>
          <w:rFonts w:eastAsia="Times New Roman" w:cs="Times New Roman"/>
          <w:kern w:val="0"/>
          <w:szCs w:val="26"/>
          <w14:ligatures w14:val="none"/>
        </w:rPr>
        <w:t>iá</w:t>
      </w:r>
      <w:proofErr w:type="spellEnd"/>
      <w:r w:rsidR="00885CCE"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885CCE" w:rsidRPr="001057E5">
        <w:rPr>
          <w:rFonts w:eastAsia="Times New Roman" w:cs="Times New Roman"/>
          <w:kern w:val="0"/>
          <w:szCs w:val="26"/>
          <w14:ligatures w14:val="none"/>
        </w:rPr>
        <w:t>trị</w:t>
      </w:r>
      <w:proofErr w:type="spellEnd"/>
      <w:r w:rsidR="00885CCE"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885CCE" w:rsidRPr="001057E5">
        <w:rPr>
          <w:rFonts w:eastAsia="Times New Roman" w:cs="Times New Roman"/>
          <w:kern w:val="0"/>
          <w:szCs w:val="26"/>
          <w14:ligatures w14:val="none"/>
        </w:rPr>
        <w:t>tính</w:t>
      </w:r>
      <w:proofErr w:type="spellEnd"/>
      <w:r w:rsidR="00885CCE"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885CCE" w:rsidRPr="001057E5">
        <w:rPr>
          <w:rFonts w:eastAsia="Times New Roman" w:cs="Times New Roman"/>
          <w:kern w:val="0"/>
          <w:szCs w:val="26"/>
          <w14:ligatures w14:val="none"/>
        </w:rPr>
        <w:t>được</w:t>
      </w:r>
      <w:proofErr w:type="spellEnd"/>
      <w:r w:rsidR="00885CCE"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885CCE" w:rsidRPr="001057E5">
        <w:rPr>
          <w:rFonts w:eastAsia="Times New Roman" w:cs="Times New Roman"/>
          <w:kern w:val="0"/>
          <w:szCs w:val="26"/>
          <w14:ligatures w14:val="none"/>
        </w:rPr>
        <w:t>theo</w:t>
      </w:r>
      <w:proofErr w:type="spellEnd"/>
      <w:r w:rsidR="00885CCE"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885CCE" w:rsidRPr="001057E5">
        <w:rPr>
          <w:rFonts w:eastAsia="Times New Roman" w:cs="Times New Roman"/>
          <w:kern w:val="0"/>
          <w:szCs w:val="26"/>
          <w14:ligatures w14:val="none"/>
        </w:rPr>
        <w:t>yêu</w:t>
      </w:r>
      <w:proofErr w:type="spellEnd"/>
      <w:r w:rsidR="00885CCE"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885CCE" w:rsidRPr="001057E5">
        <w:rPr>
          <w:rFonts w:eastAsia="Times New Roman" w:cs="Times New Roman"/>
          <w:kern w:val="0"/>
          <w:szCs w:val="26"/>
          <w14:ligatures w14:val="none"/>
        </w:rPr>
        <w:t>cầu</w:t>
      </w:r>
      <w:proofErr w:type="spellEnd"/>
      <w:r w:rsidR="00885CCE" w:rsidRPr="001057E5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="00885CCE" w:rsidRPr="001057E5">
        <w:rPr>
          <w:rFonts w:eastAsia="Times New Roman" w:cs="Times New Roman"/>
          <w:kern w:val="0"/>
          <w:szCs w:val="26"/>
          <w14:ligatures w14:val="none"/>
        </w:rPr>
        <w:t>làm</w:t>
      </w:r>
      <w:proofErr w:type="spellEnd"/>
      <w:r w:rsidR="00885CCE"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885CCE" w:rsidRPr="001057E5">
        <w:rPr>
          <w:rFonts w:eastAsia="Times New Roman" w:cs="Times New Roman"/>
          <w:kern w:val="0"/>
          <w:szCs w:val="26"/>
          <w14:ligatures w14:val="none"/>
        </w:rPr>
        <w:t>tròn</w:t>
      </w:r>
      <w:proofErr w:type="spellEnd"/>
      <w:r w:rsidR="00885CCE"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885CCE" w:rsidRPr="001057E5">
        <w:rPr>
          <w:rFonts w:eastAsia="Times New Roman" w:cs="Times New Roman"/>
          <w:kern w:val="0"/>
          <w:szCs w:val="26"/>
          <w14:ligatures w14:val="none"/>
        </w:rPr>
        <w:t>đến</w:t>
      </w:r>
      <w:proofErr w:type="spellEnd"/>
      <w:r w:rsidR="00885CCE" w:rsidRPr="001057E5">
        <w:rPr>
          <w:rFonts w:eastAsia="Times New Roman" w:cs="Times New Roman"/>
          <w:kern w:val="0"/>
          <w:szCs w:val="26"/>
          <w14:ligatures w14:val="none"/>
        </w:rPr>
        <w:t xml:space="preserve"> 6 </w:t>
      </w:r>
      <w:proofErr w:type="spellStart"/>
      <w:r w:rsidR="00885CCE"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="00885CCE"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885CCE" w:rsidRPr="001057E5">
        <w:rPr>
          <w:rFonts w:eastAsia="Times New Roman" w:cs="Times New Roman"/>
          <w:kern w:val="0"/>
          <w:szCs w:val="26"/>
          <w14:ligatures w14:val="none"/>
        </w:rPr>
        <w:t>sau</w:t>
      </w:r>
      <w:proofErr w:type="spellEnd"/>
      <w:r w:rsidR="00885CCE"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885CCE" w:rsidRPr="001057E5">
        <w:rPr>
          <w:rFonts w:eastAsia="Times New Roman" w:cs="Times New Roman"/>
          <w:kern w:val="0"/>
          <w:szCs w:val="26"/>
          <w14:ligatures w14:val="none"/>
        </w:rPr>
        <w:t>dấu</w:t>
      </w:r>
      <w:proofErr w:type="spellEnd"/>
      <w:r w:rsidR="00885CCE"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885CCE" w:rsidRPr="001057E5">
        <w:rPr>
          <w:rFonts w:eastAsia="Times New Roman" w:cs="Times New Roman"/>
          <w:kern w:val="0"/>
          <w:szCs w:val="26"/>
          <w14:ligatures w14:val="none"/>
        </w:rPr>
        <w:t>phẩy</w:t>
      </w:r>
      <w:proofErr w:type="spellEnd"/>
      <w:r w:rsidR="00885CCE" w:rsidRPr="001057E5">
        <w:rPr>
          <w:rFonts w:eastAsia="Times New Roman" w:cs="Times New Roman"/>
          <w:kern w:val="0"/>
          <w:szCs w:val="26"/>
          <w14:ligatures w14:val="none"/>
        </w:rPr>
        <w:t xml:space="preserve">. </w:t>
      </w:r>
    </w:p>
    <w:p w14:paraId="1AF16EDB" w14:textId="63476058" w:rsidR="00885CCE" w:rsidRPr="001057E5" w:rsidRDefault="00885CCE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Nếu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tổng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bằng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0 in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ra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INVALID</w:t>
      </w:r>
    </w:p>
    <w:p w14:paraId="608B92E9" w14:textId="77777777" w:rsidR="001057E5" w:rsidRDefault="001057E5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</w:p>
    <w:p w14:paraId="597E1661" w14:textId="77777777" w:rsidR="001057E5" w:rsidRDefault="001057E5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</w:p>
    <w:p w14:paraId="3B3687D9" w14:textId="658FD227" w:rsidR="00885CCE" w:rsidRPr="001057E5" w:rsidRDefault="00885CCE" w:rsidP="003F591E">
      <w:pPr>
        <w:spacing w:after="0" w:line="276" w:lineRule="auto"/>
        <w:rPr>
          <w:rFonts w:eastAsia="Times New Roman" w:cs="Times New Roman"/>
          <w:b/>
          <w:bCs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Ví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dụ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670"/>
        <w:gridCol w:w="1104"/>
      </w:tblGrid>
      <w:tr w:rsidR="003F591E" w:rsidRPr="001057E5" w14:paraId="16C13D74" w14:textId="77777777" w:rsidTr="00885CC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663D4" w14:textId="77777777" w:rsidR="00885CCE" w:rsidRPr="001057E5" w:rsidRDefault="00885CCE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0873F" w14:textId="77777777" w:rsidR="00885CCE" w:rsidRPr="001057E5" w:rsidRDefault="00885CCE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Output</w:t>
            </w:r>
          </w:p>
        </w:tc>
      </w:tr>
      <w:tr w:rsidR="003F591E" w:rsidRPr="001057E5" w14:paraId="06A5B68A" w14:textId="77777777" w:rsidTr="00885CC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F3C26" w14:textId="77777777" w:rsidR="00885CCE" w:rsidRPr="001057E5" w:rsidRDefault="00885CCE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2</w:t>
            </w: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br/>
              <w:t>1012</w:t>
            </w: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br/>
              <w:t>30304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32956" w14:textId="77777777" w:rsidR="00885CCE" w:rsidRPr="001057E5" w:rsidRDefault="00885CCE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0.500000</w:t>
            </w: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br/>
              <w:t>INVALID</w:t>
            </w:r>
          </w:p>
        </w:tc>
      </w:tr>
    </w:tbl>
    <w:p w14:paraId="1E588DFF" w14:textId="77777777" w:rsidR="00885CCE" w:rsidRPr="001057E5" w:rsidRDefault="00885CCE" w:rsidP="003F591E">
      <w:pPr>
        <w:spacing w:after="0" w:line="276" w:lineRule="auto"/>
        <w:rPr>
          <w:rFonts w:eastAsia="Times New Roman" w:cs="Times New Roman"/>
          <w:b/>
          <w:bCs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Giải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thích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test</w:t>
      </w:r>
    </w:p>
    <w:p w14:paraId="464C3C83" w14:textId="55FB273F" w:rsidR="00885CCE" w:rsidRPr="001057E5" w:rsidRDefault="00F53B57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>T</w:t>
      </w:r>
      <w:r w:rsidR="00885CCE" w:rsidRPr="001057E5">
        <w:rPr>
          <w:rFonts w:eastAsia="Times New Roman" w:cs="Times New Roman"/>
          <w:kern w:val="0"/>
          <w:szCs w:val="26"/>
          <w14:ligatures w14:val="none"/>
        </w:rPr>
        <w:t>est</w:t>
      </w: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r w:rsidR="00885CCE" w:rsidRPr="001057E5">
        <w:rPr>
          <w:rFonts w:eastAsia="Times New Roman" w:cs="Times New Roman"/>
          <w:kern w:val="0"/>
          <w:szCs w:val="26"/>
          <w14:ligatures w14:val="none"/>
        </w:rPr>
        <w:t xml:space="preserve">1: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</w:t>
      </w:r>
      <w:r w:rsidR="00885CCE" w:rsidRPr="001057E5">
        <w:rPr>
          <w:rFonts w:eastAsia="Times New Roman" w:cs="Times New Roman"/>
          <w:kern w:val="0"/>
          <w:szCs w:val="26"/>
          <w14:ligatures w14:val="none"/>
        </w:rPr>
        <w:t>ích</w:t>
      </w:r>
      <w:proofErr w:type="spellEnd"/>
      <w:r w:rsidR="00885CCE"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885CCE" w:rsidRPr="001057E5">
        <w:rPr>
          <w:rFonts w:eastAsia="Times New Roman" w:cs="Times New Roman"/>
          <w:kern w:val="0"/>
          <w:szCs w:val="26"/>
          <w14:ligatures w14:val="none"/>
        </w:rPr>
        <w:t>lẻ</w:t>
      </w:r>
      <w:proofErr w:type="spellEnd"/>
      <w:r w:rsidR="00885CCE" w:rsidRPr="001057E5">
        <w:rPr>
          <w:rFonts w:eastAsia="Times New Roman" w:cs="Times New Roman"/>
          <w:kern w:val="0"/>
          <w:szCs w:val="26"/>
          <w14:ligatures w14:val="none"/>
        </w:rPr>
        <w:t xml:space="preserve"> =1*1=1, </w:t>
      </w:r>
      <w:proofErr w:type="spellStart"/>
      <w:r w:rsidR="00885CCE" w:rsidRPr="001057E5">
        <w:rPr>
          <w:rFonts w:eastAsia="Times New Roman" w:cs="Times New Roman"/>
          <w:kern w:val="0"/>
          <w:szCs w:val="26"/>
          <w14:ligatures w14:val="none"/>
        </w:rPr>
        <w:t>tổng</w:t>
      </w:r>
      <w:proofErr w:type="spellEnd"/>
      <w:r w:rsidR="00885CCE"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885CCE" w:rsidRPr="001057E5">
        <w:rPr>
          <w:rFonts w:eastAsia="Times New Roman" w:cs="Times New Roman"/>
          <w:kern w:val="0"/>
          <w:szCs w:val="26"/>
          <w14:ligatures w14:val="none"/>
        </w:rPr>
        <w:t>chẵn</w:t>
      </w:r>
      <w:proofErr w:type="spellEnd"/>
      <w:r w:rsidR="00885CCE" w:rsidRPr="001057E5">
        <w:rPr>
          <w:rFonts w:eastAsia="Times New Roman" w:cs="Times New Roman"/>
          <w:kern w:val="0"/>
          <w:szCs w:val="26"/>
          <w14:ligatures w14:val="none"/>
        </w:rPr>
        <w:t>: 0</w:t>
      </w: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r w:rsidR="00885CCE" w:rsidRPr="001057E5">
        <w:rPr>
          <w:rFonts w:eastAsia="Times New Roman" w:cs="Times New Roman"/>
          <w:kern w:val="0"/>
          <w:szCs w:val="26"/>
          <w14:ligatures w14:val="none"/>
        </w:rPr>
        <w:t>+</w:t>
      </w: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r w:rsidR="00885CCE" w:rsidRPr="001057E5">
        <w:rPr>
          <w:rFonts w:eastAsia="Times New Roman" w:cs="Times New Roman"/>
          <w:kern w:val="0"/>
          <w:szCs w:val="26"/>
          <w14:ligatures w14:val="none"/>
        </w:rPr>
        <w:t>2 =</w:t>
      </w: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r w:rsidR="00885CCE" w:rsidRPr="001057E5">
        <w:rPr>
          <w:rFonts w:eastAsia="Times New Roman" w:cs="Times New Roman"/>
          <w:kern w:val="0"/>
          <w:szCs w:val="26"/>
          <w14:ligatures w14:val="none"/>
        </w:rPr>
        <w:t xml:space="preserve">2, </w:t>
      </w:r>
      <w:proofErr w:type="spellStart"/>
      <w:r w:rsidR="00885CCE" w:rsidRPr="001057E5">
        <w:rPr>
          <w:rFonts w:eastAsia="Times New Roman" w:cs="Times New Roman"/>
          <w:kern w:val="0"/>
          <w:szCs w:val="26"/>
          <w14:ligatures w14:val="none"/>
        </w:rPr>
        <w:t>kết</w:t>
      </w:r>
      <w:proofErr w:type="spellEnd"/>
      <w:r w:rsidR="00885CCE"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885CCE" w:rsidRPr="001057E5">
        <w:rPr>
          <w:rFonts w:eastAsia="Times New Roman" w:cs="Times New Roman"/>
          <w:kern w:val="0"/>
          <w:szCs w:val="26"/>
          <w14:ligatures w14:val="none"/>
        </w:rPr>
        <w:t>quả</w:t>
      </w:r>
      <w:proofErr w:type="spellEnd"/>
      <w:r w:rsidR="00885CCE"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885CCE"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="00885CCE" w:rsidRPr="001057E5">
        <w:rPr>
          <w:rFonts w:eastAsia="Times New Roman" w:cs="Times New Roman"/>
          <w:kern w:val="0"/>
          <w:szCs w:val="26"/>
          <w14:ligatures w14:val="none"/>
        </w:rPr>
        <w:t xml:space="preserve"> 0.5</w:t>
      </w:r>
    </w:p>
    <w:p w14:paraId="75BA555D" w14:textId="50E4A44D" w:rsidR="00885CCE" w:rsidRDefault="00F53B57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>T</w:t>
      </w:r>
      <w:r w:rsidR="00885CCE" w:rsidRPr="001057E5">
        <w:rPr>
          <w:rFonts w:eastAsia="Times New Roman" w:cs="Times New Roman"/>
          <w:kern w:val="0"/>
          <w:szCs w:val="26"/>
          <w14:ligatures w14:val="none"/>
        </w:rPr>
        <w:t>est</w:t>
      </w: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r w:rsidR="00885CCE" w:rsidRPr="001057E5">
        <w:rPr>
          <w:rFonts w:eastAsia="Times New Roman" w:cs="Times New Roman"/>
          <w:kern w:val="0"/>
          <w:szCs w:val="26"/>
          <w14:ligatures w14:val="none"/>
        </w:rPr>
        <w:t xml:space="preserve">2: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</w:t>
      </w:r>
      <w:r w:rsidR="00885CCE" w:rsidRPr="001057E5">
        <w:rPr>
          <w:rFonts w:eastAsia="Times New Roman" w:cs="Times New Roman"/>
          <w:kern w:val="0"/>
          <w:szCs w:val="26"/>
          <w14:ligatures w14:val="none"/>
        </w:rPr>
        <w:t>ích</w:t>
      </w:r>
      <w:proofErr w:type="spellEnd"/>
      <w:r w:rsidR="00885CCE"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885CCE" w:rsidRPr="001057E5">
        <w:rPr>
          <w:rFonts w:eastAsia="Times New Roman" w:cs="Times New Roman"/>
          <w:kern w:val="0"/>
          <w:szCs w:val="26"/>
          <w14:ligatures w14:val="none"/>
        </w:rPr>
        <w:t>lẻ</w:t>
      </w:r>
      <w:proofErr w:type="spellEnd"/>
      <w:r w:rsidR="00885CCE" w:rsidRPr="001057E5">
        <w:rPr>
          <w:rFonts w:eastAsia="Times New Roman" w:cs="Times New Roman"/>
          <w:kern w:val="0"/>
          <w:szCs w:val="26"/>
          <w14:ligatures w14:val="none"/>
        </w:rPr>
        <w:t xml:space="preserve"> =3*3*4=36, </w:t>
      </w:r>
      <w:proofErr w:type="spellStart"/>
      <w:r w:rsidR="00885CCE" w:rsidRPr="001057E5">
        <w:rPr>
          <w:rFonts w:eastAsia="Times New Roman" w:cs="Times New Roman"/>
          <w:kern w:val="0"/>
          <w:szCs w:val="26"/>
          <w14:ligatures w14:val="none"/>
        </w:rPr>
        <w:t>tổng</w:t>
      </w:r>
      <w:proofErr w:type="spellEnd"/>
      <w:r w:rsidR="00885CCE"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885CCE" w:rsidRPr="001057E5">
        <w:rPr>
          <w:rFonts w:eastAsia="Times New Roman" w:cs="Times New Roman"/>
          <w:kern w:val="0"/>
          <w:szCs w:val="26"/>
          <w14:ligatures w14:val="none"/>
        </w:rPr>
        <w:t>chẵn</w:t>
      </w:r>
      <w:proofErr w:type="spellEnd"/>
      <w:r w:rsidR="00885CCE" w:rsidRPr="001057E5">
        <w:rPr>
          <w:rFonts w:eastAsia="Times New Roman" w:cs="Times New Roman"/>
          <w:kern w:val="0"/>
          <w:szCs w:val="26"/>
          <w14:ligatures w14:val="none"/>
        </w:rPr>
        <w:t>: 0</w:t>
      </w: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r w:rsidR="00885CCE" w:rsidRPr="001057E5">
        <w:rPr>
          <w:rFonts w:eastAsia="Times New Roman" w:cs="Times New Roman"/>
          <w:kern w:val="0"/>
          <w:szCs w:val="26"/>
          <w14:ligatures w14:val="none"/>
        </w:rPr>
        <w:t>+</w:t>
      </w: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r w:rsidR="00885CCE" w:rsidRPr="001057E5">
        <w:rPr>
          <w:rFonts w:eastAsia="Times New Roman" w:cs="Times New Roman"/>
          <w:kern w:val="0"/>
          <w:szCs w:val="26"/>
          <w14:ligatures w14:val="none"/>
        </w:rPr>
        <w:t>0</w:t>
      </w: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r w:rsidR="00885CCE" w:rsidRPr="001057E5">
        <w:rPr>
          <w:rFonts w:eastAsia="Times New Roman" w:cs="Times New Roman"/>
          <w:kern w:val="0"/>
          <w:szCs w:val="26"/>
          <w14:ligatures w14:val="none"/>
        </w:rPr>
        <w:t>=</w:t>
      </w: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r w:rsidR="00885CCE" w:rsidRPr="001057E5">
        <w:rPr>
          <w:rFonts w:eastAsia="Times New Roman" w:cs="Times New Roman"/>
          <w:kern w:val="0"/>
          <w:szCs w:val="26"/>
          <w14:ligatures w14:val="none"/>
        </w:rPr>
        <w:t xml:space="preserve">0, </w:t>
      </w:r>
      <w:proofErr w:type="spellStart"/>
      <w:r w:rsidR="00885CCE" w:rsidRPr="001057E5">
        <w:rPr>
          <w:rFonts w:eastAsia="Times New Roman" w:cs="Times New Roman"/>
          <w:kern w:val="0"/>
          <w:szCs w:val="26"/>
          <w14:ligatures w14:val="none"/>
        </w:rPr>
        <w:t>kết</w:t>
      </w:r>
      <w:proofErr w:type="spellEnd"/>
      <w:r w:rsidR="00885CCE"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885CCE" w:rsidRPr="001057E5">
        <w:rPr>
          <w:rFonts w:eastAsia="Times New Roman" w:cs="Times New Roman"/>
          <w:kern w:val="0"/>
          <w:szCs w:val="26"/>
          <w14:ligatures w14:val="none"/>
        </w:rPr>
        <w:t>quả</w:t>
      </w:r>
      <w:proofErr w:type="spellEnd"/>
      <w:r w:rsidR="00885CCE"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885CCE"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="00885CCE" w:rsidRPr="001057E5">
        <w:rPr>
          <w:rFonts w:eastAsia="Times New Roman" w:cs="Times New Roman"/>
          <w:kern w:val="0"/>
          <w:szCs w:val="26"/>
          <w14:ligatures w14:val="none"/>
        </w:rPr>
        <w:t> INVALID</w:t>
      </w:r>
    </w:p>
    <w:p w14:paraId="77BAC502" w14:textId="77777777" w:rsidR="001057E5" w:rsidRPr="001057E5" w:rsidRDefault="001057E5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</w:p>
    <w:p w14:paraId="6C7956A1" w14:textId="2CD1565F" w:rsidR="00885CCE" w:rsidRPr="001057E5" w:rsidRDefault="00F53B57" w:rsidP="003F591E">
      <w:pPr>
        <w:pStyle w:val="Heading1"/>
        <w:spacing w:before="0" w:after="0" w:line="276" w:lineRule="auto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</w:pPr>
      <w:bookmarkStart w:id="4" w:name="_Toc186495707"/>
      <w:r w:rsidRPr="001057E5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BÀI 4.</w:t>
      </w:r>
      <w:r w:rsidR="00EB051C" w:rsidRPr="001057E5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r w:rsidR="0018036A" w:rsidRPr="001057E5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SỐ XEN KẼ CHẴN</w:t>
      </w:r>
      <w:bookmarkEnd w:id="4"/>
    </w:p>
    <w:p w14:paraId="4611F701" w14:textId="77777777" w:rsidR="00EB051C" w:rsidRPr="001057E5" w:rsidRDefault="00EB051C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xen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kẽ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chẵn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được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định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nghĩa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như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sau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:</w:t>
      </w:r>
    </w:p>
    <w:p w14:paraId="3A3DA9E5" w14:textId="77777777" w:rsidR="00EB051C" w:rsidRPr="001057E5" w:rsidRDefault="00EB051C" w:rsidP="003F591E">
      <w:pPr>
        <w:numPr>
          <w:ilvl w:val="0"/>
          <w:numId w:val="2"/>
        </w:num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chữ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của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chẵn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.</w:t>
      </w:r>
    </w:p>
    <w:p w14:paraId="6AAB896F" w14:textId="77777777" w:rsidR="00EB051C" w:rsidRPr="001057E5" w:rsidRDefault="00EB051C" w:rsidP="003F591E">
      <w:pPr>
        <w:numPr>
          <w:ilvl w:val="0"/>
          <w:numId w:val="2"/>
        </w:num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đầu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tiên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của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khác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thứ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,</w:t>
      </w:r>
    </w:p>
    <w:p w14:paraId="51C45FF5" w14:textId="77777777" w:rsidR="00EB051C" w:rsidRPr="001057E5" w:rsidRDefault="00EB051C" w:rsidP="003F591E">
      <w:pPr>
        <w:numPr>
          <w:ilvl w:val="0"/>
          <w:numId w:val="2"/>
        </w:num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Các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chữ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ở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vị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trí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chẵn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giá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trị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bằng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nhau</w:t>
      </w:r>
      <w:proofErr w:type="spellEnd"/>
    </w:p>
    <w:p w14:paraId="75A224C6" w14:textId="77777777" w:rsidR="00EB051C" w:rsidRPr="001057E5" w:rsidRDefault="00EB051C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Viết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chương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trình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kiểm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phải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chẵn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hay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không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. </w:t>
      </w:r>
    </w:p>
    <w:p w14:paraId="263F2CA5" w14:textId="6D22AC59" w:rsidR="00EB051C" w:rsidRPr="001057E5" w:rsidRDefault="00EB051C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Input</w:t>
      </w:r>
      <w:r w:rsidR="00F53B57" w:rsidRPr="001057E5">
        <w:rPr>
          <w:rFonts w:eastAsia="Times New Roman" w:cs="Times New Roman"/>
          <w:kern w:val="0"/>
          <w:szCs w:val="26"/>
          <w14:ligatures w14:val="none"/>
        </w:rPr>
        <w:t xml:space="preserve">: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đầu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bộ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test</w:t>
      </w:r>
      <w:r w:rsidR="00F53B57" w:rsidRPr="001057E5">
        <w:rPr>
          <w:rFonts w:eastAsia="Times New Roman" w:cs="Times New Roman"/>
          <w:kern w:val="0"/>
          <w:szCs w:val="26"/>
          <w14:ligatures w14:val="none"/>
        </w:rPr>
        <w:t xml:space="preserve">.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Mỗi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tiếp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theo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 </w:t>
      </w:r>
    </w:p>
    <w:p w14:paraId="0A1204D5" w14:textId="54ED2392" w:rsidR="00EB051C" w:rsidRPr="001057E5" w:rsidRDefault="00EB051C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Output</w:t>
      </w:r>
      <w:r w:rsidR="00F53B57" w:rsidRPr="001057E5">
        <w:rPr>
          <w:rFonts w:eastAsia="Times New Roman" w:cs="Times New Roman"/>
          <w:kern w:val="0"/>
          <w:szCs w:val="26"/>
          <w14:ligatures w14:val="none"/>
        </w:rPr>
        <w:t xml:space="preserve">: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kết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quả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kiểm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tra</w:t>
      </w:r>
      <w:proofErr w:type="spellEnd"/>
    </w:p>
    <w:p w14:paraId="70501B3E" w14:textId="77777777" w:rsidR="00EB051C" w:rsidRPr="001057E5" w:rsidRDefault="00EB051C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Ví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dụ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: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6"/>
        <w:gridCol w:w="3294"/>
      </w:tblGrid>
      <w:tr w:rsidR="003F591E" w:rsidRPr="001057E5" w14:paraId="56628854" w14:textId="77777777" w:rsidTr="00EB05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21EBF" w14:textId="77777777" w:rsidR="00EB051C" w:rsidRPr="001057E5" w:rsidRDefault="00EB051C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25DBA" w14:textId="77777777" w:rsidR="00EB051C" w:rsidRPr="001057E5" w:rsidRDefault="00EB051C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Output</w:t>
            </w:r>
          </w:p>
        </w:tc>
      </w:tr>
      <w:tr w:rsidR="003F591E" w:rsidRPr="001057E5" w14:paraId="69138FAB" w14:textId="77777777" w:rsidTr="00EB05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4DD9A" w14:textId="77777777" w:rsidR="00EB051C" w:rsidRPr="001057E5" w:rsidRDefault="00EB051C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2</w:t>
            </w: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br/>
              <w:t>123123</w:t>
            </w: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br/>
              <w:t>12324262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623AD" w14:textId="77777777" w:rsidR="00EB051C" w:rsidRPr="001057E5" w:rsidRDefault="00EB051C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NO</w:t>
            </w: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br/>
              <w:t>YES</w:t>
            </w:r>
          </w:p>
        </w:tc>
      </w:tr>
    </w:tbl>
    <w:p w14:paraId="4D62D97D" w14:textId="77777777" w:rsidR="001057E5" w:rsidRDefault="001057E5" w:rsidP="003F591E">
      <w:pPr>
        <w:pStyle w:val="Heading1"/>
        <w:spacing w:before="0" w:after="0" w:line="276" w:lineRule="auto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</w:pPr>
    </w:p>
    <w:p w14:paraId="4EE4127A" w14:textId="3B733270" w:rsidR="002A68B1" w:rsidRPr="001057E5" w:rsidRDefault="00F53B57" w:rsidP="003F591E">
      <w:pPr>
        <w:pStyle w:val="Heading1"/>
        <w:spacing w:before="0" w:after="0" w:line="276" w:lineRule="auto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</w:pPr>
      <w:bookmarkStart w:id="5" w:name="_Toc186495708"/>
      <w:r w:rsidRPr="001057E5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BÀI 5.</w:t>
      </w:r>
      <w:r w:rsidR="002A68B1" w:rsidRPr="001057E5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 xml:space="preserve"> MẬT MÃ CAESAR</w:t>
      </w:r>
      <w:bookmarkEnd w:id="5"/>
    </w:p>
    <w:p w14:paraId="2EE5C928" w14:textId="77777777" w:rsidR="004F5CED" w:rsidRPr="001057E5" w:rsidRDefault="004F5CED" w:rsidP="00F53B57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Trong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mật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mã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học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mật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mã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Caesar,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còn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được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gọi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mật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mã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Caesar,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mật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mã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dịch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chuyển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mã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Caesar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hoặc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dịch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chuyển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Caesar,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trong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những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kỹ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thuật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mã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hóa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đơn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giản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được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biết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đến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rộng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rãi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nhất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.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loại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mật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mã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thay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thế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trong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mỗi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chữ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trong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bản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rõ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được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thay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thế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bằng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chữ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với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vị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trí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định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trong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bảng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chữ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.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Ví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dụ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với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sự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dịch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chuyển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sang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trái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3, D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sẽ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được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thay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thế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bằng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A, E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sẽ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trở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thành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B, v.v. Phương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pháp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này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được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đặt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theo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của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Julius Caesar,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người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đã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sử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dụng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trong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thư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từ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riêng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tư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của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mình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.</w:t>
      </w:r>
    </w:p>
    <w:p w14:paraId="4062D7D3" w14:textId="77777777" w:rsidR="004F5CED" w:rsidRPr="001057E5" w:rsidRDefault="004F5CED" w:rsidP="00F53B57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Viết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chương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trình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Python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để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tạo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mã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hóa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Caesar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trong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ký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tự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chỉ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nằm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trong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tập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chữ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hoa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hoặc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chữ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thường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tiếng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Anh (26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chữ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). Danh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sách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dịch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chuyển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danh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sách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.</w:t>
      </w:r>
    </w:p>
    <w:p w14:paraId="2AFEA0C1" w14:textId="77777777" w:rsidR="004F5CED" w:rsidRPr="001057E5" w:rsidRDefault="004F5CED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Input:</w:t>
      </w:r>
    </w:p>
    <w:p w14:paraId="0569E38F" w14:textId="77777777" w:rsidR="004F5CED" w:rsidRPr="001057E5" w:rsidRDefault="004F5CED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đầu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bộ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test</w:t>
      </w:r>
    </w:p>
    <w:p w14:paraId="4A4B9773" w14:textId="77777777" w:rsidR="004F5CED" w:rsidRPr="001057E5" w:rsidRDefault="004F5CED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Mỗi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test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xâu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ký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tự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thể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hiện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bước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dịch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chuyển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.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Nếu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dương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thì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dịch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sang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phải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âm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dịch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sang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trái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.</w:t>
      </w:r>
    </w:p>
    <w:p w14:paraId="50FE00F3" w14:textId="77777777" w:rsidR="004F5CED" w:rsidRPr="001057E5" w:rsidRDefault="004F5CED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Output:</w:t>
      </w:r>
    </w:p>
    <w:p w14:paraId="3B7752E1" w14:textId="77777777" w:rsidR="004F5CED" w:rsidRDefault="004F5CED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Với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mỗi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test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kết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quả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biến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đổi</w:t>
      </w:r>
      <w:proofErr w:type="spellEnd"/>
    </w:p>
    <w:p w14:paraId="2D4310A7" w14:textId="77777777" w:rsidR="001057E5" w:rsidRDefault="001057E5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</w:p>
    <w:p w14:paraId="12CE2615" w14:textId="77777777" w:rsidR="001057E5" w:rsidRDefault="001057E5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</w:p>
    <w:p w14:paraId="1D7C0B3F" w14:textId="77777777" w:rsidR="001057E5" w:rsidRDefault="001057E5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</w:p>
    <w:p w14:paraId="2E10C538" w14:textId="77777777" w:rsidR="001057E5" w:rsidRPr="001057E5" w:rsidRDefault="001057E5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</w:p>
    <w:p w14:paraId="6BB34B17" w14:textId="77777777" w:rsidR="004F5CED" w:rsidRPr="001057E5" w:rsidRDefault="004F5CED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Ví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dụ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3075"/>
      </w:tblGrid>
      <w:tr w:rsidR="003F591E" w:rsidRPr="001057E5" w14:paraId="25A678A0" w14:textId="77777777" w:rsidTr="004F5CED"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54AAE3" w14:textId="77777777" w:rsidR="004F5CED" w:rsidRPr="001057E5" w:rsidRDefault="004F5CED" w:rsidP="003F591E">
            <w:pPr>
              <w:spacing w:after="0" w:line="276" w:lineRule="auto"/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Input</w:t>
            </w:r>
          </w:p>
        </w:tc>
        <w:tc>
          <w:tcPr>
            <w:tcW w:w="30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32CB848" w14:textId="77777777" w:rsidR="004F5CED" w:rsidRPr="001057E5" w:rsidRDefault="004F5CED" w:rsidP="003F591E">
            <w:pPr>
              <w:spacing w:after="0" w:line="276" w:lineRule="auto"/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Output</w:t>
            </w:r>
          </w:p>
        </w:tc>
      </w:tr>
      <w:tr w:rsidR="003F591E" w:rsidRPr="001057E5" w14:paraId="08EFF717" w14:textId="77777777" w:rsidTr="004F5CED">
        <w:tc>
          <w:tcPr>
            <w:tcW w:w="29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6E5D20" w14:textId="77777777" w:rsidR="004F5CED" w:rsidRPr="001057E5" w:rsidRDefault="004F5CED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2</w:t>
            </w:r>
          </w:p>
          <w:p w14:paraId="6AF78E02" w14:textId="77777777" w:rsidR="004F5CED" w:rsidRPr="001057E5" w:rsidRDefault="004F5CED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proofErr w:type="spellStart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abc</w:t>
            </w:r>
            <w:proofErr w:type="spellEnd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 xml:space="preserve"> 2</w:t>
            </w:r>
          </w:p>
          <w:p w14:paraId="360FC675" w14:textId="77777777" w:rsidR="004F5CED" w:rsidRPr="001057E5" w:rsidRDefault="004F5CED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BC 3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63D475B" w14:textId="77777777" w:rsidR="004F5CED" w:rsidRPr="001057E5" w:rsidRDefault="004F5CED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proofErr w:type="spellStart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cde</w:t>
            </w:r>
            <w:proofErr w:type="spellEnd"/>
          </w:p>
          <w:p w14:paraId="47E72129" w14:textId="77777777" w:rsidR="004F5CED" w:rsidRPr="001057E5" w:rsidRDefault="004F5CED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EF</w:t>
            </w:r>
          </w:p>
        </w:tc>
      </w:tr>
    </w:tbl>
    <w:p w14:paraId="4AB55CF4" w14:textId="77777777" w:rsidR="001057E5" w:rsidRDefault="001057E5" w:rsidP="003F591E">
      <w:pPr>
        <w:pStyle w:val="Heading1"/>
        <w:spacing w:before="0" w:after="0" w:line="276" w:lineRule="auto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</w:pPr>
    </w:p>
    <w:p w14:paraId="10B7D49C" w14:textId="643E7257" w:rsidR="001B0AED" w:rsidRPr="001057E5" w:rsidRDefault="00F53B57" w:rsidP="003F591E">
      <w:pPr>
        <w:pStyle w:val="Heading1"/>
        <w:spacing w:before="0" w:after="0" w:line="276" w:lineRule="auto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</w:pPr>
      <w:bookmarkStart w:id="6" w:name="_Toc186495709"/>
      <w:r w:rsidRPr="001057E5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BÀI 6. CHUỖI 0 DÀI NHẤT</w:t>
      </w:r>
      <w:bookmarkEnd w:id="6"/>
    </w:p>
    <w:p w14:paraId="6C49D707" w14:textId="77777777" w:rsidR="00987A76" w:rsidRPr="001057E5" w:rsidRDefault="00987A76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Viết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chương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trình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Python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để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tìm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độ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dài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lớn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nhất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của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0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liên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tiếp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trong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chuỗi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nhị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phân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trước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.</w:t>
      </w:r>
    </w:p>
    <w:p w14:paraId="67CB0A39" w14:textId="77777777" w:rsidR="00987A76" w:rsidRPr="001057E5" w:rsidRDefault="00987A76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Input:</w:t>
      </w:r>
    </w:p>
    <w:p w14:paraId="73540F16" w14:textId="77777777" w:rsidR="00987A76" w:rsidRPr="001057E5" w:rsidRDefault="00987A76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đầu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bộ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test</w:t>
      </w:r>
    </w:p>
    <w:p w14:paraId="7AD3ABC9" w14:textId="77777777" w:rsidR="00987A76" w:rsidRPr="001057E5" w:rsidRDefault="00987A76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Mỗi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test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xâu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nhị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phân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.</w:t>
      </w:r>
    </w:p>
    <w:p w14:paraId="25723455" w14:textId="77777777" w:rsidR="00987A76" w:rsidRPr="001057E5" w:rsidRDefault="00987A76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Output:</w:t>
      </w:r>
    </w:p>
    <w:p w14:paraId="294E7387" w14:textId="77777777" w:rsidR="00987A76" w:rsidRPr="001057E5" w:rsidRDefault="00987A76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Với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mỗi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test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kết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quả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tìm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được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.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Nếu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không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tìm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được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thì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0</w:t>
      </w:r>
    </w:p>
    <w:p w14:paraId="41B2C2EE" w14:textId="77777777" w:rsidR="00987A76" w:rsidRPr="001057E5" w:rsidRDefault="00987A76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Ví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dụ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0"/>
        <w:gridCol w:w="2670"/>
      </w:tblGrid>
      <w:tr w:rsidR="003F591E" w:rsidRPr="001057E5" w14:paraId="6375C37E" w14:textId="77777777" w:rsidTr="00987A76">
        <w:tc>
          <w:tcPr>
            <w:tcW w:w="3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ED09D8" w14:textId="77777777" w:rsidR="00987A76" w:rsidRPr="001057E5" w:rsidRDefault="00987A76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Input</w:t>
            </w:r>
          </w:p>
        </w:tc>
        <w:tc>
          <w:tcPr>
            <w:tcW w:w="26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D9F4DBA" w14:textId="77777777" w:rsidR="00987A76" w:rsidRPr="001057E5" w:rsidRDefault="00987A76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Output</w:t>
            </w:r>
          </w:p>
        </w:tc>
      </w:tr>
      <w:tr w:rsidR="00987A76" w:rsidRPr="001057E5" w14:paraId="3DA299C2" w14:textId="77777777" w:rsidTr="00987A76">
        <w:tc>
          <w:tcPr>
            <w:tcW w:w="33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D9B155" w14:textId="77777777" w:rsidR="00987A76" w:rsidRPr="001057E5" w:rsidRDefault="00987A76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3</w:t>
            </w:r>
          </w:p>
          <w:p w14:paraId="3574EDAF" w14:textId="77777777" w:rsidR="00987A76" w:rsidRPr="001057E5" w:rsidRDefault="00987A76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111000010000110</w:t>
            </w:r>
          </w:p>
          <w:p w14:paraId="61CF2A50" w14:textId="77777777" w:rsidR="00987A76" w:rsidRPr="001057E5" w:rsidRDefault="00987A76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111000111</w:t>
            </w:r>
          </w:p>
          <w:p w14:paraId="639733CD" w14:textId="77777777" w:rsidR="00987A76" w:rsidRPr="001057E5" w:rsidRDefault="00987A76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1111111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AAB192A" w14:textId="77777777" w:rsidR="00987A76" w:rsidRPr="001057E5" w:rsidRDefault="00987A76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4</w:t>
            </w:r>
          </w:p>
          <w:p w14:paraId="50F123FE" w14:textId="77777777" w:rsidR="00987A76" w:rsidRPr="001057E5" w:rsidRDefault="00987A76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3</w:t>
            </w:r>
          </w:p>
          <w:p w14:paraId="4DFEA8E8" w14:textId="77777777" w:rsidR="00987A76" w:rsidRPr="001057E5" w:rsidRDefault="00987A76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0</w:t>
            </w:r>
          </w:p>
        </w:tc>
      </w:tr>
    </w:tbl>
    <w:p w14:paraId="5FF90B8C" w14:textId="77777777" w:rsidR="00A70D17" w:rsidRPr="001057E5" w:rsidRDefault="00A70D17" w:rsidP="003F591E">
      <w:pPr>
        <w:spacing w:after="0" w:line="276" w:lineRule="auto"/>
        <w:rPr>
          <w:rFonts w:cs="Times New Roman"/>
          <w:szCs w:val="26"/>
        </w:rPr>
      </w:pPr>
    </w:p>
    <w:p w14:paraId="6C28E533" w14:textId="65DB7CAD" w:rsidR="00A70D17" w:rsidRPr="001057E5" w:rsidRDefault="00F53B57" w:rsidP="003F591E">
      <w:pPr>
        <w:pStyle w:val="Heading1"/>
        <w:spacing w:before="0" w:after="0" w:line="276" w:lineRule="auto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</w:pPr>
      <w:bookmarkStart w:id="7" w:name="_Toc186495710"/>
      <w:r w:rsidRPr="001057E5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BÀI 7. TẠO HAI CHUỖI</w:t>
      </w:r>
      <w:bookmarkEnd w:id="7"/>
    </w:p>
    <w:p w14:paraId="33248EE2" w14:textId="77777777" w:rsidR="00A70D17" w:rsidRPr="001057E5" w:rsidRDefault="00A70D17" w:rsidP="00F53B57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Viết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chương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trình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Python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để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tạo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hai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chuỗi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từ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chuỗi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trước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.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Tạo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chuỗi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đầu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tiên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bằng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sử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dụng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những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ký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tự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chỉ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xuất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hiện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lần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tạo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chuỗi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thứ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hai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bao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gồm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ký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tự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xuất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hiện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nhiều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lần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trong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chuỗi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đã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.</w:t>
      </w:r>
    </w:p>
    <w:p w14:paraId="1C8A3464" w14:textId="77777777" w:rsidR="00A70D17" w:rsidRPr="001057E5" w:rsidRDefault="00A70D17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Input:</w:t>
      </w:r>
    </w:p>
    <w:p w14:paraId="51FA9F61" w14:textId="417E66BD" w:rsidR="00A70D17" w:rsidRPr="001057E5" w:rsidRDefault="00A70D17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đầu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bộ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test</w:t>
      </w:r>
      <w:r w:rsidR="00F53B57" w:rsidRPr="001057E5">
        <w:rPr>
          <w:rFonts w:eastAsia="Times New Roman" w:cs="Times New Roman"/>
          <w:kern w:val="0"/>
          <w:szCs w:val="26"/>
          <w14:ligatures w14:val="none"/>
        </w:rPr>
        <w:t xml:space="preserve">.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Mỗi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test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gồm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="00F53B57"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F53B57"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="00F53B57"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F53B57"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="00F53B57"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F53B57" w:rsidRPr="001057E5">
        <w:rPr>
          <w:rFonts w:eastAsia="Times New Roman" w:cs="Times New Roman"/>
          <w:kern w:val="0"/>
          <w:szCs w:val="26"/>
          <w14:ligatures w14:val="none"/>
        </w:rPr>
        <w:t>xâu</w:t>
      </w:r>
      <w:proofErr w:type="spellEnd"/>
      <w:r w:rsidR="00F53B57"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F53B57" w:rsidRPr="001057E5">
        <w:rPr>
          <w:rFonts w:eastAsia="Times New Roman" w:cs="Times New Roman"/>
          <w:kern w:val="0"/>
          <w:szCs w:val="26"/>
          <w14:ligatures w14:val="none"/>
        </w:rPr>
        <w:t>ký</w:t>
      </w:r>
      <w:proofErr w:type="spellEnd"/>
      <w:r w:rsidR="00F53B57"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F53B57" w:rsidRPr="001057E5">
        <w:rPr>
          <w:rFonts w:eastAsia="Times New Roman" w:cs="Times New Roman"/>
          <w:kern w:val="0"/>
          <w:szCs w:val="26"/>
          <w14:ligatures w14:val="none"/>
        </w:rPr>
        <w:t>tự</w:t>
      </w:r>
      <w:proofErr w:type="spellEnd"/>
      <w:r w:rsidR="00F53B57"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F53B57" w:rsidRPr="001057E5">
        <w:rPr>
          <w:rFonts w:eastAsia="Times New Roman" w:cs="Times New Roman"/>
          <w:kern w:val="0"/>
          <w:szCs w:val="26"/>
          <w14:ligatures w14:val="none"/>
        </w:rPr>
        <w:t>liền</w:t>
      </w:r>
      <w:proofErr w:type="spellEnd"/>
      <w:r w:rsidR="00F53B57" w:rsidRPr="001057E5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="00F53B57" w:rsidRPr="001057E5">
        <w:rPr>
          <w:rFonts w:eastAsia="Times New Roman" w:cs="Times New Roman"/>
          <w:kern w:val="0"/>
          <w:szCs w:val="26"/>
          <w14:ligatures w14:val="none"/>
        </w:rPr>
        <w:t>không</w:t>
      </w:r>
      <w:proofErr w:type="spellEnd"/>
      <w:r w:rsidR="00F53B57"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F53B57" w:rsidRPr="001057E5">
        <w:rPr>
          <w:rFonts w:eastAsia="Times New Roman" w:cs="Times New Roman"/>
          <w:kern w:val="0"/>
          <w:szCs w:val="26"/>
          <w14:ligatures w14:val="none"/>
        </w:rPr>
        <w:t>có</w:t>
      </w:r>
      <w:proofErr w:type="spellEnd"/>
      <w:r w:rsidR="00F53B57"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F53B57" w:rsidRPr="001057E5">
        <w:rPr>
          <w:rFonts w:eastAsia="Times New Roman" w:cs="Times New Roman"/>
          <w:kern w:val="0"/>
          <w:szCs w:val="26"/>
          <w14:ligatures w14:val="none"/>
        </w:rPr>
        <w:t>khoảng</w:t>
      </w:r>
      <w:proofErr w:type="spellEnd"/>
      <w:r w:rsidR="00F53B57"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F53B57" w:rsidRPr="001057E5">
        <w:rPr>
          <w:rFonts w:eastAsia="Times New Roman" w:cs="Times New Roman"/>
          <w:kern w:val="0"/>
          <w:szCs w:val="26"/>
          <w14:ligatures w14:val="none"/>
        </w:rPr>
        <w:t>trống</w:t>
      </w:r>
      <w:proofErr w:type="spellEnd"/>
      <w:r w:rsidR="00F53B57" w:rsidRPr="001057E5">
        <w:rPr>
          <w:rFonts w:eastAsia="Times New Roman" w:cs="Times New Roman"/>
          <w:kern w:val="0"/>
          <w:szCs w:val="26"/>
          <w14:ligatures w14:val="none"/>
        </w:rPr>
        <w:t>.</w:t>
      </w:r>
    </w:p>
    <w:p w14:paraId="16C1342B" w14:textId="77777777" w:rsidR="00A70D17" w:rsidRPr="001057E5" w:rsidRDefault="00A70D17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Output:</w:t>
      </w:r>
    </w:p>
    <w:p w14:paraId="0CFB06A1" w14:textId="77777777" w:rsidR="00A70D17" w:rsidRPr="001057E5" w:rsidRDefault="00A70D17" w:rsidP="00F53B57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Với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mỗi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bộ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test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ra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2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kết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quả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tìm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được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đầu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chuỗi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tạo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bởi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nối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ký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tự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không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lặp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thứ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hai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tạo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bởi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nối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ký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tự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lặp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.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Nếu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không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ký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tự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nào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trong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chuỗi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output (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lặp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hoặc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không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lặp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) 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thì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NONE</w:t>
      </w:r>
    </w:p>
    <w:p w14:paraId="1539FA06" w14:textId="77777777" w:rsidR="00A70D17" w:rsidRPr="001057E5" w:rsidRDefault="00A70D17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Ví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dụ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0"/>
        <w:gridCol w:w="2880"/>
      </w:tblGrid>
      <w:tr w:rsidR="003F591E" w:rsidRPr="001057E5" w14:paraId="66D40801" w14:textId="77777777" w:rsidTr="00A70D17">
        <w:tc>
          <w:tcPr>
            <w:tcW w:w="3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39801C" w14:textId="77777777" w:rsidR="00A70D17" w:rsidRPr="001057E5" w:rsidRDefault="00A70D17" w:rsidP="003F591E">
            <w:pPr>
              <w:spacing w:after="0" w:line="276" w:lineRule="auto"/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Input</w:t>
            </w:r>
          </w:p>
        </w:tc>
        <w:tc>
          <w:tcPr>
            <w:tcW w:w="28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4F49A65" w14:textId="77777777" w:rsidR="00A70D17" w:rsidRPr="001057E5" w:rsidRDefault="00A70D17" w:rsidP="003F591E">
            <w:pPr>
              <w:spacing w:after="0" w:line="276" w:lineRule="auto"/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Output</w:t>
            </w:r>
          </w:p>
        </w:tc>
      </w:tr>
      <w:tr w:rsidR="00A70D17" w:rsidRPr="001057E5" w14:paraId="756257D7" w14:textId="77777777" w:rsidTr="00A70D17">
        <w:tc>
          <w:tcPr>
            <w:tcW w:w="31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43FD2E" w14:textId="77777777" w:rsidR="00A70D17" w:rsidRPr="001057E5" w:rsidRDefault="00A70D17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2</w:t>
            </w:r>
          </w:p>
          <w:p w14:paraId="1E54C05B" w14:textId="77777777" w:rsidR="00A70D17" w:rsidRPr="001057E5" w:rsidRDefault="00A70D17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proofErr w:type="spellStart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aabbcceffgh</w:t>
            </w:r>
            <w:proofErr w:type="spellEnd"/>
          </w:p>
          <w:p w14:paraId="3464133D" w14:textId="77777777" w:rsidR="00A70D17" w:rsidRPr="001057E5" w:rsidRDefault="00A70D17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proofErr w:type="spellStart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abcabc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E42DD21" w14:textId="77777777" w:rsidR="00A70D17" w:rsidRPr="001057E5" w:rsidRDefault="00A70D17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proofErr w:type="spellStart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egh</w:t>
            </w:r>
            <w:proofErr w:type="spellEnd"/>
          </w:p>
          <w:p w14:paraId="662A3040" w14:textId="77777777" w:rsidR="00A70D17" w:rsidRPr="001057E5" w:rsidRDefault="00A70D17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proofErr w:type="spellStart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abcf</w:t>
            </w:r>
            <w:proofErr w:type="spellEnd"/>
          </w:p>
          <w:p w14:paraId="7B89EB6D" w14:textId="77777777" w:rsidR="00A70D17" w:rsidRPr="001057E5" w:rsidRDefault="00A70D17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NONE</w:t>
            </w:r>
          </w:p>
          <w:p w14:paraId="7519AF2D" w14:textId="77777777" w:rsidR="00A70D17" w:rsidRPr="001057E5" w:rsidRDefault="00A70D17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proofErr w:type="spellStart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abc</w:t>
            </w:r>
            <w:proofErr w:type="spellEnd"/>
          </w:p>
        </w:tc>
      </w:tr>
    </w:tbl>
    <w:p w14:paraId="7A1079F8" w14:textId="77777777" w:rsidR="00A70D17" w:rsidRPr="001057E5" w:rsidRDefault="00A70D17" w:rsidP="003F591E">
      <w:pPr>
        <w:spacing w:after="0" w:line="276" w:lineRule="auto"/>
        <w:rPr>
          <w:rFonts w:cs="Times New Roman"/>
          <w:szCs w:val="26"/>
        </w:rPr>
      </w:pPr>
    </w:p>
    <w:p w14:paraId="4D277A08" w14:textId="77777777" w:rsidR="001057E5" w:rsidRDefault="001057E5" w:rsidP="001057E5">
      <w:pPr>
        <w:rPr>
          <w:rFonts w:eastAsia="Times New Roman" w:cs="Times New Roman"/>
          <w:b/>
          <w:bCs/>
          <w:szCs w:val="26"/>
        </w:rPr>
      </w:pPr>
    </w:p>
    <w:p w14:paraId="4842021F" w14:textId="77777777" w:rsidR="001057E5" w:rsidRDefault="001057E5" w:rsidP="001057E5">
      <w:pPr>
        <w:rPr>
          <w:rFonts w:eastAsia="Times New Roman" w:cs="Times New Roman"/>
          <w:b/>
          <w:bCs/>
          <w:szCs w:val="26"/>
        </w:rPr>
      </w:pPr>
    </w:p>
    <w:p w14:paraId="3DC22647" w14:textId="02DBE08C" w:rsidR="00FC2A03" w:rsidRPr="001057E5" w:rsidRDefault="00F53B57" w:rsidP="003F591E">
      <w:pPr>
        <w:pStyle w:val="Heading1"/>
        <w:spacing w:before="0" w:after="0" w:line="276" w:lineRule="auto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</w:pPr>
      <w:bookmarkStart w:id="8" w:name="_Toc186495711"/>
      <w:r w:rsidRPr="001057E5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lastRenderedPageBreak/>
        <w:t>BÀI 8. KÝ TỰ XUẤT HIỆN NHIỀU LẦN NHẤT</w:t>
      </w:r>
      <w:bookmarkEnd w:id="8"/>
    </w:p>
    <w:p w14:paraId="16B27C77" w14:textId="77777777" w:rsidR="00FC2A03" w:rsidRPr="001057E5" w:rsidRDefault="00FC2A03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Viết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chương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trình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Python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để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tìm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ký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tự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xuất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hiện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tối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trong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chuỗi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đã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.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Nếu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lần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xuất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hiện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bằng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nhau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thì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in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ra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ký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tự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 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xuất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hiện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trước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.</w:t>
      </w:r>
    </w:p>
    <w:p w14:paraId="585D9E72" w14:textId="77777777" w:rsidR="00FC2A03" w:rsidRPr="001057E5" w:rsidRDefault="00FC2A03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Input</w:t>
      </w:r>
    </w:p>
    <w:p w14:paraId="1A94649E" w14:textId="77777777" w:rsidR="00FC2A03" w:rsidRPr="001057E5" w:rsidRDefault="00FC2A03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đầu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bộ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test</w:t>
      </w:r>
    </w:p>
    <w:p w14:paraId="49E4B5C6" w14:textId="77777777" w:rsidR="00FC2A03" w:rsidRPr="001057E5" w:rsidRDefault="00FC2A03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Các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tiếp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theo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mỗi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xâu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ký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tự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không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khoảng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trống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ở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giữa</w:t>
      </w:r>
      <w:proofErr w:type="spellEnd"/>
    </w:p>
    <w:p w14:paraId="661E457E" w14:textId="77777777" w:rsidR="00FC2A03" w:rsidRPr="001057E5" w:rsidRDefault="00FC2A03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Ouput</w:t>
      </w:r>
      <w:proofErr w:type="spellEnd"/>
    </w:p>
    <w:p w14:paraId="325CE770" w14:textId="77777777" w:rsidR="00FC2A03" w:rsidRPr="001057E5" w:rsidRDefault="00FC2A03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ký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tự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tìm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được</w:t>
      </w:r>
      <w:proofErr w:type="spellEnd"/>
    </w:p>
    <w:p w14:paraId="31278669" w14:textId="77777777" w:rsidR="00FC2A03" w:rsidRPr="001057E5" w:rsidRDefault="00FC2A03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Ví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2970"/>
      </w:tblGrid>
      <w:tr w:rsidR="003F591E" w:rsidRPr="001057E5" w14:paraId="7377B3F9" w14:textId="77777777" w:rsidTr="00FC2A03"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5C3200" w14:textId="77777777" w:rsidR="00FC2A03" w:rsidRPr="001057E5" w:rsidRDefault="00FC2A03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Input</w:t>
            </w:r>
          </w:p>
        </w:tc>
        <w:tc>
          <w:tcPr>
            <w:tcW w:w="29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FF70B41" w14:textId="77777777" w:rsidR="00FC2A03" w:rsidRPr="001057E5" w:rsidRDefault="00FC2A03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Output</w:t>
            </w:r>
          </w:p>
        </w:tc>
      </w:tr>
      <w:tr w:rsidR="00FC2A03" w:rsidRPr="001057E5" w14:paraId="73FCB093" w14:textId="77777777" w:rsidTr="00FC2A03">
        <w:tc>
          <w:tcPr>
            <w:tcW w:w="30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403EEF" w14:textId="77777777" w:rsidR="00FC2A03" w:rsidRPr="001057E5" w:rsidRDefault="00FC2A03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2</w:t>
            </w:r>
          </w:p>
          <w:p w14:paraId="05BB2AD3" w14:textId="77777777" w:rsidR="00FC2A03" w:rsidRPr="001057E5" w:rsidRDefault="00FC2A03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proofErr w:type="spellStart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abca</w:t>
            </w:r>
            <w:proofErr w:type="spellEnd"/>
          </w:p>
          <w:p w14:paraId="78668584" w14:textId="77777777" w:rsidR="00FC2A03" w:rsidRPr="001057E5" w:rsidRDefault="00FC2A03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proofErr w:type="spellStart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xccxbxcc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01D00E2" w14:textId="77777777" w:rsidR="00FC2A03" w:rsidRPr="001057E5" w:rsidRDefault="00FC2A03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a</w:t>
            </w:r>
          </w:p>
          <w:p w14:paraId="43B78F2E" w14:textId="77777777" w:rsidR="00FC2A03" w:rsidRPr="001057E5" w:rsidRDefault="00FC2A03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c</w:t>
            </w:r>
          </w:p>
        </w:tc>
      </w:tr>
    </w:tbl>
    <w:p w14:paraId="3A011424" w14:textId="77777777" w:rsidR="001B1B6D" w:rsidRPr="001057E5" w:rsidRDefault="001B1B6D" w:rsidP="003F591E">
      <w:pPr>
        <w:spacing w:after="0" w:line="276" w:lineRule="auto"/>
        <w:rPr>
          <w:rFonts w:cs="Times New Roman"/>
          <w:szCs w:val="26"/>
        </w:rPr>
      </w:pPr>
    </w:p>
    <w:p w14:paraId="40C621DD" w14:textId="0EECAC53" w:rsidR="001B1B6D" w:rsidRPr="001057E5" w:rsidRDefault="00F53B57" w:rsidP="003F591E">
      <w:pPr>
        <w:pStyle w:val="Heading1"/>
        <w:spacing w:before="0" w:after="0" w:line="276" w:lineRule="auto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</w:pPr>
      <w:bookmarkStart w:id="9" w:name="_Toc186495712"/>
      <w:r w:rsidRPr="001057E5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BÀI 9. KHOẢNG CÁCH EUCLIDCEAN</w:t>
      </w:r>
      <w:bookmarkEnd w:id="9"/>
    </w:p>
    <w:p w14:paraId="69CDDD93" w14:textId="3B535E36" w:rsidR="001B1B6D" w:rsidRPr="001057E5" w:rsidRDefault="001B1B6D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Khoảng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giữa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2 vector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trong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toán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học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phổ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biến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khoảng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euclidean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với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công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thứ</w:t>
      </w:r>
      <w:r w:rsidR="001057E5">
        <w:rPr>
          <w:rFonts w:eastAsia="Times New Roman" w:cs="Times New Roman"/>
          <w:kern w:val="0"/>
          <w:szCs w:val="26"/>
          <w14:ligatures w14:val="none"/>
        </w:rPr>
        <w:t>c</w:t>
      </w:r>
      <w:proofErr w:type="spellEnd"/>
      <w:r w:rsidR="00F53B57" w:rsidRPr="001057E5">
        <w:rPr>
          <w:rFonts w:eastAsia="Times New Roman" w:cs="Times New Roman"/>
          <w:kern w:val="0"/>
          <w:szCs w:val="26"/>
          <w14:ligatures w14:val="none"/>
        </w:rPr>
        <w:br/>
      </w:r>
      <m:oMathPara>
        <m:oMath>
          <m:r>
            <m:rPr>
              <m:nor/>
            </m:rPr>
            <w:rPr>
              <w:rFonts w:eastAsia="Times New Roman" w:cs="Times New Roman"/>
              <w:kern w:val="0"/>
              <w:szCs w:val="26"/>
              <w14:ligatures w14:val="none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Cs w:val="26"/>
                  <w14:ligatures w14:val="none"/>
                </w:rPr>
              </m:ctrlPr>
            </m:dPr>
            <m:e>
              <m:r>
                <m:rPr>
                  <m:nor/>
                </m:rPr>
                <w:rPr>
                  <w:rFonts w:eastAsia="Times New Roman" w:cs="Times New Roman"/>
                  <w:kern w:val="0"/>
                  <w:szCs w:val="26"/>
                  <w14:ligatures w14:val="none"/>
                </w:rPr>
                <m:t>x, y</m:t>
              </m:r>
            </m:e>
          </m:d>
          <m:r>
            <m:rPr>
              <m:nor/>
            </m:rPr>
            <w:rPr>
              <w:rFonts w:eastAsia="Times New Roman" w:cs="Times New Roman"/>
              <w:kern w:val="0"/>
              <w:szCs w:val="26"/>
              <w14:ligatures w14:val="none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kern w:val="0"/>
                  <w:szCs w:val="26"/>
                  <w14:ligatures w14:val="none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Cs w:val="26"/>
                      <w14:ligatures w14:val="none"/>
                    </w:rPr>
                  </m:ctrlPr>
                </m:naryPr>
                <m:sub>
                  <m:r>
                    <m:rPr>
                      <m:nor/>
                    </m:rPr>
                    <w:rPr>
                      <w:rFonts w:eastAsia="Times New Roman" w:cs="Times New Roman"/>
                      <w:kern w:val="0"/>
                      <w:szCs w:val="26"/>
                      <w14:ligatures w14:val="none"/>
                    </w:rPr>
                    <m:t>i=1</m:t>
                  </m:r>
                </m:sub>
                <m:sup>
                  <m:r>
                    <m:rPr>
                      <m:nor/>
                    </m:rPr>
                    <w:rPr>
                      <w:rFonts w:eastAsia="Times New Roman" w:cs="Times New Roman"/>
                      <w:kern w:val="0"/>
                      <w:szCs w:val="26"/>
                      <w14:ligatures w14:val="none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Cs w:val="26"/>
                          <w14:ligatures w14:val="none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eastAsia="Times New Roman" w:cs="Times New Roman"/>
                          <w:kern w:val="0"/>
                          <w:szCs w:val="26"/>
                          <w14:ligatures w14:val="none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Cs w:val="26"/>
                              <w14:ligatures w14:val="none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="Times New Roman" w:cs="Times New Roman"/>
                              <w:kern w:val="0"/>
                              <w:szCs w:val="26"/>
                              <w14:ligatures w14:val="none"/>
                            </w:rPr>
                            <m:t>y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="Times New Roman" w:cs="Times New Roman"/>
                              <w:kern w:val="0"/>
                              <w:szCs w:val="26"/>
                              <w14:ligatures w14:val="none"/>
                            </w:rPr>
                            <m:t>i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eastAsia="Times New Roman" w:cs="Times New Roman"/>
                          <w:kern w:val="0"/>
                          <w:szCs w:val="26"/>
                          <w14:ligatures w14:val="none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Cs w:val="26"/>
                              <w14:ligatures w14:val="none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eastAsia="Times New Roman" w:cs="Times New Roman"/>
                              <w:kern w:val="0"/>
                              <w:szCs w:val="26"/>
                              <w14:ligatures w14:val="none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eastAsia="Times New Roman" w:cs="Times New Roman"/>
                              <w:kern w:val="0"/>
                              <w:szCs w:val="26"/>
                              <w14:ligatures w14:val="none"/>
                            </w:rPr>
                            <m:t>i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eastAsia="Times New Roman" w:cs="Times New Roman"/>
                          <w:kern w:val="0"/>
                          <w:szCs w:val="26"/>
                          <w14:ligatures w14:val="none"/>
                        </w:rPr>
                        <m:t>)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eastAsia="Times New Roman" w:cs="Times New Roman"/>
                          <w:kern w:val="0"/>
                          <w:szCs w:val="26"/>
                          <w14:ligatures w14:val="none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19BA327C" w14:textId="77777777" w:rsidR="001B1B6D" w:rsidRPr="001057E5" w:rsidRDefault="001B1B6D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trong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x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y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hai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vector n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chiều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.</w:t>
      </w:r>
    </w:p>
    <w:p w14:paraId="172F8FF9" w14:textId="77777777" w:rsidR="001B1B6D" w:rsidRPr="001057E5" w:rsidRDefault="001B1B6D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Viết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chương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trình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tính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khoảng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euclidean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của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hai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vector x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y.</w:t>
      </w:r>
    </w:p>
    <w:p w14:paraId="16B2FD88" w14:textId="77777777" w:rsidR="001B1B6D" w:rsidRPr="001057E5" w:rsidRDefault="001B1B6D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Input</w:t>
      </w:r>
    </w:p>
    <w:p w14:paraId="6BB4F51D" w14:textId="77777777" w:rsidR="001B1B6D" w:rsidRPr="001057E5" w:rsidRDefault="001B1B6D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-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đầu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bộ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test</w:t>
      </w:r>
    </w:p>
    <w:p w14:paraId="182C47E8" w14:textId="77777777" w:rsidR="001B1B6D" w:rsidRPr="001057E5" w:rsidRDefault="001B1B6D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- Hai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tiếp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theo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2 vector,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mỗi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vector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bộ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trong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nhau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bởi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hoặc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nhiều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dấu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cách</w:t>
      </w:r>
      <w:proofErr w:type="spellEnd"/>
    </w:p>
    <w:p w14:paraId="75CF582F" w14:textId="77777777" w:rsidR="001B1B6D" w:rsidRPr="001057E5" w:rsidRDefault="001B1B6D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Ouput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:</w:t>
      </w:r>
    </w:p>
    <w:p w14:paraId="2E76F92A" w14:textId="1B8CEB96" w:rsidR="001B1B6D" w:rsidRPr="001057E5" w:rsidRDefault="001B1B6D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Khoảng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giữa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2 vector,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tròn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đến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5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sau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dấu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phẩy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.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Nếu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2 vector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không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cùng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chiều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thì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in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ra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INVALID</w:t>
      </w:r>
    </w:p>
    <w:p w14:paraId="25417DED" w14:textId="77777777" w:rsidR="001B1B6D" w:rsidRPr="001057E5" w:rsidRDefault="001B1B6D" w:rsidP="003F591E">
      <w:pPr>
        <w:spacing w:after="0" w:line="276" w:lineRule="auto"/>
        <w:rPr>
          <w:rFonts w:eastAsia="Times New Roman" w:cs="Times New Roman"/>
          <w:b/>
          <w:bCs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Ví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dụ</w:t>
      </w:r>
      <w:proofErr w:type="spellEnd"/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2998"/>
        <w:gridCol w:w="4502"/>
      </w:tblGrid>
      <w:tr w:rsidR="003F591E" w:rsidRPr="001057E5" w14:paraId="275DF9DA" w14:textId="77777777" w:rsidTr="001B1B6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8B361" w14:textId="77777777" w:rsidR="001B1B6D" w:rsidRPr="001057E5" w:rsidRDefault="001B1B6D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6789E" w14:textId="77777777" w:rsidR="001B1B6D" w:rsidRPr="001057E5" w:rsidRDefault="001B1B6D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Output</w:t>
            </w:r>
          </w:p>
        </w:tc>
      </w:tr>
      <w:tr w:rsidR="003F591E" w:rsidRPr="001057E5" w14:paraId="0791422B" w14:textId="77777777" w:rsidTr="001B1B6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6D95D" w14:textId="77777777" w:rsidR="001B1B6D" w:rsidRPr="001057E5" w:rsidRDefault="001B1B6D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2</w:t>
            </w: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br/>
              <w:t>1 4</w:t>
            </w: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br/>
              <w:t>0 0</w:t>
            </w:r>
          </w:p>
          <w:p w14:paraId="480DB554" w14:textId="77777777" w:rsidR="001B1B6D" w:rsidRPr="001057E5" w:rsidRDefault="001B1B6D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3 5 7 8</w:t>
            </w:r>
          </w:p>
          <w:p w14:paraId="50F22A9C" w14:textId="0B59D98A" w:rsidR="001B1B6D" w:rsidRPr="001057E5" w:rsidRDefault="001B1B6D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4 6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98D5E" w14:textId="77777777" w:rsidR="001B1B6D" w:rsidRPr="001057E5" w:rsidRDefault="001B1B6D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4.12311</w:t>
            </w: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br/>
              <w:t>INVALID</w:t>
            </w:r>
          </w:p>
        </w:tc>
      </w:tr>
    </w:tbl>
    <w:p w14:paraId="68FA5F08" w14:textId="77777777" w:rsidR="001B1B6D" w:rsidRPr="001057E5" w:rsidRDefault="001B1B6D" w:rsidP="003F591E">
      <w:pPr>
        <w:spacing w:after="0" w:line="276" w:lineRule="auto"/>
        <w:rPr>
          <w:rFonts w:cs="Times New Roman"/>
          <w:szCs w:val="26"/>
        </w:rPr>
      </w:pPr>
    </w:p>
    <w:p w14:paraId="7F9BF738" w14:textId="77777777" w:rsidR="001057E5" w:rsidRDefault="001057E5" w:rsidP="001057E5">
      <w:pPr>
        <w:rPr>
          <w:rFonts w:eastAsia="Times New Roman" w:cs="Times New Roman"/>
          <w:b/>
          <w:bCs/>
          <w:szCs w:val="26"/>
        </w:rPr>
      </w:pPr>
    </w:p>
    <w:p w14:paraId="3DCE7832" w14:textId="77777777" w:rsidR="001057E5" w:rsidRDefault="001057E5" w:rsidP="001057E5">
      <w:pPr>
        <w:rPr>
          <w:rFonts w:eastAsia="Times New Roman" w:cs="Times New Roman"/>
          <w:b/>
          <w:bCs/>
          <w:szCs w:val="26"/>
        </w:rPr>
      </w:pPr>
    </w:p>
    <w:p w14:paraId="75463BBF" w14:textId="77777777" w:rsidR="001057E5" w:rsidRDefault="001057E5" w:rsidP="001057E5">
      <w:pPr>
        <w:rPr>
          <w:rFonts w:eastAsia="Times New Roman" w:cs="Times New Roman"/>
          <w:b/>
          <w:bCs/>
          <w:szCs w:val="26"/>
        </w:rPr>
      </w:pPr>
    </w:p>
    <w:p w14:paraId="185076E3" w14:textId="77777777" w:rsidR="001057E5" w:rsidRDefault="001057E5" w:rsidP="001057E5">
      <w:pPr>
        <w:rPr>
          <w:rFonts w:eastAsia="Times New Roman" w:cs="Times New Roman"/>
          <w:b/>
          <w:bCs/>
          <w:szCs w:val="26"/>
        </w:rPr>
      </w:pPr>
    </w:p>
    <w:p w14:paraId="4338378D" w14:textId="61ED9291" w:rsidR="00906755" w:rsidRPr="001057E5" w:rsidRDefault="00EF62A5" w:rsidP="001057E5">
      <w:pPr>
        <w:rPr>
          <w:rFonts w:eastAsia="Times New Roman" w:cs="Times New Roman"/>
          <w:b/>
          <w:bCs/>
          <w:szCs w:val="26"/>
        </w:rPr>
      </w:pPr>
      <w:r w:rsidRPr="001057E5">
        <w:rPr>
          <w:rFonts w:eastAsia="Times New Roman" w:cs="Times New Roman"/>
          <w:b/>
          <w:bCs/>
          <w:szCs w:val="26"/>
        </w:rPr>
        <w:lastRenderedPageBreak/>
        <w:t>BÀI 10. KHOẢNG CÁCH MANHATTAN</w:t>
      </w:r>
    </w:p>
    <w:p w14:paraId="1C04A030" w14:textId="0681F8F3" w:rsidR="00906755" w:rsidRPr="001057E5" w:rsidRDefault="00906755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Khoảng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manhattan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giữa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2 vector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trong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toán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học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được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định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nghĩa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với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công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thức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:</w:t>
      </w:r>
    </w:p>
    <w:p w14:paraId="78821ACA" w14:textId="60B48429" w:rsidR="00906755" w:rsidRPr="001057E5" w:rsidRDefault="00EF62A5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m:oMathPara>
        <m:oMath>
          <m:r>
            <m:rPr>
              <m:nor/>
            </m:rPr>
            <w:rPr>
              <w:rFonts w:eastAsia="Times New Roman" w:cs="Times New Roman"/>
              <w:kern w:val="0"/>
              <w:szCs w:val="26"/>
              <w14:ligatures w14:val="none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Cs w:val="26"/>
                  <w14:ligatures w14:val="none"/>
                </w:rPr>
              </m:ctrlPr>
            </m:dPr>
            <m:e>
              <m:r>
                <m:rPr>
                  <m:nor/>
                </m:rPr>
                <w:rPr>
                  <w:rFonts w:eastAsia="Times New Roman" w:cs="Times New Roman"/>
                  <w:kern w:val="0"/>
                  <w:szCs w:val="26"/>
                  <w14:ligatures w14:val="none"/>
                </w:rPr>
                <m:t>x, y</m:t>
              </m:r>
            </m:e>
          </m:d>
          <m:r>
            <m:rPr>
              <m:nor/>
            </m:rPr>
            <w:rPr>
              <w:rFonts w:eastAsia="Times New Roman" w:cs="Times New Roman"/>
              <w:kern w:val="0"/>
              <w:szCs w:val="26"/>
              <w14:ligatures w14:val="none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kern w:val="0"/>
                  <w:szCs w:val="26"/>
                  <w14:ligatures w14:val="none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Cs w:val="26"/>
                      <w14:ligatures w14:val="none"/>
                    </w:rPr>
                  </m:ctrlPr>
                </m:naryPr>
                <m:sub>
                  <m:r>
                    <m:rPr>
                      <m:nor/>
                    </m:rPr>
                    <w:rPr>
                      <w:rFonts w:eastAsia="Times New Roman" w:cs="Times New Roman"/>
                      <w:kern w:val="0"/>
                      <w:szCs w:val="26"/>
                      <w14:ligatures w14:val="none"/>
                    </w:rPr>
                    <m:t>i=1</m:t>
                  </m:r>
                </m:sub>
                <m:sup>
                  <m:r>
                    <m:rPr>
                      <m:nor/>
                    </m:rPr>
                    <w:rPr>
                      <w:rFonts w:eastAsia="Times New Roman" w:cs="Times New Roman"/>
                      <w:kern w:val="0"/>
                      <w:szCs w:val="26"/>
                      <w14:ligatures w14:val="none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kern w:val="0"/>
                      <w:szCs w:val="26"/>
                      <w14:ligatures w14:val="none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Cs w:val="26"/>
                          <w14:ligatures w14:val="none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Times New Roman" w:cs="Times New Roman"/>
                          <w:kern w:val="0"/>
                          <w:szCs w:val="26"/>
                          <w14:ligatures w14:val="none"/>
                        </w:rPr>
                        <m:t>y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Times New Roman" w:cs="Times New Roman"/>
                          <w:kern w:val="0"/>
                          <w:szCs w:val="26"/>
                          <w14:ligatures w14:val="none"/>
                        </w:rPr>
                        <m:t>i</m:t>
                      </m:r>
                    </m:sub>
                  </m:sSub>
                  <m:r>
                    <m:rPr>
                      <m:nor/>
                    </m:rPr>
                    <w:rPr>
                      <w:rFonts w:eastAsia="Times New Roman" w:cs="Times New Roman"/>
                      <w:kern w:val="0"/>
                      <w:szCs w:val="26"/>
                      <w14:ligatures w14:val="none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Cs w:val="26"/>
                          <w14:ligatures w14:val="none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Times New Roman" w:cs="Times New Roman"/>
                          <w:kern w:val="0"/>
                          <w:szCs w:val="26"/>
                          <w14:ligatures w14:val="none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Times New Roman" w:cs="Times New Roman"/>
                          <w:kern w:val="0"/>
                          <w:szCs w:val="26"/>
                          <w14:ligatures w14:val="none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szCs w:val="26"/>
                      <w14:ligatures w14:val="none"/>
                    </w:rPr>
                    <m:t>|</m:t>
                  </m:r>
                </m:e>
              </m:nary>
            </m:e>
          </m:rad>
        </m:oMath>
      </m:oMathPara>
    </w:p>
    <w:p w14:paraId="324AB0EB" w14:textId="77777777" w:rsidR="00906755" w:rsidRPr="001057E5" w:rsidRDefault="00906755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trong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x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y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hai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vector n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chiều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.</w:t>
      </w:r>
    </w:p>
    <w:p w14:paraId="7671F2D2" w14:textId="77777777" w:rsidR="00906755" w:rsidRPr="001057E5" w:rsidRDefault="00906755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Viết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chương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trình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tính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khoảng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manhattan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của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hai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vector x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y.</w:t>
      </w:r>
    </w:p>
    <w:p w14:paraId="0C7D5F20" w14:textId="77777777" w:rsidR="00906755" w:rsidRPr="001057E5" w:rsidRDefault="00906755" w:rsidP="003F591E">
      <w:pPr>
        <w:spacing w:after="0" w:line="276" w:lineRule="auto"/>
        <w:rPr>
          <w:rFonts w:eastAsia="Times New Roman" w:cs="Times New Roman"/>
          <w:b/>
          <w:bCs/>
          <w:kern w:val="0"/>
          <w:szCs w:val="26"/>
          <w14:ligatures w14:val="none"/>
        </w:rPr>
      </w:pPr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Input</w:t>
      </w:r>
    </w:p>
    <w:p w14:paraId="40B6F36A" w14:textId="1E9DB681" w:rsidR="00906755" w:rsidRPr="001057E5" w:rsidRDefault="00906755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đầu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bộ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test</w:t>
      </w:r>
    </w:p>
    <w:p w14:paraId="45A50A77" w14:textId="09882E14" w:rsidR="00906755" w:rsidRPr="001057E5" w:rsidRDefault="00906755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Hai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tiếp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theo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2 vector,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mỗi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vector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bộ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trong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nhau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bởi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hoặc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nhiều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dấu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cách</w:t>
      </w:r>
      <w:proofErr w:type="spellEnd"/>
    </w:p>
    <w:p w14:paraId="678F52B7" w14:textId="77777777" w:rsidR="00906755" w:rsidRPr="001057E5" w:rsidRDefault="00906755" w:rsidP="003F591E">
      <w:pPr>
        <w:spacing w:after="0" w:line="276" w:lineRule="auto"/>
        <w:rPr>
          <w:rFonts w:eastAsia="Times New Roman" w:cs="Times New Roman"/>
          <w:b/>
          <w:bCs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Ouput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:</w:t>
      </w:r>
    </w:p>
    <w:p w14:paraId="00652E5F" w14:textId="15BD5262" w:rsidR="00906755" w:rsidRPr="001057E5" w:rsidRDefault="00906755" w:rsidP="00EF62A5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Khoảng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giữa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2 vector,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tròn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đến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5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sau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dấu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phẩy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.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Nếu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2 vector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không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cùng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chiều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thì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in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ra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INVALID</w:t>
      </w:r>
    </w:p>
    <w:p w14:paraId="44B0979A" w14:textId="77777777" w:rsidR="00906755" w:rsidRPr="001057E5" w:rsidRDefault="00906755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Ví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dụ</w:t>
      </w:r>
      <w:proofErr w:type="spellEnd"/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6"/>
        <w:gridCol w:w="4494"/>
      </w:tblGrid>
      <w:tr w:rsidR="003F591E" w:rsidRPr="001057E5" w14:paraId="63C0E1C7" w14:textId="77777777" w:rsidTr="00EF62A5">
        <w:tc>
          <w:tcPr>
            <w:tcW w:w="0" w:type="auto"/>
            <w:vAlign w:val="center"/>
            <w:hideMark/>
          </w:tcPr>
          <w:p w14:paraId="45B4C56A" w14:textId="77777777" w:rsidR="00906755" w:rsidRPr="001057E5" w:rsidRDefault="00906755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43064CE6" w14:textId="77777777" w:rsidR="00906755" w:rsidRPr="001057E5" w:rsidRDefault="00906755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Output</w:t>
            </w:r>
          </w:p>
        </w:tc>
      </w:tr>
      <w:tr w:rsidR="003F591E" w:rsidRPr="001057E5" w14:paraId="7D0D8F92" w14:textId="77777777" w:rsidTr="00EF62A5">
        <w:tc>
          <w:tcPr>
            <w:tcW w:w="0" w:type="auto"/>
            <w:vAlign w:val="center"/>
            <w:hideMark/>
          </w:tcPr>
          <w:p w14:paraId="79A28168" w14:textId="77777777" w:rsidR="00906755" w:rsidRPr="001057E5" w:rsidRDefault="00906755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2</w:t>
            </w: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br/>
              <w:t>1 4</w:t>
            </w: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br/>
              <w:t>0 0</w:t>
            </w:r>
          </w:p>
          <w:p w14:paraId="6A4B651F" w14:textId="77777777" w:rsidR="00906755" w:rsidRPr="001057E5" w:rsidRDefault="00906755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3 5 7 8</w:t>
            </w:r>
          </w:p>
          <w:p w14:paraId="6973374B" w14:textId="2DBB4F32" w:rsidR="00906755" w:rsidRPr="001057E5" w:rsidRDefault="00906755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4 6</w:t>
            </w:r>
          </w:p>
        </w:tc>
        <w:tc>
          <w:tcPr>
            <w:tcW w:w="0" w:type="auto"/>
            <w:vAlign w:val="center"/>
            <w:hideMark/>
          </w:tcPr>
          <w:p w14:paraId="041D1AB5" w14:textId="77777777" w:rsidR="00906755" w:rsidRPr="001057E5" w:rsidRDefault="00906755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5.00000</w:t>
            </w:r>
          </w:p>
          <w:p w14:paraId="6B9638CA" w14:textId="77777777" w:rsidR="00906755" w:rsidRPr="001057E5" w:rsidRDefault="00906755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INVALID</w:t>
            </w:r>
          </w:p>
        </w:tc>
      </w:tr>
    </w:tbl>
    <w:p w14:paraId="3C515318" w14:textId="77777777" w:rsidR="00EF62A5" w:rsidRPr="001057E5" w:rsidRDefault="00EF62A5" w:rsidP="00EF62A5">
      <w:pPr>
        <w:rPr>
          <w:rFonts w:eastAsia="Times New Roman" w:cs="Times New Roman"/>
          <w:b/>
          <w:bCs/>
          <w:szCs w:val="26"/>
        </w:rPr>
      </w:pPr>
    </w:p>
    <w:p w14:paraId="46A1B459" w14:textId="32E9543C" w:rsidR="00D80B1D" w:rsidRPr="001057E5" w:rsidRDefault="00EF62A5" w:rsidP="003F591E">
      <w:pPr>
        <w:pStyle w:val="Heading1"/>
        <w:spacing w:before="0" w:after="0" w:line="276" w:lineRule="auto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</w:pPr>
      <w:bookmarkStart w:id="10" w:name="_Toc186495713"/>
      <w:r w:rsidRPr="001057E5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BÀI 11. KHOẢNG CÁCH MINKOWSKI</w:t>
      </w:r>
      <w:bookmarkEnd w:id="10"/>
    </w:p>
    <w:p w14:paraId="6CC68F71" w14:textId="704A6320" w:rsidR="00D80B1D" w:rsidRPr="001057E5" w:rsidRDefault="00D80B1D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bookmarkStart w:id="11" w:name="_Hlk186496281"/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Khoảng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Minkowski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giữa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2 vector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trong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toán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học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được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định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nghĩa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với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công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thức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:</w:t>
      </w:r>
      <w:r w:rsidR="00EF62A5" w:rsidRPr="001057E5">
        <w:rPr>
          <w:rFonts w:eastAsia="Times New Roman" w:cs="Times New Roman"/>
          <w:kern w:val="0"/>
          <w:szCs w:val="26"/>
          <w14:ligatures w14:val="none"/>
        </w:rPr>
        <w:br/>
      </w:r>
      <m:oMathPara>
        <m:oMath>
          <m:r>
            <w:rPr>
              <w:rFonts w:ascii="Cambria Math" w:eastAsia="Times New Roman" w:hAnsi="Cambria Math" w:cs="Times New Roman"/>
              <w:kern w:val="0"/>
              <w:szCs w:val="26"/>
              <w14:ligatures w14:val="none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Cs w:val="26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Cs w:val="26"/>
                  <w14:ligatures w14:val="none"/>
                </w:rPr>
                <m:t>x, y</m:t>
              </m:r>
            </m:e>
          </m:d>
          <m:r>
            <w:rPr>
              <w:rFonts w:ascii="Cambria Math" w:eastAsia="Times New Roman" w:hAnsi="Cambria Math" w:cs="Times New Roman"/>
              <w:kern w:val="0"/>
              <w:szCs w:val="26"/>
              <w14:ligatures w14:val="none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Cs w:val="26"/>
                  <w14:ligatures w14:val="none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Cs w:val="26"/>
                      <w14:ligatures w14:val="none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Cs w:val="26"/>
                          <w14:ligatures w14:val="none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Cs w:val="26"/>
                          <w14:ligatures w14:val="none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kern w:val="0"/>
                          <w:szCs w:val="26"/>
                          <w14:ligatures w14:val="none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Cs w:val="26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Cs w:val="26"/>
                              <w14:ligatures w14:val="none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kern w:val="0"/>
                                  <w:szCs w:val="26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Cs w:val="26"/>
                                  <w14:ligatures w14:val="none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Cs w:val="26"/>
                                  <w14:ligatures w14:val="none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Cs w:val="26"/>
                              <w14:ligatures w14:val="none"/>
                            </w:rPr>
                            <m:t>-</m:t>
                          </m:r>
                          <m:r>
                            <m:rPr>
                              <m:nor/>
                            </m:rPr>
                            <w:rPr>
                              <w:rFonts w:eastAsia="Times New Roman" w:cs="Times New Roman"/>
                              <w:kern w:val="0"/>
                              <w:szCs w:val="26"/>
                              <w14:ligatures w14:val="none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kern w:val="0"/>
                                  <w:szCs w:val="26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Cs w:val="26"/>
                                  <w14:ligatures w14:val="none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Cs w:val="26"/>
                                  <w14:ligatures w14:val="none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Cs w:val="26"/>
                              <w14:ligatures w14:val="none"/>
                            </w:rPr>
                            <m:t>|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Cs w:val="26"/>
                              <w14:ligatures w14:val="none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Cs w:val="26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0"/>
                      <w:szCs w:val="26"/>
                      <w14:ligatures w14:val="none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szCs w:val="26"/>
                      <w14:ligatures w14:val="none"/>
                    </w:rPr>
                    <m:t>p</m:t>
                  </m:r>
                </m:den>
              </m:f>
            </m:sup>
          </m:sSup>
        </m:oMath>
      </m:oMathPara>
    </w:p>
    <w:p w14:paraId="1879E314" w14:textId="77777777" w:rsidR="00D80B1D" w:rsidRPr="001057E5" w:rsidRDefault="00D80B1D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trong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x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y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hai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vector n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chiều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, p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hệ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mũ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hệ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căn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(1/p).</w:t>
      </w:r>
    </w:p>
    <w:p w14:paraId="17094804" w14:textId="77777777" w:rsidR="00D80B1D" w:rsidRPr="001057E5" w:rsidRDefault="00D80B1D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Viết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chương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trình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tính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khoảng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Minkowski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của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hai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vector x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y.</w:t>
      </w:r>
    </w:p>
    <w:p w14:paraId="5A1C7B72" w14:textId="77777777" w:rsidR="00D80B1D" w:rsidRPr="001057E5" w:rsidRDefault="00D80B1D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Input</w:t>
      </w:r>
    </w:p>
    <w:p w14:paraId="11B8B4E2" w14:textId="77777777" w:rsidR="00D80B1D" w:rsidRPr="001057E5" w:rsidRDefault="00D80B1D" w:rsidP="00EF62A5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-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đầu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bộ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test</w:t>
      </w:r>
    </w:p>
    <w:p w14:paraId="76000E3A" w14:textId="77777777" w:rsidR="00D80B1D" w:rsidRPr="001057E5" w:rsidRDefault="00D80B1D" w:rsidP="00EF62A5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- Hai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tiếp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theo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2 vector,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mỗi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vector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bộ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trong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nhau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bởi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hoặc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nhiều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dấu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cách</w:t>
      </w:r>
      <w:proofErr w:type="spellEnd"/>
    </w:p>
    <w:p w14:paraId="7B2EB5E3" w14:textId="77777777" w:rsidR="00D80B1D" w:rsidRPr="001057E5" w:rsidRDefault="00D80B1D" w:rsidP="00EF62A5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-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tiếp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theo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hệ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mũ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p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nguyên</w:t>
      </w:r>
      <w:proofErr w:type="spellEnd"/>
    </w:p>
    <w:p w14:paraId="4A04B82E" w14:textId="1D380DB2" w:rsidR="00D80B1D" w:rsidRPr="001057E5" w:rsidRDefault="00D80B1D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Ouput</w:t>
      </w:r>
      <w:proofErr w:type="spellEnd"/>
    </w:p>
    <w:p w14:paraId="5BCF34E6" w14:textId="77777777" w:rsidR="00EF62A5" w:rsidRPr="001057E5" w:rsidRDefault="00D80B1D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Khoảng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giữa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2 vector,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tròn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đến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5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sau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dấu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phẩy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. </w:t>
      </w:r>
    </w:p>
    <w:p w14:paraId="321A9A26" w14:textId="58F8CCA1" w:rsidR="00D80B1D" w:rsidRDefault="00D80B1D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Nếu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2 vector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không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cùng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chiều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thì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in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ra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INVALID</w:t>
      </w:r>
    </w:p>
    <w:p w14:paraId="2A2E582F" w14:textId="77777777" w:rsidR="001057E5" w:rsidRDefault="001057E5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</w:p>
    <w:p w14:paraId="6140FE54" w14:textId="77777777" w:rsidR="001057E5" w:rsidRDefault="001057E5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</w:p>
    <w:p w14:paraId="137173A4" w14:textId="77777777" w:rsidR="001057E5" w:rsidRDefault="001057E5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</w:p>
    <w:p w14:paraId="70621508" w14:textId="77777777" w:rsidR="00AC20DC" w:rsidRPr="001057E5" w:rsidRDefault="00AC20DC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</w:p>
    <w:p w14:paraId="41986AB0" w14:textId="77777777" w:rsidR="00D80B1D" w:rsidRPr="001057E5" w:rsidRDefault="00D80B1D" w:rsidP="003F591E">
      <w:pPr>
        <w:spacing w:after="0" w:line="276" w:lineRule="auto"/>
        <w:rPr>
          <w:rFonts w:eastAsia="Times New Roman" w:cs="Times New Roman"/>
          <w:b/>
          <w:bCs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lastRenderedPageBreak/>
        <w:t>Ví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dụ</w:t>
      </w:r>
      <w:proofErr w:type="spellEnd"/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9"/>
        <w:gridCol w:w="4731"/>
      </w:tblGrid>
      <w:tr w:rsidR="003F591E" w:rsidRPr="001057E5" w14:paraId="48E45486" w14:textId="77777777" w:rsidTr="00EF62A5">
        <w:tc>
          <w:tcPr>
            <w:tcW w:w="0" w:type="auto"/>
            <w:vAlign w:val="center"/>
            <w:hideMark/>
          </w:tcPr>
          <w:p w14:paraId="0F41B556" w14:textId="77777777" w:rsidR="00D80B1D" w:rsidRPr="001057E5" w:rsidRDefault="00D80B1D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66D65E16" w14:textId="77777777" w:rsidR="00D80B1D" w:rsidRPr="001057E5" w:rsidRDefault="00D80B1D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Output</w:t>
            </w:r>
          </w:p>
        </w:tc>
      </w:tr>
      <w:tr w:rsidR="003F591E" w:rsidRPr="001057E5" w14:paraId="4E0D95D6" w14:textId="77777777" w:rsidTr="00EF62A5">
        <w:tc>
          <w:tcPr>
            <w:tcW w:w="0" w:type="auto"/>
            <w:vAlign w:val="center"/>
            <w:hideMark/>
          </w:tcPr>
          <w:p w14:paraId="7A8B6D0C" w14:textId="77777777" w:rsidR="00D80B1D" w:rsidRPr="001057E5" w:rsidRDefault="00D80B1D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2</w:t>
            </w:r>
          </w:p>
          <w:p w14:paraId="51E3536E" w14:textId="77777777" w:rsidR="00D80B1D" w:rsidRPr="001057E5" w:rsidRDefault="00D80B1D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1 4</w:t>
            </w:r>
          </w:p>
          <w:p w14:paraId="1904765C" w14:textId="77777777" w:rsidR="00D80B1D" w:rsidRPr="001057E5" w:rsidRDefault="00D80B1D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0 0</w:t>
            </w:r>
          </w:p>
          <w:p w14:paraId="5B3D6144" w14:textId="77777777" w:rsidR="00D80B1D" w:rsidRPr="001057E5" w:rsidRDefault="00D80B1D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2</w:t>
            </w:r>
          </w:p>
          <w:p w14:paraId="5CC9503B" w14:textId="77777777" w:rsidR="00D80B1D" w:rsidRPr="001057E5" w:rsidRDefault="00D80B1D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2 4 6</w:t>
            </w:r>
          </w:p>
          <w:p w14:paraId="3217E22B" w14:textId="77777777" w:rsidR="00D80B1D" w:rsidRPr="001057E5" w:rsidRDefault="00D80B1D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2 0</w:t>
            </w:r>
          </w:p>
          <w:p w14:paraId="594C5354" w14:textId="77777777" w:rsidR="00D80B1D" w:rsidRPr="001057E5" w:rsidRDefault="00D80B1D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02590D6" w14:textId="77777777" w:rsidR="00D80B1D" w:rsidRPr="001057E5" w:rsidRDefault="00D80B1D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4.12311</w:t>
            </w:r>
          </w:p>
          <w:p w14:paraId="1C323AFC" w14:textId="77777777" w:rsidR="00D80B1D" w:rsidRPr="001057E5" w:rsidRDefault="00D80B1D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INVALID</w:t>
            </w:r>
          </w:p>
        </w:tc>
      </w:tr>
      <w:bookmarkEnd w:id="11"/>
    </w:tbl>
    <w:p w14:paraId="5A15E186" w14:textId="77777777" w:rsidR="00AC20DC" w:rsidRDefault="00AC20DC" w:rsidP="003F591E">
      <w:pPr>
        <w:pStyle w:val="Heading1"/>
        <w:spacing w:before="0" w:after="0" w:line="276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</w:p>
    <w:p w14:paraId="584BF9BA" w14:textId="7DCDC545" w:rsidR="00F070F4" w:rsidRPr="001057E5" w:rsidRDefault="00EF62A5" w:rsidP="003F591E">
      <w:pPr>
        <w:pStyle w:val="Heading1"/>
        <w:spacing w:before="0" w:after="0" w:line="276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2" w:name="_Toc186495714"/>
      <w:r w:rsidRPr="001057E5">
        <w:rPr>
          <w:rFonts w:ascii="Times New Roman" w:hAnsi="Times New Roman" w:cs="Times New Roman"/>
          <w:b/>
          <w:bCs/>
          <w:color w:val="auto"/>
          <w:sz w:val="26"/>
          <w:szCs w:val="26"/>
        </w:rPr>
        <w:t>BÀI 12. ĐỘ TƯƠNG TỰ JACCARD</w:t>
      </w:r>
      <w:bookmarkEnd w:id="12"/>
    </w:p>
    <w:p w14:paraId="70D1C63B" w14:textId="77777777" w:rsidR="00A83828" w:rsidRPr="001057E5" w:rsidRDefault="00A83828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Độ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tương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tự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Jaccard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giữa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2 vector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trong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toán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học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được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định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nghĩa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với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công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thức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:</w:t>
      </w:r>
    </w:p>
    <w:p w14:paraId="3AAEB8E6" w14:textId="1C361A47" w:rsidR="00A83828" w:rsidRPr="001057E5" w:rsidRDefault="00DC59E2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m:oMathPara>
        <m:oMath>
          <m:r>
            <m:rPr>
              <m:nor/>
            </m:rPr>
            <w:rPr>
              <w:rFonts w:eastAsia="Times New Roman" w:cs="Times New Roman"/>
              <w:kern w:val="0"/>
              <w:szCs w:val="26"/>
              <w14:ligatures w14:val="none"/>
            </w:rPr>
            <m:t>Jaccard =</m:t>
          </m:r>
          <m:r>
            <w:rPr>
              <w:rFonts w:ascii="Cambria Math" w:eastAsia="Times New Roman" w:hAnsi="Cambria Math" w:cs="Times New Roman"/>
              <w:kern w:val="0"/>
              <w:szCs w:val="26"/>
              <w14:ligatures w14:val="none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szCs w:val="26"/>
                  <w14:ligatures w14:val="none"/>
                </w:rPr>
              </m:ctrlPr>
            </m:fPr>
            <m:num>
              <m:r>
                <m:rPr>
                  <m:nor/>
                </m:rPr>
                <w:rPr>
                  <w:rFonts w:eastAsia="Times New Roman" w:cs="Times New Roman"/>
                  <w:kern w:val="0"/>
                  <w:szCs w:val="26"/>
                  <w14:ligatures w14:val="none"/>
                </w:rPr>
                <m:t>Intersection(A, B)</m:t>
              </m:r>
            </m:num>
            <m:den>
              <m:r>
                <m:rPr>
                  <m:nor/>
                </m:rPr>
                <w:rPr>
                  <w:rFonts w:eastAsia="Times New Roman" w:cs="Times New Roman"/>
                  <w:kern w:val="0"/>
                  <w:szCs w:val="26"/>
                  <w14:ligatures w14:val="none"/>
                </w:rPr>
                <m:t>Union(A, B)</m:t>
              </m:r>
            </m:den>
          </m:f>
        </m:oMath>
      </m:oMathPara>
    </w:p>
    <w:p w14:paraId="5BF825F2" w14:textId="77777777" w:rsidR="00A83828" w:rsidRPr="001057E5" w:rsidRDefault="00A83828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trong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A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B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hai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vector n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chiều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.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Tử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phần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tử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chung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của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A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B,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mẫu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phần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tử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xuất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hiện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ở A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hoặc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xuất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hiện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ở B</w:t>
      </w:r>
    </w:p>
    <w:p w14:paraId="59D49F50" w14:textId="77777777" w:rsidR="00A83828" w:rsidRPr="001057E5" w:rsidRDefault="00A83828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Viết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chương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trình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tính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Độ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tương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tự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Jaccard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của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hai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vector A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B.</w:t>
      </w:r>
    </w:p>
    <w:p w14:paraId="4CF09734" w14:textId="77777777" w:rsidR="00A83828" w:rsidRPr="001057E5" w:rsidRDefault="00A83828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Input</w:t>
      </w:r>
    </w:p>
    <w:p w14:paraId="44E5893F" w14:textId="77777777" w:rsidR="00A83828" w:rsidRPr="001057E5" w:rsidRDefault="00A83828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-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đầu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bộ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test</w:t>
      </w:r>
    </w:p>
    <w:p w14:paraId="34CF0A2F" w14:textId="77777777" w:rsidR="00A83828" w:rsidRPr="001057E5" w:rsidRDefault="00A83828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- Hai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tiếp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theo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2 vector,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mỗi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vector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bộ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trong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nhau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bởi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hoặc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nhiều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dấu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cách</w:t>
      </w:r>
      <w:proofErr w:type="spellEnd"/>
    </w:p>
    <w:p w14:paraId="05C66DD1" w14:textId="77777777" w:rsidR="00A83828" w:rsidRPr="001057E5" w:rsidRDefault="00A83828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Ouput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:</w:t>
      </w:r>
    </w:p>
    <w:p w14:paraId="6AB29391" w14:textId="77777777" w:rsidR="00DC59E2" w:rsidRPr="001057E5" w:rsidRDefault="00A83828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Độ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tương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tự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 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của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2 vector,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tròn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đến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5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sau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dấu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phẩy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. </w:t>
      </w:r>
    </w:p>
    <w:p w14:paraId="286F9C01" w14:textId="7DA2D42C" w:rsidR="00A83828" w:rsidRPr="001057E5" w:rsidRDefault="00A83828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Nếu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2 vector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không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cùng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chiều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thì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in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ra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INVALID</w:t>
      </w:r>
    </w:p>
    <w:p w14:paraId="5CC0AB3A" w14:textId="77777777" w:rsidR="00A83828" w:rsidRPr="001057E5" w:rsidRDefault="00A83828" w:rsidP="003F591E">
      <w:pPr>
        <w:spacing w:after="0" w:line="276" w:lineRule="auto"/>
        <w:rPr>
          <w:rFonts w:eastAsia="Times New Roman" w:cs="Times New Roman"/>
          <w:b/>
          <w:bCs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Ví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dụ</w:t>
      </w:r>
      <w:proofErr w:type="spellEnd"/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6"/>
        <w:gridCol w:w="4494"/>
      </w:tblGrid>
      <w:tr w:rsidR="003F591E" w:rsidRPr="001057E5" w14:paraId="607525FA" w14:textId="77777777" w:rsidTr="00DC59E2">
        <w:tc>
          <w:tcPr>
            <w:tcW w:w="0" w:type="auto"/>
            <w:vAlign w:val="center"/>
            <w:hideMark/>
          </w:tcPr>
          <w:p w14:paraId="6675BA3E" w14:textId="77777777" w:rsidR="00A83828" w:rsidRPr="001057E5" w:rsidRDefault="00A83828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4D76C51F" w14:textId="77777777" w:rsidR="00A83828" w:rsidRPr="001057E5" w:rsidRDefault="00A83828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Output</w:t>
            </w:r>
          </w:p>
        </w:tc>
      </w:tr>
      <w:tr w:rsidR="003F591E" w:rsidRPr="001057E5" w14:paraId="698C41F1" w14:textId="77777777" w:rsidTr="00DC59E2">
        <w:tc>
          <w:tcPr>
            <w:tcW w:w="0" w:type="auto"/>
            <w:vAlign w:val="center"/>
            <w:hideMark/>
          </w:tcPr>
          <w:p w14:paraId="093EE15C" w14:textId="77777777" w:rsidR="00A83828" w:rsidRPr="001057E5" w:rsidRDefault="00A83828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2</w:t>
            </w:r>
          </w:p>
          <w:p w14:paraId="4C582B5C" w14:textId="1479BC75" w:rsidR="00A83828" w:rsidRPr="001057E5" w:rsidRDefault="00A83828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1 4 3 2</w:t>
            </w:r>
          </w:p>
          <w:p w14:paraId="6D845750" w14:textId="77777777" w:rsidR="00A83828" w:rsidRPr="001057E5" w:rsidRDefault="00A83828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0 0 1 2</w:t>
            </w:r>
          </w:p>
          <w:p w14:paraId="091691AD" w14:textId="77777777" w:rsidR="00A83828" w:rsidRPr="001057E5" w:rsidRDefault="00A83828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2 4 6</w:t>
            </w:r>
          </w:p>
          <w:p w14:paraId="41DF45D5" w14:textId="5ED0FB31" w:rsidR="00A83828" w:rsidRPr="001057E5" w:rsidRDefault="00A83828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2 0</w:t>
            </w:r>
          </w:p>
        </w:tc>
        <w:tc>
          <w:tcPr>
            <w:tcW w:w="0" w:type="auto"/>
            <w:vAlign w:val="center"/>
            <w:hideMark/>
          </w:tcPr>
          <w:p w14:paraId="2D86C7C2" w14:textId="77777777" w:rsidR="00A83828" w:rsidRPr="001057E5" w:rsidRDefault="00A83828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0.40000</w:t>
            </w:r>
          </w:p>
          <w:p w14:paraId="26AA2CFA" w14:textId="77777777" w:rsidR="00A83828" w:rsidRPr="001057E5" w:rsidRDefault="00A83828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INVALID</w:t>
            </w:r>
          </w:p>
        </w:tc>
      </w:tr>
    </w:tbl>
    <w:p w14:paraId="1EEBC219" w14:textId="7F19EFA8" w:rsidR="00A83828" w:rsidRPr="001057E5" w:rsidRDefault="00DC59E2" w:rsidP="00AC20DC">
      <w:pPr>
        <w:pStyle w:val="Heading1"/>
        <w:spacing w:before="0" w:after="0"/>
        <w:rPr>
          <w:rFonts w:ascii="Times New Roman" w:hAnsi="Times New Roman" w:cs="Times New Roman"/>
          <w:b/>
          <w:bCs/>
          <w:sz w:val="26"/>
          <w:szCs w:val="26"/>
        </w:rPr>
      </w:pPr>
      <w:bookmarkStart w:id="13" w:name="_Toc186495715"/>
      <w:r w:rsidRPr="001057E5">
        <w:rPr>
          <w:rFonts w:ascii="Times New Roman" w:hAnsi="Times New Roman" w:cs="Times New Roman"/>
          <w:b/>
          <w:bCs/>
          <w:sz w:val="26"/>
          <w:szCs w:val="26"/>
        </w:rPr>
        <w:t>BÀI 13. CHẤM CÔNG</w:t>
      </w:r>
      <w:bookmarkEnd w:id="13"/>
    </w:p>
    <w:p w14:paraId="3BC04847" w14:textId="77777777" w:rsidR="00DC3452" w:rsidRPr="001057E5" w:rsidRDefault="00DC3452" w:rsidP="00DC59E2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Công ty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chấm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công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nhân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viên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để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tính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thời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gian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việc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từ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tính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xem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nhân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viên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việc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đủ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thời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gian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không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.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Thời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gian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việc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 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chuẩn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8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giờ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.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Thời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gian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việc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của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công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nhân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 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tính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bằng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thời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gian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ra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về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trừ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thời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gian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đến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trừ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giờ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(60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phút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)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nghỉ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trưa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. </w:t>
      </w:r>
    </w:p>
    <w:p w14:paraId="5AA19572" w14:textId="77777777" w:rsidR="00DC3452" w:rsidRPr="001057E5" w:rsidRDefault="00DC3452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Input</w:t>
      </w:r>
    </w:p>
    <w:p w14:paraId="03EF2576" w14:textId="77777777" w:rsidR="00DC3452" w:rsidRPr="001057E5" w:rsidRDefault="00DC3452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đầu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của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dữ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liệu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vào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lượng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nhân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viên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chấm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công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 (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không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quá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20).</w:t>
      </w:r>
    </w:p>
    <w:p w14:paraId="087CDAB1" w14:textId="77777777" w:rsidR="00DC3452" w:rsidRPr="001057E5" w:rsidRDefault="00DC3452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Thông tin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về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công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nhân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chấm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công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 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được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lại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4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lần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lượt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:</w:t>
      </w:r>
    </w:p>
    <w:p w14:paraId="38DE5BF8" w14:textId="77777777" w:rsidR="00DC3452" w:rsidRPr="001057E5" w:rsidRDefault="00DC3452" w:rsidP="003F591E">
      <w:pPr>
        <w:numPr>
          <w:ilvl w:val="0"/>
          <w:numId w:val="3"/>
        </w:num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Mã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nhân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viên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 (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xâu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ký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tự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độ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dài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không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quá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10,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không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khoảng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trống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)</w:t>
      </w:r>
    </w:p>
    <w:p w14:paraId="457AFE41" w14:textId="38585E5B" w:rsidR="00DC3452" w:rsidRPr="001057E5" w:rsidRDefault="00DC3452" w:rsidP="003F591E">
      <w:pPr>
        <w:numPr>
          <w:ilvl w:val="0"/>
          <w:numId w:val="3"/>
        </w:num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DC59E2" w:rsidRPr="001057E5">
        <w:rPr>
          <w:rFonts w:eastAsia="Times New Roman" w:cs="Times New Roman"/>
          <w:kern w:val="0"/>
          <w:szCs w:val="26"/>
          <w14:ligatures w14:val="none"/>
        </w:rPr>
        <w:t>nhân</w:t>
      </w:r>
      <w:proofErr w:type="spellEnd"/>
      <w:r w:rsidR="00DC59E2"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DC59E2" w:rsidRPr="001057E5">
        <w:rPr>
          <w:rFonts w:eastAsia="Times New Roman" w:cs="Times New Roman"/>
          <w:kern w:val="0"/>
          <w:szCs w:val="26"/>
          <w14:ligatures w14:val="none"/>
        </w:rPr>
        <w:t>viên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(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xâu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ký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tự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độ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dài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không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quá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100,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thể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khoảng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trống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).</w:t>
      </w:r>
    </w:p>
    <w:p w14:paraId="1A78D031" w14:textId="5BCE19DF" w:rsidR="00DC3452" w:rsidRPr="001057E5" w:rsidRDefault="00DC3452" w:rsidP="003F591E">
      <w:pPr>
        <w:numPr>
          <w:ilvl w:val="0"/>
          <w:numId w:val="3"/>
        </w:num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Giờ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vào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(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định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dạng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hh:mm</w:t>
      </w:r>
      <w:proofErr w:type="spellEnd"/>
      <w:r w:rsidR="00DC59E2" w:rsidRPr="001057E5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="00DC59E2"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có</w:t>
      </w:r>
      <w:proofErr w:type="spellEnd"/>
      <w:r w:rsidR="00DC59E2"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="00DC59E2"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thể</w:t>
      </w:r>
      <w:proofErr w:type="spellEnd"/>
      <w:r w:rsidR="00DC59E2"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="00DC59E2"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chưa</w:t>
      </w:r>
      <w:proofErr w:type="spellEnd"/>
      <w:r w:rsidR="00DC59E2"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="00DC59E2"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đủ</w:t>
      </w:r>
      <w:proofErr w:type="spellEnd"/>
      <w:r w:rsidR="00DC59E2"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2 </w:t>
      </w:r>
      <w:proofErr w:type="spellStart"/>
      <w:r w:rsidR="00DC59E2"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chữ</w:t>
      </w:r>
      <w:proofErr w:type="spellEnd"/>
      <w:r w:rsidR="00DC59E2"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="00DC59E2"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số</w:t>
      </w:r>
      <w:proofErr w:type="spellEnd"/>
      <w:r w:rsidR="00DC59E2"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ở </w:t>
      </w:r>
      <w:proofErr w:type="spellStart"/>
      <w:r w:rsidR="00DC59E2"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cả</w:t>
      </w:r>
      <w:proofErr w:type="spellEnd"/>
      <w:r w:rsidR="00DC59E2"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="00DC59E2"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giờ</w:t>
      </w:r>
      <w:proofErr w:type="spellEnd"/>
      <w:r w:rsidR="00DC59E2"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="00DC59E2"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và</w:t>
      </w:r>
      <w:proofErr w:type="spellEnd"/>
      <w:r w:rsidR="00DC59E2"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="00DC59E2"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phút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)</w:t>
      </w:r>
    </w:p>
    <w:p w14:paraId="27D7B3B4" w14:textId="2BF99E0E" w:rsidR="00DC3452" w:rsidRPr="001057E5" w:rsidRDefault="00DC3452" w:rsidP="003F591E">
      <w:pPr>
        <w:numPr>
          <w:ilvl w:val="0"/>
          <w:numId w:val="3"/>
        </w:num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Giờ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ra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(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định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dạng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hh:mm</w:t>
      </w:r>
      <w:proofErr w:type="spellEnd"/>
      <w:r w:rsidR="00DC59E2" w:rsidRPr="001057E5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="00DC59E2"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có</w:t>
      </w:r>
      <w:proofErr w:type="spellEnd"/>
      <w:r w:rsidR="00DC59E2"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="00DC59E2"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thể</w:t>
      </w:r>
      <w:proofErr w:type="spellEnd"/>
      <w:r w:rsidR="00DC59E2"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="00DC59E2"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chưa</w:t>
      </w:r>
      <w:proofErr w:type="spellEnd"/>
      <w:r w:rsidR="00DC59E2"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="00DC59E2"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đủ</w:t>
      </w:r>
      <w:proofErr w:type="spellEnd"/>
      <w:r w:rsidR="00DC59E2"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2 </w:t>
      </w:r>
      <w:proofErr w:type="spellStart"/>
      <w:r w:rsidR="00DC59E2"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chữ</w:t>
      </w:r>
      <w:proofErr w:type="spellEnd"/>
      <w:r w:rsidR="00DC59E2"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="00DC59E2"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số</w:t>
      </w:r>
      <w:proofErr w:type="spellEnd"/>
      <w:r w:rsidR="00DC59E2"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ở </w:t>
      </w:r>
      <w:proofErr w:type="spellStart"/>
      <w:r w:rsidR="00DC59E2"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cả</w:t>
      </w:r>
      <w:proofErr w:type="spellEnd"/>
      <w:r w:rsidR="00DC59E2"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="00DC59E2"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giờ</w:t>
      </w:r>
      <w:proofErr w:type="spellEnd"/>
      <w:r w:rsidR="00DC59E2"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="00DC59E2"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và</w:t>
      </w:r>
      <w:proofErr w:type="spellEnd"/>
      <w:r w:rsidR="00DC59E2"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="00DC59E2"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phút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)</w:t>
      </w:r>
    </w:p>
    <w:p w14:paraId="1915DA4F" w14:textId="77777777" w:rsidR="00DC3452" w:rsidRPr="001057E5" w:rsidRDefault="00DC3452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lastRenderedPageBreak/>
        <w:t>Ouput</w:t>
      </w:r>
      <w:proofErr w:type="spellEnd"/>
    </w:p>
    <w:p w14:paraId="7664BAF9" w14:textId="77777777" w:rsidR="00DC3452" w:rsidRPr="001057E5" w:rsidRDefault="00DC3452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ra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danh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sách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nhân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viên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 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đã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được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sắp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xếp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theo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thời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gian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việc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giảm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dần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cùng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với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thông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tin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thiếu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(THIEU)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hoặc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đủ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thời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gian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tiêu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chuẩn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(DU).</w:t>
      </w:r>
    </w:p>
    <w:p w14:paraId="1165DE18" w14:textId="77777777" w:rsidR="00DC3452" w:rsidRPr="001057E5" w:rsidRDefault="00DC3452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Ví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0"/>
        <w:gridCol w:w="5895"/>
      </w:tblGrid>
      <w:tr w:rsidR="003F591E" w:rsidRPr="001057E5" w14:paraId="16E76851" w14:textId="77777777" w:rsidTr="00DC3452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05E71C" w14:textId="77777777" w:rsidR="00DC3452" w:rsidRPr="001057E5" w:rsidRDefault="00DC3452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Input</w:t>
            </w:r>
          </w:p>
        </w:tc>
        <w:tc>
          <w:tcPr>
            <w:tcW w:w="58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97FCCFA" w14:textId="77777777" w:rsidR="00DC3452" w:rsidRPr="001057E5" w:rsidRDefault="00DC3452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Output</w:t>
            </w:r>
          </w:p>
        </w:tc>
      </w:tr>
      <w:tr w:rsidR="00DC3452" w:rsidRPr="001057E5" w14:paraId="51973724" w14:textId="77777777" w:rsidTr="00DC3452">
        <w:tc>
          <w:tcPr>
            <w:tcW w:w="31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99A891" w14:textId="77777777" w:rsidR="00DC3452" w:rsidRPr="001057E5" w:rsidRDefault="00DC3452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2</w:t>
            </w: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br/>
              <w:t>01T</w:t>
            </w: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br/>
              <w:t xml:space="preserve">Nguyen Van </w:t>
            </w:r>
            <w:proofErr w:type="gramStart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An</w:t>
            </w:r>
            <w:proofErr w:type="gramEnd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br/>
              <w:t>08:00</w:t>
            </w: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br/>
              <w:t>17:30</w:t>
            </w: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br/>
              <w:t>06T</w:t>
            </w: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br/>
              <w:t>Tran Hoa Binh</w:t>
            </w: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br/>
              <w:t>09:05</w:t>
            </w: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br/>
              <w:t>17:00</w:t>
            </w:r>
          </w:p>
        </w:tc>
        <w:tc>
          <w:tcPr>
            <w:tcW w:w="58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FE4A4E9" w14:textId="77777777" w:rsidR="00DC3452" w:rsidRPr="001057E5" w:rsidRDefault="00DC3452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 xml:space="preserve">01T Nguyen Van </w:t>
            </w:r>
            <w:proofErr w:type="gramStart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An</w:t>
            </w:r>
            <w:proofErr w:type="gramEnd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 xml:space="preserve"> 8 </w:t>
            </w:r>
            <w:proofErr w:type="spellStart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gio</w:t>
            </w:r>
            <w:proofErr w:type="spellEnd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 xml:space="preserve"> 30 phut DU</w:t>
            </w: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br/>
              <w:t xml:space="preserve">06T Tran Hoa Binh 6 </w:t>
            </w:r>
            <w:proofErr w:type="spellStart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gio</w:t>
            </w:r>
            <w:proofErr w:type="spellEnd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 xml:space="preserve"> 55 phut THIEU</w:t>
            </w:r>
          </w:p>
        </w:tc>
      </w:tr>
    </w:tbl>
    <w:p w14:paraId="28653FD7" w14:textId="77777777" w:rsidR="00DC3452" w:rsidRPr="001057E5" w:rsidRDefault="00DC3452" w:rsidP="003F591E">
      <w:pPr>
        <w:spacing w:after="0" w:line="276" w:lineRule="auto"/>
        <w:rPr>
          <w:rFonts w:cs="Times New Roman"/>
          <w:szCs w:val="26"/>
        </w:rPr>
      </w:pPr>
    </w:p>
    <w:p w14:paraId="2C056F1F" w14:textId="6806CFCB" w:rsidR="00DC3452" w:rsidRPr="001057E5" w:rsidRDefault="00DC59E2" w:rsidP="003F591E">
      <w:pPr>
        <w:pStyle w:val="Heading1"/>
        <w:spacing w:before="0" w:after="0" w:line="276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4" w:name="_Toc186495716"/>
      <w:r w:rsidRPr="001057E5">
        <w:rPr>
          <w:rFonts w:ascii="Times New Roman" w:hAnsi="Times New Roman" w:cs="Times New Roman"/>
          <w:b/>
          <w:bCs/>
          <w:color w:val="auto"/>
          <w:sz w:val="26"/>
          <w:szCs w:val="26"/>
        </w:rPr>
        <w:t>BÀI 14. ĐIỂM TRUNG BÌNH</w:t>
      </w:r>
      <w:bookmarkEnd w:id="14"/>
    </w:p>
    <w:p w14:paraId="3C5781B6" w14:textId="77777777" w:rsidR="008F519F" w:rsidRPr="001057E5" w:rsidRDefault="008F519F" w:rsidP="00DC59E2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Viết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chương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trình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khai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báo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lớp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Thí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Sinh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gồm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thông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tin: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Họ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Ngày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sinh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Điểm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môn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1,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Điểm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môn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2,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Điểm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môn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3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Điểm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trung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bình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. Trong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điểm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trung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bình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được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tính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bằng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môn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thấp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nhất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nhân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đôi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cộng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điểm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hai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môn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còn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lại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chia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tổng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4. </w:t>
      </w:r>
    </w:p>
    <w:p w14:paraId="0417F04C" w14:textId="77777777" w:rsidR="008F519F" w:rsidRPr="001057E5" w:rsidRDefault="008F519F" w:rsidP="00DC59E2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Đọc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thông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tin 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thí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sinh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từ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bàn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phím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in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ra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màn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hình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danh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sách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thí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sinh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được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sắp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xếp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theo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điểm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trung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bình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giảm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dần</w:t>
      </w:r>
      <w:proofErr w:type="spellEnd"/>
    </w:p>
    <w:p w14:paraId="256A4A89" w14:textId="77777777" w:rsidR="008F519F" w:rsidRPr="001057E5" w:rsidRDefault="008F519F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Input</w:t>
      </w:r>
    </w:p>
    <w:p w14:paraId="79BA22B6" w14:textId="77777777" w:rsidR="008F519F" w:rsidRPr="001057E5" w:rsidRDefault="008F519F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đầu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bộ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test</w:t>
      </w:r>
    </w:p>
    <w:p w14:paraId="74D2A21D" w14:textId="77777777" w:rsidR="008F519F" w:rsidRPr="001057E5" w:rsidRDefault="008F519F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Test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gồm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5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lần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lượt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mỗi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1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thông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tin: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Họ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Ngày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sinh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Điểm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môn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1,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Điểm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môn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2,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Điểm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môn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3.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Họ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không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quá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50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chữ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Ngày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sinh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viết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đúng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chuẩn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dd/mm/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yyyy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. Các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giá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trị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điểm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thực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(float).</w:t>
      </w:r>
    </w:p>
    <w:p w14:paraId="4FA2386E" w14:textId="77777777" w:rsidR="008F519F" w:rsidRPr="001057E5" w:rsidRDefault="008F519F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Output</w:t>
      </w:r>
    </w:p>
    <w:p w14:paraId="1D5BC495" w14:textId="77777777" w:rsidR="008F519F" w:rsidRPr="001057E5" w:rsidRDefault="008F519F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ra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danh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sách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thí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sinh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bao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gồm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: 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Họ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Ngày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sinh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Điểm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Trung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bình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.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Mỗi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thông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tin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nhau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khoảng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trống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.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Điểm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được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ra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với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1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sau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dấu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phẩy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.</w:t>
      </w:r>
    </w:p>
    <w:p w14:paraId="64913BD4" w14:textId="77777777" w:rsidR="008F519F" w:rsidRPr="001057E5" w:rsidRDefault="008F519F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Ví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dụ</w:t>
      </w:r>
      <w:proofErr w:type="spellEnd"/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2648"/>
        <w:gridCol w:w="4852"/>
      </w:tblGrid>
      <w:tr w:rsidR="003F591E" w:rsidRPr="001057E5" w14:paraId="323A6E3D" w14:textId="77777777" w:rsidTr="008F51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11A98" w14:textId="77777777" w:rsidR="008F519F" w:rsidRPr="001057E5" w:rsidRDefault="008F519F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6063F" w14:textId="77777777" w:rsidR="008F519F" w:rsidRPr="001057E5" w:rsidRDefault="008F519F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Output</w:t>
            </w:r>
          </w:p>
        </w:tc>
      </w:tr>
      <w:tr w:rsidR="003F591E" w:rsidRPr="001057E5" w14:paraId="6B350AD8" w14:textId="77777777" w:rsidTr="008F51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3DB5A" w14:textId="77777777" w:rsidR="008F519F" w:rsidRPr="001057E5" w:rsidRDefault="008F519F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2</w:t>
            </w: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br/>
              <w:t>Tran Van Nam</w:t>
            </w: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br/>
              <w:t>06/07/2002</w:t>
            </w: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br/>
              <w:t>4.5</w:t>
            </w: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br/>
              <w:t>7.9</w:t>
            </w: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br/>
              <w:t>5.4</w:t>
            </w: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br/>
              <w:t>Nguyen Hoang Ha</w:t>
            </w: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br/>
              <w:t>11/10/2001</w:t>
            </w: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br/>
              <w:t>4.5 </w:t>
            </w: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br/>
              <w:t>10.0 </w:t>
            </w: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br/>
              <w:t>5.5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2C038" w14:textId="77777777" w:rsidR="008F519F" w:rsidRPr="001057E5" w:rsidRDefault="008F519F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Nguyen Hoang Ha 11/10/2001 6.1</w:t>
            </w: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br/>
              <w:t>Tran Van Nam 06/07/2002 5.6</w:t>
            </w:r>
          </w:p>
        </w:tc>
      </w:tr>
    </w:tbl>
    <w:p w14:paraId="60DF48FF" w14:textId="727C9405" w:rsidR="005A1DAF" w:rsidRPr="001057E5" w:rsidRDefault="00DC59E2" w:rsidP="003F591E">
      <w:pPr>
        <w:pStyle w:val="Heading1"/>
        <w:spacing w:before="0" w:after="0" w:line="276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5" w:name="_Toc186495717"/>
      <w:r w:rsidRPr="001057E5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BÀI 15. LỚP TAM GIÁC VÀ CHU VI</w:t>
      </w:r>
      <w:bookmarkEnd w:id="15"/>
    </w:p>
    <w:p w14:paraId="319BE37C" w14:textId="77777777" w:rsidR="008F519F" w:rsidRPr="001057E5" w:rsidRDefault="008F519F" w:rsidP="003F591E">
      <w:pPr>
        <w:shd w:val="clear" w:color="auto" w:fill="FFFFFF"/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tam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giác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gồm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3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điểm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(points)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mỗi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điểm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tọa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độ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(</w:t>
      </w:r>
      <w:proofErr w:type="spellStart"/>
      <w:proofErr w:type="gramStart"/>
      <w:r w:rsidRPr="001057E5">
        <w:rPr>
          <w:rFonts w:eastAsia="Times New Roman" w:cs="Times New Roman"/>
          <w:kern w:val="0"/>
          <w:szCs w:val="26"/>
          <w14:ligatures w14:val="none"/>
        </w:rPr>
        <w:t>x,y</w:t>
      </w:r>
      <w:proofErr w:type="spellEnd"/>
      <w:proofErr w:type="gram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)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trục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tọa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độ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. </w:t>
      </w:r>
    </w:p>
    <w:p w14:paraId="4472E536" w14:textId="77777777" w:rsidR="008F519F" w:rsidRPr="001057E5" w:rsidRDefault="008F519F" w:rsidP="003F591E">
      <w:pPr>
        <w:shd w:val="clear" w:color="auto" w:fill="FFFFFF"/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Xây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dựng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lớp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 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chương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trình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 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phù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hợp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để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tính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chu vi tam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giác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.</w:t>
      </w:r>
    </w:p>
    <w:p w14:paraId="06D0284E" w14:textId="77777777" w:rsidR="008F519F" w:rsidRPr="001057E5" w:rsidRDefault="008F519F" w:rsidP="003F591E">
      <w:pPr>
        <w:shd w:val="clear" w:color="auto" w:fill="FFFFFF"/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Input</w:t>
      </w:r>
    </w:p>
    <w:p w14:paraId="7AA6EA16" w14:textId="77777777" w:rsidR="008F519F" w:rsidRPr="001057E5" w:rsidRDefault="008F519F" w:rsidP="003F591E">
      <w:pPr>
        <w:numPr>
          <w:ilvl w:val="0"/>
          <w:numId w:val="4"/>
        </w:numPr>
        <w:shd w:val="clear" w:color="auto" w:fill="FFFFFF"/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đầu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bộ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test,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không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quá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10</w:t>
      </w:r>
    </w:p>
    <w:p w14:paraId="706F3F35" w14:textId="77777777" w:rsidR="008F519F" w:rsidRPr="001057E5" w:rsidRDefault="008F519F" w:rsidP="003F591E">
      <w:pPr>
        <w:numPr>
          <w:ilvl w:val="0"/>
          <w:numId w:val="4"/>
        </w:numPr>
        <w:shd w:val="clear" w:color="auto" w:fill="FFFFFF"/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Mỗi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bộ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test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1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6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thực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giá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trị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tuyệt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đối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không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quá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1000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lần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lượt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tọa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độ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của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3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điểm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. </w:t>
      </w:r>
    </w:p>
    <w:p w14:paraId="76D8BFC6" w14:textId="77777777" w:rsidR="008F519F" w:rsidRPr="001057E5" w:rsidRDefault="008F519F" w:rsidP="003F591E">
      <w:pPr>
        <w:shd w:val="clear" w:color="auto" w:fill="FFFFFF"/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Output</w:t>
      </w:r>
    </w:p>
    <w:p w14:paraId="744201F1" w14:textId="77777777" w:rsidR="008F519F" w:rsidRPr="001057E5" w:rsidRDefault="008F519F" w:rsidP="003F591E">
      <w:pPr>
        <w:numPr>
          <w:ilvl w:val="0"/>
          <w:numId w:val="5"/>
        </w:numPr>
        <w:shd w:val="clear" w:color="auto" w:fill="FFFFFF"/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Nếu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3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điểm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không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thể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tạo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thành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tam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giác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thì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in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ra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INVALID</w:t>
      </w:r>
    </w:p>
    <w:p w14:paraId="235173DD" w14:textId="77777777" w:rsidR="008F519F" w:rsidRPr="001057E5" w:rsidRDefault="008F519F" w:rsidP="003F591E">
      <w:pPr>
        <w:numPr>
          <w:ilvl w:val="0"/>
          <w:numId w:val="5"/>
        </w:numPr>
        <w:shd w:val="clear" w:color="auto" w:fill="FFFFFF"/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Nếu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3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điểm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tạo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thành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1 tam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giác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thì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in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ra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chu vi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của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tam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giác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tròn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đến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6 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chữ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phần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thập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phân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.</w:t>
      </w:r>
    </w:p>
    <w:p w14:paraId="06D69BC3" w14:textId="77777777" w:rsidR="008F519F" w:rsidRPr="001057E5" w:rsidRDefault="008F519F" w:rsidP="003F591E">
      <w:pPr>
        <w:shd w:val="clear" w:color="auto" w:fill="FFFFFF"/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Ví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dụ</w:t>
      </w:r>
      <w:proofErr w:type="spellEnd"/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0"/>
        <w:gridCol w:w="3360"/>
      </w:tblGrid>
      <w:tr w:rsidR="003F591E" w:rsidRPr="001057E5" w14:paraId="305C1798" w14:textId="77777777" w:rsidTr="008F51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23D56" w14:textId="77777777" w:rsidR="008F519F" w:rsidRPr="001057E5" w:rsidRDefault="008F519F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8009C" w14:textId="77777777" w:rsidR="008F519F" w:rsidRPr="001057E5" w:rsidRDefault="008F519F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Output</w:t>
            </w:r>
          </w:p>
        </w:tc>
      </w:tr>
      <w:tr w:rsidR="003F591E" w:rsidRPr="001057E5" w14:paraId="32BFB9AC" w14:textId="77777777" w:rsidTr="008F519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A74E1" w14:textId="77777777" w:rsidR="00DC59E2" w:rsidRPr="001057E5" w:rsidRDefault="008F519F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 xml:space="preserve">3 </w:t>
            </w:r>
          </w:p>
          <w:p w14:paraId="2A5C6F92" w14:textId="77777777" w:rsidR="00DC59E2" w:rsidRPr="001057E5" w:rsidRDefault="008F519F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 xml:space="preserve">0 0 0 5 0 199 </w:t>
            </w:r>
          </w:p>
          <w:p w14:paraId="6D61BFC4" w14:textId="77777777" w:rsidR="00DC59E2" w:rsidRPr="001057E5" w:rsidRDefault="008F519F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 xml:space="preserve">1 1 1 1 1 1 </w:t>
            </w:r>
          </w:p>
          <w:p w14:paraId="58020187" w14:textId="3730FCDF" w:rsidR="008F519F" w:rsidRPr="001057E5" w:rsidRDefault="008F519F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0 0 0 5 5 0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3D1F1" w14:textId="77777777" w:rsidR="00DC59E2" w:rsidRPr="001057E5" w:rsidRDefault="008F519F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 xml:space="preserve">INVALID </w:t>
            </w:r>
          </w:p>
          <w:p w14:paraId="600173AE" w14:textId="35A0EDE9" w:rsidR="008F519F" w:rsidRPr="001057E5" w:rsidRDefault="008F519F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INVALID</w:t>
            </w: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br/>
              <w:t>17.071068</w:t>
            </w:r>
          </w:p>
        </w:tc>
      </w:tr>
    </w:tbl>
    <w:p w14:paraId="61326ED4" w14:textId="77777777" w:rsidR="008F519F" w:rsidRPr="001057E5" w:rsidRDefault="008F519F" w:rsidP="003F591E">
      <w:pPr>
        <w:spacing w:after="0" w:line="276" w:lineRule="auto"/>
        <w:rPr>
          <w:rFonts w:cs="Times New Roman"/>
          <w:szCs w:val="26"/>
        </w:rPr>
      </w:pPr>
    </w:p>
    <w:p w14:paraId="35FD9C37" w14:textId="77ADA9B8" w:rsidR="008F519F" w:rsidRPr="001057E5" w:rsidRDefault="00DC59E2" w:rsidP="003F591E">
      <w:pPr>
        <w:pStyle w:val="Heading1"/>
        <w:spacing w:before="0" w:after="0" w:line="276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6" w:name="_Toc186495718"/>
      <w:r w:rsidRPr="001057E5">
        <w:rPr>
          <w:rFonts w:ascii="Times New Roman" w:hAnsi="Times New Roman" w:cs="Times New Roman"/>
          <w:b/>
          <w:bCs/>
          <w:color w:val="auto"/>
          <w:sz w:val="26"/>
          <w:szCs w:val="26"/>
        </w:rPr>
        <w:t>BÀI 16. VÒNG BẢNG WORLD CUP</w:t>
      </w:r>
      <w:bookmarkEnd w:id="16"/>
    </w:p>
    <w:p w14:paraId="7EC3CA4B" w14:textId="77777777" w:rsidR="008F519F" w:rsidRPr="001057E5" w:rsidRDefault="008F519F" w:rsidP="00DC59E2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  <w:bookmarkStart w:id="17" w:name="_Hlk186496187"/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bảng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WorldCup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 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đã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đấu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xong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trận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đấu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trong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bảng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.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Kết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quả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của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đội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được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sắp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xếp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theo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điểm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nếu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đội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nào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cao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điểm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hơn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sẽ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xếp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. </w:t>
      </w:r>
    </w:p>
    <w:p w14:paraId="38349230" w14:textId="77777777" w:rsidR="008F519F" w:rsidRPr="001057E5" w:rsidRDefault="008F519F" w:rsidP="00DC59E2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Nếu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hai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đội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bằng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điểm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nhau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thì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sẽ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xếp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theo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hiệu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thắng-thua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đội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nào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cao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hơn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thì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xếp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. </w:t>
      </w:r>
    </w:p>
    <w:p w14:paraId="53D9077D" w14:textId="77777777" w:rsidR="008F519F" w:rsidRPr="001057E5" w:rsidRDefault="008F519F" w:rsidP="00DC59E2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Trong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trường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hợp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hai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đội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bằng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nhau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cả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về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điểm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hiệu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thắng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thua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thì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sẽ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xếp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theo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bàn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thắng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được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đội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nào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cao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hơn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sẽ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xếp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. </w:t>
      </w:r>
    </w:p>
    <w:p w14:paraId="48012E43" w14:textId="77777777" w:rsidR="008F519F" w:rsidRPr="001057E5" w:rsidRDefault="008F519F" w:rsidP="00DC59E2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Viết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chương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trình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in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ra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danh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sách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đội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đã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được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xếp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hạng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nguyên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tắc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.</w:t>
      </w:r>
    </w:p>
    <w:p w14:paraId="705890BC" w14:textId="77777777" w:rsidR="008F519F" w:rsidRPr="001057E5" w:rsidRDefault="008F519F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Input</w:t>
      </w:r>
    </w:p>
    <w:p w14:paraId="10B578AE" w14:textId="77777777" w:rsidR="008F519F" w:rsidRPr="001057E5" w:rsidRDefault="008F519F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đầu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tiên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đưa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vào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danh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sách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đội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bóng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 N.</w:t>
      </w:r>
    </w:p>
    <w:p w14:paraId="1CE372C5" w14:textId="77777777" w:rsidR="008F519F" w:rsidRPr="001057E5" w:rsidRDefault="008F519F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Những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kế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tiếp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đưa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vào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N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đội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bóng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.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Mỗi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đội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bóng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gồm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2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dữ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liệu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đầu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đội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bóng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thứ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hai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lần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lượt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điểm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hiệu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thắng-thua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bàn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thắng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được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.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Mỗi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giá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trị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nhau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bởi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dấu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. </w:t>
      </w:r>
    </w:p>
    <w:p w14:paraId="5CB6B4F3" w14:textId="77777777" w:rsidR="008F519F" w:rsidRPr="001057E5" w:rsidRDefault="008F519F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Output</w:t>
      </w:r>
    </w:p>
    <w:p w14:paraId="6848AFC2" w14:textId="77777777" w:rsidR="008F519F" w:rsidRPr="001057E5" w:rsidRDefault="008F519F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Đưa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ra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bảng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xếp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hạng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danh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sách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quốc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gia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 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đã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sắp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xếp</w:t>
      </w:r>
      <w:proofErr w:type="spellEnd"/>
    </w:p>
    <w:p w14:paraId="478B8B61" w14:textId="77777777" w:rsidR="008F519F" w:rsidRPr="001057E5" w:rsidRDefault="008F519F" w:rsidP="003F591E">
      <w:pPr>
        <w:spacing w:after="0" w:line="276" w:lineRule="auto"/>
        <w:rPr>
          <w:rFonts w:eastAsia="Times New Roman" w:cs="Times New Roman"/>
          <w:b/>
          <w:bCs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Ví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dụ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3795"/>
      </w:tblGrid>
      <w:tr w:rsidR="003F591E" w:rsidRPr="001057E5" w14:paraId="061F70D5" w14:textId="77777777" w:rsidTr="008F519F"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6EE347" w14:textId="413B8770" w:rsidR="008F519F" w:rsidRPr="001057E5" w:rsidRDefault="008F519F" w:rsidP="003F591E">
            <w:pPr>
              <w:spacing w:after="0" w:line="276" w:lineRule="auto"/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Input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11E8DE" w14:textId="5C54EE01" w:rsidR="008F519F" w:rsidRPr="001057E5" w:rsidRDefault="008F519F" w:rsidP="003F591E">
            <w:pPr>
              <w:spacing w:after="0" w:line="276" w:lineRule="auto"/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Output</w:t>
            </w:r>
          </w:p>
        </w:tc>
      </w:tr>
      <w:tr w:rsidR="008F519F" w:rsidRPr="001057E5" w14:paraId="402C2034" w14:textId="77777777" w:rsidTr="008F519F"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38494E" w14:textId="77777777" w:rsidR="008F519F" w:rsidRPr="001057E5" w:rsidRDefault="008F519F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2</w:t>
            </w:r>
          </w:p>
          <w:p w14:paraId="2D6142CD" w14:textId="77777777" w:rsidR="008F519F" w:rsidRPr="001057E5" w:rsidRDefault="008F519F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Uruguay</w:t>
            </w:r>
          </w:p>
          <w:p w14:paraId="074C89EB" w14:textId="77777777" w:rsidR="008F519F" w:rsidRPr="001057E5" w:rsidRDefault="008F519F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4 0 2</w:t>
            </w:r>
          </w:p>
          <w:p w14:paraId="1E53AEE0" w14:textId="77777777" w:rsidR="008F519F" w:rsidRPr="001057E5" w:rsidRDefault="008F519F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Korean</w:t>
            </w:r>
          </w:p>
          <w:p w14:paraId="0B688B30" w14:textId="77777777" w:rsidR="008F519F" w:rsidRPr="001057E5" w:rsidRDefault="008F519F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4 0 4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B072AD" w14:textId="77777777" w:rsidR="008F519F" w:rsidRPr="001057E5" w:rsidRDefault="008F519F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Korean 4 0 4</w:t>
            </w: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br/>
              <w:t>Uruguay 4 0 2</w:t>
            </w:r>
          </w:p>
        </w:tc>
      </w:tr>
      <w:bookmarkEnd w:id="17"/>
    </w:tbl>
    <w:p w14:paraId="1401A9B4" w14:textId="77777777" w:rsidR="008F519F" w:rsidRPr="001057E5" w:rsidRDefault="008F519F" w:rsidP="003F591E">
      <w:pPr>
        <w:spacing w:after="0" w:line="276" w:lineRule="auto"/>
        <w:rPr>
          <w:rFonts w:cs="Times New Roman"/>
          <w:szCs w:val="26"/>
        </w:rPr>
      </w:pPr>
    </w:p>
    <w:p w14:paraId="2D1F7D3A" w14:textId="397EA2EE" w:rsidR="003D4A6E" w:rsidRPr="001057E5" w:rsidRDefault="00DC59E2" w:rsidP="003F591E">
      <w:pPr>
        <w:pStyle w:val="Heading1"/>
        <w:spacing w:before="0" w:after="0" w:line="276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8" w:name="_Toc186495719"/>
      <w:r w:rsidRPr="001057E5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BÀI 17. CHUYẾN BAY</w:t>
      </w:r>
      <w:bookmarkEnd w:id="18"/>
    </w:p>
    <w:p w14:paraId="43ABAA86" w14:textId="77777777" w:rsidR="003D4A6E" w:rsidRPr="001057E5" w:rsidRDefault="003D4A6E" w:rsidP="000455C0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Dữ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liệu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về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chuyến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bay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được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lưu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trữ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trong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tệp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"</w:t>
      </w:r>
      <w:proofErr w:type="spellStart"/>
      <w:proofErr w:type="gramStart"/>
      <w:r w:rsidRPr="001057E5">
        <w:rPr>
          <w:rFonts w:eastAsia="Times New Roman" w:cs="Times New Roman"/>
          <w:kern w:val="0"/>
          <w:szCs w:val="26"/>
          <w14:ligatures w14:val="none"/>
        </w:rPr>
        <w:t>flights.json</w:t>
      </w:r>
      <w:proofErr w:type="spellEnd"/>
      <w:proofErr w:type="gram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"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cấu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trúc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từ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điển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lồng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nhau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bao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gồm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br/>
        <w:t xml:space="preserve">-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Ngoài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cùng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từ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điển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khóa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flights</w:t>
      </w:r>
    </w:p>
    <w:p w14:paraId="2BB9BA09" w14:textId="77777777" w:rsidR="003D4A6E" w:rsidRPr="001057E5" w:rsidRDefault="003D4A6E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-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Giá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trị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của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khóa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danh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sách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từ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điển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mỗi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phần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tử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bao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gồm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khóa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giá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trị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text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như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hình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:</w:t>
      </w:r>
    </w:p>
    <w:p w14:paraId="55CD1325" w14:textId="77777777" w:rsidR="000455C0" w:rsidRPr="000455C0" w:rsidRDefault="000455C0" w:rsidP="000455C0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kern w:val="0"/>
          <w:szCs w:val="26"/>
          <w14:ligatures w14:val="none"/>
        </w:rPr>
      </w:pPr>
      <w:r w:rsidRPr="000455C0">
        <w:rPr>
          <w:rFonts w:eastAsia="Times New Roman" w:cs="Times New Roman"/>
          <w:color w:val="000000"/>
          <w:kern w:val="0"/>
          <w:szCs w:val="26"/>
          <w14:ligatures w14:val="none"/>
        </w:rPr>
        <w:t>{</w:t>
      </w:r>
    </w:p>
    <w:p w14:paraId="376467B4" w14:textId="77777777" w:rsidR="000455C0" w:rsidRPr="000455C0" w:rsidRDefault="000455C0" w:rsidP="000455C0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kern w:val="0"/>
          <w:szCs w:val="26"/>
          <w14:ligatures w14:val="none"/>
        </w:rPr>
      </w:pPr>
      <w:r w:rsidRPr="000455C0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    </w:t>
      </w:r>
      <w:r w:rsidRPr="000455C0">
        <w:rPr>
          <w:rFonts w:eastAsia="Times New Roman" w:cs="Times New Roman"/>
          <w:color w:val="0451A5"/>
          <w:kern w:val="0"/>
          <w:szCs w:val="26"/>
          <w14:ligatures w14:val="none"/>
        </w:rPr>
        <w:t>"flights"</w:t>
      </w:r>
      <w:r w:rsidRPr="000455C0">
        <w:rPr>
          <w:rFonts w:eastAsia="Times New Roman" w:cs="Times New Roman"/>
          <w:color w:val="000000"/>
          <w:kern w:val="0"/>
          <w:szCs w:val="26"/>
          <w14:ligatures w14:val="none"/>
        </w:rPr>
        <w:t>: [</w:t>
      </w:r>
    </w:p>
    <w:p w14:paraId="21EB487F" w14:textId="77777777" w:rsidR="000455C0" w:rsidRPr="000455C0" w:rsidRDefault="000455C0" w:rsidP="000455C0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kern w:val="0"/>
          <w:szCs w:val="26"/>
          <w14:ligatures w14:val="none"/>
        </w:rPr>
      </w:pPr>
      <w:r w:rsidRPr="000455C0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    { </w:t>
      </w:r>
    </w:p>
    <w:p w14:paraId="5A48FD63" w14:textId="77777777" w:rsidR="000455C0" w:rsidRPr="000455C0" w:rsidRDefault="000455C0" w:rsidP="000455C0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kern w:val="0"/>
          <w:szCs w:val="26"/>
          <w14:ligatures w14:val="none"/>
        </w:rPr>
      </w:pPr>
      <w:r w:rsidRPr="000455C0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        </w:t>
      </w:r>
      <w:r w:rsidRPr="000455C0">
        <w:rPr>
          <w:rFonts w:eastAsia="Times New Roman" w:cs="Times New Roman"/>
          <w:color w:val="0451A5"/>
          <w:kern w:val="0"/>
          <w:szCs w:val="26"/>
          <w14:ligatures w14:val="none"/>
        </w:rPr>
        <w:t>"year"</w:t>
      </w:r>
      <w:r w:rsidRPr="000455C0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: </w:t>
      </w:r>
      <w:r w:rsidRPr="000455C0">
        <w:rPr>
          <w:rFonts w:eastAsia="Times New Roman" w:cs="Times New Roman"/>
          <w:color w:val="A31515"/>
          <w:kern w:val="0"/>
          <w:szCs w:val="26"/>
          <w14:ligatures w14:val="none"/>
        </w:rPr>
        <w:t>"1949"</w:t>
      </w:r>
      <w:r w:rsidRPr="000455C0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, </w:t>
      </w:r>
    </w:p>
    <w:p w14:paraId="3D2DA338" w14:textId="77777777" w:rsidR="000455C0" w:rsidRPr="000455C0" w:rsidRDefault="000455C0" w:rsidP="000455C0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kern w:val="0"/>
          <w:szCs w:val="26"/>
          <w14:ligatures w14:val="none"/>
        </w:rPr>
      </w:pPr>
      <w:r w:rsidRPr="000455C0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        </w:t>
      </w:r>
      <w:r w:rsidRPr="000455C0">
        <w:rPr>
          <w:rFonts w:eastAsia="Times New Roman" w:cs="Times New Roman"/>
          <w:color w:val="0451A5"/>
          <w:kern w:val="0"/>
          <w:szCs w:val="26"/>
          <w14:ligatures w14:val="none"/>
        </w:rPr>
        <w:t>"month"</w:t>
      </w:r>
      <w:r w:rsidRPr="000455C0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: </w:t>
      </w:r>
      <w:r w:rsidRPr="000455C0">
        <w:rPr>
          <w:rFonts w:eastAsia="Times New Roman" w:cs="Times New Roman"/>
          <w:color w:val="A31515"/>
          <w:kern w:val="0"/>
          <w:szCs w:val="26"/>
          <w14:ligatures w14:val="none"/>
        </w:rPr>
        <w:t>"January"</w:t>
      </w:r>
      <w:r w:rsidRPr="000455C0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, </w:t>
      </w:r>
    </w:p>
    <w:p w14:paraId="1ADB7689" w14:textId="77777777" w:rsidR="000455C0" w:rsidRPr="000455C0" w:rsidRDefault="000455C0" w:rsidP="000455C0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kern w:val="0"/>
          <w:szCs w:val="26"/>
          <w14:ligatures w14:val="none"/>
        </w:rPr>
      </w:pPr>
      <w:r w:rsidRPr="000455C0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        </w:t>
      </w:r>
      <w:r w:rsidRPr="000455C0">
        <w:rPr>
          <w:rFonts w:eastAsia="Times New Roman" w:cs="Times New Roman"/>
          <w:color w:val="0451A5"/>
          <w:kern w:val="0"/>
          <w:szCs w:val="26"/>
          <w14:ligatures w14:val="none"/>
        </w:rPr>
        <w:t>"passengers"</w:t>
      </w:r>
      <w:r w:rsidRPr="000455C0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: </w:t>
      </w:r>
      <w:r w:rsidRPr="000455C0">
        <w:rPr>
          <w:rFonts w:eastAsia="Times New Roman" w:cs="Times New Roman"/>
          <w:color w:val="A31515"/>
          <w:kern w:val="0"/>
          <w:szCs w:val="26"/>
          <w14:ligatures w14:val="none"/>
        </w:rPr>
        <w:t>"112"</w:t>
      </w:r>
    </w:p>
    <w:p w14:paraId="705F1B6A" w14:textId="77777777" w:rsidR="000455C0" w:rsidRPr="000455C0" w:rsidRDefault="000455C0" w:rsidP="000455C0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kern w:val="0"/>
          <w:szCs w:val="26"/>
          <w14:ligatures w14:val="none"/>
        </w:rPr>
      </w:pPr>
      <w:r w:rsidRPr="000455C0">
        <w:rPr>
          <w:rFonts w:eastAsia="Times New Roman" w:cs="Times New Roman"/>
          <w:color w:val="000000"/>
          <w:kern w:val="0"/>
          <w:szCs w:val="26"/>
          <w14:ligatures w14:val="none"/>
        </w:rPr>
        <w:t>    },</w:t>
      </w:r>
    </w:p>
    <w:p w14:paraId="0BABB3D0" w14:textId="77777777" w:rsidR="000455C0" w:rsidRPr="000455C0" w:rsidRDefault="000455C0" w:rsidP="000455C0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kern w:val="0"/>
          <w:szCs w:val="26"/>
          <w14:ligatures w14:val="none"/>
        </w:rPr>
      </w:pPr>
      <w:r w:rsidRPr="000455C0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    { </w:t>
      </w:r>
    </w:p>
    <w:p w14:paraId="551DE13E" w14:textId="77777777" w:rsidR="000455C0" w:rsidRPr="000455C0" w:rsidRDefault="000455C0" w:rsidP="000455C0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kern w:val="0"/>
          <w:szCs w:val="26"/>
          <w14:ligatures w14:val="none"/>
        </w:rPr>
      </w:pPr>
      <w:r w:rsidRPr="000455C0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        </w:t>
      </w:r>
      <w:r w:rsidRPr="000455C0">
        <w:rPr>
          <w:rFonts w:eastAsia="Times New Roman" w:cs="Times New Roman"/>
          <w:color w:val="0451A5"/>
          <w:kern w:val="0"/>
          <w:szCs w:val="26"/>
          <w14:ligatures w14:val="none"/>
        </w:rPr>
        <w:t>"year"</w:t>
      </w:r>
      <w:r w:rsidRPr="000455C0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: </w:t>
      </w:r>
      <w:r w:rsidRPr="000455C0">
        <w:rPr>
          <w:rFonts w:eastAsia="Times New Roman" w:cs="Times New Roman"/>
          <w:color w:val="A31515"/>
          <w:kern w:val="0"/>
          <w:szCs w:val="26"/>
          <w14:ligatures w14:val="none"/>
        </w:rPr>
        <w:t>"1949"</w:t>
      </w:r>
      <w:r w:rsidRPr="000455C0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, </w:t>
      </w:r>
    </w:p>
    <w:p w14:paraId="7656E794" w14:textId="77777777" w:rsidR="000455C0" w:rsidRPr="000455C0" w:rsidRDefault="000455C0" w:rsidP="000455C0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kern w:val="0"/>
          <w:szCs w:val="26"/>
          <w14:ligatures w14:val="none"/>
        </w:rPr>
      </w:pPr>
      <w:r w:rsidRPr="000455C0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        </w:t>
      </w:r>
      <w:r w:rsidRPr="000455C0">
        <w:rPr>
          <w:rFonts w:eastAsia="Times New Roman" w:cs="Times New Roman"/>
          <w:color w:val="0451A5"/>
          <w:kern w:val="0"/>
          <w:szCs w:val="26"/>
          <w14:ligatures w14:val="none"/>
        </w:rPr>
        <w:t>"month"</w:t>
      </w:r>
      <w:r w:rsidRPr="000455C0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: </w:t>
      </w:r>
      <w:r w:rsidRPr="000455C0">
        <w:rPr>
          <w:rFonts w:eastAsia="Times New Roman" w:cs="Times New Roman"/>
          <w:color w:val="A31515"/>
          <w:kern w:val="0"/>
          <w:szCs w:val="26"/>
          <w14:ligatures w14:val="none"/>
        </w:rPr>
        <w:t>"February"</w:t>
      </w:r>
      <w:r w:rsidRPr="000455C0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, </w:t>
      </w:r>
    </w:p>
    <w:p w14:paraId="7EFF13B8" w14:textId="77777777" w:rsidR="000455C0" w:rsidRPr="000455C0" w:rsidRDefault="000455C0" w:rsidP="000455C0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kern w:val="0"/>
          <w:szCs w:val="26"/>
          <w14:ligatures w14:val="none"/>
        </w:rPr>
      </w:pPr>
      <w:r w:rsidRPr="000455C0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        </w:t>
      </w:r>
      <w:r w:rsidRPr="000455C0">
        <w:rPr>
          <w:rFonts w:eastAsia="Times New Roman" w:cs="Times New Roman"/>
          <w:color w:val="0451A5"/>
          <w:kern w:val="0"/>
          <w:szCs w:val="26"/>
          <w14:ligatures w14:val="none"/>
        </w:rPr>
        <w:t>"passengers"</w:t>
      </w:r>
      <w:r w:rsidRPr="000455C0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: </w:t>
      </w:r>
      <w:r w:rsidRPr="000455C0">
        <w:rPr>
          <w:rFonts w:eastAsia="Times New Roman" w:cs="Times New Roman"/>
          <w:color w:val="A31515"/>
          <w:kern w:val="0"/>
          <w:szCs w:val="26"/>
          <w14:ligatures w14:val="none"/>
        </w:rPr>
        <w:t>"118"</w:t>
      </w:r>
      <w:r w:rsidRPr="000455C0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 </w:t>
      </w:r>
    </w:p>
    <w:p w14:paraId="1AA47CE5" w14:textId="77777777" w:rsidR="000455C0" w:rsidRPr="000455C0" w:rsidRDefault="000455C0" w:rsidP="000455C0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kern w:val="0"/>
          <w:szCs w:val="26"/>
          <w14:ligatures w14:val="none"/>
        </w:rPr>
      </w:pPr>
      <w:r w:rsidRPr="000455C0">
        <w:rPr>
          <w:rFonts w:eastAsia="Times New Roman" w:cs="Times New Roman"/>
          <w:color w:val="000000"/>
          <w:kern w:val="0"/>
          <w:szCs w:val="26"/>
          <w14:ligatures w14:val="none"/>
        </w:rPr>
        <w:t>    },</w:t>
      </w:r>
    </w:p>
    <w:p w14:paraId="33582B31" w14:textId="77777777" w:rsidR="000455C0" w:rsidRPr="000455C0" w:rsidRDefault="000455C0" w:rsidP="000455C0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kern w:val="0"/>
          <w:szCs w:val="26"/>
          <w14:ligatures w14:val="none"/>
        </w:rPr>
      </w:pPr>
      <w:r w:rsidRPr="000455C0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    { </w:t>
      </w:r>
    </w:p>
    <w:p w14:paraId="587DD403" w14:textId="77777777" w:rsidR="000455C0" w:rsidRPr="000455C0" w:rsidRDefault="000455C0" w:rsidP="000455C0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kern w:val="0"/>
          <w:szCs w:val="26"/>
          <w14:ligatures w14:val="none"/>
        </w:rPr>
      </w:pPr>
      <w:r w:rsidRPr="000455C0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        </w:t>
      </w:r>
      <w:r w:rsidRPr="000455C0">
        <w:rPr>
          <w:rFonts w:eastAsia="Times New Roman" w:cs="Times New Roman"/>
          <w:color w:val="0451A5"/>
          <w:kern w:val="0"/>
          <w:szCs w:val="26"/>
          <w14:ligatures w14:val="none"/>
        </w:rPr>
        <w:t>"year"</w:t>
      </w:r>
      <w:r w:rsidRPr="000455C0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: </w:t>
      </w:r>
      <w:r w:rsidRPr="000455C0">
        <w:rPr>
          <w:rFonts w:eastAsia="Times New Roman" w:cs="Times New Roman"/>
          <w:color w:val="A31515"/>
          <w:kern w:val="0"/>
          <w:szCs w:val="26"/>
          <w14:ligatures w14:val="none"/>
        </w:rPr>
        <w:t>"1949"</w:t>
      </w:r>
      <w:r w:rsidRPr="000455C0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, </w:t>
      </w:r>
    </w:p>
    <w:p w14:paraId="6E3B4F6E" w14:textId="77777777" w:rsidR="000455C0" w:rsidRPr="000455C0" w:rsidRDefault="000455C0" w:rsidP="000455C0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kern w:val="0"/>
          <w:szCs w:val="26"/>
          <w14:ligatures w14:val="none"/>
        </w:rPr>
      </w:pPr>
      <w:r w:rsidRPr="000455C0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        </w:t>
      </w:r>
      <w:r w:rsidRPr="000455C0">
        <w:rPr>
          <w:rFonts w:eastAsia="Times New Roman" w:cs="Times New Roman"/>
          <w:color w:val="0451A5"/>
          <w:kern w:val="0"/>
          <w:szCs w:val="26"/>
          <w14:ligatures w14:val="none"/>
        </w:rPr>
        <w:t>"month"</w:t>
      </w:r>
      <w:r w:rsidRPr="000455C0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: </w:t>
      </w:r>
      <w:r w:rsidRPr="000455C0">
        <w:rPr>
          <w:rFonts w:eastAsia="Times New Roman" w:cs="Times New Roman"/>
          <w:color w:val="A31515"/>
          <w:kern w:val="0"/>
          <w:szCs w:val="26"/>
          <w14:ligatures w14:val="none"/>
        </w:rPr>
        <w:t>"March"</w:t>
      </w:r>
      <w:r w:rsidRPr="000455C0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, </w:t>
      </w:r>
    </w:p>
    <w:p w14:paraId="74630EB7" w14:textId="77777777" w:rsidR="000455C0" w:rsidRPr="000455C0" w:rsidRDefault="000455C0" w:rsidP="000455C0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kern w:val="0"/>
          <w:szCs w:val="26"/>
          <w14:ligatures w14:val="none"/>
        </w:rPr>
      </w:pPr>
      <w:r w:rsidRPr="000455C0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        </w:t>
      </w:r>
      <w:r w:rsidRPr="000455C0">
        <w:rPr>
          <w:rFonts w:eastAsia="Times New Roman" w:cs="Times New Roman"/>
          <w:color w:val="0451A5"/>
          <w:kern w:val="0"/>
          <w:szCs w:val="26"/>
          <w14:ligatures w14:val="none"/>
        </w:rPr>
        <w:t>"passengers"</w:t>
      </w:r>
      <w:r w:rsidRPr="000455C0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: </w:t>
      </w:r>
      <w:r w:rsidRPr="000455C0">
        <w:rPr>
          <w:rFonts w:eastAsia="Times New Roman" w:cs="Times New Roman"/>
          <w:color w:val="A31515"/>
          <w:kern w:val="0"/>
          <w:szCs w:val="26"/>
          <w14:ligatures w14:val="none"/>
        </w:rPr>
        <w:t>"132"</w:t>
      </w:r>
      <w:r w:rsidRPr="000455C0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 </w:t>
      </w:r>
    </w:p>
    <w:p w14:paraId="17388815" w14:textId="77777777" w:rsidR="000455C0" w:rsidRPr="000455C0" w:rsidRDefault="000455C0" w:rsidP="000455C0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kern w:val="0"/>
          <w:szCs w:val="26"/>
          <w14:ligatures w14:val="none"/>
        </w:rPr>
      </w:pPr>
      <w:r w:rsidRPr="000455C0">
        <w:rPr>
          <w:rFonts w:eastAsia="Times New Roman" w:cs="Times New Roman"/>
          <w:color w:val="000000"/>
          <w:kern w:val="0"/>
          <w:szCs w:val="26"/>
          <w14:ligatures w14:val="none"/>
        </w:rPr>
        <w:t>    }</w:t>
      </w:r>
    </w:p>
    <w:p w14:paraId="6EC93C02" w14:textId="77777777" w:rsidR="000455C0" w:rsidRPr="000455C0" w:rsidRDefault="000455C0" w:rsidP="000455C0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kern w:val="0"/>
          <w:szCs w:val="26"/>
          <w14:ligatures w14:val="none"/>
        </w:rPr>
      </w:pPr>
      <w:r w:rsidRPr="000455C0">
        <w:rPr>
          <w:rFonts w:eastAsia="Times New Roman" w:cs="Times New Roman"/>
          <w:color w:val="000000"/>
          <w:kern w:val="0"/>
          <w:szCs w:val="26"/>
          <w14:ligatures w14:val="none"/>
        </w:rPr>
        <w:t>    ]</w:t>
      </w:r>
    </w:p>
    <w:p w14:paraId="39100346" w14:textId="77777777" w:rsidR="000455C0" w:rsidRPr="000455C0" w:rsidRDefault="000455C0" w:rsidP="000455C0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kern w:val="0"/>
          <w:szCs w:val="26"/>
          <w14:ligatures w14:val="none"/>
        </w:rPr>
      </w:pPr>
      <w:r w:rsidRPr="000455C0">
        <w:rPr>
          <w:rFonts w:eastAsia="Times New Roman" w:cs="Times New Roman"/>
          <w:color w:val="000000"/>
          <w:kern w:val="0"/>
          <w:szCs w:val="26"/>
          <w14:ligatures w14:val="none"/>
        </w:rPr>
        <w:t>}</w:t>
      </w:r>
    </w:p>
    <w:p w14:paraId="0F22BF91" w14:textId="6C95C482" w:rsidR="003D4A6E" w:rsidRPr="001057E5" w:rsidRDefault="000455C0" w:rsidP="000455C0">
      <w:pPr>
        <w:spacing w:after="0" w:line="276" w:lineRule="auto"/>
        <w:jc w:val="both"/>
        <w:rPr>
          <w:rFonts w:eastAsia="Times New Roman" w:cs="Times New Roman"/>
          <w:i/>
          <w:iCs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b/>
          <w:bCs/>
          <w:i/>
          <w:iCs/>
          <w:kern w:val="0"/>
          <w:szCs w:val="26"/>
          <w14:ligatures w14:val="none"/>
        </w:rPr>
        <w:t>Chú</w:t>
      </w:r>
      <w:proofErr w:type="spellEnd"/>
      <w:r w:rsidRPr="001057E5">
        <w:rPr>
          <w:rFonts w:eastAsia="Times New Roman" w:cs="Times New Roman"/>
          <w:b/>
          <w:bCs/>
          <w:i/>
          <w:iCs/>
          <w:kern w:val="0"/>
          <w:szCs w:val="26"/>
          <w14:ligatures w14:val="none"/>
        </w:rPr>
        <w:t xml:space="preserve"> ý: </w:t>
      </w:r>
      <w:proofErr w:type="spellStart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>Đây</w:t>
      </w:r>
      <w:proofErr w:type="spellEnd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>chỉ</w:t>
      </w:r>
      <w:proofErr w:type="spellEnd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>ví</w:t>
      </w:r>
      <w:proofErr w:type="spellEnd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>dụ</w:t>
      </w:r>
      <w:proofErr w:type="spellEnd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>để</w:t>
      </w:r>
      <w:proofErr w:type="spellEnd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>hiểu</w:t>
      </w:r>
      <w:proofErr w:type="spellEnd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>định</w:t>
      </w:r>
      <w:proofErr w:type="spellEnd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>dạng</w:t>
      </w:r>
      <w:proofErr w:type="spellEnd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 xml:space="preserve">, </w:t>
      </w:r>
      <w:proofErr w:type="spellStart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>không</w:t>
      </w:r>
      <w:proofErr w:type="spellEnd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>phải</w:t>
      </w:r>
      <w:proofErr w:type="spellEnd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>ví</w:t>
      </w:r>
      <w:proofErr w:type="spellEnd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>dụ</w:t>
      </w:r>
      <w:proofErr w:type="spellEnd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>của</w:t>
      </w:r>
      <w:proofErr w:type="spellEnd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>liệu</w:t>
      </w:r>
      <w:proofErr w:type="spellEnd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>trong</w:t>
      </w:r>
      <w:proofErr w:type="spellEnd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 xml:space="preserve"> test </w:t>
      </w:r>
      <w:proofErr w:type="spellStart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>mẫu</w:t>
      </w:r>
      <w:proofErr w:type="spellEnd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>phía</w:t>
      </w:r>
      <w:proofErr w:type="spellEnd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>dưới</w:t>
      </w:r>
      <w:proofErr w:type="spellEnd"/>
    </w:p>
    <w:p w14:paraId="431BDE6A" w14:textId="77777777" w:rsidR="003D4A6E" w:rsidRPr="001057E5" w:rsidRDefault="003D4A6E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Trong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giá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trị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của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khóa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year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năm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thống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kê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giá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trị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của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khóa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month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tháng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thống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kê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giá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trị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của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khóa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passagers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hành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khách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chở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được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tương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ứng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.</w:t>
      </w:r>
    </w:p>
    <w:p w14:paraId="1F305FF4" w14:textId="77777777" w:rsidR="003D4A6E" w:rsidRPr="001057E5" w:rsidRDefault="003D4A6E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Yêu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cầu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:</w:t>
      </w: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Đọc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dữ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liệu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từ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file JSON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in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ra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thông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tin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thống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kê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theo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năm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.</w:t>
      </w:r>
    </w:p>
    <w:p w14:paraId="1DDDC625" w14:textId="1A4AFB1F" w:rsidR="003D4A6E" w:rsidRPr="001057E5" w:rsidRDefault="002D61B4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Input</w:t>
      </w:r>
    </w:p>
    <w:p w14:paraId="60073D40" w14:textId="77777777" w:rsidR="003D4A6E" w:rsidRPr="001057E5" w:rsidRDefault="003D4A6E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đầu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bộ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Test</w:t>
      </w:r>
    </w:p>
    <w:p w14:paraId="10C5A8DA" w14:textId="77777777" w:rsidR="003D4A6E" w:rsidRPr="001057E5" w:rsidRDefault="003D4A6E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Các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tiếp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theo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mỗi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năm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chỉ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cần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thống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kê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(min, max, sum, avg)</w:t>
      </w:r>
    </w:p>
    <w:p w14:paraId="09EB7C8E" w14:textId="65A7E891" w:rsidR="003D4A6E" w:rsidRPr="001057E5" w:rsidRDefault="000455C0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Output</w:t>
      </w:r>
    </w:p>
    <w:p w14:paraId="2A160065" w14:textId="7591E73A" w:rsidR="003D4A6E" w:rsidRDefault="003D4A6E" w:rsidP="000455C0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In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ra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giá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trị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tìm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được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. 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Riêng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 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giá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trị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trung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bình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(avg) 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thì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in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ra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tròn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đến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5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chữ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sau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dấu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phẩy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.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Nếu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không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tìm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được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giá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trị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phù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hợp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in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ra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"Invalid"</w:t>
      </w:r>
    </w:p>
    <w:p w14:paraId="15CC9B4C" w14:textId="77777777" w:rsidR="00AC20DC" w:rsidRDefault="00AC20DC" w:rsidP="000455C0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</w:p>
    <w:p w14:paraId="1012A90C" w14:textId="77777777" w:rsidR="00AC20DC" w:rsidRDefault="00AC20DC" w:rsidP="000455C0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</w:p>
    <w:p w14:paraId="163D4ECF" w14:textId="77777777" w:rsidR="00AC20DC" w:rsidRDefault="00AC20DC" w:rsidP="000455C0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</w:p>
    <w:p w14:paraId="638C4372" w14:textId="77777777" w:rsidR="00AC20DC" w:rsidRDefault="00AC20DC" w:rsidP="000455C0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</w:p>
    <w:p w14:paraId="1EAE07BF" w14:textId="77777777" w:rsidR="00AC20DC" w:rsidRDefault="00AC20DC" w:rsidP="000455C0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</w:p>
    <w:p w14:paraId="692216D0" w14:textId="77777777" w:rsidR="00AC20DC" w:rsidRDefault="00AC20DC" w:rsidP="000455C0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</w:p>
    <w:p w14:paraId="2676EE73" w14:textId="77777777" w:rsidR="00AC20DC" w:rsidRDefault="00AC20DC" w:rsidP="000455C0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</w:p>
    <w:p w14:paraId="7BD1A5E6" w14:textId="77777777" w:rsidR="00AC20DC" w:rsidRDefault="00AC20DC" w:rsidP="000455C0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</w:p>
    <w:p w14:paraId="20EAE750" w14:textId="77777777" w:rsidR="00AC20DC" w:rsidRDefault="00AC20DC" w:rsidP="000455C0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</w:p>
    <w:p w14:paraId="3BB528FC" w14:textId="77777777" w:rsidR="00AC20DC" w:rsidRDefault="00AC20DC" w:rsidP="000455C0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</w:p>
    <w:p w14:paraId="78770E4A" w14:textId="77777777" w:rsidR="00AC20DC" w:rsidRDefault="00AC20DC" w:rsidP="000455C0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</w:p>
    <w:p w14:paraId="6F8F5ED4" w14:textId="77777777" w:rsidR="00AC20DC" w:rsidRPr="001057E5" w:rsidRDefault="00AC20DC" w:rsidP="000455C0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</w:p>
    <w:p w14:paraId="30B08A22" w14:textId="485A790D" w:rsidR="00DC1D43" w:rsidRPr="001057E5" w:rsidRDefault="00DC1D43" w:rsidP="000455C0">
      <w:pPr>
        <w:spacing w:after="0" w:line="276" w:lineRule="auto"/>
        <w:jc w:val="both"/>
        <w:rPr>
          <w:rFonts w:eastAsia="Times New Roman" w:cs="Times New Roman"/>
          <w:b/>
          <w:bCs/>
          <w:kern w:val="0"/>
          <w:szCs w:val="26"/>
          <w14:ligatures w14:val="none"/>
        </w:rPr>
      </w:pPr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lastRenderedPageBreak/>
        <w:t xml:space="preserve">Test </w:t>
      </w: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ví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dụ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:</w:t>
      </w:r>
    </w:p>
    <w:p w14:paraId="05BDA53E" w14:textId="2E38724B" w:rsidR="00DC1D43" w:rsidRPr="001057E5" w:rsidRDefault="00DC1D43" w:rsidP="00DC1D43">
      <w:pPr>
        <w:pStyle w:val="ListParagraph"/>
        <w:numPr>
          <w:ilvl w:val="1"/>
          <w:numId w:val="4"/>
        </w:numPr>
        <w:spacing w:after="0" w:line="276" w:lineRule="auto"/>
        <w:ind w:left="700"/>
        <w:jc w:val="both"/>
        <w:rPr>
          <w:rFonts w:eastAsia="Times New Roman" w:cs="Times New Roman"/>
          <w:b/>
          <w:bCs/>
          <w:kern w:val="0"/>
          <w:szCs w:val="26"/>
          <w14:ligatures w14:val="none"/>
        </w:rPr>
      </w:pPr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File </w:t>
      </w:r>
      <w:proofErr w:type="spellStart"/>
      <w:proofErr w:type="gram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flights.json</w:t>
      </w:r>
      <w:proofErr w:type="spellEnd"/>
      <w:proofErr w:type="gramEnd"/>
    </w:p>
    <w:p w14:paraId="06F0261F" w14:textId="2E92E483" w:rsidR="00DC1D43" w:rsidRPr="001057E5" w:rsidRDefault="00E67225" w:rsidP="00DC1D43">
      <w:pPr>
        <w:spacing w:after="0" w:line="276" w:lineRule="auto"/>
        <w:jc w:val="both"/>
        <w:rPr>
          <w:rFonts w:eastAsia="Times New Roman" w:cs="Times New Roman"/>
          <w:b/>
          <w:bCs/>
          <w:kern w:val="0"/>
          <w:szCs w:val="26"/>
          <w14:ligatures w14:val="none"/>
        </w:rPr>
      </w:pPr>
      <w:r w:rsidRPr="001057E5">
        <w:rPr>
          <w:rFonts w:eastAsia="Times New Roman" w:cs="Times New Roman"/>
          <w:b/>
          <w:bCs/>
          <w:noProof/>
          <w:kern w:val="0"/>
          <w:szCs w:val="26"/>
          <w14:ligatures w14:val="none"/>
        </w:rPr>
        <w:drawing>
          <wp:inline distT="0" distB="0" distL="0" distR="0" wp14:anchorId="54553E92" wp14:editId="5F8E77E4">
            <wp:extent cx="6480175" cy="5161915"/>
            <wp:effectExtent l="0" t="0" r="0" b="635"/>
            <wp:docPr id="717533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335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16FB" w14:textId="70EF0A7E" w:rsidR="00DC1D43" w:rsidRPr="001057E5" w:rsidRDefault="00E67225" w:rsidP="00E67225">
      <w:pPr>
        <w:pStyle w:val="ListParagraph"/>
        <w:numPr>
          <w:ilvl w:val="1"/>
          <w:numId w:val="4"/>
        </w:numPr>
        <w:spacing w:after="0" w:line="276" w:lineRule="auto"/>
        <w:ind w:left="984"/>
        <w:jc w:val="both"/>
        <w:rPr>
          <w:rFonts w:eastAsia="Times New Roman" w:cs="Times New Roman"/>
          <w:b/>
          <w:bCs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Nhập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xuất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9"/>
        <w:gridCol w:w="1125"/>
      </w:tblGrid>
      <w:tr w:rsidR="003F591E" w:rsidRPr="001057E5" w14:paraId="4AC7FCDE" w14:textId="77777777" w:rsidTr="003D4A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9EDFF" w14:textId="77777777" w:rsidR="003D4A6E" w:rsidRPr="001057E5" w:rsidRDefault="003D4A6E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C182A" w14:textId="77777777" w:rsidR="003D4A6E" w:rsidRPr="001057E5" w:rsidRDefault="003D4A6E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Output</w:t>
            </w:r>
          </w:p>
        </w:tc>
      </w:tr>
      <w:tr w:rsidR="003F591E" w:rsidRPr="001057E5" w14:paraId="4ECFEB23" w14:textId="77777777" w:rsidTr="003D4A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CA2EB" w14:textId="77777777" w:rsidR="003D4A6E" w:rsidRPr="001057E5" w:rsidRDefault="003D4A6E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2</w:t>
            </w: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br/>
              <w:t>1959 sum</w:t>
            </w: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br/>
              <w:t>1950 avg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2FC25" w14:textId="51A545EC" w:rsidR="003D4A6E" w:rsidRPr="001057E5" w:rsidRDefault="000455C0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5</w:t>
            </w:r>
            <w:r w:rsidR="003D4A6E"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140</w:t>
            </w:r>
            <w:r w:rsidR="003D4A6E"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br/>
              <w:t>139.</w:t>
            </w:r>
            <w:r w:rsidR="00720A0A"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71429</w:t>
            </w:r>
          </w:p>
        </w:tc>
      </w:tr>
    </w:tbl>
    <w:p w14:paraId="5EBD571E" w14:textId="77777777" w:rsidR="000455C0" w:rsidRPr="001057E5" w:rsidRDefault="000455C0" w:rsidP="00FE1AE0">
      <w:pPr>
        <w:rPr>
          <w:rFonts w:cs="Times New Roman"/>
          <w:szCs w:val="26"/>
        </w:rPr>
      </w:pPr>
    </w:p>
    <w:p w14:paraId="12F47A27" w14:textId="77777777" w:rsidR="00FE1AE0" w:rsidRPr="001057E5" w:rsidRDefault="00FE1AE0" w:rsidP="00FE1AE0">
      <w:pPr>
        <w:rPr>
          <w:rFonts w:cs="Times New Roman"/>
          <w:szCs w:val="26"/>
        </w:rPr>
      </w:pPr>
    </w:p>
    <w:p w14:paraId="187B49C1" w14:textId="77777777" w:rsidR="00FE1AE0" w:rsidRPr="001057E5" w:rsidRDefault="00FE1AE0" w:rsidP="00FE1AE0">
      <w:pPr>
        <w:rPr>
          <w:rFonts w:cs="Times New Roman"/>
          <w:szCs w:val="26"/>
        </w:rPr>
      </w:pPr>
    </w:p>
    <w:p w14:paraId="48E3048E" w14:textId="77777777" w:rsidR="00FE1AE0" w:rsidRDefault="00FE1AE0" w:rsidP="00FE1AE0">
      <w:pPr>
        <w:rPr>
          <w:rFonts w:cs="Times New Roman"/>
          <w:szCs w:val="26"/>
        </w:rPr>
      </w:pPr>
    </w:p>
    <w:p w14:paraId="2E829810" w14:textId="77777777" w:rsidR="00AC20DC" w:rsidRDefault="00AC20DC" w:rsidP="00FE1AE0">
      <w:pPr>
        <w:rPr>
          <w:rFonts w:cs="Times New Roman"/>
          <w:szCs w:val="26"/>
        </w:rPr>
      </w:pPr>
    </w:p>
    <w:p w14:paraId="0A5DACBF" w14:textId="77777777" w:rsidR="00AC20DC" w:rsidRDefault="00AC20DC" w:rsidP="00FE1AE0">
      <w:pPr>
        <w:rPr>
          <w:rFonts w:cs="Times New Roman"/>
          <w:szCs w:val="26"/>
        </w:rPr>
      </w:pPr>
    </w:p>
    <w:p w14:paraId="7C8BAF6E" w14:textId="77777777" w:rsidR="00AC20DC" w:rsidRPr="001057E5" w:rsidRDefault="00AC20DC" w:rsidP="00FE1AE0">
      <w:pPr>
        <w:rPr>
          <w:rFonts w:cs="Times New Roman"/>
          <w:szCs w:val="26"/>
        </w:rPr>
      </w:pPr>
    </w:p>
    <w:p w14:paraId="359FC667" w14:textId="2774DCA7" w:rsidR="00F070F4" w:rsidRPr="001057E5" w:rsidRDefault="0061780A" w:rsidP="003F591E">
      <w:pPr>
        <w:pStyle w:val="Heading1"/>
        <w:spacing w:before="0" w:after="0" w:line="276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9" w:name="_Toc186495720"/>
      <w:r w:rsidRPr="001057E5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BÀI 18. HOÁ ĐƠN THANH TOÁN</w:t>
      </w:r>
      <w:bookmarkEnd w:id="19"/>
    </w:p>
    <w:p w14:paraId="37D8E3D1" w14:textId="77777777" w:rsidR="000F64E7" w:rsidRPr="001057E5" w:rsidRDefault="000F64E7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Tips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dữ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liệu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về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tiền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thanh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toán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tiền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 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(tips)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hàng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bao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gồm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danh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sách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từ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điển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trong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tệp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Json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lồng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nhau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mỗi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từ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điển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đại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proofErr w:type="gramStart"/>
      <w:r w:rsidRPr="001057E5">
        <w:rPr>
          <w:rFonts w:eastAsia="Times New Roman" w:cs="Times New Roman"/>
          <w:kern w:val="0"/>
          <w:szCs w:val="26"/>
          <w14:ligatures w14:val="none"/>
        </w:rPr>
        <w:t>diện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 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cho</w:t>
      </w:r>
      <w:proofErr w:type="spellEnd"/>
      <w:proofErr w:type="gram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mỗi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bàn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được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thanh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toán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bao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gồm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trường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như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hình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dưới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:</w:t>
      </w:r>
    </w:p>
    <w:p w14:paraId="16A89DE6" w14:textId="7CB242A0" w:rsidR="000F64E7" w:rsidRPr="001057E5" w:rsidRDefault="002A2E7A" w:rsidP="003F591E">
      <w:pPr>
        <w:spacing w:after="0" w:line="276" w:lineRule="auto"/>
        <w:rPr>
          <w:rFonts w:eastAsia="Times New Roman" w:cs="Times New Roman"/>
          <w:b/>
          <w:bCs/>
          <w:kern w:val="0"/>
          <w:szCs w:val="26"/>
          <w14:ligatures w14:val="none"/>
        </w:rPr>
      </w:pPr>
      <w:r w:rsidRPr="001057E5">
        <w:rPr>
          <w:rFonts w:eastAsia="Times New Roman" w:cs="Times New Roman"/>
          <w:b/>
          <w:bCs/>
          <w:noProof/>
          <w:kern w:val="0"/>
          <w:szCs w:val="26"/>
          <w14:ligatures w14:val="none"/>
        </w:rPr>
        <w:t>Thông tin các thuộc tính</w:t>
      </w:r>
    </w:p>
    <w:p w14:paraId="5DBE3348" w14:textId="77777777" w:rsidR="000F64E7" w:rsidRPr="001057E5" w:rsidRDefault="000F64E7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total_bill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: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tổng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chi</w:t>
      </w:r>
    </w:p>
    <w:p w14:paraId="64C229DF" w14:textId="77777777" w:rsidR="000F64E7" w:rsidRPr="001057E5" w:rsidRDefault="000F64E7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tip: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tiền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bo</w:t>
      </w:r>
      <w:proofErr w:type="spellEnd"/>
    </w:p>
    <w:p w14:paraId="07CD2C41" w14:textId="77777777" w:rsidR="000F64E7" w:rsidRPr="001057E5" w:rsidRDefault="000F64E7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sex: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giới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tính</w:t>
      </w:r>
      <w:proofErr w:type="spellEnd"/>
    </w:p>
    <w:p w14:paraId="65275DBA" w14:textId="77777777" w:rsidR="000F64E7" w:rsidRPr="001057E5" w:rsidRDefault="000F64E7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smoker: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hút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thuốc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hoặc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không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hút</w:t>
      </w:r>
      <w:proofErr w:type="spellEnd"/>
    </w:p>
    <w:p w14:paraId="3243978A" w14:textId="77777777" w:rsidR="000F64E7" w:rsidRPr="001057E5" w:rsidRDefault="000F64E7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day: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ngày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trong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tuần</w:t>
      </w:r>
      <w:proofErr w:type="spellEnd"/>
    </w:p>
    <w:p w14:paraId="66196358" w14:textId="77777777" w:rsidR="000F64E7" w:rsidRPr="001057E5" w:rsidRDefault="000F64E7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time: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buổi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trong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ngày</w:t>
      </w:r>
      <w:proofErr w:type="spellEnd"/>
    </w:p>
    <w:p w14:paraId="351A8EDA" w14:textId="77777777" w:rsidR="002A2E7A" w:rsidRPr="001057E5" w:rsidRDefault="000F64E7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size: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người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bàn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ăn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. </w:t>
      </w:r>
    </w:p>
    <w:p w14:paraId="77051B7B" w14:textId="0FD8B715" w:rsidR="000F64E7" w:rsidRPr="001057E5" w:rsidRDefault="000F64E7" w:rsidP="003F591E">
      <w:pPr>
        <w:spacing w:after="0" w:line="276" w:lineRule="auto"/>
        <w:rPr>
          <w:rFonts w:eastAsia="Times New Roman" w:cs="Times New Roman"/>
          <w:b/>
          <w:bCs/>
          <w:kern w:val="0"/>
          <w:szCs w:val="26"/>
          <w14:ligatures w14:val="none"/>
        </w:rPr>
      </w:pPr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(File JSON </w:t>
      </w: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có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cấu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trúc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như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hình</w:t>
      </w:r>
      <w:proofErr w:type="spellEnd"/>
      <w:r w:rsidR="002A2E7A"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="002A2E7A"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dưới</w:t>
      </w:r>
      <w:proofErr w:type="spellEnd"/>
      <w:r w:rsidR="002A2E7A"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="002A2E7A"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đây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)</w:t>
      </w:r>
    </w:p>
    <w:p w14:paraId="20A37FC1" w14:textId="77777777" w:rsidR="002A2E7A" w:rsidRPr="001057E5" w:rsidRDefault="00880CFC" w:rsidP="002A2E7A">
      <w:pPr>
        <w:shd w:val="clear" w:color="auto" w:fill="FFFFFF"/>
        <w:spacing w:line="285" w:lineRule="atLeast"/>
        <w:rPr>
          <w:rFonts w:eastAsia="Times New Roman" w:cs="Times New Roman"/>
          <w:color w:val="000000"/>
          <w:kern w:val="0"/>
          <w:szCs w:val="26"/>
          <w14:ligatures w14:val="none"/>
        </w:rPr>
      </w:pPr>
      <w:r w:rsidRPr="001057E5">
        <w:rPr>
          <w:rFonts w:cs="Times New Roman"/>
          <w:noProof/>
          <w:szCs w:val="26"/>
        </w:rPr>
        <w:t xml:space="preserve"> </w:t>
      </w:r>
      <w:r w:rsidR="002A2E7A" w:rsidRPr="001057E5">
        <w:rPr>
          <w:rFonts w:eastAsia="Times New Roman" w:cs="Times New Roman"/>
          <w:color w:val="000000"/>
          <w:kern w:val="0"/>
          <w:szCs w:val="26"/>
          <w14:ligatures w14:val="none"/>
        </w:rPr>
        <w:t>{</w:t>
      </w:r>
    </w:p>
    <w:p w14:paraId="3B68DE04" w14:textId="77777777" w:rsidR="002A2E7A" w:rsidRPr="002A2E7A" w:rsidRDefault="002A2E7A" w:rsidP="002A2E7A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kern w:val="0"/>
          <w:szCs w:val="26"/>
          <w14:ligatures w14:val="none"/>
        </w:rPr>
      </w:pPr>
      <w:r w:rsidRPr="002A2E7A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    </w:t>
      </w:r>
      <w:r w:rsidRPr="002A2E7A">
        <w:rPr>
          <w:rFonts w:eastAsia="Times New Roman" w:cs="Times New Roman"/>
          <w:color w:val="0451A5"/>
          <w:kern w:val="0"/>
          <w:szCs w:val="26"/>
          <w14:ligatures w14:val="none"/>
        </w:rPr>
        <w:t>"tips"</w:t>
      </w:r>
      <w:r w:rsidRPr="002A2E7A">
        <w:rPr>
          <w:rFonts w:eastAsia="Times New Roman" w:cs="Times New Roman"/>
          <w:color w:val="000000"/>
          <w:kern w:val="0"/>
          <w:szCs w:val="26"/>
          <w14:ligatures w14:val="none"/>
        </w:rPr>
        <w:t>: [</w:t>
      </w:r>
    </w:p>
    <w:p w14:paraId="411A1433" w14:textId="77777777" w:rsidR="002A2E7A" w:rsidRPr="002A2E7A" w:rsidRDefault="002A2E7A" w:rsidP="002A2E7A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kern w:val="0"/>
          <w:szCs w:val="26"/>
          <w14:ligatures w14:val="none"/>
        </w:rPr>
      </w:pPr>
      <w:r w:rsidRPr="002A2E7A">
        <w:rPr>
          <w:rFonts w:eastAsia="Times New Roman" w:cs="Times New Roman"/>
          <w:color w:val="000000"/>
          <w:kern w:val="0"/>
          <w:szCs w:val="26"/>
          <w14:ligatures w14:val="none"/>
        </w:rPr>
        <w:t>      {</w:t>
      </w:r>
    </w:p>
    <w:p w14:paraId="2085ACB7" w14:textId="77777777" w:rsidR="002A2E7A" w:rsidRPr="002A2E7A" w:rsidRDefault="002A2E7A" w:rsidP="002A2E7A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kern w:val="0"/>
          <w:szCs w:val="26"/>
          <w14:ligatures w14:val="none"/>
        </w:rPr>
      </w:pPr>
      <w:r w:rsidRPr="002A2E7A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        </w:t>
      </w:r>
      <w:r w:rsidRPr="002A2E7A">
        <w:rPr>
          <w:rFonts w:eastAsia="Times New Roman" w:cs="Times New Roman"/>
          <w:color w:val="0451A5"/>
          <w:kern w:val="0"/>
          <w:szCs w:val="26"/>
          <w14:ligatures w14:val="none"/>
        </w:rPr>
        <w:t>"</w:t>
      </w:r>
      <w:proofErr w:type="spellStart"/>
      <w:proofErr w:type="gramStart"/>
      <w:r w:rsidRPr="002A2E7A">
        <w:rPr>
          <w:rFonts w:eastAsia="Times New Roman" w:cs="Times New Roman"/>
          <w:color w:val="0451A5"/>
          <w:kern w:val="0"/>
          <w:szCs w:val="26"/>
          <w14:ligatures w14:val="none"/>
        </w:rPr>
        <w:t>total</w:t>
      </w:r>
      <w:proofErr w:type="gramEnd"/>
      <w:r w:rsidRPr="002A2E7A">
        <w:rPr>
          <w:rFonts w:eastAsia="Times New Roman" w:cs="Times New Roman"/>
          <w:color w:val="0451A5"/>
          <w:kern w:val="0"/>
          <w:szCs w:val="26"/>
          <w14:ligatures w14:val="none"/>
        </w:rPr>
        <w:t>_bill</w:t>
      </w:r>
      <w:proofErr w:type="spellEnd"/>
      <w:r w:rsidRPr="002A2E7A">
        <w:rPr>
          <w:rFonts w:eastAsia="Times New Roman" w:cs="Times New Roman"/>
          <w:color w:val="0451A5"/>
          <w:kern w:val="0"/>
          <w:szCs w:val="26"/>
          <w14:ligatures w14:val="none"/>
        </w:rPr>
        <w:t>"</w:t>
      </w:r>
      <w:r w:rsidRPr="002A2E7A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: </w:t>
      </w:r>
      <w:r w:rsidRPr="002A2E7A">
        <w:rPr>
          <w:rFonts w:eastAsia="Times New Roman" w:cs="Times New Roman"/>
          <w:color w:val="A31515"/>
          <w:kern w:val="0"/>
          <w:szCs w:val="26"/>
          <w14:ligatures w14:val="none"/>
        </w:rPr>
        <w:t>"16.99"</w:t>
      </w:r>
      <w:r w:rsidRPr="002A2E7A">
        <w:rPr>
          <w:rFonts w:eastAsia="Times New Roman" w:cs="Times New Roman"/>
          <w:color w:val="000000"/>
          <w:kern w:val="0"/>
          <w:szCs w:val="26"/>
          <w14:ligatures w14:val="none"/>
        </w:rPr>
        <w:t>,</w:t>
      </w:r>
    </w:p>
    <w:p w14:paraId="433FA732" w14:textId="77777777" w:rsidR="002A2E7A" w:rsidRPr="002A2E7A" w:rsidRDefault="002A2E7A" w:rsidP="002A2E7A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kern w:val="0"/>
          <w:szCs w:val="26"/>
          <w14:ligatures w14:val="none"/>
        </w:rPr>
      </w:pPr>
      <w:r w:rsidRPr="002A2E7A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        </w:t>
      </w:r>
      <w:r w:rsidRPr="002A2E7A">
        <w:rPr>
          <w:rFonts w:eastAsia="Times New Roman" w:cs="Times New Roman"/>
          <w:color w:val="0451A5"/>
          <w:kern w:val="0"/>
          <w:szCs w:val="26"/>
          <w14:ligatures w14:val="none"/>
        </w:rPr>
        <w:t>"tip"</w:t>
      </w:r>
      <w:r w:rsidRPr="002A2E7A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: </w:t>
      </w:r>
      <w:r w:rsidRPr="002A2E7A">
        <w:rPr>
          <w:rFonts w:eastAsia="Times New Roman" w:cs="Times New Roman"/>
          <w:color w:val="A31515"/>
          <w:kern w:val="0"/>
          <w:szCs w:val="26"/>
          <w14:ligatures w14:val="none"/>
        </w:rPr>
        <w:t>"1.01"</w:t>
      </w:r>
      <w:r w:rsidRPr="002A2E7A">
        <w:rPr>
          <w:rFonts w:eastAsia="Times New Roman" w:cs="Times New Roman"/>
          <w:color w:val="000000"/>
          <w:kern w:val="0"/>
          <w:szCs w:val="26"/>
          <w14:ligatures w14:val="none"/>
        </w:rPr>
        <w:t>,</w:t>
      </w:r>
    </w:p>
    <w:p w14:paraId="7BFE0446" w14:textId="77777777" w:rsidR="002A2E7A" w:rsidRPr="002A2E7A" w:rsidRDefault="002A2E7A" w:rsidP="002A2E7A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kern w:val="0"/>
          <w:szCs w:val="26"/>
          <w14:ligatures w14:val="none"/>
        </w:rPr>
      </w:pPr>
      <w:r w:rsidRPr="002A2E7A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        </w:t>
      </w:r>
      <w:r w:rsidRPr="002A2E7A">
        <w:rPr>
          <w:rFonts w:eastAsia="Times New Roman" w:cs="Times New Roman"/>
          <w:color w:val="0451A5"/>
          <w:kern w:val="0"/>
          <w:szCs w:val="26"/>
          <w14:ligatures w14:val="none"/>
        </w:rPr>
        <w:t>"sex"</w:t>
      </w:r>
      <w:r w:rsidRPr="002A2E7A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: </w:t>
      </w:r>
      <w:r w:rsidRPr="002A2E7A">
        <w:rPr>
          <w:rFonts w:eastAsia="Times New Roman" w:cs="Times New Roman"/>
          <w:color w:val="A31515"/>
          <w:kern w:val="0"/>
          <w:szCs w:val="26"/>
          <w14:ligatures w14:val="none"/>
        </w:rPr>
        <w:t>"Female"</w:t>
      </w:r>
      <w:r w:rsidRPr="002A2E7A">
        <w:rPr>
          <w:rFonts w:eastAsia="Times New Roman" w:cs="Times New Roman"/>
          <w:color w:val="000000"/>
          <w:kern w:val="0"/>
          <w:szCs w:val="26"/>
          <w14:ligatures w14:val="none"/>
        </w:rPr>
        <w:t>,</w:t>
      </w:r>
    </w:p>
    <w:p w14:paraId="5AF6ECD6" w14:textId="77777777" w:rsidR="002A2E7A" w:rsidRPr="002A2E7A" w:rsidRDefault="002A2E7A" w:rsidP="002A2E7A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kern w:val="0"/>
          <w:szCs w:val="26"/>
          <w14:ligatures w14:val="none"/>
        </w:rPr>
      </w:pPr>
      <w:r w:rsidRPr="002A2E7A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        </w:t>
      </w:r>
      <w:r w:rsidRPr="002A2E7A">
        <w:rPr>
          <w:rFonts w:eastAsia="Times New Roman" w:cs="Times New Roman"/>
          <w:color w:val="0451A5"/>
          <w:kern w:val="0"/>
          <w:szCs w:val="26"/>
          <w14:ligatures w14:val="none"/>
        </w:rPr>
        <w:t>"smoker"</w:t>
      </w:r>
      <w:r w:rsidRPr="002A2E7A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: </w:t>
      </w:r>
      <w:r w:rsidRPr="002A2E7A">
        <w:rPr>
          <w:rFonts w:eastAsia="Times New Roman" w:cs="Times New Roman"/>
          <w:color w:val="A31515"/>
          <w:kern w:val="0"/>
          <w:szCs w:val="26"/>
          <w14:ligatures w14:val="none"/>
        </w:rPr>
        <w:t>"No"</w:t>
      </w:r>
      <w:r w:rsidRPr="002A2E7A">
        <w:rPr>
          <w:rFonts w:eastAsia="Times New Roman" w:cs="Times New Roman"/>
          <w:color w:val="000000"/>
          <w:kern w:val="0"/>
          <w:szCs w:val="26"/>
          <w14:ligatures w14:val="none"/>
        </w:rPr>
        <w:t>,</w:t>
      </w:r>
    </w:p>
    <w:p w14:paraId="4DE8ADE0" w14:textId="77777777" w:rsidR="002A2E7A" w:rsidRPr="002A2E7A" w:rsidRDefault="002A2E7A" w:rsidP="002A2E7A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kern w:val="0"/>
          <w:szCs w:val="26"/>
          <w14:ligatures w14:val="none"/>
        </w:rPr>
      </w:pPr>
      <w:r w:rsidRPr="002A2E7A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        </w:t>
      </w:r>
      <w:r w:rsidRPr="002A2E7A">
        <w:rPr>
          <w:rFonts w:eastAsia="Times New Roman" w:cs="Times New Roman"/>
          <w:color w:val="0451A5"/>
          <w:kern w:val="0"/>
          <w:szCs w:val="26"/>
          <w14:ligatures w14:val="none"/>
        </w:rPr>
        <w:t>"day"</w:t>
      </w:r>
      <w:r w:rsidRPr="002A2E7A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: </w:t>
      </w:r>
      <w:r w:rsidRPr="002A2E7A">
        <w:rPr>
          <w:rFonts w:eastAsia="Times New Roman" w:cs="Times New Roman"/>
          <w:color w:val="A31515"/>
          <w:kern w:val="0"/>
          <w:szCs w:val="26"/>
          <w14:ligatures w14:val="none"/>
        </w:rPr>
        <w:t>"Sun"</w:t>
      </w:r>
      <w:r w:rsidRPr="002A2E7A">
        <w:rPr>
          <w:rFonts w:eastAsia="Times New Roman" w:cs="Times New Roman"/>
          <w:color w:val="000000"/>
          <w:kern w:val="0"/>
          <w:szCs w:val="26"/>
          <w14:ligatures w14:val="none"/>
        </w:rPr>
        <w:t>,</w:t>
      </w:r>
    </w:p>
    <w:p w14:paraId="726345EF" w14:textId="77777777" w:rsidR="002A2E7A" w:rsidRPr="002A2E7A" w:rsidRDefault="002A2E7A" w:rsidP="002A2E7A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kern w:val="0"/>
          <w:szCs w:val="26"/>
          <w14:ligatures w14:val="none"/>
        </w:rPr>
      </w:pPr>
      <w:r w:rsidRPr="002A2E7A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        </w:t>
      </w:r>
      <w:r w:rsidRPr="002A2E7A">
        <w:rPr>
          <w:rFonts w:eastAsia="Times New Roman" w:cs="Times New Roman"/>
          <w:color w:val="0451A5"/>
          <w:kern w:val="0"/>
          <w:szCs w:val="26"/>
          <w14:ligatures w14:val="none"/>
        </w:rPr>
        <w:t>"time"</w:t>
      </w:r>
      <w:r w:rsidRPr="002A2E7A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: </w:t>
      </w:r>
      <w:r w:rsidRPr="002A2E7A">
        <w:rPr>
          <w:rFonts w:eastAsia="Times New Roman" w:cs="Times New Roman"/>
          <w:color w:val="A31515"/>
          <w:kern w:val="0"/>
          <w:szCs w:val="26"/>
          <w14:ligatures w14:val="none"/>
        </w:rPr>
        <w:t>"Dinner"</w:t>
      </w:r>
      <w:r w:rsidRPr="002A2E7A">
        <w:rPr>
          <w:rFonts w:eastAsia="Times New Roman" w:cs="Times New Roman"/>
          <w:color w:val="000000"/>
          <w:kern w:val="0"/>
          <w:szCs w:val="26"/>
          <w14:ligatures w14:val="none"/>
        </w:rPr>
        <w:t>,</w:t>
      </w:r>
    </w:p>
    <w:p w14:paraId="657EE0AD" w14:textId="77777777" w:rsidR="002A2E7A" w:rsidRPr="002A2E7A" w:rsidRDefault="002A2E7A" w:rsidP="002A2E7A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kern w:val="0"/>
          <w:szCs w:val="26"/>
          <w14:ligatures w14:val="none"/>
        </w:rPr>
      </w:pPr>
      <w:r w:rsidRPr="002A2E7A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        </w:t>
      </w:r>
      <w:r w:rsidRPr="002A2E7A">
        <w:rPr>
          <w:rFonts w:eastAsia="Times New Roman" w:cs="Times New Roman"/>
          <w:color w:val="0451A5"/>
          <w:kern w:val="0"/>
          <w:szCs w:val="26"/>
          <w14:ligatures w14:val="none"/>
        </w:rPr>
        <w:t>"size"</w:t>
      </w:r>
      <w:r w:rsidRPr="002A2E7A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: </w:t>
      </w:r>
      <w:r w:rsidRPr="002A2E7A">
        <w:rPr>
          <w:rFonts w:eastAsia="Times New Roman" w:cs="Times New Roman"/>
          <w:color w:val="A31515"/>
          <w:kern w:val="0"/>
          <w:szCs w:val="26"/>
          <w14:ligatures w14:val="none"/>
        </w:rPr>
        <w:t>"2"</w:t>
      </w:r>
    </w:p>
    <w:p w14:paraId="4F7E3A9E" w14:textId="77777777" w:rsidR="002A2E7A" w:rsidRPr="002A2E7A" w:rsidRDefault="002A2E7A" w:rsidP="002A2E7A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kern w:val="0"/>
          <w:szCs w:val="26"/>
          <w14:ligatures w14:val="none"/>
        </w:rPr>
      </w:pPr>
      <w:r w:rsidRPr="002A2E7A">
        <w:rPr>
          <w:rFonts w:eastAsia="Times New Roman" w:cs="Times New Roman"/>
          <w:color w:val="000000"/>
          <w:kern w:val="0"/>
          <w:szCs w:val="26"/>
          <w14:ligatures w14:val="none"/>
        </w:rPr>
        <w:t>      },</w:t>
      </w:r>
    </w:p>
    <w:p w14:paraId="389B9D36" w14:textId="77777777" w:rsidR="002A2E7A" w:rsidRPr="002A2E7A" w:rsidRDefault="002A2E7A" w:rsidP="002A2E7A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kern w:val="0"/>
          <w:szCs w:val="26"/>
          <w14:ligatures w14:val="none"/>
        </w:rPr>
      </w:pPr>
      <w:r w:rsidRPr="002A2E7A">
        <w:rPr>
          <w:rFonts w:eastAsia="Times New Roman" w:cs="Times New Roman"/>
          <w:color w:val="000000"/>
          <w:kern w:val="0"/>
          <w:szCs w:val="26"/>
          <w14:ligatures w14:val="none"/>
        </w:rPr>
        <w:t>      {</w:t>
      </w:r>
    </w:p>
    <w:p w14:paraId="44EAE3FA" w14:textId="77777777" w:rsidR="002A2E7A" w:rsidRPr="002A2E7A" w:rsidRDefault="002A2E7A" w:rsidP="002A2E7A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kern w:val="0"/>
          <w:szCs w:val="26"/>
          <w14:ligatures w14:val="none"/>
        </w:rPr>
      </w:pPr>
      <w:r w:rsidRPr="002A2E7A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        </w:t>
      </w:r>
      <w:r w:rsidRPr="002A2E7A">
        <w:rPr>
          <w:rFonts w:eastAsia="Times New Roman" w:cs="Times New Roman"/>
          <w:color w:val="0451A5"/>
          <w:kern w:val="0"/>
          <w:szCs w:val="26"/>
          <w14:ligatures w14:val="none"/>
        </w:rPr>
        <w:t>"</w:t>
      </w:r>
      <w:proofErr w:type="spellStart"/>
      <w:proofErr w:type="gramStart"/>
      <w:r w:rsidRPr="002A2E7A">
        <w:rPr>
          <w:rFonts w:eastAsia="Times New Roman" w:cs="Times New Roman"/>
          <w:color w:val="0451A5"/>
          <w:kern w:val="0"/>
          <w:szCs w:val="26"/>
          <w14:ligatures w14:val="none"/>
        </w:rPr>
        <w:t>total</w:t>
      </w:r>
      <w:proofErr w:type="gramEnd"/>
      <w:r w:rsidRPr="002A2E7A">
        <w:rPr>
          <w:rFonts w:eastAsia="Times New Roman" w:cs="Times New Roman"/>
          <w:color w:val="0451A5"/>
          <w:kern w:val="0"/>
          <w:szCs w:val="26"/>
          <w14:ligatures w14:val="none"/>
        </w:rPr>
        <w:t>_bill</w:t>
      </w:r>
      <w:proofErr w:type="spellEnd"/>
      <w:r w:rsidRPr="002A2E7A">
        <w:rPr>
          <w:rFonts w:eastAsia="Times New Roman" w:cs="Times New Roman"/>
          <w:color w:val="0451A5"/>
          <w:kern w:val="0"/>
          <w:szCs w:val="26"/>
          <w14:ligatures w14:val="none"/>
        </w:rPr>
        <w:t>"</w:t>
      </w:r>
      <w:r w:rsidRPr="002A2E7A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: </w:t>
      </w:r>
      <w:r w:rsidRPr="002A2E7A">
        <w:rPr>
          <w:rFonts w:eastAsia="Times New Roman" w:cs="Times New Roman"/>
          <w:color w:val="A31515"/>
          <w:kern w:val="0"/>
          <w:szCs w:val="26"/>
          <w14:ligatures w14:val="none"/>
        </w:rPr>
        <w:t>"10.34"</w:t>
      </w:r>
      <w:r w:rsidRPr="002A2E7A">
        <w:rPr>
          <w:rFonts w:eastAsia="Times New Roman" w:cs="Times New Roman"/>
          <w:color w:val="000000"/>
          <w:kern w:val="0"/>
          <w:szCs w:val="26"/>
          <w14:ligatures w14:val="none"/>
        </w:rPr>
        <w:t>,</w:t>
      </w:r>
    </w:p>
    <w:p w14:paraId="0238D2FA" w14:textId="77777777" w:rsidR="002A2E7A" w:rsidRPr="002A2E7A" w:rsidRDefault="002A2E7A" w:rsidP="002A2E7A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kern w:val="0"/>
          <w:szCs w:val="26"/>
          <w14:ligatures w14:val="none"/>
        </w:rPr>
      </w:pPr>
      <w:r w:rsidRPr="002A2E7A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        </w:t>
      </w:r>
      <w:r w:rsidRPr="002A2E7A">
        <w:rPr>
          <w:rFonts w:eastAsia="Times New Roman" w:cs="Times New Roman"/>
          <w:color w:val="0451A5"/>
          <w:kern w:val="0"/>
          <w:szCs w:val="26"/>
          <w14:ligatures w14:val="none"/>
        </w:rPr>
        <w:t>"tip"</w:t>
      </w:r>
      <w:r w:rsidRPr="002A2E7A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: </w:t>
      </w:r>
      <w:r w:rsidRPr="002A2E7A">
        <w:rPr>
          <w:rFonts w:eastAsia="Times New Roman" w:cs="Times New Roman"/>
          <w:color w:val="A31515"/>
          <w:kern w:val="0"/>
          <w:szCs w:val="26"/>
          <w14:ligatures w14:val="none"/>
        </w:rPr>
        <w:t>"1.66"</w:t>
      </w:r>
      <w:r w:rsidRPr="002A2E7A">
        <w:rPr>
          <w:rFonts w:eastAsia="Times New Roman" w:cs="Times New Roman"/>
          <w:color w:val="000000"/>
          <w:kern w:val="0"/>
          <w:szCs w:val="26"/>
          <w14:ligatures w14:val="none"/>
        </w:rPr>
        <w:t>,</w:t>
      </w:r>
    </w:p>
    <w:p w14:paraId="59027C89" w14:textId="77777777" w:rsidR="002A2E7A" w:rsidRPr="002A2E7A" w:rsidRDefault="002A2E7A" w:rsidP="002A2E7A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kern w:val="0"/>
          <w:szCs w:val="26"/>
          <w14:ligatures w14:val="none"/>
        </w:rPr>
      </w:pPr>
      <w:r w:rsidRPr="002A2E7A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        </w:t>
      </w:r>
      <w:r w:rsidRPr="002A2E7A">
        <w:rPr>
          <w:rFonts w:eastAsia="Times New Roman" w:cs="Times New Roman"/>
          <w:color w:val="0451A5"/>
          <w:kern w:val="0"/>
          <w:szCs w:val="26"/>
          <w14:ligatures w14:val="none"/>
        </w:rPr>
        <w:t>"sex"</w:t>
      </w:r>
      <w:r w:rsidRPr="002A2E7A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: </w:t>
      </w:r>
      <w:r w:rsidRPr="002A2E7A">
        <w:rPr>
          <w:rFonts w:eastAsia="Times New Roman" w:cs="Times New Roman"/>
          <w:color w:val="A31515"/>
          <w:kern w:val="0"/>
          <w:szCs w:val="26"/>
          <w14:ligatures w14:val="none"/>
        </w:rPr>
        <w:t>"Male"</w:t>
      </w:r>
      <w:r w:rsidRPr="002A2E7A">
        <w:rPr>
          <w:rFonts w:eastAsia="Times New Roman" w:cs="Times New Roman"/>
          <w:color w:val="000000"/>
          <w:kern w:val="0"/>
          <w:szCs w:val="26"/>
          <w14:ligatures w14:val="none"/>
        </w:rPr>
        <w:t>,</w:t>
      </w:r>
    </w:p>
    <w:p w14:paraId="4F708B0F" w14:textId="77777777" w:rsidR="002A2E7A" w:rsidRPr="002A2E7A" w:rsidRDefault="002A2E7A" w:rsidP="002A2E7A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kern w:val="0"/>
          <w:szCs w:val="26"/>
          <w14:ligatures w14:val="none"/>
        </w:rPr>
      </w:pPr>
      <w:r w:rsidRPr="002A2E7A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        </w:t>
      </w:r>
      <w:r w:rsidRPr="002A2E7A">
        <w:rPr>
          <w:rFonts w:eastAsia="Times New Roman" w:cs="Times New Roman"/>
          <w:color w:val="0451A5"/>
          <w:kern w:val="0"/>
          <w:szCs w:val="26"/>
          <w14:ligatures w14:val="none"/>
        </w:rPr>
        <w:t>"smoker"</w:t>
      </w:r>
      <w:r w:rsidRPr="002A2E7A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: </w:t>
      </w:r>
      <w:r w:rsidRPr="002A2E7A">
        <w:rPr>
          <w:rFonts w:eastAsia="Times New Roman" w:cs="Times New Roman"/>
          <w:color w:val="A31515"/>
          <w:kern w:val="0"/>
          <w:szCs w:val="26"/>
          <w14:ligatures w14:val="none"/>
        </w:rPr>
        <w:t>"No"</w:t>
      </w:r>
      <w:r w:rsidRPr="002A2E7A">
        <w:rPr>
          <w:rFonts w:eastAsia="Times New Roman" w:cs="Times New Roman"/>
          <w:color w:val="000000"/>
          <w:kern w:val="0"/>
          <w:szCs w:val="26"/>
          <w14:ligatures w14:val="none"/>
        </w:rPr>
        <w:t>,</w:t>
      </w:r>
    </w:p>
    <w:p w14:paraId="2B938F86" w14:textId="77777777" w:rsidR="002A2E7A" w:rsidRPr="002A2E7A" w:rsidRDefault="002A2E7A" w:rsidP="002A2E7A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kern w:val="0"/>
          <w:szCs w:val="26"/>
          <w14:ligatures w14:val="none"/>
        </w:rPr>
      </w:pPr>
      <w:r w:rsidRPr="002A2E7A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        </w:t>
      </w:r>
      <w:r w:rsidRPr="002A2E7A">
        <w:rPr>
          <w:rFonts w:eastAsia="Times New Roman" w:cs="Times New Roman"/>
          <w:color w:val="0451A5"/>
          <w:kern w:val="0"/>
          <w:szCs w:val="26"/>
          <w14:ligatures w14:val="none"/>
        </w:rPr>
        <w:t>"day"</w:t>
      </w:r>
      <w:r w:rsidRPr="002A2E7A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: </w:t>
      </w:r>
      <w:r w:rsidRPr="002A2E7A">
        <w:rPr>
          <w:rFonts w:eastAsia="Times New Roman" w:cs="Times New Roman"/>
          <w:color w:val="A31515"/>
          <w:kern w:val="0"/>
          <w:szCs w:val="26"/>
          <w14:ligatures w14:val="none"/>
        </w:rPr>
        <w:t>"Sun"</w:t>
      </w:r>
      <w:r w:rsidRPr="002A2E7A">
        <w:rPr>
          <w:rFonts w:eastAsia="Times New Roman" w:cs="Times New Roman"/>
          <w:color w:val="000000"/>
          <w:kern w:val="0"/>
          <w:szCs w:val="26"/>
          <w14:ligatures w14:val="none"/>
        </w:rPr>
        <w:t>,</w:t>
      </w:r>
    </w:p>
    <w:p w14:paraId="56F5CFAF" w14:textId="77777777" w:rsidR="002A2E7A" w:rsidRPr="002A2E7A" w:rsidRDefault="002A2E7A" w:rsidP="002A2E7A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kern w:val="0"/>
          <w:szCs w:val="26"/>
          <w14:ligatures w14:val="none"/>
        </w:rPr>
      </w:pPr>
      <w:r w:rsidRPr="002A2E7A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        </w:t>
      </w:r>
      <w:r w:rsidRPr="002A2E7A">
        <w:rPr>
          <w:rFonts w:eastAsia="Times New Roman" w:cs="Times New Roman"/>
          <w:color w:val="0451A5"/>
          <w:kern w:val="0"/>
          <w:szCs w:val="26"/>
          <w14:ligatures w14:val="none"/>
        </w:rPr>
        <w:t>"time"</w:t>
      </w:r>
      <w:r w:rsidRPr="002A2E7A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: </w:t>
      </w:r>
      <w:r w:rsidRPr="002A2E7A">
        <w:rPr>
          <w:rFonts w:eastAsia="Times New Roman" w:cs="Times New Roman"/>
          <w:color w:val="A31515"/>
          <w:kern w:val="0"/>
          <w:szCs w:val="26"/>
          <w14:ligatures w14:val="none"/>
        </w:rPr>
        <w:t>"Dinner"</w:t>
      </w:r>
      <w:r w:rsidRPr="002A2E7A">
        <w:rPr>
          <w:rFonts w:eastAsia="Times New Roman" w:cs="Times New Roman"/>
          <w:color w:val="000000"/>
          <w:kern w:val="0"/>
          <w:szCs w:val="26"/>
          <w14:ligatures w14:val="none"/>
        </w:rPr>
        <w:t>,</w:t>
      </w:r>
    </w:p>
    <w:p w14:paraId="2F2D5BC5" w14:textId="77777777" w:rsidR="002A2E7A" w:rsidRPr="002A2E7A" w:rsidRDefault="002A2E7A" w:rsidP="002A2E7A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kern w:val="0"/>
          <w:szCs w:val="26"/>
          <w14:ligatures w14:val="none"/>
        </w:rPr>
      </w:pPr>
      <w:r w:rsidRPr="002A2E7A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        </w:t>
      </w:r>
      <w:r w:rsidRPr="002A2E7A">
        <w:rPr>
          <w:rFonts w:eastAsia="Times New Roman" w:cs="Times New Roman"/>
          <w:color w:val="0451A5"/>
          <w:kern w:val="0"/>
          <w:szCs w:val="26"/>
          <w14:ligatures w14:val="none"/>
        </w:rPr>
        <w:t>"size"</w:t>
      </w:r>
      <w:r w:rsidRPr="002A2E7A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: </w:t>
      </w:r>
      <w:r w:rsidRPr="002A2E7A">
        <w:rPr>
          <w:rFonts w:eastAsia="Times New Roman" w:cs="Times New Roman"/>
          <w:color w:val="A31515"/>
          <w:kern w:val="0"/>
          <w:szCs w:val="26"/>
          <w14:ligatures w14:val="none"/>
        </w:rPr>
        <w:t>"3"</w:t>
      </w:r>
    </w:p>
    <w:p w14:paraId="7A265D52" w14:textId="77777777" w:rsidR="002A2E7A" w:rsidRPr="002A2E7A" w:rsidRDefault="002A2E7A" w:rsidP="002A2E7A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kern w:val="0"/>
          <w:szCs w:val="26"/>
          <w14:ligatures w14:val="none"/>
        </w:rPr>
      </w:pPr>
      <w:r w:rsidRPr="002A2E7A">
        <w:rPr>
          <w:rFonts w:eastAsia="Times New Roman" w:cs="Times New Roman"/>
          <w:color w:val="000000"/>
          <w:kern w:val="0"/>
          <w:szCs w:val="26"/>
          <w14:ligatures w14:val="none"/>
        </w:rPr>
        <w:t>      }</w:t>
      </w:r>
    </w:p>
    <w:p w14:paraId="2CD6FAF1" w14:textId="77777777" w:rsidR="002A2E7A" w:rsidRPr="002A2E7A" w:rsidRDefault="002A2E7A" w:rsidP="002A2E7A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kern w:val="0"/>
          <w:szCs w:val="26"/>
          <w14:ligatures w14:val="none"/>
        </w:rPr>
      </w:pPr>
      <w:r w:rsidRPr="002A2E7A">
        <w:rPr>
          <w:rFonts w:eastAsia="Times New Roman" w:cs="Times New Roman"/>
          <w:color w:val="000000"/>
          <w:kern w:val="0"/>
          <w:szCs w:val="26"/>
          <w14:ligatures w14:val="none"/>
        </w:rPr>
        <w:t>    ]</w:t>
      </w:r>
    </w:p>
    <w:p w14:paraId="4E65B59C" w14:textId="77777777" w:rsidR="002A2E7A" w:rsidRPr="002A2E7A" w:rsidRDefault="002A2E7A" w:rsidP="002A2E7A">
      <w:pPr>
        <w:shd w:val="clear" w:color="auto" w:fill="FFFFFF"/>
        <w:spacing w:after="0" w:line="285" w:lineRule="atLeast"/>
        <w:rPr>
          <w:rFonts w:eastAsia="Times New Roman" w:cs="Times New Roman"/>
          <w:color w:val="000000"/>
          <w:kern w:val="0"/>
          <w:szCs w:val="26"/>
          <w14:ligatures w14:val="none"/>
        </w:rPr>
      </w:pPr>
      <w:r w:rsidRPr="002A2E7A">
        <w:rPr>
          <w:rFonts w:eastAsia="Times New Roman" w:cs="Times New Roman"/>
          <w:color w:val="000000"/>
          <w:kern w:val="0"/>
          <w:szCs w:val="26"/>
          <w14:ligatures w14:val="none"/>
        </w:rPr>
        <w:t>}</w:t>
      </w:r>
    </w:p>
    <w:p w14:paraId="1FD1DA15" w14:textId="0DC61C91" w:rsidR="00880CFC" w:rsidRPr="001057E5" w:rsidRDefault="002A2E7A" w:rsidP="002A2E7A">
      <w:pPr>
        <w:spacing w:after="0" w:line="276" w:lineRule="auto"/>
        <w:jc w:val="both"/>
        <w:rPr>
          <w:rFonts w:eastAsia="Times New Roman" w:cs="Times New Roman"/>
          <w:i/>
          <w:iCs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b/>
          <w:bCs/>
          <w:i/>
          <w:iCs/>
          <w:kern w:val="0"/>
          <w:szCs w:val="26"/>
          <w14:ligatures w14:val="none"/>
        </w:rPr>
        <w:t>Chú</w:t>
      </w:r>
      <w:proofErr w:type="spellEnd"/>
      <w:r w:rsidRPr="001057E5">
        <w:rPr>
          <w:rFonts w:eastAsia="Times New Roman" w:cs="Times New Roman"/>
          <w:b/>
          <w:bCs/>
          <w:i/>
          <w:iCs/>
          <w:kern w:val="0"/>
          <w:szCs w:val="26"/>
          <w14:ligatures w14:val="none"/>
        </w:rPr>
        <w:t xml:space="preserve"> ý: </w:t>
      </w:r>
      <w:proofErr w:type="spellStart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>Đây</w:t>
      </w:r>
      <w:proofErr w:type="spellEnd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>chỉ</w:t>
      </w:r>
      <w:proofErr w:type="spellEnd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>ví</w:t>
      </w:r>
      <w:proofErr w:type="spellEnd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>dụ</w:t>
      </w:r>
      <w:proofErr w:type="spellEnd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>để</w:t>
      </w:r>
      <w:proofErr w:type="spellEnd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>hiểu</w:t>
      </w:r>
      <w:proofErr w:type="spellEnd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>định</w:t>
      </w:r>
      <w:proofErr w:type="spellEnd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>dạng</w:t>
      </w:r>
      <w:proofErr w:type="spellEnd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 xml:space="preserve">, </w:t>
      </w:r>
      <w:proofErr w:type="spellStart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>không</w:t>
      </w:r>
      <w:proofErr w:type="spellEnd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>phải</w:t>
      </w:r>
      <w:proofErr w:type="spellEnd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>ví</w:t>
      </w:r>
      <w:proofErr w:type="spellEnd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>dụ</w:t>
      </w:r>
      <w:proofErr w:type="spellEnd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>của</w:t>
      </w:r>
      <w:proofErr w:type="spellEnd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>liệu</w:t>
      </w:r>
      <w:proofErr w:type="spellEnd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>trong</w:t>
      </w:r>
      <w:proofErr w:type="spellEnd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 xml:space="preserve"> test </w:t>
      </w:r>
      <w:proofErr w:type="spellStart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>mẫu</w:t>
      </w:r>
      <w:proofErr w:type="spellEnd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>phía</w:t>
      </w:r>
      <w:proofErr w:type="spellEnd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i/>
          <w:iCs/>
          <w:kern w:val="0"/>
          <w:szCs w:val="26"/>
          <w14:ligatures w14:val="none"/>
        </w:rPr>
        <w:t>dưới</w:t>
      </w:r>
      <w:proofErr w:type="spellEnd"/>
    </w:p>
    <w:p w14:paraId="19FC28D5" w14:textId="77777777" w:rsidR="000F64E7" w:rsidRPr="001057E5" w:rsidRDefault="000F64E7" w:rsidP="003F591E">
      <w:pPr>
        <w:spacing w:after="0" w:line="276" w:lineRule="auto"/>
        <w:rPr>
          <w:rFonts w:eastAsia="Times New Roman" w:cs="Times New Roman"/>
          <w:b/>
          <w:bCs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Yêu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cầu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:</w:t>
      </w:r>
    </w:p>
    <w:p w14:paraId="79B743A0" w14:textId="77777777" w:rsidR="000F64E7" w:rsidRPr="001057E5" w:rsidRDefault="000F64E7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Đọc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từ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file "</w:t>
      </w:r>
      <w:proofErr w:type="spellStart"/>
      <w:proofErr w:type="gramStart"/>
      <w:r w:rsidRPr="001057E5">
        <w:rPr>
          <w:rFonts w:eastAsia="Times New Roman" w:cs="Times New Roman"/>
          <w:kern w:val="0"/>
          <w:szCs w:val="26"/>
          <w14:ligatures w14:val="none"/>
        </w:rPr>
        <w:t>tips.json</w:t>
      </w:r>
      <w:proofErr w:type="spellEnd"/>
      <w:proofErr w:type="gram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"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đưa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ra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giá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trị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hóa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đơn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trung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bình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(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total_bill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)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theo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ngày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người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bàn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ăn</w:t>
      </w:r>
      <w:proofErr w:type="spellEnd"/>
    </w:p>
    <w:p w14:paraId="06AA3F93" w14:textId="77777777" w:rsidR="000F64E7" w:rsidRPr="001057E5" w:rsidRDefault="000F64E7" w:rsidP="003F591E">
      <w:pPr>
        <w:spacing w:after="0" w:line="276" w:lineRule="auto"/>
        <w:rPr>
          <w:rFonts w:eastAsia="Times New Roman" w:cs="Times New Roman"/>
          <w:b/>
          <w:bCs/>
          <w:kern w:val="0"/>
          <w:szCs w:val="26"/>
          <w14:ligatures w14:val="none"/>
        </w:rPr>
      </w:pPr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Input:</w:t>
      </w:r>
    </w:p>
    <w:p w14:paraId="4C5593FD" w14:textId="77777777" w:rsidR="000F64E7" w:rsidRPr="001057E5" w:rsidRDefault="000F64E7" w:rsidP="003F591E">
      <w:pPr>
        <w:numPr>
          <w:ilvl w:val="0"/>
          <w:numId w:val="6"/>
        </w:num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đầu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tiên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đưa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vào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bộ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test</w:t>
      </w:r>
    </w:p>
    <w:p w14:paraId="0A1B237C" w14:textId="77777777" w:rsidR="000F64E7" w:rsidRPr="001057E5" w:rsidRDefault="000F64E7" w:rsidP="003F591E">
      <w:pPr>
        <w:numPr>
          <w:ilvl w:val="0"/>
          <w:numId w:val="6"/>
        </w:num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thứ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2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ngày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người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bàn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ăn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nhau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1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khảng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trắng</w:t>
      </w:r>
      <w:proofErr w:type="spellEnd"/>
    </w:p>
    <w:p w14:paraId="4E2D05F7" w14:textId="77777777" w:rsidR="000F64E7" w:rsidRPr="001057E5" w:rsidRDefault="000F64E7" w:rsidP="003F591E">
      <w:pPr>
        <w:spacing w:after="0" w:line="276" w:lineRule="auto"/>
        <w:rPr>
          <w:rFonts w:eastAsia="Times New Roman" w:cs="Times New Roman"/>
          <w:b/>
          <w:bCs/>
          <w:kern w:val="0"/>
          <w:szCs w:val="26"/>
          <w14:ligatures w14:val="none"/>
        </w:rPr>
      </w:pPr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Output:</w:t>
      </w:r>
    </w:p>
    <w:p w14:paraId="304ABE3B" w14:textId="77777777" w:rsidR="000F64E7" w:rsidRPr="001057E5" w:rsidRDefault="000F64E7" w:rsidP="003F591E">
      <w:pPr>
        <w:numPr>
          <w:ilvl w:val="0"/>
          <w:numId w:val="7"/>
        </w:num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Đưa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ra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giá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trị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trung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bình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của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tổng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hóa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đơn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(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total_bill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). Các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giá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trị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thập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phân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nhau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bởi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1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khoảng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trắng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2910"/>
      </w:tblGrid>
      <w:tr w:rsidR="003F591E" w:rsidRPr="001057E5" w14:paraId="0BA82ED5" w14:textId="77777777" w:rsidTr="000F64E7"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70ADAF" w14:textId="41D156DF" w:rsidR="000F64E7" w:rsidRPr="001057E5" w:rsidRDefault="00AC20DC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6"/>
                <w14:ligatures w14:val="none"/>
              </w:rPr>
              <w:lastRenderedPageBreak/>
              <w:t>I</w:t>
            </w:r>
            <w:r w:rsidR="000F64E7"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nput</w:t>
            </w:r>
          </w:p>
        </w:tc>
        <w:tc>
          <w:tcPr>
            <w:tcW w:w="29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3C3DAA9" w14:textId="77777777" w:rsidR="000F64E7" w:rsidRPr="001057E5" w:rsidRDefault="000F64E7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Output</w:t>
            </w:r>
          </w:p>
        </w:tc>
      </w:tr>
      <w:tr w:rsidR="000F64E7" w:rsidRPr="001057E5" w14:paraId="50743153" w14:textId="77777777" w:rsidTr="000F64E7">
        <w:tc>
          <w:tcPr>
            <w:tcW w:w="27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196603" w14:textId="77777777" w:rsidR="000F64E7" w:rsidRPr="001057E5" w:rsidRDefault="000F64E7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2</w:t>
            </w:r>
          </w:p>
          <w:p w14:paraId="3F6B699D" w14:textId="77777777" w:rsidR="000F64E7" w:rsidRPr="001057E5" w:rsidRDefault="000F64E7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Sun 2</w:t>
            </w:r>
          </w:p>
          <w:p w14:paraId="16BF94CA" w14:textId="77777777" w:rsidR="000F64E7" w:rsidRPr="001057E5" w:rsidRDefault="000F64E7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Fri 10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EBBBA4F" w14:textId="77777777" w:rsidR="000F64E7" w:rsidRPr="001057E5" w:rsidRDefault="000F64E7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17.5600</w:t>
            </w:r>
          </w:p>
          <w:p w14:paraId="12E759FE" w14:textId="77777777" w:rsidR="000F64E7" w:rsidRPr="001057E5" w:rsidRDefault="000F64E7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Invalid</w:t>
            </w:r>
          </w:p>
        </w:tc>
      </w:tr>
    </w:tbl>
    <w:p w14:paraId="75DC0CD9" w14:textId="77777777" w:rsidR="003D4A6E" w:rsidRPr="001057E5" w:rsidRDefault="003D4A6E" w:rsidP="003F591E">
      <w:pPr>
        <w:spacing w:after="0" w:line="276" w:lineRule="auto"/>
        <w:rPr>
          <w:rFonts w:cs="Times New Roman"/>
          <w:szCs w:val="26"/>
        </w:rPr>
      </w:pPr>
    </w:p>
    <w:p w14:paraId="23B09010" w14:textId="3121844E" w:rsidR="002A2E7A" w:rsidRPr="001057E5" w:rsidRDefault="002A2E7A" w:rsidP="002A2E7A">
      <w:pPr>
        <w:pStyle w:val="Heading1"/>
        <w:spacing w:before="0" w:after="0"/>
        <w:rPr>
          <w:rFonts w:ascii="Times New Roman" w:hAnsi="Times New Roman" w:cs="Times New Roman"/>
          <w:b/>
          <w:bCs/>
          <w:sz w:val="26"/>
          <w:szCs w:val="26"/>
        </w:rPr>
      </w:pPr>
      <w:bookmarkStart w:id="20" w:name="_Toc186495721"/>
      <w:bookmarkStart w:id="21" w:name="_Hlk186496226"/>
      <w:r w:rsidRPr="001057E5">
        <w:rPr>
          <w:rFonts w:ascii="Times New Roman" w:hAnsi="Times New Roman" w:cs="Times New Roman"/>
          <w:b/>
          <w:bCs/>
          <w:sz w:val="26"/>
          <w:szCs w:val="26"/>
        </w:rPr>
        <w:t>BÀI 19. LOÀI HOA</w:t>
      </w:r>
      <w:bookmarkEnd w:id="20"/>
    </w:p>
    <w:p w14:paraId="7837A187" w14:textId="77777777" w:rsidR="000F64E7" w:rsidRPr="001057E5" w:rsidRDefault="000F64E7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Dữ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liệu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về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hoa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được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lưu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trữ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trong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tệp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“</w:t>
      </w:r>
      <w:proofErr w:type="gramStart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iris.csv” 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có</w:t>
      </w:r>
      <w:proofErr w:type="spellEnd"/>
      <w:proofErr w:type="gram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cấu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trúc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như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hình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:</w:t>
      </w:r>
    </w:p>
    <w:p w14:paraId="093C9FE6" w14:textId="48F2C43D" w:rsidR="000F64E7" w:rsidRPr="001057E5" w:rsidRDefault="00307302" w:rsidP="00307302">
      <w:pPr>
        <w:spacing w:after="0" w:line="276" w:lineRule="auto"/>
        <w:jc w:val="center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noProof/>
          <w:kern w:val="0"/>
          <w:szCs w:val="26"/>
          <w14:ligatures w14:val="none"/>
        </w:rPr>
        <w:drawing>
          <wp:inline distT="0" distB="0" distL="0" distR="0" wp14:anchorId="245F4628" wp14:editId="761338E1">
            <wp:extent cx="4629796" cy="5039428"/>
            <wp:effectExtent l="0" t="0" r="0" b="8890"/>
            <wp:docPr id="646634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344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E4BD" w14:textId="77777777" w:rsidR="000F64E7" w:rsidRPr="001057E5" w:rsidRDefault="000F64E7" w:rsidP="003F591E">
      <w:pPr>
        <w:spacing w:after="0" w:line="276" w:lineRule="auto"/>
        <w:rPr>
          <w:rFonts w:eastAsia="Times New Roman" w:cs="Times New Roman"/>
          <w:b/>
          <w:bCs/>
          <w:kern w:val="0"/>
          <w:szCs w:val="26"/>
          <w14:ligatures w14:val="none"/>
        </w:rPr>
      </w:pPr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Trong </w:t>
      </w: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đó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:</w:t>
      </w:r>
    </w:p>
    <w:p w14:paraId="1D2A0A9E" w14:textId="77777777" w:rsidR="000F64E7" w:rsidRPr="001057E5" w:rsidRDefault="000F64E7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Giá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trị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sepal_length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chiều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dài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của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đài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hoa</w:t>
      </w:r>
      <w:proofErr w:type="spellEnd"/>
    </w:p>
    <w:p w14:paraId="70E60EDC" w14:textId="77777777" w:rsidR="000F64E7" w:rsidRPr="001057E5" w:rsidRDefault="000F64E7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Giá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trị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sepal_width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chiều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rộng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của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đài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hoa</w:t>
      </w:r>
      <w:proofErr w:type="spellEnd"/>
    </w:p>
    <w:p w14:paraId="44D5085B" w14:textId="77777777" w:rsidR="000F64E7" w:rsidRPr="001057E5" w:rsidRDefault="000F64E7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Giá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trị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petal_length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chiều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dài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của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hoa</w:t>
      </w:r>
      <w:proofErr w:type="spellEnd"/>
    </w:p>
    <w:p w14:paraId="3BAE5D68" w14:textId="77777777" w:rsidR="000F64E7" w:rsidRPr="001057E5" w:rsidRDefault="000F64E7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Giá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trị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petal_length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chiều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rộng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của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hoa</w:t>
      </w:r>
      <w:proofErr w:type="spellEnd"/>
    </w:p>
    <w:p w14:paraId="2B422A29" w14:textId="77777777" w:rsidR="000F64E7" w:rsidRPr="001057E5" w:rsidRDefault="000F64E7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Gía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trị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Species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loài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.</w:t>
      </w:r>
    </w:p>
    <w:p w14:paraId="24583665" w14:textId="77777777" w:rsidR="000F64E7" w:rsidRPr="001057E5" w:rsidRDefault="000F64E7" w:rsidP="003F591E">
      <w:pPr>
        <w:spacing w:after="0" w:line="276" w:lineRule="auto"/>
        <w:rPr>
          <w:rFonts w:eastAsia="Times New Roman" w:cs="Times New Roman"/>
          <w:b/>
          <w:bCs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Yêu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cầu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:</w:t>
      </w:r>
    </w:p>
    <w:p w14:paraId="672B8FD0" w14:textId="77777777" w:rsidR="000F64E7" w:rsidRPr="001057E5" w:rsidRDefault="000F64E7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Đọc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dữ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liệu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từ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file "iris.csv"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in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ra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thống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kê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(min, max, sum, avg)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theo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chiều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dài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/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rộng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 x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của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loài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y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trước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.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Nếu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loài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y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hoặc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chiều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dài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x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không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trong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tệp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dữ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liệu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thì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in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ra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“Invalid”</w:t>
      </w:r>
    </w:p>
    <w:p w14:paraId="0D391793" w14:textId="34687AC1" w:rsidR="000F64E7" w:rsidRPr="001057E5" w:rsidRDefault="000F64E7" w:rsidP="003F591E">
      <w:pPr>
        <w:spacing w:after="0" w:line="276" w:lineRule="auto"/>
        <w:rPr>
          <w:rFonts w:eastAsia="Times New Roman" w:cs="Times New Roman"/>
          <w:b/>
          <w:bCs/>
          <w:kern w:val="0"/>
          <w:szCs w:val="26"/>
          <w14:ligatures w14:val="none"/>
        </w:rPr>
      </w:pPr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Input</w:t>
      </w:r>
    </w:p>
    <w:p w14:paraId="624A234A" w14:textId="77777777" w:rsidR="000F64E7" w:rsidRPr="001057E5" w:rsidRDefault="000F64E7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đầu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bộ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test</w:t>
      </w:r>
    </w:p>
    <w:p w14:paraId="5138B343" w14:textId="598A1967" w:rsidR="000F64E7" w:rsidRPr="001057E5" w:rsidRDefault="000F64E7" w:rsidP="002A2E7A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lastRenderedPageBreak/>
        <w:t xml:space="preserve">Các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tiếp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theo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mỗi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loài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(species),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chiều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dài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chỉ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cần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thống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kê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(min, max, sum, avg)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nhau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bởi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khoảng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trắng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.</w:t>
      </w:r>
    </w:p>
    <w:p w14:paraId="0741E1F7" w14:textId="10F57A7B" w:rsidR="000F64E7" w:rsidRPr="001057E5" w:rsidRDefault="000F64E7" w:rsidP="003F591E">
      <w:pPr>
        <w:spacing w:after="0" w:line="276" w:lineRule="auto"/>
        <w:rPr>
          <w:rFonts w:eastAsia="Times New Roman" w:cs="Times New Roman"/>
          <w:b/>
          <w:bCs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Ouput</w:t>
      </w:r>
      <w:proofErr w:type="spellEnd"/>
    </w:p>
    <w:p w14:paraId="79656C71" w14:textId="5A7A1376" w:rsidR="002A2E7A" w:rsidRPr="001057E5" w:rsidRDefault="000F64E7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In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ra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giá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trị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tính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được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.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Nếu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giá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trị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float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thì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tròn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đến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2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chữ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sau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dấu</w:t>
      </w:r>
      <w:proofErr w:type="spellEnd"/>
      <w:r w:rsidR="002A2E7A"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2A2E7A" w:rsidRPr="001057E5">
        <w:rPr>
          <w:rFonts w:eastAsia="Times New Roman" w:cs="Times New Roman"/>
          <w:kern w:val="0"/>
          <w:szCs w:val="26"/>
          <w14:ligatures w14:val="none"/>
        </w:rPr>
        <w:t>phẩy</w:t>
      </w:r>
      <w:proofErr w:type="spellEnd"/>
    </w:p>
    <w:p w14:paraId="2941ABA5" w14:textId="2C8375B7" w:rsidR="002A2E7A" w:rsidRPr="001057E5" w:rsidRDefault="002A2E7A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Ví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dụ</w:t>
      </w:r>
      <w:proofErr w:type="spellEnd"/>
      <w:r w:rsidR="00307302"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: </w:t>
      </w:r>
      <w:r w:rsidR="00307302" w:rsidRPr="001057E5">
        <w:rPr>
          <w:rFonts w:eastAsia="Times New Roman" w:cs="Times New Roman"/>
          <w:kern w:val="0"/>
          <w:szCs w:val="26"/>
          <w14:ligatures w14:val="none"/>
        </w:rPr>
        <w:t xml:space="preserve">(Sample file </w:t>
      </w:r>
      <w:proofErr w:type="spellStart"/>
      <w:r w:rsidR="00307302" w:rsidRPr="001057E5">
        <w:rPr>
          <w:rFonts w:eastAsia="Times New Roman" w:cs="Times New Roman"/>
          <w:kern w:val="0"/>
          <w:szCs w:val="26"/>
          <w14:ligatures w14:val="none"/>
        </w:rPr>
        <w:t>cũng</w:t>
      </w:r>
      <w:proofErr w:type="spellEnd"/>
      <w:r w:rsidR="00307302"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307302" w:rsidRPr="001057E5">
        <w:rPr>
          <w:rFonts w:eastAsia="Times New Roman" w:cs="Times New Roman"/>
          <w:kern w:val="0"/>
          <w:szCs w:val="26"/>
          <w14:ligatures w14:val="none"/>
        </w:rPr>
        <w:t>chính</w:t>
      </w:r>
      <w:proofErr w:type="spellEnd"/>
      <w:r w:rsidR="00307302"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307302"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="00307302" w:rsidRPr="001057E5">
        <w:rPr>
          <w:rFonts w:eastAsia="Times New Roman" w:cs="Times New Roman"/>
          <w:kern w:val="0"/>
          <w:szCs w:val="26"/>
          <w14:ligatures w14:val="none"/>
        </w:rPr>
        <w:t xml:space="preserve"> file </w:t>
      </w:r>
      <w:proofErr w:type="spellStart"/>
      <w:r w:rsidR="00307302" w:rsidRPr="001057E5">
        <w:rPr>
          <w:rFonts w:eastAsia="Times New Roman" w:cs="Times New Roman"/>
          <w:kern w:val="0"/>
          <w:szCs w:val="26"/>
          <w14:ligatures w14:val="none"/>
        </w:rPr>
        <w:t>trên</w:t>
      </w:r>
      <w:proofErr w:type="spellEnd"/>
      <w:r w:rsidR="00307302"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307302" w:rsidRPr="001057E5">
        <w:rPr>
          <w:rFonts w:eastAsia="Times New Roman" w:cs="Times New Roman"/>
          <w:kern w:val="0"/>
          <w:szCs w:val="26"/>
          <w14:ligatures w14:val="none"/>
        </w:rPr>
        <w:t>hình</w:t>
      </w:r>
      <w:proofErr w:type="spellEnd"/>
      <w:r w:rsidR="00307302" w:rsidRPr="001057E5">
        <w:rPr>
          <w:rFonts w:eastAsia="Times New Roman" w:cs="Times New Roman"/>
          <w:kern w:val="0"/>
          <w:szCs w:val="26"/>
          <w14:ligatures w14:val="none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0"/>
        <w:gridCol w:w="2880"/>
      </w:tblGrid>
      <w:tr w:rsidR="003F591E" w:rsidRPr="001057E5" w14:paraId="3C3A5119" w14:textId="77777777" w:rsidTr="000F64E7">
        <w:tc>
          <w:tcPr>
            <w:tcW w:w="3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B44971" w14:textId="77777777" w:rsidR="000F64E7" w:rsidRPr="001057E5" w:rsidRDefault="000F64E7" w:rsidP="003F591E">
            <w:pPr>
              <w:spacing w:after="0" w:line="276" w:lineRule="auto"/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Input</w:t>
            </w:r>
          </w:p>
        </w:tc>
        <w:tc>
          <w:tcPr>
            <w:tcW w:w="28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03D56DE" w14:textId="21079116" w:rsidR="000F64E7" w:rsidRPr="001057E5" w:rsidRDefault="000F64E7" w:rsidP="003F591E">
            <w:pPr>
              <w:spacing w:after="0" w:line="276" w:lineRule="auto"/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Output</w:t>
            </w:r>
          </w:p>
        </w:tc>
      </w:tr>
      <w:tr w:rsidR="003F591E" w:rsidRPr="001057E5" w14:paraId="7F75AA58" w14:textId="77777777" w:rsidTr="000F64E7">
        <w:tc>
          <w:tcPr>
            <w:tcW w:w="31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460CBE" w14:textId="77777777" w:rsidR="000F64E7" w:rsidRPr="001057E5" w:rsidRDefault="000F64E7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2</w:t>
            </w:r>
          </w:p>
          <w:p w14:paraId="2E6394A4" w14:textId="77777777" w:rsidR="000F64E7" w:rsidRPr="001057E5" w:rsidRDefault="000F64E7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 xml:space="preserve">virginica </w:t>
            </w:r>
            <w:proofErr w:type="spellStart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sepal_length</w:t>
            </w:r>
            <w:proofErr w:type="spellEnd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 xml:space="preserve"> avg</w:t>
            </w:r>
          </w:p>
          <w:p w14:paraId="5DD03BA9" w14:textId="10DF1299" w:rsidR="000F64E7" w:rsidRPr="001057E5" w:rsidRDefault="000F64E7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 xml:space="preserve">sunflower </w:t>
            </w:r>
            <w:proofErr w:type="spellStart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petal_length</w:t>
            </w:r>
            <w:proofErr w:type="spellEnd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 xml:space="preserve"> max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88DA6F3" w14:textId="77777777" w:rsidR="000F64E7" w:rsidRPr="001057E5" w:rsidRDefault="000F64E7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6.59</w:t>
            </w:r>
          </w:p>
          <w:p w14:paraId="0D4A88FB" w14:textId="77777777" w:rsidR="000F64E7" w:rsidRPr="001057E5" w:rsidRDefault="000F64E7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Invalid</w:t>
            </w:r>
          </w:p>
        </w:tc>
      </w:tr>
    </w:tbl>
    <w:p w14:paraId="56322EB3" w14:textId="175DB221" w:rsidR="00307302" w:rsidRPr="001057E5" w:rsidRDefault="00307302" w:rsidP="003F591E">
      <w:pPr>
        <w:spacing w:after="0" w:line="276" w:lineRule="auto"/>
        <w:rPr>
          <w:rFonts w:eastAsia="Times New Roman" w:cs="Times New Roman"/>
          <w:b/>
          <w:bCs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Giải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thích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test:</w:t>
      </w:r>
    </w:p>
    <w:p w14:paraId="6014F5C4" w14:textId="2885C3F6" w:rsidR="000F64E7" w:rsidRPr="001057E5" w:rsidRDefault="00307302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>T</w:t>
      </w:r>
      <w:r w:rsidR="000F64E7" w:rsidRPr="001057E5">
        <w:rPr>
          <w:rFonts w:eastAsia="Times New Roman" w:cs="Times New Roman"/>
          <w:kern w:val="0"/>
          <w:szCs w:val="26"/>
          <w14:ligatures w14:val="none"/>
        </w:rPr>
        <w:t xml:space="preserve">est 1: </w:t>
      </w:r>
      <w:r w:rsidR="002A2E7A" w:rsidRPr="001057E5">
        <w:rPr>
          <w:rFonts w:eastAsia="Times New Roman" w:cs="Times New Roman"/>
          <w:kern w:val="0"/>
          <w:szCs w:val="26"/>
          <w14:ligatures w14:val="none"/>
        </w:rPr>
        <w:t>T</w:t>
      </w:r>
      <w:r w:rsidR="000F64E7" w:rsidRPr="001057E5">
        <w:rPr>
          <w:rFonts w:eastAsia="Times New Roman" w:cs="Times New Roman"/>
          <w:kern w:val="0"/>
          <w:szCs w:val="26"/>
          <w14:ligatures w14:val="none"/>
        </w:rPr>
        <w:t xml:space="preserve">rung </w:t>
      </w:r>
      <w:proofErr w:type="spellStart"/>
      <w:r w:rsidR="000F64E7" w:rsidRPr="001057E5">
        <w:rPr>
          <w:rFonts w:eastAsia="Times New Roman" w:cs="Times New Roman"/>
          <w:kern w:val="0"/>
          <w:szCs w:val="26"/>
          <w14:ligatures w14:val="none"/>
        </w:rPr>
        <w:t>bình</w:t>
      </w:r>
      <w:proofErr w:type="spellEnd"/>
      <w:r w:rsidR="000F64E7"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0F64E7" w:rsidRPr="001057E5">
        <w:rPr>
          <w:rFonts w:eastAsia="Times New Roman" w:cs="Times New Roman"/>
          <w:kern w:val="0"/>
          <w:szCs w:val="26"/>
          <w14:ligatures w14:val="none"/>
        </w:rPr>
        <w:t>chiều</w:t>
      </w:r>
      <w:proofErr w:type="spellEnd"/>
      <w:r w:rsidR="000F64E7"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0F64E7" w:rsidRPr="001057E5">
        <w:rPr>
          <w:rFonts w:eastAsia="Times New Roman" w:cs="Times New Roman"/>
          <w:kern w:val="0"/>
          <w:szCs w:val="26"/>
          <w14:ligatures w14:val="none"/>
        </w:rPr>
        <w:t>dài</w:t>
      </w:r>
      <w:proofErr w:type="spellEnd"/>
      <w:r w:rsidR="000F64E7"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0F64E7" w:rsidRPr="001057E5">
        <w:rPr>
          <w:rFonts w:eastAsia="Times New Roman" w:cs="Times New Roman"/>
          <w:kern w:val="0"/>
          <w:szCs w:val="26"/>
          <w14:ligatures w14:val="none"/>
        </w:rPr>
        <w:t>cánh</w:t>
      </w:r>
      <w:proofErr w:type="spellEnd"/>
      <w:r w:rsidR="000F64E7"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0F64E7" w:rsidRPr="001057E5">
        <w:rPr>
          <w:rFonts w:eastAsia="Times New Roman" w:cs="Times New Roman"/>
          <w:kern w:val="0"/>
          <w:szCs w:val="26"/>
          <w14:ligatures w14:val="none"/>
        </w:rPr>
        <w:t>hoa</w:t>
      </w:r>
      <w:proofErr w:type="spellEnd"/>
      <w:r w:rsidR="000F64E7" w:rsidRPr="001057E5">
        <w:rPr>
          <w:rFonts w:eastAsia="Times New Roman" w:cs="Times New Roman"/>
          <w:kern w:val="0"/>
          <w:szCs w:val="26"/>
          <w14:ligatures w14:val="none"/>
        </w:rPr>
        <w:t xml:space="preserve"> (</w:t>
      </w:r>
      <w:proofErr w:type="spellStart"/>
      <w:r w:rsidR="000F64E7" w:rsidRPr="001057E5">
        <w:rPr>
          <w:rFonts w:eastAsia="Times New Roman" w:cs="Times New Roman"/>
          <w:kern w:val="0"/>
          <w:szCs w:val="26"/>
          <w14:ligatures w14:val="none"/>
        </w:rPr>
        <w:t>sepal_length</w:t>
      </w:r>
      <w:proofErr w:type="spellEnd"/>
      <w:r w:rsidR="000F64E7" w:rsidRPr="001057E5">
        <w:rPr>
          <w:rFonts w:eastAsia="Times New Roman" w:cs="Times New Roman"/>
          <w:kern w:val="0"/>
          <w:szCs w:val="26"/>
          <w14:ligatures w14:val="none"/>
        </w:rPr>
        <w:t xml:space="preserve">) </w:t>
      </w:r>
      <w:proofErr w:type="spellStart"/>
      <w:r w:rsidR="000F64E7" w:rsidRPr="001057E5">
        <w:rPr>
          <w:rFonts w:eastAsia="Times New Roman" w:cs="Times New Roman"/>
          <w:kern w:val="0"/>
          <w:szCs w:val="26"/>
          <w14:ligatures w14:val="none"/>
        </w:rPr>
        <w:t>của</w:t>
      </w:r>
      <w:proofErr w:type="spellEnd"/>
      <w:r w:rsidR="000F64E7"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0F64E7" w:rsidRPr="001057E5">
        <w:rPr>
          <w:rFonts w:eastAsia="Times New Roman" w:cs="Times New Roman"/>
          <w:kern w:val="0"/>
          <w:szCs w:val="26"/>
          <w14:ligatures w14:val="none"/>
        </w:rPr>
        <w:t>loài</w:t>
      </w:r>
      <w:proofErr w:type="spellEnd"/>
      <w:r w:rsidR="000F64E7" w:rsidRPr="001057E5">
        <w:rPr>
          <w:rFonts w:eastAsia="Times New Roman" w:cs="Times New Roman"/>
          <w:kern w:val="0"/>
          <w:szCs w:val="26"/>
          <w14:ligatures w14:val="none"/>
        </w:rPr>
        <w:t xml:space="preserve"> virginica </w:t>
      </w:r>
      <w:proofErr w:type="spellStart"/>
      <w:r w:rsidR="000F64E7"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="000F64E7"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r w:rsidRPr="001057E5">
        <w:rPr>
          <w:rFonts w:eastAsia="Times New Roman" w:cs="Times New Roman"/>
          <w:kern w:val="0"/>
          <w:szCs w:val="26"/>
          <w14:ligatures w14:val="none"/>
        </w:rPr>
        <w:t>(5.06 + 8.12)/2 = 6.59</w:t>
      </w:r>
    </w:p>
    <w:p w14:paraId="1F254D87" w14:textId="5A0D1FD6" w:rsidR="000F64E7" w:rsidRPr="001057E5" w:rsidRDefault="00307302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>T</w:t>
      </w:r>
      <w:r w:rsidR="000F64E7" w:rsidRPr="001057E5">
        <w:rPr>
          <w:rFonts w:eastAsia="Times New Roman" w:cs="Times New Roman"/>
          <w:kern w:val="0"/>
          <w:szCs w:val="26"/>
          <w14:ligatures w14:val="none"/>
        </w:rPr>
        <w:t xml:space="preserve">est 2: </w:t>
      </w:r>
      <w:proofErr w:type="spellStart"/>
      <w:r w:rsidR="002A2E7A" w:rsidRPr="001057E5">
        <w:rPr>
          <w:rFonts w:eastAsia="Times New Roman" w:cs="Times New Roman"/>
          <w:kern w:val="0"/>
          <w:szCs w:val="26"/>
          <w14:ligatures w14:val="none"/>
        </w:rPr>
        <w:t>L</w:t>
      </w:r>
      <w:r w:rsidR="000F64E7" w:rsidRPr="001057E5">
        <w:rPr>
          <w:rFonts w:eastAsia="Times New Roman" w:cs="Times New Roman"/>
          <w:kern w:val="0"/>
          <w:szCs w:val="26"/>
          <w14:ligatures w14:val="none"/>
        </w:rPr>
        <w:t>oài</w:t>
      </w:r>
      <w:proofErr w:type="spellEnd"/>
      <w:r w:rsidR="000F64E7" w:rsidRPr="001057E5">
        <w:rPr>
          <w:rFonts w:eastAsia="Times New Roman" w:cs="Times New Roman"/>
          <w:kern w:val="0"/>
          <w:szCs w:val="26"/>
          <w14:ligatures w14:val="none"/>
        </w:rPr>
        <w:t xml:space="preserve"> sunflower </w:t>
      </w:r>
      <w:proofErr w:type="spellStart"/>
      <w:r w:rsidR="000F64E7" w:rsidRPr="001057E5">
        <w:rPr>
          <w:rFonts w:eastAsia="Times New Roman" w:cs="Times New Roman"/>
          <w:kern w:val="0"/>
          <w:szCs w:val="26"/>
          <w14:ligatures w14:val="none"/>
        </w:rPr>
        <w:t>không</w:t>
      </w:r>
      <w:proofErr w:type="spellEnd"/>
      <w:r w:rsidR="000F64E7"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0F64E7" w:rsidRPr="001057E5">
        <w:rPr>
          <w:rFonts w:eastAsia="Times New Roman" w:cs="Times New Roman"/>
          <w:kern w:val="0"/>
          <w:szCs w:val="26"/>
          <w14:ligatures w14:val="none"/>
        </w:rPr>
        <w:t>có</w:t>
      </w:r>
      <w:proofErr w:type="spellEnd"/>
      <w:r w:rsidR="000F64E7"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0F64E7" w:rsidRPr="001057E5">
        <w:rPr>
          <w:rFonts w:eastAsia="Times New Roman" w:cs="Times New Roman"/>
          <w:kern w:val="0"/>
          <w:szCs w:val="26"/>
          <w14:ligatures w14:val="none"/>
        </w:rPr>
        <w:t>trong</w:t>
      </w:r>
      <w:proofErr w:type="spellEnd"/>
      <w:r w:rsidR="000F64E7"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0F64E7" w:rsidRPr="001057E5">
        <w:rPr>
          <w:rFonts w:eastAsia="Times New Roman" w:cs="Times New Roman"/>
          <w:kern w:val="0"/>
          <w:szCs w:val="26"/>
          <w14:ligatures w14:val="none"/>
        </w:rPr>
        <w:t>tệp</w:t>
      </w:r>
      <w:proofErr w:type="spellEnd"/>
      <w:r w:rsidR="000F64E7"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0F64E7" w:rsidRPr="001057E5">
        <w:rPr>
          <w:rFonts w:eastAsia="Times New Roman" w:cs="Times New Roman"/>
          <w:kern w:val="0"/>
          <w:szCs w:val="26"/>
          <w14:ligatures w14:val="none"/>
        </w:rPr>
        <w:t>dữ</w:t>
      </w:r>
      <w:proofErr w:type="spellEnd"/>
      <w:r w:rsidR="000F64E7"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0F64E7" w:rsidRPr="001057E5">
        <w:rPr>
          <w:rFonts w:eastAsia="Times New Roman" w:cs="Times New Roman"/>
          <w:kern w:val="0"/>
          <w:szCs w:val="26"/>
          <w14:ligatures w14:val="none"/>
        </w:rPr>
        <w:t>liệu</w:t>
      </w:r>
      <w:proofErr w:type="spellEnd"/>
      <w:r w:rsidR="000F64E7" w:rsidRPr="001057E5">
        <w:rPr>
          <w:rFonts w:eastAsia="Times New Roman" w:cs="Times New Roman"/>
          <w:kern w:val="0"/>
          <w:szCs w:val="26"/>
          <w14:ligatures w14:val="none"/>
        </w:rPr>
        <w:t> </w:t>
      </w:r>
      <w:proofErr w:type="spellStart"/>
      <w:r w:rsidR="002A2E7A" w:rsidRPr="001057E5">
        <w:rPr>
          <w:rFonts w:eastAsia="Times New Roman" w:cs="Times New Roman"/>
          <w:kern w:val="0"/>
          <w:szCs w:val="26"/>
          <w14:ligatures w14:val="none"/>
        </w:rPr>
        <w:t>nên</w:t>
      </w:r>
      <w:proofErr w:type="spellEnd"/>
      <w:r w:rsidR="002A2E7A"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2A2E7A" w:rsidRPr="001057E5">
        <w:rPr>
          <w:rFonts w:eastAsia="Times New Roman" w:cs="Times New Roman"/>
          <w:kern w:val="0"/>
          <w:szCs w:val="26"/>
          <w14:ligatures w14:val="none"/>
        </w:rPr>
        <w:t>ghi</w:t>
      </w:r>
      <w:proofErr w:type="spellEnd"/>
      <w:r w:rsidR="000F64E7" w:rsidRPr="001057E5">
        <w:rPr>
          <w:rFonts w:eastAsia="Times New Roman" w:cs="Times New Roman"/>
          <w:kern w:val="0"/>
          <w:szCs w:val="26"/>
          <w14:ligatures w14:val="none"/>
        </w:rPr>
        <w:t> Invalid</w:t>
      </w:r>
    </w:p>
    <w:bookmarkEnd w:id="21"/>
    <w:p w14:paraId="6A90ACD7" w14:textId="77777777" w:rsidR="00307302" w:rsidRPr="001057E5" w:rsidRDefault="00307302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</w:p>
    <w:p w14:paraId="68F4A6A4" w14:textId="4E67DF8C" w:rsidR="000F64E7" w:rsidRPr="001057E5" w:rsidRDefault="00307302" w:rsidP="00307302">
      <w:pPr>
        <w:pStyle w:val="Heading1"/>
        <w:spacing w:before="0" w:after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2" w:name="_Toc186495722"/>
      <w:r w:rsidRPr="001057E5">
        <w:rPr>
          <w:rFonts w:ascii="Times New Roman" w:hAnsi="Times New Roman" w:cs="Times New Roman"/>
          <w:b/>
          <w:bCs/>
          <w:color w:val="auto"/>
          <w:sz w:val="26"/>
          <w:szCs w:val="26"/>
        </w:rPr>
        <w:t>BÀI 20. LOÀI CÁNH CỤT</w:t>
      </w:r>
      <w:bookmarkEnd w:id="22"/>
    </w:p>
    <w:p w14:paraId="0E506A73" w14:textId="4958B0EA" w:rsidR="000F64E7" w:rsidRPr="001057E5" w:rsidRDefault="000F64E7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File penguins.csv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lưu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thông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tin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về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loài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chim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cụt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đang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ở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đảo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bao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gồm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thông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tin</w:t>
      </w:r>
      <w:r w:rsidR="00307302"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307302" w:rsidRPr="001057E5">
        <w:rPr>
          <w:rFonts w:eastAsia="Times New Roman" w:cs="Times New Roman"/>
          <w:kern w:val="0"/>
          <w:szCs w:val="26"/>
          <w14:ligatures w14:val="none"/>
        </w:rPr>
        <w:t>như</w:t>
      </w:r>
      <w:proofErr w:type="spellEnd"/>
      <w:r w:rsidR="00307302"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="00307302" w:rsidRPr="001057E5">
        <w:rPr>
          <w:rFonts w:eastAsia="Times New Roman" w:cs="Times New Roman"/>
          <w:kern w:val="0"/>
          <w:szCs w:val="26"/>
          <w14:ligatures w14:val="none"/>
        </w:rPr>
        <w:t>sau</w:t>
      </w:r>
      <w:proofErr w:type="spellEnd"/>
      <w:r w:rsidR="00307302" w:rsidRPr="001057E5">
        <w:rPr>
          <w:rFonts w:eastAsia="Times New Roman" w:cs="Times New Roman"/>
          <w:kern w:val="0"/>
          <w:szCs w:val="26"/>
          <w14:ligatures w14:val="none"/>
        </w:rPr>
        <w:t xml:space="preserve">: </w:t>
      </w:r>
    </w:p>
    <w:p w14:paraId="3E107081" w14:textId="60ACC1B6" w:rsidR="000F64E7" w:rsidRPr="001057E5" w:rsidRDefault="000F64E7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noProof/>
          <w:kern w:val="0"/>
          <w:szCs w:val="26"/>
          <w14:ligatures w14:val="none"/>
        </w:rPr>
        <w:drawing>
          <wp:inline distT="0" distB="0" distL="0" distR="0" wp14:anchorId="72C86ED2" wp14:editId="014A5B05">
            <wp:extent cx="4954270" cy="3009265"/>
            <wp:effectExtent l="0" t="0" r="0" b="635"/>
            <wp:docPr id="1029586039" name="Picture 5" descr="A table with numbers and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86039" name="Picture 5" descr="A table with numbers and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8DD95" w14:textId="011516ED" w:rsidR="000F64E7" w:rsidRPr="001057E5" w:rsidRDefault="00307302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Ý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nghĩa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của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trường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dữ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liệu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được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thể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hiện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trong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bảng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như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sau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2100"/>
        <w:gridCol w:w="2191"/>
        <w:gridCol w:w="1417"/>
      </w:tblGrid>
      <w:tr w:rsidR="003F591E" w:rsidRPr="001057E5" w14:paraId="6B68660C" w14:textId="77777777" w:rsidTr="00307302"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195301" w14:textId="77777777" w:rsidR="000F64E7" w:rsidRPr="001057E5" w:rsidRDefault="000F64E7" w:rsidP="003F591E">
            <w:pPr>
              <w:spacing w:after="0" w:line="276" w:lineRule="auto"/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STT</w:t>
            </w:r>
          </w:p>
        </w:tc>
        <w:tc>
          <w:tcPr>
            <w:tcW w:w="21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89217D8" w14:textId="77777777" w:rsidR="000F64E7" w:rsidRPr="001057E5" w:rsidRDefault="000F64E7" w:rsidP="003F591E">
            <w:pPr>
              <w:spacing w:after="0" w:line="276" w:lineRule="auto"/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</w:pPr>
            <w:proofErr w:type="spellStart"/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Tên</w:t>
            </w:r>
            <w:proofErr w:type="spellEnd"/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 xml:space="preserve"> </w:t>
            </w:r>
            <w:proofErr w:type="spellStart"/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trường</w:t>
            </w:r>
            <w:proofErr w:type="spellEnd"/>
          </w:p>
        </w:tc>
        <w:tc>
          <w:tcPr>
            <w:tcW w:w="21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7A98214" w14:textId="77777777" w:rsidR="000F64E7" w:rsidRPr="001057E5" w:rsidRDefault="000F64E7" w:rsidP="003F591E">
            <w:pPr>
              <w:spacing w:after="0" w:line="276" w:lineRule="auto"/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 xml:space="preserve">Ý </w:t>
            </w:r>
            <w:proofErr w:type="spellStart"/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nghĩa</w:t>
            </w:r>
            <w:proofErr w:type="spellEnd"/>
          </w:p>
        </w:tc>
        <w:tc>
          <w:tcPr>
            <w:tcW w:w="141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CEFED1F" w14:textId="77777777" w:rsidR="000F64E7" w:rsidRPr="001057E5" w:rsidRDefault="000F64E7" w:rsidP="003F591E">
            <w:pPr>
              <w:spacing w:after="0" w:line="276" w:lineRule="auto"/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</w:pPr>
            <w:proofErr w:type="spellStart"/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Kiểu</w:t>
            </w:r>
            <w:proofErr w:type="spellEnd"/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 xml:space="preserve"> </w:t>
            </w:r>
            <w:proofErr w:type="spellStart"/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dữ</w:t>
            </w:r>
            <w:proofErr w:type="spellEnd"/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 xml:space="preserve"> </w:t>
            </w:r>
            <w:proofErr w:type="spellStart"/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liệu</w:t>
            </w:r>
            <w:proofErr w:type="spellEnd"/>
          </w:p>
        </w:tc>
      </w:tr>
      <w:tr w:rsidR="003F591E" w:rsidRPr="001057E5" w14:paraId="3451E7FB" w14:textId="77777777" w:rsidTr="00307302"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1FC582" w14:textId="77777777" w:rsidR="000F64E7" w:rsidRPr="001057E5" w:rsidRDefault="000F64E7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0E8DC7A" w14:textId="77777777" w:rsidR="000F64E7" w:rsidRPr="001057E5" w:rsidRDefault="000F64E7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species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05EFC67" w14:textId="77777777" w:rsidR="000F64E7" w:rsidRPr="001057E5" w:rsidRDefault="000F64E7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proofErr w:type="spellStart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loài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705CB37" w14:textId="77777777" w:rsidR="000F64E7" w:rsidRPr="001057E5" w:rsidRDefault="000F64E7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proofErr w:type="spellStart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chuỗi</w:t>
            </w:r>
            <w:proofErr w:type="spellEnd"/>
          </w:p>
        </w:tc>
      </w:tr>
      <w:tr w:rsidR="003F591E" w:rsidRPr="001057E5" w14:paraId="7F17E6FD" w14:textId="77777777" w:rsidTr="00307302"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3D4A58" w14:textId="77777777" w:rsidR="000F64E7" w:rsidRPr="001057E5" w:rsidRDefault="000F64E7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B59FAB8" w14:textId="77777777" w:rsidR="000F64E7" w:rsidRPr="001057E5" w:rsidRDefault="000F64E7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island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5F43C23" w14:textId="77777777" w:rsidR="000F64E7" w:rsidRPr="001057E5" w:rsidRDefault="000F64E7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proofErr w:type="spellStart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đảo</w:t>
            </w:r>
            <w:proofErr w:type="spellEnd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 xml:space="preserve"> </w:t>
            </w:r>
            <w:proofErr w:type="spellStart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đang</w:t>
            </w:r>
            <w:proofErr w:type="spellEnd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 xml:space="preserve"> ở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5B3D5A5" w14:textId="77777777" w:rsidR="000F64E7" w:rsidRPr="001057E5" w:rsidRDefault="000F64E7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proofErr w:type="spellStart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chuỗi</w:t>
            </w:r>
            <w:proofErr w:type="spellEnd"/>
          </w:p>
        </w:tc>
      </w:tr>
      <w:tr w:rsidR="003F591E" w:rsidRPr="001057E5" w14:paraId="4354FBC8" w14:textId="77777777" w:rsidTr="00307302"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058620" w14:textId="77777777" w:rsidR="000F64E7" w:rsidRPr="001057E5" w:rsidRDefault="000F64E7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5F74A2D" w14:textId="77777777" w:rsidR="000F64E7" w:rsidRPr="001057E5" w:rsidRDefault="000F64E7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proofErr w:type="spellStart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bill_length_mm</w:t>
            </w:r>
            <w:proofErr w:type="spellEnd"/>
          </w:p>
        </w:tc>
        <w:tc>
          <w:tcPr>
            <w:tcW w:w="21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AE55DF0" w14:textId="77777777" w:rsidR="000F64E7" w:rsidRPr="001057E5" w:rsidRDefault="000F64E7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proofErr w:type="spellStart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độ</w:t>
            </w:r>
            <w:proofErr w:type="spellEnd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 xml:space="preserve"> </w:t>
            </w:r>
            <w:proofErr w:type="spellStart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dài</w:t>
            </w:r>
            <w:proofErr w:type="spellEnd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 xml:space="preserve"> </w:t>
            </w:r>
            <w:proofErr w:type="spellStart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cánh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C51A5DD" w14:textId="77777777" w:rsidR="000F64E7" w:rsidRPr="001057E5" w:rsidRDefault="000F64E7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proofErr w:type="spellStart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số</w:t>
            </w:r>
            <w:proofErr w:type="spellEnd"/>
          </w:p>
        </w:tc>
      </w:tr>
      <w:tr w:rsidR="003F591E" w:rsidRPr="001057E5" w14:paraId="0D625B56" w14:textId="77777777" w:rsidTr="00307302"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4C0219" w14:textId="77777777" w:rsidR="000F64E7" w:rsidRPr="001057E5" w:rsidRDefault="000F64E7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4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4F935C6" w14:textId="77777777" w:rsidR="000F64E7" w:rsidRPr="001057E5" w:rsidRDefault="000F64E7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proofErr w:type="spellStart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bill_depth_mm</w:t>
            </w:r>
            <w:proofErr w:type="spellEnd"/>
          </w:p>
        </w:tc>
        <w:tc>
          <w:tcPr>
            <w:tcW w:w="21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790CBB6" w14:textId="77777777" w:rsidR="000F64E7" w:rsidRPr="001057E5" w:rsidRDefault="000F64E7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proofErr w:type="spellStart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độ</w:t>
            </w:r>
            <w:proofErr w:type="spellEnd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 xml:space="preserve"> </w:t>
            </w:r>
            <w:proofErr w:type="spellStart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sâu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8E3FCB3" w14:textId="77777777" w:rsidR="000F64E7" w:rsidRPr="001057E5" w:rsidRDefault="000F64E7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proofErr w:type="spellStart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số</w:t>
            </w:r>
            <w:proofErr w:type="spellEnd"/>
          </w:p>
        </w:tc>
      </w:tr>
      <w:tr w:rsidR="003F591E" w:rsidRPr="001057E5" w14:paraId="7FB1DB7D" w14:textId="77777777" w:rsidTr="00307302"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6B2D5" w14:textId="77777777" w:rsidR="000F64E7" w:rsidRPr="001057E5" w:rsidRDefault="000F64E7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6175EE2" w14:textId="77777777" w:rsidR="000F64E7" w:rsidRPr="001057E5" w:rsidRDefault="000F64E7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proofErr w:type="spellStart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flipper_length_mm</w:t>
            </w:r>
            <w:proofErr w:type="spellEnd"/>
          </w:p>
        </w:tc>
        <w:tc>
          <w:tcPr>
            <w:tcW w:w="21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99FE536" w14:textId="77777777" w:rsidR="000F64E7" w:rsidRPr="001057E5" w:rsidRDefault="000F64E7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 xml:space="preserve">flipper </w:t>
            </w:r>
            <w:proofErr w:type="spellStart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lengh</w:t>
            </w:r>
            <w:proofErr w:type="spellEnd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 xml:space="preserve"> (mm)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6290BAD" w14:textId="77777777" w:rsidR="000F64E7" w:rsidRPr="001057E5" w:rsidRDefault="000F64E7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proofErr w:type="spellStart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số</w:t>
            </w:r>
            <w:proofErr w:type="spellEnd"/>
          </w:p>
        </w:tc>
      </w:tr>
      <w:tr w:rsidR="003F591E" w:rsidRPr="001057E5" w14:paraId="7F4796EA" w14:textId="77777777" w:rsidTr="00307302"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3E3CF9" w14:textId="77777777" w:rsidR="000F64E7" w:rsidRPr="001057E5" w:rsidRDefault="000F64E7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6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FB61252" w14:textId="77777777" w:rsidR="000F64E7" w:rsidRPr="001057E5" w:rsidRDefault="000F64E7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proofErr w:type="spellStart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body_mass_g</w:t>
            </w:r>
            <w:proofErr w:type="spellEnd"/>
          </w:p>
        </w:tc>
        <w:tc>
          <w:tcPr>
            <w:tcW w:w="21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6E9A2EA" w14:textId="77777777" w:rsidR="000F64E7" w:rsidRPr="001057E5" w:rsidRDefault="000F64E7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proofErr w:type="spellStart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trọng</w:t>
            </w:r>
            <w:proofErr w:type="spellEnd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 xml:space="preserve"> </w:t>
            </w:r>
            <w:proofErr w:type="spellStart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lượng</w:t>
            </w:r>
            <w:proofErr w:type="spellEnd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 xml:space="preserve"> </w:t>
            </w:r>
            <w:proofErr w:type="spellStart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cơ</w:t>
            </w:r>
            <w:proofErr w:type="spellEnd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 xml:space="preserve"> </w:t>
            </w:r>
            <w:proofErr w:type="spellStart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thể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C1BBDA7" w14:textId="77777777" w:rsidR="000F64E7" w:rsidRPr="001057E5" w:rsidRDefault="000F64E7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proofErr w:type="spellStart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số</w:t>
            </w:r>
            <w:proofErr w:type="spellEnd"/>
          </w:p>
        </w:tc>
      </w:tr>
      <w:tr w:rsidR="003F591E" w:rsidRPr="001057E5" w14:paraId="5242EB71" w14:textId="77777777" w:rsidTr="00307302">
        <w:tc>
          <w:tcPr>
            <w:tcW w:w="12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759AE5" w14:textId="77777777" w:rsidR="000F64E7" w:rsidRPr="001057E5" w:rsidRDefault="000F64E7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7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2C44830" w14:textId="77777777" w:rsidR="000F64E7" w:rsidRPr="001057E5" w:rsidRDefault="000F64E7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sex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F124329" w14:textId="77777777" w:rsidR="000F64E7" w:rsidRPr="001057E5" w:rsidRDefault="000F64E7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proofErr w:type="spellStart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giới</w:t>
            </w:r>
            <w:proofErr w:type="spellEnd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 xml:space="preserve"> </w:t>
            </w:r>
            <w:proofErr w:type="spellStart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tính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AA7610D" w14:textId="77777777" w:rsidR="000F64E7" w:rsidRPr="001057E5" w:rsidRDefault="000F64E7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proofErr w:type="spellStart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chuỗi</w:t>
            </w:r>
            <w:proofErr w:type="spellEnd"/>
          </w:p>
        </w:tc>
      </w:tr>
    </w:tbl>
    <w:p w14:paraId="6C4F1EF9" w14:textId="792CD39B" w:rsidR="000F64E7" w:rsidRPr="001057E5" w:rsidRDefault="000F64E7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>(</w:t>
      </w:r>
      <w:r w:rsidR="00307302" w:rsidRPr="001057E5">
        <w:rPr>
          <w:rFonts w:eastAsia="Times New Roman" w:cs="Times New Roman"/>
          <w:kern w:val="0"/>
          <w:szCs w:val="26"/>
          <w14:ligatures w14:val="none"/>
        </w:rPr>
        <w:t>L</w:t>
      </w: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ưu ý: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ô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thể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không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dữ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liệu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do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việc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thập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)</w:t>
      </w:r>
    </w:p>
    <w:p w14:paraId="326416E4" w14:textId="77777777" w:rsidR="000F64E7" w:rsidRPr="001057E5" w:rsidRDefault="000F64E7" w:rsidP="00307302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lastRenderedPageBreak/>
        <w:t>Viết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chương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trình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Python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đọc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file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in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ra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trung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bình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độ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dài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(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bill_length_mm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)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độ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sâu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(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bill_depth_mm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)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theo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loài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đảo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đang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ở.</w:t>
      </w:r>
    </w:p>
    <w:p w14:paraId="44CEF9FA" w14:textId="77777777" w:rsidR="000F64E7" w:rsidRPr="001057E5" w:rsidRDefault="000F64E7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Input</w:t>
      </w:r>
    </w:p>
    <w:p w14:paraId="5358BACB" w14:textId="77777777" w:rsidR="000F64E7" w:rsidRPr="001057E5" w:rsidRDefault="000F64E7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đầu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n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bộ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test</w:t>
      </w:r>
    </w:p>
    <w:p w14:paraId="0E02E8D2" w14:textId="77777777" w:rsidR="000F64E7" w:rsidRPr="001057E5" w:rsidRDefault="000F64E7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Các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tiếp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theo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mỗi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bộ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test bao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gồm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loài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đảo</w:t>
      </w:r>
      <w:proofErr w:type="spellEnd"/>
    </w:p>
    <w:p w14:paraId="20AA896C" w14:textId="77777777" w:rsidR="000F64E7" w:rsidRPr="001057E5" w:rsidRDefault="000F64E7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Ouput</w:t>
      </w:r>
      <w:proofErr w:type="spellEnd"/>
    </w:p>
    <w:p w14:paraId="4966B280" w14:textId="77777777" w:rsidR="000F64E7" w:rsidRPr="001057E5" w:rsidRDefault="000F64E7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Mỗi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kết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quả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.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độ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dài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độ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sâu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trung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bình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tròn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đến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4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sau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dấu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phẩy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.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Nếu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không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tìm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thấy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Invalid</w:t>
      </w:r>
    </w:p>
    <w:p w14:paraId="77A52906" w14:textId="006405E0" w:rsidR="000F64E7" w:rsidRPr="001057E5" w:rsidRDefault="000F64E7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Ví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5"/>
        <w:gridCol w:w="2985"/>
      </w:tblGrid>
      <w:tr w:rsidR="003F591E" w:rsidRPr="001057E5" w14:paraId="21C88307" w14:textId="77777777" w:rsidTr="000F64E7"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23CF5B" w14:textId="77777777" w:rsidR="000F64E7" w:rsidRPr="001057E5" w:rsidRDefault="000F64E7" w:rsidP="003F591E">
            <w:pPr>
              <w:spacing w:after="0" w:line="276" w:lineRule="auto"/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Input</w:t>
            </w:r>
          </w:p>
        </w:tc>
        <w:tc>
          <w:tcPr>
            <w:tcW w:w="29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6D6996B" w14:textId="77777777" w:rsidR="000F64E7" w:rsidRPr="001057E5" w:rsidRDefault="000F64E7" w:rsidP="003F591E">
            <w:pPr>
              <w:spacing w:after="0" w:line="276" w:lineRule="auto"/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Output</w:t>
            </w:r>
          </w:p>
        </w:tc>
      </w:tr>
      <w:tr w:rsidR="000F64E7" w:rsidRPr="001057E5" w14:paraId="3D427628" w14:textId="77777777" w:rsidTr="000F64E7">
        <w:tc>
          <w:tcPr>
            <w:tcW w:w="30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575F6A" w14:textId="77777777" w:rsidR="000F64E7" w:rsidRPr="001057E5" w:rsidRDefault="000F64E7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2</w:t>
            </w:r>
          </w:p>
          <w:p w14:paraId="46F41E01" w14:textId="77777777" w:rsidR="000F64E7" w:rsidRPr="001057E5" w:rsidRDefault="000F64E7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Adelie Torgersen</w:t>
            </w:r>
          </w:p>
          <w:p w14:paraId="1E2FE48E" w14:textId="77777777" w:rsidR="000F64E7" w:rsidRPr="001057E5" w:rsidRDefault="000F64E7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 xml:space="preserve">Adelie </w:t>
            </w:r>
            <w:proofErr w:type="spellStart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PhuQuoc</w:t>
            </w:r>
            <w:proofErr w:type="spellEnd"/>
          </w:p>
        </w:tc>
        <w:tc>
          <w:tcPr>
            <w:tcW w:w="29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E5FED69" w14:textId="77777777" w:rsidR="000F64E7" w:rsidRPr="001057E5" w:rsidRDefault="000F64E7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39.1125 18.1234</w:t>
            </w:r>
          </w:p>
          <w:p w14:paraId="3123961C" w14:textId="77777777" w:rsidR="000F64E7" w:rsidRPr="001057E5" w:rsidRDefault="000F64E7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Invalid</w:t>
            </w:r>
          </w:p>
        </w:tc>
      </w:tr>
    </w:tbl>
    <w:p w14:paraId="7CD10C52" w14:textId="77777777" w:rsidR="000F64E7" w:rsidRPr="001057E5" w:rsidRDefault="000F64E7" w:rsidP="003F591E">
      <w:pPr>
        <w:spacing w:after="0" w:line="276" w:lineRule="auto"/>
        <w:rPr>
          <w:rFonts w:cs="Times New Roman"/>
          <w:szCs w:val="26"/>
        </w:rPr>
      </w:pPr>
    </w:p>
    <w:p w14:paraId="0FDB93B4" w14:textId="61247350" w:rsidR="000F7181" w:rsidRPr="001057E5" w:rsidRDefault="00307302" w:rsidP="00307302">
      <w:pPr>
        <w:pStyle w:val="Heading1"/>
        <w:spacing w:before="0" w:after="0"/>
        <w:rPr>
          <w:rFonts w:ascii="Times New Roman" w:hAnsi="Times New Roman" w:cs="Times New Roman"/>
          <w:b/>
          <w:bCs/>
          <w:sz w:val="26"/>
          <w:szCs w:val="26"/>
        </w:rPr>
      </w:pPr>
      <w:bookmarkStart w:id="23" w:name="_Toc186495723"/>
      <w:r w:rsidRPr="001057E5">
        <w:rPr>
          <w:rFonts w:ascii="Times New Roman" w:hAnsi="Times New Roman" w:cs="Times New Roman"/>
          <w:b/>
          <w:bCs/>
          <w:sz w:val="26"/>
          <w:szCs w:val="26"/>
        </w:rPr>
        <w:t>BÀI 21. MẬT KHẨU HỢP LỆ</w:t>
      </w:r>
      <w:bookmarkEnd w:id="23"/>
    </w:p>
    <w:p w14:paraId="22C11673" w14:textId="77777777" w:rsidR="000F7181" w:rsidRPr="001057E5" w:rsidRDefault="000F7181" w:rsidP="00307302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website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yêu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cầu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người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dùng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nhập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vào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username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password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để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đăng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ký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.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Viết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chương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trình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để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kiểm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tính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hợp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lệ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của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mật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khẩu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người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dùng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nhập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vào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.</w:t>
      </w:r>
    </w:p>
    <w:p w14:paraId="6486F797" w14:textId="77777777" w:rsidR="000F7181" w:rsidRPr="001057E5" w:rsidRDefault="000F7181" w:rsidP="00307302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Các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tiêu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chí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để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kiểm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mật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khẩu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:</w:t>
      </w:r>
    </w:p>
    <w:p w14:paraId="28D55671" w14:textId="77777777" w:rsidR="000F7181" w:rsidRPr="001057E5" w:rsidRDefault="000F7181" w:rsidP="00307302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1,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Chứa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ít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nhất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ký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tự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từ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[a-z]</w:t>
      </w:r>
    </w:p>
    <w:p w14:paraId="1B61E6D3" w14:textId="77777777" w:rsidR="000F7181" w:rsidRPr="001057E5" w:rsidRDefault="000F7181" w:rsidP="00307302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2,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Chứa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ít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nhất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ký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tự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viết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hoa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: [A-Z]</w:t>
      </w:r>
    </w:p>
    <w:p w14:paraId="15E0E1DB" w14:textId="77777777" w:rsidR="000F7181" w:rsidRPr="001057E5" w:rsidRDefault="000F7181" w:rsidP="00307302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3,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Chứa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ít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nhất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chữ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: [0-9]</w:t>
      </w:r>
    </w:p>
    <w:p w14:paraId="6F4540AF" w14:textId="77777777" w:rsidR="000F7181" w:rsidRPr="001057E5" w:rsidRDefault="000F7181" w:rsidP="00307302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4,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Chứa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ít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nhất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trong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ký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tự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đặc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biệt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sau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: [$#@!]</w:t>
      </w:r>
    </w:p>
    <w:p w14:paraId="4ECF6745" w14:textId="77777777" w:rsidR="000F7181" w:rsidRPr="001057E5" w:rsidRDefault="000F7181" w:rsidP="00307302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5,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Độ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dài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ngắn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nhất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6</w:t>
      </w:r>
    </w:p>
    <w:p w14:paraId="05B998EA" w14:textId="77777777" w:rsidR="000F7181" w:rsidRPr="001057E5" w:rsidRDefault="000F7181" w:rsidP="00307302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6,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Độ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dài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lớn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nhất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12.</w:t>
      </w:r>
    </w:p>
    <w:p w14:paraId="3C2BEA20" w14:textId="77777777" w:rsidR="000F7181" w:rsidRPr="001057E5" w:rsidRDefault="000F7181" w:rsidP="00307302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Chương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trình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nhận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đầu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vào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chuỗi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mật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khẩu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được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phân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tách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bằng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dấu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phẩy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sẽ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kiểm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chúng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theo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tiêu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chí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.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Mật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khẩu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phù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hợp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với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tiêu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chí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sẽ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được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in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ra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màn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hình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mỗi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mật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khẩu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được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phân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tách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bằng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dấu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phẩy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.</w:t>
      </w:r>
    </w:p>
    <w:p w14:paraId="7BC1B266" w14:textId="77777777" w:rsidR="000F7181" w:rsidRPr="001057E5" w:rsidRDefault="000F7181" w:rsidP="00307302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Input:</w:t>
      </w:r>
      <w:r w:rsidRPr="001057E5">
        <w:rPr>
          <w:rFonts w:eastAsia="Times New Roman" w:cs="Times New Roman"/>
          <w:kern w:val="0"/>
          <w:szCs w:val="26"/>
          <w14:ligatures w14:val="none"/>
        </w:rPr>
        <w:t> 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Chuỗi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mật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khẩu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được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phân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tách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bằng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dấu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phẩy</w:t>
      </w:r>
      <w:proofErr w:type="spellEnd"/>
    </w:p>
    <w:p w14:paraId="50E5FF05" w14:textId="77777777" w:rsidR="000F7181" w:rsidRPr="001057E5" w:rsidRDefault="000F7181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Output:</w:t>
      </w:r>
    </w:p>
    <w:p w14:paraId="22754859" w14:textId="77777777" w:rsidR="000F7181" w:rsidRPr="001057E5" w:rsidRDefault="000F7181" w:rsidP="003F591E">
      <w:pPr>
        <w:numPr>
          <w:ilvl w:val="0"/>
          <w:numId w:val="8"/>
        </w:num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Các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mật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khẩu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phù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hợp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với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tiêu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chí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mỗi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mật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khẩu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phân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tách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nhau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bằng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dấu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phẩy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. </w:t>
      </w:r>
    </w:p>
    <w:p w14:paraId="08653688" w14:textId="77777777" w:rsidR="000F7181" w:rsidRPr="001057E5" w:rsidRDefault="000F7181" w:rsidP="003F591E">
      <w:pPr>
        <w:numPr>
          <w:ilvl w:val="0"/>
          <w:numId w:val="8"/>
        </w:num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Nếu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không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mật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khẩu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nào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hợp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lệ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, in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ra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"INVALID PASSWORD"</w:t>
      </w:r>
    </w:p>
    <w:p w14:paraId="2DE9BBBA" w14:textId="77777777" w:rsidR="000F7181" w:rsidRPr="001057E5" w:rsidRDefault="000F7181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Ví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dụ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: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4524"/>
        <w:gridCol w:w="2976"/>
      </w:tblGrid>
      <w:tr w:rsidR="003F591E" w:rsidRPr="001057E5" w14:paraId="5CF14204" w14:textId="77777777" w:rsidTr="000F71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38A82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5A96B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Output</w:t>
            </w:r>
          </w:p>
        </w:tc>
      </w:tr>
      <w:tr w:rsidR="003F591E" w:rsidRPr="001057E5" w14:paraId="4F4402BE" w14:textId="77777777" w:rsidTr="000F71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E6C9F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ABd1234@</w:t>
            </w:r>
            <w:proofErr w:type="gramStart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1,a</w:t>
            </w:r>
            <w:proofErr w:type="gramEnd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 xml:space="preserve"> F1#,2w3E*,2We3345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9C915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ABd1234@1</w:t>
            </w:r>
          </w:p>
        </w:tc>
      </w:tr>
      <w:tr w:rsidR="003F591E" w:rsidRPr="001057E5" w14:paraId="090BDD6F" w14:textId="77777777" w:rsidTr="000F71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A243D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aF1#,2w3E*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D239C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INVALID PASSWORD</w:t>
            </w:r>
          </w:p>
        </w:tc>
      </w:tr>
    </w:tbl>
    <w:p w14:paraId="61D6B643" w14:textId="77777777" w:rsidR="00307302" w:rsidRPr="001057E5" w:rsidRDefault="00307302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</w:p>
    <w:p w14:paraId="4549F06C" w14:textId="77777777" w:rsidR="003C7AAF" w:rsidRDefault="003C7AAF" w:rsidP="003C7AAF">
      <w:pPr>
        <w:rPr>
          <w:rFonts w:eastAsia="Times New Roman" w:cs="Times New Roman"/>
          <w:b/>
          <w:bCs/>
          <w:kern w:val="0"/>
          <w:szCs w:val="26"/>
          <w14:ligatures w14:val="none"/>
        </w:rPr>
      </w:pPr>
      <w:bookmarkStart w:id="24" w:name="_Toc186495724"/>
    </w:p>
    <w:p w14:paraId="5209D5BF" w14:textId="77777777" w:rsidR="003C7AAF" w:rsidRDefault="003C7AAF" w:rsidP="003C7AAF">
      <w:pPr>
        <w:rPr>
          <w:rFonts w:eastAsia="Times New Roman" w:cs="Times New Roman"/>
          <w:b/>
          <w:bCs/>
          <w:kern w:val="0"/>
          <w:szCs w:val="26"/>
          <w14:ligatures w14:val="none"/>
        </w:rPr>
      </w:pPr>
    </w:p>
    <w:p w14:paraId="37130062" w14:textId="77777777" w:rsidR="003C7AAF" w:rsidRDefault="003C7AAF" w:rsidP="003C7AAF">
      <w:pPr>
        <w:rPr>
          <w:rFonts w:eastAsia="Times New Roman" w:cs="Times New Roman"/>
          <w:b/>
          <w:bCs/>
          <w:kern w:val="0"/>
          <w:szCs w:val="26"/>
          <w14:ligatures w14:val="none"/>
        </w:rPr>
      </w:pPr>
    </w:p>
    <w:p w14:paraId="7B0C6F67" w14:textId="5E59D37B" w:rsidR="00307302" w:rsidRPr="001057E5" w:rsidRDefault="00307302" w:rsidP="00307302">
      <w:pPr>
        <w:pStyle w:val="Heading1"/>
        <w:spacing w:before="0" w:after="0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1057E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lastRenderedPageBreak/>
        <w:t>BÀI 22. THỐNG KÊ CÁC VỊ TRÍ XUẤT HIỆN</w:t>
      </w:r>
      <w:bookmarkEnd w:id="24"/>
    </w:p>
    <w:p w14:paraId="663B138D" w14:textId="4107C328" w:rsidR="000F7181" w:rsidRPr="001057E5" w:rsidRDefault="000F7181" w:rsidP="00307302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Viết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chương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trình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để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tìm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chỉ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mục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của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phần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tử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trong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danh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sách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trước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.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Nếu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phần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tử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xuất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hiện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nhiều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lần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trong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danh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sách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, in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ra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tất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cả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chỉ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mục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của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phần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tử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.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Nếu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phần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tử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không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xuất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hiện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trong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danh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sách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, in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ra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 </w:t>
      </w:r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-1</w:t>
      </w:r>
      <w:r w:rsidRPr="001057E5">
        <w:rPr>
          <w:rFonts w:eastAsia="Times New Roman" w:cs="Times New Roman"/>
          <w:kern w:val="0"/>
          <w:szCs w:val="26"/>
          <w14:ligatures w14:val="none"/>
        </w:rPr>
        <w:t>.</w:t>
      </w:r>
    </w:p>
    <w:p w14:paraId="0369EA02" w14:textId="77777777" w:rsidR="000F7181" w:rsidRPr="001057E5" w:rsidRDefault="000F7181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Input:</w:t>
      </w:r>
    </w:p>
    <w:p w14:paraId="114303C7" w14:textId="77777777" w:rsidR="000F7181" w:rsidRPr="001057E5" w:rsidRDefault="000F7181" w:rsidP="003F591E">
      <w:pPr>
        <w:numPr>
          <w:ilvl w:val="0"/>
          <w:numId w:val="9"/>
        </w:num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đầu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phần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tử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trong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danh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sách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(n)</w:t>
      </w:r>
    </w:p>
    <w:p w14:paraId="52F4B3D9" w14:textId="77777777" w:rsidR="000F7181" w:rsidRPr="001057E5" w:rsidRDefault="000F7181" w:rsidP="003F591E">
      <w:pPr>
        <w:numPr>
          <w:ilvl w:val="0"/>
          <w:numId w:val="9"/>
        </w:num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thứ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hai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n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phần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tử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của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danh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sách</w:t>
      </w:r>
      <w:proofErr w:type="spellEnd"/>
    </w:p>
    <w:p w14:paraId="10A45B69" w14:textId="77777777" w:rsidR="000F7181" w:rsidRPr="001057E5" w:rsidRDefault="000F7181" w:rsidP="003F591E">
      <w:pPr>
        <w:numPr>
          <w:ilvl w:val="0"/>
          <w:numId w:val="9"/>
        </w:num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thứ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phần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tử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cần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kiểm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chỉ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mục</w:t>
      </w:r>
      <w:proofErr w:type="spellEnd"/>
    </w:p>
    <w:p w14:paraId="0C537AE1" w14:textId="77777777" w:rsidR="000F7181" w:rsidRPr="001057E5" w:rsidRDefault="000F7181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Output:</w:t>
      </w:r>
    </w:p>
    <w:p w14:paraId="799DB1E6" w14:textId="77777777" w:rsidR="000F7181" w:rsidRPr="001057E5" w:rsidRDefault="000F7181" w:rsidP="003F591E">
      <w:pPr>
        <w:numPr>
          <w:ilvl w:val="0"/>
          <w:numId w:val="10"/>
        </w:num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Chỉ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mục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của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phần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tử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cần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kiểm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.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Nếu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phần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tử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xuất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hiện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nhiều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lần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mỗi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chỉ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mục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nhau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bởi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dấu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phẩy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.</w:t>
      </w:r>
    </w:p>
    <w:p w14:paraId="31BEAC2F" w14:textId="77777777" w:rsidR="000F7181" w:rsidRPr="001057E5" w:rsidRDefault="000F7181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Ví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dụ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: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5696"/>
        <w:gridCol w:w="1804"/>
      </w:tblGrid>
      <w:tr w:rsidR="003F591E" w:rsidRPr="001057E5" w14:paraId="51044AEC" w14:textId="77777777" w:rsidTr="000F71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042A4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976EE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Output</w:t>
            </w:r>
          </w:p>
        </w:tc>
      </w:tr>
      <w:tr w:rsidR="003F591E" w:rsidRPr="001057E5" w14:paraId="374FF78E" w14:textId="77777777" w:rsidTr="000F71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B1DFF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6</w:t>
            </w:r>
          </w:p>
          <w:p w14:paraId="217A8672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2 11 13 9 22 10</w:t>
            </w:r>
          </w:p>
          <w:p w14:paraId="74848FD7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F0F70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2</w:t>
            </w:r>
          </w:p>
        </w:tc>
      </w:tr>
      <w:tr w:rsidR="003F591E" w:rsidRPr="001057E5" w14:paraId="2B487C69" w14:textId="77777777" w:rsidTr="000F71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8E173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11</w:t>
            </w:r>
          </w:p>
          <w:p w14:paraId="484DAA9B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2 4 5 6 8 11 13 9 22 35 8</w:t>
            </w:r>
          </w:p>
          <w:p w14:paraId="6696CE21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EAF51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4, 10</w:t>
            </w:r>
          </w:p>
        </w:tc>
      </w:tr>
      <w:tr w:rsidR="003F591E" w:rsidRPr="001057E5" w14:paraId="19D831C1" w14:textId="77777777" w:rsidTr="000F71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994A6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11</w:t>
            </w:r>
          </w:p>
          <w:p w14:paraId="3428693D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2 4 5 6 8 11 13 9 22 35 8</w:t>
            </w:r>
          </w:p>
          <w:p w14:paraId="0D5A2733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E816E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-1</w:t>
            </w:r>
          </w:p>
        </w:tc>
      </w:tr>
    </w:tbl>
    <w:p w14:paraId="1646D1C2" w14:textId="77777777" w:rsidR="000F7181" w:rsidRPr="001057E5" w:rsidRDefault="000F7181" w:rsidP="003F591E">
      <w:pPr>
        <w:spacing w:after="0" w:line="276" w:lineRule="auto"/>
        <w:rPr>
          <w:rFonts w:cs="Times New Roman"/>
          <w:szCs w:val="26"/>
        </w:rPr>
      </w:pPr>
    </w:p>
    <w:p w14:paraId="3B0DB8B4" w14:textId="29F95D60" w:rsidR="0044082E" w:rsidRPr="001057E5" w:rsidRDefault="0044082E" w:rsidP="001057E5">
      <w:pPr>
        <w:pStyle w:val="Heading1"/>
        <w:spacing w:before="0" w:after="0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shd w:val="clear" w:color="auto" w:fill="FFFFFF"/>
          <w14:ligatures w14:val="none"/>
        </w:rPr>
      </w:pPr>
      <w:bookmarkStart w:id="25" w:name="_Toc186495725"/>
      <w:r w:rsidRPr="001057E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shd w:val="clear" w:color="auto" w:fill="FFFFFF"/>
          <w14:ligatures w14:val="none"/>
        </w:rPr>
        <w:t>BÀI 23. SỐ HẠNH PHÚC</w:t>
      </w:r>
      <w:bookmarkEnd w:id="25"/>
    </w:p>
    <w:p w14:paraId="77ADFD36" w14:textId="73DB31AD" w:rsidR="000F7181" w:rsidRPr="001057E5" w:rsidRDefault="000F7181" w:rsidP="003F591E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hạnh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phúc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được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xác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định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bởi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quá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trình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sau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đây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:</w:t>
      </w:r>
    </w:p>
    <w:p w14:paraId="68D7F940" w14:textId="77777777" w:rsidR="000F7181" w:rsidRPr="001057E5" w:rsidRDefault="000F7181" w:rsidP="003F591E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Bắt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đầu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với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bất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kỳ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nguyên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dương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,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thay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thế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bằng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tổng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bình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phương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các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chữ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của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nó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,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và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lặp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lại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quá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trình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cho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đến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khi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bằng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1.</w:t>
      </w:r>
    </w:p>
    <w:p w14:paraId="4081F72C" w14:textId="77777777" w:rsidR="000F7181" w:rsidRPr="001057E5" w:rsidRDefault="000F7181" w:rsidP="003F591E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b/>
          <w:bCs/>
          <w:i/>
          <w:iCs/>
          <w:kern w:val="0"/>
          <w:szCs w:val="26"/>
          <w:shd w:val="clear" w:color="auto" w:fill="FFFFFF"/>
          <w14:ligatures w14:val="none"/>
        </w:rPr>
        <w:t>Ví</w:t>
      </w:r>
      <w:proofErr w:type="spellEnd"/>
      <w:r w:rsidRPr="001057E5">
        <w:rPr>
          <w:rFonts w:eastAsia="Times New Roman" w:cs="Times New Roman"/>
          <w:b/>
          <w:bCs/>
          <w:i/>
          <w:iCs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b/>
          <w:bCs/>
          <w:i/>
          <w:iCs/>
          <w:kern w:val="0"/>
          <w:szCs w:val="26"/>
          <w:shd w:val="clear" w:color="auto" w:fill="FFFFFF"/>
          <w14:ligatures w14:val="none"/>
        </w:rPr>
        <w:t>dụ</w:t>
      </w:r>
      <w:proofErr w:type="spellEnd"/>
      <w:r w:rsidRPr="001057E5">
        <w:rPr>
          <w:rFonts w:eastAsia="Times New Roman" w:cs="Times New Roman"/>
          <w:b/>
          <w:bCs/>
          <w:i/>
          <w:iCs/>
          <w:kern w:val="0"/>
          <w:szCs w:val="26"/>
          <w:shd w:val="clear" w:color="auto" w:fill="FFFFFF"/>
          <w14:ligatures w14:val="none"/>
        </w:rPr>
        <w:t xml:space="preserve"> 1</w:t>
      </w:r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: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Kiểm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tra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44:</w:t>
      </w:r>
    </w:p>
    <w:p w14:paraId="54F4348A" w14:textId="77777777" w:rsidR="000F7181" w:rsidRPr="001057E5" w:rsidRDefault="000F7181" w:rsidP="003F591E">
      <w:pPr>
        <w:numPr>
          <w:ilvl w:val="0"/>
          <w:numId w:val="11"/>
        </w:num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Lần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lặp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thứ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nhất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: 4</w:t>
      </w:r>
      <w:r w:rsidRPr="001057E5">
        <w:rPr>
          <w:rFonts w:eastAsia="Times New Roman" w:cs="Times New Roman"/>
          <w:kern w:val="0"/>
          <w:szCs w:val="26"/>
          <w:shd w:val="clear" w:color="auto" w:fill="FFFFFF"/>
          <w:vertAlign w:val="superscript"/>
          <w14:ligatures w14:val="none"/>
        </w:rPr>
        <w:t>2</w:t>
      </w:r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 + 4</w:t>
      </w:r>
      <w:r w:rsidRPr="001057E5">
        <w:rPr>
          <w:rFonts w:eastAsia="Times New Roman" w:cs="Times New Roman"/>
          <w:kern w:val="0"/>
          <w:szCs w:val="26"/>
          <w:shd w:val="clear" w:color="auto" w:fill="FFFFFF"/>
          <w:vertAlign w:val="superscript"/>
          <w14:ligatures w14:val="none"/>
        </w:rPr>
        <w:t>2</w:t>
      </w:r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 = 16 + 16 = 32.</w:t>
      </w:r>
    </w:p>
    <w:p w14:paraId="37907F01" w14:textId="77777777" w:rsidR="000F7181" w:rsidRPr="001057E5" w:rsidRDefault="000F7181" w:rsidP="003F591E">
      <w:pPr>
        <w:numPr>
          <w:ilvl w:val="0"/>
          <w:numId w:val="11"/>
        </w:num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Lần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lặp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thứ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hai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: 3</w:t>
      </w:r>
      <w:r w:rsidRPr="001057E5">
        <w:rPr>
          <w:rFonts w:eastAsia="Times New Roman" w:cs="Times New Roman"/>
          <w:kern w:val="0"/>
          <w:szCs w:val="26"/>
          <w:shd w:val="clear" w:color="auto" w:fill="FFFFFF"/>
          <w:vertAlign w:val="superscript"/>
          <w14:ligatures w14:val="none"/>
        </w:rPr>
        <w:t>2</w:t>
      </w:r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 + 2</w:t>
      </w:r>
      <w:r w:rsidRPr="001057E5">
        <w:rPr>
          <w:rFonts w:eastAsia="Times New Roman" w:cs="Times New Roman"/>
          <w:kern w:val="0"/>
          <w:szCs w:val="26"/>
          <w:shd w:val="clear" w:color="auto" w:fill="FFFFFF"/>
          <w:vertAlign w:val="superscript"/>
          <w14:ligatures w14:val="none"/>
        </w:rPr>
        <w:t>2</w:t>
      </w:r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 = 9 + 4 = 13.</w:t>
      </w:r>
    </w:p>
    <w:p w14:paraId="3D652048" w14:textId="77777777" w:rsidR="000F7181" w:rsidRPr="001057E5" w:rsidRDefault="000F7181" w:rsidP="003F591E">
      <w:pPr>
        <w:numPr>
          <w:ilvl w:val="0"/>
          <w:numId w:val="11"/>
        </w:num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Lần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lặp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thứ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ba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: 1</w:t>
      </w:r>
      <w:r w:rsidRPr="001057E5">
        <w:rPr>
          <w:rFonts w:eastAsia="Times New Roman" w:cs="Times New Roman"/>
          <w:kern w:val="0"/>
          <w:szCs w:val="26"/>
          <w:shd w:val="clear" w:color="auto" w:fill="FFFFFF"/>
          <w:vertAlign w:val="superscript"/>
          <w14:ligatures w14:val="none"/>
        </w:rPr>
        <w:t>2</w:t>
      </w:r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 + 3</w:t>
      </w:r>
      <w:r w:rsidRPr="001057E5">
        <w:rPr>
          <w:rFonts w:eastAsia="Times New Roman" w:cs="Times New Roman"/>
          <w:kern w:val="0"/>
          <w:szCs w:val="26"/>
          <w:shd w:val="clear" w:color="auto" w:fill="FFFFFF"/>
          <w:vertAlign w:val="superscript"/>
          <w14:ligatures w14:val="none"/>
        </w:rPr>
        <w:t>2</w:t>
      </w:r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 = 1 + 9 = 10.</w:t>
      </w:r>
    </w:p>
    <w:p w14:paraId="6B94389B" w14:textId="77777777" w:rsidR="000F7181" w:rsidRPr="001057E5" w:rsidRDefault="000F7181" w:rsidP="003F591E">
      <w:pPr>
        <w:numPr>
          <w:ilvl w:val="0"/>
          <w:numId w:val="11"/>
        </w:num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Cuối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cùng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: 1</w:t>
      </w:r>
      <w:r w:rsidRPr="001057E5">
        <w:rPr>
          <w:rFonts w:eastAsia="Times New Roman" w:cs="Times New Roman"/>
          <w:kern w:val="0"/>
          <w:szCs w:val="26"/>
          <w:shd w:val="clear" w:color="auto" w:fill="FFFFFF"/>
          <w:vertAlign w:val="superscript"/>
          <w14:ligatures w14:val="none"/>
        </w:rPr>
        <w:t>2</w:t>
      </w:r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 + 0</w:t>
      </w:r>
      <w:r w:rsidRPr="001057E5">
        <w:rPr>
          <w:rFonts w:eastAsia="Times New Roman" w:cs="Times New Roman"/>
          <w:kern w:val="0"/>
          <w:szCs w:val="26"/>
          <w:shd w:val="clear" w:color="auto" w:fill="FFFFFF"/>
          <w:vertAlign w:val="superscript"/>
          <w14:ligatures w14:val="none"/>
        </w:rPr>
        <w:t>2</w:t>
      </w:r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 = 1 + 0 = 1.</w:t>
      </w:r>
    </w:p>
    <w:p w14:paraId="304C72F8" w14:textId="77777777" w:rsidR="000F7181" w:rsidRPr="001057E5" w:rsidRDefault="000F7181" w:rsidP="003F591E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Vậy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44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hạnh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phúc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. </w:t>
      </w:r>
    </w:p>
    <w:p w14:paraId="7FE353DB" w14:textId="77777777" w:rsidR="000F7181" w:rsidRPr="001057E5" w:rsidRDefault="000F7181" w:rsidP="003F591E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b/>
          <w:bCs/>
          <w:i/>
          <w:iCs/>
          <w:kern w:val="0"/>
          <w:szCs w:val="26"/>
          <w14:ligatures w14:val="none"/>
        </w:rPr>
        <w:t>Ví</w:t>
      </w:r>
      <w:proofErr w:type="spellEnd"/>
      <w:r w:rsidRPr="001057E5">
        <w:rPr>
          <w:rFonts w:eastAsia="Times New Roman" w:cs="Times New Roman"/>
          <w:b/>
          <w:bCs/>
          <w:i/>
          <w:i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b/>
          <w:bCs/>
          <w:i/>
          <w:iCs/>
          <w:kern w:val="0"/>
          <w:szCs w:val="26"/>
          <w14:ligatures w14:val="none"/>
        </w:rPr>
        <w:t>dụ</w:t>
      </w:r>
      <w:proofErr w:type="spellEnd"/>
      <w:r w:rsidRPr="001057E5">
        <w:rPr>
          <w:rFonts w:eastAsia="Times New Roman" w:cs="Times New Roman"/>
          <w:b/>
          <w:bCs/>
          <w:i/>
          <w:iCs/>
          <w:kern w:val="0"/>
          <w:szCs w:val="26"/>
          <w14:ligatures w14:val="none"/>
        </w:rPr>
        <w:t xml:space="preserve"> 2</w:t>
      </w: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: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Kiểm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19:</w:t>
      </w:r>
    </w:p>
    <w:p w14:paraId="4F14E880" w14:textId="77777777" w:rsidR="000F7181" w:rsidRPr="001057E5" w:rsidRDefault="000F7181" w:rsidP="003F591E">
      <w:pPr>
        <w:numPr>
          <w:ilvl w:val="0"/>
          <w:numId w:val="12"/>
        </w:num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Lần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lặp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thứ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nhất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: 1</w:t>
      </w:r>
      <w:r w:rsidRPr="001057E5">
        <w:rPr>
          <w:rFonts w:eastAsia="Times New Roman" w:cs="Times New Roman"/>
          <w:kern w:val="0"/>
          <w:szCs w:val="26"/>
          <w:shd w:val="clear" w:color="auto" w:fill="FFFFFF"/>
          <w:vertAlign w:val="superscript"/>
          <w14:ligatures w14:val="none"/>
        </w:rPr>
        <w:t>2</w:t>
      </w:r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 + 9</w:t>
      </w:r>
      <w:r w:rsidRPr="001057E5">
        <w:rPr>
          <w:rFonts w:eastAsia="Times New Roman" w:cs="Times New Roman"/>
          <w:kern w:val="0"/>
          <w:szCs w:val="26"/>
          <w:shd w:val="clear" w:color="auto" w:fill="FFFFFF"/>
          <w:vertAlign w:val="superscript"/>
          <w14:ligatures w14:val="none"/>
        </w:rPr>
        <w:t>2</w:t>
      </w:r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 = 82</w:t>
      </w:r>
    </w:p>
    <w:p w14:paraId="70285EB9" w14:textId="77777777" w:rsidR="000F7181" w:rsidRPr="001057E5" w:rsidRDefault="000F7181" w:rsidP="003F591E">
      <w:pPr>
        <w:numPr>
          <w:ilvl w:val="0"/>
          <w:numId w:val="12"/>
        </w:num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Lần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lặp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thứ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hai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: 8</w:t>
      </w:r>
      <w:r w:rsidRPr="001057E5">
        <w:rPr>
          <w:rFonts w:eastAsia="Times New Roman" w:cs="Times New Roman"/>
          <w:kern w:val="0"/>
          <w:szCs w:val="26"/>
          <w:shd w:val="clear" w:color="auto" w:fill="FFFFFF"/>
          <w:vertAlign w:val="superscript"/>
          <w14:ligatures w14:val="none"/>
        </w:rPr>
        <w:t>2</w:t>
      </w:r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 + 2</w:t>
      </w:r>
      <w:r w:rsidRPr="001057E5">
        <w:rPr>
          <w:rFonts w:eastAsia="Times New Roman" w:cs="Times New Roman"/>
          <w:kern w:val="0"/>
          <w:szCs w:val="26"/>
          <w:shd w:val="clear" w:color="auto" w:fill="FFFFFF"/>
          <w:vertAlign w:val="superscript"/>
          <w14:ligatures w14:val="none"/>
        </w:rPr>
        <w:t>2</w:t>
      </w:r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 = 68</w:t>
      </w:r>
    </w:p>
    <w:p w14:paraId="57C6D272" w14:textId="77777777" w:rsidR="000F7181" w:rsidRPr="001057E5" w:rsidRDefault="000F7181" w:rsidP="003F591E">
      <w:pPr>
        <w:numPr>
          <w:ilvl w:val="0"/>
          <w:numId w:val="12"/>
        </w:num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Lần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lặp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thứ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ba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: 6</w:t>
      </w:r>
      <w:r w:rsidRPr="001057E5">
        <w:rPr>
          <w:rFonts w:eastAsia="Times New Roman" w:cs="Times New Roman"/>
          <w:kern w:val="0"/>
          <w:szCs w:val="26"/>
          <w:shd w:val="clear" w:color="auto" w:fill="FFFFFF"/>
          <w:vertAlign w:val="superscript"/>
          <w14:ligatures w14:val="none"/>
        </w:rPr>
        <w:t>2</w:t>
      </w:r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 + 8</w:t>
      </w:r>
      <w:r w:rsidRPr="001057E5">
        <w:rPr>
          <w:rFonts w:eastAsia="Times New Roman" w:cs="Times New Roman"/>
          <w:kern w:val="0"/>
          <w:szCs w:val="26"/>
          <w:shd w:val="clear" w:color="auto" w:fill="FFFFFF"/>
          <w:vertAlign w:val="superscript"/>
          <w14:ligatures w14:val="none"/>
        </w:rPr>
        <w:t>2</w:t>
      </w:r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 = 100</w:t>
      </w:r>
    </w:p>
    <w:p w14:paraId="01844758" w14:textId="77777777" w:rsidR="000F7181" w:rsidRPr="001057E5" w:rsidRDefault="000F7181" w:rsidP="003F591E">
      <w:pPr>
        <w:numPr>
          <w:ilvl w:val="0"/>
          <w:numId w:val="12"/>
        </w:num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Lần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lặp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cuối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cùng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: 1</w:t>
      </w:r>
      <w:r w:rsidRPr="001057E5">
        <w:rPr>
          <w:rFonts w:eastAsia="Times New Roman" w:cs="Times New Roman"/>
          <w:kern w:val="0"/>
          <w:szCs w:val="26"/>
          <w:shd w:val="clear" w:color="auto" w:fill="FFFFFF"/>
          <w:vertAlign w:val="superscript"/>
          <w14:ligatures w14:val="none"/>
        </w:rPr>
        <w:t>2</w:t>
      </w:r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 + 0</w:t>
      </w:r>
      <w:r w:rsidRPr="001057E5">
        <w:rPr>
          <w:rFonts w:eastAsia="Times New Roman" w:cs="Times New Roman"/>
          <w:kern w:val="0"/>
          <w:szCs w:val="26"/>
          <w:shd w:val="clear" w:color="auto" w:fill="FFFFFF"/>
          <w:vertAlign w:val="superscript"/>
          <w14:ligatures w14:val="none"/>
        </w:rPr>
        <w:t>2</w:t>
      </w:r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 + 0</w:t>
      </w:r>
      <w:r w:rsidRPr="001057E5">
        <w:rPr>
          <w:rFonts w:eastAsia="Times New Roman" w:cs="Times New Roman"/>
          <w:kern w:val="0"/>
          <w:szCs w:val="26"/>
          <w:shd w:val="clear" w:color="auto" w:fill="FFFFFF"/>
          <w:vertAlign w:val="superscript"/>
          <w14:ligatures w14:val="none"/>
        </w:rPr>
        <w:t>2</w:t>
      </w:r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 = 1</w:t>
      </w:r>
    </w:p>
    <w:p w14:paraId="4AB1ABF9" w14:textId="77777777" w:rsidR="000F7181" w:rsidRPr="001057E5" w:rsidRDefault="000F7181" w:rsidP="003F591E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Vậy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19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cũng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hạnh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phúc</w:t>
      </w:r>
      <w:proofErr w:type="spellEnd"/>
    </w:p>
    <w:p w14:paraId="1D1F415B" w14:textId="77777777" w:rsidR="000F7181" w:rsidRPr="001057E5" w:rsidRDefault="000F7181" w:rsidP="003F591E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Viết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chương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trình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kiểm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tra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nguyên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có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phải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hạnh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phúc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hay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không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?</w:t>
      </w:r>
    </w:p>
    <w:p w14:paraId="50C62959" w14:textId="0240C435" w:rsidR="000F7181" w:rsidRPr="001057E5" w:rsidRDefault="000F7181" w:rsidP="003C7AAF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b/>
          <w:bCs/>
          <w:kern w:val="0"/>
          <w:szCs w:val="26"/>
          <w:shd w:val="clear" w:color="auto" w:fill="FFFFFF"/>
          <w14:ligatures w14:val="none"/>
        </w:rPr>
        <w:t>Input:</w:t>
      </w:r>
      <w:r w:rsidR="003C7AAF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cần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kiểm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tra</w:t>
      </w:r>
      <w:proofErr w:type="spellEnd"/>
    </w:p>
    <w:p w14:paraId="26DF7BA8" w14:textId="54B66249" w:rsidR="000F7181" w:rsidRPr="001057E5" w:rsidRDefault="000F7181" w:rsidP="003C7AAF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b/>
          <w:bCs/>
          <w:kern w:val="0"/>
          <w:szCs w:val="26"/>
          <w:shd w:val="clear" w:color="auto" w:fill="FFFFFF"/>
          <w14:ligatures w14:val="none"/>
        </w:rPr>
        <w:t>Output:</w:t>
      </w:r>
      <w:r w:rsidR="003C7AAF">
        <w:rPr>
          <w:rFonts w:eastAsia="Times New Roman" w:cs="Times New Roman"/>
          <w:kern w:val="0"/>
          <w:szCs w:val="26"/>
          <w14:ligatures w14:val="none"/>
        </w:rPr>
        <w:t xml:space="preserve"> </w:t>
      </w:r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In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ra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YES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nếu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kiểm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tra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hạnh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phúc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,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ngược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lại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in </w:t>
      </w:r>
      <w:proofErr w:type="spellStart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>ra</w:t>
      </w:r>
      <w:proofErr w:type="spellEnd"/>
      <w:r w:rsidRPr="001057E5">
        <w:rPr>
          <w:rFonts w:eastAsia="Times New Roman" w:cs="Times New Roman"/>
          <w:kern w:val="0"/>
          <w:szCs w:val="26"/>
          <w:shd w:val="clear" w:color="auto" w:fill="FFFFFF"/>
          <w14:ligatures w14:val="none"/>
        </w:rPr>
        <w:t xml:space="preserve"> NO</w:t>
      </w:r>
    </w:p>
    <w:p w14:paraId="6697A3BC" w14:textId="77777777" w:rsidR="000F7181" w:rsidRPr="001057E5" w:rsidRDefault="000F7181" w:rsidP="003F591E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lastRenderedPageBreak/>
        <w:t>Ví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dụ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: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3271"/>
        <w:gridCol w:w="4229"/>
      </w:tblGrid>
      <w:tr w:rsidR="003F591E" w:rsidRPr="001057E5" w14:paraId="19E32FE4" w14:textId="77777777" w:rsidTr="000F71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15CFB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8E26D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Output</w:t>
            </w:r>
          </w:p>
        </w:tc>
      </w:tr>
      <w:tr w:rsidR="003F591E" w:rsidRPr="001057E5" w14:paraId="4BA655A5" w14:textId="77777777" w:rsidTr="000F71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0EB76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5D919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YES</w:t>
            </w:r>
          </w:p>
        </w:tc>
      </w:tr>
      <w:tr w:rsidR="003F591E" w:rsidRPr="001057E5" w14:paraId="533C3F83" w14:textId="77777777" w:rsidTr="000F71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0724F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E1299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NO</w:t>
            </w:r>
          </w:p>
        </w:tc>
      </w:tr>
      <w:tr w:rsidR="003F591E" w:rsidRPr="001057E5" w14:paraId="2DBC5240" w14:textId="77777777" w:rsidTr="000F71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D6CD1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45ACE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YES</w:t>
            </w:r>
          </w:p>
        </w:tc>
      </w:tr>
    </w:tbl>
    <w:p w14:paraId="1799BB46" w14:textId="77777777" w:rsidR="000F7181" w:rsidRPr="001057E5" w:rsidRDefault="000F7181" w:rsidP="003F591E">
      <w:pPr>
        <w:spacing w:after="0" w:line="276" w:lineRule="auto"/>
        <w:rPr>
          <w:rFonts w:cs="Times New Roman"/>
          <w:szCs w:val="26"/>
        </w:rPr>
      </w:pPr>
    </w:p>
    <w:p w14:paraId="3EDBDF5B" w14:textId="7E7A007A" w:rsidR="0044082E" w:rsidRPr="001057E5" w:rsidRDefault="0044082E" w:rsidP="001057E5">
      <w:pPr>
        <w:pStyle w:val="Heading1"/>
        <w:spacing w:before="0" w:after="0"/>
        <w:rPr>
          <w:rFonts w:ascii="Times New Roman" w:hAnsi="Times New Roman" w:cs="Times New Roman"/>
          <w:b/>
          <w:bCs/>
          <w:sz w:val="26"/>
          <w:szCs w:val="26"/>
        </w:rPr>
      </w:pPr>
      <w:bookmarkStart w:id="26" w:name="_Toc186495726"/>
      <w:r w:rsidRPr="001057E5">
        <w:rPr>
          <w:rFonts w:ascii="Times New Roman" w:hAnsi="Times New Roman" w:cs="Times New Roman"/>
          <w:b/>
          <w:bCs/>
          <w:sz w:val="26"/>
          <w:szCs w:val="26"/>
        </w:rPr>
        <w:t>BÀI 24. LÃI SUẤT NGÂN HÀNG</w:t>
      </w:r>
      <w:bookmarkEnd w:id="26"/>
    </w:p>
    <w:p w14:paraId="39C3B567" w14:textId="77777777" w:rsidR="000F7181" w:rsidRPr="001057E5" w:rsidRDefault="000F7181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Mỗi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ngân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hàng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hình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thức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gửi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tiết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kiệm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như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: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tiết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kiệm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không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hạn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hạn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. 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Với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loại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hình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tiết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kiệm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hạn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tiền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gửi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sẽ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được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quy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định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mức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hạn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kèm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với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mức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lãi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suất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cam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kết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. Ngân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hàng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sẽ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đưa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ra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nhiều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mức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hạn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khác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nhau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để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khách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hàng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dễ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dàng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lựa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chọn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theo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cầu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.</w:t>
      </w:r>
    </w:p>
    <w:p w14:paraId="24130E74" w14:textId="77777777" w:rsidR="000F7181" w:rsidRPr="001057E5" w:rsidRDefault="000F7181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Sau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đây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bảng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mẫu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biểu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lãi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suất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tiết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kiệm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tại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ngân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hàng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Techcombank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: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880"/>
        <w:gridCol w:w="1713"/>
        <w:gridCol w:w="2039"/>
        <w:gridCol w:w="1868"/>
      </w:tblGrid>
      <w:tr w:rsidR="003F591E" w:rsidRPr="001057E5" w14:paraId="2FA78A3F" w14:textId="77777777" w:rsidTr="000F7181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E5069" w14:textId="77777777" w:rsidR="000F7181" w:rsidRPr="001057E5" w:rsidRDefault="000F7181" w:rsidP="003F591E">
            <w:pPr>
              <w:spacing w:after="0" w:line="276" w:lineRule="auto"/>
              <w:jc w:val="center"/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</w:pPr>
            <w:proofErr w:type="spellStart"/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Kỳ</w:t>
            </w:r>
            <w:proofErr w:type="spellEnd"/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 xml:space="preserve"> </w:t>
            </w:r>
            <w:proofErr w:type="spellStart"/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hạn</w:t>
            </w:r>
            <w:proofErr w:type="spellEnd"/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 xml:space="preserve"> (</w:t>
            </w:r>
            <w:proofErr w:type="spellStart"/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Tháng</w:t>
            </w:r>
            <w:proofErr w:type="spellEnd"/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)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F7E92" w14:textId="77777777" w:rsidR="000F7181" w:rsidRPr="001057E5" w:rsidRDefault="000F7181" w:rsidP="003F591E">
            <w:pPr>
              <w:spacing w:after="0" w:line="276" w:lineRule="auto"/>
              <w:jc w:val="center"/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</w:pPr>
            <w:proofErr w:type="spellStart"/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Lãi</w:t>
            </w:r>
            <w:proofErr w:type="spellEnd"/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 xml:space="preserve"> </w:t>
            </w:r>
            <w:proofErr w:type="spellStart"/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suất</w:t>
            </w:r>
            <w:proofErr w:type="spellEnd"/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 xml:space="preserve"> (%)</w:t>
            </w:r>
          </w:p>
        </w:tc>
      </w:tr>
      <w:tr w:rsidR="003F591E" w:rsidRPr="001057E5" w14:paraId="11F02C9E" w14:textId="77777777" w:rsidTr="000F7181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F593E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F8EDE" w14:textId="77777777" w:rsidR="000F7181" w:rsidRPr="001057E5" w:rsidRDefault="000F7181" w:rsidP="003F591E">
            <w:pPr>
              <w:spacing w:after="0" w:line="276" w:lineRule="auto"/>
              <w:jc w:val="center"/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</w:pPr>
            <w:proofErr w:type="spellStart"/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Tiền</w:t>
            </w:r>
            <w:proofErr w:type="spellEnd"/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 xml:space="preserve"> </w:t>
            </w:r>
            <w:proofErr w:type="spellStart"/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gửi</w:t>
            </w:r>
            <w:proofErr w:type="spellEnd"/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 xml:space="preserve"> &lt; 1 </w:t>
            </w:r>
            <w:proofErr w:type="spellStart"/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tỷ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8B158" w14:textId="77777777" w:rsidR="000F7181" w:rsidRPr="001057E5" w:rsidRDefault="000F7181" w:rsidP="003F591E">
            <w:pPr>
              <w:spacing w:after="0" w:line="276" w:lineRule="auto"/>
              <w:jc w:val="center"/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</w:pPr>
            <w:proofErr w:type="spellStart"/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Tiền</w:t>
            </w:r>
            <w:proofErr w:type="spellEnd"/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 xml:space="preserve"> </w:t>
            </w:r>
            <w:proofErr w:type="spellStart"/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gửi</w:t>
            </w:r>
            <w:proofErr w:type="spellEnd"/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 xml:space="preserve"> </w:t>
            </w:r>
            <w:proofErr w:type="spellStart"/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từ</w:t>
            </w:r>
            <w:proofErr w:type="spellEnd"/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 xml:space="preserve"> 1-3 </w:t>
            </w:r>
            <w:proofErr w:type="spellStart"/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tỷ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83683" w14:textId="77777777" w:rsidR="000F7181" w:rsidRPr="001057E5" w:rsidRDefault="000F7181" w:rsidP="003F591E">
            <w:pPr>
              <w:spacing w:after="0" w:line="276" w:lineRule="auto"/>
              <w:jc w:val="center"/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</w:pPr>
            <w:proofErr w:type="spellStart"/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Tiền</w:t>
            </w:r>
            <w:proofErr w:type="spellEnd"/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 xml:space="preserve"> </w:t>
            </w:r>
            <w:proofErr w:type="spellStart"/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gửi</w:t>
            </w:r>
            <w:proofErr w:type="spellEnd"/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 xml:space="preserve"> &gt;= 3 </w:t>
            </w:r>
            <w:proofErr w:type="spellStart"/>
            <w:r w:rsidRPr="001057E5">
              <w:rPr>
                <w:rFonts w:eastAsia="Times New Roman" w:cs="Times New Roman"/>
                <w:b/>
                <w:bCs/>
                <w:kern w:val="0"/>
                <w:szCs w:val="26"/>
                <w14:ligatures w14:val="none"/>
              </w:rPr>
              <w:t>tỷ</w:t>
            </w:r>
            <w:proofErr w:type="spellEnd"/>
          </w:p>
        </w:tc>
      </w:tr>
      <w:tr w:rsidR="003F591E" w:rsidRPr="001057E5" w14:paraId="5B397652" w14:textId="77777777" w:rsidTr="000F71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C5887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 xml:space="preserve">1-2 </w:t>
            </w:r>
            <w:proofErr w:type="spellStart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Tháng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D168D" w14:textId="77777777" w:rsidR="000F7181" w:rsidRPr="001057E5" w:rsidRDefault="000F7181" w:rsidP="003F591E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6DB17" w14:textId="77777777" w:rsidR="000F7181" w:rsidRPr="001057E5" w:rsidRDefault="000F7181" w:rsidP="003F591E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2.7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FE037" w14:textId="77777777" w:rsidR="000F7181" w:rsidRPr="001057E5" w:rsidRDefault="000F7181" w:rsidP="003F591E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2.8</w:t>
            </w:r>
          </w:p>
        </w:tc>
      </w:tr>
      <w:tr w:rsidR="003F591E" w:rsidRPr="001057E5" w14:paraId="204CE04B" w14:textId="77777777" w:rsidTr="000F71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D078C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 xml:space="preserve">3-6 </w:t>
            </w:r>
            <w:proofErr w:type="spellStart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Tháng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764F2" w14:textId="77777777" w:rsidR="000F7181" w:rsidRPr="001057E5" w:rsidRDefault="000F7181" w:rsidP="003F591E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3.9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85EA5" w14:textId="77777777" w:rsidR="000F7181" w:rsidRPr="001057E5" w:rsidRDefault="000F7181" w:rsidP="003F591E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4.1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3CBC3" w14:textId="77777777" w:rsidR="000F7181" w:rsidRPr="001057E5" w:rsidRDefault="000F7181" w:rsidP="003F591E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4.3</w:t>
            </w:r>
          </w:p>
        </w:tc>
      </w:tr>
      <w:tr w:rsidR="003F591E" w:rsidRPr="001057E5" w14:paraId="069ED200" w14:textId="77777777" w:rsidTr="000F71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558AA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 xml:space="preserve">7-12 </w:t>
            </w:r>
            <w:proofErr w:type="spellStart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Tháng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74D2C" w14:textId="77777777" w:rsidR="000F7181" w:rsidRPr="001057E5" w:rsidRDefault="000F7181" w:rsidP="003F591E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4.8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85B89" w14:textId="77777777" w:rsidR="000F7181" w:rsidRPr="001057E5" w:rsidRDefault="000F7181" w:rsidP="003F591E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4.9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C8CB5" w14:textId="77777777" w:rsidR="000F7181" w:rsidRPr="001057E5" w:rsidRDefault="000F7181" w:rsidP="003F591E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5.0</w:t>
            </w:r>
          </w:p>
        </w:tc>
      </w:tr>
      <w:tr w:rsidR="003F591E" w:rsidRPr="001057E5" w14:paraId="5566C737" w14:textId="77777777" w:rsidTr="000F71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B001A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 xml:space="preserve">13-36 </w:t>
            </w:r>
            <w:proofErr w:type="spellStart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Tháng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F9E77" w14:textId="77777777" w:rsidR="000F7181" w:rsidRPr="001057E5" w:rsidRDefault="000F7181" w:rsidP="003F591E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4.8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F1DD7" w14:textId="77777777" w:rsidR="000F7181" w:rsidRPr="001057E5" w:rsidRDefault="000F7181" w:rsidP="003F591E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87614" w14:textId="77777777" w:rsidR="000F7181" w:rsidRPr="001057E5" w:rsidRDefault="000F7181" w:rsidP="003F591E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5.1</w:t>
            </w:r>
          </w:p>
        </w:tc>
      </w:tr>
      <w:tr w:rsidR="003F591E" w:rsidRPr="001057E5" w14:paraId="066C0C7F" w14:textId="77777777" w:rsidTr="000F71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55CD3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 xml:space="preserve">&gt; 36 </w:t>
            </w:r>
            <w:proofErr w:type="spellStart"/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Tháng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6EE4E" w14:textId="77777777" w:rsidR="000F7181" w:rsidRPr="001057E5" w:rsidRDefault="000F7181" w:rsidP="003F591E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4.7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11682" w14:textId="77777777" w:rsidR="000F7181" w:rsidRPr="001057E5" w:rsidRDefault="000F7181" w:rsidP="003F591E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4.9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9298E" w14:textId="77777777" w:rsidR="000F7181" w:rsidRPr="001057E5" w:rsidRDefault="000F7181" w:rsidP="003F591E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5.0</w:t>
            </w:r>
          </w:p>
        </w:tc>
      </w:tr>
    </w:tbl>
    <w:p w14:paraId="7A282ACA" w14:textId="77777777" w:rsidR="000F7181" w:rsidRPr="001057E5" w:rsidRDefault="000F7181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Theo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tính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lãi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suất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ngân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hàng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trường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hợp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này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như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sau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:</w:t>
      </w:r>
    </w:p>
    <w:p w14:paraId="71FE9299" w14:textId="77777777" w:rsidR="000F7181" w:rsidRPr="001057E5" w:rsidRDefault="000F7181" w:rsidP="003F591E">
      <w:pPr>
        <w:spacing w:after="0" w:line="276" w:lineRule="auto"/>
        <w:jc w:val="center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tiền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lãi</w:t>
      </w:r>
      <w:proofErr w:type="spellEnd"/>
      <w:r w:rsidRPr="001057E5">
        <w:rPr>
          <w:rFonts w:eastAsia="Times New Roman" w:cs="Times New Roman"/>
          <w:b/>
          <w:bCs/>
          <w:i/>
          <w:iCs/>
          <w:kern w:val="0"/>
          <w:szCs w:val="26"/>
          <w14:ligatures w14:val="none"/>
        </w:rPr>
        <w:t> = </w:t>
      </w: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tiền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gửi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x (</w:t>
      </w: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lãi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suất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/12) x </w:t>
      </w: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tháng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gửi</w:t>
      </w:r>
      <w:proofErr w:type="spellEnd"/>
      <w:r w:rsidRPr="001057E5">
        <w:rPr>
          <w:rFonts w:eastAsia="Times New Roman" w:cs="Times New Roman"/>
          <w:b/>
          <w:bCs/>
          <w:i/>
          <w:iCs/>
          <w:kern w:val="0"/>
          <w:szCs w:val="26"/>
          <w14:ligatures w14:val="none"/>
        </w:rPr>
        <w:t>.</w:t>
      </w:r>
    </w:p>
    <w:p w14:paraId="4E4AE44D" w14:textId="77777777" w:rsidR="000F7181" w:rsidRPr="001057E5" w:rsidRDefault="000F7181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b/>
          <w:bCs/>
          <w:i/>
          <w:iCs/>
          <w:kern w:val="0"/>
          <w:szCs w:val="26"/>
          <w14:ligatures w14:val="none"/>
        </w:rPr>
        <w:t>Ví</w:t>
      </w:r>
      <w:proofErr w:type="spellEnd"/>
      <w:r w:rsidRPr="001057E5">
        <w:rPr>
          <w:rFonts w:eastAsia="Times New Roman" w:cs="Times New Roman"/>
          <w:b/>
          <w:bCs/>
          <w:i/>
          <w:i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b/>
          <w:bCs/>
          <w:i/>
          <w:iCs/>
          <w:kern w:val="0"/>
          <w:szCs w:val="26"/>
          <w14:ligatures w14:val="none"/>
        </w:rPr>
        <w:t>dụ</w:t>
      </w:r>
      <w:proofErr w:type="spellEnd"/>
      <w:r w:rsidRPr="001057E5">
        <w:rPr>
          <w:rFonts w:eastAsia="Times New Roman" w:cs="Times New Roman"/>
          <w:b/>
          <w:bCs/>
          <w:i/>
          <w:iCs/>
          <w:kern w:val="0"/>
          <w:szCs w:val="26"/>
          <w14:ligatures w14:val="none"/>
        </w:rPr>
        <w:t>:</w:t>
      </w:r>
    </w:p>
    <w:p w14:paraId="2A254D65" w14:textId="77777777" w:rsidR="000F7181" w:rsidRPr="001057E5" w:rsidRDefault="000F7181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khách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hàng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gửi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tiết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kiệm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50,000,000 VND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với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hạn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6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tháng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tại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Ngân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hàng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đối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chiếu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theo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mẫu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biểu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mức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lãi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suất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3.9%.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Đến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hạn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6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tháng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, 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tiền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lãi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khách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hàng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nhận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được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:</w:t>
      </w:r>
    </w:p>
    <w:p w14:paraId="7416D2FC" w14:textId="77777777" w:rsidR="000F7181" w:rsidRPr="001057E5" w:rsidRDefault="000F7181" w:rsidP="003F591E">
      <w:pPr>
        <w:spacing w:after="0" w:line="276" w:lineRule="auto"/>
        <w:jc w:val="center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tiền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lãi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= 50,000,000 x (3.9%/12) x 6 = </w:t>
      </w:r>
      <w:proofErr w:type="gramStart"/>
      <w:r w:rsidRPr="001057E5">
        <w:rPr>
          <w:rFonts w:eastAsia="Times New Roman" w:cs="Times New Roman"/>
          <w:kern w:val="0"/>
          <w:szCs w:val="26"/>
          <w14:ligatures w14:val="none"/>
        </w:rPr>
        <w:t>975,000  VNĐ</w:t>
      </w:r>
      <w:proofErr w:type="gramEnd"/>
    </w:p>
    <w:p w14:paraId="2AA90FB3" w14:textId="77777777" w:rsidR="000F7181" w:rsidRPr="001057E5" w:rsidRDefault="000F7181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Viết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chương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trình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tính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tiền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lãi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khách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hàng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nhận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được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gửi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tiết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kiệm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hạn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tại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ngân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hàng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Techcombank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.</w:t>
      </w:r>
    </w:p>
    <w:p w14:paraId="32CC0D23" w14:textId="77777777" w:rsidR="000F7181" w:rsidRPr="001057E5" w:rsidRDefault="000F7181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Input:</w:t>
      </w:r>
    </w:p>
    <w:p w14:paraId="5920B9A7" w14:textId="77777777" w:rsidR="000F7181" w:rsidRPr="001057E5" w:rsidRDefault="000F7181" w:rsidP="003F591E">
      <w:pPr>
        <w:numPr>
          <w:ilvl w:val="0"/>
          <w:numId w:val="15"/>
        </w:num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tiền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khách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hàng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gửi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tiết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kiệm</w:t>
      </w:r>
      <w:proofErr w:type="spellEnd"/>
    </w:p>
    <w:p w14:paraId="577F0F83" w14:textId="77777777" w:rsidR="000F7181" w:rsidRPr="001057E5" w:rsidRDefault="000F7181" w:rsidP="003F591E">
      <w:pPr>
        <w:numPr>
          <w:ilvl w:val="0"/>
          <w:numId w:val="15"/>
        </w:num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hạn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gửi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tiết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kiệm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 </w:t>
      </w:r>
    </w:p>
    <w:p w14:paraId="4082F83F" w14:textId="77777777" w:rsidR="000F7181" w:rsidRPr="001057E5" w:rsidRDefault="000F7181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Output:</w:t>
      </w:r>
    </w:p>
    <w:p w14:paraId="7B7A52B0" w14:textId="77777777" w:rsidR="000F7181" w:rsidRPr="001057E5" w:rsidRDefault="000F7181" w:rsidP="003F591E">
      <w:pPr>
        <w:numPr>
          <w:ilvl w:val="0"/>
          <w:numId w:val="16"/>
        </w:num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tiền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lãi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khách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hàng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nhận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được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kết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thúc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hạn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gửi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.</w:t>
      </w:r>
    </w:p>
    <w:p w14:paraId="1EC326EC" w14:textId="77777777" w:rsidR="000F7181" w:rsidRPr="001057E5" w:rsidRDefault="000F7181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Ví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dụ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: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4160"/>
        <w:gridCol w:w="3340"/>
      </w:tblGrid>
      <w:tr w:rsidR="003F591E" w:rsidRPr="001057E5" w14:paraId="46C3B596" w14:textId="77777777" w:rsidTr="000F71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8DE50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56DD8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Output</w:t>
            </w:r>
          </w:p>
        </w:tc>
      </w:tr>
      <w:tr w:rsidR="003F591E" w:rsidRPr="001057E5" w14:paraId="5451B2AA" w14:textId="77777777" w:rsidTr="000F71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A0538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50000000</w:t>
            </w:r>
          </w:p>
          <w:p w14:paraId="4A472B5B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71F1F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975000</w:t>
            </w:r>
          </w:p>
        </w:tc>
      </w:tr>
      <w:tr w:rsidR="003F591E" w:rsidRPr="001057E5" w14:paraId="676FCC56" w14:textId="77777777" w:rsidTr="000F71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00BC2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1500000000</w:t>
            </w: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br/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FEFCF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87500000</w:t>
            </w:r>
          </w:p>
        </w:tc>
      </w:tr>
    </w:tbl>
    <w:p w14:paraId="46FEEE10" w14:textId="77777777" w:rsidR="000F7181" w:rsidRPr="001057E5" w:rsidRDefault="000F7181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> </w:t>
      </w:r>
    </w:p>
    <w:p w14:paraId="591F2A84" w14:textId="77777777" w:rsidR="0044082E" w:rsidRPr="001057E5" w:rsidRDefault="0044082E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</w:p>
    <w:p w14:paraId="1EF2B998" w14:textId="77777777" w:rsidR="0044082E" w:rsidRPr="001057E5" w:rsidRDefault="0044082E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</w:p>
    <w:p w14:paraId="42F2BE74" w14:textId="1F250B7D" w:rsidR="0044082E" w:rsidRPr="001057E5" w:rsidRDefault="0044082E" w:rsidP="0044082E">
      <w:pPr>
        <w:pStyle w:val="Heading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bookmarkStart w:id="27" w:name="_Toc186495727"/>
      <w:r w:rsidRPr="001057E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lastRenderedPageBreak/>
        <w:t>BÀI 25. PHÉP TOÁN SỐ HỌC CƠ BẢN</w:t>
      </w:r>
      <w:bookmarkEnd w:id="27"/>
    </w:p>
    <w:p w14:paraId="74663B07" w14:textId="60C6BAA2" w:rsidR="000F7181" w:rsidRPr="001057E5" w:rsidRDefault="000F7181" w:rsidP="0044082E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Tạo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lớp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Computation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với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hàm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tạo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mặc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định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nhận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tham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đầu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vào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nguyên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 </w:t>
      </w:r>
      <w:r w:rsidRPr="001057E5">
        <w:rPr>
          <w:rFonts w:eastAsia="Times New Roman" w:cs="Times New Roman"/>
          <w:b/>
          <w:bCs/>
          <w:i/>
          <w:iCs/>
          <w:kern w:val="0"/>
          <w:szCs w:val="26"/>
          <w14:ligatures w14:val="none"/>
        </w:rPr>
        <w:t>n. 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Lớp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Computation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phép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thực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hiện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phép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tính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khác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nhau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nguyên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 </w:t>
      </w:r>
      <w:r w:rsidRPr="001057E5">
        <w:rPr>
          <w:rFonts w:eastAsia="Times New Roman" w:cs="Times New Roman"/>
          <w:b/>
          <w:bCs/>
          <w:i/>
          <w:iCs/>
          <w:kern w:val="0"/>
          <w:szCs w:val="26"/>
          <w14:ligatures w14:val="none"/>
        </w:rPr>
        <w:t>n</w:t>
      </w:r>
      <w:r w:rsidRPr="001057E5">
        <w:rPr>
          <w:rFonts w:eastAsia="Times New Roman" w:cs="Times New Roman"/>
          <w:kern w:val="0"/>
          <w:szCs w:val="26"/>
          <w14:ligatures w14:val="none"/>
        </w:rPr>
        <w:t>.</w:t>
      </w:r>
      <w:r w:rsidRPr="001057E5">
        <w:rPr>
          <w:rFonts w:eastAsia="Times New Roman" w:cs="Times New Roman"/>
          <w:kern w:val="0"/>
          <w:szCs w:val="26"/>
          <w14:ligatures w14:val="none"/>
        </w:rPr>
        <w:br/>
        <w:t xml:space="preserve">1 -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Tạo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phương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thức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gramStart"/>
      <w:r w:rsidRPr="001057E5">
        <w:rPr>
          <w:rFonts w:eastAsia="Times New Roman" w:cs="Times New Roman"/>
          <w:kern w:val="0"/>
          <w:szCs w:val="26"/>
          <w14:ligatures w14:val="none"/>
        </w:rPr>
        <w:t>Factorial(</w:t>
      </w:r>
      <w:proofErr w:type="gram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)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phép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tính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giai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thừa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của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nguyên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 </w:t>
      </w:r>
      <w:r w:rsidRPr="001057E5">
        <w:rPr>
          <w:rFonts w:eastAsia="Times New Roman" w:cs="Times New Roman"/>
          <w:b/>
          <w:bCs/>
          <w:i/>
          <w:iCs/>
          <w:kern w:val="0"/>
          <w:szCs w:val="26"/>
          <w14:ligatures w14:val="none"/>
        </w:rPr>
        <w:t>n</w:t>
      </w:r>
      <w:r w:rsidRPr="001057E5">
        <w:rPr>
          <w:rFonts w:eastAsia="Times New Roman" w:cs="Times New Roman"/>
          <w:kern w:val="0"/>
          <w:szCs w:val="26"/>
          <w14:ligatures w14:val="none"/>
        </w:rPr>
        <w:t>.</w:t>
      </w:r>
    </w:p>
    <w:p w14:paraId="10F3705C" w14:textId="77777777" w:rsidR="000F7181" w:rsidRPr="001057E5" w:rsidRDefault="000F7181" w:rsidP="0044082E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2 -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Tạo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phương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thức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gramStart"/>
      <w:r w:rsidRPr="001057E5">
        <w:rPr>
          <w:rFonts w:eastAsia="Times New Roman" w:cs="Times New Roman"/>
          <w:kern w:val="0"/>
          <w:szCs w:val="26"/>
          <w14:ligatures w14:val="none"/>
        </w:rPr>
        <w:t>Prime(</w:t>
      </w:r>
      <w:proofErr w:type="gram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)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để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kiểm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 </w:t>
      </w:r>
      <w:r w:rsidRPr="001057E5">
        <w:rPr>
          <w:rFonts w:eastAsia="Times New Roman" w:cs="Times New Roman"/>
          <w:b/>
          <w:bCs/>
          <w:i/>
          <w:iCs/>
          <w:kern w:val="0"/>
          <w:szCs w:val="26"/>
          <w14:ligatures w14:val="none"/>
        </w:rPr>
        <w:t>n</w:t>
      </w:r>
      <w:r w:rsidRPr="001057E5">
        <w:rPr>
          <w:rFonts w:eastAsia="Times New Roman" w:cs="Times New Roman"/>
          <w:kern w:val="0"/>
          <w:szCs w:val="26"/>
          <w14:ligatures w14:val="none"/>
        </w:rPr>
        <w:t> 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có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phải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nguyên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hay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không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. In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ra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YES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nếu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 </w:t>
      </w:r>
      <w:r w:rsidRPr="001057E5">
        <w:rPr>
          <w:rFonts w:eastAsia="Times New Roman" w:cs="Times New Roman"/>
          <w:b/>
          <w:bCs/>
          <w:i/>
          <w:iCs/>
          <w:kern w:val="0"/>
          <w:szCs w:val="26"/>
          <w14:ligatures w14:val="none"/>
        </w:rPr>
        <w:t>n</w:t>
      </w:r>
      <w:r w:rsidRPr="001057E5">
        <w:rPr>
          <w:rFonts w:eastAsia="Times New Roman" w:cs="Times New Roman"/>
          <w:kern w:val="0"/>
          <w:szCs w:val="26"/>
          <w14:ligatures w14:val="none"/>
        </w:rPr>
        <w:t> 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nguyên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ngược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lại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, in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ra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NO</w:t>
      </w:r>
    </w:p>
    <w:p w14:paraId="662A33CA" w14:textId="77777777" w:rsidR="000F7181" w:rsidRPr="001057E5" w:rsidRDefault="000F7181" w:rsidP="0044082E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3 -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Tạo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phương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thức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proofErr w:type="gramStart"/>
      <w:r w:rsidRPr="001057E5">
        <w:rPr>
          <w:rFonts w:eastAsia="Times New Roman" w:cs="Times New Roman"/>
          <w:kern w:val="0"/>
          <w:szCs w:val="26"/>
          <w14:ligatures w14:val="none"/>
        </w:rPr>
        <w:t>listDiv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(</w:t>
      </w:r>
      <w:proofErr w:type="gram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)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để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liệt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kê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tất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cả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ước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của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nguyên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 </w:t>
      </w:r>
      <w:r w:rsidRPr="001057E5">
        <w:rPr>
          <w:rFonts w:eastAsia="Times New Roman" w:cs="Times New Roman"/>
          <w:b/>
          <w:bCs/>
          <w:i/>
          <w:iCs/>
          <w:kern w:val="0"/>
          <w:szCs w:val="26"/>
          <w14:ligatures w14:val="none"/>
        </w:rPr>
        <w:t>n</w:t>
      </w:r>
      <w:r w:rsidRPr="001057E5">
        <w:rPr>
          <w:rFonts w:eastAsia="Times New Roman" w:cs="Times New Roman"/>
          <w:kern w:val="0"/>
          <w:szCs w:val="26"/>
          <w14:ligatures w14:val="none"/>
        </w:rPr>
        <w:t> 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đã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.</w:t>
      </w:r>
    </w:p>
    <w:p w14:paraId="7C11B953" w14:textId="77777777" w:rsidR="000F7181" w:rsidRPr="001057E5" w:rsidRDefault="000F7181" w:rsidP="0044082E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Khởi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tạo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đối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tượng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lớp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Computation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kiểm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kết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qủa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của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phương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thức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đã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tạo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.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Kết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quả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của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mỗi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phương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thức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được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viết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khác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nhau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.</w:t>
      </w:r>
    </w:p>
    <w:p w14:paraId="4EFFA966" w14:textId="77777777" w:rsidR="000F7181" w:rsidRPr="001057E5" w:rsidRDefault="000F7181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Input:</w:t>
      </w:r>
    </w:p>
    <w:p w14:paraId="41129ED2" w14:textId="77777777" w:rsidR="000F7181" w:rsidRPr="001057E5" w:rsidRDefault="000F7181" w:rsidP="003F591E">
      <w:pPr>
        <w:numPr>
          <w:ilvl w:val="0"/>
          <w:numId w:val="17"/>
        </w:num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nguyên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 </w:t>
      </w:r>
      <w:r w:rsidRPr="001057E5">
        <w:rPr>
          <w:rFonts w:eastAsia="Times New Roman" w:cs="Times New Roman"/>
          <w:b/>
          <w:bCs/>
          <w:i/>
          <w:iCs/>
          <w:kern w:val="0"/>
          <w:szCs w:val="26"/>
          <w14:ligatures w14:val="none"/>
        </w:rPr>
        <w:t>n</w:t>
      </w:r>
      <w:r w:rsidRPr="001057E5">
        <w:rPr>
          <w:rFonts w:eastAsia="Times New Roman" w:cs="Times New Roman"/>
          <w:kern w:val="0"/>
          <w:szCs w:val="26"/>
          <w14:ligatures w14:val="none"/>
        </w:rPr>
        <w:t> 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cần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kiểm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tra</w:t>
      </w:r>
      <w:proofErr w:type="spellEnd"/>
    </w:p>
    <w:p w14:paraId="0263C64B" w14:textId="77777777" w:rsidR="000F7181" w:rsidRPr="001057E5" w:rsidRDefault="000F7181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Output: </w:t>
      </w:r>
    </w:p>
    <w:p w14:paraId="48BAE338" w14:textId="77777777" w:rsidR="000F7181" w:rsidRPr="001057E5" w:rsidRDefault="000F7181" w:rsidP="003F591E">
      <w:pPr>
        <w:numPr>
          <w:ilvl w:val="0"/>
          <w:numId w:val="18"/>
        </w:num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Giai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thừa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của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 </w:t>
      </w:r>
      <w:r w:rsidRPr="001057E5">
        <w:rPr>
          <w:rFonts w:eastAsia="Times New Roman" w:cs="Times New Roman"/>
          <w:b/>
          <w:bCs/>
          <w:i/>
          <w:iCs/>
          <w:kern w:val="0"/>
          <w:szCs w:val="26"/>
          <w14:ligatures w14:val="none"/>
        </w:rPr>
        <w:t>n</w:t>
      </w:r>
    </w:p>
    <w:p w14:paraId="44ABA91F" w14:textId="77777777" w:rsidR="000F7181" w:rsidRPr="001057E5" w:rsidRDefault="000F7181" w:rsidP="003F591E">
      <w:pPr>
        <w:numPr>
          <w:ilvl w:val="0"/>
          <w:numId w:val="18"/>
        </w:num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Kết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quả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kiểm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nguyên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: </w:t>
      </w:r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YES/NO</w:t>
      </w:r>
    </w:p>
    <w:p w14:paraId="0883E993" w14:textId="77777777" w:rsidR="000F7181" w:rsidRPr="001057E5" w:rsidRDefault="000F7181" w:rsidP="003F591E">
      <w:pPr>
        <w:numPr>
          <w:ilvl w:val="0"/>
          <w:numId w:val="18"/>
        </w:num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Các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ước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của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n,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mỗi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được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viết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nhau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bởi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dấu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phẩy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.</w:t>
      </w:r>
    </w:p>
    <w:p w14:paraId="47A461AD" w14:textId="77777777" w:rsidR="000F7181" w:rsidRPr="001057E5" w:rsidRDefault="000F7181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Ví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dụ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: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3253"/>
        <w:gridCol w:w="4247"/>
      </w:tblGrid>
      <w:tr w:rsidR="003F591E" w:rsidRPr="001057E5" w14:paraId="08E567DD" w14:textId="77777777" w:rsidTr="000F71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4094F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5DEE9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Output</w:t>
            </w:r>
          </w:p>
        </w:tc>
      </w:tr>
      <w:tr w:rsidR="003F591E" w:rsidRPr="001057E5" w14:paraId="0A4253F3" w14:textId="77777777" w:rsidTr="000F71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E4D3E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63A0E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720</w:t>
            </w:r>
          </w:p>
          <w:p w14:paraId="5E9E38EC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NO</w:t>
            </w:r>
          </w:p>
          <w:p w14:paraId="76FAB017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1,2,3,6</w:t>
            </w:r>
          </w:p>
        </w:tc>
      </w:tr>
      <w:tr w:rsidR="003F591E" w:rsidRPr="001057E5" w14:paraId="437F40A3" w14:textId="77777777" w:rsidTr="000F71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B52D7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5D979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5040</w:t>
            </w:r>
          </w:p>
          <w:p w14:paraId="5334C8DA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YES</w:t>
            </w:r>
          </w:p>
          <w:p w14:paraId="2B0A417E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1,7</w:t>
            </w:r>
          </w:p>
        </w:tc>
      </w:tr>
    </w:tbl>
    <w:p w14:paraId="4D659C7C" w14:textId="77777777" w:rsidR="003C7AAF" w:rsidRDefault="003C7AAF" w:rsidP="001057E5">
      <w:pPr>
        <w:pStyle w:val="Heading1"/>
        <w:spacing w:before="0" w:after="0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bookmarkStart w:id="28" w:name="_Toc186495728"/>
    </w:p>
    <w:p w14:paraId="16072A4C" w14:textId="6F027C40" w:rsidR="0044082E" w:rsidRPr="001057E5" w:rsidRDefault="0044082E" w:rsidP="001057E5">
      <w:pPr>
        <w:pStyle w:val="Heading1"/>
        <w:spacing w:before="0" w:after="0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1057E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BÀI 2</w:t>
      </w:r>
      <w:r w:rsidR="001057E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6</w:t>
      </w:r>
      <w:r w:rsidRPr="001057E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. CẶP SỐ MAY MẮN</w:t>
      </w:r>
      <w:bookmarkEnd w:id="28"/>
    </w:p>
    <w:p w14:paraId="7C000B21" w14:textId="2CF38A23" w:rsidR="000F7181" w:rsidRPr="001057E5" w:rsidRDefault="000F7181" w:rsidP="0044082E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cặp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nguyên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dương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(</w:t>
      </w:r>
      <w:proofErr w:type="spellStart"/>
      <w:proofErr w:type="gramStart"/>
      <w:r w:rsidRPr="001057E5">
        <w:rPr>
          <w:rFonts w:eastAsia="Times New Roman" w:cs="Times New Roman"/>
          <w:kern w:val="0"/>
          <w:szCs w:val="26"/>
          <w14:ligatures w14:val="none"/>
        </w:rPr>
        <w:t>x,y</w:t>
      </w:r>
      <w:proofErr w:type="spellEnd"/>
      <w:proofErr w:type="gram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)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được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gọi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cặp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may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mắn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nếu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tồn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tại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nguyên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dương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k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thoả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mãn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: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x</w:t>
      </w:r>
      <w:r w:rsidRPr="001057E5">
        <w:rPr>
          <w:rFonts w:eastAsia="Times New Roman" w:cs="Times New Roman"/>
          <w:kern w:val="0"/>
          <w:szCs w:val="26"/>
          <w:vertAlign w:val="superscript"/>
          <w14:ligatures w14:val="none"/>
        </w:rPr>
        <w:t>k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 +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y</w:t>
      </w:r>
      <w:r w:rsidRPr="001057E5">
        <w:rPr>
          <w:rFonts w:eastAsia="Times New Roman" w:cs="Times New Roman"/>
          <w:kern w:val="0"/>
          <w:szCs w:val="26"/>
          <w:vertAlign w:val="superscript"/>
          <w14:ligatures w14:val="none"/>
        </w:rPr>
        <w:t>k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 chia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hết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x.y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.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Ví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dụ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:</w:t>
      </w:r>
    </w:p>
    <w:p w14:paraId="28B7E521" w14:textId="77777777" w:rsidR="000F7181" w:rsidRPr="001057E5" w:rsidRDefault="000F7181" w:rsidP="0044082E">
      <w:pPr>
        <w:numPr>
          <w:ilvl w:val="0"/>
          <w:numId w:val="19"/>
        </w:num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(2, 4)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cặp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may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mắn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vì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2</w:t>
      </w:r>
      <w:r w:rsidRPr="001057E5">
        <w:rPr>
          <w:rFonts w:eastAsia="Times New Roman" w:cs="Times New Roman"/>
          <w:kern w:val="0"/>
          <w:szCs w:val="26"/>
          <w:vertAlign w:val="superscript"/>
          <w14:ligatures w14:val="none"/>
        </w:rPr>
        <w:t>3</w:t>
      </w:r>
      <w:r w:rsidRPr="001057E5">
        <w:rPr>
          <w:rFonts w:eastAsia="Times New Roman" w:cs="Times New Roman"/>
          <w:kern w:val="0"/>
          <w:szCs w:val="26"/>
          <w14:ligatures w14:val="none"/>
        </w:rPr>
        <w:t> + 4</w:t>
      </w:r>
      <w:r w:rsidRPr="001057E5">
        <w:rPr>
          <w:rFonts w:eastAsia="Times New Roman" w:cs="Times New Roman"/>
          <w:kern w:val="0"/>
          <w:szCs w:val="26"/>
          <w:vertAlign w:val="superscript"/>
          <w14:ligatures w14:val="none"/>
        </w:rPr>
        <w:t>3</w:t>
      </w: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 = 8 + 64 = 72 chia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hết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2.4 = 8</w:t>
      </w:r>
    </w:p>
    <w:p w14:paraId="31DDEB72" w14:textId="77777777" w:rsidR="000F7181" w:rsidRPr="001057E5" w:rsidRDefault="000F7181" w:rsidP="0044082E">
      <w:pPr>
        <w:numPr>
          <w:ilvl w:val="0"/>
          <w:numId w:val="19"/>
        </w:num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(3, 3)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cặp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may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mắn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vì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3</w:t>
      </w:r>
      <w:r w:rsidRPr="001057E5">
        <w:rPr>
          <w:rFonts w:eastAsia="Times New Roman" w:cs="Times New Roman"/>
          <w:kern w:val="0"/>
          <w:szCs w:val="26"/>
          <w:vertAlign w:val="superscript"/>
          <w14:ligatures w14:val="none"/>
        </w:rPr>
        <w:t>2</w:t>
      </w:r>
      <w:r w:rsidRPr="001057E5">
        <w:rPr>
          <w:rFonts w:eastAsia="Times New Roman" w:cs="Times New Roman"/>
          <w:kern w:val="0"/>
          <w:szCs w:val="26"/>
          <w14:ligatures w14:val="none"/>
        </w:rPr>
        <w:t> + 3</w:t>
      </w:r>
      <w:r w:rsidRPr="001057E5">
        <w:rPr>
          <w:rFonts w:eastAsia="Times New Roman" w:cs="Times New Roman"/>
          <w:kern w:val="0"/>
          <w:szCs w:val="26"/>
          <w:vertAlign w:val="superscript"/>
          <w14:ligatures w14:val="none"/>
        </w:rPr>
        <w:t>2</w:t>
      </w: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 = 9 + 9 = 18 chia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hết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3.3 = 9</w:t>
      </w:r>
    </w:p>
    <w:p w14:paraId="299E40B1" w14:textId="77777777" w:rsidR="000F7181" w:rsidRPr="001057E5" w:rsidRDefault="000F7181" w:rsidP="0044082E">
      <w:pPr>
        <w:numPr>
          <w:ilvl w:val="0"/>
          <w:numId w:val="19"/>
        </w:num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(1,2)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không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phải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cặp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may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mắn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vì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1</w:t>
      </w:r>
      <w:r w:rsidRPr="001057E5">
        <w:rPr>
          <w:rFonts w:eastAsia="Times New Roman" w:cs="Times New Roman"/>
          <w:kern w:val="0"/>
          <w:szCs w:val="26"/>
          <w:vertAlign w:val="superscript"/>
          <w14:ligatures w14:val="none"/>
        </w:rPr>
        <w:t>k</w:t>
      </w:r>
      <w:r w:rsidRPr="001057E5">
        <w:rPr>
          <w:rFonts w:eastAsia="Times New Roman" w:cs="Times New Roman"/>
          <w:kern w:val="0"/>
          <w:szCs w:val="26"/>
          <w14:ligatures w14:val="none"/>
        </w:rPr>
        <w:t> + 2</w:t>
      </w:r>
      <w:r w:rsidRPr="001057E5">
        <w:rPr>
          <w:rFonts w:eastAsia="Times New Roman" w:cs="Times New Roman"/>
          <w:kern w:val="0"/>
          <w:szCs w:val="26"/>
          <w:vertAlign w:val="superscript"/>
          <w14:ligatures w14:val="none"/>
        </w:rPr>
        <w:t>k 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luôn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luôn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lẻ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với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mọi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k &gt; 0,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không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thể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chia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hết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cho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1.2 = 2</w:t>
      </w:r>
    </w:p>
    <w:p w14:paraId="37249CB2" w14:textId="77777777" w:rsidR="000F7181" w:rsidRPr="001057E5" w:rsidRDefault="000F7181" w:rsidP="0044082E">
      <w:pPr>
        <w:spacing w:after="0" w:line="276" w:lineRule="auto"/>
        <w:jc w:val="both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Cho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mảng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 </w:t>
      </w:r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a</w:t>
      </w:r>
      <w:r w:rsidRPr="001057E5">
        <w:rPr>
          <w:rFonts w:eastAsia="Times New Roman" w:cs="Times New Roman"/>
          <w:kern w:val="0"/>
          <w:szCs w:val="26"/>
          <w14:ligatures w14:val="none"/>
        </w:rPr>
        <w:t> 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gồm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 </w:t>
      </w:r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n</w:t>
      </w:r>
      <w:r w:rsidRPr="001057E5">
        <w:rPr>
          <w:rFonts w:eastAsia="Times New Roman" w:cs="Times New Roman"/>
          <w:kern w:val="0"/>
          <w:szCs w:val="26"/>
          <w14:ligatures w14:val="none"/>
        </w:rPr>
        <w:t> 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nguyên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dương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.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Viết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chương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trình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đếm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cặp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 (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, j) 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với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 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&lt; j 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và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 (a</w:t>
      </w:r>
      <w:r w:rsidRPr="001057E5">
        <w:rPr>
          <w:rFonts w:eastAsia="Times New Roman" w:cs="Times New Roman"/>
          <w:kern w:val="0"/>
          <w:szCs w:val="26"/>
          <w:vertAlign w:val="subscript"/>
          <w14:ligatures w14:val="none"/>
        </w:rPr>
        <w:t>i</w:t>
      </w: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a</w:t>
      </w:r>
      <w:r w:rsidRPr="001057E5">
        <w:rPr>
          <w:rFonts w:eastAsia="Times New Roman" w:cs="Times New Roman"/>
          <w:kern w:val="0"/>
          <w:szCs w:val="26"/>
          <w:vertAlign w:val="subscript"/>
          <w14:ligatures w14:val="none"/>
        </w:rPr>
        <w:t>j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) 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là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một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cặp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may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mắn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.</w:t>
      </w:r>
    </w:p>
    <w:p w14:paraId="129C1CB4" w14:textId="77777777" w:rsidR="000F7181" w:rsidRPr="001057E5" w:rsidRDefault="000F7181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Input:</w:t>
      </w:r>
    </w:p>
    <w:p w14:paraId="0A05D62C" w14:textId="135592E1" w:rsidR="000F7181" w:rsidRPr="001057E5" w:rsidRDefault="000F7181" w:rsidP="003F591E">
      <w:pPr>
        <w:numPr>
          <w:ilvl w:val="0"/>
          <w:numId w:val="20"/>
        </w:num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đầu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tiên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chứa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độ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dài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của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mảng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- </w:t>
      </w:r>
      <w:r w:rsidRPr="001057E5">
        <w:rPr>
          <w:rFonts w:eastAsia="Times New Roman" w:cs="Times New Roman"/>
          <w:b/>
          <w:bCs/>
          <w:i/>
          <w:iCs/>
          <w:kern w:val="0"/>
          <w:szCs w:val="26"/>
          <w14:ligatures w14:val="none"/>
        </w:rPr>
        <w:t>n</w:t>
      </w:r>
      <w:r w:rsidRPr="001057E5">
        <w:rPr>
          <w:rFonts w:eastAsia="Times New Roman" w:cs="Times New Roman"/>
          <w:kern w:val="0"/>
          <w:szCs w:val="26"/>
          <w14:ligatures w14:val="none"/>
        </w:rPr>
        <w:t> </w:t>
      </w:r>
      <w:proofErr w:type="gramStart"/>
      <w:r w:rsidRPr="001057E5">
        <w:rPr>
          <w:rFonts w:eastAsia="Times New Roman" w:cs="Times New Roman"/>
          <w:kern w:val="0"/>
          <w:szCs w:val="26"/>
          <w14:ligatures w14:val="none"/>
        </w:rPr>
        <w:t>( 2</w:t>
      </w:r>
      <w:proofErr w:type="gram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szCs w:val="26"/>
            <w14:ligatures w14:val="none"/>
          </w:rPr>
          <m:t>≤</m:t>
        </m:r>
      </m:oMath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n </w:t>
      </w:r>
      <m:oMath>
        <m:r>
          <w:rPr>
            <w:rFonts w:ascii="Cambria Math" w:eastAsia="Times New Roman" w:hAnsi="Cambria Math" w:cs="Times New Roman"/>
            <w:kern w:val="0"/>
            <w:szCs w:val="26"/>
            <w14:ligatures w14:val="none"/>
          </w:rPr>
          <m:t>≤</m:t>
        </m:r>
      </m:oMath>
      <w:r w:rsidRPr="001057E5">
        <w:rPr>
          <w:rFonts w:eastAsia="Times New Roman" w:cs="Times New Roman"/>
          <w:kern w:val="0"/>
          <w:szCs w:val="26"/>
          <w14:ligatures w14:val="none"/>
        </w:rPr>
        <w:t>10</w:t>
      </w:r>
      <w:r w:rsidRPr="001057E5">
        <w:rPr>
          <w:rFonts w:eastAsia="Times New Roman" w:cs="Times New Roman"/>
          <w:kern w:val="0"/>
          <w:szCs w:val="26"/>
          <w:vertAlign w:val="superscript"/>
          <w14:ligatures w14:val="none"/>
        </w:rPr>
        <w:t>5</w:t>
      </w:r>
      <w:r w:rsidRPr="001057E5">
        <w:rPr>
          <w:rFonts w:eastAsia="Times New Roman" w:cs="Times New Roman"/>
          <w:kern w:val="0"/>
          <w:szCs w:val="26"/>
          <w14:ligatures w14:val="none"/>
        </w:rPr>
        <w:t>)</w:t>
      </w:r>
    </w:p>
    <w:p w14:paraId="1CF612FA" w14:textId="77777777" w:rsidR="000F7181" w:rsidRPr="001057E5" w:rsidRDefault="000F7181" w:rsidP="003F591E">
      <w:pPr>
        <w:numPr>
          <w:ilvl w:val="0"/>
          <w:numId w:val="20"/>
        </w:num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Dòng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thứ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hai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chứa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 </w:t>
      </w:r>
      <w:r w:rsidRPr="001057E5">
        <w:rPr>
          <w:rFonts w:eastAsia="Times New Roman" w:cs="Times New Roman"/>
          <w:b/>
          <w:bCs/>
          <w:i/>
          <w:iCs/>
          <w:kern w:val="0"/>
          <w:szCs w:val="26"/>
          <w14:ligatures w14:val="none"/>
        </w:rPr>
        <w:t>n</w:t>
      </w:r>
      <w:r w:rsidRPr="001057E5">
        <w:rPr>
          <w:rFonts w:eastAsia="Times New Roman" w:cs="Times New Roman"/>
          <w:kern w:val="0"/>
          <w:szCs w:val="26"/>
          <w14:ligatures w14:val="none"/>
        </w:rPr>
        <w:t> 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nguyên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của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mảng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 </w:t>
      </w:r>
      <w:r w:rsidRPr="001057E5">
        <w:rPr>
          <w:rFonts w:eastAsia="Times New Roman" w:cs="Times New Roman"/>
          <w:b/>
          <w:bCs/>
          <w:i/>
          <w:iCs/>
          <w:kern w:val="0"/>
          <w:szCs w:val="26"/>
          <w14:ligatures w14:val="none"/>
        </w:rPr>
        <w:t>a</w:t>
      </w:r>
      <w:r w:rsidRPr="001057E5">
        <w:rPr>
          <w:rFonts w:eastAsia="Times New Roman" w:cs="Times New Roman"/>
          <w:kern w:val="0"/>
          <w:szCs w:val="26"/>
          <w14:ligatures w14:val="none"/>
        </w:rPr>
        <w:t xml:space="preserve">,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mỗi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phần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tử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cách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nhau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bởi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khoảng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trắng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.</w:t>
      </w:r>
    </w:p>
    <w:p w14:paraId="2742D51E" w14:textId="77777777" w:rsidR="000F7181" w:rsidRPr="001057E5" w:rsidRDefault="000F7181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Output:</w:t>
      </w:r>
    </w:p>
    <w:p w14:paraId="49F6A0A3" w14:textId="77777777" w:rsidR="000F7181" w:rsidRPr="003C7AAF" w:rsidRDefault="000F7181" w:rsidP="003F591E">
      <w:pPr>
        <w:numPr>
          <w:ilvl w:val="0"/>
          <w:numId w:val="21"/>
        </w:num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cặp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số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may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mắn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trong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kern w:val="0"/>
          <w:szCs w:val="26"/>
          <w14:ligatures w14:val="none"/>
        </w:rPr>
        <w:t>mảng</w:t>
      </w:r>
      <w:proofErr w:type="spellEnd"/>
      <w:r w:rsidRPr="001057E5">
        <w:rPr>
          <w:rFonts w:eastAsia="Times New Roman" w:cs="Times New Roman"/>
          <w:kern w:val="0"/>
          <w:szCs w:val="26"/>
          <w14:ligatures w14:val="none"/>
        </w:rPr>
        <w:t> </w:t>
      </w:r>
      <w:r w:rsidRPr="001057E5">
        <w:rPr>
          <w:rFonts w:eastAsia="Times New Roman" w:cs="Times New Roman"/>
          <w:b/>
          <w:bCs/>
          <w:i/>
          <w:iCs/>
          <w:kern w:val="0"/>
          <w:szCs w:val="26"/>
          <w14:ligatures w14:val="none"/>
        </w:rPr>
        <w:t>a</w:t>
      </w:r>
    </w:p>
    <w:p w14:paraId="4C4BCEDC" w14:textId="77777777" w:rsidR="003C7AAF" w:rsidRDefault="003C7AAF" w:rsidP="003C7AAF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</w:p>
    <w:p w14:paraId="102F1089" w14:textId="77777777" w:rsidR="003C7AAF" w:rsidRDefault="003C7AAF" w:rsidP="003C7AAF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</w:p>
    <w:p w14:paraId="49355B7B" w14:textId="77777777" w:rsidR="003C7AAF" w:rsidRDefault="003C7AAF" w:rsidP="003C7AAF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</w:p>
    <w:p w14:paraId="161F3B23" w14:textId="77777777" w:rsidR="003C7AAF" w:rsidRPr="001057E5" w:rsidRDefault="003C7AAF" w:rsidP="003C7AAF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</w:p>
    <w:p w14:paraId="157D64A9" w14:textId="77777777" w:rsidR="000F7181" w:rsidRPr="001057E5" w:rsidRDefault="000F7181" w:rsidP="003F591E">
      <w:pPr>
        <w:spacing w:after="0" w:line="276" w:lineRule="auto"/>
        <w:rPr>
          <w:rFonts w:eastAsia="Times New Roman" w:cs="Times New Roman"/>
          <w:kern w:val="0"/>
          <w:szCs w:val="26"/>
          <w14:ligatures w14:val="none"/>
        </w:rPr>
      </w:pP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lastRenderedPageBreak/>
        <w:t>Ví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 xml:space="preserve"> </w:t>
      </w:r>
      <w:proofErr w:type="spellStart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dụ</w:t>
      </w:r>
      <w:proofErr w:type="spellEnd"/>
      <w:r w:rsidRPr="001057E5">
        <w:rPr>
          <w:rFonts w:eastAsia="Times New Roman" w:cs="Times New Roman"/>
          <w:b/>
          <w:bCs/>
          <w:kern w:val="0"/>
          <w:szCs w:val="26"/>
          <w14:ligatures w14:val="none"/>
        </w:rPr>
        <w:t>: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4517"/>
        <w:gridCol w:w="2983"/>
      </w:tblGrid>
      <w:tr w:rsidR="003F591E" w:rsidRPr="001057E5" w14:paraId="69232862" w14:textId="77777777" w:rsidTr="000F71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B59E6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4905E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Output</w:t>
            </w:r>
          </w:p>
        </w:tc>
      </w:tr>
      <w:tr w:rsidR="003F591E" w:rsidRPr="001057E5" w14:paraId="33115604" w14:textId="77777777" w:rsidTr="000F71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12753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6</w:t>
            </w:r>
          </w:p>
          <w:p w14:paraId="66DE47F5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1 2 3 4 5 6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B73AB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1</w:t>
            </w:r>
          </w:p>
        </w:tc>
      </w:tr>
      <w:tr w:rsidR="003F591E" w:rsidRPr="001057E5" w14:paraId="32D9B84C" w14:textId="77777777" w:rsidTr="000F71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DAAB3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4</w:t>
            </w:r>
          </w:p>
          <w:p w14:paraId="7C2A674C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7 7 7 7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9B963" w14:textId="77777777" w:rsidR="000F7181" w:rsidRPr="001057E5" w:rsidRDefault="000F7181" w:rsidP="003F591E">
            <w:pPr>
              <w:spacing w:after="0" w:line="276" w:lineRule="auto"/>
              <w:rPr>
                <w:rFonts w:eastAsia="Times New Roman" w:cs="Times New Roman"/>
                <w:kern w:val="0"/>
                <w:szCs w:val="26"/>
                <w14:ligatures w14:val="none"/>
              </w:rPr>
            </w:pPr>
            <w:r w:rsidRPr="001057E5">
              <w:rPr>
                <w:rFonts w:eastAsia="Times New Roman" w:cs="Times New Roman"/>
                <w:kern w:val="0"/>
                <w:szCs w:val="26"/>
                <w14:ligatures w14:val="none"/>
              </w:rPr>
              <w:t>6</w:t>
            </w:r>
          </w:p>
        </w:tc>
      </w:tr>
    </w:tbl>
    <w:p w14:paraId="2EE43FD8" w14:textId="77777777" w:rsidR="000F7181" w:rsidRPr="001057E5" w:rsidRDefault="000F7181" w:rsidP="003F591E">
      <w:pPr>
        <w:spacing w:after="0" w:line="276" w:lineRule="auto"/>
        <w:rPr>
          <w:rFonts w:cs="Times New Roman"/>
          <w:szCs w:val="26"/>
        </w:rPr>
      </w:pPr>
    </w:p>
    <w:sectPr w:rsidR="000F7181" w:rsidRPr="001057E5" w:rsidSect="003F591E">
      <w:footerReference w:type="default" r:id="rId11"/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685937" w14:textId="77777777" w:rsidR="0082662E" w:rsidRDefault="0082662E" w:rsidP="00512A73">
      <w:pPr>
        <w:spacing w:after="0" w:line="240" w:lineRule="auto"/>
      </w:pPr>
      <w:r>
        <w:separator/>
      </w:r>
    </w:p>
  </w:endnote>
  <w:endnote w:type="continuationSeparator" w:id="0">
    <w:p w14:paraId="3C02500D" w14:textId="77777777" w:rsidR="0082662E" w:rsidRDefault="0082662E" w:rsidP="00512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780804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4BCD70" w14:textId="58D72965" w:rsidR="00512A73" w:rsidRDefault="00512A73">
        <w:pPr>
          <w:pStyle w:val="Footer"/>
          <w:jc w:val="right"/>
        </w:pPr>
        <w:r>
          <w:t xml:space="preserve">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073DA1" w14:textId="77777777" w:rsidR="00512A73" w:rsidRDefault="00512A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6BF8BC" w14:textId="77777777" w:rsidR="0082662E" w:rsidRDefault="0082662E" w:rsidP="00512A73">
      <w:pPr>
        <w:spacing w:after="0" w:line="240" w:lineRule="auto"/>
      </w:pPr>
      <w:r>
        <w:separator/>
      </w:r>
    </w:p>
  </w:footnote>
  <w:footnote w:type="continuationSeparator" w:id="0">
    <w:p w14:paraId="4F0355AF" w14:textId="77777777" w:rsidR="0082662E" w:rsidRDefault="0082662E" w:rsidP="00512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35CE4"/>
    <w:multiLevelType w:val="multilevel"/>
    <w:tmpl w:val="A26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443A5"/>
    <w:multiLevelType w:val="multilevel"/>
    <w:tmpl w:val="AF68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E7B34"/>
    <w:multiLevelType w:val="multilevel"/>
    <w:tmpl w:val="B9C6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A43A1"/>
    <w:multiLevelType w:val="multilevel"/>
    <w:tmpl w:val="938A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C6CD6"/>
    <w:multiLevelType w:val="multilevel"/>
    <w:tmpl w:val="332C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769F6"/>
    <w:multiLevelType w:val="multilevel"/>
    <w:tmpl w:val="842E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659F1"/>
    <w:multiLevelType w:val="multilevel"/>
    <w:tmpl w:val="844C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028B0"/>
    <w:multiLevelType w:val="multilevel"/>
    <w:tmpl w:val="494C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823162"/>
    <w:multiLevelType w:val="multilevel"/>
    <w:tmpl w:val="69DA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442AB1"/>
    <w:multiLevelType w:val="multilevel"/>
    <w:tmpl w:val="F14C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227E77"/>
    <w:multiLevelType w:val="multilevel"/>
    <w:tmpl w:val="FCA2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CA0B30"/>
    <w:multiLevelType w:val="multilevel"/>
    <w:tmpl w:val="E10E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E05976"/>
    <w:multiLevelType w:val="multilevel"/>
    <w:tmpl w:val="75EC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3370CB"/>
    <w:multiLevelType w:val="multilevel"/>
    <w:tmpl w:val="D294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BD6670"/>
    <w:multiLevelType w:val="multilevel"/>
    <w:tmpl w:val="2AEC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0E53FB"/>
    <w:multiLevelType w:val="multilevel"/>
    <w:tmpl w:val="3860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0E27AA"/>
    <w:multiLevelType w:val="multilevel"/>
    <w:tmpl w:val="A6E4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BF6FD9"/>
    <w:multiLevelType w:val="multilevel"/>
    <w:tmpl w:val="02FA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C11F15"/>
    <w:multiLevelType w:val="multilevel"/>
    <w:tmpl w:val="30F0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F21BDA"/>
    <w:multiLevelType w:val="multilevel"/>
    <w:tmpl w:val="5E74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956FEB"/>
    <w:multiLevelType w:val="multilevel"/>
    <w:tmpl w:val="A3F8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7134361">
    <w:abstractNumId w:val="7"/>
  </w:num>
  <w:num w:numId="2" w16cid:durableId="244270431">
    <w:abstractNumId w:val="16"/>
  </w:num>
  <w:num w:numId="3" w16cid:durableId="973607633">
    <w:abstractNumId w:val="1"/>
  </w:num>
  <w:num w:numId="4" w16cid:durableId="1122118106">
    <w:abstractNumId w:val="17"/>
  </w:num>
  <w:num w:numId="5" w16cid:durableId="1266185736">
    <w:abstractNumId w:val="13"/>
  </w:num>
  <w:num w:numId="6" w16cid:durableId="1961689714">
    <w:abstractNumId w:val="5"/>
  </w:num>
  <w:num w:numId="7" w16cid:durableId="816344018">
    <w:abstractNumId w:val="19"/>
  </w:num>
  <w:num w:numId="8" w16cid:durableId="1620259275">
    <w:abstractNumId w:val="15"/>
  </w:num>
  <w:num w:numId="9" w16cid:durableId="1850755568">
    <w:abstractNumId w:val="6"/>
  </w:num>
  <w:num w:numId="10" w16cid:durableId="1930238856">
    <w:abstractNumId w:val="11"/>
  </w:num>
  <w:num w:numId="11" w16cid:durableId="167912627">
    <w:abstractNumId w:val="14"/>
  </w:num>
  <w:num w:numId="12" w16cid:durableId="1759406130">
    <w:abstractNumId w:val="3"/>
  </w:num>
  <w:num w:numId="13" w16cid:durableId="527184937">
    <w:abstractNumId w:val="4"/>
  </w:num>
  <w:num w:numId="14" w16cid:durableId="387458056">
    <w:abstractNumId w:val="12"/>
  </w:num>
  <w:num w:numId="15" w16cid:durableId="868181231">
    <w:abstractNumId w:val="0"/>
  </w:num>
  <w:num w:numId="16" w16cid:durableId="1326014958">
    <w:abstractNumId w:val="18"/>
  </w:num>
  <w:num w:numId="17" w16cid:durableId="1035084278">
    <w:abstractNumId w:val="10"/>
  </w:num>
  <w:num w:numId="18" w16cid:durableId="448934471">
    <w:abstractNumId w:val="2"/>
  </w:num>
  <w:num w:numId="19" w16cid:durableId="770780312">
    <w:abstractNumId w:val="8"/>
  </w:num>
  <w:num w:numId="20" w16cid:durableId="747265491">
    <w:abstractNumId w:val="20"/>
  </w:num>
  <w:num w:numId="21" w16cid:durableId="17713153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3C"/>
    <w:rsid w:val="000455C0"/>
    <w:rsid w:val="000837B2"/>
    <w:rsid w:val="000B01C9"/>
    <w:rsid w:val="000E66FC"/>
    <w:rsid w:val="000F64E7"/>
    <w:rsid w:val="000F7181"/>
    <w:rsid w:val="001057E5"/>
    <w:rsid w:val="0018036A"/>
    <w:rsid w:val="001811BE"/>
    <w:rsid w:val="001B0AED"/>
    <w:rsid w:val="001B1B6D"/>
    <w:rsid w:val="0021398A"/>
    <w:rsid w:val="00245A7D"/>
    <w:rsid w:val="00294664"/>
    <w:rsid w:val="002A2E7A"/>
    <w:rsid w:val="002A68B1"/>
    <w:rsid w:val="002D61B4"/>
    <w:rsid w:val="00307302"/>
    <w:rsid w:val="00324980"/>
    <w:rsid w:val="003A4C79"/>
    <w:rsid w:val="003C5C2A"/>
    <w:rsid w:val="003C7AAF"/>
    <w:rsid w:val="003D4A6E"/>
    <w:rsid w:val="003F591E"/>
    <w:rsid w:val="004272D1"/>
    <w:rsid w:val="0044082E"/>
    <w:rsid w:val="004A52F2"/>
    <w:rsid w:val="004B4F69"/>
    <w:rsid w:val="004F5CED"/>
    <w:rsid w:val="00506E5F"/>
    <w:rsid w:val="005124CD"/>
    <w:rsid w:val="00512A73"/>
    <w:rsid w:val="005A1DAF"/>
    <w:rsid w:val="005E5B6F"/>
    <w:rsid w:val="0061780A"/>
    <w:rsid w:val="00667DDF"/>
    <w:rsid w:val="006A6C6F"/>
    <w:rsid w:val="00720A0A"/>
    <w:rsid w:val="00744155"/>
    <w:rsid w:val="0078388A"/>
    <w:rsid w:val="007D75E4"/>
    <w:rsid w:val="007F7CE6"/>
    <w:rsid w:val="00811171"/>
    <w:rsid w:val="0082662E"/>
    <w:rsid w:val="00880CFC"/>
    <w:rsid w:val="00885CCE"/>
    <w:rsid w:val="008D1418"/>
    <w:rsid w:val="008E3C25"/>
    <w:rsid w:val="008F519F"/>
    <w:rsid w:val="00906755"/>
    <w:rsid w:val="00987A76"/>
    <w:rsid w:val="00992831"/>
    <w:rsid w:val="009E7C5A"/>
    <w:rsid w:val="00A22E3C"/>
    <w:rsid w:val="00A23D6A"/>
    <w:rsid w:val="00A70D17"/>
    <w:rsid w:val="00A83828"/>
    <w:rsid w:val="00AC20DC"/>
    <w:rsid w:val="00BA40C2"/>
    <w:rsid w:val="00BF4A82"/>
    <w:rsid w:val="00C261BE"/>
    <w:rsid w:val="00C75A0E"/>
    <w:rsid w:val="00C85750"/>
    <w:rsid w:val="00CD1FE5"/>
    <w:rsid w:val="00CF00CC"/>
    <w:rsid w:val="00D1126D"/>
    <w:rsid w:val="00D3680A"/>
    <w:rsid w:val="00D80B1D"/>
    <w:rsid w:val="00DC1D43"/>
    <w:rsid w:val="00DC3452"/>
    <w:rsid w:val="00DC59E2"/>
    <w:rsid w:val="00DE47BC"/>
    <w:rsid w:val="00E15763"/>
    <w:rsid w:val="00E24F6F"/>
    <w:rsid w:val="00E6093A"/>
    <w:rsid w:val="00E67225"/>
    <w:rsid w:val="00EB051C"/>
    <w:rsid w:val="00ED3D88"/>
    <w:rsid w:val="00EE3C51"/>
    <w:rsid w:val="00EF62A5"/>
    <w:rsid w:val="00F070F4"/>
    <w:rsid w:val="00F21C26"/>
    <w:rsid w:val="00F53B57"/>
    <w:rsid w:val="00FC2A03"/>
    <w:rsid w:val="00FE188C"/>
    <w:rsid w:val="00FE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28C66"/>
  <w15:chartTrackingRefBased/>
  <w15:docId w15:val="{1EA8012A-2CB6-4A0A-9943-5EFD16A5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E7A"/>
  </w:style>
  <w:style w:type="paragraph" w:styleId="Heading1">
    <w:name w:val="heading 1"/>
    <w:basedOn w:val="Normal"/>
    <w:next w:val="Normal"/>
    <w:link w:val="Heading1Char"/>
    <w:uiPriority w:val="9"/>
    <w:qFormat/>
    <w:rsid w:val="00A22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E3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E3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E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E3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E3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E3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E3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E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E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E3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E3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E3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E3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E3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E3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E3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E3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E3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E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E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E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E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E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E3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811BE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811BE"/>
    <w:rPr>
      <w:b/>
      <w:bCs/>
    </w:rPr>
  </w:style>
  <w:style w:type="character" w:styleId="Hyperlink">
    <w:name w:val="Hyperlink"/>
    <w:basedOn w:val="DefaultParagraphFont"/>
    <w:uiPriority w:val="99"/>
    <w:unhideWhenUsed/>
    <w:rsid w:val="008F519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F718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12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A73"/>
  </w:style>
  <w:style w:type="paragraph" w:styleId="Footer">
    <w:name w:val="footer"/>
    <w:basedOn w:val="Normal"/>
    <w:link w:val="FooterChar"/>
    <w:uiPriority w:val="99"/>
    <w:unhideWhenUsed/>
    <w:rsid w:val="00512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A73"/>
  </w:style>
  <w:style w:type="paragraph" w:styleId="TOCHeading">
    <w:name w:val="TOC Heading"/>
    <w:basedOn w:val="Heading1"/>
    <w:next w:val="Normal"/>
    <w:uiPriority w:val="39"/>
    <w:unhideWhenUsed/>
    <w:qFormat/>
    <w:rsid w:val="00512A73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12A73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F53B5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1479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D3C66-7E92-44F5-B179-EB38512AC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19</Pages>
  <Words>3356</Words>
  <Characters>19132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9Slide</Company>
  <LinksUpToDate>false</LinksUpToDate>
  <CharactersWithSpaces>22444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Mai Đức Trọng</dc:creator>
  <cp:keywords/>
  <dc:description/>
  <cp:lastModifiedBy>Nguyen Hoang Hai D21CN07</cp:lastModifiedBy>
  <cp:revision>52</cp:revision>
  <dcterms:created xsi:type="dcterms:W3CDTF">2024-10-03T00:06:00Z</dcterms:created>
  <dcterms:modified xsi:type="dcterms:W3CDTF">2024-12-30T17:25:00Z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2024-10-03T00:06:55Z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ed04343e-2a5d-411e-9731-e573ef310713</vt:lpwstr>
  </property>
  <property fmtid="{D5CDD505-2E9C-101B-9397-08002B2CF9AE}" pid="7" name="MSIP_Label_defa4170-0d19-0005-0004-bc88714345d2_ActionId">
    <vt:lpwstr>8d460e87-86ca-409e-bdb3-33ef07ed06db</vt:lpwstr>
  </property>
  <property fmtid="{D5CDD505-2E9C-101B-9397-08002B2CF9AE}" pid="8" name="MSIP_Label_defa4170-0d19-0005-0004-bc88714345d2_ContentBits">
    <vt:lpwstr>0</vt:lpwstr>
  </property>
</Properties>
</file>