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4394"/>
      </w:tblGrid>
      <w:tr w:rsidR="00675FE1" w:rsidRPr="003003E7" w14:paraId="53BC6EF5" w14:textId="77777777" w:rsidTr="008743FB">
        <w:tc>
          <w:tcPr>
            <w:tcW w:w="5807" w:type="dxa"/>
          </w:tcPr>
          <w:p w14:paraId="569B7B10" w14:textId="77777777" w:rsidR="00675FE1" w:rsidRPr="003003E7" w:rsidRDefault="00675FE1" w:rsidP="008743F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003E7">
              <w:rPr>
                <w:rFonts w:ascii="Times New Roman" w:hAnsi="Times New Roman" w:cs="Times New Roman"/>
              </w:rPr>
              <w:t>HỌC VIỆN CÔNG NGHỆ BƯU CHÍNH VIỄN THÔNG</w:t>
            </w:r>
          </w:p>
          <w:p w14:paraId="25CCF8FE" w14:textId="77777777" w:rsidR="00675FE1" w:rsidRPr="003003E7" w:rsidRDefault="00675FE1" w:rsidP="008743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03E7">
              <w:rPr>
                <w:rFonts w:ascii="Times New Roman" w:hAnsi="Times New Roman" w:cs="Times New Roman"/>
                <w:sz w:val="26"/>
                <w:szCs w:val="26"/>
              </w:rPr>
              <w:t>KHOA CÔNG NGHỆ THÔNG TIN I</w:t>
            </w:r>
          </w:p>
          <w:p w14:paraId="4378FC7E" w14:textId="09278CD3" w:rsidR="00675FE1" w:rsidRPr="003003E7" w:rsidRDefault="00675FE1" w:rsidP="008743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8B3C4B" wp14:editId="3594FC90">
                      <wp:simplePos x="0" y="0"/>
                      <wp:positionH relativeFrom="column">
                        <wp:posOffset>590550</wp:posOffset>
                      </wp:positionH>
                      <wp:positionV relativeFrom="paragraph">
                        <wp:posOffset>178435</wp:posOffset>
                      </wp:positionV>
                      <wp:extent cx="2316480" cy="7620"/>
                      <wp:effectExtent l="0" t="0" r="26670" b="30480"/>
                      <wp:wrapNone/>
                      <wp:docPr id="203573916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164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BB13BF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14.05pt" to="228.9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" strokecolor="#156082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BỘ MÔN CÔNG NGHỆ PHẦN MỀM</w:t>
            </w:r>
          </w:p>
        </w:tc>
        <w:tc>
          <w:tcPr>
            <w:tcW w:w="4394" w:type="dxa"/>
          </w:tcPr>
          <w:p w14:paraId="137B4DE9" w14:textId="77777777" w:rsidR="00675FE1" w:rsidRDefault="00675FE1" w:rsidP="008743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ĐỀ THI GIỮA HỌC PHẦN</w:t>
            </w:r>
          </w:p>
          <w:p w14:paraId="7C6898D7" w14:textId="77777777" w:rsidR="00675FE1" w:rsidRPr="003003E7" w:rsidRDefault="00675FE1" w:rsidP="008743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Học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kỳ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gramStart"/>
            <w:r w:rsidRPr="00DF3D1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Năm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DF3D17">
              <w:rPr>
                <w:rFonts w:ascii="Times New Roman" w:hAnsi="Times New Roman" w:cs="Times New Roman"/>
                <w:sz w:val="26"/>
                <w:szCs w:val="26"/>
              </w:rPr>
              <w:t>2024 - 2025</w:t>
            </w:r>
          </w:p>
        </w:tc>
      </w:tr>
      <w:tr w:rsidR="00675FE1" w:rsidRPr="003003E7" w14:paraId="6275F029" w14:textId="77777777" w:rsidTr="008743FB">
        <w:tc>
          <w:tcPr>
            <w:tcW w:w="5807" w:type="dxa"/>
          </w:tcPr>
          <w:p w14:paraId="7EF99AC5" w14:textId="3ADF3DE2" w:rsidR="00675FE1" w:rsidRDefault="00675FE1" w:rsidP="008743F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03E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Học </w:t>
            </w:r>
            <w:proofErr w:type="spellStart"/>
            <w:r w:rsidRPr="003003E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phần</w:t>
            </w:r>
            <w:proofErr w:type="spellEnd"/>
            <w:r w:rsidRPr="003003E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</w:p>
          <w:p w14:paraId="48B37BBD" w14:textId="77777777" w:rsidR="00675FE1" w:rsidRDefault="00675FE1" w:rsidP="008743F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003E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</w:t>
            </w:r>
            <w:proofErr w:type="spellEnd"/>
            <w:r w:rsidRPr="003003E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003E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tín</w:t>
            </w:r>
            <w:proofErr w:type="spellEnd"/>
            <w:r w:rsidRPr="003003E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003E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chỉ</w:t>
            </w:r>
            <w:proofErr w:type="spellEnd"/>
            <w:r w:rsidRPr="003003E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3</w:t>
            </w:r>
          </w:p>
          <w:p w14:paraId="289EEB63" w14:textId="2539F1BD" w:rsidR="00675FE1" w:rsidRPr="003003E7" w:rsidRDefault="00675FE1" w:rsidP="008743F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003E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</w:t>
            </w:r>
            <w:proofErr w:type="spellEnd"/>
            <w:r w:rsidRPr="003003E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003E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học</w:t>
            </w:r>
            <w:proofErr w:type="spellEnd"/>
            <w:r w:rsidRPr="003003E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003E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phần</w:t>
            </w:r>
            <w:proofErr w:type="spellEnd"/>
            <w:r w:rsidRPr="003003E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1332</w:t>
            </w:r>
          </w:p>
        </w:tc>
        <w:tc>
          <w:tcPr>
            <w:tcW w:w="4394" w:type="dxa"/>
          </w:tcPr>
          <w:p w14:paraId="5CCD968B" w14:textId="2DB070EB" w:rsidR="00675FE1" w:rsidRDefault="00675FE1" w:rsidP="00675FE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003E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</w:t>
            </w:r>
            <w:proofErr w:type="spellEnd"/>
            <w:r w:rsidRPr="003003E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riêng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100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</w:t>
            </w:r>
          </w:p>
          <w:p w14:paraId="196C1532" w14:textId="148A36B3" w:rsidR="00675FE1" w:rsidRPr="003003E7" w:rsidRDefault="00675FE1" w:rsidP="00675FE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003E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</w:t>
            </w:r>
            <w:proofErr w:type="spellEnd"/>
            <w:r w:rsidRPr="003003E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003E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gian</w:t>
            </w:r>
            <w:proofErr w:type="spellEnd"/>
            <w:r w:rsidRPr="003003E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003E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làm</w:t>
            </w:r>
            <w:proofErr w:type="spellEnd"/>
            <w:r w:rsidRPr="003003E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003E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bài</w:t>
            </w:r>
            <w:proofErr w:type="spellEnd"/>
            <w:r w:rsidRPr="003003E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phút</w:t>
            </w:r>
            <w:proofErr w:type="spellEnd"/>
          </w:p>
        </w:tc>
      </w:tr>
    </w:tbl>
    <w:p w14:paraId="0461BD20" w14:textId="2074A1FC" w:rsidR="00675FE1" w:rsidRDefault="00675FE1" w:rsidP="00675FE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ĐỀ BÀI</w:t>
      </w:r>
    </w:p>
    <w:p w14:paraId="25CC95D9" w14:textId="77777777" w:rsidR="00675FE1" w:rsidRPr="00675FE1" w:rsidRDefault="00675FE1" w:rsidP="00675FE1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1.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KT2_B02 –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giảng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171CAF47" w14:textId="349D64B3" w:rsidR="00CE70B1" w:rsidRPr="00CE70B1" w:rsidRDefault="00CE70B1" w:rsidP="00675FE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GiangVien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4"/>
      </w:tblGrid>
      <w:tr w:rsidR="00CE70B1" w:rsidRPr="00CE70B1" w14:paraId="4BF23939" w14:textId="77777777" w:rsidTr="00675FE1">
        <w:tc>
          <w:tcPr>
            <w:tcW w:w="4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7CE1E0" w14:textId="77777777" w:rsidR="00CE70B1" w:rsidRPr="00CE70B1" w:rsidRDefault="00CE70B1" w:rsidP="00675FE1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GiangVien</w:t>
            </w:r>
            <w:proofErr w:type="spellEnd"/>
          </w:p>
        </w:tc>
      </w:tr>
      <w:tr w:rsidR="00CE70B1" w:rsidRPr="00CE70B1" w14:paraId="0122E7B0" w14:textId="77777777" w:rsidTr="00675FE1">
        <w:tc>
          <w:tcPr>
            <w:tcW w:w="495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8A1A4C" w14:textId="38009392" w:rsidR="00CE70B1" w:rsidRPr="00CE70B1" w:rsidRDefault="00CE70B1" w:rsidP="00675FE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-ma:</w:t>
            </w:r>
            <w:r w:rsidR="00675F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  <w:p w14:paraId="1B1FA03E" w14:textId="222D1EBA" w:rsidR="00CE70B1" w:rsidRPr="00CE70B1" w:rsidRDefault="00CE70B1" w:rsidP="00675FE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  <w:proofErr w:type="spellEnd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675F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  <w:p w14:paraId="27531AB4" w14:textId="394B3FA7" w:rsidR="00CE70B1" w:rsidRPr="00CE70B1" w:rsidRDefault="00CE70B1" w:rsidP="00675FE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hsLuong</w:t>
            </w:r>
            <w:proofErr w:type="spellEnd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675F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  <w:p w14:paraId="3A343D5D" w14:textId="16D5C682" w:rsidR="00CE70B1" w:rsidRPr="00CE70B1" w:rsidRDefault="00CE70B1" w:rsidP="00675FE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CE70B1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sMa</w:t>
            </w:r>
            <w:proofErr w:type="spellEnd"/>
            <w:r w:rsidRPr="00CE70B1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:</w:t>
            </w:r>
            <w:r w:rsidR="00675FE1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CE70B1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int</w:t>
            </w:r>
          </w:p>
        </w:tc>
      </w:tr>
      <w:tr w:rsidR="00CE70B1" w:rsidRPr="00CE70B1" w14:paraId="7B792B8F" w14:textId="77777777" w:rsidTr="00675FE1">
        <w:tc>
          <w:tcPr>
            <w:tcW w:w="495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1F08AE" w14:textId="7EDA1930" w:rsidR="00CE70B1" w:rsidRPr="00CE70B1" w:rsidRDefault="00CE70B1" w:rsidP="00675FE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proofErr w:type="gramStart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GiangVien</w:t>
            </w:r>
            <w:proofErr w:type="spellEnd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  <w:proofErr w:type="spellEnd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675F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String,</w:t>
            </w:r>
            <w:r w:rsidR="00675F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hsLuong</w:t>
            </w:r>
            <w:proofErr w:type="spellEnd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675F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double)</w:t>
            </w:r>
          </w:p>
          <w:p w14:paraId="489CC877" w14:textId="6C815949" w:rsidR="00CE70B1" w:rsidRPr="00CE70B1" w:rsidRDefault="00CE70B1" w:rsidP="00675FE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proofErr w:type="gramStart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getLuong</w:t>
            </w:r>
            <w:proofErr w:type="spellEnd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):</w:t>
            </w:r>
            <w:r w:rsidR="00675F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  <w:p w14:paraId="41C3469F" w14:textId="2C2D9A33" w:rsidR="00CE70B1" w:rsidRPr="00CE70B1" w:rsidRDefault="00CE70B1" w:rsidP="00675FE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proofErr w:type="gramStart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toString</w:t>
            </w:r>
            <w:proofErr w:type="spellEnd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):</w:t>
            </w:r>
            <w:r w:rsidR="00675F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</w:tbl>
    <w:p w14:paraId="7288F911" w14:textId="77777777" w:rsidR="00CE70B1" w:rsidRPr="00CE70B1" w:rsidRDefault="00CE70B1" w:rsidP="00675FE1">
      <w:pPr>
        <w:jc w:val="both"/>
        <w:rPr>
          <w:rFonts w:ascii="Times New Roman" w:hAnsi="Times New Roman" w:cs="Times New Roman"/>
          <w:sz w:val="26"/>
          <w:szCs w:val="26"/>
        </w:rPr>
      </w:pPr>
      <w:r w:rsidRPr="00CE70B1">
        <w:rPr>
          <w:rFonts w:ascii="Times New Roman" w:hAnsi="Times New Roman" w:cs="Times New Roman"/>
          <w:sz w:val="26"/>
          <w:szCs w:val="26"/>
        </w:rPr>
        <w:t xml:space="preserve">Thông tin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PM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>.</w:t>
      </w:r>
    </w:p>
    <w:p w14:paraId="0BC80594" w14:textId="77777777" w:rsidR="00CE70B1" w:rsidRPr="00CE70B1" w:rsidRDefault="00CE70B1" w:rsidP="00675FE1">
      <w:pPr>
        <w:jc w:val="both"/>
        <w:rPr>
          <w:rFonts w:ascii="Times New Roman" w:hAnsi="Times New Roman" w:cs="Times New Roman"/>
          <w:sz w:val="26"/>
          <w:szCs w:val="26"/>
        </w:rPr>
      </w:pPr>
      <w:r w:rsidRPr="00CE70B1">
        <w:rPr>
          <w:rFonts w:ascii="Times New Roman" w:hAnsi="Times New Roman" w:cs="Times New Roman"/>
          <w:sz w:val="26"/>
          <w:szCs w:val="26"/>
        </w:rPr>
        <w:t xml:space="preserve">Lương =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x 300000.</w:t>
      </w:r>
    </w:p>
    <w:p w14:paraId="138AB0BF" w14:textId="77777777" w:rsidR="00CE70B1" w:rsidRPr="00CE70B1" w:rsidRDefault="00CE70B1" w:rsidP="00675FE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CE70B1">
        <w:rPr>
          <w:rFonts w:ascii="Times New Roman" w:hAnsi="Times New Roman" w:cs="Times New Roman"/>
          <w:sz w:val="26"/>
          <w:szCs w:val="26"/>
        </w:rPr>
        <w:t>toString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E70B1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Math.round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>())</w:t>
      </w:r>
    </w:p>
    <w:p w14:paraId="7B54C61E" w14:textId="77777777" w:rsidR="00675FE1" w:rsidRDefault="00CE70B1" w:rsidP="00675F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E70B1">
        <w:rPr>
          <w:rFonts w:ascii="Times New Roman" w:hAnsi="Times New Roman" w:cs="Times New Roman"/>
          <w:b/>
          <w:bCs/>
          <w:sz w:val="26"/>
          <w:szCs w:val="26"/>
        </w:rPr>
        <w:t>Input:</w:t>
      </w:r>
      <w:r w:rsidRPr="00CE70B1">
        <w:rPr>
          <w:rFonts w:ascii="Times New Roman" w:hAnsi="Times New Roman" w:cs="Times New Roman"/>
          <w:sz w:val="26"/>
          <w:szCs w:val="26"/>
        </w:rPr>
        <w:t> </w:t>
      </w:r>
    </w:p>
    <w:p w14:paraId="4B3743CB" w14:textId="77777777" w:rsidR="00675FE1" w:rsidRDefault="00675FE1" w:rsidP="00675FE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75FE1">
        <w:rPr>
          <w:rFonts w:ascii="Times New Roman" w:hAnsi="Times New Roman" w:cs="Times New Roman"/>
          <w:sz w:val="26"/>
          <w:szCs w:val="26"/>
        </w:rPr>
        <w:t>D</w:t>
      </w:r>
      <w:r w:rsidR="00CE70B1" w:rsidRPr="00675FE1">
        <w:rPr>
          <w:rFonts w:ascii="Times New Roman" w:hAnsi="Times New Roman" w:cs="Times New Roman"/>
          <w:sz w:val="26"/>
          <w:szCs w:val="26"/>
        </w:rPr>
        <w:t>òng</w:t>
      </w:r>
      <w:proofErr w:type="spellEnd"/>
      <w:r w:rsidR="00CE70B1" w:rsidRPr="00675F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70B1" w:rsidRPr="00675FE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CE70B1" w:rsidRPr="00675F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70B1" w:rsidRPr="00675FE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CE70B1" w:rsidRPr="00675F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70B1" w:rsidRPr="00675FE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CE70B1" w:rsidRPr="00675F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70B1" w:rsidRPr="00675FE1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="00CE70B1" w:rsidRPr="00675F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70B1" w:rsidRPr="00675FE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CE70B1" w:rsidRPr="00675FE1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AAB48C8" w14:textId="67A8A10C" w:rsidR="00CE70B1" w:rsidRPr="00675FE1" w:rsidRDefault="00CE70B1" w:rsidP="00675FE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75FE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675F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FE1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675F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FE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75F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FE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675F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FE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75FE1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675FE1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675F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FE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675F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FE1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675F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F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5F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FE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75F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5FE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75F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FE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75F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FE1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675FE1">
        <w:rPr>
          <w:rFonts w:ascii="Times New Roman" w:hAnsi="Times New Roman" w:cs="Times New Roman"/>
          <w:sz w:val="26"/>
          <w:szCs w:val="26"/>
        </w:rPr>
        <w:t>.</w:t>
      </w:r>
    </w:p>
    <w:p w14:paraId="2813FFBE" w14:textId="0610FCD3" w:rsidR="00CE70B1" w:rsidRPr="00CE70B1" w:rsidRDefault="00CE70B1" w:rsidP="00675FE1">
      <w:pPr>
        <w:jc w:val="both"/>
        <w:rPr>
          <w:rFonts w:ascii="Times New Roman" w:hAnsi="Times New Roman" w:cs="Times New Roman"/>
          <w:sz w:val="26"/>
          <w:szCs w:val="26"/>
        </w:rPr>
      </w:pPr>
      <w:r w:rsidRPr="00CE70B1">
        <w:rPr>
          <w:rFonts w:ascii="Times New Roman" w:hAnsi="Times New Roman" w:cs="Times New Roman"/>
          <w:b/>
          <w:bCs/>
          <w:sz w:val="26"/>
          <w:szCs w:val="26"/>
        </w:rPr>
        <w:t>Output</w:t>
      </w:r>
      <w:r w:rsidRPr="00CE70B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75FE1">
        <w:rPr>
          <w:rFonts w:ascii="Times New Roman" w:hAnsi="Times New Roman" w:cs="Times New Roman"/>
          <w:sz w:val="26"/>
          <w:szCs w:val="26"/>
        </w:rPr>
        <w:t>G</w:t>
      </w:r>
      <w:r w:rsidRPr="00CE70B1">
        <w:rPr>
          <w:rFonts w:ascii="Times New Roman" w:hAnsi="Times New Roman" w:cs="Times New Roman"/>
          <w:sz w:val="26"/>
          <w:szCs w:val="26"/>
        </w:rPr>
        <w:t>hi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4429"/>
      </w:tblGrid>
      <w:tr w:rsidR="00CE70B1" w:rsidRPr="00CE70B1" w14:paraId="0BCF4647" w14:textId="77777777" w:rsidTr="00675FE1"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46E2C2" w14:textId="77777777" w:rsidR="00CE70B1" w:rsidRPr="00CE70B1" w:rsidRDefault="00CE70B1" w:rsidP="00675FE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42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475F1F0" w14:textId="7AB76EDF" w:rsidR="00CE70B1" w:rsidRPr="00CE70B1" w:rsidRDefault="00675FE1" w:rsidP="00675FE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75F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</w:t>
            </w:r>
            <w:r w:rsidR="00CE70B1" w:rsidRPr="00CE70B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utput</w:t>
            </w:r>
          </w:p>
        </w:tc>
      </w:tr>
      <w:tr w:rsidR="00CE70B1" w:rsidRPr="00CE70B1" w14:paraId="37D21849" w14:textId="77777777" w:rsidTr="00675FE1">
        <w:tc>
          <w:tcPr>
            <w:tcW w:w="18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C7CD36" w14:textId="77777777" w:rsidR="00CE70B1" w:rsidRPr="00CE70B1" w:rsidRDefault="00CE70B1" w:rsidP="00675FE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71186C07" w14:textId="77777777" w:rsidR="00CE70B1" w:rsidRPr="00CE70B1" w:rsidRDefault="00CE70B1" w:rsidP="00675FE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 xml:space="preserve">To an </w:t>
            </w:r>
            <w:proofErr w:type="spellStart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An</w:t>
            </w:r>
            <w:proofErr w:type="spellEnd"/>
          </w:p>
          <w:p w14:paraId="50F53976" w14:textId="77777777" w:rsidR="00CE70B1" w:rsidRPr="00CE70B1" w:rsidRDefault="00CE70B1" w:rsidP="00675FE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4.5</w:t>
            </w:r>
          </w:p>
          <w:p w14:paraId="6AAA3384" w14:textId="77777777" w:rsidR="00CE70B1" w:rsidRPr="00CE70B1" w:rsidRDefault="00CE70B1" w:rsidP="00675FE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Bui Minh Tuan</w:t>
            </w:r>
          </w:p>
          <w:p w14:paraId="1E872C04" w14:textId="77777777" w:rsidR="00CE70B1" w:rsidRPr="00CE70B1" w:rsidRDefault="00CE70B1" w:rsidP="00675FE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4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2B05FDB" w14:textId="77777777" w:rsidR="00CE70B1" w:rsidRPr="00CE70B1" w:rsidRDefault="00CE70B1" w:rsidP="00675FE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 xml:space="preserve">PM001 To an </w:t>
            </w:r>
            <w:proofErr w:type="spellStart"/>
            <w:proofErr w:type="gramStart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An</w:t>
            </w:r>
            <w:proofErr w:type="spellEnd"/>
            <w:proofErr w:type="gramEnd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 xml:space="preserve"> 4.5 1350000</w:t>
            </w:r>
          </w:p>
          <w:p w14:paraId="035A3C90" w14:textId="77777777" w:rsidR="00CE70B1" w:rsidRPr="00CE70B1" w:rsidRDefault="00CE70B1" w:rsidP="00675FE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PM002 Bui Minh Tuan 5.0 1500000</w:t>
            </w:r>
          </w:p>
        </w:tc>
      </w:tr>
    </w:tbl>
    <w:p w14:paraId="02315B37" w14:textId="77777777" w:rsidR="00675FE1" w:rsidRDefault="00675FE1" w:rsidP="00675FE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A1E3AB7" w14:textId="7909A5FA" w:rsidR="00CE70B1" w:rsidRPr="00CE70B1" w:rsidRDefault="00CE70B1" w:rsidP="00675FE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E70B1"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</w:t>
      </w:r>
      <w:proofErr w:type="spellEnd"/>
      <w:r w:rsidRPr="00CE7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Pr="00CE7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b/>
          <w:bCs/>
          <w:sz w:val="26"/>
          <w:szCs w:val="26"/>
        </w:rPr>
        <w:t>này</w:t>
      </w:r>
      <w:proofErr w:type="spellEnd"/>
      <w:r w:rsidRPr="00CE7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CE7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CE7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CE7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CE7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b/>
          <w:bCs/>
          <w:sz w:val="26"/>
          <w:szCs w:val="26"/>
        </w:rPr>
        <w:t>hàm</w:t>
      </w:r>
      <w:proofErr w:type="spellEnd"/>
      <w:r w:rsidRPr="00CE70B1">
        <w:rPr>
          <w:rFonts w:ascii="Times New Roman" w:hAnsi="Times New Roman" w:cs="Times New Roman"/>
          <w:b/>
          <w:bCs/>
          <w:sz w:val="26"/>
          <w:szCs w:val="26"/>
        </w:rPr>
        <w:t xml:space="preserve"> main </w:t>
      </w:r>
      <w:proofErr w:type="spellStart"/>
      <w:r w:rsidRPr="00CE70B1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CE7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b/>
          <w:bCs/>
          <w:sz w:val="26"/>
          <w:szCs w:val="26"/>
        </w:rPr>
        <w:t>sẵn</w:t>
      </w:r>
      <w:proofErr w:type="spellEnd"/>
      <w:r w:rsidRPr="00CE7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b/>
          <w:bCs/>
          <w:sz w:val="26"/>
          <w:szCs w:val="26"/>
        </w:rPr>
        <w:t>như</w:t>
      </w:r>
      <w:proofErr w:type="spellEnd"/>
      <w:r w:rsidRPr="00CE7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CE70B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4BF36C1" w14:textId="77777777" w:rsidR="00CE70B1" w:rsidRPr="00CE70B1" w:rsidRDefault="00CE70B1" w:rsidP="00675FE1">
      <w:pPr>
        <w:jc w:val="both"/>
        <w:rPr>
          <w:rFonts w:ascii="Times New Roman" w:hAnsi="Times New Roman" w:cs="Times New Roman"/>
          <w:sz w:val="26"/>
          <w:szCs w:val="26"/>
        </w:rPr>
      </w:pPr>
      <w:r w:rsidRPr="00CE70B1">
        <w:rPr>
          <w:rFonts w:ascii="Times New Roman" w:hAnsi="Times New Roman" w:cs="Times New Roman"/>
          <w:sz w:val="26"/>
          <w:szCs w:val="26"/>
        </w:rPr>
        <w:t>Java</w:t>
      </w:r>
    </w:p>
    <w:p w14:paraId="06A44D67" w14:textId="77777777" w:rsidR="00CE70B1" w:rsidRPr="00CE70B1" w:rsidRDefault="00CE70B1" w:rsidP="00675FE1">
      <w:pPr>
        <w:jc w:val="both"/>
        <w:rPr>
          <w:rFonts w:ascii="Times New Roman" w:hAnsi="Times New Roman" w:cs="Times New Roman"/>
          <w:sz w:val="26"/>
          <w:szCs w:val="26"/>
        </w:rPr>
      </w:pPr>
      <w:r w:rsidRPr="00CE70B1">
        <w:rPr>
          <w:rFonts w:ascii="Times New Roman" w:hAnsi="Times New Roman" w:cs="Times New Roman"/>
          <w:sz w:val="26"/>
          <w:szCs w:val="26"/>
        </w:rPr>
        <w:t xml:space="preserve">public static void </w:t>
      </w:r>
      <w:proofErr w:type="gramStart"/>
      <w:r w:rsidRPr="00CE70B1">
        <w:rPr>
          <w:rFonts w:ascii="Times New Roman" w:hAnsi="Times New Roman" w:cs="Times New Roman"/>
          <w:sz w:val="26"/>
          <w:szCs w:val="26"/>
        </w:rPr>
        <w:t>main(String[</w:t>
      </w:r>
      <w:proofErr w:type="gramEnd"/>
      <w:r w:rsidRPr="00CE70B1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>) {</w:t>
      </w:r>
    </w:p>
    <w:p w14:paraId="683A203D" w14:textId="77777777" w:rsidR="00CE70B1" w:rsidRPr="00CE70B1" w:rsidRDefault="00CE70B1" w:rsidP="00675FE1">
      <w:pPr>
        <w:jc w:val="both"/>
        <w:rPr>
          <w:rFonts w:ascii="Times New Roman" w:hAnsi="Times New Roman" w:cs="Times New Roman"/>
          <w:sz w:val="26"/>
          <w:szCs w:val="26"/>
        </w:rPr>
      </w:pPr>
      <w:r w:rsidRPr="00CE70B1">
        <w:rPr>
          <w:rFonts w:ascii="Times New Roman" w:hAnsi="Times New Roman" w:cs="Times New Roman"/>
          <w:sz w:val="26"/>
          <w:szCs w:val="26"/>
        </w:rPr>
        <w:t xml:space="preserve">        Scanner in=new </w:t>
      </w:r>
      <w:proofErr w:type="gramStart"/>
      <w:r w:rsidRPr="00CE70B1">
        <w:rPr>
          <w:rFonts w:ascii="Times New Roman" w:hAnsi="Times New Roman" w:cs="Times New Roman"/>
          <w:sz w:val="26"/>
          <w:szCs w:val="26"/>
        </w:rPr>
        <w:t>Scanner(</w:t>
      </w:r>
      <w:proofErr w:type="gramEnd"/>
      <w:r w:rsidRPr="00CE70B1">
        <w:rPr>
          <w:rFonts w:ascii="Times New Roman" w:hAnsi="Times New Roman" w:cs="Times New Roman"/>
          <w:sz w:val="26"/>
          <w:szCs w:val="26"/>
        </w:rPr>
        <w:t>System.in);</w:t>
      </w:r>
    </w:p>
    <w:p w14:paraId="18F3AA5D" w14:textId="77777777" w:rsidR="00CE70B1" w:rsidRPr="00CE70B1" w:rsidRDefault="00CE70B1" w:rsidP="00675FE1">
      <w:pPr>
        <w:jc w:val="both"/>
        <w:rPr>
          <w:rFonts w:ascii="Times New Roman" w:hAnsi="Times New Roman" w:cs="Times New Roman"/>
          <w:sz w:val="26"/>
          <w:szCs w:val="26"/>
        </w:rPr>
      </w:pPr>
      <w:r w:rsidRPr="00CE70B1">
        <w:rPr>
          <w:rFonts w:ascii="Times New Roman" w:hAnsi="Times New Roman" w:cs="Times New Roman"/>
          <w:sz w:val="26"/>
          <w:szCs w:val="26"/>
        </w:rPr>
        <w:t xml:space="preserve">        List&lt;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GiangVien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>&gt; a=new ArrayList&lt;</w:t>
      </w:r>
      <w:proofErr w:type="gramStart"/>
      <w:r w:rsidRPr="00CE70B1">
        <w:rPr>
          <w:rFonts w:ascii="Times New Roman" w:hAnsi="Times New Roman" w:cs="Times New Roman"/>
          <w:sz w:val="26"/>
          <w:szCs w:val="26"/>
        </w:rPr>
        <w:t>&gt;(</w:t>
      </w:r>
      <w:proofErr w:type="gramEnd"/>
      <w:r w:rsidRPr="00CE70B1">
        <w:rPr>
          <w:rFonts w:ascii="Times New Roman" w:hAnsi="Times New Roman" w:cs="Times New Roman"/>
          <w:sz w:val="26"/>
          <w:szCs w:val="26"/>
        </w:rPr>
        <w:t>);</w:t>
      </w:r>
    </w:p>
    <w:p w14:paraId="56DB8255" w14:textId="77777777" w:rsidR="00CE70B1" w:rsidRPr="00CE70B1" w:rsidRDefault="00CE70B1" w:rsidP="00675FE1">
      <w:pPr>
        <w:jc w:val="both"/>
        <w:rPr>
          <w:rFonts w:ascii="Times New Roman" w:hAnsi="Times New Roman" w:cs="Times New Roman"/>
          <w:sz w:val="26"/>
          <w:szCs w:val="26"/>
        </w:rPr>
      </w:pPr>
      <w:r w:rsidRPr="00CE70B1">
        <w:rPr>
          <w:rFonts w:ascii="Times New Roman" w:hAnsi="Times New Roman" w:cs="Times New Roman"/>
          <w:sz w:val="26"/>
          <w:szCs w:val="26"/>
        </w:rPr>
        <w:t xml:space="preserve">        int n=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Integer.parseInt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CE70B1">
        <w:rPr>
          <w:rFonts w:ascii="Times New Roman" w:hAnsi="Times New Roman" w:cs="Times New Roman"/>
          <w:sz w:val="26"/>
          <w:szCs w:val="26"/>
        </w:rPr>
        <w:t>in.nextLine</w:t>
      </w:r>
      <w:proofErr w:type="spellEnd"/>
      <w:proofErr w:type="gramEnd"/>
      <w:r w:rsidRPr="00CE70B1">
        <w:rPr>
          <w:rFonts w:ascii="Times New Roman" w:hAnsi="Times New Roman" w:cs="Times New Roman"/>
          <w:sz w:val="26"/>
          <w:szCs w:val="26"/>
        </w:rPr>
        <w:t>());</w:t>
      </w:r>
    </w:p>
    <w:p w14:paraId="3E23DAD5" w14:textId="77777777" w:rsidR="00CE70B1" w:rsidRPr="00CE70B1" w:rsidRDefault="00CE70B1" w:rsidP="00675FE1">
      <w:pPr>
        <w:jc w:val="both"/>
        <w:rPr>
          <w:rFonts w:ascii="Times New Roman" w:hAnsi="Times New Roman" w:cs="Times New Roman"/>
          <w:sz w:val="26"/>
          <w:szCs w:val="26"/>
        </w:rPr>
      </w:pPr>
      <w:r w:rsidRPr="00CE70B1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>++) {</w:t>
      </w:r>
    </w:p>
    <w:p w14:paraId="008F0310" w14:textId="77777777" w:rsidR="00CE70B1" w:rsidRPr="00CE70B1" w:rsidRDefault="00CE70B1" w:rsidP="00675FE1">
      <w:pPr>
        <w:jc w:val="both"/>
        <w:rPr>
          <w:rFonts w:ascii="Times New Roman" w:hAnsi="Times New Roman" w:cs="Times New Roman"/>
          <w:sz w:val="26"/>
          <w:szCs w:val="26"/>
        </w:rPr>
      </w:pPr>
      <w:r w:rsidRPr="00CE70B1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CE70B1">
        <w:rPr>
          <w:rFonts w:ascii="Times New Roman" w:hAnsi="Times New Roman" w:cs="Times New Roman"/>
          <w:sz w:val="26"/>
          <w:szCs w:val="26"/>
        </w:rPr>
        <w:t>a.add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E70B1">
        <w:rPr>
          <w:rFonts w:ascii="Times New Roman" w:hAnsi="Times New Roman" w:cs="Times New Roman"/>
          <w:sz w:val="26"/>
          <w:szCs w:val="26"/>
        </w:rPr>
        <w:t xml:space="preserve">new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GiangVien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CE70B1">
        <w:rPr>
          <w:rFonts w:ascii="Times New Roman" w:hAnsi="Times New Roman" w:cs="Times New Roman"/>
          <w:sz w:val="26"/>
          <w:szCs w:val="26"/>
        </w:rPr>
        <w:t>in.nextLine</w:t>
      </w:r>
      <w:proofErr w:type="spellEnd"/>
      <w:proofErr w:type="gramEnd"/>
      <w:r w:rsidRPr="00CE70B1">
        <w:rPr>
          <w:rFonts w:ascii="Times New Roman" w:hAnsi="Times New Roman" w:cs="Times New Roman"/>
          <w:sz w:val="26"/>
          <w:szCs w:val="26"/>
        </w:rPr>
        <w:t xml:space="preserve">(), </w:t>
      </w:r>
    </w:p>
    <w:p w14:paraId="09751C96" w14:textId="77777777" w:rsidR="00CE70B1" w:rsidRPr="00CE70B1" w:rsidRDefault="00CE70B1" w:rsidP="00675FE1">
      <w:pPr>
        <w:jc w:val="both"/>
        <w:rPr>
          <w:rFonts w:ascii="Times New Roman" w:hAnsi="Times New Roman" w:cs="Times New Roman"/>
          <w:sz w:val="26"/>
          <w:szCs w:val="26"/>
        </w:rPr>
      </w:pPr>
      <w:r w:rsidRPr="00CE70B1">
        <w:rPr>
          <w:rFonts w:ascii="Times New Roman" w:hAnsi="Times New Roman" w:cs="Times New Roman"/>
          <w:sz w:val="26"/>
          <w:szCs w:val="26"/>
        </w:rPr>
        <w:t xml:space="preserve">          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Double.parseDouble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CE70B1">
        <w:rPr>
          <w:rFonts w:ascii="Times New Roman" w:hAnsi="Times New Roman" w:cs="Times New Roman"/>
          <w:sz w:val="26"/>
          <w:szCs w:val="26"/>
        </w:rPr>
        <w:t>in.nextLine</w:t>
      </w:r>
      <w:proofErr w:type="spellEnd"/>
      <w:proofErr w:type="gramEnd"/>
      <w:r w:rsidRPr="00CE70B1">
        <w:rPr>
          <w:rFonts w:ascii="Times New Roman" w:hAnsi="Times New Roman" w:cs="Times New Roman"/>
          <w:sz w:val="26"/>
          <w:szCs w:val="26"/>
        </w:rPr>
        <w:t>())));</w:t>
      </w:r>
    </w:p>
    <w:p w14:paraId="6CD65A91" w14:textId="77777777" w:rsidR="00CE70B1" w:rsidRPr="00CE70B1" w:rsidRDefault="00CE70B1" w:rsidP="00675FE1">
      <w:pPr>
        <w:jc w:val="both"/>
        <w:rPr>
          <w:rFonts w:ascii="Times New Roman" w:hAnsi="Times New Roman" w:cs="Times New Roman"/>
          <w:sz w:val="26"/>
          <w:szCs w:val="26"/>
        </w:rPr>
      </w:pPr>
      <w:r w:rsidRPr="00CE70B1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65D5B3B" w14:textId="77777777" w:rsidR="00CE70B1" w:rsidRPr="00CE70B1" w:rsidRDefault="00CE70B1" w:rsidP="00675FE1">
      <w:pPr>
        <w:jc w:val="both"/>
        <w:rPr>
          <w:rFonts w:ascii="Times New Roman" w:hAnsi="Times New Roman" w:cs="Times New Roman"/>
          <w:sz w:val="26"/>
          <w:szCs w:val="26"/>
        </w:rPr>
      </w:pPr>
      <w:r w:rsidRPr="00CE70B1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CE70B1">
        <w:rPr>
          <w:rFonts w:ascii="Times New Roman" w:hAnsi="Times New Roman" w:cs="Times New Roman"/>
          <w:sz w:val="26"/>
          <w:szCs w:val="26"/>
        </w:rPr>
        <w:t>a.forEach</w:t>
      </w:r>
      <w:proofErr w:type="spellEnd"/>
      <w:proofErr w:type="gramEnd"/>
      <w:r w:rsidRPr="00CE70B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gv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>-&gt;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gv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>));</w:t>
      </w:r>
    </w:p>
    <w:p w14:paraId="7681D3E7" w14:textId="77777777" w:rsidR="00CE70B1" w:rsidRPr="00CE70B1" w:rsidRDefault="00CE70B1" w:rsidP="00675FE1">
      <w:pPr>
        <w:jc w:val="both"/>
        <w:rPr>
          <w:rFonts w:ascii="Times New Roman" w:hAnsi="Times New Roman" w:cs="Times New Roman"/>
          <w:sz w:val="26"/>
          <w:szCs w:val="26"/>
        </w:rPr>
      </w:pPr>
      <w:r w:rsidRPr="00CE70B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00C51DC" w14:textId="17354EA0" w:rsidR="00CE70B1" w:rsidRPr="00675FE1" w:rsidRDefault="00675FE1" w:rsidP="00675FE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2. KT2_B04 – Danh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5A63FE69" w14:textId="77777777" w:rsidR="00CE70B1" w:rsidRPr="00CE70B1" w:rsidRDefault="00CE70B1" w:rsidP="00675FE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DuAn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9"/>
      </w:tblGrid>
      <w:tr w:rsidR="00CE70B1" w:rsidRPr="00CE70B1" w14:paraId="011CB451" w14:textId="77777777" w:rsidTr="00675FE1">
        <w:tc>
          <w:tcPr>
            <w:tcW w:w="5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23E533" w14:textId="77777777" w:rsidR="00CE70B1" w:rsidRPr="00CE70B1" w:rsidRDefault="00CE70B1" w:rsidP="00675FE1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DuAn</w:t>
            </w:r>
            <w:proofErr w:type="spellEnd"/>
          </w:p>
        </w:tc>
      </w:tr>
      <w:tr w:rsidR="00CE70B1" w:rsidRPr="00CE70B1" w14:paraId="180CC000" w14:textId="77777777" w:rsidTr="00675FE1">
        <w:tc>
          <w:tcPr>
            <w:tcW w:w="53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3E3249" w14:textId="622C0D77" w:rsidR="00CE70B1" w:rsidRPr="00CE70B1" w:rsidRDefault="00CE70B1" w:rsidP="00675FE1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-ma:</w:t>
            </w:r>
            <w:r w:rsidR="00675F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  <w:p w14:paraId="7E1BF076" w14:textId="4F0D7DF3" w:rsidR="00CE70B1" w:rsidRPr="00CE70B1" w:rsidRDefault="00CE70B1" w:rsidP="00675FE1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tenDuAn</w:t>
            </w:r>
            <w:proofErr w:type="spellEnd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675F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  <w:p w14:paraId="10E4D149" w14:textId="53A5A672" w:rsidR="00CE70B1" w:rsidRPr="00CE70B1" w:rsidRDefault="00CE70B1" w:rsidP="00675FE1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tongChiPhi</w:t>
            </w:r>
            <w:proofErr w:type="spellEnd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675F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  <w:p w14:paraId="353D9F15" w14:textId="14EF5515" w:rsidR="00CE70B1" w:rsidRPr="00CE70B1" w:rsidRDefault="00CE70B1" w:rsidP="00675FE1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CE70B1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sMa</w:t>
            </w:r>
            <w:proofErr w:type="spellEnd"/>
            <w:r w:rsidRPr="00CE70B1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:</w:t>
            </w:r>
            <w:r w:rsidR="00675FE1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CE70B1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int</w:t>
            </w:r>
          </w:p>
        </w:tc>
      </w:tr>
      <w:tr w:rsidR="00CE70B1" w:rsidRPr="00CE70B1" w14:paraId="5541977D" w14:textId="77777777" w:rsidTr="00675FE1">
        <w:tc>
          <w:tcPr>
            <w:tcW w:w="53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2E6B89" w14:textId="15B5FF1C" w:rsidR="00CE70B1" w:rsidRPr="00CE70B1" w:rsidRDefault="00CE70B1" w:rsidP="00675FE1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DuAn</w:t>
            </w:r>
            <w:proofErr w:type="spellEnd"/>
            <w:r w:rsidR="00675F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tenDuAn</w:t>
            </w:r>
            <w:proofErr w:type="spellEnd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675F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String,</w:t>
            </w:r>
            <w:r w:rsidR="00675F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tongChiPhi</w:t>
            </w:r>
            <w:proofErr w:type="spellEnd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675F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double)</w:t>
            </w:r>
          </w:p>
          <w:p w14:paraId="5BE02EB3" w14:textId="79E15ABF" w:rsidR="00CE70B1" w:rsidRPr="00CE70B1" w:rsidRDefault="00CE70B1" w:rsidP="00675FE1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+getTienDot1():</w:t>
            </w:r>
            <w:r w:rsidR="00675F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  <w:p w14:paraId="426C7141" w14:textId="55634659" w:rsidR="00CE70B1" w:rsidRPr="00CE70B1" w:rsidRDefault="00CE70B1" w:rsidP="00675FE1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proofErr w:type="gramStart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toString</w:t>
            </w:r>
            <w:proofErr w:type="spellEnd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):</w:t>
            </w:r>
            <w:r w:rsidR="00675F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</w:tbl>
    <w:p w14:paraId="6BE03706" w14:textId="77777777" w:rsidR="00675FE1" w:rsidRDefault="00CE70B1" w:rsidP="00675F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E70B1">
        <w:rPr>
          <w:rFonts w:ascii="Times New Roman" w:hAnsi="Times New Roman" w:cs="Times New Roman"/>
          <w:sz w:val="26"/>
          <w:szCs w:val="26"/>
        </w:rPr>
        <w:t xml:space="preserve">Thông tin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phí.</w:t>
      </w:r>
      <w:proofErr w:type="spellEnd"/>
    </w:p>
    <w:p w14:paraId="2DBEC0DE" w14:textId="480C4223" w:rsidR="00CE70B1" w:rsidRPr="00CE70B1" w:rsidRDefault="00675FE1" w:rsidP="00675F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CE70B1"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70B1" w:rsidRPr="00CE70B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CE70B1"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70B1" w:rsidRPr="00CE70B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CE70B1" w:rsidRPr="00CE70B1">
        <w:rPr>
          <w:rFonts w:ascii="Times New Roman" w:hAnsi="Times New Roman" w:cs="Times New Roman"/>
          <w:sz w:val="26"/>
          <w:szCs w:val="26"/>
        </w:rPr>
        <w:t xml:space="preserve"> CNTT </w:t>
      </w:r>
      <w:proofErr w:type="spellStart"/>
      <w:r w:rsidR="00CE70B1" w:rsidRPr="00CE70B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CE70B1"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70B1" w:rsidRPr="00CE70B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CE70B1"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70B1" w:rsidRPr="00CE70B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CE70B1"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70B1" w:rsidRPr="00CE70B1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CE70B1"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70B1" w:rsidRPr="00CE70B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CE70B1" w:rsidRPr="00CE70B1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CE70B1" w:rsidRPr="00CE70B1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CE70B1"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70B1" w:rsidRPr="00CE70B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CE70B1" w:rsidRPr="00CE70B1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70B1" w:rsidRPr="00CE70B1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CE70B1"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70B1" w:rsidRPr="00CE70B1">
        <w:rPr>
          <w:rFonts w:ascii="Times New Roman" w:hAnsi="Times New Roman" w:cs="Times New Roman"/>
          <w:sz w:val="26"/>
          <w:szCs w:val="26"/>
        </w:rPr>
        <w:t>đợt</w:t>
      </w:r>
      <w:proofErr w:type="spellEnd"/>
      <w:r w:rsidR="00CE70B1" w:rsidRPr="00CE70B1">
        <w:rPr>
          <w:rFonts w:ascii="Times New Roman" w:hAnsi="Times New Roman" w:cs="Times New Roman"/>
          <w:sz w:val="26"/>
          <w:szCs w:val="26"/>
        </w:rPr>
        <w:t xml:space="preserve"> 1 = 30% </w:t>
      </w:r>
      <w:proofErr w:type="spellStart"/>
      <w:r w:rsidR="00CE70B1" w:rsidRPr="00CE70B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E70B1"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70B1" w:rsidRPr="00CE70B1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CE70B1" w:rsidRPr="00CE70B1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CE70B1" w:rsidRPr="00CE70B1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CE70B1" w:rsidRPr="00CE70B1">
        <w:rPr>
          <w:rFonts w:ascii="Times New Roman" w:hAnsi="Times New Roman" w:cs="Times New Roman"/>
          <w:sz w:val="26"/>
          <w:szCs w:val="26"/>
        </w:rPr>
        <w:t>.</w:t>
      </w:r>
    </w:p>
    <w:p w14:paraId="09F9DECA" w14:textId="68DDF206" w:rsidR="00CE70B1" w:rsidRPr="00CE70B1" w:rsidRDefault="00675FE1" w:rsidP="00675F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CE70B1" w:rsidRPr="00CE70B1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CE70B1" w:rsidRPr="00CE70B1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CE70B1" w:rsidRPr="00CE70B1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CE70B1"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70B1" w:rsidRPr="00CE70B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E70B1"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70B1" w:rsidRPr="00CE70B1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CE70B1"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70B1" w:rsidRPr="00CE70B1">
        <w:rPr>
          <w:rFonts w:ascii="Times New Roman" w:hAnsi="Times New Roman" w:cs="Times New Roman"/>
          <w:sz w:val="26"/>
          <w:szCs w:val="26"/>
        </w:rPr>
        <w:t>đợt</w:t>
      </w:r>
      <w:proofErr w:type="spellEnd"/>
      <w:r w:rsidR="00CE70B1" w:rsidRPr="00CE70B1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CE70B1" w:rsidRPr="00CE70B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CE70B1"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70B1" w:rsidRPr="00CE70B1">
        <w:rPr>
          <w:rFonts w:ascii="Times New Roman" w:hAnsi="Times New Roman" w:cs="Times New Roman"/>
          <w:sz w:val="26"/>
          <w:szCs w:val="26"/>
        </w:rPr>
        <w:t>Math.round</w:t>
      </w:r>
      <w:proofErr w:type="spellEnd"/>
      <w:r w:rsidR="00CE70B1" w:rsidRPr="00CE70B1">
        <w:rPr>
          <w:rFonts w:ascii="Times New Roman" w:hAnsi="Times New Roman" w:cs="Times New Roman"/>
          <w:sz w:val="26"/>
          <w:szCs w:val="26"/>
        </w:rPr>
        <w:t>()</w:t>
      </w:r>
    </w:p>
    <w:p w14:paraId="51E4B290" w14:textId="77777777" w:rsidR="00CE70B1" w:rsidRPr="00CE70B1" w:rsidRDefault="00CE70B1" w:rsidP="00C245A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E70B1">
        <w:rPr>
          <w:rFonts w:ascii="Times New Roman" w:hAnsi="Times New Roman" w:cs="Times New Roman"/>
          <w:b/>
          <w:bCs/>
          <w:sz w:val="26"/>
          <w:szCs w:val="26"/>
        </w:rPr>
        <w:t>Input:</w:t>
      </w:r>
      <w:r w:rsidRPr="00CE70B1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>.</w:t>
      </w:r>
    </w:p>
    <w:p w14:paraId="4DA32D95" w14:textId="77777777" w:rsidR="00CE70B1" w:rsidRPr="00CE70B1" w:rsidRDefault="00CE70B1" w:rsidP="00675F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E70B1">
        <w:rPr>
          <w:rFonts w:ascii="Times New Roman" w:hAnsi="Times New Roman" w:cs="Times New Roman"/>
          <w:b/>
          <w:bCs/>
          <w:sz w:val="26"/>
          <w:szCs w:val="26"/>
        </w:rPr>
        <w:t>Output</w:t>
      </w:r>
      <w:r w:rsidRPr="00CE70B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4288"/>
      </w:tblGrid>
      <w:tr w:rsidR="00CE70B1" w:rsidRPr="00CE70B1" w14:paraId="30A1C65B" w14:textId="77777777" w:rsidTr="00675FE1"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187CDB" w14:textId="77777777" w:rsidR="00CE70B1" w:rsidRPr="00CE70B1" w:rsidRDefault="00CE70B1" w:rsidP="00675F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28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E7A9B3A" w14:textId="77777777" w:rsidR="00CE70B1" w:rsidRPr="00CE70B1" w:rsidRDefault="00CE70B1" w:rsidP="00675F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CE70B1" w:rsidRPr="00CE70B1" w14:paraId="35FC1EBA" w14:textId="77777777" w:rsidTr="00675FE1">
        <w:tc>
          <w:tcPr>
            <w:tcW w:w="18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435312" w14:textId="77777777" w:rsidR="00CE70B1" w:rsidRPr="00CE70B1" w:rsidRDefault="00CE70B1" w:rsidP="00675FE1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36D6B45A" w14:textId="77777777" w:rsidR="00CE70B1" w:rsidRPr="00CE70B1" w:rsidRDefault="00CE70B1" w:rsidP="00675FE1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Game LOL</w:t>
            </w:r>
          </w:p>
          <w:p w14:paraId="65D1C03A" w14:textId="77777777" w:rsidR="00CE70B1" w:rsidRPr="00CE70B1" w:rsidRDefault="00CE70B1" w:rsidP="00675FE1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120000</w:t>
            </w:r>
          </w:p>
          <w:p w14:paraId="3AC8619D" w14:textId="77777777" w:rsidR="00CE70B1" w:rsidRPr="00CE70B1" w:rsidRDefault="00CE70B1" w:rsidP="00675FE1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 xml:space="preserve">Web ban </w:t>
            </w:r>
            <w:proofErr w:type="gramStart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do</w:t>
            </w:r>
            <w:proofErr w:type="gramEnd"/>
          </w:p>
          <w:p w14:paraId="34559722" w14:textId="77777777" w:rsidR="00CE70B1" w:rsidRPr="00CE70B1" w:rsidRDefault="00CE70B1" w:rsidP="00675FE1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220000</w:t>
            </w:r>
          </w:p>
        </w:tc>
        <w:tc>
          <w:tcPr>
            <w:tcW w:w="428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293B7AF" w14:textId="77777777" w:rsidR="00CE70B1" w:rsidRPr="00CE70B1" w:rsidRDefault="00CE70B1" w:rsidP="00675FE1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CNTT001 Game LOL 120000 36000</w:t>
            </w:r>
          </w:p>
          <w:p w14:paraId="07FAA798" w14:textId="77777777" w:rsidR="00CE70B1" w:rsidRPr="00CE70B1" w:rsidRDefault="00CE70B1" w:rsidP="00675FE1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CNTT002 Web ban do 220000 66000</w:t>
            </w:r>
          </w:p>
        </w:tc>
      </w:tr>
    </w:tbl>
    <w:p w14:paraId="0ED07F4A" w14:textId="77777777" w:rsidR="00675FE1" w:rsidRDefault="00675FE1" w:rsidP="00675FE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889E539" w14:textId="0665EA0C" w:rsidR="00CE70B1" w:rsidRPr="00CE70B1" w:rsidRDefault="00CE70B1" w:rsidP="00675FE1">
      <w:p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CE70B1">
        <w:rPr>
          <w:rFonts w:ascii="Times New Roman" w:hAnsi="Times New Roman" w:cs="Times New Roman"/>
          <w:i/>
          <w:iCs/>
          <w:sz w:val="26"/>
          <w:szCs w:val="26"/>
        </w:rPr>
        <w:lastRenderedPageBreak/>
        <w:t>Bài</w:t>
      </w:r>
      <w:proofErr w:type="spellEnd"/>
      <w:r w:rsidRPr="00CE70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i/>
          <w:iCs/>
          <w:sz w:val="26"/>
          <w:szCs w:val="26"/>
        </w:rPr>
        <w:t>tập</w:t>
      </w:r>
      <w:proofErr w:type="spellEnd"/>
      <w:r w:rsidRPr="00CE70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i/>
          <w:iCs/>
          <w:sz w:val="26"/>
          <w:szCs w:val="26"/>
        </w:rPr>
        <w:t>này</w:t>
      </w:r>
      <w:proofErr w:type="spellEnd"/>
      <w:r w:rsidRPr="00CE70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i/>
          <w:iCs/>
          <w:sz w:val="26"/>
          <w:szCs w:val="26"/>
        </w:rPr>
        <w:t>yêu</w:t>
      </w:r>
      <w:proofErr w:type="spellEnd"/>
      <w:r w:rsidRPr="00CE70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i/>
          <w:iCs/>
          <w:sz w:val="26"/>
          <w:szCs w:val="26"/>
        </w:rPr>
        <w:t>cầu</w:t>
      </w:r>
      <w:proofErr w:type="spellEnd"/>
      <w:r w:rsidRPr="00CE70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i/>
          <w:iCs/>
          <w:sz w:val="26"/>
          <w:szCs w:val="26"/>
        </w:rPr>
        <w:t>sử</w:t>
      </w:r>
      <w:proofErr w:type="spellEnd"/>
      <w:r w:rsidRPr="00CE70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i/>
          <w:iCs/>
          <w:sz w:val="26"/>
          <w:szCs w:val="26"/>
        </w:rPr>
        <w:t>dụng</w:t>
      </w:r>
      <w:proofErr w:type="spellEnd"/>
      <w:r w:rsidRPr="00CE70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i/>
          <w:iCs/>
          <w:sz w:val="26"/>
          <w:szCs w:val="26"/>
        </w:rPr>
        <w:t>hàm</w:t>
      </w:r>
      <w:proofErr w:type="spellEnd"/>
      <w:r w:rsidRPr="00CE70B1">
        <w:rPr>
          <w:rFonts w:ascii="Times New Roman" w:hAnsi="Times New Roman" w:cs="Times New Roman"/>
          <w:i/>
          <w:iCs/>
          <w:sz w:val="26"/>
          <w:szCs w:val="26"/>
        </w:rPr>
        <w:t xml:space="preserve"> main </w:t>
      </w:r>
      <w:proofErr w:type="spellStart"/>
      <w:r w:rsidRPr="00CE70B1">
        <w:rPr>
          <w:rFonts w:ascii="Times New Roman" w:hAnsi="Times New Roman" w:cs="Times New Roman"/>
          <w:i/>
          <w:iCs/>
          <w:sz w:val="26"/>
          <w:szCs w:val="26"/>
        </w:rPr>
        <w:t>cho</w:t>
      </w:r>
      <w:proofErr w:type="spellEnd"/>
      <w:r w:rsidRPr="00CE70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i/>
          <w:iCs/>
          <w:sz w:val="26"/>
          <w:szCs w:val="26"/>
        </w:rPr>
        <w:t>sẵn</w:t>
      </w:r>
      <w:proofErr w:type="spellEnd"/>
      <w:r w:rsidRPr="00CE70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i/>
          <w:iCs/>
          <w:sz w:val="26"/>
          <w:szCs w:val="26"/>
        </w:rPr>
        <w:t>như</w:t>
      </w:r>
      <w:proofErr w:type="spellEnd"/>
      <w:r w:rsidRPr="00CE70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i/>
          <w:iCs/>
          <w:sz w:val="26"/>
          <w:szCs w:val="26"/>
        </w:rPr>
        <w:t>sau</w:t>
      </w:r>
      <w:proofErr w:type="spellEnd"/>
      <w:r w:rsidRPr="00CE70B1">
        <w:rPr>
          <w:rFonts w:ascii="Times New Roman" w:hAnsi="Times New Roman" w:cs="Times New Roman"/>
          <w:i/>
          <w:iCs/>
          <w:sz w:val="26"/>
          <w:szCs w:val="26"/>
        </w:rPr>
        <w:t>:</w:t>
      </w:r>
    </w:p>
    <w:p w14:paraId="7D2B75C6" w14:textId="77777777" w:rsidR="00CE70B1" w:rsidRPr="00CE70B1" w:rsidRDefault="00CE70B1" w:rsidP="00675FE1">
      <w:pPr>
        <w:jc w:val="both"/>
        <w:rPr>
          <w:rFonts w:ascii="Times New Roman" w:hAnsi="Times New Roman" w:cs="Times New Roman"/>
          <w:sz w:val="26"/>
          <w:szCs w:val="26"/>
        </w:rPr>
      </w:pPr>
      <w:r w:rsidRPr="00CE70B1">
        <w:rPr>
          <w:rFonts w:ascii="Times New Roman" w:hAnsi="Times New Roman" w:cs="Times New Roman"/>
          <w:sz w:val="26"/>
          <w:szCs w:val="26"/>
        </w:rPr>
        <w:t>Java</w:t>
      </w:r>
    </w:p>
    <w:p w14:paraId="0752245F" w14:textId="77777777" w:rsidR="00CE70B1" w:rsidRPr="00CE70B1" w:rsidRDefault="00CE70B1" w:rsidP="00675FE1">
      <w:pPr>
        <w:jc w:val="both"/>
        <w:rPr>
          <w:rFonts w:ascii="Times New Roman" w:hAnsi="Times New Roman" w:cs="Times New Roman"/>
          <w:sz w:val="26"/>
          <w:szCs w:val="26"/>
        </w:rPr>
      </w:pPr>
      <w:r w:rsidRPr="00CE70B1">
        <w:rPr>
          <w:rFonts w:ascii="Times New Roman" w:hAnsi="Times New Roman" w:cs="Times New Roman"/>
          <w:sz w:val="26"/>
          <w:szCs w:val="26"/>
        </w:rPr>
        <w:t xml:space="preserve">public static void </w:t>
      </w:r>
      <w:proofErr w:type="gramStart"/>
      <w:r w:rsidRPr="00CE70B1">
        <w:rPr>
          <w:rFonts w:ascii="Times New Roman" w:hAnsi="Times New Roman" w:cs="Times New Roman"/>
          <w:sz w:val="26"/>
          <w:szCs w:val="26"/>
        </w:rPr>
        <w:t>main(String[</w:t>
      </w:r>
      <w:proofErr w:type="gramEnd"/>
      <w:r w:rsidRPr="00CE70B1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>) {</w:t>
      </w:r>
    </w:p>
    <w:p w14:paraId="7549F24D" w14:textId="77777777" w:rsidR="00CE70B1" w:rsidRPr="00CE70B1" w:rsidRDefault="00CE70B1" w:rsidP="00675FE1">
      <w:pPr>
        <w:jc w:val="both"/>
        <w:rPr>
          <w:rFonts w:ascii="Times New Roman" w:hAnsi="Times New Roman" w:cs="Times New Roman"/>
          <w:sz w:val="26"/>
          <w:szCs w:val="26"/>
        </w:rPr>
      </w:pPr>
      <w:r w:rsidRPr="00CE70B1">
        <w:rPr>
          <w:rFonts w:ascii="Times New Roman" w:hAnsi="Times New Roman" w:cs="Times New Roman"/>
          <w:sz w:val="26"/>
          <w:szCs w:val="26"/>
        </w:rPr>
        <w:t xml:space="preserve">        Scanner in=new </w:t>
      </w:r>
      <w:proofErr w:type="gramStart"/>
      <w:r w:rsidRPr="00CE70B1">
        <w:rPr>
          <w:rFonts w:ascii="Times New Roman" w:hAnsi="Times New Roman" w:cs="Times New Roman"/>
          <w:sz w:val="26"/>
          <w:szCs w:val="26"/>
        </w:rPr>
        <w:t>Scanner(</w:t>
      </w:r>
      <w:proofErr w:type="gramEnd"/>
      <w:r w:rsidRPr="00CE70B1">
        <w:rPr>
          <w:rFonts w:ascii="Times New Roman" w:hAnsi="Times New Roman" w:cs="Times New Roman"/>
          <w:sz w:val="26"/>
          <w:szCs w:val="26"/>
        </w:rPr>
        <w:t>System.in);</w:t>
      </w:r>
    </w:p>
    <w:p w14:paraId="30E1711B" w14:textId="77777777" w:rsidR="00CE70B1" w:rsidRPr="00CE70B1" w:rsidRDefault="00CE70B1" w:rsidP="00675FE1">
      <w:pPr>
        <w:jc w:val="both"/>
        <w:rPr>
          <w:rFonts w:ascii="Times New Roman" w:hAnsi="Times New Roman" w:cs="Times New Roman"/>
          <w:sz w:val="26"/>
          <w:szCs w:val="26"/>
        </w:rPr>
      </w:pPr>
      <w:r w:rsidRPr="00CE70B1">
        <w:rPr>
          <w:rFonts w:ascii="Times New Roman" w:hAnsi="Times New Roman" w:cs="Times New Roman"/>
          <w:sz w:val="26"/>
          <w:szCs w:val="26"/>
        </w:rPr>
        <w:t xml:space="preserve">        List&lt;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DuAn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>&gt; a=new ArrayList&lt;</w:t>
      </w:r>
      <w:proofErr w:type="gramStart"/>
      <w:r w:rsidRPr="00CE70B1">
        <w:rPr>
          <w:rFonts w:ascii="Times New Roman" w:hAnsi="Times New Roman" w:cs="Times New Roman"/>
          <w:sz w:val="26"/>
          <w:szCs w:val="26"/>
        </w:rPr>
        <w:t>&gt;(</w:t>
      </w:r>
      <w:proofErr w:type="gramEnd"/>
      <w:r w:rsidRPr="00CE70B1">
        <w:rPr>
          <w:rFonts w:ascii="Times New Roman" w:hAnsi="Times New Roman" w:cs="Times New Roman"/>
          <w:sz w:val="26"/>
          <w:szCs w:val="26"/>
        </w:rPr>
        <w:t>);</w:t>
      </w:r>
    </w:p>
    <w:p w14:paraId="53BCD979" w14:textId="77777777" w:rsidR="00CE70B1" w:rsidRPr="00CE70B1" w:rsidRDefault="00CE70B1" w:rsidP="00675FE1">
      <w:pPr>
        <w:jc w:val="both"/>
        <w:rPr>
          <w:rFonts w:ascii="Times New Roman" w:hAnsi="Times New Roman" w:cs="Times New Roman"/>
          <w:sz w:val="26"/>
          <w:szCs w:val="26"/>
        </w:rPr>
      </w:pPr>
      <w:r w:rsidRPr="00CE70B1">
        <w:rPr>
          <w:rFonts w:ascii="Times New Roman" w:hAnsi="Times New Roman" w:cs="Times New Roman"/>
          <w:sz w:val="26"/>
          <w:szCs w:val="26"/>
        </w:rPr>
        <w:t xml:space="preserve">        int n=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Integer.parseInt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CE70B1">
        <w:rPr>
          <w:rFonts w:ascii="Times New Roman" w:hAnsi="Times New Roman" w:cs="Times New Roman"/>
          <w:sz w:val="26"/>
          <w:szCs w:val="26"/>
        </w:rPr>
        <w:t>in.nextLine</w:t>
      </w:r>
      <w:proofErr w:type="spellEnd"/>
      <w:proofErr w:type="gramEnd"/>
      <w:r w:rsidRPr="00CE70B1">
        <w:rPr>
          <w:rFonts w:ascii="Times New Roman" w:hAnsi="Times New Roman" w:cs="Times New Roman"/>
          <w:sz w:val="26"/>
          <w:szCs w:val="26"/>
        </w:rPr>
        <w:t>());</w:t>
      </w:r>
    </w:p>
    <w:p w14:paraId="0EEFC76F" w14:textId="77777777" w:rsidR="00CE70B1" w:rsidRPr="00CE70B1" w:rsidRDefault="00CE70B1" w:rsidP="00675FE1">
      <w:pPr>
        <w:jc w:val="both"/>
        <w:rPr>
          <w:rFonts w:ascii="Times New Roman" w:hAnsi="Times New Roman" w:cs="Times New Roman"/>
          <w:sz w:val="26"/>
          <w:szCs w:val="26"/>
        </w:rPr>
      </w:pPr>
      <w:r w:rsidRPr="00CE70B1">
        <w:rPr>
          <w:rFonts w:ascii="Times New Roman" w:hAnsi="Times New Roman" w:cs="Times New Roman"/>
          <w:sz w:val="26"/>
          <w:szCs w:val="26"/>
        </w:rPr>
        <w:t xml:space="preserve">        for (int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>++) {</w:t>
      </w:r>
    </w:p>
    <w:p w14:paraId="1FC2A3F3" w14:textId="77777777" w:rsidR="00CE70B1" w:rsidRPr="00CE70B1" w:rsidRDefault="00CE70B1" w:rsidP="00675FE1">
      <w:pPr>
        <w:jc w:val="both"/>
        <w:rPr>
          <w:rFonts w:ascii="Times New Roman" w:hAnsi="Times New Roman" w:cs="Times New Roman"/>
          <w:sz w:val="26"/>
          <w:szCs w:val="26"/>
        </w:rPr>
      </w:pPr>
      <w:r w:rsidRPr="00CE70B1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CE70B1">
        <w:rPr>
          <w:rFonts w:ascii="Times New Roman" w:hAnsi="Times New Roman" w:cs="Times New Roman"/>
          <w:sz w:val="26"/>
          <w:szCs w:val="26"/>
        </w:rPr>
        <w:t>a.add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E70B1">
        <w:rPr>
          <w:rFonts w:ascii="Times New Roman" w:hAnsi="Times New Roman" w:cs="Times New Roman"/>
          <w:sz w:val="26"/>
          <w:szCs w:val="26"/>
        </w:rPr>
        <w:t xml:space="preserve">new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DuAn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CE70B1">
        <w:rPr>
          <w:rFonts w:ascii="Times New Roman" w:hAnsi="Times New Roman" w:cs="Times New Roman"/>
          <w:sz w:val="26"/>
          <w:szCs w:val="26"/>
        </w:rPr>
        <w:t>in.nextLine</w:t>
      </w:r>
      <w:proofErr w:type="spellEnd"/>
      <w:proofErr w:type="gramEnd"/>
      <w:r w:rsidRPr="00CE70B1">
        <w:rPr>
          <w:rFonts w:ascii="Times New Roman" w:hAnsi="Times New Roman" w:cs="Times New Roman"/>
          <w:sz w:val="26"/>
          <w:szCs w:val="26"/>
        </w:rPr>
        <w:t xml:space="preserve">(), </w:t>
      </w:r>
    </w:p>
    <w:p w14:paraId="091864B7" w14:textId="77777777" w:rsidR="00CE70B1" w:rsidRPr="00CE70B1" w:rsidRDefault="00CE70B1" w:rsidP="00675FE1">
      <w:pPr>
        <w:jc w:val="both"/>
        <w:rPr>
          <w:rFonts w:ascii="Times New Roman" w:hAnsi="Times New Roman" w:cs="Times New Roman"/>
          <w:sz w:val="26"/>
          <w:szCs w:val="26"/>
        </w:rPr>
      </w:pPr>
      <w:r w:rsidRPr="00CE70B1">
        <w:rPr>
          <w:rFonts w:ascii="Times New Roman" w:hAnsi="Times New Roman" w:cs="Times New Roman"/>
          <w:sz w:val="26"/>
          <w:szCs w:val="26"/>
        </w:rPr>
        <w:t xml:space="preserve">          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Double.parseDouble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CE70B1">
        <w:rPr>
          <w:rFonts w:ascii="Times New Roman" w:hAnsi="Times New Roman" w:cs="Times New Roman"/>
          <w:sz w:val="26"/>
          <w:szCs w:val="26"/>
        </w:rPr>
        <w:t>in.nextLine</w:t>
      </w:r>
      <w:proofErr w:type="spellEnd"/>
      <w:proofErr w:type="gramEnd"/>
      <w:r w:rsidRPr="00CE70B1">
        <w:rPr>
          <w:rFonts w:ascii="Times New Roman" w:hAnsi="Times New Roman" w:cs="Times New Roman"/>
          <w:sz w:val="26"/>
          <w:szCs w:val="26"/>
        </w:rPr>
        <w:t>())));</w:t>
      </w:r>
    </w:p>
    <w:p w14:paraId="07DC863E" w14:textId="77777777" w:rsidR="00CE70B1" w:rsidRPr="00CE70B1" w:rsidRDefault="00CE70B1" w:rsidP="00675FE1">
      <w:pPr>
        <w:jc w:val="both"/>
        <w:rPr>
          <w:rFonts w:ascii="Times New Roman" w:hAnsi="Times New Roman" w:cs="Times New Roman"/>
          <w:sz w:val="26"/>
          <w:szCs w:val="26"/>
        </w:rPr>
      </w:pPr>
      <w:r w:rsidRPr="00CE70B1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216B01F" w14:textId="77777777" w:rsidR="00CE70B1" w:rsidRPr="00CE70B1" w:rsidRDefault="00CE70B1" w:rsidP="00675FE1">
      <w:pPr>
        <w:jc w:val="both"/>
        <w:rPr>
          <w:rFonts w:ascii="Times New Roman" w:hAnsi="Times New Roman" w:cs="Times New Roman"/>
          <w:sz w:val="26"/>
          <w:szCs w:val="26"/>
        </w:rPr>
      </w:pPr>
      <w:r w:rsidRPr="00CE70B1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CE70B1">
        <w:rPr>
          <w:rFonts w:ascii="Times New Roman" w:hAnsi="Times New Roman" w:cs="Times New Roman"/>
          <w:sz w:val="26"/>
          <w:szCs w:val="26"/>
        </w:rPr>
        <w:t>a.forEach</w:t>
      </w:r>
      <w:proofErr w:type="spellEnd"/>
      <w:proofErr w:type="gramEnd"/>
      <w:r w:rsidRPr="00CE70B1">
        <w:rPr>
          <w:rFonts w:ascii="Times New Roman" w:hAnsi="Times New Roman" w:cs="Times New Roman"/>
          <w:sz w:val="26"/>
          <w:szCs w:val="26"/>
        </w:rPr>
        <w:t>(da-&gt;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>(da));</w:t>
      </w:r>
    </w:p>
    <w:p w14:paraId="2B6F668F" w14:textId="77777777" w:rsidR="00CE70B1" w:rsidRPr="00CE70B1" w:rsidRDefault="00CE70B1" w:rsidP="00675FE1">
      <w:pPr>
        <w:jc w:val="both"/>
        <w:rPr>
          <w:rFonts w:ascii="Times New Roman" w:hAnsi="Times New Roman" w:cs="Times New Roman"/>
          <w:sz w:val="26"/>
          <w:szCs w:val="26"/>
        </w:rPr>
      </w:pPr>
      <w:r w:rsidRPr="00CE70B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F5A9796" w14:textId="48EEDD3B" w:rsidR="00CE70B1" w:rsidRPr="00C245AE" w:rsidRDefault="00C245AE" w:rsidP="00C245AE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3. KT2_10 – TÌM CÁC ĐƠN HÀNG THEO NĂM</w:t>
      </w:r>
    </w:p>
    <w:p w14:paraId="42048E8D" w14:textId="77777777" w:rsidR="00CE70B1" w:rsidRPr="00CE70B1" w:rsidRDefault="00CE70B1" w:rsidP="00C245A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E70B1">
        <w:rPr>
          <w:rFonts w:ascii="Times New Roman" w:hAnsi="Times New Roman" w:cs="Times New Roman"/>
          <w:sz w:val="26"/>
          <w:szCs w:val="26"/>
        </w:rPr>
        <w:t xml:space="preserve">Thông tin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MH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>.</w:t>
      </w:r>
    </w:p>
    <w:p w14:paraId="43DD85F9" w14:textId="77777777" w:rsidR="00CE70B1" w:rsidRPr="00CE70B1" w:rsidRDefault="00CE70B1" w:rsidP="00C245A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12/09/2023), Danh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>.</w:t>
      </w:r>
    </w:p>
    <w:p w14:paraId="246977A0" w14:textId="77777777" w:rsidR="00CE70B1" w:rsidRPr="00CE70B1" w:rsidRDefault="00CE70B1" w:rsidP="00C245A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E70B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‘To an </w:t>
      </w:r>
      <w:proofErr w:type="spellStart"/>
      <w:proofErr w:type="gramStart"/>
      <w:r w:rsidRPr="00CE70B1">
        <w:rPr>
          <w:rFonts w:ascii="Times New Roman" w:hAnsi="Times New Roman" w:cs="Times New Roman"/>
          <w:sz w:val="26"/>
          <w:szCs w:val="26"/>
        </w:rPr>
        <w:t>An</w:t>
      </w:r>
      <w:proofErr w:type="spellEnd"/>
      <w:proofErr w:type="gramEnd"/>
      <w:r w:rsidRPr="00CE70B1">
        <w:rPr>
          <w:rFonts w:ascii="Times New Roman" w:hAnsi="Times New Roman" w:cs="Times New Roman"/>
          <w:sz w:val="26"/>
          <w:szCs w:val="26"/>
        </w:rPr>
        <w:t>’ – ‘TAA001’.</w:t>
      </w:r>
    </w:p>
    <w:p w14:paraId="7D1F0A9D" w14:textId="77777777" w:rsidR="00CE70B1" w:rsidRPr="00CE70B1" w:rsidRDefault="00CE70B1" w:rsidP="00C245A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E70B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(A).</w:t>
      </w:r>
    </w:p>
    <w:p w14:paraId="2AE732E8" w14:textId="77777777" w:rsidR="00CE70B1" w:rsidRPr="00CE70B1" w:rsidRDefault="00CE70B1" w:rsidP="00C245A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E70B1">
        <w:rPr>
          <w:rFonts w:ascii="Times New Roman" w:hAnsi="Times New Roman" w:cs="Times New Roman"/>
          <w:b/>
          <w:bCs/>
          <w:sz w:val="26"/>
          <w:szCs w:val="26"/>
        </w:rPr>
        <w:t>Input</w:t>
      </w:r>
    </w:p>
    <w:p w14:paraId="0298AA27" w14:textId="77777777" w:rsidR="00CE70B1" w:rsidRPr="00CE70B1" w:rsidRDefault="00CE70B1" w:rsidP="00C245A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E70B1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(m),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(n),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(A).</w:t>
      </w:r>
    </w:p>
    <w:p w14:paraId="35C452AA" w14:textId="77777777" w:rsidR="00CE70B1" w:rsidRPr="00CE70B1" w:rsidRDefault="00CE70B1" w:rsidP="00C245A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70B1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47A41BF3" w14:textId="77777777" w:rsidR="00CE70B1" w:rsidRPr="00CE70B1" w:rsidRDefault="00CE70B1" w:rsidP="00C245A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E70B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7DD12219" w14:textId="77777777" w:rsidR="00CE70B1" w:rsidRPr="00CE70B1" w:rsidRDefault="00CE70B1" w:rsidP="00C245AE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E70B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5B161DB4" w14:textId="77777777" w:rsidR="00CE70B1" w:rsidRPr="00CE70B1" w:rsidRDefault="00CE70B1" w:rsidP="00C245AE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14:paraId="7A7E6FB5" w14:textId="77777777" w:rsidR="00CE70B1" w:rsidRPr="00CE70B1" w:rsidRDefault="00CE70B1" w:rsidP="00C245AE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E70B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mua</w:t>
      </w:r>
      <w:proofErr w:type="spellEnd"/>
    </w:p>
    <w:p w14:paraId="5F90737B" w14:textId="77777777" w:rsidR="00CE70B1" w:rsidRPr="00CE70B1" w:rsidRDefault="00CE70B1" w:rsidP="00C245AE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>)</w:t>
      </w:r>
    </w:p>
    <w:p w14:paraId="43AB11EC" w14:textId="77777777" w:rsidR="00CE70B1" w:rsidRPr="00CE70B1" w:rsidRDefault="00CE70B1" w:rsidP="00C245A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E70B1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ý: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(round)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>.</w:t>
      </w:r>
    </w:p>
    <w:p w14:paraId="14DB5537" w14:textId="77777777" w:rsidR="00CE70B1" w:rsidRPr="00CE70B1" w:rsidRDefault="00CE70B1" w:rsidP="00C245AE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E70B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‘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khong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co don hang’</w:t>
      </w:r>
    </w:p>
    <w:p w14:paraId="4FA2BD93" w14:textId="77777777" w:rsidR="00C245AE" w:rsidRDefault="00C245AE" w:rsidP="00675FE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548E93E" w14:textId="77777777" w:rsidR="00C245AE" w:rsidRDefault="00C245AE" w:rsidP="00675FE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D60E796" w14:textId="314F9662" w:rsidR="00CE70B1" w:rsidRPr="00CE70B1" w:rsidRDefault="00CE70B1" w:rsidP="00675FE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E70B1">
        <w:rPr>
          <w:rFonts w:ascii="Times New Roman" w:hAnsi="Times New Roman" w:cs="Times New Roman"/>
          <w:b/>
          <w:bCs/>
          <w:sz w:val="26"/>
          <w:szCs w:val="26"/>
        </w:rPr>
        <w:lastRenderedPageBreak/>
        <w:t>Ví</w:t>
      </w:r>
      <w:proofErr w:type="spellEnd"/>
      <w:r w:rsidRPr="00CE7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CE70B1" w:rsidRPr="00CE70B1" w14:paraId="41FC1911" w14:textId="77777777" w:rsidTr="00CE70B1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A13FB5" w14:textId="60201FA8" w:rsidR="00CE70B1" w:rsidRPr="00CE70B1" w:rsidRDefault="00C245AE" w:rsidP="00C245AE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</w:t>
            </w:r>
            <w:r w:rsidR="00CE70B1" w:rsidRPr="00CE70B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nput</w:t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A15D0E7" w14:textId="725ECF3E" w:rsidR="00CE70B1" w:rsidRPr="00CE70B1" w:rsidRDefault="00C245AE" w:rsidP="00C245AE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</w:t>
            </w:r>
            <w:r w:rsidR="00CE70B1" w:rsidRPr="00CE70B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utput</w:t>
            </w:r>
          </w:p>
        </w:tc>
      </w:tr>
      <w:tr w:rsidR="00CE70B1" w:rsidRPr="00CE70B1" w14:paraId="1D739486" w14:textId="77777777" w:rsidTr="00CE70B1">
        <w:tc>
          <w:tcPr>
            <w:tcW w:w="4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5A7145" w14:textId="77777777" w:rsidR="00CE70B1" w:rsidRPr="00CE70B1" w:rsidRDefault="00CE70B1" w:rsidP="00C245AE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  <w:p w14:paraId="4BB86AF0" w14:textId="77777777" w:rsidR="00CE70B1" w:rsidRPr="00CE70B1" w:rsidRDefault="00CE70B1" w:rsidP="00C245AE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 xml:space="preserve">To an </w:t>
            </w:r>
            <w:proofErr w:type="spellStart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an</w:t>
            </w:r>
            <w:proofErr w:type="spellEnd"/>
          </w:p>
          <w:p w14:paraId="7CEB513A" w14:textId="77777777" w:rsidR="00CE70B1" w:rsidRPr="00CE70B1" w:rsidRDefault="00CE70B1" w:rsidP="00C245AE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0945338955</w:t>
            </w:r>
          </w:p>
          <w:p w14:paraId="6A980851" w14:textId="77777777" w:rsidR="00CE70B1" w:rsidRPr="00CE70B1" w:rsidRDefault="00CE70B1" w:rsidP="00C245AE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02/03/2022</w:t>
            </w:r>
          </w:p>
          <w:p w14:paraId="6583FB24" w14:textId="77777777" w:rsidR="00CE70B1" w:rsidRPr="00CE70B1" w:rsidRDefault="00CE70B1" w:rsidP="00C245AE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  <w:p w14:paraId="13468D9D" w14:textId="77777777" w:rsidR="00CE70B1" w:rsidRPr="00CE70B1" w:rsidRDefault="00CE70B1" w:rsidP="00C245AE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sua</w:t>
            </w:r>
            <w:proofErr w:type="spellEnd"/>
          </w:p>
          <w:p w14:paraId="14B38B57" w14:textId="77777777" w:rsidR="00CE70B1" w:rsidRPr="00CE70B1" w:rsidRDefault="00CE70B1" w:rsidP="00C245AE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  <w:p w14:paraId="46F55123" w14:textId="77777777" w:rsidR="00CE70B1" w:rsidRPr="00CE70B1" w:rsidRDefault="00CE70B1" w:rsidP="00C245AE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  <w:p w14:paraId="4C367EF6" w14:textId="77777777" w:rsidR="00CE70B1" w:rsidRPr="00CE70B1" w:rsidRDefault="00CE70B1" w:rsidP="00C245AE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Lai Bac</w:t>
            </w:r>
          </w:p>
          <w:p w14:paraId="61B175A3" w14:textId="77777777" w:rsidR="00CE70B1" w:rsidRPr="00CE70B1" w:rsidRDefault="00CE70B1" w:rsidP="00C245AE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0912447845</w:t>
            </w:r>
          </w:p>
          <w:p w14:paraId="6FFAD8FC" w14:textId="77777777" w:rsidR="00CE70B1" w:rsidRPr="00CE70B1" w:rsidRDefault="00CE70B1" w:rsidP="00C245AE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05/11/2023</w:t>
            </w:r>
          </w:p>
          <w:p w14:paraId="05633589" w14:textId="77777777" w:rsidR="00CE70B1" w:rsidRPr="00CE70B1" w:rsidRDefault="00CE70B1" w:rsidP="00C245AE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  <w:p w14:paraId="4A097128" w14:textId="77777777" w:rsidR="00CE70B1" w:rsidRPr="00CE70B1" w:rsidRDefault="00CE70B1" w:rsidP="00C245AE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tat</w:t>
            </w:r>
          </w:p>
          <w:p w14:paraId="6746E1B2" w14:textId="77777777" w:rsidR="00CE70B1" w:rsidRPr="00CE70B1" w:rsidRDefault="00CE70B1" w:rsidP="00C245AE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14:paraId="254D6586" w14:textId="77777777" w:rsidR="00CE70B1" w:rsidRPr="00CE70B1" w:rsidRDefault="00CE70B1" w:rsidP="00C245AE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53C82D3" w14:textId="77777777" w:rsidR="00CE70B1" w:rsidRPr="00CE70B1" w:rsidRDefault="00CE70B1" w:rsidP="00C245AE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CE70B1" w:rsidRPr="00CE70B1" w14:paraId="2B7ED708" w14:textId="77777777" w:rsidTr="00CE70B1">
        <w:tc>
          <w:tcPr>
            <w:tcW w:w="4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15912C" w14:textId="77777777" w:rsidR="00CE70B1" w:rsidRPr="00CE70B1" w:rsidRDefault="00CE70B1" w:rsidP="00C245AE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2022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46F438A" w14:textId="77777777" w:rsidR="00CE70B1" w:rsidRPr="00CE70B1" w:rsidRDefault="00CE70B1" w:rsidP="00C245AE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 xml:space="preserve">TAA001 To an </w:t>
            </w:r>
            <w:proofErr w:type="spellStart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an</w:t>
            </w:r>
            <w:proofErr w:type="spellEnd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 xml:space="preserve"> 02/03/2022 2000</w:t>
            </w:r>
          </w:p>
        </w:tc>
      </w:tr>
      <w:tr w:rsidR="00CE70B1" w:rsidRPr="00CE70B1" w14:paraId="637BE8F8" w14:textId="77777777" w:rsidTr="00CE70B1">
        <w:tc>
          <w:tcPr>
            <w:tcW w:w="4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0C15D7" w14:textId="77777777" w:rsidR="00CE70B1" w:rsidRPr="00CE70B1" w:rsidRDefault="00CE70B1" w:rsidP="00C245AE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2021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6AE9AF8" w14:textId="77777777" w:rsidR="00CE70B1" w:rsidRPr="00CE70B1" w:rsidRDefault="00CE70B1" w:rsidP="00C245AE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khong</w:t>
            </w:r>
            <w:proofErr w:type="spellEnd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 xml:space="preserve"> co don hang</w:t>
            </w:r>
          </w:p>
        </w:tc>
      </w:tr>
    </w:tbl>
    <w:p w14:paraId="1175F9C4" w14:textId="77777777" w:rsidR="00CE70B1" w:rsidRDefault="00CE70B1" w:rsidP="00675FE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00EE9D0" w14:textId="3504D6FF" w:rsidR="00C245AE" w:rsidRPr="00C245AE" w:rsidRDefault="00C245AE" w:rsidP="00C245AE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245AE">
        <w:rPr>
          <w:rFonts w:ascii="Times New Roman" w:hAnsi="Times New Roman" w:cs="Times New Roman"/>
          <w:b/>
          <w:bCs/>
          <w:sz w:val="26"/>
          <w:szCs w:val="26"/>
        </w:rPr>
        <w:t xml:space="preserve">BÀI 4. </w:t>
      </w:r>
      <w:r>
        <w:rPr>
          <w:rFonts w:ascii="Times New Roman" w:hAnsi="Times New Roman" w:cs="Times New Roman"/>
          <w:b/>
          <w:bCs/>
          <w:sz w:val="26"/>
          <w:szCs w:val="26"/>
        </w:rPr>
        <w:t>KT2_12 – SỬA HỌ TÊN TRONG ĐƠN HÀNG</w:t>
      </w:r>
    </w:p>
    <w:p w14:paraId="304C4ACB" w14:textId="77777777" w:rsidR="00CE70B1" w:rsidRPr="00CE70B1" w:rsidRDefault="00CE70B1" w:rsidP="00C245A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70B1">
        <w:rPr>
          <w:rFonts w:ascii="Times New Roman" w:hAnsi="Times New Roman" w:cs="Times New Roman"/>
          <w:sz w:val="26"/>
          <w:szCs w:val="26"/>
        </w:rPr>
        <w:t xml:space="preserve">Thông tin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MH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>.</w:t>
      </w:r>
    </w:p>
    <w:p w14:paraId="79DE0CAF" w14:textId="77777777" w:rsidR="00CE70B1" w:rsidRPr="00CE70B1" w:rsidRDefault="00CE70B1" w:rsidP="00C245A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12/09/2023), Danh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>.</w:t>
      </w:r>
    </w:p>
    <w:p w14:paraId="56998597" w14:textId="77777777" w:rsidR="00CE70B1" w:rsidRPr="00CE70B1" w:rsidRDefault="00CE70B1" w:rsidP="00C245A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E70B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‘To an </w:t>
      </w:r>
      <w:proofErr w:type="spellStart"/>
      <w:proofErr w:type="gramStart"/>
      <w:r w:rsidRPr="00CE70B1">
        <w:rPr>
          <w:rFonts w:ascii="Times New Roman" w:hAnsi="Times New Roman" w:cs="Times New Roman"/>
          <w:sz w:val="26"/>
          <w:szCs w:val="26"/>
        </w:rPr>
        <w:t>An</w:t>
      </w:r>
      <w:proofErr w:type="spellEnd"/>
      <w:proofErr w:type="gramEnd"/>
      <w:r w:rsidRPr="00CE70B1">
        <w:rPr>
          <w:rFonts w:ascii="Times New Roman" w:hAnsi="Times New Roman" w:cs="Times New Roman"/>
          <w:sz w:val="26"/>
          <w:szCs w:val="26"/>
        </w:rPr>
        <w:t>’ – ‘TAA001’.</w:t>
      </w:r>
    </w:p>
    <w:p w14:paraId="5AA6E0F9" w14:textId="77777777" w:rsidR="00CE70B1" w:rsidRPr="00CE70B1" w:rsidRDefault="00CE70B1" w:rsidP="00C245A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E70B1">
        <w:rPr>
          <w:rFonts w:ascii="Times New Roman" w:hAnsi="Times New Roman" w:cs="Times New Roman"/>
          <w:i/>
          <w:iCs/>
          <w:sz w:val="26"/>
          <w:szCs w:val="26"/>
        </w:rPr>
        <w:t>Nhập</w:t>
      </w:r>
      <w:proofErr w:type="spellEnd"/>
      <w:r w:rsidRPr="00CE70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i/>
          <w:iCs/>
          <w:sz w:val="26"/>
          <w:szCs w:val="26"/>
        </w:rPr>
        <w:t>vào</w:t>
      </w:r>
      <w:proofErr w:type="spellEnd"/>
      <w:r w:rsidRPr="00CE70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i/>
          <w:iCs/>
          <w:sz w:val="26"/>
          <w:szCs w:val="26"/>
        </w:rPr>
        <w:t>danh</w:t>
      </w:r>
      <w:proofErr w:type="spellEnd"/>
      <w:r w:rsidRPr="00CE70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i/>
          <w:iCs/>
          <w:sz w:val="26"/>
          <w:szCs w:val="26"/>
        </w:rPr>
        <w:t>sách</w:t>
      </w:r>
      <w:proofErr w:type="spellEnd"/>
      <w:r w:rsidRPr="00CE70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i/>
          <w:iCs/>
          <w:sz w:val="26"/>
          <w:szCs w:val="26"/>
        </w:rPr>
        <w:t>đơn</w:t>
      </w:r>
      <w:proofErr w:type="spellEnd"/>
      <w:r w:rsidRPr="00CE70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i/>
          <w:iCs/>
          <w:sz w:val="26"/>
          <w:szCs w:val="26"/>
        </w:rPr>
        <w:t>hàng</w:t>
      </w:r>
      <w:proofErr w:type="spellEnd"/>
      <w:r w:rsidRPr="00CE70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CE70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i/>
          <w:iCs/>
          <w:sz w:val="26"/>
          <w:szCs w:val="26"/>
        </w:rPr>
        <w:t>danh</w:t>
      </w:r>
      <w:proofErr w:type="spellEnd"/>
      <w:r w:rsidRPr="00CE70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i/>
          <w:iCs/>
          <w:sz w:val="26"/>
          <w:szCs w:val="26"/>
        </w:rPr>
        <w:t>sách</w:t>
      </w:r>
      <w:proofErr w:type="spellEnd"/>
      <w:r w:rsidRPr="00CE70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i/>
          <w:iCs/>
          <w:sz w:val="26"/>
          <w:szCs w:val="26"/>
        </w:rPr>
        <w:t>hàng</w:t>
      </w:r>
      <w:proofErr w:type="spellEnd"/>
      <w:r w:rsidRPr="00CE70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i/>
          <w:iCs/>
          <w:sz w:val="26"/>
          <w:szCs w:val="26"/>
        </w:rPr>
        <w:t>mua</w:t>
      </w:r>
      <w:proofErr w:type="spellEnd"/>
      <w:r w:rsidRPr="00CE70B1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proofErr w:type="spellStart"/>
      <w:r w:rsidRPr="00CE70B1">
        <w:rPr>
          <w:rFonts w:ascii="Times New Roman" w:hAnsi="Times New Roman" w:cs="Times New Roman"/>
          <w:i/>
          <w:iCs/>
          <w:sz w:val="26"/>
          <w:szCs w:val="26"/>
        </w:rPr>
        <w:t>Nhập</w:t>
      </w:r>
      <w:proofErr w:type="spellEnd"/>
      <w:r w:rsidRPr="00CE70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i/>
          <w:iCs/>
          <w:sz w:val="26"/>
          <w:szCs w:val="26"/>
        </w:rPr>
        <w:t>vào</w:t>
      </w:r>
      <w:proofErr w:type="spellEnd"/>
      <w:r w:rsidRPr="00CE70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i/>
          <w:iCs/>
          <w:sz w:val="26"/>
          <w:szCs w:val="26"/>
        </w:rPr>
        <w:t>mã</w:t>
      </w:r>
      <w:proofErr w:type="spellEnd"/>
      <w:r w:rsidRPr="00CE70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i/>
          <w:iCs/>
          <w:sz w:val="26"/>
          <w:szCs w:val="26"/>
        </w:rPr>
        <w:t>đơn</w:t>
      </w:r>
      <w:proofErr w:type="spellEnd"/>
      <w:r w:rsidRPr="00CE70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i/>
          <w:iCs/>
          <w:sz w:val="26"/>
          <w:szCs w:val="26"/>
        </w:rPr>
        <w:t>hàng</w:t>
      </w:r>
      <w:proofErr w:type="spellEnd"/>
      <w:r w:rsidRPr="00CE70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i/>
          <w:iCs/>
          <w:sz w:val="26"/>
          <w:szCs w:val="26"/>
        </w:rPr>
        <w:t>cần</w:t>
      </w:r>
      <w:proofErr w:type="spellEnd"/>
      <w:r w:rsidRPr="00CE70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i/>
          <w:iCs/>
          <w:sz w:val="26"/>
          <w:szCs w:val="26"/>
        </w:rPr>
        <w:t>sửa</w:t>
      </w:r>
      <w:proofErr w:type="spellEnd"/>
      <w:r w:rsidRPr="00CE70B1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CE70B1">
        <w:rPr>
          <w:rFonts w:ascii="Times New Roman" w:hAnsi="Times New Roman" w:cs="Times New Roman"/>
          <w:i/>
          <w:iCs/>
          <w:sz w:val="26"/>
          <w:szCs w:val="26"/>
        </w:rPr>
        <w:t>chỉ</w:t>
      </w:r>
      <w:proofErr w:type="spellEnd"/>
      <w:r w:rsidRPr="00CE70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i/>
          <w:iCs/>
          <w:sz w:val="26"/>
          <w:szCs w:val="26"/>
        </w:rPr>
        <w:t>sửa</w:t>
      </w:r>
      <w:proofErr w:type="spellEnd"/>
      <w:r w:rsidRPr="00CE70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i/>
          <w:iCs/>
          <w:sz w:val="26"/>
          <w:szCs w:val="26"/>
        </w:rPr>
        <w:t>họ</w:t>
      </w:r>
      <w:proofErr w:type="spellEnd"/>
      <w:r w:rsidRPr="00CE70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i/>
          <w:iCs/>
          <w:sz w:val="26"/>
          <w:szCs w:val="26"/>
        </w:rPr>
        <w:t>tên</w:t>
      </w:r>
      <w:proofErr w:type="spellEnd"/>
      <w:r w:rsidRPr="00CE70B1">
        <w:rPr>
          <w:rFonts w:ascii="Times New Roman" w:hAnsi="Times New Roman" w:cs="Times New Roman"/>
          <w:i/>
          <w:iCs/>
          <w:sz w:val="26"/>
          <w:szCs w:val="26"/>
        </w:rPr>
        <w:t xml:space="preserve"> (</w:t>
      </w:r>
      <w:proofErr w:type="spellStart"/>
      <w:r w:rsidRPr="00CE70B1">
        <w:rPr>
          <w:rFonts w:ascii="Times New Roman" w:hAnsi="Times New Roman" w:cs="Times New Roman"/>
          <w:i/>
          <w:iCs/>
          <w:sz w:val="26"/>
          <w:szCs w:val="26"/>
        </w:rPr>
        <w:t>tất</w:t>
      </w:r>
      <w:proofErr w:type="spellEnd"/>
      <w:r w:rsidRPr="00CE70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i/>
          <w:iCs/>
          <w:sz w:val="26"/>
          <w:szCs w:val="26"/>
        </w:rPr>
        <w:t>nhiên</w:t>
      </w:r>
      <w:proofErr w:type="spellEnd"/>
      <w:r w:rsidRPr="00CE70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i/>
          <w:iCs/>
          <w:sz w:val="26"/>
          <w:szCs w:val="26"/>
        </w:rPr>
        <w:t>mã</w:t>
      </w:r>
      <w:proofErr w:type="spellEnd"/>
      <w:r w:rsidRPr="00CE70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i/>
          <w:iCs/>
          <w:sz w:val="26"/>
          <w:szCs w:val="26"/>
        </w:rPr>
        <w:t>cũng</w:t>
      </w:r>
      <w:proofErr w:type="spellEnd"/>
      <w:r w:rsidRPr="00CE70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i/>
          <w:iCs/>
          <w:sz w:val="26"/>
          <w:szCs w:val="26"/>
        </w:rPr>
        <w:t>sẽ</w:t>
      </w:r>
      <w:proofErr w:type="spellEnd"/>
      <w:r w:rsidRPr="00CE70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i/>
          <w:iCs/>
          <w:sz w:val="26"/>
          <w:szCs w:val="26"/>
        </w:rPr>
        <w:t>thay</w:t>
      </w:r>
      <w:proofErr w:type="spellEnd"/>
      <w:r w:rsidRPr="00CE70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i/>
          <w:iCs/>
          <w:sz w:val="26"/>
          <w:szCs w:val="26"/>
        </w:rPr>
        <w:t>đổi</w:t>
      </w:r>
      <w:proofErr w:type="spellEnd"/>
      <w:r w:rsidRPr="00CE70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i/>
          <w:iCs/>
          <w:sz w:val="26"/>
          <w:szCs w:val="26"/>
        </w:rPr>
        <w:t>theo</w:t>
      </w:r>
      <w:proofErr w:type="spellEnd"/>
      <w:r w:rsidRPr="00CE70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i/>
          <w:iCs/>
          <w:sz w:val="26"/>
          <w:szCs w:val="26"/>
        </w:rPr>
        <w:t>họ</w:t>
      </w:r>
      <w:proofErr w:type="spellEnd"/>
      <w:r w:rsidRPr="00CE70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i/>
          <w:iCs/>
          <w:sz w:val="26"/>
          <w:szCs w:val="26"/>
        </w:rPr>
        <w:t>tên</w:t>
      </w:r>
      <w:proofErr w:type="spellEnd"/>
      <w:r w:rsidRPr="00CE70B1">
        <w:rPr>
          <w:rFonts w:ascii="Times New Roman" w:hAnsi="Times New Roman" w:cs="Times New Roman"/>
          <w:i/>
          <w:iCs/>
          <w:sz w:val="26"/>
          <w:szCs w:val="26"/>
        </w:rPr>
        <w:t>).</w:t>
      </w:r>
    </w:p>
    <w:p w14:paraId="4F11989B" w14:textId="77777777" w:rsidR="00CE70B1" w:rsidRPr="00CE70B1" w:rsidRDefault="00CE70B1" w:rsidP="00C245A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70B1">
        <w:rPr>
          <w:rFonts w:ascii="Times New Roman" w:hAnsi="Times New Roman" w:cs="Times New Roman"/>
          <w:b/>
          <w:bCs/>
          <w:sz w:val="26"/>
          <w:szCs w:val="26"/>
        </w:rPr>
        <w:t>Input</w:t>
      </w:r>
    </w:p>
    <w:p w14:paraId="71185E94" w14:textId="77777777" w:rsidR="00CE70B1" w:rsidRPr="00CE70B1" w:rsidRDefault="00CE70B1" w:rsidP="00C245A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E70B1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(M),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(N),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>.</w:t>
      </w:r>
    </w:p>
    <w:p w14:paraId="4EF13FA9" w14:textId="77777777" w:rsidR="00CE70B1" w:rsidRPr="00CE70B1" w:rsidRDefault="00CE70B1" w:rsidP="00C245A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70B1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>.</w:t>
      </w:r>
    </w:p>
    <w:p w14:paraId="182425D1" w14:textId="77777777" w:rsidR="00CE70B1" w:rsidRPr="00CE70B1" w:rsidRDefault="00CE70B1" w:rsidP="00C245A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70B1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3DCB7A39" w14:textId="77777777" w:rsidR="00CE70B1" w:rsidRPr="00CE70B1" w:rsidRDefault="00CE70B1" w:rsidP="00C245A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E70B1">
        <w:rPr>
          <w:rFonts w:ascii="Times New Roman" w:hAnsi="Times New Roman" w:cs="Times New Roman"/>
          <w:sz w:val="26"/>
          <w:szCs w:val="26"/>
        </w:rPr>
        <w:lastRenderedPageBreak/>
        <w:t>Nếu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14:paraId="421CB87F" w14:textId="77777777" w:rsidR="00CE70B1" w:rsidRPr="00CE70B1" w:rsidRDefault="00CE70B1" w:rsidP="00C245AE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E70B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62DEA72B" w14:textId="77777777" w:rsidR="00CE70B1" w:rsidRPr="00CE70B1" w:rsidRDefault="00CE70B1" w:rsidP="00C245AE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14:paraId="12BFFDF5" w14:textId="77777777" w:rsidR="00CE70B1" w:rsidRPr="00CE70B1" w:rsidRDefault="00CE70B1" w:rsidP="00C245AE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E70B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mua</w:t>
      </w:r>
      <w:proofErr w:type="spellEnd"/>
    </w:p>
    <w:p w14:paraId="6A7E519B" w14:textId="77777777" w:rsidR="00CE70B1" w:rsidRPr="00CE70B1" w:rsidRDefault="00CE70B1" w:rsidP="00C245AE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>)</w:t>
      </w:r>
    </w:p>
    <w:p w14:paraId="0B0D8A98" w14:textId="77777777" w:rsidR="00CE70B1" w:rsidRPr="00CE70B1" w:rsidRDefault="00CE70B1" w:rsidP="00C245A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E70B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‘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khong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co don hang’</w:t>
      </w:r>
    </w:p>
    <w:p w14:paraId="218A902F" w14:textId="5436AB3C" w:rsidR="00CE70B1" w:rsidRPr="00CE70B1" w:rsidRDefault="00CE70B1" w:rsidP="00C245A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E70B1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ý: </w:t>
      </w:r>
      <w:proofErr w:type="spellStart"/>
      <w:r w:rsidR="00C245AE">
        <w:rPr>
          <w:rFonts w:ascii="Times New Roman" w:hAnsi="Times New Roman" w:cs="Times New Roman"/>
          <w:sz w:val="26"/>
          <w:szCs w:val="26"/>
        </w:rPr>
        <w:t>T</w:t>
      </w:r>
      <w:r w:rsidRPr="00CE70B1">
        <w:rPr>
          <w:rFonts w:ascii="Times New Roman" w:hAnsi="Times New Roman" w:cs="Times New Roman"/>
          <w:sz w:val="26"/>
          <w:szCs w:val="26"/>
        </w:rPr>
        <w:t>ổng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(round)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CE70B1">
        <w:rPr>
          <w:rFonts w:ascii="Times New Roman" w:hAnsi="Times New Roman" w:cs="Times New Roman"/>
          <w:sz w:val="26"/>
          <w:szCs w:val="26"/>
        </w:rPr>
        <w:t>.</w:t>
      </w:r>
    </w:p>
    <w:p w14:paraId="5BCA1FEF" w14:textId="77777777" w:rsidR="00CE70B1" w:rsidRPr="00CE70B1" w:rsidRDefault="00CE70B1" w:rsidP="00C245A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E70B1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CE7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70B1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4680"/>
      </w:tblGrid>
      <w:tr w:rsidR="00CE70B1" w:rsidRPr="00CE70B1" w14:paraId="13DD5B79" w14:textId="77777777" w:rsidTr="00CE70B1">
        <w:tc>
          <w:tcPr>
            <w:tcW w:w="46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37EAE3" w14:textId="42BDCBB8" w:rsidR="00CE70B1" w:rsidRPr="00CE70B1" w:rsidRDefault="00C245AE" w:rsidP="00C245A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</w:t>
            </w:r>
            <w:r w:rsidR="00CE70B1" w:rsidRPr="00CE70B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nput</w:t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03B0938" w14:textId="7642AD67" w:rsidR="00CE70B1" w:rsidRPr="00CE70B1" w:rsidRDefault="00C245AE" w:rsidP="00C245A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</w:t>
            </w:r>
            <w:r w:rsidR="00CE70B1" w:rsidRPr="00CE70B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utput</w:t>
            </w:r>
          </w:p>
        </w:tc>
      </w:tr>
      <w:tr w:rsidR="00CE70B1" w:rsidRPr="00CE70B1" w14:paraId="083A140F" w14:textId="77777777" w:rsidTr="00CE70B1"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0AF84A" w14:textId="77777777" w:rsidR="00CE70B1" w:rsidRPr="00CE70B1" w:rsidRDefault="00CE70B1" w:rsidP="00C245A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  <w:p w14:paraId="75E405B9" w14:textId="77777777" w:rsidR="00CE70B1" w:rsidRPr="00CE70B1" w:rsidRDefault="00CE70B1" w:rsidP="00C245A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Cao bang</w:t>
            </w:r>
          </w:p>
          <w:p w14:paraId="47BC780D" w14:textId="77777777" w:rsidR="00CE70B1" w:rsidRPr="00CE70B1" w:rsidRDefault="00CE70B1" w:rsidP="00C245A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0945334455</w:t>
            </w:r>
          </w:p>
          <w:p w14:paraId="24566FA7" w14:textId="77777777" w:rsidR="00CE70B1" w:rsidRPr="00CE70B1" w:rsidRDefault="00CE70B1" w:rsidP="00C245A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12/06/2020</w:t>
            </w:r>
          </w:p>
          <w:p w14:paraId="230626D9" w14:textId="77777777" w:rsidR="00CE70B1" w:rsidRPr="00CE70B1" w:rsidRDefault="00CE70B1" w:rsidP="00C245A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  <w:p w14:paraId="3E0D09C1" w14:textId="77777777" w:rsidR="00CE70B1" w:rsidRPr="00CE70B1" w:rsidRDefault="00CE70B1" w:rsidP="00C245A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sua</w:t>
            </w:r>
            <w:proofErr w:type="spellEnd"/>
          </w:p>
          <w:p w14:paraId="153C106D" w14:textId="77777777" w:rsidR="00CE70B1" w:rsidRPr="00CE70B1" w:rsidRDefault="00CE70B1" w:rsidP="00C245A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  <w:p w14:paraId="3C4EDADF" w14:textId="77777777" w:rsidR="00CE70B1" w:rsidRPr="00CE70B1" w:rsidRDefault="00CE70B1" w:rsidP="00C245A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  <w:p w14:paraId="382F7C79" w14:textId="77777777" w:rsidR="00CE70B1" w:rsidRPr="00CE70B1" w:rsidRDefault="00CE70B1" w:rsidP="00C245A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 xml:space="preserve">Vu </w:t>
            </w:r>
            <w:proofErr w:type="spellStart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muu</w:t>
            </w:r>
            <w:proofErr w:type="spellEnd"/>
          </w:p>
          <w:p w14:paraId="10C6F12C" w14:textId="77777777" w:rsidR="00CE70B1" w:rsidRPr="00CE70B1" w:rsidRDefault="00CE70B1" w:rsidP="00C245A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0919947845</w:t>
            </w:r>
          </w:p>
          <w:p w14:paraId="3B1ED5D7" w14:textId="77777777" w:rsidR="00CE70B1" w:rsidRPr="00CE70B1" w:rsidRDefault="00CE70B1" w:rsidP="00C245A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24/06/2020</w:t>
            </w:r>
          </w:p>
          <w:p w14:paraId="28FE5D11" w14:textId="77777777" w:rsidR="00CE70B1" w:rsidRPr="00CE70B1" w:rsidRDefault="00CE70B1" w:rsidP="00C245A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  <w:p w14:paraId="41452559" w14:textId="77777777" w:rsidR="00CE70B1" w:rsidRPr="00CE70B1" w:rsidRDefault="00CE70B1" w:rsidP="00C245A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tat</w:t>
            </w:r>
          </w:p>
          <w:p w14:paraId="14B6AED0" w14:textId="77777777" w:rsidR="00CE70B1" w:rsidRPr="00CE70B1" w:rsidRDefault="00CE70B1" w:rsidP="00C245A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14:paraId="3F5D0F1F" w14:textId="77777777" w:rsidR="00CE70B1" w:rsidRPr="00CE70B1" w:rsidRDefault="00CE70B1" w:rsidP="00C245A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019DC85" w14:textId="77777777" w:rsidR="00CE70B1" w:rsidRPr="00CE70B1" w:rsidRDefault="00CE70B1" w:rsidP="00C245A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 xml:space="preserve">Tran </w:t>
            </w:r>
            <w:proofErr w:type="spellStart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nhat</w:t>
            </w:r>
            <w:proofErr w:type="spellEnd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duat</w:t>
            </w:r>
            <w:proofErr w:type="spellEnd"/>
          </w:p>
          <w:p w14:paraId="2B2DC65D" w14:textId="77777777" w:rsidR="00CE70B1" w:rsidRPr="00CE70B1" w:rsidRDefault="00CE70B1" w:rsidP="00C245A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0913663487</w:t>
            </w:r>
          </w:p>
          <w:p w14:paraId="161FB4EE" w14:textId="77777777" w:rsidR="00CE70B1" w:rsidRPr="00CE70B1" w:rsidRDefault="00CE70B1" w:rsidP="00C245A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03/05/2019</w:t>
            </w:r>
          </w:p>
          <w:p w14:paraId="596CCB74" w14:textId="77777777" w:rsidR="00CE70B1" w:rsidRPr="00CE70B1" w:rsidRDefault="00CE70B1" w:rsidP="00C245A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3DC5F56F" w14:textId="77777777" w:rsidR="00CE70B1" w:rsidRPr="00CE70B1" w:rsidRDefault="00CE70B1" w:rsidP="00C245A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But bi</w:t>
            </w:r>
          </w:p>
          <w:p w14:paraId="6E658A6C" w14:textId="77777777" w:rsidR="00CE70B1" w:rsidRPr="00CE70B1" w:rsidRDefault="00CE70B1" w:rsidP="00C245A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  <w:p w14:paraId="487C4F0A" w14:textId="77777777" w:rsidR="00CE70B1" w:rsidRPr="00CE70B1" w:rsidRDefault="00CE70B1" w:rsidP="00C245A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14:paraId="63F10B92" w14:textId="77777777" w:rsidR="00CE70B1" w:rsidRPr="00CE70B1" w:rsidRDefault="00CE70B1" w:rsidP="00C245A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VM002</w:t>
            </w:r>
          </w:p>
          <w:p w14:paraId="3155D12F" w14:textId="77777777" w:rsidR="00CE70B1" w:rsidRPr="00CE70B1" w:rsidRDefault="00CE70B1" w:rsidP="00C245A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 xml:space="preserve">To an </w:t>
            </w:r>
            <w:proofErr w:type="spellStart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an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446B631" w14:textId="77777777" w:rsidR="00CE70B1" w:rsidRPr="00CE70B1" w:rsidRDefault="00CE70B1" w:rsidP="00C245A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VM002</w:t>
            </w: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 xml:space="preserve"> Vu </w:t>
            </w:r>
            <w:proofErr w:type="spellStart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muu</w:t>
            </w:r>
            <w:proofErr w:type="spellEnd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 xml:space="preserve"> 24/06/2020 50</w:t>
            </w:r>
          </w:p>
          <w:p w14:paraId="67C83F87" w14:textId="77777777" w:rsidR="00CE70B1" w:rsidRPr="00CE70B1" w:rsidRDefault="00CE70B1" w:rsidP="00C245A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TAA002</w:t>
            </w: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 xml:space="preserve"> To an </w:t>
            </w:r>
            <w:proofErr w:type="spellStart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an</w:t>
            </w:r>
            <w:proofErr w:type="spellEnd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 xml:space="preserve"> 24/06/2020 50</w:t>
            </w:r>
          </w:p>
        </w:tc>
      </w:tr>
      <w:tr w:rsidR="00CE70B1" w:rsidRPr="00CE70B1" w14:paraId="03DFEEF4" w14:textId="77777777" w:rsidTr="00CE70B1"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203A26" w14:textId="77777777" w:rsidR="00CE70B1" w:rsidRPr="00CE70B1" w:rsidRDefault="00CE70B1" w:rsidP="00C245A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A638E35" w14:textId="77777777" w:rsidR="00CE70B1" w:rsidRPr="00CE70B1" w:rsidRDefault="00CE70B1" w:rsidP="00C245A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70B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CB005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8536F42" w14:textId="77777777" w:rsidR="00CE70B1" w:rsidRPr="00CE70B1" w:rsidRDefault="00CE70B1" w:rsidP="00C245A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>khong</w:t>
            </w:r>
            <w:proofErr w:type="spellEnd"/>
            <w:r w:rsidRPr="00CE70B1">
              <w:rPr>
                <w:rFonts w:ascii="Times New Roman" w:hAnsi="Times New Roman" w:cs="Times New Roman"/>
                <w:sz w:val="26"/>
                <w:szCs w:val="26"/>
              </w:rPr>
              <w:t xml:space="preserve"> co don hang</w:t>
            </w:r>
          </w:p>
        </w:tc>
      </w:tr>
    </w:tbl>
    <w:p w14:paraId="0B0C63CC" w14:textId="77777777" w:rsidR="00CE70B1" w:rsidRPr="00675FE1" w:rsidRDefault="00CE70B1" w:rsidP="00C245A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863EBDC" w14:textId="77777777" w:rsidR="00C245AE" w:rsidRDefault="00C245AE" w:rsidP="00675FE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5D35105" w14:textId="77777777" w:rsidR="00C245AE" w:rsidRDefault="00C245AE" w:rsidP="00675FE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0ED0420" w14:textId="77777777" w:rsidR="00C245AE" w:rsidRDefault="00C245AE" w:rsidP="00675FE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48CD3E3" w14:textId="77777777" w:rsidR="00C245AE" w:rsidRDefault="00C245AE" w:rsidP="00675FE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C64883D" w14:textId="421D1671" w:rsidR="00B72ABE" w:rsidRPr="00C245AE" w:rsidRDefault="00C245AE" w:rsidP="00675FE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245AE"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 5. TẠO LỚP VẬN ĐỘNG VIÊN</w:t>
      </w:r>
    </w:p>
    <w:p w14:paraId="71D29722" w14:textId="72C4F7B2" w:rsidR="00B72ABE" w:rsidRPr="00675FE1" w:rsidRDefault="00B72ABE" w:rsidP="00C245AE">
      <w:pPr>
        <w:jc w:val="center"/>
        <w:rPr>
          <w:rFonts w:ascii="Times New Roman" w:hAnsi="Times New Roman" w:cs="Times New Roman"/>
          <w:sz w:val="26"/>
          <w:szCs w:val="26"/>
        </w:rPr>
      </w:pPr>
      <w:r w:rsidRPr="00675FE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95F6C11" wp14:editId="2CC17A28">
            <wp:extent cx="5547841" cy="3810330"/>
            <wp:effectExtent l="0" t="0" r="0" b="0"/>
            <wp:docPr id="637831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31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10C8" w14:textId="22BE4E52" w:rsidR="00B72ABE" w:rsidRPr="00B72ABE" w:rsidRDefault="00B72ABE" w:rsidP="000B3E4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2ABE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3E4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0B3E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3E4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0B3E44">
        <w:rPr>
          <w:rFonts w:ascii="Times New Roman" w:hAnsi="Times New Roman" w:cs="Times New Roman"/>
          <w:sz w:val="26"/>
          <w:szCs w:val="26"/>
        </w:rPr>
        <w:t xml:space="preserve"> </w:t>
      </w:r>
      <w:r w:rsidRPr="00B72ABE">
        <w:rPr>
          <w:rFonts w:ascii="Times New Roman" w:hAnsi="Times New Roman" w:cs="Times New Roman"/>
          <w:sz w:val="26"/>
          <w:szCs w:val="26"/>
        </w:rPr>
        <w:t xml:space="preserve">VDV,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đền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C,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gạch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VDVC-126).</w:t>
      </w:r>
    </w:p>
    <w:p w14:paraId="5147B527" w14:textId="77777777" w:rsidR="00B72ABE" w:rsidRPr="00B72ABE" w:rsidRDefault="00B72ABE" w:rsidP="000B3E4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ABE">
        <w:rPr>
          <w:rFonts w:ascii="Times New Roman" w:hAnsi="Times New Roman" w:cs="Times New Roman"/>
          <w:sz w:val="26"/>
          <w:szCs w:val="26"/>
        </w:rPr>
        <w:t>Cự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>.</w:t>
      </w:r>
    </w:p>
    <w:p w14:paraId="46FD739B" w14:textId="79CF70C9" w:rsidR="00B72ABE" w:rsidRPr="00B72ABE" w:rsidRDefault="00B72ABE" w:rsidP="000B3E4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ABE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&gt;=4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gấp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100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1-3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100.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thôi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>.</w:t>
      </w:r>
    </w:p>
    <w:p w14:paraId="0448E45E" w14:textId="77777777" w:rsidR="00B72ABE" w:rsidRPr="00B72ABE" w:rsidRDefault="00B72ABE" w:rsidP="000B3E4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AB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(input)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cự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chương</w:t>
      </w:r>
      <w:proofErr w:type="spellEnd"/>
    </w:p>
    <w:p w14:paraId="7B6DA291" w14:textId="77777777" w:rsidR="00B72ABE" w:rsidRPr="00B72ABE" w:rsidRDefault="00B72ABE" w:rsidP="000B3E4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AB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cha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VanDongVien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interface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IVanDongVien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VDVChay</w:t>
      </w:r>
      <w:proofErr w:type="spellEnd"/>
    </w:p>
    <w:p w14:paraId="38028C43" w14:textId="36311A30" w:rsidR="00B72ABE" w:rsidRPr="00B72ABE" w:rsidRDefault="00B72ABE" w:rsidP="000B3E4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2ABE">
        <w:rPr>
          <w:rFonts w:ascii="Times New Roman" w:hAnsi="Times New Roman" w:cs="Times New Roman"/>
          <w:b/>
          <w:bCs/>
          <w:sz w:val="26"/>
          <w:szCs w:val="26"/>
        </w:rPr>
        <w:t>Input:</w:t>
      </w:r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3E44">
        <w:rPr>
          <w:rFonts w:ascii="Times New Roman" w:hAnsi="Times New Roman" w:cs="Times New Roman"/>
          <w:sz w:val="26"/>
          <w:szCs w:val="26"/>
        </w:rPr>
        <w:t>N</w:t>
      </w:r>
      <w:r w:rsidRPr="00B72ABE">
        <w:rPr>
          <w:rFonts w:ascii="Times New Roman" w:hAnsi="Times New Roman" w:cs="Times New Roman"/>
          <w:sz w:val="26"/>
          <w:szCs w:val="26"/>
        </w:rPr>
        <w:t>hập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cự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>)  </w:t>
      </w:r>
    </w:p>
    <w:p w14:paraId="54CBBC48" w14:textId="5EC421AF" w:rsidR="00B72ABE" w:rsidRPr="00B72ABE" w:rsidRDefault="00B72ABE" w:rsidP="000B3E4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2ABE">
        <w:rPr>
          <w:rFonts w:ascii="Times New Roman" w:hAnsi="Times New Roman" w:cs="Times New Roman"/>
          <w:b/>
          <w:bCs/>
          <w:sz w:val="26"/>
          <w:szCs w:val="26"/>
        </w:rPr>
        <w:t>Out</w:t>
      </w:r>
      <w:r w:rsidR="000B3E44">
        <w:rPr>
          <w:rFonts w:ascii="Times New Roman" w:hAnsi="Times New Roman" w:cs="Times New Roman"/>
          <w:b/>
          <w:bCs/>
          <w:sz w:val="26"/>
          <w:szCs w:val="26"/>
        </w:rPr>
        <w:t>put</w:t>
      </w:r>
      <w:r w:rsidRPr="00B72AB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3E44">
        <w:rPr>
          <w:rFonts w:ascii="Times New Roman" w:hAnsi="Times New Roman" w:cs="Times New Roman"/>
          <w:sz w:val="26"/>
          <w:szCs w:val="26"/>
        </w:rPr>
        <w:t>V</w:t>
      </w:r>
      <w:r w:rsidRPr="00B72ABE">
        <w:rPr>
          <w:rFonts w:ascii="Times New Roman" w:hAnsi="Times New Roman" w:cs="Times New Roman"/>
          <w:sz w:val="26"/>
          <w:szCs w:val="26"/>
        </w:rPr>
        <w:t>iết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6480"/>
      </w:tblGrid>
      <w:tr w:rsidR="00B72ABE" w:rsidRPr="00B72ABE" w14:paraId="0EB5A1F5" w14:textId="77777777" w:rsidTr="00B72ABE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02FD1C" w14:textId="1CFF1031" w:rsidR="00B72ABE" w:rsidRPr="00B72ABE" w:rsidRDefault="000B3E44" w:rsidP="000B3E44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</w:t>
            </w:r>
            <w:r w:rsidR="00B72ABE" w:rsidRPr="00B72A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nput</w:t>
            </w:r>
          </w:p>
        </w:tc>
        <w:tc>
          <w:tcPr>
            <w:tcW w:w="64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8B4E4AD" w14:textId="72B54F2E" w:rsidR="00B72ABE" w:rsidRPr="00B72ABE" w:rsidRDefault="000B3E44" w:rsidP="000B3E44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</w:t>
            </w:r>
            <w:r w:rsidR="00B72ABE" w:rsidRPr="00B72AB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utput</w:t>
            </w:r>
          </w:p>
        </w:tc>
      </w:tr>
      <w:tr w:rsidR="00B72ABE" w:rsidRPr="00B72ABE" w14:paraId="221531D1" w14:textId="77777777" w:rsidTr="00B72ABE">
        <w:tc>
          <w:tcPr>
            <w:tcW w:w="28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12F710" w14:textId="77777777" w:rsidR="00B72ABE" w:rsidRPr="00B72ABE" w:rsidRDefault="00B72ABE" w:rsidP="000B3E4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72ABE">
              <w:rPr>
                <w:rFonts w:ascii="Times New Roman" w:hAnsi="Times New Roman" w:cs="Times New Roman"/>
                <w:sz w:val="26"/>
                <w:szCs w:val="26"/>
              </w:rPr>
              <w:t>abc</w:t>
            </w:r>
            <w:proofErr w:type="spellEnd"/>
          </w:p>
          <w:p w14:paraId="179D1075" w14:textId="77777777" w:rsidR="00B72ABE" w:rsidRPr="00B72ABE" w:rsidRDefault="00B72ABE" w:rsidP="000B3E4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2ABE">
              <w:rPr>
                <w:rFonts w:ascii="Times New Roman" w:hAnsi="Times New Roman" w:cs="Times New Roman"/>
                <w:sz w:val="26"/>
                <w:szCs w:val="26"/>
              </w:rPr>
              <w:t>vdvc-126</w:t>
            </w:r>
          </w:p>
          <w:p w14:paraId="7F8D24B4" w14:textId="77777777" w:rsidR="00B72ABE" w:rsidRPr="00B72ABE" w:rsidRDefault="00B72ABE" w:rsidP="000B3E4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2ABE">
              <w:rPr>
                <w:rFonts w:ascii="Times New Roman" w:hAnsi="Times New Roman" w:cs="Times New Roman"/>
                <w:sz w:val="26"/>
                <w:szCs w:val="26"/>
              </w:rPr>
              <w:t>Nguyen Dinh Cuong</w:t>
            </w:r>
          </w:p>
          <w:p w14:paraId="64C6032D" w14:textId="77777777" w:rsidR="00B72ABE" w:rsidRPr="00B72ABE" w:rsidRDefault="00B72ABE" w:rsidP="000B3E4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2ABE"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  <w:p w14:paraId="1B74C3DF" w14:textId="77777777" w:rsidR="00B72ABE" w:rsidRPr="00B72ABE" w:rsidRDefault="00B72ABE" w:rsidP="000B3E4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2ABE">
              <w:rPr>
                <w:rFonts w:ascii="Times New Roman" w:hAnsi="Times New Roman" w:cs="Times New Roman"/>
                <w:sz w:val="26"/>
                <w:szCs w:val="26"/>
              </w:rPr>
              <w:t>ab</w:t>
            </w:r>
          </w:p>
          <w:p w14:paraId="698AF26A" w14:textId="77777777" w:rsidR="00B72ABE" w:rsidRPr="00B72ABE" w:rsidRDefault="00B72ABE" w:rsidP="000B3E4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2ABE">
              <w:rPr>
                <w:rFonts w:ascii="Times New Roman" w:hAnsi="Times New Roman" w:cs="Times New Roman"/>
                <w:sz w:val="26"/>
                <w:szCs w:val="26"/>
              </w:rPr>
              <w:t>1500</w:t>
            </w:r>
          </w:p>
          <w:p w14:paraId="1282B363" w14:textId="77777777" w:rsidR="00B72ABE" w:rsidRPr="00B72ABE" w:rsidRDefault="00B72ABE" w:rsidP="000B3E4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2ABE">
              <w:rPr>
                <w:rFonts w:ascii="Times New Roman" w:hAnsi="Times New Roman" w:cs="Times New Roman"/>
                <w:sz w:val="26"/>
                <w:szCs w:val="26"/>
              </w:rPr>
              <w:t>bb</w:t>
            </w:r>
          </w:p>
          <w:p w14:paraId="3B289F80" w14:textId="77777777" w:rsidR="00B72ABE" w:rsidRPr="00B72ABE" w:rsidRDefault="00B72ABE" w:rsidP="000B3E4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2AB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07BD6BB" w14:textId="77777777" w:rsidR="00B72ABE" w:rsidRPr="00B72ABE" w:rsidRDefault="00B72ABE" w:rsidP="000B3E4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72AB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nhap</w:t>
            </w:r>
            <w:proofErr w:type="spellEnd"/>
            <w:r w:rsidRPr="00B72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72ABE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</w:p>
          <w:p w14:paraId="49E9869F" w14:textId="77777777" w:rsidR="00B72ABE" w:rsidRPr="00B72ABE" w:rsidRDefault="00B72ABE" w:rsidP="000B3E4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72ABE">
              <w:rPr>
                <w:rFonts w:ascii="Times New Roman" w:hAnsi="Times New Roman" w:cs="Times New Roman"/>
                <w:sz w:val="26"/>
                <w:szCs w:val="26"/>
              </w:rPr>
              <w:t>nhap</w:t>
            </w:r>
            <w:proofErr w:type="spellEnd"/>
            <w:r w:rsidRPr="00B72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72ABE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</w:p>
          <w:p w14:paraId="1EDE4E91" w14:textId="77777777" w:rsidR="00B72ABE" w:rsidRPr="00B72ABE" w:rsidRDefault="00B72ABE" w:rsidP="000B3E4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72ABE">
              <w:rPr>
                <w:rFonts w:ascii="Times New Roman" w:hAnsi="Times New Roman" w:cs="Times New Roman"/>
                <w:sz w:val="26"/>
                <w:szCs w:val="26"/>
              </w:rPr>
              <w:t>nhap</w:t>
            </w:r>
            <w:proofErr w:type="spellEnd"/>
            <w:r w:rsidRPr="00B72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72ABE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</w:p>
          <w:p w14:paraId="5178CB1E" w14:textId="77777777" w:rsidR="00B72ABE" w:rsidRPr="00B72ABE" w:rsidRDefault="00B72ABE" w:rsidP="000B3E4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2ABE">
              <w:rPr>
                <w:rFonts w:ascii="Times New Roman" w:hAnsi="Times New Roman" w:cs="Times New Roman"/>
                <w:sz w:val="26"/>
                <w:szCs w:val="26"/>
              </w:rPr>
              <w:t>VDVC-126 Nguyen Dinh Cuong 5      900.0</w:t>
            </w:r>
          </w:p>
        </w:tc>
      </w:tr>
      <w:tr w:rsidR="00B72ABE" w:rsidRPr="00B72ABE" w14:paraId="3BCF4924" w14:textId="77777777" w:rsidTr="00B72ABE">
        <w:tc>
          <w:tcPr>
            <w:tcW w:w="28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24D254" w14:textId="77777777" w:rsidR="00B72ABE" w:rsidRPr="00B72ABE" w:rsidRDefault="00B72ABE" w:rsidP="000B3E4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2ABE">
              <w:rPr>
                <w:rFonts w:ascii="Times New Roman" w:hAnsi="Times New Roman" w:cs="Times New Roman"/>
                <w:sz w:val="26"/>
                <w:szCs w:val="26"/>
              </w:rPr>
              <w:t>vdvc-126</w:t>
            </w:r>
          </w:p>
          <w:p w14:paraId="79A5AB37" w14:textId="77777777" w:rsidR="00B72ABE" w:rsidRPr="00B72ABE" w:rsidRDefault="00B72ABE" w:rsidP="000B3E4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2ABE">
              <w:rPr>
                <w:rFonts w:ascii="Times New Roman" w:hAnsi="Times New Roman" w:cs="Times New Roman"/>
                <w:sz w:val="26"/>
                <w:szCs w:val="26"/>
              </w:rPr>
              <w:t>Nguyen Dinh Cuong</w:t>
            </w:r>
          </w:p>
          <w:p w14:paraId="63A660DA" w14:textId="77777777" w:rsidR="00B72ABE" w:rsidRPr="00B72ABE" w:rsidRDefault="00B72ABE" w:rsidP="000B3E4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2ABE"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  <w:p w14:paraId="00DE7F6A" w14:textId="77777777" w:rsidR="00B72ABE" w:rsidRPr="00B72ABE" w:rsidRDefault="00B72ABE" w:rsidP="000B3E4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2ABE">
              <w:rPr>
                <w:rFonts w:ascii="Times New Roman" w:hAnsi="Times New Roman" w:cs="Times New Roman"/>
                <w:sz w:val="26"/>
                <w:szCs w:val="26"/>
              </w:rPr>
              <w:t>ab</w:t>
            </w:r>
          </w:p>
          <w:p w14:paraId="72CAAE6A" w14:textId="77777777" w:rsidR="00B72ABE" w:rsidRPr="00B72ABE" w:rsidRDefault="00B72ABE" w:rsidP="000B3E4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2ABE">
              <w:rPr>
                <w:rFonts w:ascii="Times New Roman" w:hAnsi="Times New Roman" w:cs="Times New Roman"/>
                <w:sz w:val="26"/>
                <w:szCs w:val="26"/>
              </w:rPr>
              <w:t>1500</w:t>
            </w:r>
          </w:p>
          <w:p w14:paraId="64921F74" w14:textId="77777777" w:rsidR="00B72ABE" w:rsidRPr="00B72ABE" w:rsidRDefault="00B72ABE" w:rsidP="000B3E4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2ABE">
              <w:rPr>
                <w:rFonts w:ascii="Times New Roman" w:hAnsi="Times New Roman" w:cs="Times New Roman"/>
                <w:sz w:val="26"/>
                <w:szCs w:val="26"/>
              </w:rPr>
              <w:t>bb</w:t>
            </w:r>
          </w:p>
          <w:p w14:paraId="54CD8FC3" w14:textId="77777777" w:rsidR="00B72ABE" w:rsidRPr="00B72ABE" w:rsidRDefault="00B72ABE" w:rsidP="000B3E4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2AB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D1117E2" w14:textId="77777777" w:rsidR="00B72ABE" w:rsidRPr="00B72ABE" w:rsidRDefault="00B72ABE" w:rsidP="000B3E4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72ABE">
              <w:rPr>
                <w:rFonts w:ascii="Times New Roman" w:hAnsi="Times New Roman" w:cs="Times New Roman"/>
                <w:sz w:val="26"/>
                <w:szCs w:val="26"/>
              </w:rPr>
              <w:t>nhap</w:t>
            </w:r>
            <w:proofErr w:type="spellEnd"/>
            <w:r w:rsidRPr="00B72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72ABE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</w:p>
          <w:p w14:paraId="43CE3675" w14:textId="77777777" w:rsidR="00B72ABE" w:rsidRPr="00B72ABE" w:rsidRDefault="00B72ABE" w:rsidP="000B3E4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72ABE">
              <w:rPr>
                <w:rFonts w:ascii="Times New Roman" w:hAnsi="Times New Roman" w:cs="Times New Roman"/>
                <w:sz w:val="26"/>
                <w:szCs w:val="26"/>
              </w:rPr>
              <w:t>nhap</w:t>
            </w:r>
            <w:proofErr w:type="spellEnd"/>
            <w:r w:rsidRPr="00B72A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72ABE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</w:p>
          <w:p w14:paraId="590BFBFF" w14:textId="77777777" w:rsidR="00B72ABE" w:rsidRPr="00B72ABE" w:rsidRDefault="00B72ABE" w:rsidP="000B3E4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2ABE">
              <w:rPr>
                <w:rFonts w:ascii="Times New Roman" w:hAnsi="Times New Roman" w:cs="Times New Roman"/>
                <w:sz w:val="26"/>
                <w:szCs w:val="26"/>
              </w:rPr>
              <w:t>VDVC-126 Nguyen Dinh Cuong 2      400.0</w:t>
            </w:r>
          </w:p>
        </w:tc>
      </w:tr>
      <w:tr w:rsidR="00B72ABE" w:rsidRPr="00B72ABE" w14:paraId="506D2B7E" w14:textId="77777777" w:rsidTr="00B72ABE">
        <w:tc>
          <w:tcPr>
            <w:tcW w:w="28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35CC50" w14:textId="77777777" w:rsidR="00B72ABE" w:rsidRPr="00B72ABE" w:rsidRDefault="00B72ABE" w:rsidP="000B3E4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2ABE">
              <w:rPr>
                <w:rFonts w:ascii="Times New Roman" w:hAnsi="Times New Roman" w:cs="Times New Roman"/>
                <w:sz w:val="26"/>
                <w:szCs w:val="26"/>
              </w:rPr>
              <w:t>vdvc-126</w:t>
            </w:r>
          </w:p>
          <w:p w14:paraId="1CEBD190" w14:textId="77777777" w:rsidR="00B72ABE" w:rsidRPr="00B72ABE" w:rsidRDefault="00B72ABE" w:rsidP="000B3E4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2ABE">
              <w:rPr>
                <w:rFonts w:ascii="Times New Roman" w:hAnsi="Times New Roman" w:cs="Times New Roman"/>
                <w:sz w:val="26"/>
                <w:szCs w:val="26"/>
              </w:rPr>
              <w:t>Nguyen Dinh Cuong</w:t>
            </w:r>
          </w:p>
          <w:p w14:paraId="1DD33324" w14:textId="77777777" w:rsidR="00B72ABE" w:rsidRPr="00B72ABE" w:rsidRDefault="00B72ABE" w:rsidP="000B3E4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2ABE"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  <w:p w14:paraId="4A5DBDE6" w14:textId="77777777" w:rsidR="00B72ABE" w:rsidRPr="00B72ABE" w:rsidRDefault="00B72ABE" w:rsidP="000B3E4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2ABE">
              <w:rPr>
                <w:rFonts w:ascii="Times New Roman" w:hAnsi="Times New Roman" w:cs="Times New Roman"/>
                <w:sz w:val="26"/>
                <w:szCs w:val="26"/>
              </w:rPr>
              <w:t>1500</w:t>
            </w:r>
          </w:p>
          <w:p w14:paraId="094B07E2" w14:textId="77777777" w:rsidR="00B72ABE" w:rsidRPr="00B72ABE" w:rsidRDefault="00B72ABE" w:rsidP="000B3E4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2AB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E7A2F16" w14:textId="77777777" w:rsidR="00B72ABE" w:rsidRPr="00B72ABE" w:rsidRDefault="00B72ABE" w:rsidP="000B3E4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2ABE">
              <w:rPr>
                <w:rFonts w:ascii="Times New Roman" w:hAnsi="Times New Roman" w:cs="Times New Roman"/>
                <w:sz w:val="26"/>
                <w:szCs w:val="26"/>
              </w:rPr>
              <w:t>VDVC-126 Nguyen Dinh Cuong 0      200.0</w:t>
            </w:r>
          </w:p>
        </w:tc>
      </w:tr>
    </w:tbl>
    <w:p w14:paraId="072A6C13" w14:textId="77777777" w:rsidR="00B72ABE" w:rsidRPr="00B72ABE" w:rsidRDefault="00B72ABE" w:rsidP="00675FE1">
      <w:pPr>
        <w:jc w:val="both"/>
        <w:rPr>
          <w:rFonts w:ascii="Times New Roman" w:hAnsi="Times New Roman" w:cs="Times New Roman"/>
          <w:sz w:val="26"/>
          <w:szCs w:val="26"/>
        </w:rPr>
      </w:pPr>
      <w:hyperlink r:id="rId9" w:history="1">
        <w:r w:rsidRPr="00B72ABE">
          <w:rPr>
            <w:rStyle w:val="Hyperlink"/>
            <w:rFonts w:ascii="Times New Roman" w:hAnsi="Times New Roman" w:cs="Times New Roman"/>
            <w:sz w:val="26"/>
            <w:szCs w:val="26"/>
          </w:rPr>
          <w:t>Download j</w:t>
        </w:r>
        <w:r w:rsidRPr="00B72ABE">
          <w:rPr>
            <w:rStyle w:val="Hyperlink"/>
            <w:rFonts w:ascii="Times New Roman" w:hAnsi="Times New Roman" w:cs="Times New Roman"/>
            <w:sz w:val="26"/>
            <w:szCs w:val="26"/>
          </w:rPr>
          <w:t>a</w:t>
        </w:r>
        <w:r w:rsidRPr="00B72ABE">
          <w:rPr>
            <w:rStyle w:val="Hyperlink"/>
            <w:rFonts w:ascii="Times New Roman" w:hAnsi="Times New Roman" w:cs="Times New Roman"/>
            <w:sz w:val="26"/>
            <w:szCs w:val="26"/>
          </w:rPr>
          <w:t>r</w:t>
        </w:r>
        <w:r w:rsidRPr="00B72ABE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r w:rsidRPr="00B72ABE">
          <w:rPr>
            <w:rStyle w:val="Hyperlink"/>
            <w:rFonts w:ascii="Times New Roman" w:hAnsi="Times New Roman" w:cs="Times New Roman"/>
            <w:sz w:val="26"/>
            <w:szCs w:val="26"/>
          </w:rPr>
          <w:t>file</w:t>
        </w:r>
      </w:hyperlink>
    </w:p>
    <w:p w14:paraId="1CA7A7EA" w14:textId="77777777" w:rsidR="00B72ABE" w:rsidRPr="00B72ABE" w:rsidRDefault="00B72ABE" w:rsidP="00675FE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AB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main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>:</w:t>
      </w:r>
    </w:p>
    <w:p w14:paraId="66E18450" w14:textId="77777777" w:rsidR="00B72ABE" w:rsidRPr="00B72ABE" w:rsidRDefault="00B72ABE" w:rsidP="00675FE1">
      <w:pPr>
        <w:jc w:val="both"/>
        <w:rPr>
          <w:rFonts w:ascii="Times New Roman" w:hAnsi="Times New Roman" w:cs="Times New Roman"/>
          <w:sz w:val="26"/>
          <w:szCs w:val="26"/>
        </w:rPr>
      </w:pPr>
      <w:r w:rsidRPr="00B72ABE">
        <w:rPr>
          <w:rFonts w:ascii="Times New Roman" w:hAnsi="Times New Roman" w:cs="Times New Roman"/>
          <w:sz w:val="26"/>
          <w:szCs w:val="26"/>
        </w:rPr>
        <w:t>Java</w:t>
      </w:r>
    </w:p>
    <w:p w14:paraId="749DD5C3" w14:textId="77777777" w:rsidR="00B72ABE" w:rsidRPr="00B72ABE" w:rsidRDefault="00B72ABE" w:rsidP="00675FE1">
      <w:pPr>
        <w:jc w:val="both"/>
        <w:rPr>
          <w:rFonts w:ascii="Times New Roman" w:hAnsi="Times New Roman" w:cs="Times New Roman"/>
          <w:sz w:val="26"/>
          <w:szCs w:val="26"/>
        </w:rPr>
      </w:pPr>
      <w:r w:rsidRPr="00B72ABE">
        <w:rPr>
          <w:rFonts w:ascii="Times New Roman" w:hAnsi="Times New Roman" w:cs="Times New Roman"/>
          <w:sz w:val="26"/>
          <w:szCs w:val="26"/>
        </w:rPr>
        <w:t xml:space="preserve">public static void </w:t>
      </w:r>
      <w:proofErr w:type="gramStart"/>
      <w:r w:rsidRPr="00B72ABE">
        <w:rPr>
          <w:rFonts w:ascii="Times New Roman" w:hAnsi="Times New Roman" w:cs="Times New Roman"/>
          <w:sz w:val="26"/>
          <w:szCs w:val="26"/>
        </w:rPr>
        <w:t>main(String[</w:t>
      </w:r>
      <w:proofErr w:type="gramEnd"/>
      <w:r w:rsidRPr="00B72ABE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>) {</w:t>
      </w:r>
    </w:p>
    <w:p w14:paraId="661E9ED6" w14:textId="77777777" w:rsidR="00B72ABE" w:rsidRPr="00B72ABE" w:rsidRDefault="00B72ABE" w:rsidP="00675FE1">
      <w:pPr>
        <w:jc w:val="both"/>
        <w:rPr>
          <w:rFonts w:ascii="Times New Roman" w:hAnsi="Times New Roman" w:cs="Times New Roman"/>
          <w:sz w:val="26"/>
          <w:szCs w:val="26"/>
        </w:rPr>
      </w:pPr>
      <w:r w:rsidRPr="00B72AB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VDVChay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 xml:space="preserve"> a=new </w:t>
      </w:r>
      <w:proofErr w:type="spellStart"/>
      <w:proofErr w:type="gramStart"/>
      <w:r w:rsidRPr="00B72ABE">
        <w:rPr>
          <w:rFonts w:ascii="Times New Roman" w:hAnsi="Times New Roman" w:cs="Times New Roman"/>
          <w:sz w:val="26"/>
          <w:szCs w:val="26"/>
        </w:rPr>
        <w:t>VDVChay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B72ABE">
        <w:rPr>
          <w:rFonts w:ascii="Times New Roman" w:hAnsi="Times New Roman" w:cs="Times New Roman"/>
          <w:sz w:val="26"/>
          <w:szCs w:val="26"/>
        </w:rPr>
        <w:t>);</w:t>
      </w:r>
    </w:p>
    <w:p w14:paraId="3FC06177" w14:textId="77777777" w:rsidR="00B72ABE" w:rsidRPr="00B72ABE" w:rsidRDefault="00B72ABE" w:rsidP="00675FE1">
      <w:pPr>
        <w:jc w:val="both"/>
        <w:rPr>
          <w:rFonts w:ascii="Times New Roman" w:hAnsi="Times New Roman" w:cs="Times New Roman"/>
          <w:sz w:val="26"/>
          <w:szCs w:val="26"/>
        </w:rPr>
      </w:pPr>
      <w:r w:rsidRPr="00B72ABE">
        <w:rPr>
          <w:rFonts w:ascii="Times New Roman" w:hAnsi="Times New Roman" w:cs="Times New Roman"/>
          <w:sz w:val="26"/>
          <w:szCs w:val="26"/>
        </w:rPr>
        <w:t xml:space="preserve">        Scanner in=new </w:t>
      </w:r>
      <w:proofErr w:type="gramStart"/>
      <w:r w:rsidRPr="00B72ABE">
        <w:rPr>
          <w:rFonts w:ascii="Times New Roman" w:hAnsi="Times New Roman" w:cs="Times New Roman"/>
          <w:sz w:val="26"/>
          <w:szCs w:val="26"/>
        </w:rPr>
        <w:t>Scanner(</w:t>
      </w:r>
      <w:proofErr w:type="gramEnd"/>
      <w:r w:rsidRPr="00B72ABE">
        <w:rPr>
          <w:rFonts w:ascii="Times New Roman" w:hAnsi="Times New Roman" w:cs="Times New Roman"/>
          <w:sz w:val="26"/>
          <w:szCs w:val="26"/>
        </w:rPr>
        <w:t>System.in);</w:t>
      </w:r>
    </w:p>
    <w:p w14:paraId="5267F762" w14:textId="77777777" w:rsidR="00B72ABE" w:rsidRPr="00B72ABE" w:rsidRDefault="00B72ABE" w:rsidP="00675FE1">
      <w:pPr>
        <w:jc w:val="both"/>
        <w:rPr>
          <w:rFonts w:ascii="Times New Roman" w:hAnsi="Times New Roman" w:cs="Times New Roman"/>
          <w:sz w:val="26"/>
          <w:szCs w:val="26"/>
        </w:rPr>
      </w:pPr>
      <w:r w:rsidRPr="00B72AB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B72ABE">
        <w:rPr>
          <w:rFonts w:ascii="Times New Roman" w:hAnsi="Times New Roman" w:cs="Times New Roman"/>
          <w:sz w:val="26"/>
          <w:szCs w:val="26"/>
        </w:rPr>
        <w:t>a.input</w:t>
      </w:r>
      <w:proofErr w:type="spellEnd"/>
      <w:proofErr w:type="gramEnd"/>
      <w:r w:rsidRPr="00B72ABE">
        <w:rPr>
          <w:rFonts w:ascii="Times New Roman" w:hAnsi="Times New Roman" w:cs="Times New Roman"/>
          <w:sz w:val="26"/>
          <w:szCs w:val="26"/>
        </w:rPr>
        <w:t>(in);</w:t>
      </w:r>
    </w:p>
    <w:p w14:paraId="798A4CAE" w14:textId="77777777" w:rsidR="00B72ABE" w:rsidRPr="00B72ABE" w:rsidRDefault="00B72ABE" w:rsidP="00675FE1">
      <w:pPr>
        <w:jc w:val="both"/>
        <w:rPr>
          <w:rFonts w:ascii="Times New Roman" w:hAnsi="Times New Roman" w:cs="Times New Roman"/>
          <w:sz w:val="26"/>
          <w:szCs w:val="26"/>
        </w:rPr>
      </w:pPr>
      <w:r w:rsidRPr="00B72AB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B72ABE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B72ABE">
        <w:rPr>
          <w:rFonts w:ascii="Times New Roman" w:hAnsi="Times New Roman" w:cs="Times New Roman"/>
          <w:sz w:val="26"/>
          <w:szCs w:val="26"/>
        </w:rPr>
        <w:t>(a);</w:t>
      </w:r>
    </w:p>
    <w:p w14:paraId="49ACA67F" w14:textId="77777777" w:rsidR="00B72ABE" w:rsidRPr="00B72ABE" w:rsidRDefault="00B72ABE" w:rsidP="00675FE1">
      <w:pPr>
        <w:jc w:val="both"/>
        <w:rPr>
          <w:rFonts w:ascii="Times New Roman" w:hAnsi="Times New Roman" w:cs="Times New Roman"/>
          <w:sz w:val="26"/>
          <w:szCs w:val="26"/>
        </w:rPr>
      </w:pPr>
      <w:r w:rsidRPr="00B72ABE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20BB4D3" w14:textId="77777777" w:rsidR="00B72ABE" w:rsidRPr="00675FE1" w:rsidRDefault="00B72ABE" w:rsidP="00675FE1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B72ABE" w:rsidRPr="00675FE1" w:rsidSect="00675FE1">
      <w:footerReference w:type="default" r:id="rId10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0AE06D" w14:textId="77777777" w:rsidR="00F572AB" w:rsidRDefault="00F572AB" w:rsidP="00675FE1">
      <w:pPr>
        <w:spacing w:after="0" w:line="240" w:lineRule="auto"/>
      </w:pPr>
      <w:r>
        <w:separator/>
      </w:r>
    </w:p>
  </w:endnote>
  <w:endnote w:type="continuationSeparator" w:id="0">
    <w:p w14:paraId="5E74543A" w14:textId="77777777" w:rsidR="00F572AB" w:rsidRDefault="00F572AB" w:rsidP="00675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859174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B566F40" w14:textId="1E565439" w:rsidR="00675FE1" w:rsidRPr="00675FE1" w:rsidRDefault="00675FE1">
        <w:pPr>
          <w:pStyle w:val="Footer"/>
          <w:jc w:val="right"/>
          <w:rPr>
            <w:rFonts w:ascii="Times New Roman" w:hAnsi="Times New Roman" w:cs="Times New Roman"/>
          </w:rPr>
        </w:pPr>
        <w:r w:rsidRPr="00675FE1">
          <w:rPr>
            <w:rFonts w:ascii="Times New Roman" w:hAnsi="Times New Roman" w:cs="Times New Roman"/>
          </w:rPr>
          <w:t xml:space="preserve">Trang </w:t>
        </w:r>
        <w:r w:rsidRPr="00675FE1">
          <w:rPr>
            <w:rFonts w:ascii="Times New Roman" w:hAnsi="Times New Roman" w:cs="Times New Roman"/>
          </w:rPr>
          <w:fldChar w:fldCharType="begin"/>
        </w:r>
        <w:r w:rsidRPr="00675FE1">
          <w:rPr>
            <w:rFonts w:ascii="Times New Roman" w:hAnsi="Times New Roman" w:cs="Times New Roman"/>
          </w:rPr>
          <w:instrText xml:space="preserve"> PAGE   \* MERGEFORMAT </w:instrText>
        </w:r>
        <w:r w:rsidRPr="00675FE1">
          <w:rPr>
            <w:rFonts w:ascii="Times New Roman" w:hAnsi="Times New Roman" w:cs="Times New Roman"/>
          </w:rPr>
          <w:fldChar w:fldCharType="separate"/>
        </w:r>
        <w:r w:rsidRPr="00675FE1">
          <w:rPr>
            <w:rFonts w:ascii="Times New Roman" w:hAnsi="Times New Roman" w:cs="Times New Roman"/>
            <w:noProof/>
          </w:rPr>
          <w:t>2</w:t>
        </w:r>
        <w:r w:rsidRPr="00675FE1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2937071" w14:textId="77777777" w:rsidR="00675FE1" w:rsidRDefault="00675F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3E489" w14:textId="77777777" w:rsidR="00F572AB" w:rsidRDefault="00F572AB" w:rsidP="00675FE1">
      <w:pPr>
        <w:spacing w:after="0" w:line="240" w:lineRule="auto"/>
      </w:pPr>
      <w:r>
        <w:separator/>
      </w:r>
    </w:p>
  </w:footnote>
  <w:footnote w:type="continuationSeparator" w:id="0">
    <w:p w14:paraId="2A314F22" w14:textId="77777777" w:rsidR="00F572AB" w:rsidRDefault="00F572AB" w:rsidP="00675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153D6"/>
    <w:multiLevelType w:val="hybridMultilevel"/>
    <w:tmpl w:val="3506A6E4"/>
    <w:lvl w:ilvl="0" w:tplc="0A62AD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B10B0"/>
    <w:multiLevelType w:val="multilevel"/>
    <w:tmpl w:val="EB32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4043A1"/>
    <w:multiLevelType w:val="multilevel"/>
    <w:tmpl w:val="4F3C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254757">
    <w:abstractNumId w:val="2"/>
  </w:num>
  <w:num w:numId="2" w16cid:durableId="6300451">
    <w:abstractNumId w:val="1"/>
  </w:num>
  <w:num w:numId="3" w16cid:durableId="1751075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0B1"/>
    <w:rsid w:val="000B3E44"/>
    <w:rsid w:val="001112E4"/>
    <w:rsid w:val="001A624D"/>
    <w:rsid w:val="003167A9"/>
    <w:rsid w:val="004E7A10"/>
    <w:rsid w:val="00521F61"/>
    <w:rsid w:val="0053440F"/>
    <w:rsid w:val="00675FE1"/>
    <w:rsid w:val="009E77B9"/>
    <w:rsid w:val="00A97C46"/>
    <w:rsid w:val="00B72ABE"/>
    <w:rsid w:val="00C245AE"/>
    <w:rsid w:val="00CE0D1E"/>
    <w:rsid w:val="00CE70B1"/>
    <w:rsid w:val="00D70E17"/>
    <w:rsid w:val="00DE5A81"/>
    <w:rsid w:val="00DE6A51"/>
    <w:rsid w:val="00E93578"/>
    <w:rsid w:val="00F5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9D746E"/>
  <w15:chartTrackingRefBased/>
  <w15:docId w15:val="{9087D18F-690F-4849-99B1-0450BE59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0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2A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AB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75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5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E1"/>
  </w:style>
  <w:style w:type="paragraph" w:styleId="Footer">
    <w:name w:val="footer"/>
    <w:basedOn w:val="Normal"/>
    <w:link w:val="FooterChar"/>
    <w:uiPriority w:val="99"/>
    <w:unhideWhenUsed/>
    <w:rsid w:val="00675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E1"/>
  </w:style>
  <w:style w:type="character" w:styleId="FollowedHyperlink">
    <w:name w:val="FollowedHyperlink"/>
    <w:basedOn w:val="DefaultParagraphFont"/>
    <w:uiPriority w:val="99"/>
    <w:semiHidden/>
    <w:unhideWhenUsed/>
    <w:rsid w:val="00C245A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0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9804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04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870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014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96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8019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2753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468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722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6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3897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594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21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260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698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58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6357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500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210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dn-icpc.ptit.edu.vn/ptitcode/jar/VA2.j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06FCF-BC1D-45AF-A54D-D64E1FDF9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1</cp:revision>
  <dcterms:created xsi:type="dcterms:W3CDTF">2025-04-26T01:47:00Z</dcterms:created>
  <dcterms:modified xsi:type="dcterms:W3CDTF">2025-04-26T03:22:00Z</dcterms:modified>
</cp:coreProperties>
</file>