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E7691" w14:textId="77777777" w:rsidR="004706F3" w:rsidRDefault="00000000" w:rsidP="00850295">
      <w:pPr>
        <w:pStyle w:val="Title"/>
        <w:jc w:val="both"/>
      </w:pPr>
      <w:r>
        <w:t>Kế hoạch xây dựng cộng đồng 25 bot cho MugenBunko</w:t>
      </w:r>
    </w:p>
    <w:p w14:paraId="1F878D91" w14:textId="77777777" w:rsidR="004706F3" w:rsidRDefault="00000000" w:rsidP="00850295">
      <w:pPr>
        <w:jc w:val="both"/>
      </w:pPr>
      <w:r>
        <w:rPr>
          <w:b/>
        </w:rPr>
        <w:t>Ngày lập:</w:t>
      </w:r>
      <w:r>
        <w:t xml:space="preserve"> 12/10/2026 · </w:t>
      </w:r>
      <w:r>
        <w:rPr>
          <w:b/>
        </w:rPr>
        <w:t>Phiên bản:</w:t>
      </w:r>
      <w:r>
        <w:t xml:space="preserve"> 1.0 · </w:t>
      </w:r>
      <w:r>
        <w:rPr>
          <w:b/>
        </w:rPr>
        <w:t>Trạng thái:</w:t>
      </w:r>
      <w:r>
        <w:t xml:space="preserve"> Kế hoạch triển khai</w:t>
      </w:r>
    </w:p>
    <w:p w14:paraId="2E4EB4F1" w14:textId="77777777" w:rsidR="004706F3" w:rsidRDefault="00000000" w:rsidP="00850295">
      <w:pPr>
        <w:pStyle w:val="Heading1"/>
        <w:jc w:val="both"/>
      </w:pPr>
      <w:r>
        <w:t>1. Mục tiêu và phạm vi</w:t>
      </w:r>
    </w:p>
    <w:p w14:paraId="1C803D0C" w14:textId="77777777" w:rsidR="004706F3" w:rsidRDefault="00000000" w:rsidP="00850295">
      <w:pPr>
        <w:jc w:val="both"/>
      </w:pPr>
      <w:r>
        <w:t>Xây dựng 25 tài khoản nhân vật ảo có tính cách, sở thích và lịch sử tương tác riêng để MugenBunko có hoạt động cộng đồng phục vụ trải nghiệm và trình diễn đồ án. Các bot có thể xuất bản nội dung đã được duyệt, theo dõi truyện, bình luận, tham gia forum và nhắn tin với nhau.</w:t>
      </w:r>
    </w:p>
    <w:p w14:paraId="7EB2B160" w14:textId="77777777" w:rsidR="004706F3" w:rsidRDefault="00000000" w:rsidP="00850295">
      <w:pPr>
        <w:jc w:val="both"/>
      </w:pPr>
      <w:r>
        <w:t>Phương án đề xuất là một bộ điều phối chạy ở backend, dùng chung cơ sở dữ liệu và nghiệp vụ của web. AI chỉ được gọi khi cần soạn nội dung; không cần duy trì 25 phiên AI chạy liên tục. Mỗi bot luôn có nhãn nhận diện rõ ràng.</w:t>
      </w:r>
    </w:p>
    <w:p w14:paraId="284B9CAC" w14:textId="77777777" w:rsidR="004706F3" w:rsidRDefault="00000000" w:rsidP="00850295">
      <w:pPr>
        <w:pStyle w:val="Heading2"/>
        <w:jc w:val="both"/>
      </w:pPr>
      <w:r>
        <w:t>Quy mô khởi đầu</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1979"/>
        <w:gridCol w:w="1054"/>
        <w:gridCol w:w="6605"/>
      </w:tblGrid>
      <w:tr w:rsidR="004706F3" w14:paraId="31C2F633" w14:textId="77777777">
        <w:trPr>
          <w:cantSplit/>
          <w:tblHeader/>
        </w:trPr>
        <w:tc>
          <w:tcPr>
            <w:tcW w:w="1979" w:type="dxa"/>
            <w:shd w:val="clear" w:color="auto" w:fill="17324D"/>
          </w:tcPr>
          <w:p w14:paraId="77C6426E" w14:textId="77777777" w:rsidR="004706F3" w:rsidRDefault="00000000" w:rsidP="00850295">
            <w:pPr>
              <w:pStyle w:val="TableText"/>
              <w:keepNext/>
              <w:jc w:val="both"/>
            </w:pPr>
            <w:r>
              <w:rPr>
                <w:b/>
                <w:color w:val="FFFFFF"/>
                <w:szCs w:val="19"/>
              </w:rPr>
              <w:t>Nhóm</w:t>
            </w:r>
          </w:p>
        </w:tc>
        <w:tc>
          <w:tcPr>
            <w:tcW w:w="1054" w:type="dxa"/>
            <w:shd w:val="clear" w:color="auto" w:fill="17324D"/>
          </w:tcPr>
          <w:p w14:paraId="0BEF6EE6" w14:textId="77777777" w:rsidR="004706F3" w:rsidRDefault="00000000" w:rsidP="00850295">
            <w:pPr>
              <w:pStyle w:val="TableText"/>
              <w:keepNext/>
              <w:jc w:val="both"/>
            </w:pPr>
            <w:r>
              <w:rPr>
                <w:b/>
                <w:color w:val="FFFFFF"/>
                <w:szCs w:val="19"/>
              </w:rPr>
              <w:t>Số lượng</w:t>
            </w:r>
          </w:p>
        </w:tc>
        <w:tc>
          <w:tcPr>
            <w:tcW w:w="6605" w:type="dxa"/>
            <w:shd w:val="clear" w:color="auto" w:fill="17324D"/>
          </w:tcPr>
          <w:p w14:paraId="7B7E279F" w14:textId="77777777" w:rsidR="004706F3" w:rsidRDefault="00000000" w:rsidP="00850295">
            <w:pPr>
              <w:pStyle w:val="TableText"/>
              <w:keepNext/>
              <w:jc w:val="both"/>
            </w:pPr>
            <w:r>
              <w:rPr>
                <w:b/>
                <w:color w:val="FFFFFF"/>
                <w:szCs w:val="19"/>
              </w:rPr>
              <w:t>Vai trò chính</w:t>
            </w:r>
          </w:p>
        </w:tc>
      </w:tr>
      <w:tr w:rsidR="004706F3" w14:paraId="36920996" w14:textId="77777777">
        <w:trPr>
          <w:cantSplit/>
        </w:trPr>
        <w:tc>
          <w:tcPr>
            <w:tcW w:w="1979" w:type="dxa"/>
            <w:shd w:val="clear" w:color="auto" w:fill="FFFFFF"/>
          </w:tcPr>
          <w:p w14:paraId="1F6BCAB0" w14:textId="77777777" w:rsidR="004706F3" w:rsidRDefault="00000000" w:rsidP="00850295">
            <w:pPr>
              <w:pStyle w:val="TableText"/>
              <w:jc w:val="both"/>
            </w:pPr>
            <w:r>
              <w:rPr>
                <w:szCs w:val="19"/>
              </w:rPr>
              <w:t>Tác giả</w:t>
            </w:r>
          </w:p>
        </w:tc>
        <w:tc>
          <w:tcPr>
            <w:tcW w:w="1054" w:type="dxa"/>
            <w:shd w:val="clear" w:color="auto" w:fill="FFFFFF"/>
          </w:tcPr>
          <w:p w14:paraId="054B7258" w14:textId="77777777" w:rsidR="004706F3" w:rsidRDefault="00000000" w:rsidP="00850295">
            <w:pPr>
              <w:pStyle w:val="TableText"/>
              <w:jc w:val="both"/>
            </w:pPr>
            <w:r>
              <w:rPr>
                <w:szCs w:val="19"/>
              </w:rPr>
              <w:t>4</w:t>
            </w:r>
          </w:p>
        </w:tc>
        <w:tc>
          <w:tcPr>
            <w:tcW w:w="6605" w:type="dxa"/>
            <w:shd w:val="clear" w:color="auto" w:fill="FFFFFF"/>
          </w:tcPr>
          <w:p w14:paraId="3A6E5A7C" w14:textId="77777777" w:rsidR="004706F3" w:rsidRDefault="00000000" w:rsidP="00850295">
            <w:pPr>
              <w:pStyle w:val="TableText"/>
              <w:jc w:val="both"/>
            </w:pPr>
            <w:r>
              <w:rPr>
                <w:szCs w:val="19"/>
              </w:rPr>
              <w:t>Quản lý truyện mẫu, phát hành chương đã duyệt, trả lời độc giả</w:t>
            </w:r>
          </w:p>
        </w:tc>
      </w:tr>
      <w:tr w:rsidR="004706F3" w14:paraId="4156D944" w14:textId="77777777">
        <w:trPr>
          <w:cantSplit/>
        </w:trPr>
        <w:tc>
          <w:tcPr>
            <w:tcW w:w="1979" w:type="dxa"/>
            <w:shd w:val="clear" w:color="auto" w:fill="EFF5F8"/>
          </w:tcPr>
          <w:p w14:paraId="1B867E5C" w14:textId="77777777" w:rsidR="004706F3" w:rsidRDefault="00000000" w:rsidP="00850295">
            <w:pPr>
              <w:pStyle w:val="TableText"/>
              <w:jc w:val="both"/>
            </w:pPr>
            <w:r>
              <w:rPr>
                <w:szCs w:val="19"/>
              </w:rPr>
              <w:t>Độc giả thường xuyên</w:t>
            </w:r>
          </w:p>
        </w:tc>
        <w:tc>
          <w:tcPr>
            <w:tcW w:w="1054" w:type="dxa"/>
            <w:shd w:val="clear" w:color="auto" w:fill="EFF5F8"/>
          </w:tcPr>
          <w:p w14:paraId="11AA521C" w14:textId="77777777" w:rsidR="004706F3" w:rsidRDefault="00000000" w:rsidP="00850295">
            <w:pPr>
              <w:pStyle w:val="TableText"/>
              <w:jc w:val="both"/>
            </w:pPr>
            <w:r>
              <w:rPr>
                <w:szCs w:val="19"/>
              </w:rPr>
              <w:t>8</w:t>
            </w:r>
          </w:p>
        </w:tc>
        <w:tc>
          <w:tcPr>
            <w:tcW w:w="6605" w:type="dxa"/>
            <w:shd w:val="clear" w:color="auto" w:fill="EFF5F8"/>
          </w:tcPr>
          <w:p w14:paraId="4E1CC8F9" w14:textId="77777777" w:rsidR="004706F3" w:rsidRDefault="00000000" w:rsidP="00850295">
            <w:pPr>
              <w:pStyle w:val="TableText"/>
              <w:jc w:val="both"/>
            </w:pPr>
            <w:r>
              <w:rPr>
                <w:szCs w:val="19"/>
              </w:rPr>
              <w:t>Theo truyện đúng gu, bình luận có căn cứ, trao đổi giả thuyết</w:t>
            </w:r>
          </w:p>
        </w:tc>
      </w:tr>
      <w:tr w:rsidR="004706F3" w14:paraId="5EC0D00F" w14:textId="77777777">
        <w:trPr>
          <w:cantSplit/>
        </w:trPr>
        <w:tc>
          <w:tcPr>
            <w:tcW w:w="1979" w:type="dxa"/>
            <w:shd w:val="clear" w:color="auto" w:fill="FFFFFF"/>
          </w:tcPr>
          <w:p w14:paraId="3BD9D341" w14:textId="77777777" w:rsidR="004706F3" w:rsidRDefault="00000000" w:rsidP="00850295">
            <w:pPr>
              <w:pStyle w:val="TableText"/>
              <w:jc w:val="both"/>
            </w:pPr>
            <w:r>
              <w:rPr>
                <w:szCs w:val="19"/>
              </w:rPr>
              <w:t>Độc giả thỉnh thoảng ghé</w:t>
            </w:r>
          </w:p>
        </w:tc>
        <w:tc>
          <w:tcPr>
            <w:tcW w:w="1054" w:type="dxa"/>
            <w:shd w:val="clear" w:color="auto" w:fill="FFFFFF"/>
          </w:tcPr>
          <w:p w14:paraId="2E8A3E61" w14:textId="77777777" w:rsidR="004706F3" w:rsidRDefault="00000000" w:rsidP="00850295">
            <w:pPr>
              <w:pStyle w:val="TableText"/>
              <w:jc w:val="both"/>
            </w:pPr>
            <w:r>
              <w:rPr>
                <w:szCs w:val="19"/>
              </w:rPr>
              <w:t>6</w:t>
            </w:r>
          </w:p>
        </w:tc>
        <w:tc>
          <w:tcPr>
            <w:tcW w:w="6605" w:type="dxa"/>
            <w:shd w:val="clear" w:color="auto" w:fill="FFFFFF"/>
          </w:tcPr>
          <w:p w14:paraId="0887D9F2" w14:textId="77777777" w:rsidR="004706F3" w:rsidRDefault="00000000" w:rsidP="00850295">
            <w:pPr>
              <w:pStyle w:val="TableText"/>
              <w:jc w:val="both"/>
            </w:pPr>
            <w:r>
              <w:rPr>
                <w:szCs w:val="19"/>
              </w:rPr>
              <w:t>Đọc chậm hơn, phản hồi ít hơn, hỏi tiến độ hợp lý</w:t>
            </w:r>
          </w:p>
        </w:tc>
      </w:tr>
      <w:tr w:rsidR="004706F3" w14:paraId="7140A16B" w14:textId="77777777">
        <w:trPr>
          <w:cantSplit/>
        </w:trPr>
        <w:tc>
          <w:tcPr>
            <w:tcW w:w="1979" w:type="dxa"/>
            <w:shd w:val="clear" w:color="auto" w:fill="EFF5F8"/>
          </w:tcPr>
          <w:p w14:paraId="25FAC3AA" w14:textId="77777777" w:rsidR="004706F3" w:rsidRDefault="00000000" w:rsidP="00850295">
            <w:pPr>
              <w:pStyle w:val="TableText"/>
              <w:jc w:val="both"/>
            </w:pPr>
            <w:r>
              <w:rPr>
                <w:szCs w:val="19"/>
              </w:rPr>
              <w:t>Thành viên mê forum</w:t>
            </w:r>
          </w:p>
        </w:tc>
        <w:tc>
          <w:tcPr>
            <w:tcW w:w="1054" w:type="dxa"/>
            <w:shd w:val="clear" w:color="auto" w:fill="EFF5F8"/>
          </w:tcPr>
          <w:p w14:paraId="20312009" w14:textId="77777777" w:rsidR="004706F3" w:rsidRDefault="00000000" w:rsidP="00850295">
            <w:pPr>
              <w:pStyle w:val="TableText"/>
              <w:jc w:val="both"/>
            </w:pPr>
            <w:r>
              <w:rPr>
                <w:szCs w:val="19"/>
              </w:rPr>
              <w:t>5</w:t>
            </w:r>
          </w:p>
        </w:tc>
        <w:tc>
          <w:tcPr>
            <w:tcW w:w="6605" w:type="dxa"/>
            <w:shd w:val="clear" w:color="auto" w:fill="EFF5F8"/>
          </w:tcPr>
          <w:p w14:paraId="17A6B37E" w14:textId="77777777" w:rsidR="004706F3" w:rsidRDefault="00000000" w:rsidP="00850295">
            <w:pPr>
              <w:pStyle w:val="TableText"/>
              <w:jc w:val="both"/>
            </w:pPr>
            <w:r>
              <w:rPr>
                <w:szCs w:val="19"/>
              </w:rPr>
              <w:t>Mở chủ đề, viết cảm nhận, tổ chức thảo luận</w:t>
            </w:r>
          </w:p>
        </w:tc>
      </w:tr>
      <w:tr w:rsidR="004706F3" w14:paraId="7492154C" w14:textId="77777777">
        <w:trPr>
          <w:cantSplit/>
        </w:trPr>
        <w:tc>
          <w:tcPr>
            <w:tcW w:w="1979" w:type="dxa"/>
            <w:shd w:val="clear" w:color="auto" w:fill="FFFFFF"/>
          </w:tcPr>
          <w:p w14:paraId="577D6BFF" w14:textId="77777777" w:rsidR="004706F3" w:rsidRDefault="00000000" w:rsidP="00850295">
            <w:pPr>
              <w:pStyle w:val="TableText"/>
              <w:jc w:val="both"/>
            </w:pPr>
            <w:r>
              <w:rPr>
                <w:szCs w:val="19"/>
              </w:rPr>
              <w:t>Người chào đón</w:t>
            </w:r>
          </w:p>
        </w:tc>
        <w:tc>
          <w:tcPr>
            <w:tcW w:w="1054" w:type="dxa"/>
            <w:shd w:val="clear" w:color="auto" w:fill="FFFFFF"/>
          </w:tcPr>
          <w:p w14:paraId="01A505A9" w14:textId="77777777" w:rsidR="004706F3" w:rsidRDefault="00000000" w:rsidP="00850295">
            <w:pPr>
              <w:pStyle w:val="TableText"/>
              <w:jc w:val="both"/>
            </w:pPr>
            <w:r>
              <w:rPr>
                <w:szCs w:val="19"/>
              </w:rPr>
              <w:t>2</w:t>
            </w:r>
          </w:p>
        </w:tc>
        <w:tc>
          <w:tcPr>
            <w:tcW w:w="6605" w:type="dxa"/>
            <w:shd w:val="clear" w:color="auto" w:fill="FFFFFF"/>
          </w:tcPr>
          <w:p w14:paraId="32D6C6B6" w14:textId="77777777" w:rsidR="004706F3" w:rsidRDefault="00000000" w:rsidP="00850295">
            <w:pPr>
              <w:pStyle w:val="TableText"/>
              <w:jc w:val="both"/>
            </w:pPr>
            <w:r>
              <w:rPr>
                <w:szCs w:val="19"/>
              </w:rPr>
              <w:t>Viết hướng dẫn và trả lời khi được gọi</w:t>
            </w:r>
          </w:p>
        </w:tc>
      </w:tr>
      <w:tr w:rsidR="004706F3" w14:paraId="3B4704F3" w14:textId="77777777">
        <w:trPr>
          <w:cantSplit/>
        </w:trPr>
        <w:tc>
          <w:tcPr>
            <w:tcW w:w="1979" w:type="dxa"/>
            <w:shd w:val="clear" w:color="auto" w:fill="EFF5F8"/>
          </w:tcPr>
          <w:p w14:paraId="23480081" w14:textId="77777777" w:rsidR="004706F3" w:rsidRDefault="00000000" w:rsidP="00850295">
            <w:pPr>
              <w:pStyle w:val="TableText"/>
              <w:jc w:val="both"/>
            </w:pPr>
            <w:r>
              <w:rPr>
                <w:b/>
                <w:szCs w:val="19"/>
              </w:rPr>
              <w:t>Tổng</w:t>
            </w:r>
          </w:p>
        </w:tc>
        <w:tc>
          <w:tcPr>
            <w:tcW w:w="1054" w:type="dxa"/>
            <w:shd w:val="clear" w:color="auto" w:fill="EFF5F8"/>
          </w:tcPr>
          <w:p w14:paraId="1C4828B6" w14:textId="77777777" w:rsidR="004706F3" w:rsidRDefault="00000000" w:rsidP="00850295">
            <w:pPr>
              <w:pStyle w:val="TableText"/>
              <w:jc w:val="both"/>
            </w:pPr>
            <w:r>
              <w:rPr>
                <w:b/>
                <w:szCs w:val="19"/>
              </w:rPr>
              <w:t>25</w:t>
            </w:r>
          </w:p>
        </w:tc>
        <w:tc>
          <w:tcPr>
            <w:tcW w:w="6605" w:type="dxa"/>
            <w:shd w:val="clear" w:color="auto" w:fill="EFF5F8"/>
          </w:tcPr>
          <w:p w14:paraId="174E8B69" w14:textId="77777777" w:rsidR="004706F3" w:rsidRDefault="00000000" w:rsidP="00850295">
            <w:pPr>
              <w:pStyle w:val="TableText"/>
              <w:jc w:val="both"/>
            </w:pPr>
            <w:r>
              <w:rPr>
                <w:b/>
                <w:szCs w:val="19"/>
              </w:rPr>
              <w:t>Đề xuất 6–10 bot hoạt động trong một ngày</w:t>
            </w:r>
          </w:p>
        </w:tc>
      </w:tr>
    </w:tbl>
    <w:p w14:paraId="2E95B4E5" w14:textId="77777777" w:rsidR="004706F3" w:rsidRDefault="004706F3" w:rsidP="00850295">
      <w:pPr>
        <w:spacing w:after="60"/>
        <w:jc w:val="both"/>
        <w:rPr>
          <w:sz w:val="4"/>
        </w:rPr>
      </w:pPr>
    </w:p>
    <w:p w14:paraId="40498E22" w14:textId="77777777" w:rsidR="004706F3" w:rsidRDefault="00000000" w:rsidP="00850295">
      <w:pPr>
        <w:pStyle w:val="Heading2"/>
        <w:jc w:val="both"/>
      </w:pPr>
      <w:r>
        <w:t>Kết quả cần đạt</w:t>
      </w:r>
    </w:p>
    <w:p w14:paraId="60DE7921" w14:textId="77777777" w:rsidR="004706F3" w:rsidRDefault="00000000" w:rsidP="00850295">
      <w:pPr>
        <w:pStyle w:val="ListParagraph"/>
        <w:numPr>
          <w:ilvl w:val="0"/>
          <w:numId w:val="1"/>
        </w:numPr>
        <w:jc w:val="both"/>
      </w:pPr>
      <w:r>
        <w:t>Một chuỗi hoạt động có liên hệ: chương được xuất bản → độc giả theo dõi đọc → bình luận → tác giả phản hồi → thảo luận forum.</w:t>
      </w:r>
    </w:p>
    <w:p w14:paraId="51D9CB77" w14:textId="77777777" w:rsidR="004706F3" w:rsidRDefault="00000000" w:rsidP="00850295">
      <w:pPr>
        <w:pStyle w:val="ListParagraph"/>
        <w:numPr>
          <w:ilvl w:val="0"/>
          <w:numId w:val="1"/>
        </w:numPr>
        <w:jc w:val="both"/>
      </w:pPr>
      <w:r>
        <w:t>Từng nhân vật giữ được gu đọc và cách nói; nhớ những tình tiết và cuộc trò chuyện liên quan.</w:t>
      </w:r>
    </w:p>
    <w:p w14:paraId="2B5F8453" w14:textId="77777777" w:rsidR="004706F3" w:rsidRDefault="00000000" w:rsidP="00850295">
      <w:pPr>
        <w:pStyle w:val="ListParagraph"/>
        <w:numPr>
          <w:ilvl w:val="0"/>
          <w:numId w:val="1"/>
        </w:numPr>
        <w:jc w:val="both"/>
      </w:pPr>
      <w:r>
        <w:t>Admin xem trước, bật hoặc tắt bot, giới hạn hoạt động và theo dõi chi phí.</w:t>
      </w:r>
    </w:p>
    <w:p w14:paraId="0A6433CE" w14:textId="77777777" w:rsidR="004706F3" w:rsidRDefault="00000000" w:rsidP="00850295">
      <w:pPr>
        <w:pStyle w:val="ListParagraph"/>
        <w:numPr>
          <w:ilvl w:val="0"/>
          <w:numId w:val="1"/>
        </w:numPr>
        <w:jc w:val="both"/>
      </w:pPr>
      <w:r>
        <w:t>Tương tác bot được phân biệt trong giao diện, thống kê và cơ chế thưởng.</w:t>
      </w:r>
    </w:p>
    <w:p w14:paraId="41241C89" w14:textId="77777777" w:rsidR="004706F3" w:rsidRDefault="00000000" w:rsidP="00850295">
      <w:pPr>
        <w:pStyle w:val="ListParagraph"/>
        <w:numPr>
          <w:ilvl w:val="0"/>
          <w:numId w:val="1"/>
        </w:numPr>
        <w:jc w:val="both"/>
      </w:pPr>
      <w:r>
        <w:t>Có chế độ demo theo kịch bản để trình diễn ngay cả khi không dùng dịch vụ AI.</w:t>
      </w:r>
    </w:p>
    <w:p w14:paraId="21677E2D" w14:textId="77777777" w:rsidR="004706F3" w:rsidRDefault="00000000" w:rsidP="00850295">
      <w:pPr>
        <w:pStyle w:val="Heading2"/>
        <w:jc w:val="both"/>
      </w:pPr>
      <w:r>
        <w:t>Ranh giới của bản đầu</w:t>
      </w:r>
    </w:p>
    <w:p w14:paraId="1A6045FD" w14:textId="77777777" w:rsidR="004706F3" w:rsidRDefault="00000000" w:rsidP="00850295">
      <w:pPr>
        <w:jc w:val="both"/>
      </w:pPr>
      <w:r>
        <w:t>Ưu tiên truyện mẫu do chủ dự án chuẩn bị hoặc có quyền sử dụng. Tác giả bot đăng từ kho bản nháp đã duyệt; việc AI tự sáng tác truyện dài là phần mở rộng. Chưa bật tự động chấm sao, thả tim, nhận thưởng hoặc thao tác quản trị. Tin nhắn bot với người thật chỉ mở ở giai đoạn sau, theo cơ chế đồng ý rõ ràng.</w:t>
      </w:r>
    </w:p>
    <w:p w14:paraId="7A69B2E1" w14:textId="77777777" w:rsidR="004706F3" w:rsidRDefault="00000000" w:rsidP="00850295">
      <w:pPr>
        <w:jc w:val="both"/>
      </w:pPr>
      <w:r>
        <w:t>Các tên module, cấu trúc dữ liệu, hạn mức và thời gian trong các phần sau là thiết kế đề xuất. Việc lập kế hoạch chưa tạo tài khoản, gọi AI hay đăng nội dung lên web.</w:t>
      </w:r>
    </w:p>
    <w:p w14:paraId="440055E1" w14:textId="77777777" w:rsidR="004706F3" w:rsidRDefault="00000000" w:rsidP="00850295">
      <w:pPr>
        <w:jc w:val="both"/>
      </w:pPr>
      <w:r>
        <w:br w:type="page"/>
      </w:r>
    </w:p>
    <w:p w14:paraId="5BEB6131" w14:textId="77777777" w:rsidR="004706F3" w:rsidRDefault="00000000" w:rsidP="00850295">
      <w:pPr>
        <w:pStyle w:val="Heading1"/>
        <w:jc w:val="both"/>
      </w:pPr>
      <w:r>
        <w:lastRenderedPageBreak/>
        <w:t>2. Hiện trạng và điểm tích hợp</w:t>
      </w:r>
    </w:p>
    <w:p w14:paraId="6FFC8770" w14:textId="77777777" w:rsidR="004706F3" w:rsidRDefault="00000000" w:rsidP="00850295">
      <w:pPr>
        <w:jc w:val="both"/>
      </w:pPr>
      <w:r>
        <w:t>Mã nguồn hiện tại dùng React và TypeScript cho web, Express và TypeScript cho backend, MySQL để lưu dữ liệu, Socket.IO cho chat. Tận dụng nền tảng này giúp tập trung công sức vào điều phối và chất lượng nhân vật.</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4819"/>
        <w:gridCol w:w="4819"/>
      </w:tblGrid>
      <w:tr w:rsidR="004706F3" w14:paraId="616617CA" w14:textId="77777777">
        <w:trPr>
          <w:cantSplit/>
          <w:tblHeader/>
        </w:trPr>
        <w:tc>
          <w:tcPr>
            <w:tcW w:w="4819" w:type="dxa"/>
            <w:shd w:val="clear" w:color="auto" w:fill="17324D"/>
          </w:tcPr>
          <w:p w14:paraId="45E4D071" w14:textId="77777777" w:rsidR="004706F3" w:rsidRDefault="00000000" w:rsidP="00850295">
            <w:pPr>
              <w:pStyle w:val="TableText"/>
              <w:keepNext/>
              <w:jc w:val="both"/>
            </w:pPr>
            <w:r>
              <w:rPr>
                <w:b/>
                <w:color w:val="FFFFFF"/>
                <w:szCs w:val="19"/>
              </w:rPr>
              <w:t>Thành phần hiện có</w:t>
            </w:r>
          </w:p>
        </w:tc>
        <w:tc>
          <w:tcPr>
            <w:tcW w:w="4819" w:type="dxa"/>
            <w:shd w:val="clear" w:color="auto" w:fill="17324D"/>
          </w:tcPr>
          <w:p w14:paraId="761D6985" w14:textId="77777777" w:rsidR="004706F3" w:rsidRDefault="00000000" w:rsidP="00850295">
            <w:pPr>
              <w:pStyle w:val="TableText"/>
              <w:keepNext/>
              <w:jc w:val="both"/>
            </w:pPr>
            <w:r>
              <w:rPr>
                <w:b/>
                <w:color w:val="FFFFFF"/>
                <w:szCs w:val="19"/>
              </w:rPr>
              <w:t>Điểm cần bổ sung</w:t>
            </w:r>
          </w:p>
        </w:tc>
      </w:tr>
      <w:tr w:rsidR="004706F3" w14:paraId="0B0860C2" w14:textId="77777777">
        <w:trPr>
          <w:cantSplit/>
        </w:trPr>
        <w:tc>
          <w:tcPr>
            <w:tcW w:w="4819" w:type="dxa"/>
            <w:shd w:val="clear" w:color="auto" w:fill="FFFFFF"/>
          </w:tcPr>
          <w:p w14:paraId="24AB7F9E" w14:textId="77777777" w:rsidR="004706F3" w:rsidRDefault="00000000" w:rsidP="00850295">
            <w:pPr>
              <w:pStyle w:val="TableText"/>
              <w:jc w:val="both"/>
            </w:pPr>
            <w:r>
              <w:rPr>
                <w:szCs w:val="19"/>
              </w:rPr>
              <w:t xml:space="preserve">Tài khoản, vai trò và trạng thái hoạt động trong </w:t>
            </w:r>
            <w:r>
              <w:rPr>
                <w:rFonts w:ascii="Consolas" w:hAnsi="Consolas"/>
                <w:szCs w:val="19"/>
                <w:shd w:val="clear" w:color="auto" w:fill="EAF0F4"/>
              </w:rPr>
              <w:t>server/schema.sql</w:t>
            </w:r>
            <w:r>
              <w:rPr>
                <w:szCs w:val="19"/>
              </w:rPr>
              <w:t>, middleware xác thực và phân quyền</w:t>
            </w:r>
          </w:p>
        </w:tc>
        <w:tc>
          <w:tcPr>
            <w:tcW w:w="4819" w:type="dxa"/>
            <w:shd w:val="clear" w:color="auto" w:fill="FFFFFF"/>
          </w:tcPr>
          <w:p w14:paraId="624BA511" w14:textId="77777777" w:rsidR="004706F3" w:rsidRDefault="00000000" w:rsidP="00850295">
            <w:pPr>
              <w:pStyle w:val="TableText"/>
              <w:jc w:val="both"/>
            </w:pPr>
            <w:r>
              <w:rPr>
                <w:szCs w:val="19"/>
              </w:rPr>
              <w:t>Thêm nhận diện bot do server quản lý; bot chỉ có quyền reader hoặc author phù hợp</w:t>
            </w:r>
          </w:p>
        </w:tc>
      </w:tr>
      <w:tr w:rsidR="004706F3" w14:paraId="265EC90A" w14:textId="77777777">
        <w:trPr>
          <w:cantSplit/>
        </w:trPr>
        <w:tc>
          <w:tcPr>
            <w:tcW w:w="4819" w:type="dxa"/>
            <w:shd w:val="clear" w:color="auto" w:fill="EFF5F8"/>
          </w:tcPr>
          <w:p w14:paraId="5B74B550" w14:textId="77777777" w:rsidR="004706F3" w:rsidRDefault="00000000" w:rsidP="00850295">
            <w:pPr>
              <w:pStyle w:val="TableText"/>
              <w:jc w:val="both"/>
            </w:pPr>
            <w:r>
              <w:rPr>
                <w:szCs w:val="19"/>
              </w:rPr>
              <w:t xml:space="preserve">Truyện và chương trong </w:t>
            </w:r>
            <w:r>
              <w:rPr>
                <w:rFonts w:ascii="Consolas" w:hAnsi="Consolas"/>
                <w:szCs w:val="19"/>
                <w:shd w:val="clear" w:color="auto" w:fill="EAF0F4"/>
              </w:rPr>
              <w:t>server/routes/novels.ts</w:t>
            </w:r>
            <w:r>
              <w:rPr>
                <w:szCs w:val="19"/>
              </w:rPr>
              <w:t xml:space="preserve">, </w:t>
            </w:r>
            <w:r>
              <w:rPr>
                <w:rFonts w:ascii="Consolas" w:hAnsi="Consolas"/>
                <w:szCs w:val="19"/>
                <w:shd w:val="clear" w:color="auto" w:fill="EAF0F4"/>
              </w:rPr>
              <w:t>chapters.ts</w:t>
            </w:r>
            <w:r>
              <w:rPr>
                <w:szCs w:val="19"/>
              </w:rPr>
              <w:t xml:space="preserve">, </w:t>
            </w:r>
            <w:r>
              <w:rPr>
                <w:rFonts w:ascii="Consolas" w:hAnsi="Consolas"/>
                <w:szCs w:val="19"/>
                <w:shd w:val="clear" w:color="auto" w:fill="EAF0F4"/>
              </w:rPr>
              <w:t>mod.ts</w:t>
            </w:r>
          </w:p>
        </w:tc>
        <w:tc>
          <w:tcPr>
            <w:tcW w:w="4819" w:type="dxa"/>
            <w:shd w:val="clear" w:color="auto" w:fill="EFF5F8"/>
          </w:tcPr>
          <w:p w14:paraId="275C98CD" w14:textId="77777777" w:rsidR="004706F3" w:rsidRDefault="00000000" w:rsidP="00850295">
            <w:pPr>
              <w:pStyle w:val="TableText"/>
              <w:jc w:val="both"/>
            </w:pPr>
            <w:r>
              <w:rPr>
                <w:szCs w:val="19"/>
              </w:rPr>
              <w:t>Tách nghiệp vụ ghi thành service dùng chung; giữ kiểm duyệt và quyền sở hữu</w:t>
            </w:r>
          </w:p>
        </w:tc>
      </w:tr>
      <w:tr w:rsidR="004706F3" w14:paraId="6BF45BB7" w14:textId="77777777">
        <w:trPr>
          <w:cantSplit/>
        </w:trPr>
        <w:tc>
          <w:tcPr>
            <w:tcW w:w="4819" w:type="dxa"/>
            <w:shd w:val="clear" w:color="auto" w:fill="FFFFFF"/>
          </w:tcPr>
          <w:p w14:paraId="1D5352EF" w14:textId="77777777" w:rsidR="004706F3" w:rsidRDefault="00000000" w:rsidP="00850295">
            <w:pPr>
              <w:pStyle w:val="TableText"/>
              <w:jc w:val="both"/>
            </w:pPr>
            <w:r>
              <w:rPr>
                <w:szCs w:val="19"/>
              </w:rPr>
              <w:t xml:space="preserve">Vòng xuất bản chương hẹn giờ trong </w:t>
            </w:r>
            <w:r>
              <w:rPr>
                <w:rFonts w:ascii="Consolas" w:hAnsi="Consolas"/>
                <w:szCs w:val="19"/>
                <w:shd w:val="clear" w:color="auto" w:fill="EAF0F4"/>
              </w:rPr>
              <w:t>server/server.ts</w:t>
            </w:r>
          </w:p>
        </w:tc>
        <w:tc>
          <w:tcPr>
            <w:tcW w:w="4819" w:type="dxa"/>
            <w:shd w:val="clear" w:color="auto" w:fill="FFFFFF"/>
          </w:tcPr>
          <w:p w14:paraId="20A16D8C" w14:textId="77777777" w:rsidR="004706F3" w:rsidRDefault="00000000" w:rsidP="00850295">
            <w:pPr>
              <w:pStyle w:val="TableText"/>
              <w:jc w:val="both"/>
            </w:pPr>
            <w:r>
              <w:rPr>
                <w:szCs w:val="19"/>
              </w:rPr>
              <w:t>Ghi sự kiện xuất bản cùng giao dịch để kích hoạt bot, xử lý được sau khi server khởi động lại</w:t>
            </w:r>
          </w:p>
        </w:tc>
      </w:tr>
      <w:tr w:rsidR="004706F3" w14:paraId="1EAAC72D" w14:textId="77777777">
        <w:trPr>
          <w:cantSplit/>
        </w:trPr>
        <w:tc>
          <w:tcPr>
            <w:tcW w:w="4819" w:type="dxa"/>
            <w:shd w:val="clear" w:color="auto" w:fill="EFF5F8"/>
          </w:tcPr>
          <w:p w14:paraId="186F5CBD" w14:textId="77777777" w:rsidR="004706F3" w:rsidRDefault="00000000" w:rsidP="00850295">
            <w:pPr>
              <w:pStyle w:val="TableText"/>
              <w:jc w:val="both"/>
            </w:pPr>
            <w:r>
              <w:rPr>
                <w:szCs w:val="19"/>
              </w:rPr>
              <w:t xml:space="preserve">Bình luận truyện trong </w:t>
            </w:r>
            <w:r>
              <w:rPr>
                <w:rFonts w:ascii="Consolas" w:hAnsi="Consolas"/>
                <w:szCs w:val="19"/>
                <w:shd w:val="clear" w:color="auto" w:fill="EAF0F4"/>
              </w:rPr>
              <w:t>server/routes/comments.ts</w:t>
            </w:r>
          </w:p>
        </w:tc>
        <w:tc>
          <w:tcPr>
            <w:tcW w:w="4819" w:type="dxa"/>
            <w:shd w:val="clear" w:color="auto" w:fill="EFF5F8"/>
          </w:tcPr>
          <w:p w14:paraId="03458FD0" w14:textId="77777777" w:rsidR="004706F3" w:rsidRDefault="00000000" w:rsidP="00850295">
            <w:pPr>
              <w:pStyle w:val="TableText"/>
              <w:jc w:val="both"/>
            </w:pPr>
            <w:r>
              <w:rPr>
                <w:szCs w:val="19"/>
              </w:rPr>
              <w:t>Bổ sung ngữ cảnh chương và cách ẩn spoiler trước khi cho bot bàn tình tiết</w:t>
            </w:r>
          </w:p>
        </w:tc>
      </w:tr>
      <w:tr w:rsidR="004706F3" w14:paraId="1F1230B2" w14:textId="77777777">
        <w:trPr>
          <w:cantSplit/>
        </w:trPr>
        <w:tc>
          <w:tcPr>
            <w:tcW w:w="4819" w:type="dxa"/>
            <w:shd w:val="clear" w:color="auto" w:fill="FFFFFF"/>
          </w:tcPr>
          <w:p w14:paraId="18A7CE10" w14:textId="77777777" w:rsidR="004706F3" w:rsidRDefault="00000000" w:rsidP="00850295">
            <w:pPr>
              <w:pStyle w:val="TableText"/>
              <w:jc w:val="both"/>
            </w:pPr>
            <w:r>
              <w:rPr>
                <w:szCs w:val="19"/>
              </w:rPr>
              <w:t xml:space="preserve">Bài viết và phản hồi forum trong </w:t>
            </w:r>
            <w:r>
              <w:rPr>
                <w:rFonts w:ascii="Consolas" w:hAnsi="Consolas"/>
                <w:szCs w:val="19"/>
                <w:shd w:val="clear" w:color="auto" w:fill="EAF0F4"/>
              </w:rPr>
              <w:t>server/routes/forum.ts</w:t>
            </w:r>
          </w:p>
        </w:tc>
        <w:tc>
          <w:tcPr>
            <w:tcW w:w="4819" w:type="dxa"/>
            <w:shd w:val="clear" w:color="auto" w:fill="FFFFFF"/>
          </w:tcPr>
          <w:p w14:paraId="7898F594" w14:textId="77777777" w:rsidR="004706F3" w:rsidRDefault="00000000" w:rsidP="00850295">
            <w:pPr>
              <w:pStyle w:val="TableText"/>
              <w:jc w:val="both"/>
            </w:pPr>
            <w:r>
              <w:rPr>
                <w:szCs w:val="19"/>
              </w:rPr>
              <w:t>Tái sử dụng kiểm tra quyền, chuẩn hóa HTML, giới hạn nội dung và thông báo</w:t>
            </w:r>
          </w:p>
        </w:tc>
      </w:tr>
      <w:tr w:rsidR="004706F3" w14:paraId="2509EEE4" w14:textId="77777777">
        <w:trPr>
          <w:cantSplit/>
        </w:trPr>
        <w:tc>
          <w:tcPr>
            <w:tcW w:w="4819" w:type="dxa"/>
            <w:shd w:val="clear" w:color="auto" w:fill="EFF5F8"/>
          </w:tcPr>
          <w:p w14:paraId="17E2CEF2" w14:textId="77777777" w:rsidR="004706F3" w:rsidRDefault="00000000" w:rsidP="00850295">
            <w:pPr>
              <w:pStyle w:val="TableText"/>
              <w:jc w:val="both"/>
            </w:pPr>
            <w:r>
              <w:rPr>
                <w:szCs w:val="19"/>
              </w:rPr>
              <w:t xml:space="preserve">Chat trong </w:t>
            </w:r>
            <w:r>
              <w:rPr>
                <w:rFonts w:ascii="Consolas" w:hAnsi="Consolas"/>
                <w:szCs w:val="19"/>
                <w:shd w:val="clear" w:color="auto" w:fill="EAF0F4"/>
              </w:rPr>
              <w:t>server/utils/messages.ts</w:t>
            </w:r>
            <w:r>
              <w:rPr>
                <w:szCs w:val="19"/>
              </w:rPr>
              <w:t xml:space="preserve">, </w:t>
            </w:r>
            <w:r>
              <w:rPr>
                <w:rFonts w:ascii="Consolas" w:hAnsi="Consolas"/>
                <w:szCs w:val="19"/>
                <w:shd w:val="clear" w:color="auto" w:fill="EAF0F4"/>
              </w:rPr>
              <w:t>server/realtime.ts</w:t>
            </w:r>
            <w:r>
              <w:rPr>
                <w:szCs w:val="19"/>
              </w:rPr>
              <w:t xml:space="preserve">, </w:t>
            </w:r>
            <w:r>
              <w:rPr>
                <w:rFonts w:ascii="Consolas" w:hAnsi="Consolas"/>
                <w:szCs w:val="19"/>
                <w:shd w:val="clear" w:color="auto" w:fill="EAF0F4"/>
              </w:rPr>
              <w:t>server/routes/social.ts</w:t>
            </w:r>
          </w:p>
        </w:tc>
        <w:tc>
          <w:tcPr>
            <w:tcW w:w="4819" w:type="dxa"/>
            <w:shd w:val="clear" w:color="auto" w:fill="EFF5F8"/>
          </w:tcPr>
          <w:p w14:paraId="7329C8D1" w14:textId="77777777" w:rsidR="004706F3" w:rsidRDefault="00000000" w:rsidP="00850295">
            <w:pPr>
              <w:pStyle w:val="TableText"/>
              <w:jc w:val="both"/>
            </w:pPr>
            <w:r>
              <w:rPr>
                <w:szCs w:val="19"/>
              </w:rPr>
              <w:t>Giữ điều kiện bạn bè; bổ sung giới hạn bot và đồng ý nhận tin khi mở cho người thật</w:t>
            </w:r>
          </w:p>
        </w:tc>
      </w:tr>
      <w:tr w:rsidR="004706F3" w14:paraId="0F8B51B9" w14:textId="77777777">
        <w:trPr>
          <w:cantSplit/>
        </w:trPr>
        <w:tc>
          <w:tcPr>
            <w:tcW w:w="4819" w:type="dxa"/>
            <w:shd w:val="clear" w:color="auto" w:fill="FFFFFF"/>
          </w:tcPr>
          <w:p w14:paraId="091E6923" w14:textId="77777777" w:rsidR="004706F3" w:rsidRDefault="00000000" w:rsidP="00850295">
            <w:pPr>
              <w:pStyle w:val="TableText"/>
              <w:jc w:val="both"/>
            </w:pPr>
            <w:r>
              <w:rPr>
                <w:szCs w:val="19"/>
              </w:rPr>
              <w:t>Admin, hồ sơ và chat trên React</w:t>
            </w:r>
          </w:p>
        </w:tc>
        <w:tc>
          <w:tcPr>
            <w:tcW w:w="4819" w:type="dxa"/>
            <w:shd w:val="clear" w:color="auto" w:fill="FFFFFF"/>
          </w:tcPr>
          <w:p w14:paraId="6EB4220D" w14:textId="77777777" w:rsidR="004706F3" w:rsidRDefault="00000000" w:rsidP="00850295">
            <w:pPr>
              <w:pStyle w:val="TableText"/>
              <w:jc w:val="both"/>
            </w:pPr>
            <w:r>
              <w:rPr>
                <w:szCs w:val="19"/>
              </w:rPr>
              <w:t>Thêm bảng điều khiển bot, nhãn Bot và bộ lọc thống kê</w:t>
            </w:r>
          </w:p>
        </w:tc>
      </w:tr>
    </w:tbl>
    <w:p w14:paraId="6ECAE991" w14:textId="77777777" w:rsidR="004706F3" w:rsidRDefault="004706F3" w:rsidP="00850295">
      <w:pPr>
        <w:spacing w:after="60"/>
        <w:jc w:val="both"/>
        <w:rPr>
          <w:sz w:val="4"/>
        </w:rPr>
      </w:pPr>
    </w:p>
    <w:p w14:paraId="796F44D3" w14:textId="77777777" w:rsidR="004706F3" w:rsidRDefault="00000000" w:rsidP="00850295">
      <w:pPr>
        <w:pStyle w:val="Heading2"/>
        <w:jc w:val="both"/>
      </w:pPr>
      <w:r>
        <w:t>Ba điểm cần xử lý trước khi bật bot</w:t>
      </w:r>
    </w:p>
    <w:p w14:paraId="3CB05B3F" w14:textId="77777777" w:rsidR="004706F3" w:rsidRDefault="00000000" w:rsidP="00850295">
      <w:pPr>
        <w:jc w:val="both"/>
      </w:pPr>
      <w:r>
        <w:rPr>
          <w:b/>
        </w:rPr>
        <w:t>Xuất bản chương:</w:t>
      </w:r>
      <w:r>
        <w:t xml:space="preserve"> vòng hẹn giờ hiện cập nhật trực tiếp trạng thái chương. Cần gom các đường xuất bản tức thì, phê duyệt và đến lịch vào nghiệp vụ chung. Chỉ tạo sự kiện khi chương thực sự chuyển sang trạng thái công khai; việc sửa chương đã xuất bản không được kích hoạt lại chuỗi chào chương mới.</w:t>
      </w:r>
    </w:p>
    <w:p w14:paraId="54A95ED2" w14:textId="77777777" w:rsidR="004706F3" w:rsidRDefault="00000000" w:rsidP="00850295">
      <w:pPr>
        <w:jc w:val="both"/>
      </w:pPr>
      <w:r>
        <w:rPr>
          <w:b/>
        </w:rPr>
        <w:t>Bình luận theo chương:</w:t>
      </w:r>
      <w:r>
        <w:t xml:space="preserve"> bảng </w:t>
      </w:r>
      <w:r>
        <w:rPr>
          <w:rFonts w:ascii="Consolas" w:hAnsi="Consolas"/>
          <w:sz w:val="20"/>
          <w:szCs w:val="20"/>
          <w:shd w:val="clear" w:color="auto" w:fill="EAF0F4"/>
        </w:rPr>
        <w:t>comments</w:t>
      </w:r>
      <w:r>
        <w:t xml:space="preserve"> hiện gắn với truyện qua </w:t>
      </w:r>
      <w:r>
        <w:rPr>
          <w:rFonts w:ascii="Consolas" w:hAnsi="Consolas"/>
          <w:sz w:val="20"/>
          <w:szCs w:val="20"/>
          <w:shd w:val="clear" w:color="auto" w:fill="EAF0F4"/>
        </w:rPr>
        <w:t>novel_id</w:t>
      </w:r>
      <w:r>
        <w:t xml:space="preserve">, chưa có </w:t>
      </w:r>
      <w:r>
        <w:rPr>
          <w:rFonts w:ascii="Consolas" w:hAnsi="Consolas"/>
          <w:sz w:val="20"/>
          <w:szCs w:val="20"/>
          <w:shd w:val="clear" w:color="auto" w:fill="EAF0F4"/>
        </w:rPr>
        <w:t>chapter_id</w:t>
      </w:r>
      <w:r>
        <w:t xml:space="preserve">. Đề xuất thêm </w:t>
      </w:r>
      <w:r>
        <w:rPr>
          <w:rFonts w:ascii="Consolas" w:hAnsi="Consolas"/>
          <w:sz w:val="20"/>
          <w:szCs w:val="20"/>
          <w:shd w:val="clear" w:color="auto" w:fill="EAF0F4"/>
        </w:rPr>
        <w:t>chapter_id</w:t>
      </w:r>
      <w:r>
        <w:t xml:space="preserve"> cho phép null và cờ spoiler, giữ nguyên bình luận cũ. Khi nhận xét chương cụ thể, bot ghi đúng chương; giao diện thu gọn nội dung spoiler. Nếu chưa hoàn thành phần này, bot chỉ viết nhận xét chung không tiết lộ tình tiết.</w:t>
      </w:r>
    </w:p>
    <w:p w14:paraId="00A77D74" w14:textId="77777777" w:rsidR="004706F3" w:rsidRDefault="00000000" w:rsidP="00850295">
      <w:pPr>
        <w:jc w:val="both"/>
      </w:pPr>
      <w:r>
        <w:rPr>
          <w:b/>
        </w:rPr>
        <w:t>Service dùng chung:</w:t>
      </w:r>
      <w:r>
        <w:t xml:space="preserve"> phần lớn nghiệp vụ ghi đang nằm trong route Express. Cần tách service có kiểm tra quyền và đầu vào trước khi worker gọi lại; không giả định service đã tồn tại. </w:t>
      </w:r>
      <w:r>
        <w:rPr>
          <w:rFonts w:ascii="Consolas" w:hAnsi="Consolas"/>
          <w:sz w:val="20"/>
          <w:szCs w:val="20"/>
          <w:shd w:val="clear" w:color="auto" w:fill="EAF0F4"/>
        </w:rPr>
        <w:t>sendMessage</w:t>
      </w:r>
      <w:r>
        <w:t xml:space="preserve"> đã là một điểm dùng chung nhưng vẫn cần bổ sung chính sách dành cho bot.</w:t>
      </w:r>
    </w:p>
    <w:p w14:paraId="3484727B" w14:textId="77777777" w:rsidR="004706F3" w:rsidRDefault="00000000" w:rsidP="00850295">
      <w:pPr>
        <w:jc w:val="both"/>
      </w:pPr>
      <w:r>
        <w:t>Tác giả thường hiện chịu quy trình kiểm duyệt chương. Bot tác giả giữ cùng quy trình; không cấp quyền admin hoặc moderator để tự bỏ qua bước duyệt. Cần kiểm thử cả trường hợp bản nháp đã duyệt nhưng chưa tới giờ phát hành. Nếu nội dung thay đổi sau khi duyệt, kiểm tra lại phiên bản và yêu cầu duyệt lại trước khi xuất bản.</w:t>
      </w:r>
    </w:p>
    <w:p w14:paraId="58289A05" w14:textId="77777777" w:rsidR="004706F3" w:rsidRDefault="00000000" w:rsidP="00850295">
      <w:pPr>
        <w:jc w:val="both"/>
      </w:pPr>
      <w:r>
        <w:br w:type="page"/>
      </w:r>
    </w:p>
    <w:p w14:paraId="28A9A625" w14:textId="77777777" w:rsidR="004706F3" w:rsidRDefault="00000000" w:rsidP="00850295">
      <w:pPr>
        <w:pStyle w:val="Heading1"/>
        <w:jc w:val="both"/>
      </w:pPr>
      <w:r>
        <w:lastRenderedPageBreak/>
        <w:t>3. Danh sách nhân vật đề xuất</w:t>
      </w:r>
    </w:p>
    <w:p w14:paraId="0F57A007" w14:textId="77777777" w:rsidR="004706F3" w:rsidRDefault="00000000" w:rsidP="00850295">
      <w:pPr>
        <w:jc w:val="both"/>
      </w:pPr>
      <w:r>
        <w:t>Tên và tính cách dưới đây là bộ hồ sơ khởi đầu, có thể sửa trong admin. Mỗi hồ sơ có mã ổn định để chạy lại công cụ tạo dữ liệu mà không tạo tài khoản trùng. Tất cả đều hiển thị nhãn Bot.</w:t>
      </w:r>
    </w:p>
    <w:p w14:paraId="2FA2E411" w14:textId="77777777" w:rsidR="004706F3" w:rsidRDefault="00000000" w:rsidP="00850295">
      <w:pPr>
        <w:pStyle w:val="Heading2"/>
        <w:jc w:val="both"/>
      </w:pPr>
      <w:r>
        <w:t>Tác giả và độc giả thường xuyên</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1143"/>
        <w:gridCol w:w="1143"/>
        <w:gridCol w:w="7352"/>
      </w:tblGrid>
      <w:tr w:rsidR="004706F3" w14:paraId="6D7CA3DA" w14:textId="77777777">
        <w:trPr>
          <w:cantSplit/>
          <w:tblHeader/>
        </w:trPr>
        <w:tc>
          <w:tcPr>
            <w:tcW w:w="1143" w:type="dxa"/>
            <w:shd w:val="clear" w:color="auto" w:fill="17324D"/>
          </w:tcPr>
          <w:p w14:paraId="17142A82" w14:textId="77777777" w:rsidR="004706F3" w:rsidRDefault="00000000" w:rsidP="00850295">
            <w:pPr>
              <w:pStyle w:val="TableText"/>
              <w:keepNext/>
              <w:jc w:val="both"/>
            </w:pPr>
            <w:r>
              <w:rPr>
                <w:b/>
                <w:color w:val="FFFFFF"/>
                <w:szCs w:val="19"/>
              </w:rPr>
              <w:t>Mã</w:t>
            </w:r>
          </w:p>
        </w:tc>
        <w:tc>
          <w:tcPr>
            <w:tcW w:w="1143" w:type="dxa"/>
            <w:shd w:val="clear" w:color="auto" w:fill="17324D"/>
          </w:tcPr>
          <w:p w14:paraId="7BAF77E4" w14:textId="77777777" w:rsidR="004706F3" w:rsidRDefault="00000000" w:rsidP="00850295">
            <w:pPr>
              <w:pStyle w:val="TableText"/>
              <w:keepNext/>
              <w:jc w:val="both"/>
            </w:pPr>
            <w:r>
              <w:rPr>
                <w:b/>
                <w:color w:val="FFFFFF"/>
                <w:szCs w:val="19"/>
              </w:rPr>
              <w:t>Tên</w:t>
            </w:r>
          </w:p>
        </w:tc>
        <w:tc>
          <w:tcPr>
            <w:tcW w:w="7352" w:type="dxa"/>
            <w:shd w:val="clear" w:color="auto" w:fill="17324D"/>
          </w:tcPr>
          <w:p w14:paraId="15976EA6" w14:textId="77777777" w:rsidR="004706F3" w:rsidRDefault="00000000" w:rsidP="00850295">
            <w:pPr>
              <w:pStyle w:val="TableText"/>
              <w:keepNext/>
              <w:jc w:val="both"/>
            </w:pPr>
            <w:r>
              <w:rPr>
                <w:b/>
                <w:color w:val="FFFFFF"/>
                <w:szCs w:val="19"/>
              </w:rPr>
              <w:t>Gu và cách tương tác</w:t>
            </w:r>
          </w:p>
        </w:tc>
      </w:tr>
      <w:tr w:rsidR="004706F3" w14:paraId="5AA1DB2B" w14:textId="77777777">
        <w:trPr>
          <w:cantSplit/>
        </w:trPr>
        <w:tc>
          <w:tcPr>
            <w:tcW w:w="1143" w:type="dxa"/>
            <w:shd w:val="clear" w:color="auto" w:fill="FFFFFF"/>
          </w:tcPr>
          <w:p w14:paraId="61A6E252" w14:textId="77777777" w:rsidR="004706F3" w:rsidRDefault="00000000" w:rsidP="00850295">
            <w:pPr>
              <w:pStyle w:val="TableText"/>
              <w:jc w:val="both"/>
            </w:pPr>
            <w:r>
              <w:rPr>
                <w:szCs w:val="19"/>
              </w:rPr>
              <w:t>B01</w:t>
            </w:r>
          </w:p>
        </w:tc>
        <w:tc>
          <w:tcPr>
            <w:tcW w:w="1143" w:type="dxa"/>
            <w:shd w:val="clear" w:color="auto" w:fill="FFFFFF"/>
          </w:tcPr>
          <w:p w14:paraId="5A455501" w14:textId="77777777" w:rsidR="004706F3" w:rsidRDefault="00000000" w:rsidP="00850295">
            <w:pPr>
              <w:pStyle w:val="TableText"/>
              <w:jc w:val="both"/>
            </w:pPr>
            <w:r>
              <w:rPr>
                <w:szCs w:val="19"/>
              </w:rPr>
              <w:t>Mây Mực</w:t>
            </w:r>
          </w:p>
        </w:tc>
        <w:tc>
          <w:tcPr>
            <w:tcW w:w="7352" w:type="dxa"/>
            <w:shd w:val="clear" w:color="auto" w:fill="FFFFFF"/>
          </w:tcPr>
          <w:p w14:paraId="30DAF2D0" w14:textId="77777777" w:rsidR="004706F3" w:rsidRDefault="00000000" w:rsidP="00850295">
            <w:pPr>
              <w:pStyle w:val="TableText"/>
              <w:jc w:val="both"/>
            </w:pPr>
            <w:r>
              <w:rPr>
                <w:szCs w:val="19"/>
              </w:rPr>
              <w:t>Tác giả fantasy; giải thích thế giới ngắn gọn, không tiết lộ chương chưa ra</w:t>
            </w:r>
          </w:p>
        </w:tc>
      </w:tr>
      <w:tr w:rsidR="004706F3" w14:paraId="10980D29" w14:textId="77777777">
        <w:trPr>
          <w:cantSplit/>
        </w:trPr>
        <w:tc>
          <w:tcPr>
            <w:tcW w:w="1143" w:type="dxa"/>
            <w:shd w:val="clear" w:color="auto" w:fill="EFF5F8"/>
          </w:tcPr>
          <w:p w14:paraId="0E61F703" w14:textId="77777777" w:rsidR="004706F3" w:rsidRDefault="00000000" w:rsidP="00850295">
            <w:pPr>
              <w:pStyle w:val="TableText"/>
              <w:jc w:val="both"/>
            </w:pPr>
            <w:r>
              <w:rPr>
                <w:szCs w:val="19"/>
              </w:rPr>
              <w:t>B02</w:t>
            </w:r>
          </w:p>
        </w:tc>
        <w:tc>
          <w:tcPr>
            <w:tcW w:w="1143" w:type="dxa"/>
            <w:shd w:val="clear" w:color="auto" w:fill="EFF5F8"/>
          </w:tcPr>
          <w:p w14:paraId="5F4DE144" w14:textId="77777777" w:rsidR="004706F3" w:rsidRDefault="00000000" w:rsidP="00850295">
            <w:pPr>
              <w:pStyle w:val="TableText"/>
              <w:jc w:val="both"/>
            </w:pPr>
            <w:r>
              <w:rPr>
                <w:szCs w:val="19"/>
              </w:rPr>
              <w:t>Nắng Hiên</w:t>
            </w:r>
          </w:p>
        </w:tc>
        <w:tc>
          <w:tcPr>
            <w:tcW w:w="7352" w:type="dxa"/>
            <w:shd w:val="clear" w:color="auto" w:fill="EFF5F8"/>
          </w:tcPr>
          <w:p w14:paraId="49C7C9DD" w14:textId="77777777" w:rsidR="004706F3" w:rsidRDefault="00000000" w:rsidP="00850295">
            <w:pPr>
              <w:pStyle w:val="TableText"/>
              <w:jc w:val="both"/>
            </w:pPr>
            <w:r>
              <w:rPr>
                <w:szCs w:val="19"/>
              </w:rPr>
              <w:t>Tác giả truyện đời thường; dịu dàng, thích hỏi độc giả về cảm xúc</w:t>
            </w:r>
          </w:p>
        </w:tc>
      </w:tr>
      <w:tr w:rsidR="004706F3" w14:paraId="11B5DECB" w14:textId="77777777">
        <w:trPr>
          <w:cantSplit/>
        </w:trPr>
        <w:tc>
          <w:tcPr>
            <w:tcW w:w="1143" w:type="dxa"/>
            <w:shd w:val="clear" w:color="auto" w:fill="FFFFFF"/>
          </w:tcPr>
          <w:p w14:paraId="343DAA9F" w14:textId="77777777" w:rsidR="004706F3" w:rsidRDefault="00000000" w:rsidP="00850295">
            <w:pPr>
              <w:pStyle w:val="TableText"/>
              <w:jc w:val="both"/>
            </w:pPr>
            <w:r>
              <w:rPr>
                <w:szCs w:val="19"/>
              </w:rPr>
              <w:t>B03</w:t>
            </w:r>
          </w:p>
        </w:tc>
        <w:tc>
          <w:tcPr>
            <w:tcW w:w="1143" w:type="dxa"/>
            <w:shd w:val="clear" w:color="auto" w:fill="FFFFFF"/>
          </w:tcPr>
          <w:p w14:paraId="3CC76F9A" w14:textId="77777777" w:rsidR="004706F3" w:rsidRDefault="00000000" w:rsidP="00850295">
            <w:pPr>
              <w:pStyle w:val="TableText"/>
              <w:jc w:val="both"/>
            </w:pPr>
            <w:r>
              <w:rPr>
                <w:szCs w:val="19"/>
              </w:rPr>
              <w:t>Dạ Lam</w:t>
            </w:r>
          </w:p>
        </w:tc>
        <w:tc>
          <w:tcPr>
            <w:tcW w:w="7352" w:type="dxa"/>
            <w:shd w:val="clear" w:color="auto" w:fill="FFFFFF"/>
          </w:tcPr>
          <w:p w14:paraId="4A11389E" w14:textId="77777777" w:rsidR="004706F3" w:rsidRDefault="00000000" w:rsidP="00850295">
            <w:pPr>
              <w:pStyle w:val="TableText"/>
              <w:jc w:val="both"/>
            </w:pPr>
            <w:r>
              <w:rPr>
                <w:szCs w:val="19"/>
              </w:rPr>
              <w:t>Tác giả bí ẩn; trả lời có chừng mực, nhắc người đọc đánh dấu spoiler</w:t>
            </w:r>
          </w:p>
        </w:tc>
      </w:tr>
      <w:tr w:rsidR="004706F3" w14:paraId="58FC0E49" w14:textId="77777777">
        <w:trPr>
          <w:cantSplit/>
        </w:trPr>
        <w:tc>
          <w:tcPr>
            <w:tcW w:w="1143" w:type="dxa"/>
            <w:shd w:val="clear" w:color="auto" w:fill="EFF5F8"/>
          </w:tcPr>
          <w:p w14:paraId="0930B99D" w14:textId="77777777" w:rsidR="004706F3" w:rsidRDefault="00000000" w:rsidP="00850295">
            <w:pPr>
              <w:pStyle w:val="TableText"/>
              <w:jc w:val="both"/>
            </w:pPr>
            <w:r>
              <w:rPr>
                <w:szCs w:val="19"/>
              </w:rPr>
              <w:t>B04</w:t>
            </w:r>
          </w:p>
        </w:tc>
        <w:tc>
          <w:tcPr>
            <w:tcW w:w="1143" w:type="dxa"/>
            <w:shd w:val="clear" w:color="auto" w:fill="EFF5F8"/>
          </w:tcPr>
          <w:p w14:paraId="2D4D616D" w14:textId="77777777" w:rsidR="004706F3" w:rsidRDefault="00000000" w:rsidP="00850295">
            <w:pPr>
              <w:pStyle w:val="TableText"/>
              <w:jc w:val="both"/>
            </w:pPr>
            <w:r>
              <w:rPr>
                <w:szCs w:val="19"/>
              </w:rPr>
              <w:t>Gió Giấy</w:t>
            </w:r>
          </w:p>
        </w:tc>
        <w:tc>
          <w:tcPr>
            <w:tcW w:w="7352" w:type="dxa"/>
            <w:shd w:val="clear" w:color="auto" w:fill="EFF5F8"/>
          </w:tcPr>
          <w:p w14:paraId="0C9F5E94" w14:textId="77777777" w:rsidR="004706F3" w:rsidRDefault="00000000" w:rsidP="00850295">
            <w:pPr>
              <w:pStyle w:val="TableText"/>
              <w:jc w:val="both"/>
            </w:pPr>
            <w:r>
              <w:rPr>
                <w:szCs w:val="19"/>
              </w:rPr>
              <w:t>Tác giả phiêu lưu hài; vui vẻ, thông báo tiến độ từ lịch đã được duyệt</w:t>
            </w:r>
          </w:p>
        </w:tc>
      </w:tr>
      <w:tr w:rsidR="004706F3" w14:paraId="72CF3EFF" w14:textId="77777777">
        <w:trPr>
          <w:cantSplit/>
        </w:trPr>
        <w:tc>
          <w:tcPr>
            <w:tcW w:w="1143" w:type="dxa"/>
            <w:shd w:val="clear" w:color="auto" w:fill="FFFFFF"/>
          </w:tcPr>
          <w:p w14:paraId="58BCDB0A" w14:textId="77777777" w:rsidR="004706F3" w:rsidRDefault="00000000" w:rsidP="00850295">
            <w:pPr>
              <w:pStyle w:val="TableText"/>
              <w:jc w:val="both"/>
            </w:pPr>
            <w:r>
              <w:rPr>
                <w:szCs w:val="19"/>
              </w:rPr>
              <w:t>B05</w:t>
            </w:r>
          </w:p>
        </w:tc>
        <w:tc>
          <w:tcPr>
            <w:tcW w:w="1143" w:type="dxa"/>
            <w:shd w:val="clear" w:color="auto" w:fill="FFFFFF"/>
          </w:tcPr>
          <w:p w14:paraId="602BE446" w14:textId="77777777" w:rsidR="004706F3" w:rsidRDefault="00000000" w:rsidP="00850295">
            <w:pPr>
              <w:pStyle w:val="TableText"/>
              <w:jc w:val="both"/>
            </w:pPr>
            <w:r>
              <w:rPr>
                <w:szCs w:val="19"/>
              </w:rPr>
              <w:t>Mực</w:t>
            </w:r>
          </w:p>
        </w:tc>
        <w:tc>
          <w:tcPr>
            <w:tcW w:w="7352" w:type="dxa"/>
            <w:shd w:val="clear" w:color="auto" w:fill="FFFFFF"/>
          </w:tcPr>
          <w:p w14:paraId="0EE142E0" w14:textId="77777777" w:rsidR="004706F3" w:rsidRDefault="00000000" w:rsidP="00850295">
            <w:pPr>
              <w:pStyle w:val="TableText"/>
              <w:jc w:val="both"/>
            </w:pPr>
            <w:r>
              <w:rPr>
                <w:szCs w:val="19"/>
              </w:rPr>
              <w:t>Mê fantasy; thích đoán diễn biến, phân biệt suy đoán với tình tiết có thật</w:t>
            </w:r>
          </w:p>
        </w:tc>
      </w:tr>
      <w:tr w:rsidR="004706F3" w14:paraId="03520391" w14:textId="77777777">
        <w:trPr>
          <w:cantSplit/>
        </w:trPr>
        <w:tc>
          <w:tcPr>
            <w:tcW w:w="1143" w:type="dxa"/>
            <w:shd w:val="clear" w:color="auto" w:fill="EFF5F8"/>
          </w:tcPr>
          <w:p w14:paraId="13B0C29D" w14:textId="77777777" w:rsidR="004706F3" w:rsidRDefault="00000000" w:rsidP="00850295">
            <w:pPr>
              <w:pStyle w:val="TableText"/>
              <w:jc w:val="both"/>
            </w:pPr>
            <w:r>
              <w:rPr>
                <w:szCs w:val="19"/>
              </w:rPr>
              <w:t>B06</w:t>
            </w:r>
          </w:p>
        </w:tc>
        <w:tc>
          <w:tcPr>
            <w:tcW w:w="1143" w:type="dxa"/>
            <w:shd w:val="clear" w:color="auto" w:fill="EFF5F8"/>
          </w:tcPr>
          <w:p w14:paraId="7F26ABD1" w14:textId="77777777" w:rsidR="004706F3" w:rsidRDefault="00000000" w:rsidP="00850295">
            <w:pPr>
              <w:pStyle w:val="TableText"/>
              <w:jc w:val="both"/>
            </w:pPr>
            <w:r>
              <w:rPr>
                <w:szCs w:val="19"/>
              </w:rPr>
              <w:t>Trà Đào</w:t>
            </w:r>
          </w:p>
        </w:tc>
        <w:tc>
          <w:tcPr>
            <w:tcW w:w="7352" w:type="dxa"/>
            <w:shd w:val="clear" w:color="auto" w:fill="EFF5F8"/>
          </w:tcPr>
          <w:p w14:paraId="099A6644" w14:textId="77777777" w:rsidR="004706F3" w:rsidRDefault="00000000" w:rsidP="00850295">
            <w:pPr>
              <w:pStyle w:val="TableText"/>
              <w:jc w:val="both"/>
            </w:pPr>
            <w:r>
              <w:rPr>
                <w:szCs w:val="19"/>
              </w:rPr>
              <w:t>Mê chữa lành; chú ý những chi tiết nhỏ và cảm xúc nhân vật</w:t>
            </w:r>
          </w:p>
        </w:tc>
      </w:tr>
      <w:tr w:rsidR="004706F3" w14:paraId="00A12E3C" w14:textId="77777777">
        <w:trPr>
          <w:cantSplit/>
        </w:trPr>
        <w:tc>
          <w:tcPr>
            <w:tcW w:w="1143" w:type="dxa"/>
            <w:shd w:val="clear" w:color="auto" w:fill="FFFFFF"/>
          </w:tcPr>
          <w:p w14:paraId="7C5F8260" w14:textId="77777777" w:rsidR="004706F3" w:rsidRDefault="00000000" w:rsidP="00850295">
            <w:pPr>
              <w:pStyle w:val="TableText"/>
              <w:jc w:val="both"/>
            </w:pPr>
            <w:r>
              <w:rPr>
                <w:szCs w:val="19"/>
              </w:rPr>
              <w:t>B07</w:t>
            </w:r>
          </w:p>
        </w:tc>
        <w:tc>
          <w:tcPr>
            <w:tcW w:w="1143" w:type="dxa"/>
            <w:shd w:val="clear" w:color="auto" w:fill="FFFFFF"/>
          </w:tcPr>
          <w:p w14:paraId="77199FA0" w14:textId="77777777" w:rsidR="004706F3" w:rsidRDefault="00000000" w:rsidP="00850295">
            <w:pPr>
              <w:pStyle w:val="TableText"/>
              <w:jc w:val="both"/>
            </w:pPr>
            <w:r>
              <w:rPr>
                <w:szCs w:val="19"/>
              </w:rPr>
              <w:t>Kính Lúp</w:t>
            </w:r>
          </w:p>
        </w:tc>
        <w:tc>
          <w:tcPr>
            <w:tcW w:w="7352" w:type="dxa"/>
            <w:shd w:val="clear" w:color="auto" w:fill="FFFFFF"/>
          </w:tcPr>
          <w:p w14:paraId="2D0DAC8B" w14:textId="77777777" w:rsidR="004706F3" w:rsidRDefault="00000000" w:rsidP="00850295">
            <w:pPr>
              <w:pStyle w:val="TableText"/>
              <w:jc w:val="both"/>
            </w:pPr>
            <w:r>
              <w:rPr>
                <w:szCs w:val="19"/>
              </w:rPr>
              <w:t>Mê bí ẩn; nhắc lại manh mối đã xuất hiện, sẵn sàng sửa giả thuyết</w:t>
            </w:r>
          </w:p>
        </w:tc>
      </w:tr>
      <w:tr w:rsidR="004706F3" w14:paraId="5C140462" w14:textId="77777777">
        <w:trPr>
          <w:cantSplit/>
        </w:trPr>
        <w:tc>
          <w:tcPr>
            <w:tcW w:w="1143" w:type="dxa"/>
            <w:shd w:val="clear" w:color="auto" w:fill="EFF5F8"/>
          </w:tcPr>
          <w:p w14:paraId="42777030" w14:textId="77777777" w:rsidR="004706F3" w:rsidRDefault="00000000" w:rsidP="00850295">
            <w:pPr>
              <w:pStyle w:val="TableText"/>
              <w:jc w:val="both"/>
            </w:pPr>
            <w:r>
              <w:rPr>
                <w:szCs w:val="19"/>
              </w:rPr>
              <w:t>B08</w:t>
            </w:r>
          </w:p>
        </w:tc>
        <w:tc>
          <w:tcPr>
            <w:tcW w:w="1143" w:type="dxa"/>
            <w:shd w:val="clear" w:color="auto" w:fill="EFF5F8"/>
          </w:tcPr>
          <w:p w14:paraId="7B17CAB6" w14:textId="77777777" w:rsidR="004706F3" w:rsidRDefault="00000000" w:rsidP="00850295">
            <w:pPr>
              <w:pStyle w:val="TableText"/>
              <w:jc w:val="both"/>
            </w:pPr>
            <w:r>
              <w:rPr>
                <w:szCs w:val="19"/>
              </w:rPr>
              <w:t>Bắp Rang</w:t>
            </w:r>
          </w:p>
        </w:tc>
        <w:tc>
          <w:tcPr>
            <w:tcW w:w="7352" w:type="dxa"/>
            <w:shd w:val="clear" w:color="auto" w:fill="EFF5F8"/>
          </w:tcPr>
          <w:p w14:paraId="5AC89549" w14:textId="77777777" w:rsidR="004706F3" w:rsidRDefault="00000000" w:rsidP="00850295">
            <w:pPr>
              <w:pStyle w:val="TableText"/>
              <w:jc w:val="both"/>
            </w:pPr>
            <w:r>
              <w:rPr>
                <w:szCs w:val="19"/>
              </w:rPr>
              <w:t>Mê hài và phiêu lưu; bình luận ngắn, vui, dùng biểu cảm vừa phải</w:t>
            </w:r>
          </w:p>
        </w:tc>
      </w:tr>
      <w:tr w:rsidR="004706F3" w14:paraId="2FA2760E" w14:textId="77777777">
        <w:trPr>
          <w:cantSplit/>
        </w:trPr>
        <w:tc>
          <w:tcPr>
            <w:tcW w:w="1143" w:type="dxa"/>
            <w:shd w:val="clear" w:color="auto" w:fill="FFFFFF"/>
          </w:tcPr>
          <w:p w14:paraId="06F90EE7" w14:textId="77777777" w:rsidR="004706F3" w:rsidRDefault="00000000" w:rsidP="00850295">
            <w:pPr>
              <w:pStyle w:val="TableText"/>
              <w:jc w:val="both"/>
            </w:pPr>
            <w:r>
              <w:rPr>
                <w:szCs w:val="19"/>
              </w:rPr>
              <w:t>B09</w:t>
            </w:r>
          </w:p>
        </w:tc>
        <w:tc>
          <w:tcPr>
            <w:tcW w:w="1143" w:type="dxa"/>
            <w:shd w:val="clear" w:color="auto" w:fill="FFFFFF"/>
          </w:tcPr>
          <w:p w14:paraId="1BBD6B98" w14:textId="77777777" w:rsidR="004706F3" w:rsidRDefault="00000000" w:rsidP="00850295">
            <w:pPr>
              <w:pStyle w:val="TableText"/>
              <w:jc w:val="both"/>
            </w:pPr>
            <w:r>
              <w:rPr>
                <w:szCs w:val="19"/>
              </w:rPr>
              <w:t>Lá Non</w:t>
            </w:r>
          </w:p>
        </w:tc>
        <w:tc>
          <w:tcPr>
            <w:tcW w:w="7352" w:type="dxa"/>
            <w:shd w:val="clear" w:color="auto" w:fill="FFFFFF"/>
          </w:tcPr>
          <w:p w14:paraId="4CD5581F" w14:textId="77777777" w:rsidR="004706F3" w:rsidRDefault="00000000" w:rsidP="00850295">
            <w:pPr>
              <w:pStyle w:val="TableText"/>
              <w:jc w:val="both"/>
            </w:pPr>
            <w:r>
              <w:rPr>
                <w:szCs w:val="19"/>
              </w:rPr>
              <w:t>Thích sự trưởng thành của nhân vật; giọng ôn hòa, hay hỏi lý do lựa chọn</w:t>
            </w:r>
          </w:p>
        </w:tc>
      </w:tr>
      <w:tr w:rsidR="004706F3" w14:paraId="655739C2" w14:textId="77777777">
        <w:trPr>
          <w:cantSplit/>
        </w:trPr>
        <w:tc>
          <w:tcPr>
            <w:tcW w:w="1143" w:type="dxa"/>
            <w:shd w:val="clear" w:color="auto" w:fill="EFF5F8"/>
          </w:tcPr>
          <w:p w14:paraId="0697B3EE" w14:textId="77777777" w:rsidR="004706F3" w:rsidRDefault="00000000" w:rsidP="00850295">
            <w:pPr>
              <w:pStyle w:val="TableText"/>
              <w:jc w:val="both"/>
            </w:pPr>
            <w:r>
              <w:rPr>
                <w:szCs w:val="19"/>
              </w:rPr>
              <w:t>B10</w:t>
            </w:r>
          </w:p>
        </w:tc>
        <w:tc>
          <w:tcPr>
            <w:tcW w:w="1143" w:type="dxa"/>
            <w:shd w:val="clear" w:color="auto" w:fill="EFF5F8"/>
          </w:tcPr>
          <w:p w14:paraId="04DE77D3" w14:textId="77777777" w:rsidR="004706F3" w:rsidRDefault="00000000" w:rsidP="00850295">
            <w:pPr>
              <w:pStyle w:val="TableText"/>
              <w:jc w:val="both"/>
            </w:pPr>
            <w:r>
              <w:rPr>
                <w:szCs w:val="19"/>
              </w:rPr>
              <w:t>Sao Khuya</w:t>
            </w:r>
          </w:p>
        </w:tc>
        <w:tc>
          <w:tcPr>
            <w:tcW w:w="7352" w:type="dxa"/>
            <w:shd w:val="clear" w:color="auto" w:fill="EFF5F8"/>
          </w:tcPr>
          <w:p w14:paraId="65A77C44" w14:textId="77777777" w:rsidR="004706F3" w:rsidRDefault="00000000" w:rsidP="00850295">
            <w:pPr>
              <w:pStyle w:val="TableText"/>
              <w:jc w:val="both"/>
            </w:pPr>
            <w:r>
              <w:rPr>
                <w:szCs w:val="19"/>
              </w:rPr>
              <w:t>Thích thế giới giả tưởng; viết nhận xét có cấu trúc, quan tâm quy luật</w:t>
            </w:r>
          </w:p>
        </w:tc>
      </w:tr>
      <w:tr w:rsidR="004706F3" w14:paraId="30AB0A9C" w14:textId="77777777">
        <w:trPr>
          <w:cantSplit/>
        </w:trPr>
        <w:tc>
          <w:tcPr>
            <w:tcW w:w="1143" w:type="dxa"/>
            <w:shd w:val="clear" w:color="auto" w:fill="FFFFFF"/>
          </w:tcPr>
          <w:p w14:paraId="5E4FA762" w14:textId="77777777" w:rsidR="004706F3" w:rsidRDefault="00000000" w:rsidP="00850295">
            <w:pPr>
              <w:pStyle w:val="TableText"/>
              <w:jc w:val="both"/>
            </w:pPr>
            <w:r>
              <w:rPr>
                <w:szCs w:val="19"/>
              </w:rPr>
              <w:t>B11</w:t>
            </w:r>
          </w:p>
        </w:tc>
        <w:tc>
          <w:tcPr>
            <w:tcW w:w="1143" w:type="dxa"/>
            <w:shd w:val="clear" w:color="auto" w:fill="FFFFFF"/>
          </w:tcPr>
          <w:p w14:paraId="30D547A0" w14:textId="77777777" w:rsidR="004706F3" w:rsidRDefault="00000000" w:rsidP="00850295">
            <w:pPr>
              <w:pStyle w:val="TableText"/>
              <w:jc w:val="both"/>
            </w:pPr>
            <w:r>
              <w:rPr>
                <w:szCs w:val="19"/>
              </w:rPr>
              <w:t>Cá Mực</w:t>
            </w:r>
          </w:p>
        </w:tc>
        <w:tc>
          <w:tcPr>
            <w:tcW w:w="7352" w:type="dxa"/>
            <w:shd w:val="clear" w:color="auto" w:fill="FFFFFF"/>
          </w:tcPr>
          <w:p w14:paraId="0129839F" w14:textId="77777777" w:rsidR="004706F3" w:rsidRDefault="00000000" w:rsidP="00850295">
            <w:pPr>
              <w:pStyle w:val="TableText"/>
              <w:jc w:val="both"/>
            </w:pPr>
            <w:r>
              <w:rPr>
                <w:szCs w:val="19"/>
              </w:rPr>
              <w:t>Thích nhịp truyện nhanh; hỏi ngắn và cụ thể, không thúc ép tác giả</w:t>
            </w:r>
          </w:p>
        </w:tc>
      </w:tr>
      <w:tr w:rsidR="004706F3" w14:paraId="29EE9D01" w14:textId="77777777">
        <w:trPr>
          <w:cantSplit/>
        </w:trPr>
        <w:tc>
          <w:tcPr>
            <w:tcW w:w="1143" w:type="dxa"/>
            <w:shd w:val="clear" w:color="auto" w:fill="EFF5F8"/>
          </w:tcPr>
          <w:p w14:paraId="2CC2BDB8" w14:textId="77777777" w:rsidR="004706F3" w:rsidRDefault="00000000" w:rsidP="00850295">
            <w:pPr>
              <w:pStyle w:val="TableText"/>
              <w:jc w:val="both"/>
            </w:pPr>
            <w:r>
              <w:rPr>
                <w:szCs w:val="19"/>
              </w:rPr>
              <w:t>B12</w:t>
            </w:r>
          </w:p>
        </w:tc>
        <w:tc>
          <w:tcPr>
            <w:tcW w:w="1143" w:type="dxa"/>
            <w:shd w:val="clear" w:color="auto" w:fill="EFF5F8"/>
          </w:tcPr>
          <w:p w14:paraId="45F4FFEB" w14:textId="77777777" w:rsidR="004706F3" w:rsidRDefault="00000000" w:rsidP="00850295">
            <w:pPr>
              <w:pStyle w:val="TableText"/>
              <w:jc w:val="both"/>
            </w:pPr>
            <w:r>
              <w:rPr>
                <w:szCs w:val="19"/>
              </w:rPr>
              <w:t>Cà Phê Sữa</w:t>
            </w:r>
          </w:p>
        </w:tc>
        <w:tc>
          <w:tcPr>
            <w:tcW w:w="7352" w:type="dxa"/>
            <w:shd w:val="clear" w:color="auto" w:fill="EFF5F8"/>
          </w:tcPr>
          <w:p w14:paraId="630AA1D0" w14:textId="77777777" w:rsidR="004706F3" w:rsidRDefault="00000000" w:rsidP="00850295">
            <w:pPr>
              <w:pStyle w:val="TableText"/>
              <w:jc w:val="both"/>
            </w:pPr>
            <w:r>
              <w:rPr>
                <w:szCs w:val="19"/>
              </w:rPr>
              <w:t>Đọc nhiều thể loại; so sánh cảm nhận cá nhân, thường nối tiếp ý của người khác</w:t>
            </w:r>
          </w:p>
        </w:tc>
      </w:tr>
    </w:tbl>
    <w:p w14:paraId="4209ED2E" w14:textId="77777777" w:rsidR="004706F3" w:rsidRDefault="004706F3" w:rsidP="00850295">
      <w:pPr>
        <w:spacing w:after="60"/>
        <w:jc w:val="both"/>
        <w:rPr>
          <w:sz w:val="4"/>
        </w:rPr>
      </w:pPr>
    </w:p>
    <w:p w14:paraId="11DCD1EF" w14:textId="77777777" w:rsidR="004706F3" w:rsidRDefault="00000000" w:rsidP="00850295">
      <w:pPr>
        <w:pStyle w:val="Heading2"/>
        <w:jc w:val="both"/>
      </w:pPr>
      <w:r>
        <w:t>Quan hệ khởi đầu</w:t>
      </w:r>
    </w:p>
    <w:p w14:paraId="5F6E7798" w14:textId="77777777" w:rsidR="004706F3" w:rsidRDefault="00000000" w:rsidP="00850295">
      <w:pPr>
        <w:pStyle w:val="ListParagraph"/>
        <w:numPr>
          <w:ilvl w:val="0"/>
          <w:numId w:val="1"/>
        </w:numPr>
        <w:jc w:val="both"/>
      </w:pPr>
      <w:r>
        <w:t>B05 và B10 theo truyện của B01; thường bàn về quy luật thế giới.</w:t>
      </w:r>
    </w:p>
    <w:p w14:paraId="2BEEDDC8" w14:textId="77777777" w:rsidR="004706F3" w:rsidRDefault="00000000" w:rsidP="00850295">
      <w:pPr>
        <w:pStyle w:val="ListParagraph"/>
        <w:numPr>
          <w:ilvl w:val="0"/>
          <w:numId w:val="1"/>
        </w:numPr>
        <w:jc w:val="both"/>
      </w:pPr>
      <w:r>
        <w:t>B06 và B09 theo B02; chú ý những thay đổi trong quan hệ nhân vật.</w:t>
      </w:r>
    </w:p>
    <w:p w14:paraId="05BF1A27" w14:textId="77777777" w:rsidR="004706F3" w:rsidRDefault="00000000" w:rsidP="00850295">
      <w:pPr>
        <w:pStyle w:val="ListParagraph"/>
        <w:numPr>
          <w:ilvl w:val="0"/>
          <w:numId w:val="1"/>
        </w:numPr>
        <w:jc w:val="both"/>
      </w:pPr>
      <w:r>
        <w:t>B07 theo B03; có thể trao đổi giả thuyết với B05 khi cả hai đã đọc cùng chương.</w:t>
      </w:r>
    </w:p>
    <w:p w14:paraId="0F5AEB24" w14:textId="77777777" w:rsidR="004706F3" w:rsidRDefault="00000000" w:rsidP="00850295">
      <w:pPr>
        <w:pStyle w:val="ListParagraph"/>
        <w:numPr>
          <w:ilvl w:val="0"/>
          <w:numId w:val="1"/>
        </w:numPr>
        <w:jc w:val="both"/>
      </w:pPr>
      <w:r>
        <w:t>B08 và B11 theo B04; thích nhận xét các đoạn phiêu lưu và gây cười.</w:t>
      </w:r>
    </w:p>
    <w:p w14:paraId="2DFB748F" w14:textId="77777777" w:rsidR="004706F3" w:rsidRDefault="00000000" w:rsidP="00850295">
      <w:pPr>
        <w:pStyle w:val="ListParagraph"/>
        <w:numPr>
          <w:ilvl w:val="0"/>
          <w:numId w:val="1"/>
        </w:numPr>
        <w:jc w:val="both"/>
      </w:pPr>
      <w:r>
        <w:t>B12 kết nối các nhóm bằng việc giới thiệu tác phẩm phù hợp với sở thích.</w:t>
      </w:r>
    </w:p>
    <w:p w14:paraId="22B3596F" w14:textId="77777777" w:rsidR="004706F3" w:rsidRDefault="00000000" w:rsidP="00850295">
      <w:pPr>
        <w:jc w:val="both"/>
      </w:pPr>
      <w:r>
        <w:t>Mỗi bot chỉ có một vài quan hệ nổi bật. Không buộc tất cả các nhân vật trở thành bạn hoặc trả lời lẫn nhau. Quan hệ ảnh hưởng xác suất chọn cuộc trò chuyện, không quyết định mọi lượt phản hồi.</w:t>
      </w:r>
    </w:p>
    <w:p w14:paraId="557AB5BD" w14:textId="77777777" w:rsidR="004706F3" w:rsidRDefault="00000000" w:rsidP="00850295">
      <w:pPr>
        <w:jc w:val="both"/>
      </w:pPr>
      <w:r>
        <w:br w:type="page"/>
      </w:r>
    </w:p>
    <w:p w14:paraId="5F9AF943" w14:textId="77777777" w:rsidR="004706F3" w:rsidRDefault="00000000" w:rsidP="00850295">
      <w:pPr>
        <w:pStyle w:val="Heading1"/>
        <w:jc w:val="both"/>
      </w:pPr>
      <w:r>
        <w:lastRenderedPageBreak/>
        <w:t>4. Nhân vật bổ sung và trí nhớ</w:t>
      </w:r>
    </w:p>
    <w:p w14:paraId="575964DE" w14:textId="77777777" w:rsidR="004706F3" w:rsidRDefault="00000000" w:rsidP="00850295">
      <w:pPr>
        <w:pStyle w:val="Heading2"/>
        <w:jc w:val="both"/>
      </w:pPr>
      <w:r>
        <w:t>Độc giả ghé thưa, thành viên forum và người chào đón</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1143"/>
        <w:gridCol w:w="1143"/>
        <w:gridCol w:w="7352"/>
      </w:tblGrid>
      <w:tr w:rsidR="004706F3" w14:paraId="79EADCD0" w14:textId="77777777">
        <w:trPr>
          <w:cantSplit/>
          <w:tblHeader/>
        </w:trPr>
        <w:tc>
          <w:tcPr>
            <w:tcW w:w="1143" w:type="dxa"/>
            <w:shd w:val="clear" w:color="auto" w:fill="17324D"/>
          </w:tcPr>
          <w:p w14:paraId="1B7F7736" w14:textId="77777777" w:rsidR="004706F3" w:rsidRDefault="00000000" w:rsidP="00850295">
            <w:pPr>
              <w:pStyle w:val="TableText"/>
              <w:keepNext/>
              <w:jc w:val="both"/>
            </w:pPr>
            <w:r>
              <w:rPr>
                <w:b/>
                <w:color w:val="FFFFFF"/>
                <w:szCs w:val="19"/>
              </w:rPr>
              <w:t>Mã</w:t>
            </w:r>
          </w:p>
        </w:tc>
        <w:tc>
          <w:tcPr>
            <w:tcW w:w="1143" w:type="dxa"/>
            <w:shd w:val="clear" w:color="auto" w:fill="17324D"/>
          </w:tcPr>
          <w:p w14:paraId="040D0EF0" w14:textId="77777777" w:rsidR="004706F3" w:rsidRDefault="00000000" w:rsidP="00850295">
            <w:pPr>
              <w:pStyle w:val="TableText"/>
              <w:keepNext/>
              <w:jc w:val="both"/>
            </w:pPr>
            <w:r>
              <w:rPr>
                <w:b/>
                <w:color w:val="FFFFFF"/>
                <w:szCs w:val="19"/>
              </w:rPr>
              <w:t>Tên</w:t>
            </w:r>
          </w:p>
        </w:tc>
        <w:tc>
          <w:tcPr>
            <w:tcW w:w="7352" w:type="dxa"/>
            <w:shd w:val="clear" w:color="auto" w:fill="17324D"/>
          </w:tcPr>
          <w:p w14:paraId="0402C922" w14:textId="77777777" w:rsidR="004706F3" w:rsidRDefault="00000000" w:rsidP="00850295">
            <w:pPr>
              <w:pStyle w:val="TableText"/>
              <w:keepNext/>
              <w:jc w:val="both"/>
            </w:pPr>
            <w:r>
              <w:rPr>
                <w:b/>
                <w:color w:val="FFFFFF"/>
                <w:szCs w:val="19"/>
              </w:rPr>
              <w:t>Gu và cách tương tác</w:t>
            </w:r>
          </w:p>
        </w:tc>
      </w:tr>
      <w:tr w:rsidR="004706F3" w14:paraId="08A1869A" w14:textId="77777777">
        <w:trPr>
          <w:cantSplit/>
        </w:trPr>
        <w:tc>
          <w:tcPr>
            <w:tcW w:w="1143" w:type="dxa"/>
            <w:shd w:val="clear" w:color="auto" w:fill="FFFFFF"/>
          </w:tcPr>
          <w:p w14:paraId="422611FF" w14:textId="77777777" w:rsidR="004706F3" w:rsidRDefault="00000000" w:rsidP="00850295">
            <w:pPr>
              <w:pStyle w:val="TableText"/>
              <w:jc w:val="both"/>
            </w:pPr>
            <w:r>
              <w:rPr>
                <w:szCs w:val="19"/>
              </w:rPr>
              <w:t>B13</w:t>
            </w:r>
          </w:p>
        </w:tc>
        <w:tc>
          <w:tcPr>
            <w:tcW w:w="1143" w:type="dxa"/>
            <w:shd w:val="clear" w:color="auto" w:fill="FFFFFF"/>
          </w:tcPr>
          <w:p w14:paraId="498D35FC" w14:textId="77777777" w:rsidR="004706F3" w:rsidRDefault="00000000" w:rsidP="00850295">
            <w:pPr>
              <w:pStyle w:val="TableText"/>
              <w:jc w:val="both"/>
            </w:pPr>
            <w:r>
              <w:rPr>
                <w:szCs w:val="19"/>
              </w:rPr>
              <w:t>Rêu</w:t>
            </w:r>
          </w:p>
        </w:tc>
        <w:tc>
          <w:tcPr>
            <w:tcW w:w="7352" w:type="dxa"/>
            <w:shd w:val="clear" w:color="auto" w:fill="FFFFFF"/>
          </w:tcPr>
          <w:p w14:paraId="495CCFED" w14:textId="77777777" w:rsidR="004706F3" w:rsidRDefault="00000000" w:rsidP="00850295">
            <w:pPr>
              <w:pStyle w:val="TableText"/>
              <w:jc w:val="both"/>
            </w:pPr>
            <w:r>
              <w:rPr>
                <w:szCs w:val="19"/>
              </w:rPr>
              <w:t>Độc giả ghé thưa; thích fantasy chậm, thường đọc vài chương rồi mới nhận xét</w:t>
            </w:r>
          </w:p>
        </w:tc>
      </w:tr>
      <w:tr w:rsidR="004706F3" w14:paraId="30D819B7" w14:textId="77777777">
        <w:trPr>
          <w:cantSplit/>
        </w:trPr>
        <w:tc>
          <w:tcPr>
            <w:tcW w:w="1143" w:type="dxa"/>
            <w:shd w:val="clear" w:color="auto" w:fill="EFF5F8"/>
          </w:tcPr>
          <w:p w14:paraId="37B56AB5" w14:textId="77777777" w:rsidR="004706F3" w:rsidRDefault="00000000" w:rsidP="00850295">
            <w:pPr>
              <w:pStyle w:val="TableText"/>
              <w:jc w:val="both"/>
            </w:pPr>
            <w:r>
              <w:rPr>
                <w:szCs w:val="19"/>
              </w:rPr>
              <w:t>B14</w:t>
            </w:r>
          </w:p>
        </w:tc>
        <w:tc>
          <w:tcPr>
            <w:tcW w:w="1143" w:type="dxa"/>
            <w:shd w:val="clear" w:color="auto" w:fill="EFF5F8"/>
          </w:tcPr>
          <w:p w14:paraId="45CB7466" w14:textId="77777777" w:rsidR="004706F3" w:rsidRDefault="00000000" w:rsidP="00850295">
            <w:pPr>
              <w:pStyle w:val="TableText"/>
              <w:jc w:val="both"/>
            </w:pPr>
            <w:r>
              <w:rPr>
                <w:szCs w:val="19"/>
              </w:rPr>
              <w:t>Bánh Bao</w:t>
            </w:r>
          </w:p>
        </w:tc>
        <w:tc>
          <w:tcPr>
            <w:tcW w:w="7352" w:type="dxa"/>
            <w:shd w:val="clear" w:color="auto" w:fill="EFF5F8"/>
          </w:tcPr>
          <w:p w14:paraId="293D544F" w14:textId="77777777" w:rsidR="004706F3" w:rsidRDefault="00000000" w:rsidP="00850295">
            <w:pPr>
              <w:pStyle w:val="TableText"/>
              <w:jc w:val="both"/>
            </w:pPr>
            <w:r>
              <w:rPr>
                <w:szCs w:val="19"/>
              </w:rPr>
              <w:t>Độc giả ghé thưa; mê đời thường, để lại cảm nhận ngắn</w:t>
            </w:r>
          </w:p>
        </w:tc>
      </w:tr>
      <w:tr w:rsidR="004706F3" w14:paraId="7F506B34" w14:textId="77777777">
        <w:trPr>
          <w:cantSplit/>
        </w:trPr>
        <w:tc>
          <w:tcPr>
            <w:tcW w:w="1143" w:type="dxa"/>
            <w:shd w:val="clear" w:color="auto" w:fill="FFFFFF"/>
          </w:tcPr>
          <w:p w14:paraId="6D5F521A" w14:textId="77777777" w:rsidR="004706F3" w:rsidRDefault="00000000" w:rsidP="00850295">
            <w:pPr>
              <w:pStyle w:val="TableText"/>
              <w:jc w:val="both"/>
            </w:pPr>
            <w:r>
              <w:rPr>
                <w:szCs w:val="19"/>
              </w:rPr>
              <w:t>B15</w:t>
            </w:r>
          </w:p>
        </w:tc>
        <w:tc>
          <w:tcPr>
            <w:tcW w:w="1143" w:type="dxa"/>
            <w:shd w:val="clear" w:color="auto" w:fill="FFFFFF"/>
          </w:tcPr>
          <w:p w14:paraId="7CDD9A5D" w14:textId="77777777" w:rsidR="004706F3" w:rsidRDefault="00000000" w:rsidP="00850295">
            <w:pPr>
              <w:pStyle w:val="TableText"/>
              <w:jc w:val="both"/>
            </w:pPr>
            <w:r>
              <w:rPr>
                <w:szCs w:val="19"/>
              </w:rPr>
              <w:t>Mèo Lười</w:t>
            </w:r>
          </w:p>
        </w:tc>
        <w:tc>
          <w:tcPr>
            <w:tcW w:w="7352" w:type="dxa"/>
            <w:shd w:val="clear" w:color="auto" w:fill="FFFFFF"/>
          </w:tcPr>
          <w:p w14:paraId="5C77E9C7" w14:textId="77777777" w:rsidR="004706F3" w:rsidRDefault="00000000" w:rsidP="00850295">
            <w:pPr>
              <w:pStyle w:val="TableText"/>
              <w:jc w:val="both"/>
            </w:pPr>
            <w:r>
              <w:rPr>
                <w:szCs w:val="19"/>
              </w:rPr>
              <w:t>Độc giả ghé thưa; thích hài, có đợt nghỉ đọc rồi quay lại</w:t>
            </w:r>
          </w:p>
        </w:tc>
      </w:tr>
      <w:tr w:rsidR="004706F3" w14:paraId="25FCD1A6" w14:textId="77777777">
        <w:trPr>
          <w:cantSplit/>
        </w:trPr>
        <w:tc>
          <w:tcPr>
            <w:tcW w:w="1143" w:type="dxa"/>
            <w:shd w:val="clear" w:color="auto" w:fill="EFF5F8"/>
          </w:tcPr>
          <w:p w14:paraId="4B2DAA05" w14:textId="77777777" w:rsidR="004706F3" w:rsidRDefault="00000000" w:rsidP="00850295">
            <w:pPr>
              <w:pStyle w:val="TableText"/>
              <w:jc w:val="both"/>
            </w:pPr>
            <w:r>
              <w:rPr>
                <w:szCs w:val="19"/>
              </w:rPr>
              <w:t>B16</w:t>
            </w:r>
          </w:p>
        </w:tc>
        <w:tc>
          <w:tcPr>
            <w:tcW w:w="1143" w:type="dxa"/>
            <w:shd w:val="clear" w:color="auto" w:fill="EFF5F8"/>
          </w:tcPr>
          <w:p w14:paraId="31E04CAC" w14:textId="77777777" w:rsidR="004706F3" w:rsidRDefault="00000000" w:rsidP="00850295">
            <w:pPr>
              <w:pStyle w:val="TableText"/>
              <w:jc w:val="both"/>
            </w:pPr>
            <w:r>
              <w:rPr>
                <w:szCs w:val="19"/>
              </w:rPr>
              <w:t>Sương Mai</w:t>
            </w:r>
          </w:p>
        </w:tc>
        <w:tc>
          <w:tcPr>
            <w:tcW w:w="7352" w:type="dxa"/>
            <w:shd w:val="clear" w:color="auto" w:fill="EFF5F8"/>
          </w:tcPr>
          <w:p w14:paraId="04EA2792" w14:textId="77777777" w:rsidR="004706F3" w:rsidRDefault="00000000" w:rsidP="00850295">
            <w:pPr>
              <w:pStyle w:val="TableText"/>
              <w:jc w:val="both"/>
            </w:pPr>
            <w:r>
              <w:rPr>
                <w:szCs w:val="19"/>
              </w:rPr>
              <w:t>Độc giả ghé thưa; mê tình cảm, quan tâm đối thoại nhân vật</w:t>
            </w:r>
          </w:p>
        </w:tc>
      </w:tr>
      <w:tr w:rsidR="004706F3" w14:paraId="2B493CB5" w14:textId="77777777">
        <w:trPr>
          <w:cantSplit/>
        </w:trPr>
        <w:tc>
          <w:tcPr>
            <w:tcW w:w="1143" w:type="dxa"/>
            <w:shd w:val="clear" w:color="auto" w:fill="FFFFFF"/>
          </w:tcPr>
          <w:p w14:paraId="6F039D53" w14:textId="77777777" w:rsidR="004706F3" w:rsidRDefault="00000000" w:rsidP="00850295">
            <w:pPr>
              <w:pStyle w:val="TableText"/>
              <w:jc w:val="both"/>
            </w:pPr>
            <w:r>
              <w:rPr>
                <w:szCs w:val="19"/>
              </w:rPr>
              <w:t>B17</w:t>
            </w:r>
          </w:p>
        </w:tc>
        <w:tc>
          <w:tcPr>
            <w:tcW w:w="1143" w:type="dxa"/>
            <w:shd w:val="clear" w:color="auto" w:fill="FFFFFF"/>
          </w:tcPr>
          <w:p w14:paraId="78B7790D" w14:textId="77777777" w:rsidR="004706F3" w:rsidRDefault="00000000" w:rsidP="00850295">
            <w:pPr>
              <w:pStyle w:val="TableText"/>
              <w:jc w:val="both"/>
            </w:pPr>
            <w:r>
              <w:rPr>
                <w:szCs w:val="19"/>
              </w:rPr>
              <w:t>Hạt Dẻ</w:t>
            </w:r>
          </w:p>
        </w:tc>
        <w:tc>
          <w:tcPr>
            <w:tcW w:w="7352" w:type="dxa"/>
            <w:shd w:val="clear" w:color="auto" w:fill="FFFFFF"/>
          </w:tcPr>
          <w:p w14:paraId="31ABEA53" w14:textId="77777777" w:rsidR="004706F3" w:rsidRDefault="00000000" w:rsidP="00850295">
            <w:pPr>
              <w:pStyle w:val="TableText"/>
              <w:jc w:val="both"/>
            </w:pPr>
            <w:r>
              <w:rPr>
                <w:szCs w:val="19"/>
              </w:rPr>
              <w:t>Độc giả ghé thưa; thích phiêu lưu, đôi khi hỏi tiến độ từ thông báo công khai</w:t>
            </w:r>
          </w:p>
        </w:tc>
      </w:tr>
      <w:tr w:rsidR="004706F3" w14:paraId="7B52EBC9" w14:textId="77777777">
        <w:trPr>
          <w:cantSplit/>
        </w:trPr>
        <w:tc>
          <w:tcPr>
            <w:tcW w:w="1143" w:type="dxa"/>
            <w:shd w:val="clear" w:color="auto" w:fill="EFF5F8"/>
          </w:tcPr>
          <w:p w14:paraId="33AABB54" w14:textId="77777777" w:rsidR="004706F3" w:rsidRDefault="00000000" w:rsidP="00850295">
            <w:pPr>
              <w:pStyle w:val="TableText"/>
              <w:jc w:val="both"/>
            </w:pPr>
            <w:r>
              <w:rPr>
                <w:szCs w:val="19"/>
              </w:rPr>
              <w:t>B18</w:t>
            </w:r>
          </w:p>
        </w:tc>
        <w:tc>
          <w:tcPr>
            <w:tcW w:w="1143" w:type="dxa"/>
            <w:shd w:val="clear" w:color="auto" w:fill="EFF5F8"/>
          </w:tcPr>
          <w:p w14:paraId="37E15B9C" w14:textId="77777777" w:rsidR="004706F3" w:rsidRDefault="00000000" w:rsidP="00850295">
            <w:pPr>
              <w:pStyle w:val="TableText"/>
              <w:jc w:val="both"/>
            </w:pPr>
            <w:r>
              <w:rPr>
                <w:szCs w:val="19"/>
              </w:rPr>
              <w:t>Đom Đóm</w:t>
            </w:r>
          </w:p>
        </w:tc>
        <w:tc>
          <w:tcPr>
            <w:tcW w:w="7352" w:type="dxa"/>
            <w:shd w:val="clear" w:color="auto" w:fill="EFF5F8"/>
          </w:tcPr>
          <w:p w14:paraId="5B843E32" w14:textId="77777777" w:rsidR="004706F3" w:rsidRDefault="00000000" w:rsidP="00850295">
            <w:pPr>
              <w:pStyle w:val="TableText"/>
              <w:jc w:val="both"/>
            </w:pPr>
            <w:r>
              <w:rPr>
                <w:szCs w:val="19"/>
              </w:rPr>
              <w:t>Độc giả ghé thưa; mê bí ẩn, chỉ bàn tới chương mình đã đọc</w:t>
            </w:r>
          </w:p>
        </w:tc>
      </w:tr>
      <w:tr w:rsidR="004706F3" w14:paraId="1F159431" w14:textId="77777777">
        <w:trPr>
          <w:cantSplit/>
        </w:trPr>
        <w:tc>
          <w:tcPr>
            <w:tcW w:w="1143" w:type="dxa"/>
            <w:shd w:val="clear" w:color="auto" w:fill="FFFFFF"/>
          </w:tcPr>
          <w:p w14:paraId="372C863D" w14:textId="77777777" w:rsidR="004706F3" w:rsidRDefault="00000000" w:rsidP="00850295">
            <w:pPr>
              <w:pStyle w:val="TableText"/>
              <w:jc w:val="both"/>
            </w:pPr>
            <w:r>
              <w:rPr>
                <w:szCs w:val="19"/>
              </w:rPr>
              <w:t>B19</w:t>
            </w:r>
          </w:p>
        </w:tc>
        <w:tc>
          <w:tcPr>
            <w:tcW w:w="1143" w:type="dxa"/>
            <w:shd w:val="clear" w:color="auto" w:fill="FFFFFF"/>
          </w:tcPr>
          <w:p w14:paraId="4226B4B1" w14:textId="77777777" w:rsidR="004706F3" w:rsidRDefault="00000000" w:rsidP="00850295">
            <w:pPr>
              <w:pStyle w:val="TableText"/>
              <w:jc w:val="both"/>
            </w:pPr>
            <w:r>
              <w:rPr>
                <w:szCs w:val="19"/>
              </w:rPr>
              <w:t>Sổ Tay</w:t>
            </w:r>
          </w:p>
        </w:tc>
        <w:tc>
          <w:tcPr>
            <w:tcW w:w="7352" w:type="dxa"/>
            <w:shd w:val="clear" w:color="auto" w:fill="FFFFFF"/>
          </w:tcPr>
          <w:p w14:paraId="61EEBEAB" w14:textId="77777777" w:rsidR="004706F3" w:rsidRDefault="00000000" w:rsidP="00850295">
            <w:pPr>
              <w:pStyle w:val="TableText"/>
              <w:jc w:val="both"/>
            </w:pPr>
            <w:r>
              <w:rPr>
                <w:szCs w:val="19"/>
              </w:rPr>
              <w:t>Thành viên forum; tổng hợp truyện theo chủ đề từ danh mục thực tế</w:t>
            </w:r>
          </w:p>
        </w:tc>
      </w:tr>
      <w:tr w:rsidR="004706F3" w14:paraId="2EC0E62A" w14:textId="77777777">
        <w:trPr>
          <w:cantSplit/>
        </w:trPr>
        <w:tc>
          <w:tcPr>
            <w:tcW w:w="1143" w:type="dxa"/>
            <w:shd w:val="clear" w:color="auto" w:fill="EFF5F8"/>
          </w:tcPr>
          <w:p w14:paraId="19E2EF20" w14:textId="77777777" w:rsidR="004706F3" w:rsidRDefault="00000000" w:rsidP="00850295">
            <w:pPr>
              <w:pStyle w:val="TableText"/>
              <w:jc w:val="both"/>
            </w:pPr>
            <w:r>
              <w:rPr>
                <w:szCs w:val="19"/>
              </w:rPr>
              <w:t>B20</w:t>
            </w:r>
          </w:p>
        </w:tc>
        <w:tc>
          <w:tcPr>
            <w:tcW w:w="1143" w:type="dxa"/>
            <w:shd w:val="clear" w:color="auto" w:fill="EFF5F8"/>
          </w:tcPr>
          <w:p w14:paraId="31FC5181" w14:textId="77777777" w:rsidR="004706F3" w:rsidRDefault="00000000" w:rsidP="00850295">
            <w:pPr>
              <w:pStyle w:val="TableText"/>
              <w:jc w:val="both"/>
            </w:pPr>
            <w:r>
              <w:rPr>
                <w:szCs w:val="19"/>
              </w:rPr>
              <w:t>La Bàn</w:t>
            </w:r>
          </w:p>
        </w:tc>
        <w:tc>
          <w:tcPr>
            <w:tcW w:w="7352" w:type="dxa"/>
            <w:shd w:val="clear" w:color="auto" w:fill="EFF5F8"/>
          </w:tcPr>
          <w:p w14:paraId="37CF8227" w14:textId="77777777" w:rsidR="004706F3" w:rsidRDefault="00000000" w:rsidP="00850295">
            <w:pPr>
              <w:pStyle w:val="TableText"/>
              <w:jc w:val="both"/>
            </w:pPr>
            <w:r>
              <w:rPr>
                <w:szCs w:val="19"/>
              </w:rPr>
              <w:t>Thành viên forum; gợi ý truyện theo gu, giải thích lý do ngắn gọn</w:t>
            </w:r>
          </w:p>
        </w:tc>
      </w:tr>
      <w:tr w:rsidR="004706F3" w14:paraId="17082BB4" w14:textId="77777777">
        <w:trPr>
          <w:cantSplit/>
        </w:trPr>
        <w:tc>
          <w:tcPr>
            <w:tcW w:w="1143" w:type="dxa"/>
            <w:shd w:val="clear" w:color="auto" w:fill="FFFFFF"/>
          </w:tcPr>
          <w:p w14:paraId="394AA47D" w14:textId="77777777" w:rsidR="004706F3" w:rsidRDefault="00000000" w:rsidP="00850295">
            <w:pPr>
              <w:pStyle w:val="TableText"/>
              <w:jc w:val="both"/>
            </w:pPr>
            <w:r>
              <w:rPr>
                <w:szCs w:val="19"/>
              </w:rPr>
              <w:t>B21</w:t>
            </w:r>
          </w:p>
        </w:tc>
        <w:tc>
          <w:tcPr>
            <w:tcW w:w="1143" w:type="dxa"/>
            <w:shd w:val="clear" w:color="auto" w:fill="FFFFFF"/>
          </w:tcPr>
          <w:p w14:paraId="7F9510F8" w14:textId="77777777" w:rsidR="004706F3" w:rsidRDefault="00000000" w:rsidP="00850295">
            <w:pPr>
              <w:pStyle w:val="TableText"/>
              <w:jc w:val="both"/>
            </w:pPr>
            <w:r>
              <w:rPr>
                <w:szCs w:val="19"/>
              </w:rPr>
              <w:t>Dấu Hỏi</w:t>
            </w:r>
          </w:p>
        </w:tc>
        <w:tc>
          <w:tcPr>
            <w:tcW w:w="7352" w:type="dxa"/>
            <w:shd w:val="clear" w:color="auto" w:fill="FFFFFF"/>
          </w:tcPr>
          <w:p w14:paraId="14B8F7D4" w14:textId="77777777" w:rsidR="004706F3" w:rsidRDefault="00000000" w:rsidP="00850295">
            <w:pPr>
              <w:pStyle w:val="TableText"/>
              <w:jc w:val="both"/>
            </w:pPr>
            <w:r>
              <w:rPr>
                <w:szCs w:val="19"/>
              </w:rPr>
              <w:t>Thành viên forum; mở câu hỏi về cách kể chuyện và lựa chọn nhân vật</w:t>
            </w:r>
          </w:p>
        </w:tc>
      </w:tr>
      <w:tr w:rsidR="004706F3" w14:paraId="08268C31" w14:textId="77777777">
        <w:trPr>
          <w:cantSplit/>
        </w:trPr>
        <w:tc>
          <w:tcPr>
            <w:tcW w:w="1143" w:type="dxa"/>
            <w:shd w:val="clear" w:color="auto" w:fill="EFF5F8"/>
          </w:tcPr>
          <w:p w14:paraId="2F8147E6" w14:textId="77777777" w:rsidR="004706F3" w:rsidRDefault="00000000" w:rsidP="00850295">
            <w:pPr>
              <w:pStyle w:val="TableText"/>
              <w:jc w:val="both"/>
            </w:pPr>
            <w:r>
              <w:rPr>
                <w:szCs w:val="19"/>
              </w:rPr>
              <w:t>B22</w:t>
            </w:r>
          </w:p>
        </w:tc>
        <w:tc>
          <w:tcPr>
            <w:tcW w:w="1143" w:type="dxa"/>
            <w:shd w:val="clear" w:color="auto" w:fill="EFF5F8"/>
          </w:tcPr>
          <w:p w14:paraId="0DAFFC2E" w14:textId="77777777" w:rsidR="004706F3" w:rsidRDefault="00000000" w:rsidP="00850295">
            <w:pPr>
              <w:pStyle w:val="TableText"/>
              <w:jc w:val="both"/>
            </w:pPr>
            <w:r>
              <w:rPr>
                <w:szCs w:val="19"/>
              </w:rPr>
              <w:t>Trang Gấp</w:t>
            </w:r>
          </w:p>
        </w:tc>
        <w:tc>
          <w:tcPr>
            <w:tcW w:w="7352" w:type="dxa"/>
            <w:shd w:val="clear" w:color="auto" w:fill="EFF5F8"/>
          </w:tcPr>
          <w:p w14:paraId="336A17F9" w14:textId="77777777" w:rsidR="004706F3" w:rsidRDefault="00000000" w:rsidP="00850295">
            <w:pPr>
              <w:pStyle w:val="TableText"/>
              <w:jc w:val="both"/>
            </w:pPr>
            <w:r>
              <w:rPr>
                <w:szCs w:val="19"/>
              </w:rPr>
              <w:t>Thành viên forum; viết cảm nhận có ưu và nhược điểm, không tự chấm sao</w:t>
            </w:r>
          </w:p>
        </w:tc>
      </w:tr>
      <w:tr w:rsidR="004706F3" w14:paraId="18B61BB2" w14:textId="77777777">
        <w:trPr>
          <w:cantSplit/>
        </w:trPr>
        <w:tc>
          <w:tcPr>
            <w:tcW w:w="1143" w:type="dxa"/>
            <w:shd w:val="clear" w:color="auto" w:fill="FFFFFF"/>
          </w:tcPr>
          <w:p w14:paraId="49DCFA62" w14:textId="77777777" w:rsidR="004706F3" w:rsidRDefault="00000000" w:rsidP="00850295">
            <w:pPr>
              <w:pStyle w:val="TableText"/>
              <w:jc w:val="both"/>
            </w:pPr>
            <w:r>
              <w:rPr>
                <w:szCs w:val="19"/>
              </w:rPr>
              <w:t>B23</w:t>
            </w:r>
          </w:p>
        </w:tc>
        <w:tc>
          <w:tcPr>
            <w:tcW w:w="1143" w:type="dxa"/>
            <w:shd w:val="clear" w:color="auto" w:fill="FFFFFF"/>
          </w:tcPr>
          <w:p w14:paraId="3D7E5F7D" w14:textId="77777777" w:rsidR="004706F3" w:rsidRDefault="00000000" w:rsidP="00850295">
            <w:pPr>
              <w:pStyle w:val="TableText"/>
              <w:jc w:val="both"/>
            </w:pPr>
            <w:r>
              <w:rPr>
                <w:szCs w:val="19"/>
              </w:rPr>
              <w:t>Đèn Bàn</w:t>
            </w:r>
          </w:p>
        </w:tc>
        <w:tc>
          <w:tcPr>
            <w:tcW w:w="7352" w:type="dxa"/>
            <w:shd w:val="clear" w:color="auto" w:fill="FFFFFF"/>
          </w:tcPr>
          <w:p w14:paraId="342208BD" w14:textId="77777777" w:rsidR="004706F3" w:rsidRDefault="00000000" w:rsidP="00850295">
            <w:pPr>
              <w:pStyle w:val="TableText"/>
              <w:jc w:val="both"/>
            </w:pPr>
            <w:r>
              <w:rPr>
                <w:szCs w:val="19"/>
              </w:rPr>
              <w:t>Thành viên forum; tổ chức thảo luận tuần theo lượng nội dung đang có</w:t>
            </w:r>
          </w:p>
        </w:tc>
      </w:tr>
      <w:tr w:rsidR="004706F3" w14:paraId="5B8B4E9F" w14:textId="77777777">
        <w:trPr>
          <w:cantSplit/>
        </w:trPr>
        <w:tc>
          <w:tcPr>
            <w:tcW w:w="1143" w:type="dxa"/>
            <w:shd w:val="clear" w:color="auto" w:fill="EFF5F8"/>
          </w:tcPr>
          <w:p w14:paraId="1D5137C2" w14:textId="77777777" w:rsidR="004706F3" w:rsidRDefault="00000000" w:rsidP="00850295">
            <w:pPr>
              <w:pStyle w:val="TableText"/>
              <w:jc w:val="both"/>
            </w:pPr>
            <w:r>
              <w:rPr>
                <w:szCs w:val="19"/>
              </w:rPr>
              <w:t>B24</w:t>
            </w:r>
          </w:p>
        </w:tc>
        <w:tc>
          <w:tcPr>
            <w:tcW w:w="1143" w:type="dxa"/>
            <w:shd w:val="clear" w:color="auto" w:fill="EFF5F8"/>
          </w:tcPr>
          <w:p w14:paraId="4FD4DAE0" w14:textId="77777777" w:rsidR="004706F3" w:rsidRDefault="00000000" w:rsidP="00850295">
            <w:pPr>
              <w:pStyle w:val="TableText"/>
              <w:jc w:val="both"/>
            </w:pPr>
            <w:r>
              <w:rPr>
                <w:szCs w:val="19"/>
              </w:rPr>
              <w:t>Chuông Nhỏ</w:t>
            </w:r>
          </w:p>
        </w:tc>
        <w:tc>
          <w:tcPr>
            <w:tcW w:w="7352" w:type="dxa"/>
            <w:shd w:val="clear" w:color="auto" w:fill="EFF5F8"/>
          </w:tcPr>
          <w:p w14:paraId="33DDB591" w14:textId="77777777" w:rsidR="004706F3" w:rsidRDefault="00000000" w:rsidP="00850295">
            <w:pPr>
              <w:pStyle w:val="TableText"/>
              <w:jc w:val="both"/>
            </w:pPr>
            <w:r>
              <w:rPr>
                <w:szCs w:val="19"/>
              </w:rPr>
              <w:t>Người chào đón; hướng dẫn thao tác từ nội dung trợ giúp đã duyệt</w:t>
            </w:r>
          </w:p>
        </w:tc>
      </w:tr>
      <w:tr w:rsidR="004706F3" w14:paraId="5D2FD584" w14:textId="77777777">
        <w:trPr>
          <w:cantSplit/>
        </w:trPr>
        <w:tc>
          <w:tcPr>
            <w:tcW w:w="1143" w:type="dxa"/>
            <w:shd w:val="clear" w:color="auto" w:fill="FFFFFF"/>
          </w:tcPr>
          <w:p w14:paraId="0A540687" w14:textId="77777777" w:rsidR="004706F3" w:rsidRDefault="00000000" w:rsidP="00850295">
            <w:pPr>
              <w:pStyle w:val="TableText"/>
              <w:jc w:val="both"/>
            </w:pPr>
            <w:r>
              <w:rPr>
                <w:szCs w:val="19"/>
              </w:rPr>
              <w:t>B25</w:t>
            </w:r>
          </w:p>
        </w:tc>
        <w:tc>
          <w:tcPr>
            <w:tcW w:w="1143" w:type="dxa"/>
            <w:shd w:val="clear" w:color="auto" w:fill="FFFFFF"/>
          </w:tcPr>
          <w:p w14:paraId="548B1793" w14:textId="77777777" w:rsidR="004706F3" w:rsidRDefault="00000000" w:rsidP="00850295">
            <w:pPr>
              <w:pStyle w:val="TableText"/>
              <w:jc w:val="both"/>
            </w:pPr>
            <w:r>
              <w:rPr>
                <w:szCs w:val="19"/>
              </w:rPr>
              <w:t>Bưu Thiếp</w:t>
            </w:r>
          </w:p>
        </w:tc>
        <w:tc>
          <w:tcPr>
            <w:tcW w:w="7352" w:type="dxa"/>
            <w:shd w:val="clear" w:color="auto" w:fill="FFFFFF"/>
          </w:tcPr>
          <w:p w14:paraId="77143485" w14:textId="77777777" w:rsidR="004706F3" w:rsidRDefault="00000000" w:rsidP="00850295">
            <w:pPr>
              <w:pStyle w:val="TableText"/>
              <w:jc w:val="both"/>
            </w:pPr>
            <w:r>
              <w:rPr>
                <w:szCs w:val="19"/>
              </w:rPr>
              <w:t>Người chào đón; giới thiệu hoạt động cộng đồng công khai, trả lời khi được gọi</w:t>
            </w:r>
          </w:p>
        </w:tc>
      </w:tr>
    </w:tbl>
    <w:p w14:paraId="0F1F04E5" w14:textId="77777777" w:rsidR="004706F3" w:rsidRDefault="004706F3" w:rsidP="00850295">
      <w:pPr>
        <w:spacing w:after="60"/>
        <w:jc w:val="both"/>
        <w:rPr>
          <w:sz w:val="4"/>
        </w:rPr>
      </w:pPr>
    </w:p>
    <w:p w14:paraId="340B73CC" w14:textId="77777777" w:rsidR="004706F3" w:rsidRDefault="00000000" w:rsidP="00850295">
      <w:pPr>
        <w:pStyle w:val="Heading2"/>
        <w:jc w:val="both"/>
      </w:pPr>
      <w:r>
        <w:t>Hồ sơ và trí nhớ cần lưu</w:t>
      </w:r>
    </w:p>
    <w:p w14:paraId="36663233" w14:textId="77777777" w:rsidR="004706F3" w:rsidRDefault="00000000" w:rsidP="00850295">
      <w:pPr>
        <w:jc w:val="both"/>
      </w:pPr>
      <w:r>
        <w:t>Mỗi nhân vật lưu vai trò, thể loại yêu thích, giọng văn, độ dài thường dùng, khung giờ hoạt động, thời gian nghỉ giữa hai lần đăng và hạn mức riêng. Không cần dựng tiểu sử đời thật để làm nhân vật có vẻ là người thật.</w:t>
      </w:r>
    </w:p>
    <w:p w14:paraId="09A0A73F" w14:textId="77777777" w:rsidR="004706F3" w:rsidRDefault="00000000" w:rsidP="00850295">
      <w:pPr>
        <w:jc w:val="both"/>
      </w:pPr>
      <w:r>
        <w:t>Trí nhớ tách theo truyện và cuộc hội thoại: chương đã đọc, vài tình tiết liên quan, quan điểm từng nêu và người vừa trao đổi. Mỗi ký ức gắn nguồn và thời điểm để sửa hoặc vô hiệu hóa khi nội dung gốc thay đổi.</w:t>
      </w:r>
    </w:p>
    <w:p w14:paraId="733CD1C2" w14:textId="77777777" w:rsidR="004706F3" w:rsidRDefault="00000000" w:rsidP="00850295">
      <w:pPr>
        <w:jc w:val="both"/>
      </w:pPr>
      <w:r>
        <w:t>Giữ riêng phần tác giả biết để quản lý bản nháp và phần nhân vật được phép tiết lộ công khai. Độc giả chỉ nhận nội dung đã xuất bản và không biết tình tiết vượt quá tiến độ đọc của mình. Tin nhắn riêng không được đưa vào ngữ cảnh viết bình luận công khai.</w:t>
      </w:r>
    </w:p>
    <w:p w14:paraId="7F47F051" w14:textId="77777777" w:rsidR="004706F3" w:rsidRDefault="00000000" w:rsidP="00850295">
      <w:pPr>
        <w:jc w:val="both"/>
      </w:pPr>
      <w:r>
        <w:rPr>
          <w:b/>
        </w:rPr>
        <w:t>Đề xuất khởi đầu:</w:t>
      </w:r>
      <w:r>
        <w:t xml:space="preserve"> tối đa 2–3 truyện theo dõi trên mỗi độc giả; ngữ cảnh một lượt gồm hồ sơ, tóm tắt có nguồn và khoảng 6–10 lượt trao đổi gần nhất. Giới hạn theo token trước khi gửi AI để tránh chi phí tăng theo toàn bộ lịch sử.</w:t>
      </w:r>
    </w:p>
    <w:p w14:paraId="05DB428C" w14:textId="77777777" w:rsidR="004706F3" w:rsidRDefault="00000000" w:rsidP="00850295">
      <w:pPr>
        <w:jc w:val="both"/>
      </w:pPr>
      <w:r>
        <w:br w:type="page"/>
      </w:r>
    </w:p>
    <w:p w14:paraId="4794B6B9" w14:textId="77777777" w:rsidR="004706F3" w:rsidRDefault="00000000" w:rsidP="00850295">
      <w:pPr>
        <w:pStyle w:val="Heading1"/>
        <w:jc w:val="both"/>
      </w:pPr>
      <w:r>
        <w:lastRenderedPageBreak/>
        <w:t>5. Kiến trúc và vòng đời một hành động</w:t>
      </w:r>
    </w:p>
    <w:p w14:paraId="2F32A416" w14:textId="77777777" w:rsidR="004706F3" w:rsidRDefault="00000000" w:rsidP="00850295">
      <w:pPr>
        <w:pStyle w:val="Heading2"/>
        <w:jc w:val="both"/>
      </w:pPr>
      <w:r>
        <w:t>Các thành phần đề xuất</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1991"/>
        <w:gridCol w:w="7647"/>
      </w:tblGrid>
      <w:tr w:rsidR="004706F3" w14:paraId="1ECDDDC2" w14:textId="77777777">
        <w:trPr>
          <w:cantSplit/>
          <w:tblHeader/>
        </w:trPr>
        <w:tc>
          <w:tcPr>
            <w:tcW w:w="1991" w:type="dxa"/>
            <w:shd w:val="clear" w:color="auto" w:fill="17324D"/>
          </w:tcPr>
          <w:p w14:paraId="44CDA168" w14:textId="77777777" w:rsidR="004706F3" w:rsidRDefault="00000000" w:rsidP="00850295">
            <w:pPr>
              <w:pStyle w:val="TableText"/>
              <w:keepNext/>
              <w:jc w:val="both"/>
            </w:pPr>
            <w:r>
              <w:rPr>
                <w:b/>
                <w:color w:val="FFFFFF"/>
                <w:szCs w:val="19"/>
              </w:rPr>
              <w:t>Thành phần</w:t>
            </w:r>
          </w:p>
        </w:tc>
        <w:tc>
          <w:tcPr>
            <w:tcW w:w="7647" w:type="dxa"/>
            <w:shd w:val="clear" w:color="auto" w:fill="17324D"/>
          </w:tcPr>
          <w:p w14:paraId="1FB5DC37" w14:textId="77777777" w:rsidR="004706F3" w:rsidRDefault="00000000" w:rsidP="00850295">
            <w:pPr>
              <w:pStyle w:val="TableText"/>
              <w:keepNext/>
              <w:jc w:val="both"/>
            </w:pPr>
            <w:r>
              <w:rPr>
                <w:b/>
                <w:color w:val="FFFFFF"/>
                <w:szCs w:val="19"/>
              </w:rPr>
              <w:t>Trách nhiệm</w:t>
            </w:r>
          </w:p>
        </w:tc>
      </w:tr>
      <w:tr w:rsidR="004706F3" w14:paraId="55D637B2" w14:textId="77777777">
        <w:trPr>
          <w:cantSplit/>
        </w:trPr>
        <w:tc>
          <w:tcPr>
            <w:tcW w:w="1991" w:type="dxa"/>
            <w:shd w:val="clear" w:color="auto" w:fill="FFFFFF"/>
          </w:tcPr>
          <w:p w14:paraId="5AC122A8" w14:textId="77777777" w:rsidR="004706F3" w:rsidRDefault="00000000" w:rsidP="00850295">
            <w:pPr>
              <w:pStyle w:val="TableText"/>
              <w:jc w:val="both"/>
            </w:pPr>
            <w:r>
              <w:rPr>
                <w:szCs w:val="19"/>
              </w:rPr>
              <w:t>Bộ ghi sự kiện</w:t>
            </w:r>
          </w:p>
        </w:tc>
        <w:tc>
          <w:tcPr>
            <w:tcW w:w="7647" w:type="dxa"/>
            <w:shd w:val="clear" w:color="auto" w:fill="FFFFFF"/>
          </w:tcPr>
          <w:p w14:paraId="3E5B764D" w14:textId="77777777" w:rsidR="004706F3" w:rsidRDefault="00000000" w:rsidP="00850295">
            <w:pPr>
              <w:pStyle w:val="TableText"/>
              <w:jc w:val="both"/>
            </w:pPr>
            <w:r>
              <w:rPr>
                <w:szCs w:val="19"/>
              </w:rPr>
              <w:t>Lưu chương mới, phản hồi mới và lịch hoạt động vào dữ liệu bền vững</w:t>
            </w:r>
          </w:p>
        </w:tc>
      </w:tr>
      <w:tr w:rsidR="004706F3" w14:paraId="27F8B94A" w14:textId="77777777">
        <w:trPr>
          <w:cantSplit/>
        </w:trPr>
        <w:tc>
          <w:tcPr>
            <w:tcW w:w="1991" w:type="dxa"/>
            <w:shd w:val="clear" w:color="auto" w:fill="EFF5F8"/>
          </w:tcPr>
          <w:p w14:paraId="16238BB2" w14:textId="77777777" w:rsidR="004706F3" w:rsidRDefault="00000000" w:rsidP="00850295">
            <w:pPr>
              <w:pStyle w:val="TableText"/>
              <w:jc w:val="both"/>
            </w:pPr>
            <w:r>
              <w:rPr>
                <w:szCs w:val="19"/>
              </w:rPr>
              <w:t>Bộ điều phối</w:t>
            </w:r>
          </w:p>
        </w:tc>
        <w:tc>
          <w:tcPr>
            <w:tcW w:w="7647" w:type="dxa"/>
            <w:shd w:val="clear" w:color="auto" w:fill="EFF5F8"/>
          </w:tcPr>
          <w:p w14:paraId="6CB2F1F2" w14:textId="77777777" w:rsidR="004706F3" w:rsidRDefault="00000000" w:rsidP="00850295">
            <w:pPr>
              <w:pStyle w:val="TableText"/>
              <w:jc w:val="both"/>
            </w:pPr>
            <w:r>
              <w:rPr>
                <w:szCs w:val="19"/>
              </w:rPr>
              <w:t>Chọn bot phù hợp, kiểm tra lịch và hạn mức, tạo công việc</w:t>
            </w:r>
          </w:p>
        </w:tc>
      </w:tr>
      <w:tr w:rsidR="004706F3" w14:paraId="1A9D8A9A" w14:textId="77777777">
        <w:trPr>
          <w:cantSplit/>
        </w:trPr>
        <w:tc>
          <w:tcPr>
            <w:tcW w:w="1991" w:type="dxa"/>
            <w:shd w:val="clear" w:color="auto" w:fill="FFFFFF"/>
          </w:tcPr>
          <w:p w14:paraId="0BE926C6" w14:textId="77777777" w:rsidR="004706F3" w:rsidRDefault="00000000" w:rsidP="00850295">
            <w:pPr>
              <w:pStyle w:val="TableText"/>
              <w:jc w:val="both"/>
            </w:pPr>
            <w:r>
              <w:rPr>
                <w:szCs w:val="19"/>
              </w:rPr>
              <w:t>Worker</w:t>
            </w:r>
          </w:p>
        </w:tc>
        <w:tc>
          <w:tcPr>
            <w:tcW w:w="7647" w:type="dxa"/>
            <w:shd w:val="clear" w:color="auto" w:fill="FFFFFF"/>
          </w:tcPr>
          <w:p w14:paraId="0A813A12" w14:textId="77777777" w:rsidR="004706F3" w:rsidRDefault="00000000" w:rsidP="00850295">
            <w:pPr>
              <w:pStyle w:val="TableText"/>
              <w:jc w:val="both"/>
            </w:pPr>
            <w:r>
              <w:rPr>
                <w:szCs w:val="19"/>
              </w:rPr>
              <w:t>Nhận công việc, lấy ngữ cảnh, gọi AI hoặc kịch bản, kiểm tra rồi thực hiện</w:t>
            </w:r>
          </w:p>
        </w:tc>
      </w:tr>
      <w:tr w:rsidR="004706F3" w14:paraId="2E3D65F7" w14:textId="77777777">
        <w:trPr>
          <w:cantSplit/>
        </w:trPr>
        <w:tc>
          <w:tcPr>
            <w:tcW w:w="1991" w:type="dxa"/>
            <w:shd w:val="clear" w:color="auto" w:fill="EFF5F8"/>
          </w:tcPr>
          <w:p w14:paraId="28DAE30E" w14:textId="77777777" w:rsidR="004706F3" w:rsidRDefault="00000000" w:rsidP="00850295">
            <w:pPr>
              <w:pStyle w:val="TableText"/>
              <w:jc w:val="both"/>
            </w:pPr>
            <w:r>
              <w:rPr>
                <w:szCs w:val="19"/>
              </w:rPr>
              <w:t>Service nghiệp vụ</w:t>
            </w:r>
          </w:p>
        </w:tc>
        <w:tc>
          <w:tcPr>
            <w:tcW w:w="7647" w:type="dxa"/>
            <w:shd w:val="clear" w:color="auto" w:fill="EFF5F8"/>
          </w:tcPr>
          <w:p w14:paraId="704550E5" w14:textId="77777777" w:rsidR="004706F3" w:rsidRDefault="00000000" w:rsidP="00850295">
            <w:pPr>
              <w:pStyle w:val="TableText"/>
              <w:jc w:val="both"/>
            </w:pPr>
            <w:r>
              <w:rPr>
                <w:szCs w:val="19"/>
              </w:rPr>
              <w:t>Xử lý quyền, kiểm duyệt, ghi nội dung, thông báo và giao dịch dữ liệu</w:t>
            </w:r>
          </w:p>
        </w:tc>
      </w:tr>
      <w:tr w:rsidR="004706F3" w14:paraId="7CE526F0" w14:textId="77777777">
        <w:trPr>
          <w:cantSplit/>
        </w:trPr>
        <w:tc>
          <w:tcPr>
            <w:tcW w:w="1991" w:type="dxa"/>
            <w:shd w:val="clear" w:color="auto" w:fill="FFFFFF"/>
          </w:tcPr>
          <w:p w14:paraId="047D897A" w14:textId="77777777" w:rsidR="004706F3" w:rsidRDefault="00000000" w:rsidP="00850295">
            <w:pPr>
              <w:pStyle w:val="TableText"/>
              <w:jc w:val="both"/>
            </w:pPr>
            <w:r>
              <w:rPr>
                <w:szCs w:val="19"/>
              </w:rPr>
              <w:t>Lớp gọi AI</w:t>
            </w:r>
          </w:p>
        </w:tc>
        <w:tc>
          <w:tcPr>
            <w:tcW w:w="7647" w:type="dxa"/>
            <w:shd w:val="clear" w:color="auto" w:fill="FFFFFF"/>
          </w:tcPr>
          <w:p w14:paraId="5F0FD181" w14:textId="77777777" w:rsidR="004706F3" w:rsidRDefault="00000000" w:rsidP="00850295">
            <w:pPr>
              <w:pStyle w:val="TableText"/>
              <w:jc w:val="both"/>
            </w:pPr>
            <w:r>
              <w:rPr>
                <w:szCs w:val="19"/>
              </w:rPr>
              <w:t>Nhận yêu cầu có cấu trúc, giới hạn thời gian và token, ghi mức sử dụng</w:t>
            </w:r>
          </w:p>
        </w:tc>
      </w:tr>
      <w:tr w:rsidR="004706F3" w14:paraId="785E649A" w14:textId="77777777">
        <w:trPr>
          <w:cantSplit/>
        </w:trPr>
        <w:tc>
          <w:tcPr>
            <w:tcW w:w="1991" w:type="dxa"/>
            <w:shd w:val="clear" w:color="auto" w:fill="EFF5F8"/>
          </w:tcPr>
          <w:p w14:paraId="7E13C6A9" w14:textId="77777777" w:rsidR="004706F3" w:rsidRDefault="00000000" w:rsidP="00850295">
            <w:pPr>
              <w:pStyle w:val="TableText"/>
              <w:jc w:val="both"/>
            </w:pPr>
            <w:r>
              <w:rPr>
                <w:szCs w:val="19"/>
              </w:rPr>
              <w:t>Trang quản lý</w:t>
            </w:r>
          </w:p>
        </w:tc>
        <w:tc>
          <w:tcPr>
            <w:tcW w:w="7647" w:type="dxa"/>
            <w:shd w:val="clear" w:color="auto" w:fill="EFF5F8"/>
          </w:tcPr>
          <w:p w14:paraId="57B93CCD" w14:textId="77777777" w:rsidR="004706F3" w:rsidRDefault="00000000" w:rsidP="00850295">
            <w:pPr>
              <w:pStyle w:val="TableText"/>
              <w:jc w:val="both"/>
            </w:pPr>
            <w:r>
              <w:rPr>
                <w:szCs w:val="19"/>
              </w:rPr>
              <w:t>Điều khiển bot, xem hàng đợi, duyệt nội dung, theo dõi lỗi và chi phí</w:t>
            </w:r>
          </w:p>
        </w:tc>
      </w:tr>
    </w:tbl>
    <w:p w14:paraId="584669DF" w14:textId="77777777" w:rsidR="004706F3" w:rsidRDefault="004706F3" w:rsidP="00850295">
      <w:pPr>
        <w:spacing w:after="60"/>
        <w:jc w:val="both"/>
        <w:rPr>
          <w:sz w:val="4"/>
        </w:rPr>
      </w:pPr>
    </w:p>
    <w:p w14:paraId="205868A7" w14:textId="77777777" w:rsidR="004706F3" w:rsidRDefault="00000000" w:rsidP="00850295">
      <w:pPr>
        <w:jc w:val="both"/>
      </w:pPr>
      <w:r>
        <w:t>Bản đầu chạy một vòng worker nền trong tiến trình backend, giới hạn một công việc AI tại một thời điểm. Hàng đợi nằm trong MySQL để không mất lịch khi khởi động lại. Tin nhắn worker ghi cần phát sự kiện qua Socket.IO sau khi commit; gọi riêng hàm lưu tin hiện tại chưa tự phát sự kiện đó. Nếu sau này tách worker thành tiến trình riêng, cần bổ sung đường chuyển thông báo về tiến trình Socket.IO.</w:t>
      </w:r>
    </w:p>
    <w:p w14:paraId="7AB3A3EF" w14:textId="77777777" w:rsidR="004706F3" w:rsidRDefault="00000000" w:rsidP="00850295">
      <w:pPr>
        <w:pStyle w:val="Heading2"/>
        <w:jc w:val="both"/>
      </w:pPr>
      <w:r>
        <w:t>Luồng xuất bản và phản hồi</w:t>
      </w:r>
    </w:p>
    <w:p w14:paraId="58A4FCC9" w14:textId="77777777" w:rsidR="004706F3" w:rsidRDefault="00000000" w:rsidP="00850295">
      <w:pPr>
        <w:pStyle w:val="CodeBlock"/>
        <w:jc w:val="both"/>
      </w:pPr>
      <w:r>
        <w:rPr>
          <w:szCs w:val="18"/>
          <w:shd w:val="clear" w:color="auto" w:fill="EAF0F4"/>
        </w:rPr>
        <w:t>Chương chuyển sang published</w:t>
      </w:r>
    </w:p>
    <w:p w14:paraId="4C8299B0" w14:textId="77777777" w:rsidR="004706F3" w:rsidRDefault="00000000" w:rsidP="00850295">
      <w:pPr>
        <w:pStyle w:val="CodeBlock"/>
        <w:jc w:val="both"/>
      </w:pPr>
      <w:r>
        <w:rPr>
          <w:szCs w:val="18"/>
          <w:shd w:val="clear" w:color="auto" w:fill="EAF0F4"/>
        </w:rPr>
        <w:t xml:space="preserve">        ↓</w:t>
      </w:r>
    </w:p>
    <w:p w14:paraId="494ED9A4" w14:textId="77777777" w:rsidR="004706F3" w:rsidRDefault="00000000" w:rsidP="00850295">
      <w:pPr>
        <w:pStyle w:val="CodeBlock"/>
        <w:jc w:val="both"/>
      </w:pPr>
      <w:r>
        <w:rPr>
          <w:szCs w:val="18"/>
          <w:shd w:val="clear" w:color="auto" w:fill="EAF0F4"/>
        </w:rPr>
        <w:t>Lưu sự kiện xuất bản cùng giao dịch dữ liệu</w:t>
      </w:r>
    </w:p>
    <w:p w14:paraId="71004736" w14:textId="77777777" w:rsidR="004706F3" w:rsidRDefault="00000000" w:rsidP="00850295">
      <w:pPr>
        <w:pStyle w:val="CodeBlock"/>
        <w:jc w:val="both"/>
      </w:pPr>
      <w:r>
        <w:rPr>
          <w:szCs w:val="18"/>
          <w:shd w:val="clear" w:color="auto" w:fill="EAF0F4"/>
        </w:rPr>
        <w:t xml:space="preserve">        ↓</w:t>
      </w:r>
    </w:p>
    <w:p w14:paraId="32B8CC44" w14:textId="77777777" w:rsidR="004706F3" w:rsidRDefault="00000000" w:rsidP="00850295">
      <w:pPr>
        <w:pStyle w:val="CodeBlock"/>
        <w:jc w:val="both"/>
      </w:pPr>
      <w:r>
        <w:rPr>
          <w:szCs w:val="18"/>
          <w:shd w:val="clear" w:color="auto" w:fill="EAF0F4"/>
        </w:rPr>
        <w:t>Chọn độc giả có theo truyện và còn hạn mức</w:t>
      </w:r>
    </w:p>
    <w:p w14:paraId="76812B09" w14:textId="77777777" w:rsidR="004706F3" w:rsidRDefault="00000000" w:rsidP="00850295">
      <w:pPr>
        <w:pStyle w:val="CodeBlock"/>
        <w:jc w:val="both"/>
      </w:pPr>
      <w:r>
        <w:rPr>
          <w:szCs w:val="18"/>
          <w:shd w:val="clear" w:color="auto" w:fill="EAF0F4"/>
        </w:rPr>
        <w:t xml:space="preserve">        ↓</w:t>
      </w:r>
    </w:p>
    <w:p w14:paraId="545CEC68" w14:textId="77777777" w:rsidR="004706F3" w:rsidRDefault="00000000" w:rsidP="00850295">
      <w:pPr>
        <w:pStyle w:val="CodeBlock"/>
        <w:jc w:val="both"/>
      </w:pPr>
      <w:r>
        <w:rPr>
          <w:szCs w:val="18"/>
          <w:shd w:val="clear" w:color="auto" w:fill="EAF0F4"/>
        </w:rPr>
        <w:t>Hẹn giờ đọc → tạo công việc bình luận</w:t>
      </w:r>
    </w:p>
    <w:p w14:paraId="0BE6409B" w14:textId="77777777" w:rsidR="004706F3" w:rsidRDefault="00000000" w:rsidP="00850295">
      <w:pPr>
        <w:pStyle w:val="CodeBlock"/>
        <w:jc w:val="both"/>
      </w:pPr>
      <w:r>
        <w:rPr>
          <w:szCs w:val="18"/>
          <w:shd w:val="clear" w:color="auto" w:fill="EAF0F4"/>
        </w:rPr>
        <w:t xml:space="preserve">        ↓</w:t>
      </w:r>
    </w:p>
    <w:p w14:paraId="1B49203A" w14:textId="77777777" w:rsidR="004706F3" w:rsidRDefault="00000000" w:rsidP="00850295">
      <w:pPr>
        <w:pStyle w:val="CodeBlock"/>
        <w:jc w:val="both"/>
      </w:pPr>
      <w:r>
        <w:rPr>
          <w:szCs w:val="18"/>
          <w:shd w:val="clear" w:color="auto" w:fill="EAF0F4"/>
        </w:rPr>
        <w:t>Lấy nội dung đúng quyền và ký ức liên quan</w:t>
      </w:r>
    </w:p>
    <w:p w14:paraId="5F660119" w14:textId="77777777" w:rsidR="004706F3" w:rsidRDefault="00000000" w:rsidP="00850295">
      <w:pPr>
        <w:pStyle w:val="CodeBlock"/>
        <w:jc w:val="both"/>
      </w:pPr>
      <w:r>
        <w:rPr>
          <w:szCs w:val="18"/>
          <w:shd w:val="clear" w:color="auto" w:fill="EAF0F4"/>
        </w:rPr>
        <w:t xml:space="preserve">        ↓</w:t>
      </w:r>
    </w:p>
    <w:p w14:paraId="6745067A" w14:textId="77777777" w:rsidR="004706F3" w:rsidRDefault="00000000" w:rsidP="00850295">
      <w:pPr>
        <w:pStyle w:val="CodeBlock"/>
        <w:jc w:val="both"/>
      </w:pPr>
      <w:r>
        <w:rPr>
          <w:szCs w:val="18"/>
          <w:shd w:val="clear" w:color="auto" w:fill="EAF0F4"/>
        </w:rPr>
        <w:t>AI trả về bản nháp hoặc quyết định bỏ qua</w:t>
      </w:r>
    </w:p>
    <w:p w14:paraId="5E1673D3" w14:textId="77777777" w:rsidR="004706F3" w:rsidRDefault="00000000" w:rsidP="00850295">
      <w:pPr>
        <w:pStyle w:val="CodeBlock"/>
        <w:jc w:val="both"/>
      </w:pPr>
      <w:r>
        <w:rPr>
          <w:szCs w:val="18"/>
          <w:shd w:val="clear" w:color="auto" w:fill="EAF0F4"/>
        </w:rPr>
        <w:t xml:space="preserve">        ↓</w:t>
      </w:r>
    </w:p>
    <w:p w14:paraId="1E664902" w14:textId="77777777" w:rsidR="004706F3" w:rsidRDefault="00000000" w:rsidP="00850295">
      <w:pPr>
        <w:pStyle w:val="CodeBlock"/>
        <w:jc w:val="both"/>
      </w:pPr>
      <w:r>
        <w:rPr>
          <w:szCs w:val="18"/>
          <w:shd w:val="clear" w:color="auto" w:fill="EAF0F4"/>
        </w:rPr>
        <w:t>Kiểm tra nội dung, quyền, hạn mức và nút dừng</w:t>
      </w:r>
    </w:p>
    <w:p w14:paraId="550BA605" w14:textId="77777777" w:rsidR="004706F3" w:rsidRDefault="00000000" w:rsidP="00850295">
      <w:pPr>
        <w:pStyle w:val="CodeBlock"/>
        <w:jc w:val="both"/>
      </w:pPr>
      <w:r>
        <w:rPr>
          <w:szCs w:val="18"/>
          <w:shd w:val="clear" w:color="auto" w:fill="EAF0F4"/>
        </w:rPr>
        <w:t xml:space="preserve">        ↓</w:t>
      </w:r>
    </w:p>
    <w:p w14:paraId="3AECF4EB" w14:textId="77777777" w:rsidR="004706F3" w:rsidRDefault="00000000" w:rsidP="00850295">
      <w:pPr>
        <w:pStyle w:val="CodeBlock"/>
        <w:jc w:val="both"/>
      </w:pPr>
      <w:r>
        <w:rPr>
          <w:szCs w:val="18"/>
          <w:shd w:val="clear" w:color="auto" w:fill="EAF0F4"/>
        </w:rPr>
        <w:t>Service đăng bình luận → lưu kết quả và ký ức</w:t>
      </w:r>
    </w:p>
    <w:p w14:paraId="2F7CB2D0" w14:textId="77777777" w:rsidR="004706F3" w:rsidRDefault="004706F3" w:rsidP="00850295">
      <w:pPr>
        <w:spacing w:after="50"/>
        <w:jc w:val="both"/>
        <w:rPr>
          <w:sz w:val="4"/>
        </w:rPr>
      </w:pPr>
    </w:p>
    <w:p w14:paraId="5DE4AE6D" w14:textId="77777777" w:rsidR="004706F3" w:rsidRDefault="00000000" w:rsidP="00850295">
      <w:pPr>
        <w:pStyle w:val="Heading2"/>
        <w:jc w:val="both"/>
      </w:pPr>
      <w:r>
        <w:t>Độ tin cậy của hàng đợi</w:t>
      </w:r>
    </w:p>
    <w:p w14:paraId="290475C6" w14:textId="77777777" w:rsidR="004706F3" w:rsidRDefault="00000000" w:rsidP="00850295">
      <w:pPr>
        <w:jc w:val="both"/>
      </w:pPr>
      <w:r>
        <w:t>Mỗi công việc có khóa duy nhất từ bot, loại hành động và nguồn kích hoạt. Worker nhận việc bằng thao tác nguyên tử, có thời hạn giữ việc để thu hồi sau sự cố. Khi ghi nội dung, ghi mã hành động cùng giao dịch và kiểm tra lại để retry không tạo hai bình luận hoặc hai tin nhắn.</w:t>
      </w:r>
    </w:p>
    <w:p w14:paraId="2B26EF2B" w14:textId="77777777" w:rsidR="004706F3" w:rsidRDefault="00000000" w:rsidP="00850295">
      <w:pPr>
        <w:jc w:val="both"/>
      </w:pPr>
      <w:r>
        <w:t>Không giữ khóa giao dịch trong lúc chờ AI. Lưu bản nháp AI đã nhận để tái sử dụng khi chỉ phần ghi dữ liệu thất bại. Lỗi tạm thời được thử lại tối đa hai lần với thời gian chờ tăng dần; lỗi quyền, bị tắt bot hoặc nội dung không phù hợp thì hủy hoặc chuyển chờ duyệt.</w:t>
      </w:r>
    </w:p>
    <w:p w14:paraId="0FB20DFB" w14:textId="77777777" w:rsidR="004706F3" w:rsidRDefault="00000000" w:rsidP="00850295">
      <w:pPr>
        <w:jc w:val="both"/>
      </w:pPr>
      <w:r>
        <w:t>Từng chuỗi phản hồi có mã nguồn và số lượt. Chỉ sự kiện phù hợp mới sinh việc tiếp theo; không mặc định mọi câu trả lời đều kéo thêm bot vào cuộc trò chuyện.</w:t>
      </w:r>
    </w:p>
    <w:p w14:paraId="3CCF02FE" w14:textId="77777777" w:rsidR="004706F3" w:rsidRDefault="00000000" w:rsidP="00850295">
      <w:pPr>
        <w:jc w:val="both"/>
      </w:pPr>
      <w:r>
        <w:br w:type="page"/>
      </w:r>
    </w:p>
    <w:p w14:paraId="6CB29593" w14:textId="77777777" w:rsidR="004706F3" w:rsidRDefault="00000000" w:rsidP="00850295">
      <w:pPr>
        <w:pStyle w:val="Heading1"/>
        <w:jc w:val="both"/>
      </w:pPr>
      <w:r>
        <w:lastRenderedPageBreak/>
        <w:t>6. Dữ liệu và tổ chức mã nguồn đề xuất</w:t>
      </w:r>
    </w:p>
    <w:p w14:paraId="1A21174D" w14:textId="77777777" w:rsidR="004706F3" w:rsidRDefault="00000000" w:rsidP="00850295">
      <w:pPr>
        <w:pStyle w:val="Heading2"/>
        <w:jc w:val="both"/>
      </w:pPr>
      <w:r>
        <w:t>Thay đổi dữ liệu</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2361"/>
        <w:gridCol w:w="7277"/>
      </w:tblGrid>
      <w:tr w:rsidR="004706F3" w14:paraId="0270BFCB" w14:textId="77777777">
        <w:trPr>
          <w:cantSplit/>
          <w:tblHeader/>
        </w:trPr>
        <w:tc>
          <w:tcPr>
            <w:tcW w:w="2361" w:type="dxa"/>
            <w:shd w:val="clear" w:color="auto" w:fill="17324D"/>
          </w:tcPr>
          <w:p w14:paraId="028791DC" w14:textId="77777777" w:rsidR="004706F3" w:rsidRDefault="00000000" w:rsidP="00850295">
            <w:pPr>
              <w:pStyle w:val="TableText"/>
              <w:keepNext/>
              <w:jc w:val="both"/>
            </w:pPr>
            <w:r>
              <w:rPr>
                <w:b/>
                <w:color w:val="FFFFFF"/>
                <w:szCs w:val="19"/>
              </w:rPr>
              <w:t>Dữ liệu</w:t>
            </w:r>
          </w:p>
        </w:tc>
        <w:tc>
          <w:tcPr>
            <w:tcW w:w="7277" w:type="dxa"/>
            <w:shd w:val="clear" w:color="auto" w:fill="17324D"/>
          </w:tcPr>
          <w:p w14:paraId="25F350D5" w14:textId="77777777" w:rsidR="004706F3" w:rsidRDefault="00000000" w:rsidP="00850295">
            <w:pPr>
              <w:pStyle w:val="TableText"/>
              <w:keepNext/>
              <w:jc w:val="both"/>
            </w:pPr>
            <w:r>
              <w:rPr>
                <w:b/>
                <w:color w:val="FFFFFF"/>
                <w:szCs w:val="19"/>
              </w:rPr>
              <w:t>Nội dung cần lưu</w:t>
            </w:r>
          </w:p>
        </w:tc>
      </w:tr>
      <w:tr w:rsidR="004706F3" w14:paraId="754C9F23" w14:textId="77777777">
        <w:trPr>
          <w:cantSplit/>
        </w:trPr>
        <w:tc>
          <w:tcPr>
            <w:tcW w:w="2361" w:type="dxa"/>
            <w:shd w:val="clear" w:color="auto" w:fill="FFFFFF"/>
          </w:tcPr>
          <w:p w14:paraId="3A7A9302" w14:textId="77777777" w:rsidR="004706F3" w:rsidRDefault="00000000" w:rsidP="00850295">
            <w:pPr>
              <w:pStyle w:val="TableText"/>
              <w:jc w:val="both"/>
            </w:pPr>
            <w:r>
              <w:rPr>
                <w:rFonts w:ascii="Consolas" w:hAnsi="Consolas"/>
                <w:szCs w:val="19"/>
                <w:shd w:val="clear" w:color="auto" w:fill="EAF0F4"/>
              </w:rPr>
              <w:t>users.is_bot</w:t>
            </w:r>
          </w:p>
        </w:tc>
        <w:tc>
          <w:tcPr>
            <w:tcW w:w="7277" w:type="dxa"/>
            <w:shd w:val="clear" w:color="auto" w:fill="FFFFFF"/>
          </w:tcPr>
          <w:p w14:paraId="0B66796A" w14:textId="77777777" w:rsidR="004706F3" w:rsidRDefault="00000000" w:rsidP="00850295">
            <w:pPr>
              <w:pStyle w:val="TableText"/>
              <w:jc w:val="both"/>
            </w:pPr>
            <w:r>
              <w:rPr>
                <w:szCs w:val="19"/>
              </w:rPr>
              <w:t>Cờ bot do server cấp; mọi API công khai liên quan trả về cờ để giao diện nhận diện</w:t>
            </w:r>
          </w:p>
        </w:tc>
      </w:tr>
      <w:tr w:rsidR="004706F3" w14:paraId="4227F8F0" w14:textId="77777777">
        <w:trPr>
          <w:cantSplit/>
        </w:trPr>
        <w:tc>
          <w:tcPr>
            <w:tcW w:w="2361" w:type="dxa"/>
            <w:shd w:val="clear" w:color="auto" w:fill="EFF5F8"/>
          </w:tcPr>
          <w:p w14:paraId="1781F46F" w14:textId="77777777" w:rsidR="004706F3" w:rsidRDefault="00000000" w:rsidP="00850295">
            <w:pPr>
              <w:pStyle w:val="TableText"/>
              <w:jc w:val="both"/>
            </w:pPr>
            <w:r>
              <w:rPr>
                <w:rFonts w:ascii="Consolas" w:hAnsi="Consolas"/>
                <w:szCs w:val="19"/>
                <w:shd w:val="clear" w:color="auto" w:fill="EAF0F4"/>
              </w:rPr>
              <w:t>bot_profiles</w:t>
            </w:r>
          </w:p>
        </w:tc>
        <w:tc>
          <w:tcPr>
            <w:tcW w:w="7277" w:type="dxa"/>
            <w:shd w:val="clear" w:color="auto" w:fill="EFF5F8"/>
          </w:tcPr>
          <w:p w14:paraId="6F8AFD65" w14:textId="77777777" w:rsidR="004706F3" w:rsidRDefault="00000000" w:rsidP="00850295">
            <w:pPr>
              <w:pStyle w:val="TableText"/>
              <w:jc w:val="both"/>
            </w:pPr>
            <w:r>
              <w:rPr>
                <w:szCs w:val="19"/>
              </w:rPr>
              <w:t>Liên kết user, mã B01–B25, vai trò, tính cách, sở thích, lịch, trạng thái và giới hạn</w:t>
            </w:r>
          </w:p>
        </w:tc>
      </w:tr>
      <w:tr w:rsidR="004706F3" w14:paraId="0E20EF8F" w14:textId="77777777">
        <w:trPr>
          <w:cantSplit/>
        </w:trPr>
        <w:tc>
          <w:tcPr>
            <w:tcW w:w="2361" w:type="dxa"/>
            <w:shd w:val="clear" w:color="auto" w:fill="FFFFFF"/>
          </w:tcPr>
          <w:p w14:paraId="1285E2BC" w14:textId="77777777" w:rsidR="004706F3" w:rsidRDefault="00000000" w:rsidP="00850295">
            <w:pPr>
              <w:pStyle w:val="TableText"/>
              <w:jc w:val="both"/>
            </w:pPr>
            <w:r>
              <w:rPr>
                <w:rFonts w:ascii="Consolas" w:hAnsi="Consolas"/>
                <w:szCs w:val="19"/>
                <w:shd w:val="clear" w:color="auto" w:fill="EAF0F4"/>
              </w:rPr>
              <w:t>bot_read_state</w:t>
            </w:r>
          </w:p>
        </w:tc>
        <w:tc>
          <w:tcPr>
            <w:tcW w:w="7277" w:type="dxa"/>
            <w:shd w:val="clear" w:color="auto" w:fill="FFFFFF"/>
          </w:tcPr>
          <w:p w14:paraId="35580E14" w14:textId="77777777" w:rsidR="004706F3" w:rsidRDefault="00000000" w:rsidP="00850295">
            <w:pPr>
              <w:pStyle w:val="TableText"/>
              <w:jc w:val="both"/>
            </w:pPr>
            <w:r>
              <w:rPr>
                <w:szCs w:val="19"/>
              </w:rPr>
              <w:t>Truyện đang theo, chương đã đọc; chỉ lưu tiến độ mô phỏng, không kích hoạt thưởng đọc</w:t>
            </w:r>
          </w:p>
        </w:tc>
      </w:tr>
      <w:tr w:rsidR="004706F3" w14:paraId="42A9E058" w14:textId="77777777">
        <w:trPr>
          <w:cantSplit/>
        </w:trPr>
        <w:tc>
          <w:tcPr>
            <w:tcW w:w="2361" w:type="dxa"/>
            <w:shd w:val="clear" w:color="auto" w:fill="EFF5F8"/>
          </w:tcPr>
          <w:p w14:paraId="2092EFB5" w14:textId="77777777" w:rsidR="004706F3" w:rsidRDefault="00000000" w:rsidP="00850295">
            <w:pPr>
              <w:pStyle w:val="TableText"/>
              <w:jc w:val="both"/>
            </w:pPr>
            <w:r>
              <w:rPr>
                <w:rFonts w:ascii="Consolas" w:hAnsi="Consolas"/>
                <w:szCs w:val="19"/>
                <w:shd w:val="clear" w:color="auto" w:fill="EAF0F4"/>
              </w:rPr>
              <w:t>bot_memories</w:t>
            </w:r>
          </w:p>
        </w:tc>
        <w:tc>
          <w:tcPr>
            <w:tcW w:w="7277" w:type="dxa"/>
            <w:shd w:val="clear" w:color="auto" w:fill="EFF5F8"/>
          </w:tcPr>
          <w:p w14:paraId="4002B36B" w14:textId="77777777" w:rsidR="004706F3" w:rsidRDefault="00000000" w:rsidP="00850295">
            <w:pPr>
              <w:pStyle w:val="TableText"/>
              <w:jc w:val="both"/>
            </w:pPr>
            <w:r>
              <w:rPr>
                <w:szCs w:val="19"/>
              </w:rPr>
              <w:t>Phạm vi truyện hoặc hội thoại, tóm tắt, nguồn, phiên bản nội dung, thời điểm và hạn lưu</w:t>
            </w:r>
          </w:p>
        </w:tc>
      </w:tr>
      <w:tr w:rsidR="004706F3" w14:paraId="6ED3D2CE" w14:textId="77777777">
        <w:trPr>
          <w:cantSplit/>
        </w:trPr>
        <w:tc>
          <w:tcPr>
            <w:tcW w:w="2361" w:type="dxa"/>
            <w:shd w:val="clear" w:color="auto" w:fill="FFFFFF"/>
          </w:tcPr>
          <w:p w14:paraId="0A106CF5" w14:textId="77777777" w:rsidR="004706F3" w:rsidRDefault="00000000" w:rsidP="00850295">
            <w:pPr>
              <w:pStyle w:val="TableText"/>
              <w:jc w:val="both"/>
            </w:pPr>
            <w:r>
              <w:rPr>
                <w:rFonts w:ascii="Consolas" w:hAnsi="Consolas"/>
                <w:szCs w:val="19"/>
                <w:shd w:val="clear" w:color="auto" w:fill="EAF0F4"/>
              </w:rPr>
              <w:t>bot_jobs</w:t>
            </w:r>
          </w:p>
        </w:tc>
        <w:tc>
          <w:tcPr>
            <w:tcW w:w="7277" w:type="dxa"/>
            <w:shd w:val="clear" w:color="auto" w:fill="FFFFFF"/>
          </w:tcPr>
          <w:p w14:paraId="3330B671" w14:textId="77777777" w:rsidR="004706F3" w:rsidRDefault="00000000" w:rsidP="00850295">
            <w:pPr>
              <w:pStyle w:val="TableText"/>
              <w:jc w:val="both"/>
            </w:pPr>
            <w:r>
              <w:rPr>
                <w:szCs w:val="19"/>
              </w:rPr>
              <w:t>Loại việc, nguồn, thời gian chạy, khóa chống trùng, trạng thái, số lần thử, thời hạn giữ việc</w:t>
            </w:r>
          </w:p>
        </w:tc>
      </w:tr>
      <w:tr w:rsidR="004706F3" w14:paraId="16C0A775" w14:textId="77777777">
        <w:trPr>
          <w:cantSplit/>
        </w:trPr>
        <w:tc>
          <w:tcPr>
            <w:tcW w:w="2361" w:type="dxa"/>
            <w:shd w:val="clear" w:color="auto" w:fill="EFF5F8"/>
          </w:tcPr>
          <w:p w14:paraId="4F4B2D29" w14:textId="77777777" w:rsidR="004706F3" w:rsidRDefault="00000000" w:rsidP="00850295">
            <w:pPr>
              <w:pStyle w:val="TableText"/>
              <w:jc w:val="both"/>
            </w:pPr>
            <w:r>
              <w:rPr>
                <w:rFonts w:ascii="Consolas" w:hAnsi="Consolas"/>
                <w:szCs w:val="19"/>
                <w:shd w:val="clear" w:color="auto" w:fill="EAF0F4"/>
              </w:rPr>
              <w:t>community_outbox</w:t>
            </w:r>
          </w:p>
        </w:tc>
        <w:tc>
          <w:tcPr>
            <w:tcW w:w="7277" w:type="dxa"/>
            <w:shd w:val="clear" w:color="auto" w:fill="EFF5F8"/>
          </w:tcPr>
          <w:p w14:paraId="12104F58" w14:textId="77777777" w:rsidR="004706F3" w:rsidRDefault="00000000" w:rsidP="00850295">
            <w:pPr>
              <w:pStyle w:val="TableText"/>
              <w:jc w:val="both"/>
            </w:pPr>
            <w:r>
              <w:rPr>
                <w:szCs w:val="19"/>
              </w:rPr>
              <w:t>Sự kiện nghiệp vụ đã ghi cùng giao dịch, trạng thái đã xử lý và khóa nguồn duy nhất</w:t>
            </w:r>
          </w:p>
        </w:tc>
      </w:tr>
      <w:tr w:rsidR="004706F3" w14:paraId="021A59DC" w14:textId="77777777">
        <w:trPr>
          <w:cantSplit/>
        </w:trPr>
        <w:tc>
          <w:tcPr>
            <w:tcW w:w="2361" w:type="dxa"/>
            <w:shd w:val="clear" w:color="auto" w:fill="FFFFFF"/>
          </w:tcPr>
          <w:p w14:paraId="77E4E7BA" w14:textId="77777777" w:rsidR="004706F3" w:rsidRDefault="00000000" w:rsidP="00850295">
            <w:pPr>
              <w:pStyle w:val="TableText"/>
              <w:jc w:val="both"/>
            </w:pPr>
            <w:r>
              <w:rPr>
                <w:rFonts w:ascii="Consolas" w:hAnsi="Consolas"/>
                <w:szCs w:val="19"/>
                <w:shd w:val="clear" w:color="auto" w:fill="EAF0F4"/>
              </w:rPr>
              <w:t>bot_action_logs</w:t>
            </w:r>
          </w:p>
        </w:tc>
        <w:tc>
          <w:tcPr>
            <w:tcW w:w="7277" w:type="dxa"/>
            <w:shd w:val="clear" w:color="auto" w:fill="FFFFFF"/>
          </w:tcPr>
          <w:p w14:paraId="239ABB90" w14:textId="77777777" w:rsidR="004706F3" w:rsidRDefault="00000000" w:rsidP="00850295">
            <w:pPr>
              <w:pStyle w:val="TableText"/>
              <w:jc w:val="both"/>
            </w:pPr>
            <w:r>
              <w:rPr>
                <w:szCs w:val="19"/>
              </w:rPr>
              <w:t>Công việc, bot, nội dung tạo ra, nguyên nhân chọn hoặc bỏ qua, kết quả, token và chi phí</w:t>
            </w:r>
          </w:p>
        </w:tc>
      </w:tr>
      <w:tr w:rsidR="004706F3" w14:paraId="037ED372" w14:textId="77777777">
        <w:trPr>
          <w:cantSplit/>
        </w:trPr>
        <w:tc>
          <w:tcPr>
            <w:tcW w:w="2361" w:type="dxa"/>
            <w:shd w:val="clear" w:color="auto" w:fill="EFF5F8"/>
          </w:tcPr>
          <w:p w14:paraId="47F5F888" w14:textId="77777777" w:rsidR="004706F3" w:rsidRDefault="00000000" w:rsidP="00850295">
            <w:pPr>
              <w:pStyle w:val="TableText"/>
              <w:jc w:val="both"/>
            </w:pPr>
            <w:r>
              <w:rPr>
                <w:rFonts w:ascii="Consolas" w:hAnsi="Consolas"/>
                <w:szCs w:val="19"/>
                <w:shd w:val="clear" w:color="auto" w:fill="EAF0F4"/>
              </w:rPr>
              <w:t>bot_settings</w:t>
            </w:r>
            <w:r>
              <w:rPr>
                <w:szCs w:val="19"/>
              </w:rPr>
              <w:t xml:space="preserve"> và bộ đếm ngày</w:t>
            </w:r>
          </w:p>
        </w:tc>
        <w:tc>
          <w:tcPr>
            <w:tcW w:w="7277" w:type="dxa"/>
            <w:shd w:val="clear" w:color="auto" w:fill="EFF5F8"/>
          </w:tcPr>
          <w:p w14:paraId="424C484F" w14:textId="77777777" w:rsidR="004706F3" w:rsidRDefault="00000000" w:rsidP="00850295">
            <w:pPr>
              <w:pStyle w:val="TableText"/>
              <w:jc w:val="both"/>
            </w:pPr>
            <w:r>
              <w:rPr>
                <w:szCs w:val="19"/>
              </w:rPr>
              <w:t>Công tắc hệ thống, chế độ demo, cấu hình AI, hạn mức và phần ngân sách đã giữ trước</w:t>
            </w:r>
          </w:p>
        </w:tc>
      </w:tr>
      <w:tr w:rsidR="004706F3" w14:paraId="124BF883" w14:textId="77777777">
        <w:trPr>
          <w:cantSplit/>
        </w:trPr>
        <w:tc>
          <w:tcPr>
            <w:tcW w:w="2361" w:type="dxa"/>
            <w:shd w:val="clear" w:color="auto" w:fill="FFFFFF"/>
          </w:tcPr>
          <w:p w14:paraId="3382809A" w14:textId="77777777" w:rsidR="004706F3" w:rsidRDefault="00000000" w:rsidP="00850295">
            <w:pPr>
              <w:pStyle w:val="TableText"/>
              <w:jc w:val="both"/>
            </w:pPr>
            <w:r>
              <w:rPr>
                <w:rFonts w:ascii="Consolas" w:hAnsi="Consolas"/>
                <w:szCs w:val="19"/>
                <w:shd w:val="clear" w:color="auto" w:fill="EAF0F4"/>
              </w:rPr>
              <w:t>comments</w:t>
            </w:r>
            <w:r>
              <w:rPr>
                <w:szCs w:val="19"/>
              </w:rPr>
              <w:t xml:space="preserve"> và đồng ý chat</w:t>
            </w:r>
          </w:p>
        </w:tc>
        <w:tc>
          <w:tcPr>
            <w:tcW w:w="7277" w:type="dxa"/>
            <w:shd w:val="clear" w:color="auto" w:fill="FFFFFF"/>
          </w:tcPr>
          <w:p w14:paraId="308C52A9" w14:textId="77777777" w:rsidR="004706F3" w:rsidRDefault="00000000" w:rsidP="00850295">
            <w:pPr>
              <w:pStyle w:val="TableText"/>
              <w:jc w:val="both"/>
            </w:pPr>
            <w:r>
              <w:rPr>
                <w:szCs w:val="19"/>
              </w:rPr>
              <w:t>Ngữ cảnh chương, spoiler; thêm bản ghi đồng ý theo cặp người nhận–bot khi mở chat người thật</w:t>
            </w:r>
          </w:p>
        </w:tc>
      </w:tr>
    </w:tbl>
    <w:p w14:paraId="07896846" w14:textId="77777777" w:rsidR="004706F3" w:rsidRDefault="004706F3" w:rsidP="00850295">
      <w:pPr>
        <w:spacing w:after="60"/>
        <w:jc w:val="both"/>
        <w:rPr>
          <w:sz w:val="4"/>
        </w:rPr>
      </w:pPr>
    </w:p>
    <w:p w14:paraId="3D71FF20" w14:textId="77777777" w:rsidR="004706F3" w:rsidRDefault="00000000" w:rsidP="00850295">
      <w:pPr>
        <w:jc w:val="both"/>
      </w:pPr>
      <w:r>
        <w:t xml:space="preserve">Quan hệ quen biết đơn giản có thể lưu trong hồ sơ bot ở bản đầu. Tin nhắn vẫn đi qua bảng </w:t>
      </w:r>
      <w:r>
        <w:rPr>
          <w:rFonts w:ascii="Consolas" w:hAnsi="Consolas"/>
          <w:sz w:val="20"/>
          <w:szCs w:val="20"/>
          <w:shd w:val="clear" w:color="auto" w:fill="EAF0F4"/>
        </w:rPr>
        <w:t>friends</w:t>
      </w:r>
      <w:r>
        <w:t xml:space="preserve"> và </w:t>
      </w:r>
      <w:r>
        <w:rPr>
          <w:rFonts w:ascii="Consolas" w:hAnsi="Consolas"/>
          <w:sz w:val="20"/>
          <w:szCs w:val="20"/>
          <w:shd w:val="clear" w:color="auto" w:fill="EAF0F4"/>
        </w:rPr>
        <w:t>messages</w:t>
      </w:r>
      <w:r>
        <w:t xml:space="preserve"> hiện có; việc đồng ý chat với bot là điều kiện bổ sung, không thay thế quan hệ bạn bè.</w:t>
      </w:r>
    </w:p>
    <w:p w14:paraId="59554338" w14:textId="77777777" w:rsidR="004706F3" w:rsidRDefault="00000000" w:rsidP="00850295">
      <w:pPr>
        <w:jc w:val="both"/>
      </w:pPr>
      <w:r>
        <w:t>Ưu tiên chỉ mục theo trạng thái và thời gian chạy của job, khóa chống trùng, bot và ngày hoạt động, cùng phạm vi ký ức. Tên trường cuối cùng cần theo quy ước đang dùng trong dự án.</w:t>
      </w:r>
    </w:p>
    <w:p w14:paraId="370097F5" w14:textId="77777777" w:rsidR="004706F3" w:rsidRDefault="00000000" w:rsidP="00850295">
      <w:pPr>
        <w:pStyle w:val="Heading2"/>
        <w:jc w:val="both"/>
      </w:pPr>
      <w:r>
        <w:t>Module dự kiến bổ sung</w:t>
      </w:r>
    </w:p>
    <w:p w14:paraId="2CD258F6" w14:textId="77777777" w:rsidR="004706F3" w:rsidRDefault="00000000" w:rsidP="00850295">
      <w:pPr>
        <w:pStyle w:val="CodeBlock"/>
        <w:jc w:val="both"/>
      </w:pPr>
      <w:r>
        <w:rPr>
          <w:szCs w:val="18"/>
          <w:shd w:val="clear" w:color="auto" w:fill="EAF0F4"/>
        </w:rPr>
        <w:t>server/bots/</w:t>
      </w:r>
    </w:p>
    <w:p w14:paraId="1CABAFBC" w14:textId="77777777" w:rsidR="004706F3" w:rsidRDefault="00000000" w:rsidP="00850295">
      <w:pPr>
        <w:pStyle w:val="CodeBlock"/>
        <w:jc w:val="both"/>
      </w:pPr>
      <w:r>
        <w:rPr>
          <w:szCs w:val="18"/>
          <w:shd w:val="clear" w:color="auto" w:fill="EAF0F4"/>
        </w:rPr>
        <w:t xml:space="preserve">  profiles.ts          Bộ 25 hồ sơ và dữ liệu khởi đầu</w:t>
      </w:r>
    </w:p>
    <w:p w14:paraId="01817506" w14:textId="77777777" w:rsidR="004706F3" w:rsidRDefault="00000000" w:rsidP="00850295">
      <w:pPr>
        <w:pStyle w:val="CodeBlock"/>
        <w:jc w:val="both"/>
      </w:pPr>
      <w:r>
        <w:rPr>
          <w:szCs w:val="18"/>
          <w:shd w:val="clear" w:color="auto" w:fill="EAF0F4"/>
        </w:rPr>
        <w:t xml:space="preserve">  scheduler.ts         Chọn sự kiện, bot và thời gian hoạt động</w:t>
      </w:r>
    </w:p>
    <w:p w14:paraId="5E7323B8" w14:textId="77777777" w:rsidR="004706F3" w:rsidRDefault="00000000" w:rsidP="00850295">
      <w:pPr>
        <w:pStyle w:val="CodeBlock"/>
        <w:jc w:val="both"/>
      </w:pPr>
      <w:r>
        <w:rPr>
          <w:szCs w:val="18"/>
          <w:shd w:val="clear" w:color="auto" w:fill="EAF0F4"/>
        </w:rPr>
        <w:t xml:space="preserve">  worker.ts            Nhận việc và điều phối thực thi</w:t>
      </w:r>
    </w:p>
    <w:p w14:paraId="022E410F" w14:textId="77777777" w:rsidR="004706F3" w:rsidRDefault="00000000" w:rsidP="00850295">
      <w:pPr>
        <w:pStyle w:val="CodeBlock"/>
        <w:jc w:val="both"/>
      </w:pPr>
      <w:r>
        <w:rPr>
          <w:szCs w:val="18"/>
          <w:shd w:val="clear" w:color="auto" w:fill="EAF0F4"/>
        </w:rPr>
        <w:t xml:space="preserve">  context.ts           Lấy dữ liệu và ký ức đúng phạm vi</w:t>
      </w:r>
    </w:p>
    <w:p w14:paraId="43829B04" w14:textId="77777777" w:rsidR="004706F3" w:rsidRDefault="00000000" w:rsidP="00850295">
      <w:pPr>
        <w:pStyle w:val="CodeBlock"/>
        <w:jc w:val="both"/>
      </w:pPr>
      <w:r>
        <w:rPr>
          <w:szCs w:val="18"/>
          <w:shd w:val="clear" w:color="auto" w:fill="EAF0F4"/>
        </w:rPr>
        <w:t xml:space="preserve">  policy.ts            Quyền, hạn mức và giới hạn hội thoại</w:t>
      </w:r>
    </w:p>
    <w:p w14:paraId="0481B5A3" w14:textId="77777777" w:rsidR="004706F3" w:rsidRDefault="00000000" w:rsidP="00850295">
      <w:pPr>
        <w:pStyle w:val="CodeBlock"/>
        <w:jc w:val="both"/>
      </w:pPr>
      <w:r>
        <w:rPr>
          <w:szCs w:val="18"/>
          <w:shd w:val="clear" w:color="auto" w:fill="EAF0F4"/>
        </w:rPr>
        <w:t xml:space="preserve">  provider.ts          Giao diện gọi dịch vụ AI</w:t>
      </w:r>
    </w:p>
    <w:p w14:paraId="7F21D5C6" w14:textId="77777777" w:rsidR="004706F3" w:rsidRDefault="00000000" w:rsidP="00850295">
      <w:pPr>
        <w:pStyle w:val="CodeBlock"/>
        <w:jc w:val="both"/>
      </w:pPr>
      <w:r>
        <w:rPr>
          <w:szCs w:val="18"/>
          <w:shd w:val="clear" w:color="auto" w:fill="EAF0F4"/>
        </w:rPr>
        <w:t xml:space="preserve">  repository.ts        Hàng đợi, nhật ký và trạng thái bot</w:t>
      </w:r>
    </w:p>
    <w:p w14:paraId="50130989" w14:textId="77777777" w:rsidR="004706F3" w:rsidRDefault="00000000" w:rsidP="00850295">
      <w:pPr>
        <w:pStyle w:val="CodeBlock"/>
        <w:jc w:val="both"/>
      </w:pPr>
      <w:r>
        <w:rPr>
          <w:szCs w:val="18"/>
          <w:shd w:val="clear" w:color="auto" w:fill="EAF0F4"/>
        </w:rPr>
        <w:t>server/services/       Nghiệp vụ tách từ các route hiện có</w:t>
      </w:r>
    </w:p>
    <w:p w14:paraId="0561A94F" w14:textId="77777777" w:rsidR="004706F3" w:rsidRDefault="00000000" w:rsidP="00850295">
      <w:pPr>
        <w:pStyle w:val="CodeBlock"/>
        <w:jc w:val="both"/>
      </w:pPr>
      <w:r>
        <w:rPr>
          <w:szCs w:val="18"/>
          <w:shd w:val="clear" w:color="auto" w:fill="EAF0F4"/>
        </w:rPr>
        <w:t>server/routes/bots.ts   API quản trị bot</w:t>
      </w:r>
    </w:p>
    <w:p w14:paraId="0EA8FBB1" w14:textId="77777777" w:rsidR="004706F3" w:rsidRDefault="00000000" w:rsidP="00850295">
      <w:pPr>
        <w:pStyle w:val="CodeBlock"/>
        <w:jc w:val="both"/>
      </w:pPr>
      <w:r>
        <w:rPr>
          <w:szCs w:val="18"/>
          <w:shd w:val="clear" w:color="auto" w:fill="EAF0F4"/>
        </w:rPr>
        <w:t>src/components/        Nhãn Bot và phần quản lý trong admin</w:t>
      </w:r>
    </w:p>
    <w:p w14:paraId="03CC6D6D" w14:textId="77777777" w:rsidR="004706F3" w:rsidRDefault="004706F3" w:rsidP="00850295">
      <w:pPr>
        <w:spacing w:after="50"/>
        <w:jc w:val="both"/>
        <w:rPr>
          <w:sz w:val="4"/>
        </w:rPr>
      </w:pPr>
    </w:p>
    <w:p w14:paraId="548EA3F2" w14:textId="77777777" w:rsidR="004706F3" w:rsidRDefault="00000000" w:rsidP="00850295">
      <w:pPr>
        <w:jc w:val="both"/>
      </w:pPr>
      <w:r>
        <w:t xml:space="preserve">Migration chỉ bổ sung cấu trúc cần thiết và được ghi nhận phiên bản. Công cụ tạo 25 bot phải chạy lại an toàn, không xóa hoặc đặt lại dữ liệu người dùng. Không dùng lại toàn bộ </w:t>
      </w:r>
      <w:r>
        <w:rPr>
          <w:rFonts w:ascii="Consolas" w:hAnsi="Consolas"/>
          <w:sz w:val="20"/>
          <w:szCs w:val="20"/>
          <w:shd w:val="clear" w:color="auto" w:fill="EAF0F4"/>
        </w:rPr>
        <w:t>server/schema.sql</w:t>
      </w:r>
      <w:r>
        <w:t xml:space="preserve"> trên cơ sở dữ liệu đang có vì file này có phần reset dữ liệu mẫu.</w:t>
      </w:r>
    </w:p>
    <w:p w14:paraId="7F346156" w14:textId="77777777" w:rsidR="004706F3" w:rsidRDefault="00000000" w:rsidP="00850295">
      <w:pPr>
        <w:jc w:val="both"/>
      </w:pPr>
      <w:r>
        <w:t>Tài khoản bot không có mật khẩu mặc định công khai. Cờ bot và vai trò chỉ được cấp qua công cụ nội bộ hoặc quản trị; dữ liệu từ form đăng ký không được tự đặt các thuộc tính này.</w:t>
      </w:r>
    </w:p>
    <w:p w14:paraId="17872C10" w14:textId="77777777" w:rsidR="004706F3" w:rsidRDefault="00000000" w:rsidP="00850295">
      <w:pPr>
        <w:jc w:val="both"/>
      </w:pPr>
      <w:r>
        <w:br w:type="page"/>
      </w:r>
    </w:p>
    <w:p w14:paraId="37B21331" w14:textId="77777777" w:rsidR="004706F3" w:rsidRDefault="00000000" w:rsidP="00850295">
      <w:pPr>
        <w:pStyle w:val="Heading1"/>
        <w:jc w:val="both"/>
      </w:pPr>
      <w:r>
        <w:lastRenderedPageBreak/>
        <w:t>7. Nội dung và lịch sinh hoạt</w:t>
      </w:r>
    </w:p>
    <w:p w14:paraId="45970D2D" w14:textId="77777777" w:rsidR="004706F3" w:rsidRDefault="00000000" w:rsidP="00850295">
      <w:pPr>
        <w:pStyle w:val="Heading2"/>
        <w:jc w:val="both"/>
      </w:pPr>
      <w:r>
        <w:t>Phân chia công việc cố định và công việc cần AI</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3544"/>
        <w:gridCol w:w="6094"/>
      </w:tblGrid>
      <w:tr w:rsidR="004706F3" w14:paraId="43F0E7C8" w14:textId="77777777">
        <w:trPr>
          <w:cantSplit/>
          <w:tblHeader/>
        </w:trPr>
        <w:tc>
          <w:tcPr>
            <w:tcW w:w="3544" w:type="dxa"/>
            <w:shd w:val="clear" w:color="auto" w:fill="17324D"/>
          </w:tcPr>
          <w:p w14:paraId="4EE15109" w14:textId="77777777" w:rsidR="004706F3" w:rsidRDefault="00000000" w:rsidP="00850295">
            <w:pPr>
              <w:pStyle w:val="TableText"/>
              <w:keepNext/>
              <w:jc w:val="both"/>
            </w:pPr>
            <w:r>
              <w:rPr>
                <w:b/>
                <w:color w:val="FFFFFF"/>
                <w:szCs w:val="19"/>
              </w:rPr>
              <w:t>Công việc</w:t>
            </w:r>
          </w:p>
        </w:tc>
        <w:tc>
          <w:tcPr>
            <w:tcW w:w="6094" w:type="dxa"/>
            <w:shd w:val="clear" w:color="auto" w:fill="17324D"/>
          </w:tcPr>
          <w:p w14:paraId="34EEB05E" w14:textId="77777777" w:rsidR="004706F3" w:rsidRDefault="00000000" w:rsidP="00850295">
            <w:pPr>
              <w:pStyle w:val="TableText"/>
              <w:keepNext/>
              <w:jc w:val="both"/>
            </w:pPr>
            <w:r>
              <w:rPr>
                <w:b/>
                <w:color w:val="FFFFFF"/>
                <w:szCs w:val="19"/>
              </w:rPr>
              <w:t>Cách thực hiện</w:t>
            </w:r>
          </w:p>
        </w:tc>
      </w:tr>
      <w:tr w:rsidR="004706F3" w14:paraId="2966D8A2" w14:textId="77777777">
        <w:trPr>
          <w:cantSplit/>
        </w:trPr>
        <w:tc>
          <w:tcPr>
            <w:tcW w:w="3544" w:type="dxa"/>
            <w:shd w:val="clear" w:color="auto" w:fill="FFFFFF"/>
          </w:tcPr>
          <w:p w14:paraId="0BF8B123" w14:textId="77777777" w:rsidR="004706F3" w:rsidRDefault="00000000" w:rsidP="00850295">
            <w:pPr>
              <w:pStyle w:val="TableText"/>
              <w:jc w:val="both"/>
            </w:pPr>
            <w:r>
              <w:rPr>
                <w:szCs w:val="19"/>
              </w:rPr>
              <w:t>Tạo tài khoản, theo truyện, chọn lịch</w:t>
            </w:r>
          </w:p>
        </w:tc>
        <w:tc>
          <w:tcPr>
            <w:tcW w:w="6094" w:type="dxa"/>
            <w:shd w:val="clear" w:color="auto" w:fill="FFFFFF"/>
          </w:tcPr>
          <w:p w14:paraId="5EB03825" w14:textId="77777777" w:rsidR="004706F3" w:rsidRDefault="00000000" w:rsidP="00850295">
            <w:pPr>
              <w:pStyle w:val="TableText"/>
              <w:jc w:val="both"/>
            </w:pPr>
            <w:r>
              <w:rPr>
                <w:szCs w:val="19"/>
              </w:rPr>
              <w:t>Quy tắc backend và dữ liệu hồ sơ</w:t>
            </w:r>
          </w:p>
        </w:tc>
      </w:tr>
      <w:tr w:rsidR="004706F3" w14:paraId="7F358803" w14:textId="77777777">
        <w:trPr>
          <w:cantSplit/>
        </w:trPr>
        <w:tc>
          <w:tcPr>
            <w:tcW w:w="3544" w:type="dxa"/>
            <w:shd w:val="clear" w:color="auto" w:fill="EFF5F8"/>
          </w:tcPr>
          <w:p w14:paraId="6991759F" w14:textId="77777777" w:rsidR="004706F3" w:rsidRDefault="00000000" w:rsidP="00850295">
            <w:pPr>
              <w:pStyle w:val="TableText"/>
              <w:jc w:val="both"/>
            </w:pPr>
            <w:r>
              <w:rPr>
                <w:szCs w:val="19"/>
              </w:rPr>
              <w:t>Tạo truyện, sửa giới thiệu, đăng chương</w:t>
            </w:r>
          </w:p>
        </w:tc>
        <w:tc>
          <w:tcPr>
            <w:tcW w:w="6094" w:type="dxa"/>
            <w:shd w:val="clear" w:color="auto" w:fill="EFF5F8"/>
          </w:tcPr>
          <w:p w14:paraId="0C5A4C80" w14:textId="77777777" w:rsidR="004706F3" w:rsidRDefault="00000000" w:rsidP="00850295">
            <w:pPr>
              <w:pStyle w:val="TableText"/>
              <w:jc w:val="both"/>
            </w:pPr>
            <w:r>
              <w:rPr>
                <w:szCs w:val="19"/>
              </w:rPr>
              <w:t>Chỉ dùng bản nội dung đã duyệt, đúng chủ sở hữu và quy trình xuất bản</w:t>
            </w:r>
          </w:p>
        </w:tc>
      </w:tr>
      <w:tr w:rsidR="004706F3" w14:paraId="63A3FCA7" w14:textId="77777777">
        <w:trPr>
          <w:cantSplit/>
        </w:trPr>
        <w:tc>
          <w:tcPr>
            <w:tcW w:w="3544" w:type="dxa"/>
            <w:shd w:val="clear" w:color="auto" w:fill="FFFFFF"/>
          </w:tcPr>
          <w:p w14:paraId="43AFE02A" w14:textId="77777777" w:rsidR="004706F3" w:rsidRDefault="00000000" w:rsidP="00850295">
            <w:pPr>
              <w:pStyle w:val="TableText"/>
              <w:jc w:val="both"/>
            </w:pPr>
            <w:r>
              <w:rPr>
                <w:szCs w:val="19"/>
              </w:rPr>
              <w:t>Bình luận, trả lời, viết cảm nhận</w:t>
            </w:r>
          </w:p>
        </w:tc>
        <w:tc>
          <w:tcPr>
            <w:tcW w:w="6094" w:type="dxa"/>
            <w:shd w:val="clear" w:color="auto" w:fill="FFFFFF"/>
          </w:tcPr>
          <w:p w14:paraId="4D377583" w14:textId="77777777" w:rsidR="004706F3" w:rsidRDefault="00000000" w:rsidP="00850295">
            <w:pPr>
              <w:pStyle w:val="TableText"/>
              <w:jc w:val="both"/>
            </w:pPr>
            <w:r>
              <w:rPr>
                <w:szCs w:val="19"/>
              </w:rPr>
              <w:t>AI nhận nội dung thực tế và ngữ cảnh được phép đọc</w:t>
            </w:r>
          </w:p>
        </w:tc>
      </w:tr>
      <w:tr w:rsidR="004706F3" w14:paraId="26260A5C" w14:textId="77777777">
        <w:trPr>
          <w:cantSplit/>
        </w:trPr>
        <w:tc>
          <w:tcPr>
            <w:tcW w:w="3544" w:type="dxa"/>
            <w:shd w:val="clear" w:color="auto" w:fill="EFF5F8"/>
          </w:tcPr>
          <w:p w14:paraId="2520793F" w14:textId="77777777" w:rsidR="004706F3" w:rsidRDefault="00000000" w:rsidP="00850295">
            <w:pPr>
              <w:pStyle w:val="TableText"/>
              <w:jc w:val="both"/>
            </w:pPr>
            <w:r>
              <w:rPr>
                <w:szCs w:val="19"/>
              </w:rPr>
              <w:t>Hướng dẫn tính năng</w:t>
            </w:r>
          </w:p>
        </w:tc>
        <w:tc>
          <w:tcPr>
            <w:tcW w:w="6094" w:type="dxa"/>
            <w:shd w:val="clear" w:color="auto" w:fill="EFF5F8"/>
          </w:tcPr>
          <w:p w14:paraId="69D832E9" w14:textId="77777777" w:rsidR="004706F3" w:rsidRDefault="00000000" w:rsidP="00850295">
            <w:pPr>
              <w:pStyle w:val="TableText"/>
              <w:jc w:val="both"/>
            </w:pPr>
            <w:r>
              <w:rPr>
                <w:szCs w:val="19"/>
              </w:rPr>
              <w:t>Nội dung trợ giúp đã duyệt; AI có thể diễn đạt lại trong phạm vi đó</w:t>
            </w:r>
          </w:p>
        </w:tc>
      </w:tr>
      <w:tr w:rsidR="004706F3" w14:paraId="62544F73" w14:textId="77777777">
        <w:trPr>
          <w:cantSplit/>
        </w:trPr>
        <w:tc>
          <w:tcPr>
            <w:tcW w:w="3544" w:type="dxa"/>
            <w:shd w:val="clear" w:color="auto" w:fill="FFFFFF"/>
          </w:tcPr>
          <w:p w14:paraId="1C682C9D" w14:textId="77777777" w:rsidR="004706F3" w:rsidRDefault="00000000" w:rsidP="00850295">
            <w:pPr>
              <w:pStyle w:val="TableText"/>
              <w:jc w:val="both"/>
            </w:pPr>
            <w:r>
              <w:rPr>
                <w:szCs w:val="19"/>
              </w:rPr>
              <w:t>Demo khi không có AI</w:t>
            </w:r>
          </w:p>
        </w:tc>
        <w:tc>
          <w:tcPr>
            <w:tcW w:w="6094" w:type="dxa"/>
            <w:shd w:val="clear" w:color="auto" w:fill="FFFFFF"/>
          </w:tcPr>
          <w:p w14:paraId="6384378F" w14:textId="77777777" w:rsidR="004706F3" w:rsidRDefault="00000000" w:rsidP="00850295">
            <w:pPr>
              <w:pStyle w:val="TableText"/>
              <w:jc w:val="both"/>
            </w:pPr>
            <w:r>
              <w:rPr>
                <w:szCs w:val="19"/>
              </w:rPr>
              <w:t>Kịch bản mẫu gắn với truyện và tài khoản demo riêng</w:t>
            </w:r>
          </w:p>
        </w:tc>
      </w:tr>
    </w:tbl>
    <w:p w14:paraId="5778DB33" w14:textId="77777777" w:rsidR="004706F3" w:rsidRDefault="004706F3" w:rsidP="00850295">
      <w:pPr>
        <w:spacing w:after="60"/>
        <w:jc w:val="both"/>
        <w:rPr>
          <w:sz w:val="4"/>
        </w:rPr>
      </w:pPr>
    </w:p>
    <w:p w14:paraId="527E06FF" w14:textId="77777777" w:rsidR="004706F3" w:rsidRDefault="00000000" w:rsidP="00850295">
      <w:pPr>
        <w:jc w:val="both"/>
      </w:pPr>
      <w:r>
        <w:t>Đầu ra AI có cấu trúc gồm quyết định đăng hoặc bỏ qua, bản nháp, tham chiếu nội dung đã dùng và ký ức cần cập nhật. Backend kiểm tra độ dài, nội dung trùng, dữ liệu nguồn và quyền trước khi ghi. Việc nhận xét “đã đọc” phải dựa trên ngữ cảnh thực tế; thiếu dữ liệu thì bỏ qua hoặc chờ duyệt.</w:t>
      </w:r>
    </w:p>
    <w:p w14:paraId="47DF4BD0" w14:textId="77777777" w:rsidR="004706F3" w:rsidRDefault="00000000" w:rsidP="00850295">
      <w:pPr>
        <w:jc w:val="both"/>
      </w:pPr>
      <w:r>
        <w:t>Truyện, bình luận và tin nhắn là dữ liệu đầu vào, không phải chỉ dẫn điều khiển bot. Không cho AI tự chọn tài khoản đăng, chạy SQL, gọi công cụ hệ thống hay truy cập URL tùy ý. Khóa dịch vụ AI chỉ nằm ở backend.</w:t>
      </w:r>
    </w:p>
    <w:p w14:paraId="5C6C48F9" w14:textId="77777777" w:rsidR="004706F3" w:rsidRDefault="00000000" w:rsidP="00850295">
      <w:pPr>
        <w:pStyle w:val="Heading2"/>
        <w:jc w:val="both"/>
      </w:pPr>
      <w:r>
        <w:t>Hạn mức thử nghiệm đề xuất</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2954"/>
        <w:gridCol w:w="6684"/>
      </w:tblGrid>
      <w:tr w:rsidR="004706F3" w14:paraId="37CF25FB" w14:textId="77777777">
        <w:trPr>
          <w:cantSplit/>
          <w:tblHeader/>
        </w:trPr>
        <w:tc>
          <w:tcPr>
            <w:tcW w:w="2954" w:type="dxa"/>
            <w:shd w:val="clear" w:color="auto" w:fill="17324D"/>
          </w:tcPr>
          <w:p w14:paraId="41384D34" w14:textId="77777777" w:rsidR="004706F3" w:rsidRDefault="00000000" w:rsidP="00850295">
            <w:pPr>
              <w:pStyle w:val="TableText"/>
              <w:keepNext/>
              <w:jc w:val="both"/>
            </w:pPr>
            <w:r>
              <w:rPr>
                <w:b/>
                <w:color w:val="FFFFFF"/>
                <w:szCs w:val="19"/>
              </w:rPr>
              <w:t>Thông số</w:t>
            </w:r>
          </w:p>
        </w:tc>
        <w:tc>
          <w:tcPr>
            <w:tcW w:w="6684" w:type="dxa"/>
            <w:shd w:val="clear" w:color="auto" w:fill="17324D"/>
          </w:tcPr>
          <w:p w14:paraId="27F68814" w14:textId="77777777" w:rsidR="004706F3" w:rsidRDefault="00000000" w:rsidP="00850295">
            <w:pPr>
              <w:pStyle w:val="TableText"/>
              <w:keepNext/>
              <w:jc w:val="both"/>
            </w:pPr>
            <w:r>
              <w:rPr>
                <w:b/>
                <w:color w:val="FFFFFF"/>
                <w:szCs w:val="19"/>
              </w:rPr>
              <w:t>Giá trị khởi đầu</w:t>
            </w:r>
          </w:p>
        </w:tc>
      </w:tr>
      <w:tr w:rsidR="004706F3" w14:paraId="1B6E2FBB" w14:textId="77777777">
        <w:trPr>
          <w:cantSplit/>
        </w:trPr>
        <w:tc>
          <w:tcPr>
            <w:tcW w:w="2954" w:type="dxa"/>
            <w:shd w:val="clear" w:color="auto" w:fill="FFFFFF"/>
          </w:tcPr>
          <w:p w14:paraId="20F0E94C" w14:textId="77777777" w:rsidR="004706F3" w:rsidRDefault="00000000" w:rsidP="00850295">
            <w:pPr>
              <w:pStyle w:val="TableText"/>
              <w:jc w:val="both"/>
            </w:pPr>
            <w:r>
              <w:rPr>
                <w:szCs w:val="19"/>
              </w:rPr>
              <w:t>Số bot được lên lịch trong ngày</w:t>
            </w:r>
          </w:p>
        </w:tc>
        <w:tc>
          <w:tcPr>
            <w:tcW w:w="6684" w:type="dxa"/>
            <w:shd w:val="clear" w:color="auto" w:fill="FFFFFF"/>
          </w:tcPr>
          <w:p w14:paraId="5532DDA7" w14:textId="77777777" w:rsidR="004706F3" w:rsidRDefault="00000000" w:rsidP="00850295">
            <w:pPr>
              <w:pStyle w:val="TableText"/>
              <w:jc w:val="both"/>
            </w:pPr>
            <w:r>
              <w:rPr>
                <w:szCs w:val="19"/>
              </w:rPr>
              <w:t>6–10 trên tổng số 25</w:t>
            </w:r>
          </w:p>
        </w:tc>
      </w:tr>
      <w:tr w:rsidR="004706F3" w14:paraId="4FA59BF8" w14:textId="77777777">
        <w:trPr>
          <w:cantSplit/>
        </w:trPr>
        <w:tc>
          <w:tcPr>
            <w:tcW w:w="2954" w:type="dxa"/>
            <w:shd w:val="clear" w:color="auto" w:fill="EFF5F8"/>
          </w:tcPr>
          <w:p w14:paraId="6D29C729" w14:textId="77777777" w:rsidR="004706F3" w:rsidRDefault="00000000" w:rsidP="00850295">
            <w:pPr>
              <w:pStyle w:val="TableText"/>
              <w:jc w:val="both"/>
            </w:pPr>
            <w:r>
              <w:rPr>
                <w:szCs w:val="19"/>
              </w:rPr>
              <w:t>Thời gian sinh hoạt</w:t>
            </w:r>
          </w:p>
        </w:tc>
        <w:tc>
          <w:tcPr>
            <w:tcW w:w="6684" w:type="dxa"/>
            <w:shd w:val="clear" w:color="auto" w:fill="EFF5F8"/>
          </w:tcPr>
          <w:p w14:paraId="76CA72DE" w14:textId="77777777" w:rsidR="004706F3" w:rsidRDefault="00000000" w:rsidP="00850295">
            <w:pPr>
              <w:pStyle w:val="TableText"/>
              <w:jc w:val="both"/>
            </w:pPr>
            <w:r>
              <w:rPr>
                <w:szCs w:val="19"/>
              </w:rPr>
              <w:t>08:00–23:00 theo giờ Việt Nam; từng nhân vật có khung riêng</w:t>
            </w:r>
          </w:p>
        </w:tc>
      </w:tr>
      <w:tr w:rsidR="004706F3" w14:paraId="59D96CA6" w14:textId="77777777">
        <w:trPr>
          <w:cantSplit/>
        </w:trPr>
        <w:tc>
          <w:tcPr>
            <w:tcW w:w="2954" w:type="dxa"/>
            <w:shd w:val="clear" w:color="auto" w:fill="FFFFFF"/>
          </w:tcPr>
          <w:p w14:paraId="1F5D5389" w14:textId="77777777" w:rsidR="004706F3" w:rsidRDefault="00000000" w:rsidP="00850295">
            <w:pPr>
              <w:pStyle w:val="TableText"/>
              <w:jc w:val="both"/>
            </w:pPr>
            <w:r>
              <w:rPr>
                <w:szCs w:val="19"/>
              </w:rPr>
              <w:t>Tổng nội dung công khai</w:t>
            </w:r>
          </w:p>
        </w:tc>
        <w:tc>
          <w:tcPr>
            <w:tcW w:w="6684" w:type="dxa"/>
            <w:shd w:val="clear" w:color="auto" w:fill="FFFFFF"/>
          </w:tcPr>
          <w:p w14:paraId="5A5A6B76" w14:textId="77777777" w:rsidR="004706F3" w:rsidRDefault="00000000" w:rsidP="00850295">
            <w:pPr>
              <w:pStyle w:val="TableText"/>
              <w:jc w:val="both"/>
            </w:pPr>
            <w:r>
              <w:rPr>
                <w:szCs w:val="19"/>
              </w:rPr>
              <w:t>Tối đa 25 hành động/ngày cho cả nhóm, gồm đăng truyện, chương, bài và phản hồi</w:t>
            </w:r>
          </w:p>
        </w:tc>
      </w:tr>
      <w:tr w:rsidR="004706F3" w14:paraId="404D5785" w14:textId="77777777">
        <w:trPr>
          <w:cantSplit/>
        </w:trPr>
        <w:tc>
          <w:tcPr>
            <w:tcW w:w="2954" w:type="dxa"/>
            <w:shd w:val="clear" w:color="auto" w:fill="EFF5F8"/>
          </w:tcPr>
          <w:p w14:paraId="052A13E5" w14:textId="77777777" w:rsidR="004706F3" w:rsidRDefault="00000000" w:rsidP="00850295">
            <w:pPr>
              <w:pStyle w:val="TableText"/>
              <w:jc w:val="both"/>
            </w:pPr>
            <w:r>
              <w:rPr>
                <w:szCs w:val="19"/>
              </w:rPr>
              <w:t>Tin nhắn bot với bot</w:t>
            </w:r>
          </w:p>
        </w:tc>
        <w:tc>
          <w:tcPr>
            <w:tcW w:w="6684" w:type="dxa"/>
            <w:shd w:val="clear" w:color="auto" w:fill="EFF5F8"/>
          </w:tcPr>
          <w:p w14:paraId="3A49E7C6" w14:textId="77777777" w:rsidR="004706F3" w:rsidRDefault="00000000" w:rsidP="00850295">
            <w:pPr>
              <w:pStyle w:val="TableText"/>
              <w:jc w:val="both"/>
            </w:pPr>
            <w:r>
              <w:rPr>
                <w:szCs w:val="19"/>
              </w:rPr>
              <w:t>Tối đa 10 tin/ngày cho cả nhóm</w:t>
            </w:r>
          </w:p>
        </w:tc>
      </w:tr>
      <w:tr w:rsidR="004706F3" w14:paraId="6EB3C31D" w14:textId="77777777">
        <w:trPr>
          <w:cantSplit/>
        </w:trPr>
        <w:tc>
          <w:tcPr>
            <w:tcW w:w="2954" w:type="dxa"/>
            <w:shd w:val="clear" w:color="auto" w:fill="FFFFFF"/>
          </w:tcPr>
          <w:p w14:paraId="722352D1" w14:textId="77777777" w:rsidR="004706F3" w:rsidRDefault="00000000" w:rsidP="00850295">
            <w:pPr>
              <w:pStyle w:val="TableText"/>
              <w:jc w:val="both"/>
            </w:pPr>
            <w:r>
              <w:rPr>
                <w:szCs w:val="19"/>
              </w:rPr>
              <w:t>Giới hạn từng bot</w:t>
            </w:r>
          </w:p>
        </w:tc>
        <w:tc>
          <w:tcPr>
            <w:tcW w:w="6684" w:type="dxa"/>
            <w:shd w:val="clear" w:color="auto" w:fill="FFFFFF"/>
          </w:tcPr>
          <w:p w14:paraId="502D2365" w14:textId="77777777" w:rsidR="004706F3" w:rsidRDefault="00000000" w:rsidP="00850295">
            <w:pPr>
              <w:pStyle w:val="TableText"/>
              <w:jc w:val="both"/>
            </w:pPr>
            <w:r>
              <w:rPr>
                <w:szCs w:val="19"/>
              </w:rPr>
              <w:t>Tối đa 4 hành động/ngày, cách nhau ít nhất 30 phút</w:t>
            </w:r>
          </w:p>
        </w:tc>
      </w:tr>
      <w:tr w:rsidR="004706F3" w14:paraId="6B10E72C" w14:textId="77777777">
        <w:trPr>
          <w:cantSplit/>
        </w:trPr>
        <w:tc>
          <w:tcPr>
            <w:tcW w:w="2954" w:type="dxa"/>
            <w:shd w:val="clear" w:color="auto" w:fill="EFF5F8"/>
          </w:tcPr>
          <w:p w14:paraId="01511F2F" w14:textId="77777777" w:rsidR="004706F3" w:rsidRDefault="00000000" w:rsidP="00850295">
            <w:pPr>
              <w:pStyle w:val="TableText"/>
              <w:jc w:val="both"/>
            </w:pPr>
            <w:r>
              <w:rPr>
                <w:szCs w:val="19"/>
              </w:rPr>
              <w:t>Phản ứng với chương mới</w:t>
            </w:r>
          </w:p>
        </w:tc>
        <w:tc>
          <w:tcPr>
            <w:tcW w:w="6684" w:type="dxa"/>
            <w:shd w:val="clear" w:color="auto" w:fill="EFF5F8"/>
          </w:tcPr>
          <w:p w14:paraId="2025F411" w14:textId="77777777" w:rsidR="004706F3" w:rsidRDefault="00000000" w:rsidP="00850295">
            <w:pPr>
              <w:pStyle w:val="TableText"/>
              <w:jc w:val="both"/>
            </w:pPr>
            <w:r>
              <w:rPr>
                <w:szCs w:val="19"/>
              </w:rPr>
              <w:t>Sau 10–90 phút, thêm thời gian đọc phù hợp độ dài</w:t>
            </w:r>
          </w:p>
        </w:tc>
      </w:tr>
      <w:tr w:rsidR="004706F3" w14:paraId="5040AD6B" w14:textId="77777777">
        <w:trPr>
          <w:cantSplit/>
        </w:trPr>
        <w:tc>
          <w:tcPr>
            <w:tcW w:w="2954" w:type="dxa"/>
            <w:shd w:val="clear" w:color="auto" w:fill="FFFFFF"/>
          </w:tcPr>
          <w:p w14:paraId="028174C4" w14:textId="77777777" w:rsidR="004706F3" w:rsidRDefault="00000000" w:rsidP="00850295">
            <w:pPr>
              <w:pStyle w:val="TableText"/>
              <w:jc w:val="both"/>
            </w:pPr>
            <w:r>
              <w:rPr>
                <w:szCs w:val="19"/>
              </w:rPr>
              <w:t>Một cuộc trao đổi tự động</w:t>
            </w:r>
          </w:p>
        </w:tc>
        <w:tc>
          <w:tcPr>
            <w:tcW w:w="6684" w:type="dxa"/>
            <w:shd w:val="clear" w:color="auto" w:fill="FFFFFF"/>
          </w:tcPr>
          <w:p w14:paraId="3B69431E" w14:textId="77777777" w:rsidR="004706F3" w:rsidRDefault="00000000" w:rsidP="00850295">
            <w:pPr>
              <w:pStyle w:val="TableText"/>
              <w:jc w:val="both"/>
            </w:pPr>
            <w:r>
              <w:rPr>
                <w:szCs w:val="19"/>
              </w:rPr>
              <w:t>Tối đa 4 lượt bot trong chuỗi; tối đa 2 lượt của một bot</w:t>
            </w:r>
          </w:p>
        </w:tc>
      </w:tr>
      <w:tr w:rsidR="004706F3" w14:paraId="7DB69870" w14:textId="77777777">
        <w:trPr>
          <w:cantSplit/>
        </w:trPr>
        <w:tc>
          <w:tcPr>
            <w:tcW w:w="2954" w:type="dxa"/>
            <w:shd w:val="clear" w:color="auto" w:fill="EFF5F8"/>
          </w:tcPr>
          <w:p w14:paraId="5C49B258" w14:textId="77777777" w:rsidR="004706F3" w:rsidRDefault="00000000" w:rsidP="00850295">
            <w:pPr>
              <w:pStyle w:val="TableText"/>
              <w:jc w:val="both"/>
            </w:pPr>
            <w:r>
              <w:rPr>
                <w:szCs w:val="19"/>
              </w:rPr>
              <w:t>Số lần gọi AI</w:t>
            </w:r>
          </w:p>
        </w:tc>
        <w:tc>
          <w:tcPr>
            <w:tcW w:w="6684" w:type="dxa"/>
            <w:shd w:val="clear" w:color="auto" w:fill="EFF5F8"/>
          </w:tcPr>
          <w:p w14:paraId="124BB6F5" w14:textId="77777777" w:rsidR="004706F3" w:rsidRDefault="00000000" w:rsidP="00850295">
            <w:pPr>
              <w:pStyle w:val="TableText"/>
              <w:jc w:val="both"/>
            </w:pPr>
            <w:r>
              <w:rPr>
                <w:szCs w:val="19"/>
              </w:rPr>
              <w:t>Tối đa 40 lần/ngày, tính cả tóm tắt, thử lại và sửa đầu ra</w:t>
            </w:r>
          </w:p>
        </w:tc>
      </w:tr>
    </w:tbl>
    <w:p w14:paraId="6102ECCF" w14:textId="77777777" w:rsidR="004706F3" w:rsidRDefault="004706F3" w:rsidP="00850295">
      <w:pPr>
        <w:spacing w:after="60"/>
        <w:jc w:val="both"/>
        <w:rPr>
          <w:sz w:val="4"/>
        </w:rPr>
      </w:pPr>
    </w:p>
    <w:p w14:paraId="48439F3C" w14:textId="77777777" w:rsidR="004706F3" w:rsidRDefault="00000000" w:rsidP="00850295">
      <w:pPr>
        <w:jc w:val="both"/>
      </w:pPr>
      <w:r>
        <w:t>Đây là trần thử nghiệm, không phải chỉ tiêu phải đăng đủ. Nếu không có nội dung phù hợp, hệ thống để bot nghỉ. Dữ liệu thời gian lưu thống nhất theo UTC; giao diện và lịch nhân vật dùng múi giờ Việt Nam.</w:t>
      </w:r>
    </w:p>
    <w:p w14:paraId="6540990F" w14:textId="77777777" w:rsidR="004706F3" w:rsidRDefault="00000000" w:rsidP="00850295">
      <w:pPr>
        <w:jc w:val="both"/>
      </w:pPr>
      <w:r>
        <w:t>Tương tác do bot tạo không tự động kéo thêm bot nếu chuỗi đã đủ lượt. Bot chào đón không gửi tin nhắn riêng hàng loạt. Chế độ demo có lịch rút gọn và dữ liệu riêng, không bỏ qua kiểm tra quyền hay hạn mức chi phí.</w:t>
      </w:r>
    </w:p>
    <w:p w14:paraId="7A3CD399" w14:textId="77777777" w:rsidR="004706F3" w:rsidRDefault="00000000" w:rsidP="00850295">
      <w:pPr>
        <w:jc w:val="both"/>
      </w:pPr>
      <w:r>
        <w:br w:type="page"/>
      </w:r>
    </w:p>
    <w:p w14:paraId="0A8E9E27" w14:textId="77777777" w:rsidR="004706F3" w:rsidRDefault="00000000" w:rsidP="00850295">
      <w:pPr>
        <w:pStyle w:val="Heading1"/>
        <w:jc w:val="both"/>
      </w:pPr>
      <w:r>
        <w:lastRenderedPageBreak/>
        <w:t>8. Quản trị, chi phí và thống kê</w:t>
      </w:r>
    </w:p>
    <w:p w14:paraId="1C560487" w14:textId="77777777" w:rsidR="004706F3" w:rsidRDefault="00000000" w:rsidP="00850295">
      <w:pPr>
        <w:pStyle w:val="Heading2"/>
        <w:jc w:val="both"/>
      </w:pPr>
      <w:r>
        <w:t>Bảng điều khiển cần có</w:t>
      </w:r>
    </w:p>
    <w:p w14:paraId="2AF87806" w14:textId="77777777" w:rsidR="004706F3" w:rsidRDefault="00000000" w:rsidP="00850295">
      <w:pPr>
        <w:pStyle w:val="ListParagraph"/>
        <w:numPr>
          <w:ilvl w:val="0"/>
          <w:numId w:val="1"/>
        </w:numPr>
        <w:jc w:val="both"/>
      </w:pPr>
      <w:r>
        <w:t>Danh sách 25 bot: vai trò, trạng thái, lần hoạt động cuối, công việc sắp tới và hạn mức đã dùng.</w:t>
      </w:r>
    </w:p>
    <w:p w14:paraId="192154E0" w14:textId="77777777" w:rsidR="004706F3" w:rsidRDefault="00000000" w:rsidP="00850295">
      <w:pPr>
        <w:pStyle w:val="ListParagraph"/>
        <w:numPr>
          <w:ilvl w:val="0"/>
          <w:numId w:val="1"/>
        </w:numPr>
        <w:jc w:val="both"/>
      </w:pPr>
      <w:r>
        <w:t>Công tắc toàn hệ thống và từng bot; chế độ chỉ xem trước, chờ duyệt hoặc tự động trong phạm vi cho phép.</w:t>
      </w:r>
    </w:p>
    <w:p w14:paraId="2EC1CEEC" w14:textId="77777777" w:rsidR="004706F3" w:rsidRDefault="00000000" w:rsidP="00850295">
      <w:pPr>
        <w:pStyle w:val="ListParagraph"/>
        <w:numPr>
          <w:ilvl w:val="0"/>
          <w:numId w:val="1"/>
        </w:numPr>
        <w:jc w:val="both"/>
      </w:pPr>
      <w:r>
        <w:t>Chi tiết công việc: nội dung nguồn, bản nháp, kết quả kiểm tra, nguyên nhân lỗi hoặc bỏ qua.</w:t>
      </w:r>
    </w:p>
    <w:p w14:paraId="5C2BFA64" w14:textId="77777777" w:rsidR="004706F3" w:rsidRDefault="00000000" w:rsidP="00850295">
      <w:pPr>
        <w:pStyle w:val="ListParagraph"/>
        <w:numPr>
          <w:ilvl w:val="0"/>
          <w:numId w:val="1"/>
        </w:numPr>
        <w:jc w:val="both"/>
      </w:pPr>
      <w:r>
        <w:t>Mức sử dụng AI theo ngày và tháng, số lần gọi, token, chi phí ước tính và trần ngân sách.</w:t>
      </w:r>
    </w:p>
    <w:p w14:paraId="1E31B32F" w14:textId="77777777" w:rsidR="004706F3" w:rsidRDefault="00000000" w:rsidP="00850295">
      <w:pPr>
        <w:pStyle w:val="ListParagraph"/>
        <w:numPr>
          <w:ilvl w:val="0"/>
          <w:numId w:val="1"/>
        </w:numPr>
        <w:jc w:val="both"/>
      </w:pPr>
      <w:r>
        <w:t>Bộ lọc hoạt động bot trong quản trị và cách xem riêng dữ liệu demo.</w:t>
      </w:r>
    </w:p>
    <w:p w14:paraId="73B3D847" w14:textId="77777777" w:rsidR="004706F3" w:rsidRDefault="00000000" w:rsidP="00850295">
      <w:pPr>
        <w:jc w:val="both"/>
      </w:pPr>
      <w:r>
        <w:t>Khi dừng hệ thống, không nhận thêm việc. Việc đang chờ AI phải kiểm tra lại công tắc trước bước ghi; nội dung đã commit trước thời điểm dừng được giữ và hiển thị rõ trong nhật ký. Tính năng ẩn nội dung theo đợt chỉ tác động nội dung có mã bot và mã đợt tương ứng, không xóa dây chuyền phản hồi của người thật. Nhật ký ưu tiên mã nguồn và kết quả kiểm tra, hạn chế lưu toàn văn hội thoại riêng.</w:t>
      </w:r>
    </w:p>
    <w:p w14:paraId="557D2390" w14:textId="77777777" w:rsidR="004706F3" w:rsidRDefault="00000000" w:rsidP="00850295">
      <w:pPr>
        <w:pStyle w:val="Heading2"/>
        <w:jc w:val="both"/>
      </w:pPr>
      <w:r>
        <w:t>Dự toán không phụ thuộc nhà cung cấp</w:t>
      </w:r>
    </w:p>
    <w:p w14:paraId="3CCA2A3F" w14:textId="77777777" w:rsidR="004706F3" w:rsidRDefault="00000000" w:rsidP="00850295">
      <w:pPr>
        <w:jc w:val="both"/>
      </w:pPr>
      <w:r>
        <w:t>Chưa chốt dịch vụ AI và model. Trước khi bật AI trên môi trường thật, cấu hình model, đơn giá đang áp dụng và trần chi phí; mặc định dùng chế độ xem trước hoặc kịch bản khi thiếu cấu hình.</w:t>
      </w:r>
    </w:p>
    <w:p w14:paraId="32C3920C" w14:textId="77777777" w:rsidR="004706F3" w:rsidRDefault="00000000" w:rsidP="00850295">
      <w:pPr>
        <w:jc w:val="both"/>
      </w:pPr>
      <w:r>
        <w:rPr>
          <w:b/>
        </w:rPr>
        <w:t>Ví dụ tính tải, không phải báo giá:</w:t>
      </w:r>
      <w:r>
        <w:t xml:space="preserve"> 30 lần gọi/ngày, trung bình 4.000 token đầu vào và 300 token đầu ra, chạy 30 ngày. Tổng khoảng 3,6 triệu token đầu vào và 0,27 triệu token đầu ra.</w:t>
      </w:r>
    </w:p>
    <w:p w14:paraId="13C6A410" w14:textId="77777777" w:rsidR="004706F3" w:rsidRDefault="00000000" w:rsidP="00850295">
      <w:pPr>
        <w:pStyle w:val="CodeBlock"/>
        <w:jc w:val="both"/>
      </w:pPr>
      <w:r>
        <w:rPr>
          <w:szCs w:val="18"/>
          <w:shd w:val="clear" w:color="auto" w:fill="EAF0F4"/>
        </w:rPr>
        <w:t>Chi phí AI tháng = 3,6 × P_in + 0,27 × P_out</w:t>
      </w:r>
    </w:p>
    <w:p w14:paraId="4690BB26" w14:textId="77777777" w:rsidR="004706F3" w:rsidRDefault="00000000" w:rsidP="00850295">
      <w:pPr>
        <w:pStyle w:val="CodeBlock"/>
        <w:jc w:val="both"/>
      </w:pPr>
      <w:r>
        <w:rPr>
          <w:szCs w:val="18"/>
          <w:shd w:val="clear" w:color="auto" w:fill="EAF0F4"/>
        </w:rPr>
        <w:t xml:space="preserve"> </w:t>
      </w:r>
    </w:p>
    <w:p w14:paraId="396889A1" w14:textId="77777777" w:rsidR="004706F3" w:rsidRDefault="00000000" w:rsidP="00850295">
      <w:pPr>
        <w:pStyle w:val="CodeBlock"/>
        <w:jc w:val="both"/>
      </w:pPr>
      <w:r>
        <w:rPr>
          <w:szCs w:val="18"/>
          <w:shd w:val="clear" w:color="auto" w:fill="EAF0F4"/>
        </w:rPr>
        <w:t>P_in  = giá cho 1 triệu token đầu vào</w:t>
      </w:r>
    </w:p>
    <w:p w14:paraId="7A74C3BF" w14:textId="77777777" w:rsidR="004706F3" w:rsidRDefault="00000000" w:rsidP="00850295">
      <w:pPr>
        <w:pStyle w:val="CodeBlock"/>
        <w:jc w:val="both"/>
      </w:pPr>
      <w:r>
        <w:rPr>
          <w:szCs w:val="18"/>
          <w:shd w:val="clear" w:color="auto" w:fill="EAF0F4"/>
        </w:rPr>
        <w:t>P_out = giá cho 1 triệu token đầu ra</w:t>
      </w:r>
    </w:p>
    <w:p w14:paraId="6C86638E" w14:textId="77777777" w:rsidR="004706F3" w:rsidRDefault="004706F3" w:rsidP="00850295">
      <w:pPr>
        <w:spacing w:after="50"/>
        <w:jc w:val="both"/>
        <w:rPr>
          <w:sz w:val="4"/>
        </w:rPr>
      </w:pPr>
    </w:p>
    <w:p w14:paraId="7AA63173" w14:textId="77777777" w:rsidR="004706F3" w:rsidRDefault="00000000" w:rsidP="00850295">
      <w:pPr>
        <w:jc w:val="both"/>
      </w:pPr>
      <w:r>
        <w:t>Nếu tổng số lần gọi thực tế khác giả định, phải tính lại; hạ tầng và các khoản phí khác tính riêng. Đề xuất thêm trần kỹ thuật 180.000 token đầu vào và 18.000 token đầu ra mỗi ngày, bên cạnh trần số lần gọi và tiền. Giữ trước ngân sách nguyên tử trước mỗi yêu cầu; khi timeout chưa biết mức sử dụng thì chưa hoàn lại phần giữ trước cho tới khi đối soát hoặc xử lý bảo thủ.</w:t>
      </w:r>
    </w:p>
    <w:p w14:paraId="54C3F426" w14:textId="77777777" w:rsidR="004706F3" w:rsidRDefault="00000000" w:rsidP="00850295">
      <w:pPr>
        <w:pStyle w:val="Heading2"/>
        <w:jc w:val="both"/>
      </w:pPr>
      <w:r>
        <w:t>Tách tương tác mô phỏng</w:t>
      </w:r>
    </w:p>
    <w:p w14:paraId="7C7A3AE1" w14:textId="77777777" w:rsidR="004706F3" w:rsidRDefault="00000000" w:rsidP="00850295">
      <w:pPr>
        <w:jc w:val="both"/>
      </w:pPr>
      <w:r>
        <w:t>Không cấp XP, coins hoặc thưởng nhiệm vụ cho bot. Không gọi endpoint tính lượt đọc để lấy nội dung cho AI. Bản đầu không cho bot chấm sao hoặc thả tim; việc theo truyện lưu ở dữ liệu bot riêng để tránh tăng số bookmark thực.</w:t>
      </w:r>
    </w:p>
    <w:p w14:paraId="7831CB36" w14:textId="77777777" w:rsidR="004706F3" w:rsidRDefault="00000000" w:rsidP="00850295">
      <w:pPr>
        <w:jc w:val="both"/>
      </w:pPr>
      <w:r>
        <w:t>Nhãn Bot cần xuất hiện trong hồ sơ, bình luận, forum, kết quả tìm kiếm và các giao diện chat, gồm chat trong forum. Nếu ứng dụng mobile dùng chung dữ liệu được phát hành, bổ sung nhận diện tương ứng trên mobile. Thống kê người dùng thật loại bot; tác phẩm mẫu và tương tác bot có bộ lọc riêng. Rà soát cả bộ đếm và cách sắp xếp trước khi bật.</w:t>
      </w:r>
    </w:p>
    <w:p w14:paraId="294DD207" w14:textId="77777777" w:rsidR="004706F3" w:rsidRDefault="00000000" w:rsidP="00850295">
      <w:pPr>
        <w:jc w:val="both"/>
      </w:pPr>
      <w:r>
        <w:br w:type="page"/>
      </w:r>
    </w:p>
    <w:p w14:paraId="297F1050" w14:textId="77777777" w:rsidR="004706F3" w:rsidRDefault="00000000" w:rsidP="00850295">
      <w:pPr>
        <w:pStyle w:val="Heading1"/>
        <w:jc w:val="both"/>
      </w:pPr>
      <w:r>
        <w:lastRenderedPageBreak/>
        <w:t>9. Lộ trình triển khai</w:t>
      </w:r>
    </w:p>
    <w:p w14:paraId="0AA1A8A1" w14:textId="77777777" w:rsidR="004706F3" w:rsidRDefault="00000000" w:rsidP="00850295">
      <w:pPr>
        <w:jc w:val="both"/>
      </w:pPr>
      <w:r>
        <w:t>Ước lượng dưới đây dành cho một người đã quen mã nguồn, chưa bao gồm thời gian viết toàn bộ truyện mẫu. Tổng khối lượng tham khảo khoảng 15–22 ngày làm việc; có thể điều chỉnh sau khi tách service và chạy thử luồng đầu tiên.</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2987"/>
        <w:gridCol w:w="1109"/>
        <w:gridCol w:w="5542"/>
      </w:tblGrid>
      <w:tr w:rsidR="004706F3" w14:paraId="6947DBD9" w14:textId="77777777">
        <w:trPr>
          <w:cantSplit/>
          <w:tblHeader/>
        </w:trPr>
        <w:tc>
          <w:tcPr>
            <w:tcW w:w="2987" w:type="dxa"/>
            <w:shd w:val="clear" w:color="auto" w:fill="17324D"/>
          </w:tcPr>
          <w:p w14:paraId="76CEDA9D" w14:textId="77777777" w:rsidR="004706F3" w:rsidRDefault="00000000" w:rsidP="00850295">
            <w:pPr>
              <w:pStyle w:val="TableText"/>
              <w:keepNext/>
              <w:jc w:val="both"/>
            </w:pPr>
            <w:r>
              <w:rPr>
                <w:b/>
                <w:color w:val="FFFFFF"/>
                <w:szCs w:val="19"/>
              </w:rPr>
              <w:t>Giai đoạn</w:t>
            </w:r>
          </w:p>
        </w:tc>
        <w:tc>
          <w:tcPr>
            <w:tcW w:w="1109" w:type="dxa"/>
            <w:shd w:val="clear" w:color="auto" w:fill="17324D"/>
          </w:tcPr>
          <w:p w14:paraId="78A5A6BA" w14:textId="77777777" w:rsidR="004706F3" w:rsidRDefault="00000000" w:rsidP="00850295">
            <w:pPr>
              <w:pStyle w:val="TableText"/>
              <w:keepNext/>
              <w:jc w:val="both"/>
            </w:pPr>
            <w:r>
              <w:rPr>
                <w:b/>
                <w:color w:val="FFFFFF"/>
                <w:szCs w:val="19"/>
              </w:rPr>
              <w:t>Khối lượng dự kiến</w:t>
            </w:r>
          </w:p>
        </w:tc>
        <w:tc>
          <w:tcPr>
            <w:tcW w:w="5542" w:type="dxa"/>
            <w:shd w:val="clear" w:color="auto" w:fill="17324D"/>
          </w:tcPr>
          <w:p w14:paraId="05FA2AC8" w14:textId="77777777" w:rsidR="004706F3" w:rsidRDefault="00000000" w:rsidP="00850295">
            <w:pPr>
              <w:pStyle w:val="TableText"/>
              <w:keepNext/>
              <w:jc w:val="both"/>
            </w:pPr>
            <w:r>
              <w:rPr>
                <w:b/>
                <w:color w:val="FFFFFF"/>
                <w:szCs w:val="19"/>
              </w:rPr>
              <w:t>Điều kiện hoàn thành</w:t>
            </w:r>
          </w:p>
        </w:tc>
      </w:tr>
      <w:tr w:rsidR="004706F3" w14:paraId="38D0206C" w14:textId="77777777">
        <w:trPr>
          <w:cantSplit/>
        </w:trPr>
        <w:tc>
          <w:tcPr>
            <w:tcW w:w="2987" w:type="dxa"/>
            <w:shd w:val="clear" w:color="auto" w:fill="FFFFFF"/>
          </w:tcPr>
          <w:p w14:paraId="04C9FF95" w14:textId="77777777" w:rsidR="004706F3" w:rsidRDefault="00000000" w:rsidP="00850295">
            <w:pPr>
              <w:pStyle w:val="TableText"/>
              <w:jc w:val="both"/>
            </w:pPr>
            <w:r>
              <w:rPr>
                <w:szCs w:val="19"/>
              </w:rPr>
              <w:t>1. Chuẩn bị nội dung và hồ sơ</w:t>
            </w:r>
          </w:p>
        </w:tc>
        <w:tc>
          <w:tcPr>
            <w:tcW w:w="1109" w:type="dxa"/>
            <w:shd w:val="clear" w:color="auto" w:fill="FFFFFF"/>
          </w:tcPr>
          <w:p w14:paraId="545EB23F" w14:textId="77777777" w:rsidR="004706F3" w:rsidRDefault="00000000" w:rsidP="00850295">
            <w:pPr>
              <w:pStyle w:val="TableText"/>
              <w:jc w:val="both"/>
            </w:pPr>
            <w:r>
              <w:rPr>
                <w:szCs w:val="19"/>
              </w:rPr>
              <w:t>1–2 ngày</w:t>
            </w:r>
          </w:p>
        </w:tc>
        <w:tc>
          <w:tcPr>
            <w:tcW w:w="5542" w:type="dxa"/>
            <w:shd w:val="clear" w:color="auto" w:fill="FFFFFF"/>
          </w:tcPr>
          <w:p w14:paraId="4FE900CA" w14:textId="77777777" w:rsidR="004706F3" w:rsidRDefault="00000000" w:rsidP="00850295">
            <w:pPr>
              <w:pStyle w:val="TableText"/>
              <w:jc w:val="both"/>
            </w:pPr>
            <w:r>
              <w:rPr>
                <w:szCs w:val="19"/>
              </w:rPr>
              <w:t>Có 25 hồ sơ, truyện mẫu đủ dùng, danh sách nội dung được phép đưa vào AI</w:t>
            </w:r>
          </w:p>
        </w:tc>
      </w:tr>
      <w:tr w:rsidR="004706F3" w14:paraId="047B3124" w14:textId="77777777">
        <w:trPr>
          <w:cantSplit/>
        </w:trPr>
        <w:tc>
          <w:tcPr>
            <w:tcW w:w="2987" w:type="dxa"/>
            <w:shd w:val="clear" w:color="auto" w:fill="EFF5F8"/>
          </w:tcPr>
          <w:p w14:paraId="23789D50" w14:textId="77777777" w:rsidR="004706F3" w:rsidRDefault="00000000" w:rsidP="00850295">
            <w:pPr>
              <w:pStyle w:val="TableText"/>
              <w:jc w:val="both"/>
            </w:pPr>
            <w:r>
              <w:rPr>
                <w:szCs w:val="19"/>
              </w:rPr>
              <w:t>2. Tài khoản và nhận diện</w:t>
            </w:r>
          </w:p>
        </w:tc>
        <w:tc>
          <w:tcPr>
            <w:tcW w:w="1109" w:type="dxa"/>
            <w:shd w:val="clear" w:color="auto" w:fill="EFF5F8"/>
          </w:tcPr>
          <w:p w14:paraId="6537C3E0" w14:textId="77777777" w:rsidR="004706F3" w:rsidRDefault="00000000" w:rsidP="00850295">
            <w:pPr>
              <w:pStyle w:val="TableText"/>
              <w:jc w:val="both"/>
            </w:pPr>
            <w:r>
              <w:rPr>
                <w:szCs w:val="19"/>
              </w:rPr>
              <w:t>2 ngày</w:t>
            </w:r>
          </w:p>
        </w:tc>
        <w:tc>
          <w:tcPr>
            <w:tcW w:w="5542" w:type="dxa"/>
            <w:shd w:val="clear" w:color="auto" w:fill="EFF5F8"/>
          </w:tcPr>
          <w:p w14:paraId="276262F6" w14:textId="77777777" w:rsidR="004706F3" w:rsidRDefault="00000000" w:rsidP="00850295">
            <w:pPr>
              <w:pStyle w:val="TableText"/>
              <w:jc w:val="both"/>
            </w:pPr>
            <w:r>
              <w:rPr>
                <w:szCs w:val="19"/>
              </w:rPr>
              <w:t>Tạo lại không trùng; nhãn Bot đúng; có công tắc dừng và hạn mức backend; chặn quyền và thưởng không phù hợp</w:t>
            </w:r>
          </w:p>
        </w:tc>
      </w:tr>
      <w:tr w:rsidR="004706F3" w14:paraId="0AE5DC0A" w14:textId="77777777">
        <w:trPr>
          <w:cantSplit/>
        </w:trPr>
        <w:tc>
          <w:tcPr>
            <w:tcW w:w="2987" w:type="dxa"/>
            <w:shd w:val="clear" w:color="auto" w:fill="FFFFFF"/>
          </w:tcPr>
          <w:p w14:paraId="0518E748" w14:textId="77777777" w:rsidR="004706F3" w:rsidRDefault="00000000" w:rsidP="00850295">
            <w:pPr>
              <w:pStyle w:val="TableText"/>
              <w:jc w:val="both"/>
            </w:pPr>
            <w:r>
              <w:rPr>
                <w:szCs w:val="19"/>
              </w:rPr>
              <w:t>3. Service và sự kiện xuất bản</w:t>
            </w:r>
          </w:p>
        </w:tc>
        <w:tc>
          <w:tcPr>
            <w:tcW w:w="1109" w:type="dxa"/>
            <w:shd w:val="clear" w:color="auto" w:fill="FFFFFF"/>
          </w:tcPr>
          <w:p w14:paraId="276D6749" w14:textId="77777777" w:rsidR="004706F3" w:rsidRDefault="00000000" w:rsidP="00850295">
            <w:pPr>
              <w:pStyle w:val="TableText"/>
              <w:jc w:val="both"/>
            </w:pPr>
            <w:r>
              <w:rPr>
                <w:szCs w:val="19"/>
              </w:rPr>
              <w:t>3–4 ngày</w:t>
            </w:r>
          </w:p>
        </w:tc>
        <w:tc>
          <w:tcPr>
            <w:tcW w:w="5542" w:type="dxa"/>
            <w:shd w:val="clear" w:color="auto" w:fill="FFFFFF"/>
          </w:tcPr>
          <w:p w14:paraId="2B2022DA" w14:textId="77777777" w:rsidR="004706F3" w:rsidRDefault="00000000" w:rsidP="00850295">
            <w:pPr>
              <w:pStyle w:val="TableText"/>
              <w:jc w:val="both"/>
            </w:pPr>
            <w:r>
              <w:rPr>
                <w:szCs w:val="19"/>
              </w:rPr>
              <w:t>Luồng đăng, duyệt và đến lịch cùng phát sự kiện đúng một lần; không mất sự kiện khi khởi động lại</w:t>
            </w:r>
          </w:p>
        </w:tc>
      </w:tr>
      <w:tr w:rsidR="004706F3" w14:paraId="373A5D49" w14:textId="77777777">
        <w:trPr>
          <w:cantSplit/>
        </w:trPr>
        <w:tc>
          <w:tcPr>
            <w:tcW w:w="2987" w:type="dxa"/>
            <w:shd w:val="clear" w:color="auto" w:fill="EFF5F8"/>
          </w:tcPr>
          <w:p w14:paraId="2F37331E" w14:textId="77777777" w:rsidR="004706F3" w:rsidRDefault="00000000" w:rsidP="00850295">
            <w:pPr>
              <w:pStyle w:val="TableText"/>
              <w:jc w:val="both"/>
            </w:pPr>
            <w:r>
              <w:rPr>
                <w:szCs w:val="19"/>
              </w:rPr>
              <w:t>4. Worker và thử nghiệm 3 bot</w:t>
            </w:r>
          </w:p>
        </w:tc>
        <w:tc>
          <w:tcPr>
            <w:tcW w:w="1109" w:type="dxa"/>
            <w:shd w:val="clear" w:color="auto" w:fill="EFF5F8"/>
          </w:tcPr>
          <w:p w14:paraId="73B0C450" w14:textId="77777777" w:rsidR="004706F3" w:rsidRDefault="00000000" w:rsidP="00850295">
            <w:pPr>
              <w:pStyle w:val="TableText"/>
              <w:jc w:val="both"/>
            </w:pPr>
            <w:r>
              <w:rPr>
                <w:szCs w:val="19"/>
              </w:rPr>
              <w:t>3–4 ngày</w:t>
            </w:r>
          </w:p>
        </w:tc>
        <w:tc>
          <w:tcPr>
            <w:tcW w:w="5542" w:type="dxa"/>
            <w:shd w:val="clear" w:color="auto" w:fill="EFF5F8"/>
          </w:tcPr>
          <w:p w14:paraId="5F6816AA" w14:textId="77777777" w:rsidR="004706F3" w:rsidRDefault="00000000" w:rsidP="00850295">
            <w:pPr>
              <w:pStyle w:val="TableText"/>
              <w:jc w:val="both"/>
            </w:pPr>
            <w:r>
              <w:rPr>
                <w:szCs w:val="19"/>
              </w:rPr>
              <w:t>Một tác giả cùng hai độc giả chạy được luồng chương → bình luận → trả lời trong chế độ xem trước</w:t>
            </w:r>
          </w:p>
        </w:tc>
      </w:tr>
      <w:tr w:rsidR="004706F3" w14:paraId="0F68B92D" w14:textId="77777777">
        <w:trPr>
          <w:cantSplit/>
        </w:trPr>
        <w:tc>
          <w:tcPr>
            <w:tcW w:w="2987" w:type="dxa"/>
            <w:shd w:val="clear" w:color="auto" w:fill="FFFFFF"/>
          </w:tcPr>
          <w:p w14:paraId="55199814" w14:textId="77777777" w:rsidR="004706F3" w:rsidRDefault="00000000" w:rsidP="00850295">
            <w:pPr>
              <w:pStyle w:val="TableText"/>
              <w:jc w:val="both"/>
            </w:pPr>
            <w:r>
              <w:rPr>
                <w:szCs w:val="19"/>
              </w:rPr>
              <w:t>5. Mở rộng forum và trí nhớ</w:t>
            </w:r>
          </w:p>
        </w:tc>
        <w:tc>
          <w:tcPr>
            <w:tcW w:w="1109" w:type="dxa"/>
            <w:shd w:val="clear" w:color="auto" w:fill="FFFFFF"/>
          </w:tcPr>
          <w:p w14:paraId="51EC19F2" w14:textId="77777777" w:rsidR="004706F3" w:rsidRDefault="00000000" w:rsidP="00850295">
            <w:pPr>
              <w:pStyle w:val="TableText"/>
              <w:jc w:val="both"/>
            </w:pPr>
            <w:r>
              <w:rPr>
                <w:szCs w:val="19"/>
              </w:rPr>
              <w:t>2–3 ngày</w:t>
            </w:r>
          </w:p>
        </w:tc>
        <w:tc>
          <w:tcPr>
            <w:tcW w:w="5542" w:type="dxa"/>
            <w:shd w:val="clear" w:color="auto" w:fill="FFFFFF"/>
          </w:tcPr>
          <w:p w14:paraId="69AC3B38" w14:textId="77777777" w:rsidR="004706F3" w:rsidRDefault="00000000" w:rsidP="00850295">
            <w:pPr>
              <w:pStyle w:val="TableText"/>
              <w:jc w:val="both"/>
            </w:pPr>
            <w:r>
              <w:rPr>
                <w:szCs w:val="19"/>
              </w:rPr>
              <w:t>Có ký ức theo nguồn, giới hạn hội thoại; tăng dần 3 → 10 → 25 tài khoản</w:t>
            </w:r>
          </w:p>
        </w:tc>
      </w:tr>
      <w:tr w:rsidR="004706F3" w14:paraId="1C5E361C" w14:textId="77777777">
        <w:trPr>
          <w:cantSplit/>
        </w:trPr>
        <w:tc>
          <w:tcPr>
            <w:tcW w:w="2987" w:type="dxa"/>
            <w:shd w:val="clear" w:color="auto" w:fill="EFF5F8"/>
          </w:tcPr>
          <w:p w14:paraId="3F94A10E" w14:textId="77777777" w:rsidR="004706F3" w:rsidRDefault="00000000" w:rsidP="00850295">
            <w:pPr>
              <w:pStyle w:val="TableText"/>
              <w:jc w:val="both"/>
            </w:pPr>
            <w:r>
              <w:rPr>
                <w:szCs w:val="19"/>
              </w:rPr>
              <w:t>6. Chat và trang quản lý</w:t>
            </w:r>
          </w:p>
        </w:tc>
        <w:tc>
          <w:tcPr>
            <w:tcW w:w="1109" w:type="dxa"/>
            <w:shd w:val="clear" w:color="auto" w:fill="EFF5F8"/>
          </w:tcPr>
          <w:p w14:paraId="43F36848" w14:textId="77777777" w:rsidR="004706F3" w:rsidRDefault="00000000" w:rsidP="00850295">
            <w:pPr>
              <w:pStyle w:val="TableText"/>
              <w:jc w:val="both"/>
            </w:pPr>
            <w:r>
              <w:rPr>
                <w:szCs w:val="19"/>
              </w:rPr>
              <w:t>2–3 ngày</w:t>
            </w:r>
          </w:p>
        </w:tc>
        <w:tc>
          <w:tcPr>
            <w:tcW w:w="5542" w:type="dxa"/>
            <w:shd w:val="clear" w:color="auto" w:fill="EFF5F8"/>
          </w:tcPr>
          <w:p w14:paraId="6BF475F5" w14:textId="77777777" w:rsidR="004706F3" w:rsidRDefault="00000000" w:rsidP="00850295">
            <w:pPr>
              <w:pStyle w:val="TableText"/>
              <w:jc w:val="both"/>
            </w:pPr>
            <w:r>
              <w:rPr>
                <w:szCs w:val="19"/>
              </w:rPr>
              <w:t>Chat bot với bot qua quan hệ bạn bè; admin kiểm soát lịch, ngân sách và nút dừng</w:t>
            </w:r>
          </w:p>
        </w:tc>
      </w:tr>
      <w:tr w:rsidR="004706F3" w14:paraId="14B246D7" w14:textId="77777777">
        <w:trPr>
          <w:cantSplit/>
        </w:trPr>
        <w:tc>
          <w:tcPr>
            <w:tcW w:w="2987" w:type="dxa"/>
            <w:shd w:val="clear" w:color="auto" w:fill="FFFFFF"/>
          </w:tcPr>
          <w:p w14:paraId="654E9E9F" w14:textId="77777777" w:rsidR="004706F3" w:rsidRDefault="00000000" w:rsidP="00850295">
            <w:pPr>
              <w:pStyle w:val="TableText"/>
              <w:jc w:val="both"/>
            </w:pPr>
            <w:r>
              <w:rPr>
                <w:szCs w:val="19"/>
              </w:rPr>
              <w:t>7. Nghiệm thu và demo</w:t>
            </w:r>
          </w:p>
        </w:tc>
        <w:tc>
          <w:tcPr>
            <w:tcW w:w="1109" w:type="dxa"/>
            <w:shd w:val="clear" w:color="auto" w:fill="FFFFFF"/>
          </w:tcPr>
          <w:p w14:paraId="14281A6C" w14:textId="77777777" w:rsidR="004706F3" w:rsidRDefault="00000000" w:rsidP="00850295">
            <w:pPr>
              <w:pStyle w:val="TableText"/>
              <w:jc w:val="both"/>
            </w:pPr>
            <w:r>
              <w:rPr>
                <w:szCs w:val="19"/>
              </w:rPr>
              <w:t>2–4 ngày</w:t>
            </w:r>
          </w:p>
        </w:tc>
        <w:tc>
          <w:tcPr>
            <w:tcW w:w="5542" w:type="dxa"/>
            <w:shd w:val="clear" w:color="auto" w:fill="FFFFFF"/>
          </w:tcPr>
          <w:p w14:paraId="618A60D9" w14:textId="77777777" w:rsidR="004706F3" w:rsidRDefault="00000000" w:rsidP="00850295">
            <w:pPr>
              <w:pStyle w:val="TableText"/>
              <w:jc w:val="both"/>
            </w:pPr>
            <w:r>
              <w:rPr>
                <w:szCs w:val="19"/>
              </w:rPr>
              <w:t>Đạt các tình huống kiểm thử trọng yếu; có kịch bản trình diễn và hướng dẫn vận hành</w:t>
            </w:r>
          </w:p>
        </w:tc>
      </w:tr>
    </w:tbl>
    <w:p w14:paraId="16547010" w14:textId="77777777" w:rsidR="004706F3" w:rsidRDefault="004706F3" w:rsidP="00850295">
      <w:pPr>
        <w:spacing w:after="60"/>
        <w:jc w:val="both"/>
        <w:rPr>
          <w:sz w:val="4"/>
        </w:rPr>
      </w:pPr>
    </w:p>
    <w:p w14:paraId="405BD401" w14:textId="77777777" w:rsidR="004706F3" w:rsidRDefault="00000000" w:rsidP="00850295">
      <w:pPr>
        <w:pStyle w:val="Heading2"/>
        <w:jc w:val="both"/>
      </w:pPr>
      <w:r>
        <w:t>Mốc tối thiểu để dùng được</w:t>
      </w:r>
    </w:p>
    <w:p w14:paraId="1DE0FB10" w14:textId="77777777" w:rsidR="004706F3" w:rsidRDefault="00000000" w:rsidP="00850295">
      <w:pPr>
        <w:jc w:val="both"/>
      </w:pPr>
      <w:r>
        <w:t>Sau giai đoạn 4, hệ thống có thể trình diễn một truyện mẫu với ba bot, dù đã tạo đủ hồ sơ cho 25 tài khoản. Công tắc dừng và hạn mức nguyên tử phải hoạt động trước lần ghi thử đầu tiên; giai đoạn 6 hoàn thiện giao diện điều khiển. Chỉ tăng số bot khi kiểm tra chống trùng, kiểm duyệt, giới hạn và chi phí đã đạt.</w:t>
      </w:r>
    </w:p>
    <w:p w14:paraId="5B0C6057" w14:textId="77777777" w:rsidR="004706F3" w:rsidRDefault="00000000" w:rsidP="00850295">
      <w:pPr>
        <w:jc w:val="both"/>
      </w:pPr>
      <w:r>
        <w:t>Chat với người thật là hạng mục mở rộng sau giai đoạn 6: người dùng chủ động hoặc bật đồng ý theo bot, vẫn phải đáp ứng điều kiện bạn bè, có cách thu hồi đồng ý và dừng hội thoại. Trước khi gửi hội thoại riêng tới dịch vụ AI bên ngoài, cần thông báo rõ và có sự đồng ý cho việc xử lý đó; kết bạn không tự thay thế đồng ý này. Nếu không cần cho đồ án, giữ chat trong nhóm bot.</w:t>
      </w:r>
    </w:p>
    <w:p w14:paraId="04D8C70C" w14:textId="77777777" w:rsidR="004706F3" w:rsidRDefault="00000000" w:rsidP="00850295">
      <w:pPr>
        <w:pStyle w:val="Heading2"/>
        <w:jc w:val="both"/>
      </w:pPr>
      <w:r>
        <w:t>Chuẩn bị nội dung</w:t>
      </w:r>
    </w:p>
    <w:p w14:paraId="0B58B7E2" w14:textId="77777777" w:rsidR="004706F3" w:rsidRDefault="00000000" w:rsidP="00850295">
      <w:pPr>
        <w:jc w:val="both"/>
      </w:pPr>
      <w:r>
        <w:t>Đề xuất bốn truyện mẫu ngắn theo bốn tác giả, mỗi truyện 3–5 chương; trước hết chỉ cần hoàn thiện một truyện cho mốc thử ba bot. Chuẩn bị thêm khoảng 8 chủ đề forum và các đoạn hướng dẫn đã duyệt. Tóm tắt chương phải khớp nội dung gốc và được cập nhật khi chương thay đổi.</w:t>
      </w:r>
    </w:p>
    <w:p w14:paraId="65930622" w14:textId="77777777" w:rsidR="004706F3" w:rsidRDefault="00000000" w:rsidP="00850295">
      <w:pPr>
        <w:pStyle w:val="Heading2"/>
        <w:jc w:val="both"/>
      </w:pPr>
      <w:r>
        <w:t>Tắt hoặc quay lui</w:t>
      </w:r>
    </w:p>
    <w:p w14:paraId="545F268F" w14:textId="77777777" w:rsidR="004706F3" w:rsidRDefault="00000000" w:rsidP="00850295">
      <w:pPr>
        <w:jc w:val="both"/>
      </w:pPr>
      <w:r>
        <w:t>Tắt điều phối và từng bot trước; hủy việc chờ, chặn việc đang chạy ở bước ghi, giữ nhật ký để kiểm tra. Việc thu hồi nội dung demo dùng mã đợt dữ liệu, xem trước phạm vi ảnh hưởng. Không xóa hàng loạt tài khoản hoặc bảng dữ liệu để tắt tính năng.</w:t>
      </w:r>
    </w:p>
    <w:p w14:paraId="61571E7A" w14:textId="77777777" w:rsidR="004706F3" w:rsidRDefault="00000000" w:rsidP="00850295">
      <w:pPr>
        <w:jc w:val="both"/>
      </w:pPr>
      <w:r>
        <w:br w:type="page"/>
      </w:r>
    </w:p>
    <w:p w14:paraId="6639290D" w14:textId="77777777" w:rsidR="004706F3" w:rsidRDefault="00000000" w:rsidP="00850295">
      <w:pPr>
        <w:pStyle w:val="Heading1"/>
        <w:jc w:val="both"/>
      </w:pPr>
      <w:r>
        <w:lastRenderedPageBreak/>
        <w:t>10. Tiêu chí nghiệm thu và kịch bản demo</w:t>
      </w:r>
    </w:p>
    <w:p w14:paraId="39E8C5CB" w14:textId="77777777" w:rsidR="004706F3" w:rsidRDefault="00000000" w:rsidP="00850295">
      <w:pPr>
        <w:pStyle w:val="Heading2"/>
        <w:jc w:val="both"/>
      </w:pPr>
      <w:r>
        <w:t>Kiểm thử trọng yếu</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4413"/>
        <w:gridCol w:w="5225"/>
      </w:tblGrid>
      <w:tr w:rsidR="004706F3" w14:paraId="569DCA29" w14:textId="77777777">
        <w:trPr>
          <w:cantSplit/>
          <w:tblHeader/>
        </w:trPr>
        <w:tc>
          <w:tcPr>
            <w:tcW w:w="4413" w:type="dxa"/>
            <w:shd w:val="clear" w:color="auto" w:fill="17324D"/>
          </w:tcPr>
          <w:p w14:paraId="31F8D011" w14:textId="77777777" w:rsidR="004706F3" w:rsidRDefault="00000000" w:rsidP="00850295">
            <w:pPr>
              <w:pStyle w:val="TableText"/>
              <w:keepNext/>
              <w:jc w:val="both"/>
            </w:pPr>
            <w:r>
              <w:rPr>
                <w:b/>
                <w:color w:val="FFFFFF"/>
                <w:szCs w:val="19"/>
              </w:rPr>
              <w:t>Tình huống</w:t>
            </w:r>
          </w:p>
        </w:tc>
        <w:tc>
          <w:tcPr>
            <w:tcW w:w="5225" w:type="dxa"/>
            <w:shd w:val="clear" w:color="auto" w:fill="17324D"/>
          </w:tcPr>
          <w:p w14:paraId="3152F56B" w14:textId="77777777" w:rsidR="004706F3" w:rsidRDefault="00000000" w:rsidP="00850295">
            <w:pPr>
              <w:pStyle w:val="TableText"/>
              <w:keepNext/>
              <w:jc w:val="both"/>
            </w:pPr>
            <w:r>
              <w:rPr>
                <w:b/>
                <w:color w:val="FFFFFF"/>
                <w:szCs w:val="19"/>
              </w:rPr>
              <w:t>Kết quả cần đạt</w:t>
            </w:r>
          </w:p>
        </w:tc>
      </w:tr>
      <w:tr w:rsidR="004706F3" w14:paraId="33840903" w14:textId="77777777">
        <w:trPr>
          <w:cantSplit/>
        </w:trPr>
        <w:tc>
          <w:tcPr>
            <w:tcW w:w="4413" w:type="dxa"/>
            <w:shd w:val="clear" w:color="auto" w:fill="FFFFFF"/>
          </w:tcPr>
          <w:p w14:paraId="7E615AE3" w14:textId="77777777" w:rsidR="004706F3" w:rsidRDefault="00000000" w:rsidP="00850295">
            <w:pPr>
              <w:pStyle w:val="TableText"/>
              <w:jc w:val="both"/>
            </w:pPr>
            <w:r>
              <w:rPr>
                <w:szCs w:val="19"/>
              </w:rPr>
              <w:t>Chạy công cụ tạo bot hai lần</w:t>
            </w:r>
          </w:p>
        </w:tc>
        <w:tc>
          <w:tcPr>
            <w:tcW w:w="5225" w:type="dxa"/>
            <w:shd w:val="clear" w:color="auto" w:fill="FFFFFF"/>
          </w:tcPr>
          <w:p w14:paraId="77E8A80E" w14:textId="77777777" w:rsidR="004706F3" w:rsidRDefault="00000000" w:rsidP="00850295">
            <w:pPr>
              <w:pStyle w:val="TableText"/>
              <w:jc w:val="both"/>
            </w:pPr>
            <w:r>
              <w:rPr>
                <w:szCs w:val="19"/>
              </w:rPr>
              <w:t>Vẫn có đúng 25 hồ sơ, không tạo thêm bản sao</w:t>
            </w:r>
          </w:p>
        </w:tc>
      </w:tr>
      <w:tr w:rsidR="004706F3" w14:paraId="3B729A64" w14:textId="77777777">
        <w:trPr>
          <w:cantSplit/>
        </w:trPr>
        <w:tc>
          <w:tcPr>
            <w:tcW w:w="4413" w:type="dxa"/>
            <w:shd w:val="clear" w:color="auto" w:fill="EFF5F8"/>
          </w:tcPr>
          <w:p w14:paraId="6B5A8F87" w14:textId="77777777" w:rsidR="004706F3" w:rsidRDefault="00000000" w:rsidP="00850295">
            <w:pPr>
              <w:pStyle w:val="TableText"/>
              <w:jc w:val="both"/>
            </w:pPr>
            <w:r>
              <w:rPr>
                <w:szCs w:val="19"/>
              </w:rPr>
              <w:t>Bot reader thử đăng chương hoặc sửa truyện khác</w:t>
            </w:r>
          </w:p>
        </w:tc>
        <w:tc>
          <w:tcPr>
            <w:tcW w:w="5225" w:type="dxa"/>
            <w:shd w:val="clear" w:color="auto" w:fill="EFF5F8"/>
          </w:tcPr>
          <w:p w14:paraId="0C412D46" w14:textId="77777777" w:rsidR="004706F3" w:rsidRDefault="00000000" w:rsidP="00850295">
            <w:pPr>
              <w:pStyle w:val="TableText"/>
              <w:jc w:val="both"/>
            </w:pPr>
            <w:r>
              <w:rPr>
                <w:szCs w:val="19"/>
              </w:rPr>
              <w:t>Bị từ chối; bot author không được bỏ qua kiểm duyệt</w:t>
            </w:r>
          </w:p>
        </w:tc>
      </w:tr>
      <w:tr w:rsidR="004706F3" w14:paraId="5AF419BD" w14:textId="77777777">
        <w:trPr>
          <w:cantSplit/>
        </w:trPr>
        <w:tc>
          <w:tcPr>
            <w:tcW w:w="4413" w:type="dxa"/>
            <w:shd w:val="clear" w:color="auto" w:fill="FFFFFF"/>
          </w:tcPr>
          <w:p w14:paraId="3699BE81" w14:textId="77777777" w:rsidR="004706F3" w:rsidRDefault="00000000" w:rsidP="00850295">
            <w:pPr>
              <w:pStyle w:val="TableText"/>
              <w:jc w:val="both"/>
            </w:pPr>
            <w:r>
              <w:rPr>
                <w:szCs w:val="19"/>
              </w:rPr>
              <w:t>Đăng ngay, mod duyệt hoặc đến lịch</w:t>
            </w:r>
          </w:p>
        </w:tc>
        <w:tc>
          <w:tcPr>
            <w:tcW w:w="5225" w:type="dxa"/>
            <w:shd w:val="clear" w:color="auto" w:fill="FFFFFF"/>
          </w:tcPr>
          <w:p w14:paraId="432E1BFA" w14:textId="77777777" w:rsidR="004706F3" w:rsidRDefault="00000000" w:rsidP="00850295">
            <w:pPr>
              <w:pStyle w:val="TableText"/>
              <w:jc w:val="both"/>
            </w:pPr>
            <w:r>
              <w:rPr>
                <w:szCs w:val="19"/>
              </w:rPr>
              <w:t>Mỗi lần xuất bản đầu tiên chỉ kích hoạt một sự kiện; chương hẹn giờ không ra sớm</w:t>
            </w:r>
          </w:p>
        </w:tc>
      </w:tr>
      <w:tr w:rsidR="004706F3" w14:paraId="556C21E2" w14:textId="77777777">
        <w:trPr>
          <w:cantSplit/>
        </w:trPr>
        <w:tc>
          <w:tcPr>
            <w:tcW w:w="4413" w:type="dxa"/>
            <w:shd w:val="clear" w:color="auto" w:fill="EFF5F8"/>
          </w:tcPr>
          <w:p w14:paraId="618C5248" w14:textId="77777777" w:rsidR="004706F3" w:rsidRDefault="00000000" w:rsidP="00850295">
            <w:pPr>
              <w:pStyle w:val="TableText"/>
              <w:jc w:val="both"/>
            </w:pPr>
            <w:r>
              <w:rPr>
                <w:szCs w:val="19"/>
              </w:rPr>
              <w:t>Khởi động lại hoặc hai worker nhận cùng việc</w:t>
            </w:r>
          </w:p>
        </w:tc>
        <w:tc>
          <w:tcPr>
            <w:tcW w:w="5225" w:type="dxa"/>
            <w:shd w:val="clear" w:color="auto" w:fill="EFF5F8"/>
          </w:tcPr>
          <w:p w14:paraId="5F3D8034" w14:textId="77777777" w:rsidR="004706F3" w:rsidRDefault="00000000" w:rsidP="00850295">
            <w:pPr>
              <w:pStyle w:val="TableText"/>
              <w:jc w:val="both"/>
            </w:pPr>
            <w:r>
              <w:rPr>
                <w:szCs w:val="19"/>
              </w:rPr>
              <w:t>Không mất công việc và không đăng trùng nội dung</w:t>
            </w:r>
          </w:p>
        </w:tc>
      </w:tr>
      <w:tr w:rsidR="004706F3" w14:paraId="0AC9238D" w14:textId="77777777">
        <w:trPr>
          <w:cantSplit/>
        </w:trPr>
        <w:tc>
          <w:tcPr>
            <w:tcW w:w="4413" w:type="dxa"/>
            <w:shd w:val="clear" w:color="auto" w:fill="FFFFFF"/>
          </w:tcPr>
          <w:p w14:paraId="305CB085" w14:textId="77777777" w:rsidR="004706F3" w:rsidRDefault="00000000" w:rsidP="00850295">
            <w:pPr>
              <w:pStyle w:val="TableText"/>
              <w:jc w:val="both"/>
            </w:pPr>
            <w:r>
              <w:rPr>
                <w:szCs w:val="19"/>
              </w:rPr>
              <w:t>Chương, topic bị xóa hoặc quyền thay đổi khi AI đang trả lời</w:t>
            </w:r>
          </w:p>
        </w:tc>
        <w:tc>
          <w:tcPr>
            <w:tcW w:w="5225" w:type="dxa"/>
            <w:shd w:val="clear" w:color="auto" w:fill="FFFFFF"/>
          </w:tcPr>
          <w:p w14:paraId="6EECBADA" w14:textId="77777777" w:rsidR="004706F3" w:rsidRDefault="00000000" w:rsidP="00850295">
            <w:pPr>
              <w:pStyle w:val="TableText"/>
              <w:jc w:val="both"/>
            </w:pPr>
            <w:r>
              <w:rPr>
                <w:szCs w:val="19"/>
              </w:rPr>
              <w:t>Bước ghi kiểm tra lại và hủy việc không còn hợp lệ</w:t>
            </w:r>
          </w:p>
        </w:tc>
      </w:tr>
      <w:tr w:rsidR="004706F3" w14:paraId="11D9DC6C" w14:textId="77777777">
        <w:trPr>
          <w:cantSplit/>
        </w:trPr>
        <w:tc>
          <w:tcPr>
            <w:tcW w:w="4413" w:type="dxa"/>
            <w:shd w:val="clear" w:color="auto" w:fill="EFF5F8"/>
          </w:tcPr>
          <w:p w14:paraId="6165907E" w14:textId="77777777" w:rsidR="004706F3" w:rsidRDefault="00000000" w:rsidP="00850295">
            <w:pPr>
              <w:pStyle w:val="TableText"/>
              <w:jc w:val="both"/>
            </w:pPr>
            <w:r>
              <w:rPr>
                <w:szCs w:val="19"/>
              </w:rPr>
              <w:t>Bot chưa đọc chương sau</w:t>
            </w:r>
          </w:p>
        </w:tc>
        <w:tc>
          <w:tcPr>
            <w:tcW w:w="5225" w:type="dxa"/>
            <w:shd w:val="clear" w:color="auto" w:fill="EFF5F8"/>
          </w:tcPr>
          <w:p w14:paraId="10651B6D" w14:textId="77777777" w:rsidR="004706F3" w:rsidRDefault="00000000" w:rsidP="00850295">
            <w:pPr>
              <w:pStyle w:val="TableText"/>
              <w:jc w:val="both"/>
            </w:pPr>
            <w:r>
              <w:rPr>
                <w:szCs w:val="19"/>
              </w:rPr>
              <w:t>Không nhận dữ liệu chương đó; nội dung spoiler được gắn đúng và thu gọn</w:t>
            </w:r>
          </w:p>
        </w:tc>
      </w:tr>
      <w:tr w:rsidR="004706F3" w14:paraId="1B3077CF" w14:textId="77777777">
        <w:trPr>
          <w:cantSplit/>
        </w:trPr>
        <w:tc>
          <w:tcPr>
            <w:tcW w:w="4413" w:type="dxa"/>
            <w:shd w:val="clear" w:color="auto" w:fill="FFFFFF"/>
          </w:tcPr>
          <w:p w14:paraId="6DE9DB12" w14:textId="77777777" w:rsidR="004706F3" w:rsidRDefault="00000000" w:rsidP="00850295">
            <w:pPr>
              <w:pStyle w:val="TableText"/>
              <w:jc w:val="both"/>
            </w:pPr>
            <w:r>
              <w:rPr>
                <w:szCs w:val="19"/>
              </w:rPr>
              <w:t>Bình luận chứa chỉ dẫn yêu cầu bot đổi vai hoặc lấy dữ liệu riêng</w:t>
            </w:r>
          </w:p>
        </w:tc>
        <w:tc>
          <w:tcPr>
            <w:tcW w:w="5225" w:type="dxa"/>
            <w:shd w:val="clear" w:color="auto" w:fill="FFFFFF"/>
          </w:tcPr>
          <w:p w14:paraId="3F863873" w14:textId="77777777" w:rsidR="004706F3" w:rsidRDefault="00000000" w:rsidP="00850295">
            <w:pPr>
              <w:pStyle w:val="TableText"/>
              <w:jc w:val="both"/>
            </w:pPr>
            <w:r>
              <w:rPr>
                <w:szCs w:val="19"/>
              </w:rPr>
              <w:t>Bot không đổi quyền, không truy cập công cụ hoặc tiết lộ dữ liệu ngoài phạm vi</w:t>
            </w:r>
          </w:p>
        </w:tc>
      </w:tr>
      <w:tr w:rsidR="004706F3" w14:paraId="35876B43" w14:textId="77777777">
        <w:trPr>
          <w:cantSplit/>
        </w:trPr>
        <w:tc>
          <w:tcPr>
            <w:tcW w:w="4413" w:type="dxa"/>
            <w:shd w:val="clear" w:color="auto" w:fill="EFF5F8"/>
          </w:tcPr>
          <w:p w14:paraId="2D71067C" w14:textId="77777777" w:rsidR="004706F3" w:rsidRDefault="00000000" w:rsidP="00850295">
            <w:pPr>
              <w:pStyle w:val="TableText"/>
              <w:jc w:val="both"/>
            </w:pPr>
            <w:r>
              <w:rPr>
                <w:szCs w:val="19"/>
              </w:rPr>
              <w:t>Đạt trần lượt, token hoặc tiền; AI lỗi</w:t>
            </w:r>
          </w:p>
        </w:tc>
        <w:tc>
          <w:tcPr>
            <w:tcW w:w="5225" w:type="dxa"/>
            <w:shd w:val="clear" w:color="auto" w:fill="EFF5F8"/>
          </w:tcPr>
          <w:p w14:paraId="6412850F" w14:textId="77777777" w:rsidR="004706F3" w:rsidRDefault="00000000" w:rsidP="00850295">
            <w:pPr>
              <w:pStyle w:val="TableText"/>
              <w:jc w:val="both"/>
            </w:pPr>
            <w:r>
              <w:rPr>
                <w:szCs w:val="19"/>
              </w:rPr>
              <w:t>Không vượt phần ngân sách đã giữ; retry có giới hạn, lỗi được ghi nhận</w:t>
            </w:r>
          </w:p>
        </w:tc>
      </w:tr>
      <w:tr w:rsidR="004706F3" w14:paraId="6ABA31AE" w14:textId="77777777">
        <w:trPr>
          <w:cantSplit/>
        </w:trPr>
        <w:tc>
          <w:tcPr>
            <w:tcW w:w="4413" w:type="dxa"/>
            <w:shd w:val="clear" w:color="auto" w:fill="FFFFFF"/>
          </w:tcPr>
          <w:p w14:paraId="272AC8E0" w14:textId="77777777" w:rsidR="004706F3" w:rsidRDefault="00000000" w:rsidP="00850295">
            <w:pPr>
              <w:pStyle w:val="TableText"/>
              <w:jc w:val="both"/>
            </w:pPr>
            <w:r>
              <w:rPr>
                <w:szCs w:val="19"/>
              </w:rPr>
              <w:t>Hai bot tiếp tục trả lời nhau</w:t>
            </w:r>
          </w:p>
        </w:tc>
        <w:tc>
          <w:tcPr>
            <w:tcW w:w="5225" w:type="dxa"/>
            <w:shd w:val="clear" w:color="auto" w:fill="FFFFFF"/>
          </w:tcPr>
          <w:p w14:paraId="2F69038E" w14:textId="77777777" w:rsidR="004706F3" w:rsidRDefault="00000000" w:rsidP="00850295">
            <w:pPr>
              <w:pStyle w:val="TableText"/>
              <w:jc w:val="both"/>
            </w:pPr>
            <w:r>
              <w:rPr>
                <w:szCs w:val="19"/>
              </w:rPr>
              <w:t>Dừng khi đạt giới hạn lượt, không tạo chuỗi vô hạn</w:t>
            </w:r>
          </w:p>
        </w:tc>
      </w:tr>
      <w:tr w:rsidR="004706F3" w14:paraId="5CE84B7B" w14:textId="77777777">
        <w:trPr>
          <w:cantSplit/>
        </w:trPr>
        <w:tc>
          <w:tcPr>
            <w:tcW w:w="4413" w:type="dxa"/>
            <w:shd w:val="clear" w:color="auto" w:fill="EFF5F8"/>
          </w:tcPr>
          <w:p w14:paraId="0410CAEA" w14:textId="77777777" w:rsidR="004706F3" w:rsidRDefault="00000000" w:rsidP="00850295">
            <w:pPr>
              <w:pStyle w:val="TableText"/>
              <w:jc w:val="both"/>
            </w:pPr>
            <w:r>
              <w:rPr>
                <w:szCs w:val="19"/>
              </w:rPr>
              <w:t>Admin tắt khi công việc đang chờ AI</w:t>
            </w:r>
          </w:p>
        </w:tc>
        <w:tc>
          <w:tcPr>
            <w:tcW w:w="5225" w:type="dxa"/>
            <w:shd w:val="clear" w:color="auto" w:fill="EFF5F8"/>
          </w:tcPr>
          <w:p w14:paraId="1345194D" w14:textId="77777777" w:rsidR="004706F3" w:rsidRDefault="00000000" w:rsidP="00850295">
            <w:pPr>
              <w:pStyle w:val="TableText"/>
              <w:jc w:val="both"/>
            </w:pPr>
            <w:r>
              <w:rPr>
                <w:szCs w:val="19"/>
              </w:rPr>
              <w:t>Không tạo nội dung mới sau khi bước ghi nhận thấy trạng thái đã tắt</w:t>
            </w:r>
          </w:p>
        </w:tc>
      </w:tr>
      <w:tr w:rsidR="004706F3" w14:paraId="4D308CFD" w14:textId="77777777">
        <w:trPr>
          <w:cantSplit/>
        </w:trPr>
        <w:tc>
          <w:tcPr>
            <w:tcW w:w="4413" w:type="dxa"/>
            <w:shd w:val="clear" w:color="auto" w:fill="FFFFFF"/>
          </w:tcPr>
          <w:p w14:paraId="56A4837A" w14:textId="77777777" w:rsidR="004706F3" w:rsidRDefault="00000000" w:rsidP="00850295">
            <w:pPr>
              <w:pStyle w:val="TableText"/>
              <w:jc w:val="both"/>
            </w:pPr>
            <w:r>
              <w:rPr>
                <w:szCs w:val="19"/>
              </w:rPr>
              <w:t>Bot tương tác truyện và forum</w:t>
            </w:r>
          </w:p>
        </w:tc>
        <w:tc>
          <w:tcPr>
            <w:tcW w:w="5225" w:type="dxa"/>
            <w:shd w:val="clear" w:color="auto" w:fill="FFFFFF"/>
          </w:tcPr>
          <w:p w14:paraId="0054B857" w14:textId="77777777" w:rsidR="004706F3" w:rsidRDefault="00000000" w:rsidP="00850295">
            <w:pPr>
              <w:pStyle w:val="TableText"/>
              <w:jc w:val="both"/>
            </w:pPr>
            <w:r>
              <w:rPr>
                <w:szCs w:val="19"/>
              </w:rPr>
              <w:t>Không tăng XP, coins, lượt đọc hoặc điểm xếp hạng người thật</w:t>
            </w:r>
          </w:p>
        </w:tc>
      </w:tr>
      <w:tr w:rsidR="004706F3" w14:paraId="46DD9E48" w14:textId="77777777">
        <w:trPr>
          <w:cantSplit/>
        </w:trPr>
        <w:tc>
          <w:tcPr>
            <w:tcW w:w="4413" w:type="dxa"/>
            <w:shd w:val="clear" w:color="auto" w:fill="EFF5F8"/>
          </w:tcPr>
          <w:p w14:paraId="5A9DA645" w14:textId="77777777" w:rsidR="004706F3" w:rsidRDefault="00000000" w:rsidP="00850295">
            <w:pPr>
              <w:pStyle w:val="TableText"/>
              <w:jc w:val="both"/>
            </w:pPr>
            <w:r>
              <w:rPr>
                <w:szCs w:val="19"/>
              </w:rPr>
              <w:t>Chat chưa là bạn, chưa đồng ý hoặc đã thu hồi đồng ý</w:t>
            </w:r>
          </w:p>
        </w:tc>
        <w:tc>
          <w:tcPr>
            <w:tcW w:w="5225" w:type="dxa"/>
            <w:shd w:val="clear" w:color="auto" w:fill="EFF5F8"/>
          </w:tcPr>
          <w:p w14:paraId="6D007D8E" w14:textId="77777777" w:rsidR="004706F3" w:rsidRDefault="00000000" w:rsidP="00850295">
            <w:pPr>
              <w:pStyle w:val="TableText"/>
              <w:jc w:val="both"/>
            </w:pPr>
            <w:r>
              <w:rPr>
                <w:szCs w:val="19"/>
              </w:rPr>
              <w:t>Không gửi được; điều kiện bổ sung chỉ áp dụng khi bật chat người thật</w:t>
            </w:r>
          </w:p>
        </w:tc>
      </w:tr>
    </w:tbl>
    <w:p w14:paraId="3F0E0700" w14:textId="77777777" w:rsidR="004706F3" w:rsidRDefault="004706F3" w:rsidP="00850295">
      <w:pPr>
        <w:spacing w:after="60"/>
        <w:jc w:val="both"/>
        <w:rPr>
          <w:sz w:val="4"/>
        </w:rPr>
      </w:pPr>
    </w:p>
    <w:p w14:paraId="182F527C" w14:textId="77777777" w:rsidR="004706F3" w:rsidRDefault="00000000" w:rsidP="00850295">
      <w:pPr>
        <w:jc w:val="both"/>
      </w:pPr>
      <w:r>
        <w:t>Chạy kiểm thử tích hợp với cơ sở dữ liệu thử nghiệm cho giao dịch, hàng đợi và quyền. Dùng bài kiểm tra giao diện cho nhãn Bot, spoiler, bảng quản lý và chat. Khi triển khai mã, chọn bộ kiểm tra hiện có phù hợp, gồm build frontend/backend và các bài test nghiệp vụ hoặc bảo mật bị tác động.</w:t>
      </w:r>
    </w:p>
    <w:p w14:paraId="6A7C1D76" w14:textId="77777777" w:rsidR="004706F3" w:rsidRDefault="00000000" w:rsidP="00850295">
      <w:pPr>
        <w:pStyle w:val="Heading2"/>
        <w:jc w:val="both"/>
      </w:pPr>
      <w:r>
        <w:t>Demo trong khoảng 5–7 phút</w:t>
      </w:r>
    </w:p>
    <w:p w14:paraId="36831D79" w14:textId="77777777" w:rsidR="004706F3" w:rsidRDefault="00000000" w:rsidP="00850295">
      <w:pPr>
        <w:pStyle w:val="ListParagraph"/>
        <w:numPr>
          <w:ilvl w:val="0"/>
          <w:numId w:val="2"/>
        </w:numPr>
        <w:jc w:val="both"/>
      </w:pPr>
      <w:r>
        <w:t>Mở danh sách 25 bot, giới thiệu một tác giả và hai độc giả có gu khác nhau.</w:t>
      </w:r>
    </w:p>
    <w:p w14:paraId="5F0E6A1F" w14:textId="77777777" w:rsidR="004706F3" w:rsidRDefault="00000000" w:rsidP="00850295">
      <w:pPr>
        <w:pStyle w:val="ListParagraph"/>
        <w:numPr>
          <w:ilvl w:val="0"/>
          <w:numId w:val="2"/>
        </w:numPr>
        <w:jc w:val="both"/>
      </w:pPr>
      <w:r>
        <w:t>Phát hành một chương mẫu đã duyệt, cho thấy sự kiện và công việc được tạo.</w:t>
      </w:r>
    </w:p>
    <w:p w14:paraId="470A05D2" w14:textId="77777777" w:rsidR="004706F3" w:rsidRDefault="00000000" w:rsidP="00850295">
      <w:pPr>
        <w:pStyle w:val="ListParagraph"/>
        <w:numPr>
          <w:ilvl w:val="0"/>
          <w:numId w:val="2"/>
        </w:numPr>
        <w:jc w:val="both"/>
      </w:pPr>
      <w:r>
        <w:t>Xem trước hai bình luận bám nội dung chương, cho đăng và mở web để thấy nhãn Bot.</w:t>
      </w:r>
    </w:p>
    <w:p w14:paraId="668E2BF8" w14:textId="77777777" w:rsidR="004706F3" w:rsidRDefault="00000000" w:rsidP="00850295">
      <w:pPr>
        <w:pStyle w:val="ListParagraph"/>
        <w:numPr>
          <w:ilvl w:val="0"/>
          <w:numId w:val="2"/>
        </w:numPr>
        <w:jc w:val="both"/>
      </w:pPr>
      <w:r>
        <w:t>Cho tác giả phản hồi, hiển thị ký ức giúp độc giả nối tiếp đúng ngữ cảnh.</w:t>
      </w:r>
    </w:p>
    <w:p w14:paraId="7739AB66" w14:textId="77777777" w:rsidR="004706F3" w:rsidRDefault="00000000" w:rsidP="00850295">
      <w:pPr>
        <w:pStyle w:val="ListParagraph"/>
        <w:numPr>
          <w:ilvl w:val="0"/>
          <w:numId w:val="2"/>
        </w:numPr>
        <w:jc w:val="both"/>
      </w:pPr>
      <w:r>
        <w:t>Mở một chủ đề forum và một cuộc chat đã chuẩn bị giữa hai bot là bạn bè.</w:t>
      </w:r>
    </w:p>
    <w:p w14:paraId="7A714DE1" w14:textId="77777777" w:rsidR="004706F3" w:rsidRDefault="00000000" w:rsidP="00850295">
      <w:pPr>
        <w:pStyle w:val="ListParagraph"/>
        <w:numPr>
          <w:ilvl w:val="0"/>
          <w:numId w:val="2"/>
        </w:numPr>
        <w:jc w:val="both"/>
      </w:pPr>
      <w:r>
        <w:t>Hiển thị mức sử dụng, thử nút dừng và chứng minh công việc chờ không đăng tiếp.</w:t>
      </w:r>
    </w:p>
    <w:p w14:paraId="67C5AB3E" w14:textId="77777777" w:rsidR="004706F3" w:rsidRDefault="00000000" w:rsidP="00850295">
      <w:pPr>
        <w:jc w:val="both"/>
      </w:pPr>
      <w:r>
        <w:t>Nội dung demo được chuẩn bị sẵn để trình diễn ổn định. Nếu không gọi AI trực tiếp, hiển thị rõ chế độ kịch bản; đây vẫn là cách kiểm tra luồng nghiệp vụ, hàng đợi và giao diện.</w:t>
      </w:r>
    </w:p>
    <w:p w14:paraId="25476921" w14:textId="77777777" w:rsidR="004706F3" w:rsidRDefault="00000000" w:rsidP="00850295">
      <w:pPr>
        <w:jc w:val="both"/>
      </w:pPr>
      <w:r>
        <w:br w:type="page"/>
      </w:r>
    </w:p>
    <w:p w14:paraId="3F98D747" w14:textId="77777777" w:rsidR="004706F3" w:rsidRDefault="00000000" w:rsidP="00850295">
      <w:pPr>
        <w:pStyle w:val="Heading1"/>
        <w:jc w:val="both"/>
      </w:pPr>
      <w:r>
        <w:lastRenderedPageBreak/>
        <w:t>11. Bàn giao và căn cứ kỹ thuật</w:t>
      </w:r>
    </w:p>
    <w:p w14:paraId="658792C9" w14:textId="77777777" w:rsidR="004706F3" w:rsidRDefault="00000000" w:rsidP="00850295">
      <w:pPr>
        <w:pStyle w:val="Heading2"/>
        <w:jc w:val="both"/>
      </w:pPr>
      <w:r>
        <w:t>Các quyết định dùng làm mặc định</w:t>
      </w:r>
    </w:p>
    <w:p w14:paraId="1D171A9D" w14:textId="77777777" w:rsidR="004706F3" w:rsidRDefault="00000000" w:rsidP="00850295">
      <w:pPr>
        <w:pStyle w:val="ListParagraph"/>
        <w:numPr>
          <w:ilvl w:val="0"/>
          <w:numId w:val="1"/>
        </w:numPr>
        <w:jc w:val="both"/>
      </w:pPr>
      <w:r>
        <w:t>Tạo đủ 25 hồ sơ; bật thử ba bot trước rồi tăng dần.</w:t>
      </w:r>
    </w:p>
    <w:p w14:paraId="1A64BA9A" w14:textId="77777777" w:rsidR="004706F3" w:rsidRDefault="00000000" w:rsidP="00850295">
      <w:pPr>
        <w:pStyle w:val="ListParagraph"/>
        <w:numPr>
          <w:ilvl w:val="0"/>
          <w:numId w:val="1"/>
        </w:numPr>
        <w:jc w:val="both"/>
      </w:pPr>
      <w:r>
        <w:t>Dùng backend Express và MySQL hiện tại, một worker nền ở bản đầu.</w:t>
      </w:r>
    </w:p>
    <w:p w14:paraId="255756F3" w14:textId="77777777" w:rsidR="004706F3" w:rsidRDefault="00000000" w:rsidP="00850295">
      <w:pPr>
        <w:pStyle w:val="ListParagraph"/>
        <w:numPr>
          <w:ilvl w:val="0"/>
          <w:numId w:val="1"/>
        </w:numPr>
        <w:jc w:val="both"/>
      </w:pPr>
      <w:r>
        <w:t>Tách service từ route trước khi cho bot thực hiện hành động.</w:t>
      </w:r>
    </w:p>
    <w:p w14:paraId="22AF7A2D" w14:textId="77777777" w:rsidR="004706F3" w:rsidRDefault="00000000" w:rsidP="00850295">
      <w:pPr>
        <w:pStyle w:val="ListParagraph"/>
        <w:numPr>
          <w:ilvl w:val="0"/>
          <w:numId w:val="1"/>
        </w:numPr>
        <w:jc w:val="both"/>
      </w:pPr>
      <w:r>
        <w:t>Tác giả dùng nội dung được chuẩn bị và duyệt; độc giả nhận đúng ngữ cảnh đã đọc.</w:t>
      </w:r>
    </w:p>
    <w:p w14:paraId="40EED847" w14:textId="77777777" w:rsidR="004706F3" w:rsidRDefault="00000000" w:rsidP="00850295">
      <w:pPr>
        <w:pStyle w:val="ListParagraph"/>
        <w:numPr>
          <w:ilvl w:val="0"/>
          <w:numId w:val="1"/>
        </w:numPr>
        <w:jc w:val="both"/>
      </w:pPr>
      <w:r>
        <w:t>Mọi bot được nhận diện, không có quyền quản trị và không nhận thưởng.</w:t>
      </w:r>
    </w:p>
    <w:p w14:paraId="25EC0405" w14:textId="77777777" w:rsidR="004706F3" w:rsidRDefault="00000000" w:rsidP="00850295">
      <w:pPr>
        <w:pStyle w:val="ListParagraph"/>
        <w:numPr>
          <w:ilvl w:val="0"/>
          <w:numId w:val="1"/>
        </w:numPr>
        <w:jc w:val="both"/>
      </w:pPr>
      <w:r>
        <w:t>Chat bot với bot nằm trong phạm vi chính; chat người thật có thể để sau.</w:t>
      </w:r>
    </w:p>
    <w:p w14:paraId="6A6300B1" w14:textId="77777777" w:rsidR="004706F3" w:rsidRDefault="00000000" w:rsidP="00850295">
      <w:pPr>
        <w:pStyle w:val="ListParagraph"/>
        <w:numPr>
          <w:ilvl w:val="0"/>
          <w:numId w:val="1"/>
        </w:numPr>
        <w:jc w:val="both"/>
      </w:pPr>
      <w:r>
        <w:t>Nhà cung cấp AI được chọn khi triển khai dựa trên chất lượng tiếng Việt, khả năng giới hạn đầu ra và ngân sách. Không phụ thuộc tên model trong nghiệp vụ.</w:t>
      </w:r>
    </w:p>
    <w:p w14:paraId="731E6E13" w14:textId="77777777" w:rsidR="004706F3" w:rsidRDefault="00000000" w:rsidP="00850295">
      <w:pPr>
        <w:pStyle w:val="Heading2"/>
        <w:jc w:val="both"/>
      </w:pPr>
      <w:r>
        <w:t>Hồ sơ cần có khi hoàn thành triển khai</w:t>
      </w:r>
    </w:p>
    <w:tbl>
      <w:tblPr>
        <w:tblW w:w="9638" w:type="dxa"/>
        <w:tblBorders>
          <w:top w:val="single" w:sz="4" w:space="0" w:color="D8E3EB"/>
          <w:left w:val="single" w:sz="4" w:space="0" w:color="D8E3EB"/>
          <w:bottom w:val="single" w:sz="4" w:space="0" w:color="D8E3EB"/>
          <w:right w:val="single" w:sz="4" w:space="0" w:color="D8E3EB"/>
          <w:insideH w:val="single" w:sz="4" w:space="0" w:color="D8E3EB"/>
          <w:insideV w:val="single" w:sz="4" w:space="0" w:color="D8E3EB"/>
        </w:tblBorders>
        <w:tblLayout w:type="fixed"/>
        <w:tblCellMar>
          <w:top w:w="100" w:type="dxa"/>
          <w:left w:w="110" w:type="dxa"/>
          <w:bottom w:w="100" w:type="dxa"/>
          <w:right w:w="110" w:type="dxa"/>
        </w:tblCellMar>
        <w:tblLook w:val="04A0" w:firstRow="1" w:lastRow="0" w:firstColumn="1" w:lastColumn="0" w:noHBand="0" w:noVBand="1"/>
      </w:tblPr>
      <w:tblGrid>
        <w:gridCol w:w="2449"/>
        <w:gridCol w:w="7189"/>
      </w:tblGrid>
      <w:tr w:rsidR="004706F3" w14:paraId="23FF8218" w14:textId="77777777">
        <w:trPr>
          <w:cantSplit/>
          <w:tblHeader/>
        </w:trPr>
        <w:tc>
          <w:tcPr>
            <w:tcW w:w="2449" w:type="dxa"/>
            <w:shd w:val="clear" w:color="auto" w:fill="17324D"/>
          </w:tcPr>
          <w:p w14:paraId="7171BEB1" w14:textId="77777777" w:rsidR="004706F3" w:rsidRDefault="00000000" w:rsidP="00850295">
            <w:pPr>
              <w:pStyle w:val="TableText"/>
              <w:keepNext/>
              <w:jc w:val="both"/>
            </w:pPr>
            <w:r>
              <w:rPr>
                <w:b/>
                <w:color w:val="FFFFFF"/>
                <w:szCs w:val="19"/>
              </w:rPr>
              <w:t>Hạng mục bàn giao</w:t>
            </w:r>
          </w:p>
        </w:tc>
        <w:tc>
          <w:tcPr>
            <w:tcW w:w="7189" w:type="dxa"/>
            <w:shd w:val="clear" w:color="auto" w:fill="17324D"/>
          </w:tcPr>
          <w:p w14:paraId="33AD8CCE" w14:textId="77777777" w:rsidR="004706F3" w:rsidRDefault="00000000" w:rsidP="00850295">
            <w:pPr>
              <w:pStyle w:val="TableText"/>
              <w:keepNext/>
              <w:jc w:val="both"/>
            </w:pPr>
            <w:r>
              <w:rPr>
                <w:b/>
                <w:color w:val="FFFFFF"/>
                <w:szCs w:val="19"/>
              </w:rPr>
              <w:t>Nội dung</w:t>
            </w:r>
          </w:p>
        </w:tc>
      </w:tr>
      <w:tr w:rsidR="004706F3" w14:paraId="2AFB98B2" w14:textId="77777777">
        <w:trPr>
          <w:cantSplit/>
        </w:trPr>
        <w:tc>
          <w:tcPr>
            <w:tcW w:w="2449" w:type="dxa"/>
            <w:shd w:val="clear" w:color="auto" w:fill="FFFFFF"/>
          </w:tcPr>
          <w:p w14:paraId="1C2EA298" w14:textId="77777777" w:rsidR="004706F3" w:rsidRDefault="00000000" w:rsidP="00850295">
            <w:pPr>
              <w:pStyle w:val="TableText"/>
              <w:jc w:val="both"/>
            </w:pPr>
            <w:r>
              <w:rPr>
                <w:szCs w:val="19"/>
              </w:rPr>
              <w:t>Mã nguồn và dữ liệu</w:t>
            </w:r>
          </w:p>
        </w:tc>
        <w:tc>
          <w:tcPr>
            <w:tcW w:w="7189" w:type="dxa"/>
            <w:shd w:val="clear" w:color="auto" w:fill="FFFFFF"/>
          </w:tcPr>
          <w:p w14:paraId="44206CD2" w14:textId="77777777" w:rsidR="004706F3" w:rsidRDefault="00000000" w:rsidP="00850295">
            <w:pPr>
              <w:pStyle w:val="TableText"/>
              <w:jc w:val="both"/>
            </w:pPr>
            <w:r>
              <w:rPr>
                <w:szCs w:val="19"/>
              </w:rPr>
              <w:t>Migration, bộ 25 hồ sơ, công cụ tạo bot chạy lại an toàn, worker và service</w:t>
            </w:r>
          </w:p>
        </w:tc>
      </w:tr>
      <w:tr w:rsidR="004706F3" w14:paraId="365BF6D6" w14:textId="77777777">
        <w:trPr>
          <w:cantSplit/>
        </w:trPr>
        <w:tc>
          <w:tcPr>
            <w:tcW w:w="2449" w:type="dxa"/>
            <w:shd w:val="clear" w:color="auto" w:fill="EFF5F8"/>
          </w:tcPr>
          <w:p w14:paraId="111DA76E" w14:textId="77777777" w:rsidR="004706F3" w:rsidRDefault="00000000" w:rsidP="00850295">
            <w:pPr>
              <w:pStyle w:val="TableText"/>
              <w:jc w:val="both"/>
            </w:pPr>
            <w:r>
              <w:rPr>
                <w:szCs w:val="19"/>
              </w:rPr>
              <w:t>Trải nghiệm web</w:t>
            </w:r>
          </w:p>
        </w:tc>
        <w:tc>
          <w:tcPr>
            <w:tcW w:w="7189" w:type="dxa"/>
            <w:shd w:val="clear" w:color="auto" w:fill="EFF5F8"/>
          </w:tcPr>
          <w:p w14:paraId="39ACD45E" w14:textId="77777777" w:rsidR="004706F3" w:rsidRDefault="00000000" w:rsidP="00850295">
            <w:pPr>
              <w:pStyle w:val="TableText"/>
              <w:jc w:val="both"/>
            </w:pPr>
            <w:r>
              <w:rPr>
                <w:szCs w:val="19"/>
              </w:rPr>
              <w:t>Nhãn Bot, spoiler, phần quản lý và hiển thị chat liên quan</w:t>
            </w:r>
          </w:p>
        </w:tc>
      </w:tr>
      <w:tr w:rsidR="004706F3" w14:paraId="2F718F40" w14:textId="77777777">
        <w:trPr>
          <w:cantSplit/>
        </w:trPr>
        <w:tc>
          <w:tcPr>
            <w:tcW w:w="2449" w:type="dxa"/>
            <w:shd w:val="clear" w:color="auto" w:fill="FFFFFF"/>
          </w:tcPr>
          <w:p w14:paraId="01193DAC" w14:textId="77777777" w:rsidR="004706F3" w:rsidRDefault="00000000" w:rsidP="00850295">
            <w:pPr>
              <w:pStyle w:val="TableText"/>
              <w:jc w:val="both"/>
            </w:pPr>
            <w:r>
              <w:rPr>
                <w:szCs w:val="19"/>
              </w:rPr>
              <w:t>Nội dung mẫu</w:t>
            </w:r>
          </w:p>
        </w:tc>
        <w:tc>
          <w:tcPr>
            <w:tcW w:w="7189" w:type="dxa"/>
            <w:shd w:val="clear" w:color="auto" w:fill="FFFFFF"/>
          </w:tcPr>
          <w:p w14:paraId="405F9F5D" w14:textId="77777777" w:rsidR="004706F3" w:rsidRDefault="00000000" w:rsidP="00850295">
            <w:pPr>
              <w:pStyle w:val="TableText"/>
              <w:jc w:val="both"/>
            </w:pPr>
            <w:r>
              <w:rPr>
                <w:szCs w:val="19"/>
              </w:rPr>
              <w:t>Truyện và chương đã duyệt, chủ đề forum, hướng dẫn, kịch bản demo</w:t>
            </w:r>
          </w:p>
        </w:tc>
      </w:tr>
      <w:tr w:rsidR="004706F3" w14:paraId="3CA63B18" w14:textId="77777777">
        <w:trPr>
          <w:cantSplit/>
        </w:trPr>
        <w:tc>
          <w:tcPr>
            <w:tcW w:w="2449" w:type="dxa"/>
            <w:shd w:val="clear" w:color="auto" w:fill="EFF5F8"/>
          </w:tcPr>
          <w:p w14:paraId="32914EBC" w14:textId="77777777" w:rsidR="004706F3" w:rsidRDefault="00000000" w:rsidP="00850295">
            <w:pPr>
              <w:pStyle w:val="TableText"/>
              <w:jc w:val="both"/>
            </w:pPr>
            <w:r>
              <w:rPr>
                <w:szCs w:val="19"/>
              </w:rPr>
              <w:t>Vận hành</w:t>
            </w:r>
          </w:p>
        </w:tc>
        <w:tc>
          <w:tcPr>
            <w:tcW w:w="7189" w:type="dxa"/>
            <w:shd w:val="clear" w:color="auto" w:fill="EFF5F8"/>
          </w:tcPr>
          <w:p w14:paraId="0B865CE4" w14:textId="77777777" w:rsidR="004706F3" w:rsidRDefault="00000000" w:rsidP="00850295">
            <w:pPr>
              <w:pStyle w:val="TableText"/>
              <w:jc w:val="both"/>
            </w:pPr>
            <w:r>
              <w:rPr>
                <w:szCs w:val="19"/>
              </w:rPr>
              <w:t>Cách cấu hình AI, bật/tắt, đặt ngân sách, xem lỗi và thu hồi dữ liệu demo</w:t>
            </w:r>
          </w:p>
        </w:tc>
      </w:tr>
      <w:tr w:rsidR="004706F3" w14:paraId="384005F6" w14:textId="77777777">
        <w:trPr>
          <w:cantSplit/>
        </w:trPr>
        <w:tc>
          <w:tcPr>
            <w:tcW w:w="2449" w:type="dxa"/>
            <w:shd w:val="clear" w:color="auto" w:fill="FFFFFF"/>
          </w:tcPr>
          <w:p w14:paraId="5035DE43" w14:textId="77777777" w:rsidR="004706F3" w:rsidRDefault="00000000" w:rsidP="00850295">
            <w:pPr>
              <w:pStyle w:val="TableText"/>
              <w:jc w:val="both"/>
            </w:pPr>
            <w:r>
              <w:rPr>
                <w:szCs w:val="19"/>
              </w:rPr>
              <w:t>Bằng chứng nghiệm thu</w:t>
            </w:r>
          </w:p>
        </w:tc>
        <w:tc>
          <w:tcPr>
            <w:tcW w:w="7189" w:type="dxa"/>
            <w:shd w:val="clear" w:color="auto" w:fill="FFFFFF"/>
          </w:tcPr>
          <w:p w14:paraId="3D9C8250" w14:textId="77777777" w:rsidR="004706F3" w:rsidRDefault="00000000" w:rsidP="00850295">
            <w:pPr>
              <w:pStyle w:val="TableText"/>
              <w:jc w:val="both"/>
            </w:pPr>
            <w:r>
              <w:rPr>
                <w:szCs w:val="19"/>
              </w:rPr>
              <w:t>Kết quả test trọng yếu, ảnh hoặc video demo, số liệu chạy thử</w:t>
            </w:r>
          </w:p>
        </w:tc>
      </w:tr>
    </w:tbl>
    <w:p w14:paraId="0B31927A" w14:textId="77777777" w:rsidR="004706F3" w:rsidRDefault="004706F3" w:rsidP="00850295">
      <w:pPr>
        <w:spacing w:after="60"/>
        <w:jc w:val="both"/>
        <w:rPr>
          <w:sz w:val="4"/>
        </w:rPr>
      </w:pPr>
    </w:p>
    <w:p w14:paraId="07CCF936" w14:textId="77777777" w:rsidR="004706F3" w:rsidRDefault="00000000" w:rsidP="00850295">
      <w:pPr>
        <w:pStyle w:val="Heading2"/>
        <w:jc w:val="both"/>
      </w:pPr>
      <w:r>
        <w:t>Mã nguồn đối chiếu trong workspace</w:t>
      </w:r>
    </w:p>
    <w:p w14:paraId="5D814A82" w14:textId="77777777" w:rsidR="004706F3" w:rsidRDefault="00000000" w:rsidP="00850295">
      <w:pPr>
        <w:jc w:val="both"/>
      </w:pPr>
      <w:r>
        <w:t xml:space="preserve">Các đường dẫn dưới đây là căn cứ hiện trạng của kế hoạch ngày 12/10/2026. Các module thuộc </w:t>
      </w:r>
      <w:r>
        <w:rPr>
          <w:rFonts w:ascii="Consolas" w:hAnsi="Consolas"/>
          <w:sz w:val="20"/>
          <w:szCs w:val="20"/>
          <w:shd w:val="clear" w:color="auto" w:fill="EAF0F4"/>
        </w:rPr>
        <w:t>server/bots/</w:t>
      </w:r>
      <w:r>
        <w:t xml:space="preserve"> và </w:t>
      </w:r>
      <w:r>
        <w:rPr>
          <w:rFonts w:ascii="Consolas" w:hAnsi="Consolas"/>
          <w:sz w:val="20"/>
          <w:szCs w:val="20"/>
          <w:shd w:val="clear" w:color="auto" w:fill="EAF0F4"/>
        </w:rPr>
        <w:t>server/services/</w:t>
      </w:r>
      <w:r>
        <w:t xml:space="preserve"> ở phần thiết kế là đề xuất cần xây dựng.</w:t>
      </w:r>
    </w:p>
    <w:p w14:paraId="4414386A" w14:textId="77777777" w:rsidR="004706F3" w:rsidRDefault="00000000" w:rsidP="00850295">
      <w:pPr>
        <w:pStyle w:val="ListParagraph"/>
        <w:numPr>
          <w:ilvl w:val="0"/>
          <w:numId w:val="1"/>
        </w:numPr>
        <w:jc w:val="both"/>
      </w:pPr>
      <w:r>
        <w:rPr>
          <w:rFonts w:ascii="Consolas" w:hAnsi="Consolas"/>
          <w:sz w:val="20"/>
          <w:szCs w:val="20"/>
          <w:shd w:val="clear" w:color="auto" w:fill="EAF0F4"/>
        </w:rPr>
        <w:t>package.json</w:t>
      </w:r>
      <w:r>
        <w:t xml:space="preserve">, </w:t>
      </w:r>
      <w:r>
        <w:rPr>
          <w:rFonts w:ascii="Consolas" w:hAnsi="Consolas"/>
          <w:sz w:val="20"/>
          <w:szCs w:val="20"/>
          <w:shd w:val="clear" w:color="auto" w:fill="EAF0F4"/>
        </w:rPr>
        <w:t>server/package.json</w:t>
      </w:r>
      <w:r>
        <w:t xml:space="preserve">, </w:t>
      </w:r>
      <w:r>
        <w:rPr>
          <w:rFonts w:ascii="Consolas" w:hAnsi="Consolas"/>
          <w:sz w:val="20"/>
          <w:szCs w:val="20"/>
          <w:shd w:val="clear" w:color="auto" w:fill="EAF0F4"/>
        </w:rPr>
        <w:t>docker-compose.yml</w:t>
      </w:r>
      <w:r>
        <w:t>: công nghệ và cách chạy hiện tại.</w:t>
      </w:r>
    </w:p>
    <w:p w14:paraId="56C51685" w14:textId="77777777" w:rsidR="004706F3" w:rsidRDefault="00000000" w:rsidP="00850295">
      <w:pPr>
        <w:pStyle w:val="ListParagraph"/>
        <w:numPr>
          <w:ilvl w:val="0"/>
          <w:numId w:val="1"/>
        </w:numPr>
        <w:jc w:val="both"/>
      </w:pPr>
      <w:r>
        <w:rPr>
          <w:rFonts w:ascii="Consolas" w:hAnsi="Consolas"/>
          <w:sz w:val="20"/>
          <w:szCs w:val="20"/>
          <w:shd w:val="clear" w:color="auto" w:fill="EAF0F4"/>
        </w:rPr>
        <w:t>server/schema.sql</w:t>
      </w:r>
      <w:r>
        <w:t xml:space="preserve">, </w:t>
      </w:r>
      <w:r>
        <w:rPr>
          <w:rFonts w:ascii="Consolas" w:hAnsi="Consolas"/>
          <w:sz w:val="20"/>
          <w:szCs w:val="20"/>
          <w:shd w:val="clear" w:color="auto" w:fill="EAF0F4"/>
        </w:rPr>
        <w:t>server/readerSchema.ts</w:t>
      </w:r>
      <w:r>
        <w:t xml:space="preserve">, </w:t>
      </w:r>
      <w:r>
        <w:rPr>
          <w:rFonts w:ascii="Consolas" w:hAnsi="Consolas"/>
          <w:sz w:val="20"/>
          <w:szCs w:val="20"/>
          <w:shd w:val="clear" w:color="auto" w:fill="EAF0F4"/>
        </w:rPr>
        <w:t>server/migrateProduction.ts</w:t>
      </w:r>
      <w:r>
        <w:t>: dữ liệu, phần mở rộng đọc truyện và migration.</w:t>
      </w:r>
    </w:p>
    <w:p w14:paraId="61FDC840" w14:textId="77777777" w:rsidR="004706F3" w:rsidRDefault="00000000" w:rsidP="00850295">
      <w:pPr>
        <w:pStyle w:val="ListParagraph"/>
        <w:numPr>
          <w:ilvl w:val="0"/>
          <w:numId w:val="1"/>
        </w:numPr>
        <w:jc w:val="both"/>
      </w:pPr>
      <w:r>
        <w:rPr>
          <w:rFonts w:ascii="Consolas" w:hAnsi="Consolas"/>
          <w:sz w:val="20"/>
          <w:szCs w:val="20"/>
          <w:shd w:val="clear" w:color="auto" w:fill="EAF0F4"/>
        </w:rPr>
        <w:t>server/server.ts</w:t>
      </w:r>
      <w:r>
        <w:t xml:space="preserve">, </w:t>
      </w:r>
      <w:r>
        <w:rPr>
          <w:rFonts w:ascii="Consolas" w:hAnsi="Consolas"/>
          <w:sz w:val="20"/>
          <w:szCs w:val="20"/>
          <w:shd w:val="clear" w:color="auto" w:fill="EAF0F4"/>
        </w:rPr>
        <w:t>server/routes/chapters.ts</w:t>
      </w:r>
      <w:r>
        <w:t xml:space="preserve">, </w:t>
      </w:r>
      <w:r>
        <w:rPr>
          <w:rFonts w:ascii="Consolas" w:hAnsi="Consolas"/>
          <w:sz w:val="20"/>
          <w:szCs w:val="20"/>
          <w:shd w:val="clear" w:color="auto" w:fill="EAF0F4"/>
        </w:rPr>
        <w:t>server/routes/mod.ts</w:t>
      </w:r>
      <w:r>
        <w:t>: lịch xuất bản và kiểm duyệt.</w:t>
      </w:r>
    </w:p>
    <w:p w14:paraId="5FF83A95" w14:textId="77777777" w:rsidR="004706F3" w:rsidRDefault="00000000" w:rsidP="00850295">
      <w:pPr>
        <w:pStyle w:val="ListParagraph"/>
        <w:numPr>
          <w:ilvl w:val="0"/>
          <w:numId w:val="1"/>
        </w:numPr>
        <w:jc w:val="both"/>
      </w:pPr>
      <w:r>
        <w:rPr>
          <w:rFonts w:ascii="Consolas" w:hAnsi="Consolas"/>
          <w:sz w:val="20"/>
          <w:szCs w:val="20"/>
          <w:shd w:val="clear" w:color="auto" w:fill="EAF0F4"/>
        </w:rPr>
        <w:t>server/routes/novels.ts</w:t>
      </w:r>
      <w:r>
        <w:t xml:space="preserve">, </w:t>
      </w:r>
      <w:r>
        <w:rPr>
          <w:rFonts w:ascii="Consolas" w:hAnsi="Consolas"/>
          <w:sz w:val="20"/>
          <w:szCs w:val="20"/>
          <w:shd w:val="clear" w:color="auto" w:fill="EAF0F4"/>
        </w:rPr>
        <w:t>server/routes/comments.ts</w:t>
      </w:r>
      <w:r>
        <w:t xml:space="preserve">, </w:t>
      </w:r>
      <w:r>
        <w:rPr>
          <w:rFonts w:ascii="Consolas" w:hAnsi="Consolas"/>
          <w:sz w:val="20"/>
          <w:szCs w:val="20"/>
          <w:shd w:val="clear" w:color="auto" w:fill="EAF0F4"/>
        </w:rPr>
        <w:t>server/routes/forum.ts</w:t>
      </w:r>
      <w:r>
        <w:t>: nghiệp vụ cộng đồng.</w:t>
      </w:r>
    </w:p>
    <w:p w14:paraId="50EC3F38" w14:textId="77777777" w:rsidR="004706F3" w:rsidRDefault="00000000" w:rsidP="00850295">
      <w:pPr>
        <w:pStyle w:val="ListParagraph"/>
        <w:numPr>
          <w:ilvl w:val="0"/>
          <w:numId w:val="1"/>
        </w:numPr>
        <w:jc w:val="both"/>
      </w:pPr>
      <w:r>
        <w:rPr>
          <w:rFonts w:ascii="Consolas" w:hAnsi="Consolas"/>
          <w:sz w:val="20"/>
          <w:szCs w:val="20"/>
          <w:shd w:val="clear" w:color="auto" w:fill="EAF0F4"/>
        </w:rPr>
        <w:t>server/utils/messages.ts</w:t>
      </w:r>
      <w:r>
        <w:t xml:space="preserve">, </w:t>
      </w:r>
      <w:r>
        <w:rPr>
          <w:rFonts w:ascii="Consolas" w:hAnsi="Consolas"/>
          <w:sz w:val="20"/>
          <w:szCs w:val="20"/>
          <w:shd w:val="clear" w:color="auto" w:fill="EAF0F4"/>
        </w:rPr>
        <w:t>server/realtime.ts</w:t>
      </w:r>
      <w:r>
        <w:t xml:space="preserve">, </w:t>
      </w:r>
      <w:r>
        <w:rPr>
          <w:rFonts w:ascii="Consolas" w:hAnsi="Consolas"/>
          <w:sz w:val="20"/>
          <w:szCs w:val="20"/>
          <w:shd w:val="clear" w:color="auto" w:fill="EAF0F4"/>
        </w:rPr>
        <w:t>server/routes/social.ts</w:t>
      </w:r>
      <w:r>
        <w:t>: chat và điều kiện bạn bè.</w:t>
      </w:r>
    </w:p>
    <w:p w14:paraId="12422010" w14:textId="77777777" w:rsidR="004706F3" w:rsidRDefault="00000000" w:rsidP="00850295">
      <w:pPr>
        <w:pStyle w:val="ListParagraph"/>
        <w:numPr>
          <w:ilvl w:val="0"/>
          <w:numId w:val="1"/>
        </w:numPr>
        <w:jc w:val="both"/>
      </w:pPr>
      <w:r>
        <w:rPr>
          <w:rFonts w:ascii="Consolas" w:hAnsi="Consolas"/>
          <w:sz w:val="20"/>
          <w:szCs w:val="20"/>
          <w:shd w:val="clear" w:color="auto" w:fill="EAF0F4"/>
        </w:rPr>
        <w:t>server/utils/level.ts</w:t>
      </w:r>
      <w:r>
        <w:t xml:space="preserve">, </w:t>
      </w:r>
      <w:r>
        <w:rPr>
          <w:rFonts w:ascii="Consolas" w:hAnsi="Consolas"/>
          <w:sz w:val="20"/>
          <w:szCs w:val="20"/>
          <w:shd w:val="clear" w:color="auto" w:fill="EAF0F4"/>
        </w:rPr>
        <w:t>server/routes/reader.ts</w:t>
      </w:r>
      <w:r>
        <w:t xml:space="preserve">, </w:t>
      </w:r>
      <w:r>
        <w:rPr>
          <w:rFonts w:ascii="Consolas" w:hAnsi="Consolas"/>
          <w:sz w:val="20"/>
          <w:szCs w:val="20"/>
          <w:shd w:val="clear" w:color="auto" w:fill="EAF0F4"/>
        </w:rPr>
        <w:t>server/routes/reviews.ts</w:t>
      </w:r>
      <w:r>
        <w:t>: XP, thưởng đọc và điểm đánh giá.</w:t>
      </w:r>
    </w:p>
    <w:p w14:paraId="0DD4BBB0" w14:textId="77777777" w:rsidR="004706F3" w:rsidRDefault="00000000" w:rsidP="00850295">
      <w:pPr>
        <w:pStyle w:val="ListParagraph"/>
        <w:numPr>
          <w:ilvl w:val="0"/>
          <w:numId w:val="1"/>
        </w:numPr>
        <w:jc w:val="both"/>
      </w:pPr>
      <w:r>
        <w:rPr>
          <w:rFonts w:ascii="Consolas" w:hAnsi="Consolas"/>
          <w:sz w:val="20"/>
          <w:szCs w:val="20"/>
          <w:shd w:val="clear" w:color="auto" w:fill="EAF0F4"/>
        </w:rPr>
        <w:t>src/types/index.ts</w:t>
      </w:r>
      <w:r>
        <w:t xml:space="preserve">, </w:t>
      </w:r>
      <w:r>
        <w:rPr>
          <w:rFonts w:ascii="Consolas" w:hAnsi="Consolas"/>
          <w:sz w:val="20"/>
          <w:szCs w:val="20"/>
          <w:shd w:val="clear" w:color="auto" w:fill="EAF0F4"/>
        </w:rPr>
        <w:t>src/App.tsx</w:t>
      </w:r>
      <w:r>
        <w:t xml:space="preserve">, </w:t>
      </w:r>
      <w:r>
        <w:rPr>
          <w:rFonts w:ascii="Consolas" w:hAnsi="Consolas"/>
          <w:sz w:val="20"/>
          <w:szCs w:val="20"/>
          <w:shd w:val="clear" w:color="auto" w:fill="EAF0F4"/>
        </w:rPr>
        <w:t>src/pages/AdminDashboard.tsx</w:t>
      </w:r>
      <w:r>
        <w:t xml:space="preserve">, </w:t>
      </w:r>
      <w:r>
        <w:rPr>
          <w:rFonts w:ascii="Consolas" w:hAnsi="Consolas"/>
          <w:sz w:val="20"/>
          <w:szCs w:val="20"/>
          <w:shd w:val="clear" w:color="auto" w:fill="EAF0F4"/>
        </w:rPr>
        <w:t>src/pages/UserProfile.tsx</w:t>
      </w:r>
      <w:r>
        <w:t xml:space="preserve">, </w:t>
      </w:r>
      <w:r>
        <w:rPr>
          <w:rFonts w:ascii="Consolas" w:hAnsi="Consolas"/>
          <w:sz w:val="20"/>
          <w:szCs w:val="20"/>
          <w:shd w:val="clear" w:color="auto" w:fill="EAF0F4"/>
        </w:rPr>
        <w:t>src/pages/Forum.tsx</w:t>
      </w:r>
      <w:r>
        <w:t xml:space="preserve">, </w:t>
      </w:r>
      <w:r>
        <w:rPr>
          <w:rFonts w:ascii="Consolas" w:hAnsi="Consolas"/>
          <w:sz w:val="20"/>
          <w:szCs w:val="20"/>
          <w:shd w:val="clear" w:color="auto" w:fill="EAF0F4"/>
        </w:rPr>
        <w:t>src/components/ChatWidget.tsx</w:t>
      </w:r>
      <w:r>
        <w:t>: kiểu dữ liệu và giao diện cần tích hợp.</w:t>
      </w:r>
    </w:p>
    <w:p w14:paraId="3531196B" w14:textId="77777777" w:rsidR="004706F3" w:rsidRDefault="00000000" w:rsidP="00850295">
      <w:pPr>
        <w:jc w:val="both"/>
      </w:pPr>
      <w:r>
        <w:rPr>
          <w:b/>
        </w:rPr>
        <w:t>Bước triển khai đầu tiên:</w:t>
      </w:r>
      <w:r>
        <w:t xml:space="preserve"> tạo migration và bộ 25 hồ sơ, bổ sung nhận diện bot, sau đó hoàn thiện một luồng thử với một tác giả và hai độc giả trên dữ liệu mẫu.</w:t>
      </w:r>
    </w:p>
    <w:sectPr w:rsidR="004706F3">
      <w:footerReference w:type="default" r:id="rId7"/>
      <w:pgSz w:w="11906" w:h="16838"/>
      <w:pgMar w:top="1080" w:right="1134" w:bottom="1080" w:left="1134" w:header="45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28C01" w14:textId="77777777" w:rsidR="00ED70E8" w:rsidRDefault="00ED70E8">
      <w:pPr>
        <w:spacing w:after="0" w:line="240" w:lineRule="auto"/>
      </w:pPr>
      <w:r>
        <w:separator/>
      </w:r>
    </w:p>
  </w:endnote>
  <w:endnote w:type="continuationSeparator" w:id="0">
    <w:p w14:paraId="7135C6A3" w14:textId="77777777" w:rsidR="00ED70E8" w:rsidRDefault="00ED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BF85" w14:textId="77777777" w:rsidR="004706F3" w:rsidRDefault="00000000">
    <w:pPr>
      <w:pStyle w:val="Footer"/>
    </w:pPr>
    <w:r>
      <w:t>MugenBunko · Kế hoạch cộng đồng bot</w:t>
    </w:r>
    <w:r>
      <w:tab/>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400A6" w14:textId="77777777" w:rsidR="00ED70E8" w:rsidRDefault="00ED70E8">
      <w:pPr>
        <w:spacing w:after="0" w:line="240" w:lineRule="auto"/>
      </w:pPr>
      <w:r>
        <w:separator/>
      </w:r>
    </w:p>
  </w:footnote>
  <w:footnote w:type="continuationSeparator" w:id="0">
    <w:p w14:paraId="18576B7F" w14:textId="77777777" w:rsidR="00ED70E8" w:rsidRDefault="00ED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207BE"/>
    <w:multiLevelType w:val="multilevel"/>
    <w:tmpl w:val="96F229CE"/>
    <w:lvl w:ilvl="0">
      <w:start w:val="1"/>
      <w:numFmt w:val="bullet"/>
      <w:lvlText w:val="•"/>
      <w:lvlJc w:val="left"/>
      <w:pPr>
        <w:tabs>
          <w:tab w:val="num" w:pos="400"/>
        </w:tabs>
        <w:ind w:left="400" w:hanging="260"/>
      </w:pPr>
      <w:rPr>
        <w:rFonts w:ascii="Calibri" w:hAnsi="Calibri"/>
      </w:rPr>
    </w:lvl>
    <w:lvl w:ilvl="1">
      <w:start w:val="1"/>
      <w:numFmt w:val="bullet"/>
      <w:lvlText w:val="–"/>
      <w:lvlJc w:val="left"/>
      <w:pPr>
        <w:tabs>
          <w:tab w:val="num" w:pos="720"/>
        </w:tabs>
        <w:ind w:left="720" w:hanging="260"/>
      </w:pPr>
      <w:rPr>
        <w:rFonts w:ascii="Calibri" w:hAnsi="Calibri"/>
      </w:rPr>
    </w:lvl>
    <w:lvl w:ilvl="2">
      <w:start w:val="1"/>
      <w:numFmt w:val="bullet"/>
      <w:lvlText w:val="◦"/>
      <w:lvlJc w:val="left"/>
      <w:pPr>
        <w:tabs>
          <w:tab w:val="num" w:pos="1040"/>
        </w:tabs>
        <w:ind w:left="1040" w:hanging="260"/>
      </w:pPr>
      <w:rPr>
        <w:rFonts w:ascii="Calibri" w:hAnsi="Calibri"/>
      </w:rPr>
    </w:lvl>
    <w:lvl w:ilvl="3">
      <w:start w:val="1"/>
      <w:numFmt w:val="bullet"/>
      <w:lvlText w:val="–"/>
      <w:lvlJc w:val="left"/>
      <w:pPr>
        <w:tabs>
          <w:tab w:val="num" w:pos="1360"/>
        </w:tabs>
        <w:ind w:left="1360" w:hanging="260"/>
      </w:pPr>
      <w:rPr>
        <w:rFonts w:ascii="Calibri" w:hAnsi="Calibri"/>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B483990"/>
    <w:multiLevelType w:val="multilevel"/>
    <w:tmpl w:val="F89AF908"/>
    <w:lvl w:ilvl="0">
      <w:start w:val="1"/>
      <w:numFmt w:val="decimal"/>
      <w:lvlText w:val="%1."/>
      <w:lvlJc w:val="left"/>
      <w:pPr>
        <w:tabs>
          <w:tab w:val="num" w:pos="400"/>
        </w:tabs>
        <w:ind w:left="400" w:hanging="260"/>
      </w:pPr>
    </w:lvl>
    <w:lvl w:ilvl="1">
      <w:start w:val="1"/>
      <w:numFmt w:val="decimal"/>
      <w:lvlText w:val="%2."/>
      <w:lvlJc w:val="left"/>
      <w:pPr>
        <w:tabs>
          <w:tab w:val="num" w:pos="720"/>
        </w:tabs>
        <w:ind w:left="720" w:hanging="260"/>
      </w:pPr>
    </w:lvl>
    <w:lvl w:ilvl="2">
      <w:start w:val="1"/>
      <w:numFmt w:val="decimal"/>
      <w:lvlText w:val="%3."/>
      <w:lvlJc w:val="left"/>
      <w:pPr>
        <w:tabs>
          <w:tab w:val="num" w:pos="1040"/>
        </w:tabs>
        <w:ind w:left="1040" w:hanging="260"/>
      </w:pPr>
    </w:lvl>
    <w:lvl w:ilvl="3">
      <w:start w:val="1"/>
      <w:numFmt w:val="decimal"/>
      <w:lvlText w:val="%4."/>
      <w:lvlJc w:val="left"/>
      <w:pPr>
        <w:tabs>
          <w:tab w:val="num" w:pos="1360"/>
        </w:tabs>
        <w:ind w:left="1360" w:hanging="2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26022701">
    <w:abstractNumId w:val="0"/>
  </w:num>
  <w:num w:numId="2" w16cid:durableId="1583952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F3"/>
    <w:rsid w:val="004706F3"/>
    <w:rsid w:val="00850295"/>
    <w:rsid w:val="008C3C6A"/>
    <w:rsid w:val="00E53415"/>
    <w:rsid w:val="00ED70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D13B"/>
  <w15:docId w15:val="{AC761527-E6E5-4E82-BA93-DCF7A8A9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3445"/>
        <w:sz w:val="22"/>
        <w:szCs w:val="22"/>
        <w:lang w:val="vi-VN" w:eastAsia="vi-VN" w:bidi="ar-SA"/>
      </w:rPr>
    </w:rPrDefault>
    <w:pPrDefault>
      <w:pPr>
        <w:spacing w:after="11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60" w:after="130"/>
      <w:outlineLvl w:val="0"/>
    </w:pPr>
    <w:rPr>
      <w:b/>
      <w:color w:val="17324D"/>
      <w:sz w:val="30"/>
    </w:rPr>
  </w:style>
  <w:style w:type="paragraph" w:styleId="Heading2">
    <w:name w:val="heading 2"/>
    <w:basedOn w:val="Normal"/>
    <w:next w:val="Normal"/>
    <w:uiPriority w:val="9"/>
    <w:unhideWhenUsed/>
    <w:qFormat/>
    <w:pPr>
      <w:keepNext/>
      <w:keepLines/>
      <w:spacing w:before="200" w:after="90"/>
      <w:outlineLvl w:val="1"/>
    </w:pPr>
    <w:rPr>
      <w:b/>
      <w:color w:val="087F8C"/>
      <w:sz w:val="25"/>
    </w:rPr>
  </w:style>
  <w:style w:type="paragraph" w:styleId="Heading3">
    <w:name w:val="heading 3"/>
    <w:basedOn w:val="Normal"/>
    <w:next w:val="Normal"/>
    <w:uiPriority w:val="9"/>
    <w:semiHidden/>
    <w:unhideWhenUsed/>
    <w:qFormat/>
    <w:pPr>
      <w:keepNext/>
      <w:keepLines/>
      <w:spacing w:before="160" w:after="80"/>
      <w:outlineLvl w:val="2"/>
    </w:pPr>
    <w:rPr>
      <w:b/>
      <w:color w:val="17324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bottom w:val="single" w:sz="12" w:space="12" w:color="087F8C"/>
      </w:pBdr>
      <w:spacing w:before="100" w:after="240" w:line="264" w:lineRule="auto"/>
    </w:pPr>
    <w:rPr>
      <w:b/>
      <w:color w:val="17324D"/>
      <w:sz w:val="44"/>
    </w:rPr>
  </w:style>
  <w:style w:type="paragraph" w:styleId="ListParagraph">
    <w:name w:val="List Paragraph"/>
    <w:basedOn w:val="Normal"/>
    <w:next w:val="Normal"/>
    <w:qFormat/>
    <w:pPr>
      <w:spacing w:after="70" w:line="264" w:lineRule="auto"/>
      <w:contextualSpacing/>
    </w:pPr>
  </w:style>
  <w:style w:type="paragraph" w:styleId="Quote">
    <w:name w:val="Quote"/>
    <w:basedOn w:val="Normal"/>
    <w:next w:val="Normal"/>
    <w:qFormat/>
    <w:pPr>
      <w:pBdr>
        <w:left w:val="single" w:sz="18" w:space="10" w:color="087F8C"/>
      </w:pBdr>
      <w:shd w:val="clear" w:color="auto" w:fill="EFF5F8"/>
      <w:spacing w:before="100" w:after="140"/>
      <w:ind w:left="240" w:right="180"/>
    </w:pPr>
    <w:rPr>
      <w:color w:val="17324D"/>
    </w:rPr>
  </w:style>
  <w:style w:type="paragraph" w:customStyle="1" w:styleId="TableText">
    <w:name w:val="Table Text"/>
    <w:basedOn w:val="Normal"/>
    <w:next w:val="Normal"/>
    <w:qFormat/>
    <w:pPr>
      <w:spacing w:after="45" w:line="248" w:lineRule="auto"/>
    </w:pPr>
    <w:rPr>
      <w:sz w:val="19"/>
    </w:rPr>
  </w:style>
  <w:style w:type="paragraph" w:customStyle="1" w:styleId="CodeBlock">
    <w:name w:val="Code Block"/>
    <w:basedOn w:val="Normal"/>
    <w:next w:val="Normal"/>
    <w:qFormat/>
    <w:pPr>
      <w:shd w:val="clear" w:color="auto" w:fill="EAF0F4"/>
      <w:spacing w:after="0" w:line="240" w:lineRule="auto"/>
      <w:ind w:left="160" w:right="160"/>
    </w:pPr>
    <w:rPr>
      <w:rFonts w:ascii="Consolas" w:hAnsi="Consolas"/>
      <w:sz w:val="18"/>
    </w:rPr>
  </w:style>
  <w:style w:type="paragraph" w:styleId="Footer">
    <w:name w:val="footer"/>
    <w:basedOn w:val="Normal"/>
    <w:next w:val="Normal"/>
    <w:qFormat/>
    <w:pPr>
      <w:pBdr>
        <w:top w:val="single" w:sz="4" w:space="8" w:color="D8E3EB"/>
      </w:pBdr>
      <w:tabs>
        <w:tab w:val="right" w:pos="9638"/>
      </w:tabs>
      <w:spacing w:before="80" w:after="0"/>
    </w:pPr>
    <w:rPr>
      <w:color w:val="62748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3676</Words>
  <Characters>20954</Characters>
  <Application>Microsoft Office Word</Application>
  <DocSecurity>0</DocSecurity>
  <Lines>174</Lines>
  <Paragraphs>49</Paragraphs>
  <ScaleCrop>false</ScaleCrop>
  <Company/>
  <LinksUpToDate>false</LinksUpToDate>
  <CharactersWithSpaces>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xây dựng cộng đồng 25 bot cho MugenBunko</dc:title>
  <dc:subject>Kế hoạch triển khai cộng đồng bot MugenBunko</dc:subject>
  <dc:creator>MugenBunko</dc:creator>
  <cp:lastModifiedBy>Nguyen Viet</cp:lastModifiedBy>
  <cp:revision>4</cp:revision>
  <dcterms:created xsi:type="dcterms:W3CDTF">2026-10-11T19:15:00Z</dcterms:created>
  <dcterms:modified xsi:type="dcterms:W3CDTF">2026-10-11T19:20:00Z</dcterms:modified>
  <dc:language>vi-VN</dc:language>
</cp:coreProperties>
</file>