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004" w:rsidRDefault="0025226E">
      <w:r w:rsidRPr="0025226E">
        <w:tab/>
      </w:r>
      <w:r w:rsidRPr="0025226E">
        <w:tab/>
      </w:r>
      <w:r w:rsidRPr="0025226E">
        <w:tab/>
        <w:t xml:space="preserve"> CÂU 5 ĐỀ 4</w:t>
      </w:r>
    </w:p>
    <w:p w:rsidR="0025226E" w:rsidRDefault="0025226E"/>
    <w:p w:rsidR="0025226E" w:rsidRDefault="0025226E">
      <w:proofErr w:type="spellStart"/>
      <w:r>
        <w:t>Thêm</w:t>
      </w:r>
      <w:proofErr w:type="spellEnd"/>
      <w:r>
        <w:t xml:space="preserve"> </w:t>
      </w:r>
      <w:proofErr w:type="spellStart"/>
      <w:r>
        <w:t>foler</w:t>
      </w:r>
      <w:proofErr w:type="spellEnd"/>
      <w:r>
        <w:t xml:space="preserve"> de-so-4</w:t>
      </w:r>
    </w:p>
    <w:p w:rsidR="0025226E" w:rsidRDefault="0025226E">
      <w:r>
        <w:rPr>
          <w:noProof/>
        </w:rPr>
        <w:drawing>
          <wp:inline distT="0" distB="0" distL="0" distR="0">
            <wp:extent cx="3101609" cy="1150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C908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6E" w:rsidRDefault="0025226E">
      <w:proofErr w:type="spellStart"/>
      <w:r>
        <w:t>App.modules.ts</w:t>
      </w:r>
      <w:proofErr w:type="spellEnd"/>
    </w:p>
    <w:p w:rsidR="0025226E" w:rsidRDefault="0025226E">
      <w:r>
        <w:rPr>
          <w:noProof/>
        </w:rPr>
        <w:drawing>
          <wp:inline distT="0" distB="0" distL="0" distR="0">
            <wp:extent cx="4907705" cy="411516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CF0F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6E" w:rsidRDefault="0025226E">
      <w:r>
        <w:rPr>
          <w:noProof/>
        </w:rPr>
        <w:drawing>
          <wp:inline distT="0" distB="0" distL="0" distR="0">
            <wp:extent cx="2133785" cy="304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C265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6E" w:rsidRDefault="0025226E">
      <w:r>
        <w:rPr>
          <w:noProof/>
        </w:rPr>
        <w:drawing>
          <wp:inline distT="0" distB="0" distL="0" distR="0">
            <wp:extent cx="3924640" cy="3200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C5DE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6E" w:rsidRDefault="0025226E">
      <w:r>
        <w:t>Nav-menu.component.html</w:t>
      </w:r>
    </w:p>
    <w:p w:rsidR="0025226E" w:rsidRDefault="0025226E">
      <w:r>
        <w:rPr>
          <w:noProof/>
        </w:rPr>
        <w:drawing>
          <wp:inline distT="0" distB="0" distL="0" distR="0">
            <wp:extent cx="5593565" cy="105165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FCACB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6E" w:rsidRDefault="0025226E"/>
    <w:p w:rsidR="0025226E" w:rsidRDefault="0025226E">
      <w:r>
        <w:t xml:space="preserve">Google chart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</w:t>
      </w:r>
    </w:p>
    <w:p w:rsidR="0025226E" w:rsidRPr="0025226E" w:rsidRDefault="0025226E">
      <w:bookmarkStart w:id="0" w:name="_GoBack"/>
      <w:bookmarkEnd w:id="0"/>
    </w:p>
    <w:p w:rsidR="0025226E" w:rsidRDefault="0025226E" w:rsidP="00252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226E" w:rsidRPr="0025226E" w:rsidRDefault="0025226E" w:rsidP="00252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25226E" w:rsidRPr="0025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6E"/>
    <w:rsid w:val="0025226E"/>
    <w:rsid w:val="002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4818"/>
  <w15:chartTrackingRefBased/>
  <w15:docId w15:val="{D7309964-4D82-42B4-ABE7-74554305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2020-07-05T00:42:00Z</dcterms:created>
  <dcterms:modified xsi:type="dcterms:W3CDTF">2020-07-05T00:46:00Z</dcterms:modified>
</cp:coreProperties>
</file>