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ADC" w:rsidRPr="001F271A" w:rsidRDefault="00E249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 xml:space="preserve">Nguyễn </w:t>
      </w:r>
      <w:proofErr w:type="gramStart"/>
      <w:r w:rsidRPr="001F271A">
        <w:rPr>
          <w:rFonts w:ascii="Times New Roman" w:hAnsi="Times New Roman" w:cs="Times New Roman"/>
          <w:sz w:val="32"/>
        </w:rPr>
        <w:t>Ngọc  Hồng</w:t>
      </w:r>
      <w:proofErr w:type="gramEnd"/>
      <w:r w:rsidRPr="001F271A">
        <w:rPr>
          <w:rFonts w:ascii="Times New Roman" w:hAnsi="Times New Roman" w:cs="Times New Roman"/>
          <w:sz w:val="32"/>
        </w:rPr>
        <w:t xml:space="preserve"> Minh</w:t>
      </w:r>
    </w:p>
    <w:p w:rsidR="00E2491A" w:rsidRPr="001F271A" w:rsidRDefault="00E249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22690581</w:t>
      </w:r>
    </w:p>
    <w:p w:rsidR="00E2491A" w:rsidRPr="001F271A" w:rsidRDefault="00E2491A" w:rsidP="001F271A">
      <w:pPr>
        <w:jc w:val="center"/>
        <w:rPr>
          <w:rFonts w:ascii="Times New Roman" w:hAnsi="Times New Roman" w:cs="Times New Roman"/>
          <w:b/>
          <w:sz w:val="32"/>
        </w:rPr>
      </w:pPr>
      <w:r w:rsidRPr="001F271A">
        <w:rPr>
          <w:rFonts w:ascii="Times New Roman" w:hAnsi="Times New Roman" w:cs="Times New Roman"/>
          <w:b/>
          <w:sz w:val="32"/>
        </w:rPr>
        <w:t>Bài thực hành tuần 2</w:t>
      </w:r>
    </w:p>
    <w:p w:rsidR="00E2491A" w:rsidRPr="001F271A" w:rsidRDefault="00E249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Áp dụ</w:t>
      </w:r>
      <w:r w:rsidR="00654DD0">
        <w:rPr>
          <w:rFonts w:ascii="Times New Roman" w:hAnsi="Times New Roman" w:cs="Times New Roman"/>
          <w:sz w:val="32"/>
        </w:rPr>
        <w:t xml:space="preserve">ng Singleton Partern trong Java </w:t>
      </w:r>
      <w:bookmarkStart w:id="0" w:name="_GoBack"/>
      <w:bookmarkEnd w:id="0"/>
      <w:r w:rsidRPr="001F271A">
        <w:rPr>
          <w:rFonts w:ascii="Times New Roman" w:hAnsi="Times New Roman" w:cs="Times New Roman"/>
          <w:sz w:val="32"/>
        </w:rPr>
        <w:t>cho bài ví dụ sau:</w:t>
      </w:r>
    </w:p>
    <w:p w:rsidR="00E2491A" w:rsidRPr="001F271A" w:rsidRDefault="00E249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550C6025" wp14:editId="56D14CD9">
            <wp:extent cx="5943600" cy="3331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1A" w:rsidRPr="001F271A" w:rsidRDefault="00E249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br w:type="page"/>
      </w:r>
    </w:p>
    <w:p w:rsidR="00E2491A" w:rsidRPr="001F271A" w:rsidRDefault="00E2491A">
      <w:pPr>
        <w:rPr>
          <w:rFonts w:ascii="Times New Roman" w:hAnsi="Times New Roman" w:cs="Times New Roman"/>
          <w:sz w:val="32"/>
        </w:rPr>
      </w:pPr>
    </w:p>
    <w:p w:rsidR="00E2491A" w:rsidRPr="001F271A" w:rsidRDefault="00E2491A" w:rsidP="00E2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Class Main:</w:t>
      </w:r>
    </w:p>
    <w:p w:rsidR="00E2491A" w:rsidRPr="001F271A" w:rsidRDefault="001F27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367DFFC4" wp14:editId="1AC9E15D">
            <wp:extent cx="5943600" cy="2897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1A" w:rsidRPr="001F271A" w:rsidRDefault="00E2491A" w:rsidP="00E2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Class Logistics</w:t>
      </w:r>
    </w:p>
    <w:p w:rsidR="00E2491A" w:rsidRPr="001F271A" w:rsidRDefault="001F271A" w:rsidP="00E2491A">
      <w:pPr>
        <w:pStyle w:val="ListParagraph"/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4DD77A7C" wp14:editId="5E82CEBF">
            <wp:extent cx="5943600" cy="33451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1A" w:rsidRPr="001F271A" w:rsidRDefault="00E249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br w:type="page"/>
      </w:r>
    </w:p>
    <w:p w:rsidR="00E2491A" w:rsidRPr="001F271A" w:rsidRDefault="00E2491A" w:rsidP="00E2491A">
      <w:pPr>
        <w:pStyle w:val="ListParagraph"/>
        <w:rPr>
          <w:rFonts w:ascii="Times New Roman" w:hAnsi="Times New Roman" w:cs="Times New Roman"/>
          <w:sz w:val="32"/>
        </w:rPr>
      </w:pPr>
    </w:p>
    <w:p w:rsidR="00E2491A" w:rsidRPr="001F271A" w:rsidRDefault="00E2491A" w:rsidP="00E2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Class RoadLogistics</w:t>
      </w:r>
    </w:p>
    <w:p w:rsidR="00E2491A" w:rsidRPr="001F271A" w:rsidRDefault="001F271A" w:rsidP="00E2491A">
      <w:pPr>
        <w:pStyle w:val="ListParagraph"/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5B425E36" wp14:editId="1C251BE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1A" w:rsidRPr="001F271A" w:rsidRDefault="00E2491A" w:rsidP="00E2491A">
      <w:pPr>
        <w:pStyle w:val="ListParagraph"/>
        <w:rPr>
          <w:rFonts w:ascii="Times New Roman" w:hAnsi="Times New Roman" w:cs="Times New Roman"/>
          <w:sz w:val="32"/>
        </w:rPr>
      </w:pPr>
    </w:p>
    <w:p w:rsidR="00E2491A" w:rsidRPr="001F271A" w:rsidRDefault="00E2491A" w:rsidP="00E2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Class SeaLogistics</w:t>
      </w:r>
    </w:p>
    <w:p w:rsidR="00E2491A" w:rsidRPr="001F271A" w:rsidRDefault="001F271A" w:rsidP="00E2491A">
      <w:pPr>
        <w:pStyle w:val="ListParagraph"/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56AB4D8B" wp14:editId="04CAC04A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1A" w:rsidRPr="001F271A" w:rsidRDefault="00E2491A">
      <w:p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br w:type="page"/>
      </w:r>
    </w:p>
    <w:p w:rsidR="00E2491A" w:rsidRPr="001F271A" w:rsidRDefault="00E2491A" w:rsidP="00E2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lastRenderedPageBreak/>
        <w:t>Interface Transport</w:t>
      </w:r>
    </w:p>
    <w:p w:rsidR="00E2491A" w:rsidRPr="001F271A" w:rsidRDefault="001F271A" w:rsidP="00E2491A">
      <w:pPr>
        <w:pStyle w:val="ListParagraph"/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713F94D9" wp14:editId="2F3E2AFD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1A" w:rsidRPr="001F271A" w:rsidRDefault="00E2491A" w:rsidP="00E2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Class Truck</w:t>
      </w:r>
    </w:p>
    <w:p w:rsidR="00E2491A" w:rsidRPr="001F271A" w:rsidRDefault="001F271A" w:rsidP="00E2491A">
      <w:pPr>
        <w:pStyle w:val="ListParagraph"/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7F0403F3" wp14:editId="58186B86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1A" w:rsidRPr="001F271A" w:rsidRDefault="00E2491A" w:rsidP="00E2491A">
      <w:pPr>
        <w:pStyle w:val="ListParagraph"/>
        <w:rPr>
          <w:rFonts w:ascii="Times New Roman" w:hAnsi="Times New Roman" w:cs="Times New Roman"/>
          <w:sz w:val="32"/>
        </w:rPr>
      </w:pPr>
    </w:p>
    <w:p w:rsidR="00E2491A" w:rsidRPr="001F271A" w:rsidRDefault="00E2491A" w:rsidP="00E249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sz w:val="32"/>
        </w:rPr>
        <w:t>Class Ship</w:t>
      </w:r>
    </w:p>
    <w:p w:rsidR="00E2491A" w:rsidRPr="001F271A" w:rsidRDefault="001F271A" w:rsidP="00E2491A">
      <w:pPr>
        <w:pStyle w:val="ListParagraph"/>
        <w:rPr>
          <w:rFonts w:ascii="Times New Roman" w:hAnsi="Times New Roman" w:cs="Times New Roman"/>
          <w:sz w:val="32"/>
        </w:rPr>
      </w:pPr>
      <w:r w:rsidRPr="001F271A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3BE1E366" wp14:editId="63DD9339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91A" w:rsidRPr="001F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FA2B61"/>
    <w:multiLevelType w:val="hybridMultilevel"/>
    <w:tmpl w:val="0F06CD80"/>
    <w:lvl w:ilvl="0" w:tplc="2514F9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91A"/>
    <w:rsid w:val="001F271A"/>
    <w:rsid w:val="00654DD0"/>
    <w:rsid w:val="00B02ADC"/>
    <w:rsid w:val="00E2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D8CD0A-923B-4350-A997-58847838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2026-03-10T12:36:00Z</dcterms:created>
  <dcterms:modified xsi:type="dcterms:W3CDTF">2026-03-10T13:09:00Z</dcterms:modified>
</cp:coreProperties>
</file>