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46AA5" w14:textId="35090496" w:rsidR="00895C05" w:rsidRPr="00895C05" w:rsidRDefault="00895C05" w:rsidP="00A74B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95C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BÁO CÁO </w:t>
      </w:r>
      <w:r w:rsidR="00A74B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MÔN HỌC LẬP TRÌNH JAVA</w:t>
      </w:r>
    </w:p>
    <w:p w14:paraId="2E1C1449" w14:textId="77777777" w:rsidR="00895C05" w:rsidRPr="00895C05" w:rsidRDefault="00895C05" w:rsidP="00A74B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0642EDEB" w14:textId="7108E4F5" w:rsidR="00895C05" w:rsidRPr="00895C05" w:rsidRDefault="00895C05" w:rsidP="00A74BFD">
      <w:pPr>
        <w:spacing w:before="120" w:after="120" w:line="305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A74BFD">
        <w:rPr>
          <w:rFonts w:ascii="Times New Roman" w:eastAsia="Times New Roman" w:hAnsi="Times New Roman" w:cs="Times New Roman"/>
          <w:b/>
          <w:sz w:val="26"/>
          <w:szCs w:val="26"/>
        </w:rPr>
        <w:t>I.</w:t>
      </w:r>
      <w:r w:rsidR="00A74BFD" w:rsidRPr="00A74BF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A74BFD">
        <w:rPr>
          <w:rFonts w:ascii="Times New Roman" w:eastAsia="Times New Roman" w:hAnsi="Times New Roman" w:cs="Times New Roman"/>
          <w:b/>
          <w:sz w:val="26"/>
          <w:szCs w:val="26"/>
        </w:rPr>
        <w:t xml:space="preserve">Báo cáo </w:t>
      </w:r>
      <w:r w:rsidR="00A74BFD" w:rsidRPr="00A74BFD">
        <w:rPr>
          <w:rFonts w:ascii="Times New Roman" w:eastAsia="Times New Roman" w:hAnsi="Times New Roman" w:cs="Times New Roman"/>
          <w:b/>
          <w:sz w:val="26"/>
          <w:szCs w:val="26"/>
        </w:rPr>
        <w:t>môn</w:t>
      </w:r>
      <w:r w:rsidR="00A74BFD">
        <w:rPr>
          <w:rFonts w:ascii="Times New Roman" w:eastAsia="Times New Roman" w:hAnsi="Times New Roman" w:cs="Times New Roman"/>
          <w:bCs/>
          <w:sz w:val="26"/>
          <w:szCs w:val="26"/>
        </w:rPr>
        <w:t xml:space="preserve"> học</w:t>
      </w:r>
      <w:r w:rsidRPr="00895C05">
        <w:rPr>
          <w:rFonts w:ascii="Times New Roman" w:eastAsia="Times New Roman" w:hAnsi="Times New Roman" w:cs="Times New Roman"/>
          <w:bCs/>
          <w:sz w:val="26"/>
          <w:szCs w:val="26"/>
        </w:rPr>
        <w:t xml:space="preserve"> là cơ sở để </w:t>
      </w:r>
      <w:r w:rsidR="00A74BFD">
        <w:rPr>
          <w:rFonts w:ascii="Times New Roman" w:eastAsia="Times New Roman" w:hAnsi="Times New Roman" w:cs="Times New Roman"/>
          <w:bCs/>
          <w:sz w:val="26"/>
          <w:szCs w:val="26"/>
        </w:rPr>
        <w:t xml:space="preserve">giáo viên </w:t>
      </w:r>
      <w:r w:rsidRPr="00895C05">
        <w:rPr>
          <w:rFonts w:ascii="Times New Roman" w:eastAsia="Times New Roman" w:hAnsi="Times New Roman" w:cs="Times New Roman"/>
          <w:bCs/>
          <w:sz w:val="26"/>
          <w:szCs w:val="26"/>
        </w:rPr>
        <w:t xml:space="preserve">đánh giá kết quả </w:t>
      </w:r>
      <w:r w:rsidR="00A74BFD">
        <w:rPr>
          <w:rFonts w:ascii="Times New Roman" w:eastAsia="Times New Roman" w:hAnsi="Times New Roman" w:cs="Times New Roman"/>
          <w:bCs/>
          <w:sz w:val="26"/>
          <w:szCs w:val="26"/>
        </w:rPr>
        <w:t>c</w:t>
      </w:r>
      <w:r w:rsidRPr="00895C05">
        <w:rPr>
          <w:rFonts w:ascii="Times New Roman" w:eastAsia="Times New Roman" w:hAnsi="Times New Roman" w:cs="Times New Roman"/>
          <w:bCs/>
          <w:sz w:val="26"/>
          <w:szCs w:val="26"/>
        </w:rPr>
        <w:t xml:space="preserve">ủa sinh viên. Báo cáo </w:t>
      </w:r>
      <w:r w:rsidR="00A74BFD">
        <w:rPr>
          <w:rFonts w:ascii="Times New Roman" w:eastAsia="Times New Roman" w:hAnsi="Times New Roman" w:cs="Times New Roman"/>
          <w:bCs/>
          <w:sz w:val="26"/>
          <w:szCs w:val="26"/>
        </w:rPr>
        <w:t xml:space="preserve">môn học </w:t>
      </w:r>
      <w:r w:rsidRPr="00895C05">
        <w:rPr>
          <w:rFonts w:ascii="Times New Roman" w:eastAsia="Times New Roman" w:hAnsi="Times New Roman" w:cs="Times New Roman"/>
          <w:bCs/>
          <w:sz w:val="26"/>
          <w:szCs w:val="26"/>
        </w:rPr>
        <w:t>phải phản ánh đầy đủ nội dung, kết quả thực hiện và phải được đóng thành quyển.</w:t>
      </w:r>
    </w:p>
    <w:p w14:paraId="50AE0917" w14:textId="19503DCB" w:rsidR="00895C05" w:rsidRPr="00A74BFD" w:rsidRDefault="00895C05" w:rsidP="00A74BFD">
      <w:pPr>
        <w:spacing w:before="120" w:after="120" w:line="305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r w:rsidRPr="00A74BF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II.</w:t>
      </w:r>
      <w:r w:rsidR="00A74BFD" w:rsidRPr="00A74BF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A74BF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Hình thức của báo cáo</w:t>
      </w:r>
    </w:p>
    <w:p w14:paraId="3F9FA474" w14:textId="4CB5BACF" w:rsidR="00895C05" w:rsidRPr="00895C05" w:rsidRDefault="00895C05" w:rsidP="00A74BFD">
      <w:pPr>
        <w:numPr>
          <w:ilvl w:val="0"/>
          <w:numId w:val="7"/>
        </w:numPr>
        <w:spacing w:before="120" w:after="120" w:line="305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95C05">
        <w:rPr>
          <w:rFonts w:ascii="Times New Roman" w:eastAsia="Times New Roman" w:hAnsi="Times New Roman" w:cs="Times New Roman"/>
          <w:color w:val="000000"/>
          <w:sz w:val="26"/>
          <w:szCs w:val="26"/>
        </w:rPr>
        <w:t>Khổ giấy A4 (210 x 297 mm);</w:t>
      </w:r>
      <w:r w:rsidR="002D059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</w:t>
      </w:r>
      <w:r w:rsidR="002D0598" w:rsidRPr="00895C05">
        <w:rPr>
          <w:rFonts w:ascii="Times New Roman" w:eastAsia="Times New Roman" w:hAnsi="Times New Roman" w:cs="Times New Roman"/>
          <w:color w:val="000000"/>
          <w:sz w:val="26"/>
          <w:szCs w:val="26"/>
        </w:rPr>
        <w:t>ề trái 3cm; lề trên, lề dưới, lề phải 2cm.</w:t>
      </w:r>
    </w:p>
    <w:p w14:paraId="6A74BB99" w14:textId="145207D0" w:rsidR="00895C05" w:rsidRPr="00E173AB" w:rsidRDefault="00895C05" w:rsidP="00A74BFD">
      <w:pPr>
        <w:numPr>
          <w:ilvl w:val="0"/>
          <w:numId w:val="7"/>
        </w:numPr>
        <w:spacing w:before="120" w:after="120" w:line="305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95C0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Số trang từ </w:t>
      </w:r>
      <w:r w:rsidR="00A74BFD">
        <w:rPr>
          <w:rFonts w:ascii="Times New Roman" w:eastAsia="Times New Roman" w:hAnsi="Times New Roman" w:cs="Times New Roman"/>
          <w:color w:val="000000"/>
          <w:sz w:val="26"/>
          <w:szCs w:val="26"/>
        </w:rPr>
        <w:t>15</w:t>
      </w:r>
      <w:r w:rsidRPr="00895C0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trang đến </w:t>
      </w:r>
      <w:r w:rsidR="00A74BFD">
        <w:rPr>
          <w:rFonts w:ascii="Times New Roman" w:eastAsia="Times New Roman" w:hAnsi="Times New Roman" w:cs="Times New Roman"/>
          <w:color w:val="000000"/>
          <w:sz w:val="26"/>
          <w:szCs w:val="26"/>
        </w:rPr>
        <w:t>5</w:t>
      </w:r>
      <w:r w:rsidRPr="00895C0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0 trang (không tính mục lục, tài liệu tham khảo và phụ lục); font chữ Time New Roman, cỡ chữ 13; paragraph </w:t>
      </w:r>
      <w:r w:rsidR="00A74BFD">
        <w:rPr>
          <w:rFonts w:ascii="Times New Roman" w:eastAsia="Times New Roman" w:hAnsi="Times New Roman" w:cs="Times New Roman"/>
          <w:color w:val="000000"/>
          <w:sz w:val="26"/>
          <w:szCs w:val="26"/>
        </w:rPr>
        <w:t>6pt before và after</w:t>
      </w:r>
      <w:r w:rsidRPr="00895C0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 w:rsidR="00A74BF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Line spacing: </w:t>
      </w:r>
      <w:r w:rsidR="00E44AA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Multiple </w:t>
      </w:r>
      <w:r w:rsidR="00A74BFD">
        <w:rPr>
          <w:rFonts w:ascii="Times New Roman" w:eastAsia="Times New Roman" w:hAnsi="Times New Roman" w:cs="Times New Roman"/>
          <w:color w:val="000000"/>
          <w:sz w:val="26"/>
          <w:szCs w:val="26"/>
        </w:rPr>
        <w:t>1.27</w:t>
      </w:r>
      <w:r w:rsidR="002D0598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403EE92D" w14:textId="44528B83" w:rsidR="00E173AB" w:rsidRPr="00E173AB" w:rsidRDefault="00E173AB" w:rsidP="00A74BFD">
      <w:pPr>
        <w:numPr>
          <w:ilvl w:val="0"/>
          <w:numId w:val="7"/>
        </w:numPr>
        <w:spacing w:before="120" w:after="120" w:line="305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Mỗi phần, mỗi chương phải bắt đầu trang mới.</w:t>
      </w:r>
    </w:p>
    <w:p w14:paraId="2DBEF184" w14:textId="0DCD3475" w:rsidR="00E173AB" w:rsidRPr="00895C05" w:rsidRDefault="00E173AB" w:rsidP="00A74BFD">
      <w:pPr>
        <w:numPr>
          <w:ilvl w:val="0"/>
          <w:numId w:val="7"/>
        </w:numPr>
        <w:spacing w:before="120" w:after="120" w:line="305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Nội dung in hai mặt.</w:t>
      </w:r>
    </w:p>
    <w:p w14:paraId="1B4DC509" w14:textId="5A80417C" w:rsidR="00895C05" w:rsidRPr="00E173AB" w:rsidRDefault="00895C05" w:rsidP="00A74BFD">
      <w:pPr>
        <w:spacing w:before="120" w:after="120" w:line="305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E173A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III.</w:t>
      </w:r>
      <w:r w:rsidR="00E173AB" w:rsidRPr="00E173A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E173A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Bố cục quyển báo cáo</w:t>
      </w:r>
    </w:p>
    <w:p w14:paraId="264FAA86" w14:textId="2E841895" w:rsidR="002D0598" w:rsidRDefault="002D0598" w:rsidP="002D0598">
      <w:pPr>
        <w:pStyle w:val="ListParagraph"/>
        <w:numPr>
          <w:ilvl w:val="0"/>
          <w:numId w:val="8"/>
        </w:numPr>
        <w:spacing w:before="120" w:after="120" w:line="305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Bìa</w:t>
      </w:r>
    </w:p>
    <w:p w14:paraId="1CAFE9B8" w14:textId="0E2EA331" w:rsidR="005E7E96" w:rsidRDefault="005E7E96" w:rsidP="002D0598">
      <w:pPr>
        <w:pStyle w:val="ListParagraph"/>
        <w:numPr>
          <w:ilvl w:val="0"/>
          <w:numId w:val="8"/>
        </w:numPr>
        <w:spacing w:before="120" w:after="120" w:line="305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 xét của giảng viên.</w:t>
      </w:r>
    </w:p>
    <w:p w14:paraId="118CA5B1" w14:textId="32529CA1" w:rsidR="00895C05" w:rsidRPr="002D0598" w:rsidRDefault="00895C05" w:rsidP="002D0598">
      <w:pPr>
        <w:pStyle w:val="ListParagraph"/>
        <w:numPr>
          <w:ilvl w:val="0"/>
          <w:numId w:val="8"/>
        </w:numPr>
        <w:spacing w:before="120" w:after="120" w:line="305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D0598">
        <w:rPr>
          <w:rFonts w:ascii="Times New Roman" w:eastAsia="Times New Roman" w:hAnsi="Times New Roman" w:cs="Times New Roman"/>
          <w:color w:val="000000"/>
          <w:sz w:val="26"/>
          <w:szCs w:val="26"/>
        </w:rPr>
        <w:t>Mục lục; </w:t>
      </w:r>
    </w:p>
    <w:p w14:paraId="5BBD2C59" w14:textId="406F46E1" w:rsidR="00895C05" w:rsidRPr="002D0598" w:rsidRDefault="00895C05" w:rsidP="002D0598">
      <w:pPr>
        <w:pStyle w:val="ListParagraph"/>
        <w:numPr>
          <w:ilvl w:val="0"/>
          <w:numId w:val="8"/>
        </w:numPr>
        <w:spacing w:before="120" w:after="120" w:line="305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D0598">
        <w:rPr>
          <w:rFonts w:ascii="Times New Roman" w:eastAsia="Times New Roman" w:hAnsi="Times New Roman" w:cs="Times New Roman"/>
          <w:color w:val="000000"/>
          <w:sz w:val="26"/>
          <w:szCs w:val="26"/>
        </w:rPr>
        <w:t>Danh mục bảng biểu;</w:t>
      </w:r>
      <w:r w:rsidR="002D059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(nếu có)</w:t>
      </w:r>
    </w:p>
    <w:p w14:paraId="07FF0593" w14:textId="236B7843" w:rsidR="002D0598" w:rsidRPr="002D0598" w:rsidRDefault="002D0598" w:rsidP="002D0598">
      <w:pPr>
        <w:pStyle w:val="ListParagraph"/>
        <w:numPr>
          <w:ilvl w:val="0"/>
          <w:numId w:val="8"/>
        </w:numPr>
        <w:spacing w:before="120" w:after="120" w:line="305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 mục hình; (nếu có)</w:t>
      </w:r>
    </w:p>
    <w:p w14:paraId="035B4341" w14:textId="4914DD01" w:rsidR="00895C05" w:rsidRPr="002D0598" w:rsidRDefault="00895C05" w:rsidP="002D0598">
      <w:pPr>
        <w:pStyle w:val="ListParagraph"/>
        <w:numPr>
          <w:ilvl w:val="0"/>
          <w:numId w:val="8"/>
        </w:numPr>
        <w:spacing w:before="120" w:after="120" w:line="305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D0598">
        <w:rPr>
          <w:rFonts w:ascii="Times New Roman" w:eastAsia="Times New Roman" w:hAnsi="Times New Roman" w:cs="Times New Roman"/>
          <w:color w:val="000000"/>
          <w:sz w:val="26"/>
          <w:szCs w:val="26"/>
        </w:rPr>
        <w:t>Danh mục những từ viết tắt (xếp theo thứ tự bảng chữ cái);</w:t>
      </w:r>
      <w:r w:rsidR="002D059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(nếu có)</w:t>
      </w:r>
    </w:p>
    <w:p w14:paraId="70E7185A" w14:textId="375BA13B" w:rsidR="002D0598" w:rsidRPr="007B6C41" w:rsidRDefault="002D0598" w:rsidP="002D0598">
      <w:pPr>
        <w:pStyle w:val="ListParagraph"/>
        <w:numPr>
          <w:ilvl w:val="0"/>
          <w:numId w:val="8"/>
        </w:numPr>
        <w:spacing w:before="120" w:after="120" w:line="305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Chương 1: </w:t>
      </w:r>
      <w:r w:rsidR="003708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(Ví dụ)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Giới thiệu tổng quan về Java</w:t>
      </w:r>
      <w:r w:rsidR="006E0DD2">
        <w:rPr>
          <w:rFonts w:ascii="Times New Roman" w:eastAsia="Times New Roman" w:hAnsi="Times New Roman" w:cs="Times New Roman"/>
          <w:color w:val="000000"/>
          <w:sz w:val="26"/>
          <w:szCs w:val="26"/>
        </w:rPr>
        <w:t>: Lịch sử hình thành, các phiên bản và các ứng dụng.</w:t>
      </w:r>
    </w:p>
    <w:p w14:paraId="7CCCAAFA" w14:textId="38227EB0" w:rsidR="007B6C41" w:rsidRDefault="007B6C41" w:rsidP="007B6C41">
      <w:pPr>
        <w:pStyle w:val="ListParagraph"/>
        <w:numPr>
          <w:ilvl w:val="1"/>
          <w:numId w:val="9"/>
        </w:numPr>
        <w:spacing w:before="120" w:after="120" w:line="305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Khái niệm</w:t>
      </w:r>
    </w:p>
    <w:p w14:paraId="1E6308FF" w14:textId="0A9770A6" w:rsidR="007B6C41" w:rsidRDefault="007B6C41" w:rsidP="007B6C41">
      <w:pPr>
        <w:pStyle w:val="ListParagraph"/>
        <w:numPr>
          <w:ilvl w:val="2"/>
          <w:numId w:val="9"/>
        </w:numPr>
        <w:spacing w:before="120" w:after="120" w:line="305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Java</w:t>
      </w:r>
    </w:p>
    <w:p w14:paraId="5FC3AEE8" w14:textId="72142C31" w:rsidR="007B6C41" w:rsidRDefault="007B6C41" w:rsidP="007B6C41">
      <w:pPr>
        <w:pStyle w:val="ListParagraph"/>
        <w:numPr>
          <w:ilvl w:val="2"/>
          <w:numId w:val="9"/>
        </w:numPr>
        <w:spacing w:before="120" w:after="120" w:line="305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Netbean</w:t>
      </w:r>
    </w:p>
    <w:p w14:paraId="0AF04F83" w14:textId="38FC6B05" w:rsidR="007B6C41" w:rsidRDefault="007B6C41" w:rsidP="007B6C41">
      <w:pPr>
        <w:pStyle w:val="ListParagraph"/>
        <w:numPr>
          <w:ilvl w:val="1"/>
          <w:numId w:val="9"/>
        </w:numPr>
        <w:spacing w:before="120" w:after="120" w:line="305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Khái quát ứng dụng</w:t>
      </w:r>
    </w:p>
    <w:p w14:paraId="46A279B4" w14:textId="18D44F98" w:rsidR="007B6C41" w:rsidRPr="007B6C41" w:rsidRDefault="007B6C41" w:rsidP="007B6C41">
      <w:pPr>
        <w:pStyle w:val="ListParagraph"/>
        <w:numPr>
          <w:ilvl w:val="1"/>
          <w:numId w:val="9"/>
        </w:numPr>
        <w:spacing w:before="120" w:after="120" w:line="305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Các phiên bản</w:t>
      </w:r>
    </w:p>
    <w:p w14:paraId="35C74595" w14:textId="77777777" w:rsidR="002F1DD3" w:rsidRPr="002F1DD3" w:rsidRDefault="002D0598" w:rsidP="002D0598">
      <w:pPr>
        <w:pStyle w:val="ListParagraph"/>
        <w:numPr>
          <w:ilvl w:val="0"/>
          <w:numId w:val="8"/>
        </w:numPr>
        <w:spacing w:before="120" w:after="120" w:line="305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Chương 2: Nội dung nghiên cứu.</w:t>
      </w:r>
    </w:p>
    <w:p w14:paraId="620C17AC" w14:textId="77777777" w:rsidR="002F1DD3" w:rsidRPr="002F1DD3" w:rsidRDefault="002F1DD3" w:rsidP="002D0598">
      <w:pPr>
        <w:pStyle w:val="ListParagraph"/>
        <w:numPr>
          <w:ilvl w:val="0"/>
          <w:numId w:val="8"/>
        </w:numPr>
        <w:spacing w:before="120" w:after="120" w:line="305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Chương 3: Bài tập ứng dụng</w:t>
      </w:r>
    </w:p>
    <w:p w14:paraId="7B80AFE3" w14:textId="77777777" w:rsidR="002F1DD3" w:rsidRPr="002F1DD3" w:rsidRDefault="002F1DD3" w:rsidP="002D0598">
      <w:pPr>
        <w:pStyle w:val="ListParagraph"/>
        <w:numPr>
          <w:ilvl w:val="0"/>
          <w:numId w:val="8"/>
        </w:numPr>
        <w:spacing w:before="120" w:after="120" w:line="305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Chương 4: Đánh giá kết quả thực hiện</w:t>
      </w:r>
    </w:p>
    <w:p w14:paraId="2B71481E" w14:textId="43169F37" w:rsidR="00895C05" w:rsidRPr="002D0598" w:rsidRDefault="00895C05" w:rsidP="002D0598">
      <w:pPr>
        <w:pStyle w:val="ListParagraph"/>
        <w:numPr>
          <w:ilvl w:val="0"/>
          <w:numId w:val="8"/>
        </w:numPr>
        <w:spacing w:before="120" w:after="120" w:line="305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D0598">
        <w:rPr>
          <w:rFonts w:ascii="Times New Roman" w:eastAsia="Times New Roman" w:hAnsi="Times New Roman" w:cs="Times New Roman"/>
          <w:color w:val="000000"/>
          <w:sz w:val="26"/>
          <w:szCs w:val="26"/>
        </w:rPr>
        <w:t>Tài liệu tham khảo (tên tác giả được xếp theo thứ tự bảng chữ cái);</w:t>
      </w:r>
    </w:p>
    <w:p w14:paraId="33E86D55" w14:textId="6D175496" w:rsidR="00895C05" w:rsidRPr="002F1DD3" w:rsidRDefault="00895C05" w:rsidP="002D0598">
      <w:pPr>
        <w:pStyle w:val="ListParagraph"/>
        <w:numPr>
          <w:ilvl w:val="0"/>
          <w:numId w:val="8"/>
        </w:numPr>
        <w:spacing w:before="120" w:after="120" w:line="305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D0598">
        <w:rPr>
          <w:rFonts w:ascii="Times New Roman" w:eastAsia="Times New Roman" w:hAnsi="Times New Roman" w:cs="Times New Roman"/>
          <w:color w:val="000000"/>
          <w:sz w:val="26"/>
          <w:szCs w:val="26"/>
        </w:rPr>
        <w:t>Phụ lục.</w:t>
      </w:r>
      <w:r w:rsidR="002F1DD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(nếu có)</w:t>
      </w:r>
    </w:p>
    <w:p w14:paraId="3314F4E1" w14:textId="77777777" w:rsidR="002F1DD3" w:rsidRPr="002F1DD3" w:rsidRDefault="002F1DD3" w:rsidP="002F1DD3">
      <w:pPr>
        <w:spacing w:before="120" w:after="120" w:line="305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76B725D3" w14:textId="77777777" w:rsidR="00895C05" w:rsidRPr="00895C05" w:rsidRDefault="00895C05" w:rsidP="00A74BFD">
      <w:pPr>
        <w:spacing w:before="100" w:beforeAutospacing="1" w:after="100" w:afterAutospacing="1" w:line="312" w:lineRule="atLeast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B330896" w14:textId="77777777" w:rsidR="00895C05" w:rsidRPr="00895C05" w:rsidRDefault="00895C05" w:rsidP="00A74BFD">
      <w:pPr>
        <w:spacing w:before="120" w:after="120" w:line="305" w:lineRule="auto"/>
        <w:ind w:firstLine="567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</w:p>
    <w:sectPr w:rsidR="00895C05" w:rsidRPr="00895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47DE2" w14:textId="77777777" w:rsidR="001A6788" w:rsidRDefault="001A6788" w:rsidP="002C476A">
      <w:pPr>
        <w:spacing w:after="0" w:line="240" w:lineRule="auto"/>
      </w:pPr>
      <w:r>
        <w:separator/>
      </w:r>
    </w:p>
  </w:endnote>
  <w:endnote w:type="continuationSeparator" w:id="0">
    <w:p w14:paraId="57806DF2" w14:textId="77777777" w:rsidR="001A6788" w:rsidRDefault="001A6788" w:rsidP="002C4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BF56D" w14:textId="77777777" w:rsidR="001A6788" w:rsidRDefault="001A6788" w:rsidP="002C476A">
      <w:pPr>
        <w:spacing w:after="0" w:line="240" w:lineRule="auto"/>
      </w:pPr>
      <w:r>
        <w:separator/>
      </w:r>
    </w:p>
  </w:footnote>
  <w:footnote w:type="continuationSeparator" w:id="0">
    <w:p w14:paraId="1D866788" w14:textId="77777777" w:rsidR="001A6788" w:rsidRDefault="001A6788" w:rsidP="002C4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A3AF5"/>
    <w:multiLevelType w:val="hybridMultilevel"/>
    <w:tmpl w:val="30F6C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6525D"/>
    <w:multiLevelType w:val="hybridMultilevel"/>
    <w:tmpl w:val="4126B706"/>
    <w:lvl w:ilvl="0" w:tplc="34A4CD7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17256"/>
    <w:multiLevelType w:val="multilevel"/>
    <w:tmpl w:val="CB1ED0F6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E5C63"/>
    <w:multiLevelType w:val="multilevel"/>
    <w:tmpl w:val="199E073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4" w15:restartNumberingAfterBreak="0">
    <w:nsid w:val="53367C2A"/>
    <w:multiLevelType w:val="hybridMultilevel"/>
    <w:tmpl w:val="553A2D12"/>
    <w:lvl w:ilvl="0" w:tplc="7896B3C8">
      <w:start w:val="1"/>
      <w:numFmt w:val="decimal"/>
      <w:lvlText w:val="%1."/>
      <w:lvlJc w:val="center"/>
      <w:pPr>
        <w:ind w:left="72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C1E86"/>
    <w:multiLevelType w:val="multilevel"/>
    <w:tmpl w:val="B2B6A4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 w15:restartNumberingAfterBreak="0">
    <w:nsid w:val="62BA3F71"/>
    <w:multiLevelType w:val="hybridMultilevel"/>
    <w:tmpl w:val="46CC6F22"/>
    <w:lvl w:ilvl="0" w:tplc="637E5C52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F196F"/>
    <w:multiLevelType w:val="multilevel"/>
    <w:tmpl w:val="0CE059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8" w15:restartNumberingAfterBreak="0">
    <w:nsid w:val="7E084438"/>
    <w:multiLevelType w:val="multilevel"/>
    <w:tmpl w:val="D94E34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2D5"/>
    <w:rsid w:val="00030B72"/>
    <w:rsid w:val="001A6788"/>
    <w:rsid w:val="002C476A"/>
    <w:rsid w:val="002D0598"/>
    <w:rsid w:val="002F1DD3"/>
    <w:rsid w:val="00370828"/>
    <w:rsid w:val="00374A29"/>
    <w:rsid w:val="00392894"/>
    <w:rsid w:val="003B12E6"/>
    <w:rsid w:val="003D56A3"/>
    <w:rsid w:val="004237E7"/>
    <w:rsid w:val="004E0B88"/>
    <w:rsid w:val="00504797"/>
    <w:rsid w:val="0056561A"/>
    <w:rsid w:val="005C35AA"/>
    <w:rsid w:val="005E7E96"/>
    <w:rsid w:val="006B1EE2"/>
    <w:rsid w:val="006E0DD2"/>
    <w:rsid w:val="00757BAF"/>
    <w:rsid w:val="007B6C41"/>
    <w:rsid w:val="007E005E"/>
    <w:rsid w:val="007E2F63"/>
    <w:rsid w:val="00895C05"/>
    <w:rsid w:val="008E5705"/>
    <w:rsid w:val="00924655"/>
    <w:rsid w:val="00945A80"/>
    <w:rsid w:val="00972B01"/>
    <w:rsid w:val="009F3B06"/>
    <w:rsid w:val="00A74BFD"/>
    <w:rsid w:val="00B362D5"/>
    <w:rsid w:val="00BD2205"/>
    <w:rsid w:val="00C56A08"/>
    <w:rsid w:val="00CD00D5"/>
    <w:rsid w:val="00D44C13"/>
    <w:rsid w:val="00D565E5"/>
    <w:rsid w:val="00D62231"/>
    <w:rsid w:val="00D6701E"/>
    <w:rsid w:val="00E173AB"/>
    <w:rsid w:val="00E22C01"/>
    <w:rsid w:val="00E44AA8"/>
    <w:rsid w:val="00E609E9"/>
    <w:rsid w:val="00EF70B5"/>
    <w:rsid w:val="00F7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CD45"/>
  <w15:chartTrackingRefBased/>
  <w15:docId w15:val="{B22298B5-C34D-48CD-9514-A2FF22DF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76A"/>
  </w:style>
  <w:style w:type="paragraph" w:styleId="Footer">
    <w:name w:val="footer"/>
    <w:basedOn w:val="Normal"/>
    <w:link w:val="FooterChar"/>
    <w:uiPriority w:val="99"/>
    <w:unhideWhenUsed/>
    <w:rsid w:val="002C4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76A"/>
  </w:style>
  <w:style w:type="paragraph" w:styleId="ListParagraph">
    <w:name w:val="List Paragraph"/>
    <w:basedOn w:val="Normal"/>
    <w:uiPriority w:val="34"/>
    <w:qFormat/>
    <w:rsid w:val="00A74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BANGTRAN</dc:creator>
  <cp:keywords/>
  <dc:description/>
  <cp:lastModifiedBy>Admin</cp:lastModifiedBy>
  <cp:revision>10</cp:revision>
  <dcterms:created xsi:type="dcterms:W3CDTF">2023-09-22T06:24:00Z</dcterms:created>
  <dcterms:modified xsi:type="dcterms:W3CDTF">2023-10-06T00:04:00Z</dcterms:modified>
</cp:coreProperties>
</file>