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>
        <w:rPr>
          <w:rFonts w:ascii="Arial" w:hAnsi="Arial" w:cs="Arial"/>
          <w:sz w:val="28"/>
          <w:szCs w:val="28"/>
        </w:rPr>
        <w:t>FoodDetailView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Người làm: </w:t>
      </w:r>
      <w:r w:rsidR="00D7594D">
        <w:rPr>
          <w:rFonts w:ascii="Arial" w:hAnsi="Arial" w:cs="Arial"/>
          <w:sz w:val="28"/>
          <w:szCs w:val="28"/>
        </w:rPr>
        <w:t>OrderView</w:t>
      </w: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3297"/>
        <w:gridCol w:w="2096"/>
        <w:gridCol w:w="1618"/>
        <w:gridCol w:w="1594"/>
      </w:tblGrid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297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3B4171" w:rsidRPr="0070539D" w:rsidTr="00E54AAF">
        <w:tc>
          <w:tcPr>
            <w:tcW w:w="745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297" w:type="dxa"/>
          </w:tcPr>
          <w:p w:rsidR="003B4171" w:rsidRPr="0070539D" w:rsidRDefault="00D7594D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không nhập gì cả</w:t>
            </w:r>
          </w:p>
        </w:tc>
        <w:tc>
          <w:tcPr>
            <w:tcW w:w="2096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3B4171" w:rsidRPr="0070539D" w:rsidRDefault="0058158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3B4171" w:rsidRPr="0070539D" w:rsidRDefault="003B4171" w:rsidP="007F69C0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D7594D" w:rsidRPr="0070539D" w:rsidTr="00546457">
        <w:tc>
          <w:tcPr>
            <w:tcW w:w="745" w:type="dxa"/>
            <w:shd w:val="clear" w:color="auto" w:fill="auto"/>
          </w:tcPr>
          <w:p w:rsidR="00D7594D" w:rsidRPr="00546457" w:rsidRDefault="00D7594D" w:rsidP="00D7594D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594D" w:rsidRPr="00546457" w:rsidRDefault="00D7594D" w:rsidP="00D7594D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Tìm kiếm – nhập đúng tên món không dấu</w:t>
            </w:r>
          </w:p>
        </w:tc>
        <w:tc>
          <w:tcPr>
            <w:tcW w:w="2096" w:type="dxa"/>
            <w:shd w:val="clear" w:color="auto" w:fill="auto"/>
          </w:tcPr>
          <w:p w:rsidR="00D7594D" w:rsidRPr="00546457" w:rsidRDefault="00546457" w:rsidP="00D7594D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Không lỗi (không hỗ trợ)</w:t>
            </w:r>
          </w:p>
        </w:tc>
        <w:tc>
          <w:tcPr>
            <w:tcW w:w="1618" w:type="dxa"/>
            <w:shd w:val="clear" w:color="auto" w:fill="auto"/>
          </w:tcPr>
          <w:p w:rsidR="00D7594D" w:rsidRPr="00546457" w:rsidRDefault="00D7594D" w:rsidP="00D7594D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D7594D" w:rsidRPr="00546457" w:rsidRDefault="00D7594D" w:rsidP="00D7594D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A012F1" w:rsidRPr="0070539D" w:rsidTr="00627817">
        <w:tc>
          <w:tcPr>
            <w:tcW w:w="745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12F1" w:rsidRPr="00627817" w:rsidRDefault="00D7594D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Tìm kiếm – nhập một phần tên món có dấu</w:t>
            </w:r>
          </w:p>
        </w:tc>
        <w:tc>
          <w:tcPr>
            <w:tcW w:w="2096" w:type="dxa"/>
            <w:shd w:val="clear" w:color="auto" w:fill="auto"/>
          </w:tcPr>
          <w:p w:rsidR="00A012F1" w:rsidRPr="00627817" w:rsidRDefault="00D7594D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A012F1" w:rsidRPr="00627817" w:rsidRDefault="00A012F1" w:rsidP="00A012F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đúng tên món có dấu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546457">
        <w:tc>
          <w:tcPr>
            <w:tcW w:w="745" w:type="dxa"/>
            <w:shd w:val="clear" w:color="auto" w:fill="auto"/>
          </w:tcPr>
          <w:p w:rsidR="00581581" w:rsidRPr="00546457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581" w:rsidRPr="00546457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Tìm kiếm – xóa thông tin đã nhập</w:t>
            </w:r>
          </w:p>
        </w:tc>
        <w:tc>
          <w:tcPr>
            <w:tcW w:w="2096" w:type="dxa"/>
            <w:shd w:val="clear" w:color="auto" w:fill="auto"/>
          </w:tcPr>
          <w:p w:rsidR="00581581" w:rsidRPr="00546457" w:rsidRDefault="00546457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Không lỗi (</w:t>
            </w:r>
            <w:r w:rsidRPr="00546457">
              <w:rPr>
                <w:rFonts w:ascii="Arial" w:hAnsi="Arial" w:cs="Arial"/>
                <w:sz w:val="28"/>
                <w:szCs w:val="28"/>
              </w:rPr>
              <w:t>Chỉ tìm khi ấn</w:t>
            </w:r>
            <w:bookmarkStart w:id="0" w:name="_GoBack"/>
            <w:bookmarkEnd w:id="0"/>
            <w:r w:rsidRPr="00546457">
              <w:rPr>
                <w:rFonts w:ascii="Arial" w:hAnsi="Arial" w:cs="Arial"/>
                <w:sz w:val="28"/>
                <w:szCs w:val="28"/>
              </w:rPr>
              <w:t xml:space="preserve"> enter và rời khỏi ô đang search để tránh việc tìm liên tục mỗi khi đưa text vào ô search làm chậm</w:t>
            </w:r>
            <w:r w:rsidRPr="00546457">
              <w:rPr>
                <w:rFonts w:ascii="Arial" w:hAnsi="Arial" w:cs="Arial"/>
                <w:sz w:val="28"/>
                <w:szCs w:val="28"/>
              </w:rPr>
              <w:t xml:space="preserve"> phần mềm)</w:t>
            </w:r>
          </w:p>
        </w:tc>
        <w:tc>
          <w:tcPr>
            <w:tcW w:w="1618" w:type="dxa"/>
            <w:shd w:val="clear" w:color="auto" w:fill="auto"/>
          </w:tcPr>
          <w:p w:rsidR="00581581" w:rsidRPr="00546457" w:rsidRDefault="00581581" w:rsidP="00581581">
            <w:r w:rsidRPr="0054645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581581" w:rsidRPr="00546457" w:rsidRDefault="00581581" w:rsidP="00581581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Lọc món theo 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thanh </w:t>
            </w:r>
            <w:r>
              <w:rPr>
                <w:rFonts w:ascii="Arial" w:hAnsi="Arial" w:cs="Arial"/>
                <w:sz w:val="28"/>
                <w:szCs w:val="28"/>
              </w:rPr>
              <w:t>giá tiền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Lọc món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 bằng checkbox</w:t>
            </w:r>
            <w:r>
              <w:rPr>
                <w:rFonts w:ascii="Arial" w:hAnsi="Arial" w:cs="Arial"/>
                <w:sz w:val="28"/>
                <w:szCs w:val="28"/>
              </w:rPr>
              <w:t xml:space="preserve"> đồ ăn qua chế biến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70539D" w:rsidTr="00E54AAF">
        <w:tc>
          <w:tcPr>
            <w:tcW w:w="745" w:type="dxa"/>
          </w:tcPr>
          <w:p w:rsidR="00581581" w:rsidRPr="0070539D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581" w:rsidRPr="006E03E4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Lọc món </w:t>
            </w:r>
            <w:r w:rsidR="00627817">
              <w:rPr>
                <w:rFonts w:ascii="Arial" w:hAnsi="Arial" w:cs="Arial"/>
                <w:sz w:val="28"/>
                <w:szCs w:val="28"/>
              </w:rPr>
              <w:t xml:space="preserve">bằng checkbox </w:t>
            </w:r>
            <w:r>
              <w:rPr>
                <w:rFonts w:ascii="Arial" w:hAnsi="Arial" w:cs="Arial"/>
                <w:sz w:val="28"/>
                <w:szCs w:val="28"/>
              </w:rPr>
              <w:t>đồ ăn có sẵn</w:t>
            </w:r>
          </w:p>
        </w:tc>
        <w:tc>
          <w:tcPr>
            <w:tcW w:w="2096" w:type="dxa"/>
          </w:tcPr>
          <w:p w:rsidR="00581581" w:rsidRDefault="00581581" w:rsidP="00581581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81581" w:rsidRDefault="00581581" w:rsidP="00581581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581581" w:rsidRDefault="00581581" w:rsidP="00581581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81581" w:rsidRPr="00546457" w:rsidTr="00546457">
        <w:tc>
          <w:tcPr>
            <w:tcW w:w="745" w:type="dxa"/>
            <w:shd w:val="clear" w:color="auto" w:fill="auto"/>
          </w:tcPr>
          <w:p w:rsidR="00581581" w:rsidRPr="00546457" w:rsidRDefault="00581581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1581" w:rsidRPr="00546457" w:rsidRDefault="00D7594D" w:rsidP="00581581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546457">
              <w:rPr>
                <w:rFonts w:ascii="Arial" w:hAnsi="Arial" w:cs="Arial"/>
                <w:sz w:val="28"/>
                <w:szCs w:val="28"/>
              </w:rPr>
              <w:t>Lọc món theo đánh giá</w:t>
            </w:r>
          </w:p>
        </w:tc>
        <w:tc>
          <w:tcPr>
            <w:tcW w:w="2096" w:type="dxa"/>
            <w:shd w:val="clear" w:color="auto" w:fill="auto"/>
          </w:tcPr>
          <w:p w:rsidR="00581581" w:rsidRPr="00546457" w:rsidRDefault="00581581" w:rsidP="00581581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581581" w:rsidRPr="00546457" w:rsidRDefault="00581581" w:rsidP="00581581">
            <w:r w:rsidRPr="0054645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581581" w:rsidRPr="00546457" w:rsidRDefault="00581581" w:rsidP="00581581">
            <w:pPr>
              <w:spacing w:line="276" w:lineRule="auto"/>
            </w:pPr>
            <w:r w:rsidRPr="0054645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B406CA" w:rsidRPr="0070539D" w:rsidTr="00E54AAF">
        <w:tc>
          <w:tcPr>
            <w:tcW w:w="745" w:type="dxa"/>
          </w:tcPr>
          <w:p w:rsidR="00B406CA" w:rsidRDefault="00D52BF2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CA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Lọc món theo nhiều tiêu chí khác nhau</w:t>
            </w:r>
          </w:p>
        </w:tc>
        <w:tc>
          <w:tcPr>
            <w:tcW w:w="2096" w:type="dxa"/>
          </w:tcPr>
          <w:p w:rsidR="00B406CA" w:rsidRPr="00E611EB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B406CA" w:rsidRDefault="00B406CA" w:rsidP="00B406CA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B406CA" w:rsidRDefault="00B406CA" w:rsidP="00B406CA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B406CA" w:rsidRPr="0070539D" w:rsidTr="00627817">
        <w:tc>
          <w:tcPr>
            <w:tcW w:w="745" w:type="dxa"/>
            <w:shd w:val="clear" w:color="auto" w:fill="0070C0"/>
          </w:tcPr>
          <w:p w:rsidR="00B406CA" w:rsidRPr="00627817" w:rsidRDefault="00D52BF2" w:rsidP="00B406CA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lastRenderedPageBreak/>
              <w:t>11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Kiểm tra nút “Hôm nay / Tất cả”</w:t>
            </w:r>
          </w:p>
        </w:tc>
        <w:tc>
          <w:tcPr>
            <w:tcW w:w="2096" w:type="dxa"/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Chưa biết công dụng</w:t>
            </w:r>
          </w:p>
        </w:tc>
        <w:tc>
          <w:tcPr>
            <w:tcW w:w="1618" w:type="dxa"/>
            <w:shd w:val="clear" w:color="auto" w:fill="0070C0"/>
          </w:tcPr>
          <w:p w:rsidR="00B406CA" w:rsidRPr="00627817" w:rsidRDefault="00B406CA" w:rsidP="00B406CA">
            <w:pPr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0070C0"/>
          </w:tcPr>
          <w:p w:rsidR="00B406CA" w:rsidRPr="00627817" w:rsidRDefault="00B406CA" w:rsidP="00B406CA">
            <w:pPr>
              <w:spacing w:line="276" w:lineRule="auto"/>
              <w:rPr>
                <w:color w:val="FFFFFF" w:themeColor="background1"/>
              </w:rPr>
            </w:pPr>
            <w:r w:rsidRPr="0062781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B406CA" w:rsidRPr="0070539D" w:rsidTr="00E54AAF">
        <w:tc>
          <w:tcPr>
            <w:tcW w:w="745" w:type="dxa"/>
          </w:tcPr>
          <w:p w:rsidR="00B406CA" w:rsidRPr="0070539D" w:rsidRDefault="00D52BF2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6CA" w:rsidRPr="006E03E4" w:rsidRDefault="00B406CA" w:rsidP="00B406C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trang trước</w:t>
            </w:r>
          </w:p>
        </w:tc>
        <w:tc>
          <w:tcPr>
            <w:tcW w:w="2096" w:type="dxa"/>
          </w:tcPr>
          <w:p w:rsidR="00B406CA" w:rsidRDefault="00B406CA" w:rsidP="00B406CA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B406CA" w:rsidRDefault="00B406CA" w:rsidP="00B406CA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B406CA" w:rsidRDefault="00B406CA" w:rsidP="00B406CA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trang sau</w:t>
            </w:r>
          </w:p>
        </w:tc>
        <w:tc>
          <w:tcPr>
            <w:tcW w:w="2096" w:type="dxa"/>
          </w:tcPr>
          <w:p w:rsidR="00627817" w:rsidRPr="00E611EB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các nút số trang</w:t>
            </w:r>
          </w:p>
        </w:tc>
        <w:tc>
          <w:tcPr>
            <w:tcW w:w="2096" w:type="dxa"/>
          </w:tcPr>
          <w:p w:rsidR="00627817" w:rsidRPr="00E611EB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E54AAF">
        <w:tc>
          <w:tcPr>
            <w:tcW w:w="745" w:type="dxa"/>
          </w:tcPr>
          <w:p w:rsidR="00627817" w:rsidRPr="0070539D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817" w:rsidRPr="006E03E4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Kiểm tra nút sửa món</w:t>
            </w:r>
          </w:p>
        </w:tc>
        <w:tc>
          <w:tcPr>
            <w:tcW w:w="2096" w:type="dxa"/>
          </w:tcPr>
          <w:p w:rsidR="00627817" w:rsidRDefault="00627817" w:rsidP="00627817">
            <w:pPr>
              <w:spacing w:line="276" w:lineRule="auto"/>
            </w:pPr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627817" w:rsidRDefault="00627817" w:rsidP="00627817">
            <w:r w:rsidRPr="007C32F8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</w:tcPr>
          <w:p w:rsidR="00627817" w:rsidRDefault="00627817" w:rsidP="00627817">
            <w:pPr>
              <w:spacing w:line="276" w:lineRule="auto"/>
            </w:pPr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thêm vào danh sách món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xóa khỏi danh sách món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auto"/>
          </w:tcPr>
          <w:p w:rsidR="00627817" w:rsidRPr="00627817" w:rsidRDefault="00D52BF2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7817" w:rsidRPr="00627817" w:rsidRDefault="00627817" w:rsidP="00627817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627817">
              <w:rPr>
                <w:rFonts w:ascii="Arial" w:hAnsi="Arial" w:cs="Arial"/>
                <w:sz w:val="28"/>
                <w:szCs w:val="28"/>
              </w:rPr>
              <w:t>Kiểm tra nút giỏ hàng</w:t>
            </w:r>
          </w:p>
        </w:tc>
        <w:tc>
          <w:tcPr>
            <w:tcW w:w="2096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auto"/>
          </w:tcPr>
          <w:p w:rsidR="00627817" w:rsidRPr="00627817" w:rsidRDefault="00627817" w:rsidP="00627817">
            <w:pPr>
              <w:spacing w:line="276" w:lineRule="auto"/>
            </w:pPr>
            <w:r w:rsidRPr="00627817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627817" w:rsidRPr="0070539D" w:rsidTr="00627817">
        <w:tc>
          <w:tcPr>
            <w:tcW w:w="745" w:type="dxa"/>
            <w:shd w:val="clear" w:color="auto" w:fill="0070C0"/>
          </w:tcPr>
          <w:p w:rsidR="00627817" w:rsidRPr="006638A9" w:rsidRDefault="00D52BF2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19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Kiểm tra nút “Xuất”</w:t>
            </w:r>
          </w:p>
        </w:tc>
        <w:tc>
          <w:tcPr>
            <w:tcW w:w="2096" w:type="dxa"/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Chưa sử dụng được</w:t>
            </w:r>
          </w:p>
        </w:tc>
        <w:tc>
          <w:tcPr>
            <w:tcW w:w="1618" w:type="dxa"/>
            <w:shd w:val="clear" w:color="auto" w:fill="0070C0"/>
          </w:tcPr>
          <w:p w:rsidR="00627817" w:rsidRDefault="00627817" w:rsidP="00627817">
            <w:r w:rsidRPr="00921D1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30/12/2018</w:t>
            </w:r>
          </w:p>
        </w:tc>
        <w:tc>
          <w:tcPr>
            <w:tcW w:w="1594" w:type="dxa"/>
            <w:shd w:val="clear" w:color="auto" w:fill="0070C0"/>
          </w:tcPr>
          <w:p w:rsidR="00627817" w:rsidRPr="006638A9" w:rsidRDefault="00627817" w:rsidP="00627817">
            <w:pPr>
              <w:spacing w:line="276" w:lineRule="auto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6638A9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</w:tbl>
    <w:p w:rsidR="003B4171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3B4171" w:rsidRPr="0070539D" w:rsidRDefault="003B4171" w:rsidP="007F69C0">
      <w:pPr>
        <w:spacing w:line="276" w:lineRule="auto"/>
        <w:rPr>
          <w:rFonts w:ascii="Arial" w:hAnsi="Arial" w:cs="Arial"/>
          <w:sz w:val="28"/>
          <w:szCs w:val="28"/>
        </w:rPr>
      </w:pPr>
    </w:p>
    <w:p w:rsidR="00502C0A" w:rsidRPr="0070539D" w:rsidRDefault="00502C0A" w:rsidP="007F69C0">
      <w:pPr>
        <w:spacing w:line="276" w:lineRule="auto"/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  <w:r w:rsidRPr="0070539D">
        <w:rPr>
          <w:rFonts w:ascii="Arial" w:hAnsi="Arial" w:cs="Arial"/>
          <w:sz w:val="28"/>
          <w:szCs w:val="28"/>
        </w:rPr>
        <w:tab/>
      </w:r>
    </w:p>
    <w:sectPr w:rsidR="00502C0A" w:rsidRPr="0070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1D4E33"/>
    <w:rsid w:val="002E6EE2"/>
    <w:rsid w:val="003B4171"/>
    <w:rsid w:val="00502C0A"/>
    <w:rsid w:val="00546457"/>
    <w:rsid w:val="00581581"/>
    <w:rsid w:val="00627817"/>
    <w:rsid w:val="006638A9"/>
    <w:rsid w:val="006E03E4"/>
    <w:rsid w:val="0070539D"/>
    <w:rsid w:val="00721850"/>
    <w:rsid w:val="007F69C0"/>
    <w:rsid w:val="00A012F1"/>
    <w:rsid w:val="00A5269B"/>
    <w:rsid w:val="00AA2450"/>
    <w:rsid w:val="00B406CA"/>
    <w:rsid w:val="00B9602E"/>
    <w:rsid w:val="00C1257E"/>
    <w:rsid w:val="00C71339"/>
    <w:rsid w:val="00CE169E"/>
    <w:rsid w:val="00D230C8"/>
    <w:rsid w:val="00D52BF2"/>
    <w:rsid w:val="00D7594D"/>
    <w:rsid w:val="00DB1B4B"/>
    <w:rsid w:val="00E6019C"/>
    <w:rsid w:val="00EF07B6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402E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12</cp:revision>
  <dcterms:created xsi:type="dcterms:W3CDTF">2018-12-20T10:08:00Z</dcterms:created>
  <dcterms:modified xsi:type="dcterms:W3CDTF">2019-01-02T14:45:00Z</dcterms:modified>
</cp:coreProperties>
</file>