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EA85" w14:textId="77777777" w:rsidR="005E0A54" w:rsidRPr="005E0A54" w:rsidRDefault="005E0A54" w:rsidP="005E0A54">
      <w:pPr>
        <w:rPr>
          <w:b/>
          <w:bCs/>
        </w:rPr>
      </w:pPr>
      <w:r w:rsidRPr="005E0A54">
        <w:rPr>
          <w:b/>
          <w:bCs/>
        </w:rPr>
        <w:t>1. AI (Artificial Intelligence)</w:t>
      </w:r>
    </w:p>
    <w:p w14:paraId="64AC9F85" w14:textId="77777777" w:rsidR="005E0A54" w:rsidRPr="005E0A54" w:rsidRDefault="005E0A54" w:rsidP="005E0A54">
      <w:pPr>
        <w:numPr>
          <w:ilvl w:val="0"/>
          <w:numId w:val="1"/>
        </w:numPr>
      </w:pPr>
      <w:r w:rsidRPr="005E0A54">
        <w:t>Ứng dụng platform TensorFlow để tạo ra một sản phẩm nhận diện hình ảnh cho ứng dụng di động.</w:t>
      </w:r>
    </w:p>
    <w:p w14:paraId="4D709BCB" w14:textId="77777777" w:rsidR="005E0A54" w:rsidRPr="005E0A54" w:rsidRDefault="005E0A54" w:rsidP="005E0A54">
      <w:pPr>
        <w:numPr>
          <w:ilvl w:val="0"/>
          <w:numId w:val="1"/>
        </w:numPr>
      </w:pPr>
      <w:r w:rsidRPr="005E0A54">
        <w:t>Ứng dụng platform OpenAI để xây dựng một chatbot hỗ trợ khách hàng cho doanh nghiệp.</w:t>
      </w:r>
    </w:p>
    <w:p w14:paraId="7415897E" w14:textId="77777777" w:rsidR="005E0A54" w:rsidRPr="005E0A54" w:rsidRDefault="005E0A54" w:rsidP="005E0A54">
      <w:pPr>
        <w:numPr>
          <w:ilvl w:val="0"/>
          <w:numId w:val="1"/>
        </w:numPr>
      </w:pPr>
      <w:r w:rsidRPr="005E0A54">
        <w:t>Ứng dụng platform Keras để phát triển hệ thống dự báo xu hướng thị trường chứng khoán.</w:t>
      </w:r>
    </w:p>
    <w:p w14:paraId="7948A34D" w14:textId="77777777" w:rsidR="005E0A54" w:rsidRDefault="005E0A54" w:rsidP="005E0A54">
      <w:pPr>
        <w:numPr>
          <w:ilvl w:val="0"/>
          <w:numId w:val="1"/>
        </w:numPr>
      </w:pPr>
      <w:r w:rsidRPr="005E0A54">
        <w:t>Ứng dụng platform PyTorch để tạo ra một sản phẩm phân tích cảm xúc trong phản hồi của khách hàng.</w:t>
      </w:r>
    </w:p>
    <w:p w14:paraId="52FB1292" w14:textId="45536B96" w:rsidR="005E0A54" w:rsidRDefault="005E0A54" w:rsidP="005E0A54">
      <w:pPr>
        <w:numPr>
          <w:ilvl w:val="0"/>
          <w:numId w:val="1"/>
        </w:numPr>
      </w:pPr>
      <w:r w:rsidRPr="005E0A54">
        <w:t>Ứng dụng AI để phát triển website phân tích tâm lý khách hàng từ phản hồi trên website</w:t>
      </w:r>
    </w:p>
    <w:p w14:paraId="3E8D3436" w14:textId="2C859CE7" w:rsidR="005E0A54" w:rsidRDefault="005E0A54" w:rsidP="005E0A54">
      <w:pPr>
        <w:numPr>
          <w:ilvl w:val="0"/>
          <w:numId w:val="1"/>
        </w:numPr>
      </w:pPr>
      <w:r w:rsidRPr="005E0A54">
        <w:t>Sử dụng AI trong website tạo nội dung tự động cho blog</w:t>
      </w:r>
    </w:p>
    <w:p w14:paraId="11D5A7C0" w14:textId="61F94065" w:rsidR="005E0A54" w:rsidRDefault="005E0A54" w:rsidP="005E0A54">
      <w:pPr>
        <w:numPr>
          <w:ilvl w:val="0"/>
          <w:numId w:val="1"/>
        </w:numPr>
      </w:pPr>
      <w:r w:rsidRPr="005E0A54">
        <w:t>Ứng dụng AI để phát triển website cá nhân hóa trải nghiệm người dùng</w:t>
      </w:r>
    </w:p>
    <w:p w14:paraId="0D76FBA3" w14:textId="57B495B1" w:rsidR="005E0A54" w:rsidRPr="005E0A54" w:rsidRDefault="005E0A54" w:rsidP="005E0A54">
      <w:pPr>
        <w:numPr>
          <w:ilvl w:val="0"/>
          <w:numId w:val="1"/>
        </w:numPr>
      </w:pPr>
      <w:r w:rsidRPr="005E0A54">
        <w:t>Ứng dụng AI trong website chăm sóc sức khỏe trực tuyến</w:t>
      </w:r>
    </w:p>
    <w:p w14:paraId="72ADBCFA" w14:textId="77777777" w:rsidR="005E0A54" w:rsidRPr="005E0A54" w:rsidRDefault="005E0A54" w:rsidP="005E0A54">
      <w:pPr>
        <w:rPr>
          <w:b/>
          <w:bCs/>
        </w:rPr>
      </w:pPr>
      <w:r w:rsidRPr="005E0A54">
        <w:rPr>
          <w:b/>
          <w:bCs/>
        </w:rPr>
        <w:t>2. Website</w:t>
      </w:r>
    </w:p>
    <w:p w14:paraId="05C8499C" w14:textId="77777777" w:rsidR="005E0A54" w:rsidRDefault="005E0A54" w:rsidP="005E0A54">
      <w:pPr>
        <w:numPr>
          <w:ilvl w:val="0"/>
          <w:numId w:val="2"/>
        </w:numPr>
      </w:pPr>
      <w:r w:rsidRPr="005E0A54">
        <w:t>Ứng dụng React.js và Firebase để phát triển hệ thống quản lý khách hàng (CRM) cho doanh nghiệp vừa và nhỏ.</w:t>
      </w:r>
    </w:p>
    <w:p w14:paraId="0A0E2847" w14:textId="0F067522" w:rsidR="005E0A54" w:rsidRPr="005E0A54" w:rsidRDefault="005E0A54" w:rsidP="005E0A54">
      <w:pPr>
        <w:numPr>
          <w:ilvl w:val="0"/>
          <w:numId w:val="2"/>
        </w:numPr>
      </w:pPr>
      <w:r w:rsidRPr="005E0A54">
        <w:t>Ứng dụng platform React.js để phát triển một trang web tương tác cho việc học trực tuyến.</w:t>
      </w:r>
    </w:p>
    <w:p w14:paraId="107381B8" w14:textId="77777777" w:rsidR="005E0A54" w:rsidRDefault="005E0A54" w:rsidP="005E0A54">
      <w:pPr>
        <w:numPr>
          <w:ilvl w:val="0"/>
          <w:numId w:val="2"/>
        </w:numPr>
      </w:pPr>
      <w:r w:rsidRPr="005E0A54">
        <w:t>Ứng dụng Angular và MongoDB để phát triển hệ thống quản lý dự án cho công ty IT.</w:t>
      </w:r>
    </w:p>
    <w:p w14:paraId="1B6BBCDE" w14:textId="47C29FA6" w:rsidR="005E0A54" w:rsidRDefault="005E0A54" w:rsidP="005E0A54">
      <w:pPr>
        <w:numPr>
          <w:ilvl w:val="0"/>
          <w:numId w:val="2"/>
        </w:numPr>
      </w:pPr>
      <w:r w:rsidRPr="005E0A54">
        <w:t>Ứng dụng platform Wix để tạo ra một website cá nhân hoặc portfolio cho freelancer.</w:t>
      </w:r>
    </w:p>
    <w:p w14:paraId="6BE95F6D" w14:textId="77777777" w:rsidR="005E0A54" w:rsidRDefault="005E0A54" w:rsidP="005E0A54">
      <w:pPr>
        <w:numPr>
          <w:ilvl w:val="0"/>
          <w:numId w:val="2"/>
        </w:numPr>
      </w:pPr>
      <w:r w:rsidRPr="005E0A54">
        <w:t>Ứng dụng Vue.js và Vuetify để xây dựng nền tảng quản lý nhân sự cho công ty.</w:t>
      </w:r>
    </w:p>
    <w:p w14:paraId="291DBEF9" w14:textId="75CA45EC" w:rsidR="005E0A54" w:rsidRDefault="005E0A54" w:rsidP="005E0A54">
      <w:pPr>
        <w:numPr>
          <w:ilvl w:val="0"/>
          <w:numId w:val="2"/>
        </w:numPr>
      </w:pPr>
      <w:r w:rsidRPr="005E0A54">
        <w:t>Sử dụng Nuxt.js và Vue.js để phát triển website cửa hàng trực tuyến</w:t>
      </w:r>
    </w:p>
    <w:p w14:paraId="5AF16CB6" w14:textId="2803E908" w:rsidR="005E0A54" w:rsidRDefault="005E0A54" w:rsidP="005E0A54">
      <w:pPr>
        <w:numPr>
          <w:ilvl w:val="0"/>
          <w:numId w:val="2"/>
        </w:numPr>
      </w:pPr>
      <w:r w:rsidRPr="005E0A54">
        <w:t>Ứng dụng SvelteKit để tạo trang web cá nhân với tính năng pre-rendering</w:t>
      </w:r>
    </w:p>
    <w:p w14:paraId="3B86D327" w14:textId="19899A92" w:rsidR="005E0A54" w:rsidRDefault="005E0A54" w:rsidP="005E0A54">
      <w:pPr>
        <w:numPr>
          <w:ilvl w:val="0"/>
          <w:numId w:val="2"/>
        </w:numPr>
      </w:pPr>
      <w:r w:rsidRPr="005E0A54">
        <w:t>Dùng Gatsby để phát triển website tin tức với khả năng tích hợp dữ liệu động từ API</w:t>
      </w:r>
    </w:p>
    <w:p w14:paraId="5C93F963" w14:textId="228DC300" w:rsidR="005E0A54" w:rsidRDefault="005E0A54" w:rsidP="005E0A54">
      <w:pPr>
        <w:numPr>
          <w:ilvl w:val="0"/>
          <w:numId w:val="2"/>
        </w:numPr>
      </w:pPr>
      <w:r w:rsidRPr="005E0A54">
        <w:t>Angular để phát triển website quản lý nhân sự cho công ty</w:t>
      </w:r>
    </w:p>
    <w:p w14:paraId="31243805" w14:textId="0C0B202F" w:rsidR="005E0A54" w:rsidRDefault="005E0A54" w:rsidP="005E0A54">
      <w:pPr>
        <w:numPr>
          <w:ilvl w:val="0"/>
          <w:numId w:val="2"/>
        </w:numPr>
      </w:pPr>
      <w:r w:rsidRPr="005E0A54">
        <w:t>Sử dụng AWS và Lambda để phát triển hệ thống tự động hóa quy trình tuyển dụng cho công ty.</w:t>
      </w:r>
    </w:p>
    <w:p w14:paraId="38BAB3B6" w14:textId="7B9743CB" w:rsidR="005E0A54" w:rsidRDefault="005E0A54" w:rsidP="005E0A54">
      <w:pPr>
        <w:numPr>
          <w:ilvl w:val="0"/>
          <w:numId w:val="2"/>
        </w:numPr>
      </w:pPr>
      <w:r w:rsidRPr="005E0A54">
        <w:lastRenderedPageBreak/>
        <w:t>Webflow để tạo website thương mại điện tử không cần lập trình</w:t>
      </w:r>
    </w:p>
    <w:p w14:paraId="60A73C55" w14:textId="6BAE8513" w:rsidR="005E0A54" w:rsidRDefault="005E0A54" w:rsidP="005E0A54">
      <w:pPr>
        <w:numPr>
          <w:ilvl w:val="0"/>
          <w:numId w:val="2"/>
        </w:numPr>
      </w:pPr>
      <w:r w:rsidRPr="005E0A54">
        <w:t>Ứng dụng React và Redux để phát triển hệ thống quản lý hợp đồng cho doanh nghiệp.</w:t>
      </w:r>
    </w:p>
    <w:p w14:paraId="5F24E893" w14:textId="74404C2E" w:rsidR="005E0A54" w:rsidRDefault="005E0A54" w:rsidP="005E0A54">
      <w:pPr>
        <w:numPr>
          <w:ilvl w:val="0"/>
          <w:numId w:val="2"/>
        </w:numPr>
      </w:pPr>
      <w:r w:rsidRPr="005E0A54">
        <w:t>Ứng dụng Vue.js và Vuex để phát triển website chia sẻ kiến thức học thuật cho cộng đồng nghiên cứu.</w:t>
      </w:r>
    </w:p>
    <w:p w14:paraId="2802583B" w14:textId="3CAC37B2" w:rsidR="005E0A54" w:rsidRDefault="005E0A54" w:rsidP="005E0A54">
      <w:pPr>
        <w:numPr>
          <w:ilvl w:val="0"/>
          <w:numId w:val="2"/>
        </w:numPr>
      </w:pPr>
      <w:r w:rsidRPr="005E0A54">
        <w:t>Sử dụng WordPress và WooCommerce để xây dựng website bán hàng cho doanh nghiệp F&amp;B (Food &amp; Beverage).</w:t>
      </w:r>
    </w:p>
    <w:p w14:paraId="6C1F6EFC" w14:textId="1676B937" w:rsidR="005E0A54" w:rsidRDefault="005E0A54" w:rsidP="005E0A54">
      <w:pPr>
        <w:numPr>
          <w:ilvl w:val="0"/>
          <w:numId w:val="2"/>
        </w:numPr>
      </w:pPr>
      <w:r w:rsidRPr="005E0A54">
        <w:t>Ứng dụng Vue.js và Firebase để phát triển hệ thống theo dõi đơn hàng cho doanh nghiệp giao hàng.</w:t>
      </w:r>
    </w:p>
    <w:p w14:paraId="2AAB91FA" w14:textId="5713DE67" w:rsidR="005E0A54" w:rsidRDefault="005E0A54" w:rsidP="005E0A54">
      <w:pPr>
        <w:numPr>
          <w:ilvl w:val="0"/>
          <w:numId w:val="2"/>
        </w:numPr>
      </w:pPr>
      <w:r w:rsidRPr="005E0A54">
        <w:t>Ứng dụng Python và Django để xây dựng hệ thống quản lý nhân sự cho doanh nghiệp lớn.</w:t>
      </w:r>
    </w:p>
    <w:p w14:paraId="5163C383" w14:textId="63A4FB4B" w:rsidR="005E0A54" w:rsidRDefault="005E0A54" w:rsidP="005E0A54">
      <w:pPr>
        <w:numPr>
          <w:ilvl w:val="0"/>
          <w:numId w:val="2"/>
        </w:numPr>
      </w:pPr>
      <w:r w:rsidRPr="005E0A54">
        <w:t>Sử dụng Flask và MongoDB để xây dựng nền tảng nghiên cứu khoa học cho sinh viên và giảng viên.</w:t>
      </w:r>
    </w:p>
    <w:p w14:paraId="703AB2EB" w14:textId="16085B16" w:rsidR="005E0A54" w:rsidRDefault="005E0A54" w:rsidP="005E0A54">
      <w:pPr>
        <w:numPr>
          <w:ilvl w:val="0"/>
          <w:numId w:val="2"/>
        </w:numPr>
      </w:pPr>
      <w:r w:rsidRPr="005E0A54">
        <w:t>Ứng dụng Laravel và MySQL để xây dựng nền tảng thi thử trực tuyến cho học sinh.</w:t>
      </w:r>
    </w:p>
    <w:p w14:paraId="2DE8735C" w14:textId="658A4D86" w:rsidR="005E0A54" w:rsidRDefault="005E0A54" w:rsidP="005E0A54">
      <w:pPr>
        <w:numPr>
          <w:ilvl w:val="0"/>
          <w:numId w:val="2"/>
        </w:numPr>
      </w:pPr>
      <w:r w:rsidRPr="005E0A54">
        <w:t>Ứng dụng Django và PostgreSQL để phát triển hệ thống quản lý khóa luận tốt nghiệp cho sinh viên.</w:t>
      </w:r>
    </w:p>
    <w:p w14:paraId="22C22086" w14:textId="04783E05" w:rsidR="005E0A54" w:rsidRPr="005E0A54" w:rsidRDefault="005E0A54" w:rsidP="004A6413">
      <w:pPr>
        <w:numPr>
          <w:ilvl w:val="0"/>
          <w:numId w:val="2"/>
        </w:numPr>
      </w:pPr>
      <w:r w:rsidRPr="005E0A54">
        <w:t>Ứng dụng Java Spring Boot để phát triển hệ thống quản lý giáo trình học thuật cho các trường đại học.</w:t>
      </w:r>
    </w:p>
    <w:p w14:paraId="0F395C7B" w14:textId="77777777" w:rsidR="005E0A54" w:rsidRPr="005E0A54" w:rsidRDefault="005E0A54" w:rsidP="005E0A54">
      <w:pPr>
        <w:rPr>
          <w:b/>
          <w:bCs/>
        </w:rPr>
      </w:pPr>
      <w:r w:rsidRPr="005E0A54">
        <w:rPr>
          <w:b/>
          <w:bCs/>
        </w:rPr>
        <w:t>3. Blockchain</w:t>
      </w:r>
    </w:p>
    <w:p w14:paraId="269D8745" w14:textId="77777777" w:rsidR="005E0A54" w:rsidRDefault="005E0A54" w:rsidP="005E0A54">
      <w:pPr>
        <w:numPr>
          <w:ilvl w:val="0"/>
          <w:numId w:val="3"/>
        </w:numPr>
      </w:pPr>
      <w:r w:rsidRPr="005E0A54">
        <w:t>Ứng dụng platform Ethereum để tạo ra một sản phẩm hợp đồng thông minh trong lĩnh vực bất động sản.</w:t>
      </w:r>
    </w:p>
    <w:p w14:paraId="3C85E3AE" w14:textId="6BEF0137" w:rsidR="005E0A54" w:rsidRDefault="005E0A54" w:rsidP="005E0A54">
      <w:pPr>
        <w:numPr>
          <w:ilvl w:val="0"/>
          <w:numId w:val="3"/>
        </w:numPr>
      </w:pPr>
      <w:r w:rsidRPr="005E0A54">
        <w:t>Ứng dụng blockchain để phát triển hệ thống bỏ phiếu trực tuyến an toàn và minh bạch</w:t>
      </w:r>
    </w:p>
    <w:p w14:paraId="20C3BEEA" w14:textId="50BA57DD" w:rsidR="005E0A54" w:rsidRDefault="005E0A54" w:rsidP="005E0A54">
      <w:pPr>
        <w:numPr>
          <w:ilvl w:val="0"/>
          <w:numId w:val="3"/>
        </w:numPr>
      </w:pPr>
      <w:r w:rsidRPr="005E0A54">
        <w:t>Phát triển website marketplace NFT (Non-Fungible Token) cho các nghệ sĩ và nhà sáng tạo</w:t>
      </w:r>
    </w:p>
    <w:p w14:paraId="1DC83BBC" w14:textId="61E5B393" w:rsidR="005E0A54" w:rsidRPr="005E0A54" w:rsidRDefault="005E0A54" w:rsidP="005E0A54">
      <w:pPr>
        <w:numPr>
          <w:ilvl w:val="0"/>
          <w:numId w:val="3"/>
        </w:numPr>
      </w:pPr>
      <w:r w:rsidRPr="005E0A54">
        <w:t>Ứng dụng blockchain để phát triển nền tảng chứng nhận và lưu trữ hồ sơ học vấn</w:t>
      </w:r>
    </w:p>
    <w:p w14:paraId="35C66220" w14:textId="77777777" w:rsidR="005E0A54" w:rsidRPr="005E0A54" w:rsidRDefault="005E0A54" w:rsidP="005E0A54">
      <w:pPr>
        <w:numPr>
          <w:ilvl w:val="0"/>
          <w:numId w:val="3"/>
        </w:numPr>
      </w:pPr>
      <w:r w:rsidRPr="005E0A54">
        <w:t>Ứng dụng platform Solana để xây dựng một sản phẩm giao dịch tiền điện tử nhanh và chi phí thấp.</w:t>
      </w:r>
    </w:p>
    <w:p w14:paraId="16AF37C0" w14:textId="77777777" w:rsidR="005E0A54" w:rsidRPr="005E0A54" w:rsidRDefault="005E0A54" w:rsidP="005E0A54">
      <w:pPr>
        <w:numPr>
          <w:ilvl w:val="0"/>
          <w:numId w:val="3"/>
        </w:numPr>
      </w:pPr>
      <w:r w:rsidRPr="005E0A54">
        <w:t>Ứng dụng platform Polkadot để phát triển một nền tảng cross-chain cho các ứng dụng tài chính phi tập trung (DeFi).</w:t>
      </w:r>
    </w:p>
    <w:p w14:paraId="5AFA7739" w14:textId="77777777" w:rsidR="005E0A54" w:rsidRPr="005E0A54" w:rsidRDefault="005E0A54" w:rsidP="005E0A54">
      <w:pPr>
        <w:rPr>
          <w:b/>
          <w:bCs/>
        </w:rPr>
      </w:pPr>
      <w:r w:rsidRPr="005E0A54">
        <w:rPr>
          <w:b/>
          <w:bCs/>
        </w:rPr>
        <w:lastRenderedPageBreak/>
        <w:t>4. Hosting</w:t>
      </w:r>
    </w:p>
    <w:p w14:paraId="55BCA191" w14:textId="77777777" w:rsidR="005E0A54" w:rsidRPr="005E0A54" w:rsidRDefault="005E0A54" w:rsidP="005E0A54">
      <w:pPr>
        <w:numPr>
          <w:ilvl w:val="0"/>
          <w:numId w:val="4"/>
        </w:numPr>
      </w:pPr>
      <w:r w:rsidRPr="005E0A54">
        <w:t>Ứng dụng platform AWS để xây dựng và triển khai một dịch vụ lưu trữ dữ liệu đám mây cho doanh nghiệp.</w:t>
      </w:r>
    </w:p>
    <w:p w14:paraId="408F2C0A" w14:textId="77777777" w:rsidR="005E0A54" w:rsidRPr="005E0A54" w:rsidRDefault="005E0A54" w:rsidP="005E0A54">
      <w:pPr>
        <w:numPr>
          <w:ilvl w:val="0"/>
          <w:numId w:val="4"/>
        </w:numPr>
      </w:pPr>
      <w:r w:rsidRPr="005E0A54">
        <w:t>Ứng dụng platform Google Cloud để phát triển và triển khai ứng dụng web với khả năng mở rộng linh hoạt.</w:t>
      </w:r>
    </w:p>
    <w:p w14:paraId="4F9958D8" w14:textId="77777777" w:rsidR="005E0A54" w:rsidRPr="005E0A54" w:rsidRDefault="005E0A54" w:rsidP="005E0A54">
      <w:pPr>
        <w:numPr>
          <w:ilvl w:val="0"/>
          <w:numId w:val="4"/>
        </w:numPr>
      </w:pPr>
      <w:r w:rsidRPr="005E0A54">
        <w:t>Ứng dụng platform Microsoft Azure để tạo ra một hệ thống hosting cho một ứng dụng phân tích dữ liệu lớn.</w:t>
      </w:r>
    </w:p>
    <w:p w14:paraId="48F22ECF" w14:textId="77777777" w:rsidR="005E0A54" w:rsidRPr="005E0A54" w:rsidRDefault="005E0A54" w:rsidP="005E0A54">
      <w:pPr>
        <w:numPr>
          <w:ilvl w:val="0"/>
          <w:numId w:val="4"/>
        </w:numPr>
      </w:pPr>
      <w:r w:rsidRPr="005E0A54">
        <w:t>Ứng dụng platform DigitalOcean để triển khai một website với chi phí thấp và dễ quản lý.</w:t>
      </w:r>
    </w:p>
    <w:p w14:paraId="446EC4CA" w14:textId="77777777" w:rsidR="00426F92" w:rsidRDefault="00426F92"/>
    <w:sectPr w:rsidR="0042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502F3"/>
    <w:multiLevelType w:val="multilevel"/>
    <w:tmpl w:val="897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4C08"/>
    <w:multiLevelType w:val="multilevel"/>
    <w:tmpl w:val="308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91801"/>
    <w:multiLevelType w:val="multilevel"/>
    <w:tmpl w:val="14E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32C75"/>
    <w:multiLevelType w:val="multilevel"/>
    <w:tmpl w:val="85B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F3211"/>
    <w:multiLevelType w:val="multilevel"/>
    <w:tmpl w:val="03EC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13764">
    <w:abstractNumId w:val="3"/>
  </w:num>
  <w:num w:numId="2" w16cid:durableId="1629119026">
    <w:abstractNumId w:val="0"/>
  </w:num>
  <w:num w:numId="3" w16cid:durableId="631056580">
    <w:abstractNumId w:val="4"/>
  </w:num>
  <w:num w:numId="4" w16cid:durableId="357657005">
    <w:abstractNumId w:val="1"/>
  </w:num>
  <w:num w:numId="5" w16cid:durableId="2009408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54"/>
    <w:rsid w:val="001E7045"/>
    <w:rsid w:val="00426F92"/>
    <w:rsid w:val="004A6413"/>
    <w:rsid w:val="005E0A54"/>
    <w:rsid w:val="00782056"/>
    <w:rsid w:val="00AD679F"/>
    <w:rsid w:val="00CC6F2D"/>
    <w:rsid w:val="00D9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3A5E"/>
  <w15:chartTrackingRefBased/>
  <w15:docId w15:val="{33C70D74-C12E-4634-9876-EAE440E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Đặng Quốc</dc:creator>
  <cp:keywords/>
  <dc:description/>
  <cp:lastModifiedBy>Phong Đặng Quốc</cp:lastModifiedBy>
  <cp:revision>2</cp:revision>
  <dcterms:created xsi:type="dcterms:W3CDTF">2025-04-19T02:19:00Z</dcterms:created>
  <dcterms:modified xsi:type="dcterms:W3CDTF">2025-04-21T13:06:00Z</dcterms:modified>
</cp:coreProperties>
</file>