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BẢNG KẾ HOẠCH NHÓM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ĐỀ TÀI:Lập trình web với Angular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thành viên: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SV1  :   Nguyễn Trung Chánh Trực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MSSV:1811020005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SV2  :   Hồ Quốc Bảo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MSSV:1811020008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4"/>
        <w:tblpPr w:leftFromText="180" w:rightFromText="180" w:vertAnchor="text" w:horzAnchor="page" w:tblpX="1905" w:tblpY="5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ông việc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Sinh vi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ên thực 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ìm hiểu Angular cơ bản dowload các ứng dụng hỗ trợ lập trình Angular(VSCode….)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Xem 9 video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Dowload các công cụ hỗ trợ lập trình Angular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Tạo và setup được 1 project cơ bản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SV1 &amp; SV2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ìm hiểu folder Under the hood &amp; Application getting shape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 Xem 2 video Under the hood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+Xem 15 video Application getting shape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+Làm giao diện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-Chức năng: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+Giỏ hàng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ìm hiểu folder Working with real data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ần 4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Setup Routing + SearchFeature &amp; ProdChanges &amp; Deploy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SV2 &amp; SV1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Tuần 1 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+Xem video (Hoàn thành)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+Hoàn thành dowload các công cụ hỗ trợ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-VS Code thông qua web ()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-Công cụ debug Angury ()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-Các thư viện Angular trên VS 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+New project bằng lệnh npm: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ng new Angular-ShoppingC</w:t>
      </w:r>
      <w:r>
        <w:rPr>
          <w:rFonts w:hint="default" w:ascii="Times New Roman" w:hAnsi="Times New Roman"/>
          <w:i/>
          <w:iCs/>
          <w:sz w:val="32"/>
          <w:szCs w:val="32"/>
          <w:lang w:val="en-US"/>
        </w:rPr>
        <w:t>art</w:t>
      </w:r>
    </w:p>
    <w:p>
      <w:pPr>
        <w:rPr>
          <w:rFonts w:hint="default" w:ascii="Times New Roman" w:hAnsi="Times New Roman"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+T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ạo sever bằng lệnh npm: </w:t>
      </w:r>
      <w:r>
        <w:rPr>
          <w:rFonts w:hint="default" w:ascii="Times New Roman" w:hAnsi="Times New Roman"/>
          <w:i/>
          <w:iCs/>
          <w:sz w:val="32"/>
          <w:szCs w:val="32"/>
          <w:lang w:val="en-US"/>
        </w:rPr>
        <w:t>ng serve</w:t>
      </w:r>
    </w:p>
    <w:p>
      <w:pP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en-US"/>
        </w:rPr>
        <w:t>Tu</w:t>
      </w:r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>ần 2 :</w:t>
      </w:r>
      <w:bookmarkStart w:id="0" w:name="_GoBack"/>
      <w:bookmarkEnd w:id="0"/>
    </w:p>
    <w:p>
      <w:pP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en-US"/>
        </w:rPr>
        <w:t>+L</w:t>
      </w:r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 xml:space="preserve">àm giao diện </w:t>
      </w:r>
    </w:p>
    <w:p>
      <w:pP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ab/>
        <w:t>+Làm chức năng:Giỏ hàng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ab/>
        <w:t>+Tìm hiểu Type Scrip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A0B69"/>
    <w:rsid w:val="08FA5B44"/>
    <w:rsid w:val="177960E1"/>
    <w:rsid w:val="29A3159B"/>
    <w:rsid w:val="2D466EB5"/>
    <w:rsid w:val="368C7199"/>
    <w:rsid w:val="64926093"/>
    <w:rsid w:val="7E1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2021-03-17T06:23:00Z</dcterms:created>
  <dc:creator>Chuc</dc:creator>
  <cp:lastModifiedBy>google1597416889</cp:lastModifiedBy>
  <dcterms:modified xsi:type="dcterms:W3CDTF">2021-04-01T09:01:03Z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