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29E17" w14:textId="5E965F52" w:rsidR="00412657" w:rsidRPr="005833CF" w:rsidRDefault="005833CF">
      <w:pPr>
        <w:rPr>
          <w:rFonts w:cs="Times New Roman"/>
          <w:lang w:val="vi-VN"/>
        </w:rPr>
      </w:pPr>
      <w:r w:rsidRPr="005833CF">
        <w:rPr>
          <w:rFonts w:cs="Times New Roman"/>
          <w:lang w:val="vi-VN"/>
        </w:rPr>
        <w:t xml:space="preserve">HOÀNG MẬU PHONG </w:t>
      </w:r>
    </w:p>
    <w:p w14:paraId="5747A4AF" w14:textId="14F9F1B2" w:rsidR="005833CF" w:rsidRPr="005833CF" w:rsidRDefault="005833CF">
      <w:pPr>
        <w:rPr>
          <w:rFonts w:cs="Times New Roman"/>
          <w:lang w:val="vi-VN"/>
        </w:rPr>
      </w:pPr>
      <w:r w:rsidRPr="005833CF">
        <w:rPr>
          <w:rFonts w:cs="Times New Roman"/>
          <w:lang w:val="vi-VN"/>
        </w:rPr>
        <w:t>MSV: 20220535</w:t>
      </w:r>
    </w:p>
    <w:p w14:paraId="1E63D468" w14:textId="4785DDA3" w:rsidR="005833CF" w:rsidRDefault="005833CF">
      <w:pPr>
        <w:rPr>
          <w:rFonts w:cs="Times New Roman"/>
          <w:lang w:val="vi-VN"/>
        </w:rPr>
      </w:pPr>
      <w:r w:rsidRPr="005833CF">
        <w:rPr>
          <w:rFonts w:cs="Times New Roman"/>
          <w:lang w:val="vi-VN"/>
        </w:rPr>
        <w:t>LỚP:DCCNTT 13.10.04</w:t>
      </w:r>
    </w:p>
    <w:p w14:paraId="75264A65" w14:textId="48172C32" w:rsidR="00913BAE" w:rsidRDefault="00913BAE">
      <w:pPr>
        <w:rPr>
          <w:rFonts w:cs="Times New Roman"/>
          <w:lang w:val="vi-VN"/>
        </w:rPr>
      </w:pPr>
      <w:r>
        <w:rPr>
          <w:rFonts w:cs="Times New Roman"/>
          <w:lang w:val="vi-VN"/>
        </w:rPr>
        <w:t>ĐỀ LẺ</w:t>
      </w:r>
    </w:p>
    <w:p w14:paraId="7E6E1035" w14:textId="31FB2666" w:rsidR="00913BAE" w:rsidRDefault="00BB7B78">
      <w:pPr>
        <w:rPr>
          <w:rFonts w:cs="Times New Roman"/>
        </w:rPr>
      </w:pPr>
      <w:r>
        <w:rPr>
          <w:rFonts w:cs="Times New Roman"/>
        </w:rPr>
        <w:t>Code:</w:t>
      </w:r>
    </w:p>
    <w:p w14:paraId="480C8D25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"glut.h"</w:t>
      </w:r>
    </w:p>
    <w:p w14:paraId="248F8D6C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"math.h"</w:t>
      </w:r>
    </w:p>
    <w:p w14:paraId="32313EE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47EA02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toado(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FE9156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glDisable(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GL_LIGHTING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BE63575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glColor3f(1, 0, 0);</w:t>
      </w:r>
    </w:p>
    <w:p w14:paraId="699D8FB6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9F1A86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glVertex3f(100, 0, 0);</w:t>
      </w:r>
    </w:p>
    <w:p w14:paraId="5EC9659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glVertex3f(-100, 0, 0);</w:t>
      </w:r>
    </w:p>
    <w:p w14:paraId="6F4C1731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5522A6D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68541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glColor3f(0, 1, 0);</w:t>
      </w:r>
    </w:p>
    <w:p w14:paraId="166DB33F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9822BA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glVertex3f(0, 100, 0);</w:t>
      </w:r>
    </w:p>
    <w:p w14:paraId="61D1DFF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glVertex3f(0, -100, 0);</w:t>
      </w:r>
    </w:p>
    <w:p w14:paraId="4B88E975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5E70FD3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AF7E1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glColor3f(0.0, 0.0, 1.0);</w:t>
      </w:r>
    </w:p>
    <w:p w14:paraId="7A8571B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68D4F1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glVertex3f(0, 0, 100);</w:t>
      </w:r>
    </w:p>
    <w:p w14:paraId="0CBE22C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glVertex3f(0, 0, -100);</w:t>
      </w:r>
    </w:p>
    <w:p w14:paraId="7549F90C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31E434C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AC8791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DA9BA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draw_cualon(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89170B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E9EE92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glVertex2f(0.3, -0.3);</w:t>
      </w:r>
    </w:p>
    <w:p w14:paraId="7163B65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glVertex2f(0.3, 0.3);</w:t>
      </w:r>
    </w:p>
    <w:p w14:paraId="195614E6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glVertex2f(-0.3, 0.3);</w:t>
      </w:r>
    </w:p>
    <w:p w14:paraId="166C7C85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glVertex2f(-0.3, -0.3);</w:t>
      </w:r>
    </w:p>
    <w:p w14:paraId="5AF1C04C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076B167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24A0B41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9E9AA6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draw_mainha(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89FAA92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5F7BD5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glVertex2f(0.0, 0.4);</w:t>
      </w:r>
    </w:p>
    <w:p w14:paraId="3A1E573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glVertex2f(0.3, 0.0);</w:t>
      </w:r>
    </w:p>
    <w:p w14:paraId="3904EC11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glVertex2f(-0.3, 0.0);</w:t>
      </w:r>
    </w:p>
    <w:p w14:paraId="0CE1112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315C023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1CE249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5F880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draw_hthang(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7F365F1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9A94C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size_t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100; i++) {</w:t>
      </w:r>
    </w:p>
    <w:p w14:paraId="0849B7E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angle = 2.0f * 3.14f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(i) / 100;</w:t>
      </w:r>
    </w:p>
    <w:p w14:paraId="0F20380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0.2 * cosf(angle);</w:t>
      </w:r>
    </w:p>
    <w:p w14:paraId="6212906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 = 0.2 * sinf(angle);</w:t>
      </w:r>
    </w:p>
    <w:p w14:paraId="7D3B99A8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glVertex2f(x, y);</w:t>
      </w:r>
    </w:p>
    <w:p w14:paraId="7282D018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F76118C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0F8BDFD6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0416BC2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3D12D6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D088071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A34740C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toado();</w:t>
      </w:r>
    </w:p>
    <w:p w14:paraId="5954DA15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3F3CC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glColor3f(0.2, 0.3, 0.8);</w:t>
      </w:r>
    </w:p>
    <w:p w14:paraId="400BA6B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1A087196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draw_cualon();</w:t>
      </w:r>
    </w:p>
    <w:p w14:paraId="50FA419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2BB2026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1257F8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glColor3f(0.4, 0.2, 0.1);</w:t>
      </w:r>
    </w:p>
    <w:p w14:paraId="45C5B44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4CA243A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glScalef(0.15, 0.4, 0);</w:t>
      </w:r>
    </w:p>
    <w:p w14:paraId="0809AC5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glTranslatef(1.3, 1.2, 0);</w:t>
      </w:r>
    </w:p>
    <w:p w14:paraId="7626580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glRotatef(-20, 0, 0, 1);</w:t>
      </w:r>
    </w:p>
    <w:p w14:paraId="380CFCFC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draw_cualon();</w:t>
      </w:r>
    </w:p>
    <w:p w14:paraId="6552189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1986A99C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257B18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glColor3f(0.8, 0.0, 0.2);</w:t>
      </w:r>
    </w:p>
    <w:p w14:paraId="5EF0351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40327AD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glScalef(1.1, 0.7, 0);</w:t>
      </w:r>
    </w:p>
    <w:p w14:paraId="6BA06E9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glTranslatef(0.0, 0.4, 0);</w:t>
      </w:r>
    </w:p>
    <w:p w14:paraId="04C06052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draw_mainha();</w:t>
      </w:r>
    </w:p>
    <w:p w14:paraId="633BD0D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08C720D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43D16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glColor3f(1.0, 0.8, 0.0);</w:t>
      </w:r>
    </w:p>
    <w:p w14:paraId="76C5AC44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186EA7F7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glScalef(0.3, 0.3, 0);</w:t>
      </w:r>
    </w:p>
    <w:p w14:paraId="682E5A9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glTranslatef(-0.5, 0.2, 0);</w:t>
      </w:r>
    </w:p>
    <w:p w14:paraId="55552A1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draw_hthang();</w:t>
      </w:r>
    </w:p>
    <w:p w14:paraId="3F3D98A4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391599F4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BFFF55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glColor3f(0.5, 0.3, 0.1);</w:t>
      </w:r>
    </w:p>
    <w:p w14:paraId="3CB3239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3F6A1FAB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glScalef(0.2, 0.5, 0);</w:t>
      </w:r>
    </w:p>
    <w:p w14:paraId="654DB098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glTranslatef(0.5, -0.3, 0);</w:t>
      </w:r>
    </w:p>
    <w:p w14:paraId="707CB06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draw_cualon();</w:t>
      </w:r>
    </w:p>
    <w:p w14:paraId="7A87480F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32E46AF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E7BDB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glColor3f(1.0, 0.4, 0.0);</w:t>
      </w:r>
    </w:p>
    <w:p w14:paraId="78664D0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07A6ECD4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glScalef(0.2, 1.5, 0);</w:t>
      </w:r>
    </w:p>
    <w:p w14:paraId="29D8334B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glTranslatef(-2.4, -0.25, 0);</w:t>
      </w:r>
    </w:p>
    <w:p w14:paraId="6634998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draw_mainha();</w:t>
      </w:r>
    </w:p>
    <w:p w14:paraId="0AF22B8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077DAED2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A865A8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glColor3f(0.2, 0.9, 0.2);</w:t>
      </w:r>
    </w:p>
    <w:p w14:paraId="0650E727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68C0863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glScalef(0.6, 0.7, 0);</w:t>
      </w:r>
    </w:p>
    <w:p w14:paraId="3CEA4EB7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glTranslatef(-0.8, 0.3, 0);</w:t>
      </w:r>
    </w:p>
    <w:p w14:paraId="03DA8EB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draw_hthang();</w:t>
      </w:r>
    </w:p>
    <w:p w14:paraId="72A09EFF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17008B2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E7546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glFlush();</w:t>
      </w:r>
    </w:p>
    <w:p w14:paraId="679CAE5B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0D9BDD7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54A058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598358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glClearColor(1.0, 1.0, 1.0, 0.0);</w:t>
      </w:r>
    </w:p>
    <w:p w14:paraId="0B49332A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23C869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glLoadIdentity();</w:t>
      </w:r>
    </w:p>
    <w:p w14:paraId="3702ED8C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glOrtho(-1.0, 1.0, -1.0, 1.0, -1.0, 1.0);</w:t>
      </w:r>
    </w:p>
    <w:p w14:paraId="065FE64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8122A81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F5623D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6FC6B405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glutInitDisplayMode(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4F5194E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glutInitWindowSize(800, 800);</w:t>
      </w:r>
    </w:p>
    <w:p w14:paraId="39D897FC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glutInitWindowPosition(100, 100);</w:t>
      </w:r>
    </w:p>
    <w:p w14:paraId="454B5F6F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glutCreateWindow(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"gemini"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990AB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init();</w:t>
      </w:r>
    </w:p>
    <w:p w14:paraId="453C6C0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glutDisplayFunc(display);</w:t>
      </w:r>
    </w:p>
    <w:p w14:paraId="3A089A03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glutMainLoop();</w:t>
      </w:r>
    </w:p>
    <w:p w14:paraId="770946A5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DE64149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5A67D0" w14:textId="77777777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A2D693" w14:textId="2F895BFA" w:rsidR="00BB7B78" w:rsidRDefault="00BB7B78" w:rsidP="00BB7B78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Kq:</w:t>
      </w:r>
    </w:p>
    <w:p w14:paraId="248A14AD" w14:textId="13275D70" w:rsidR="00BB7B78" w:rsidRPr="00BB7B78" w:rsidRDefault="00BB7B78">
      <w:pPr>
        <w:rPr>
          <w:rFonts w:cs="Times New Roman"/>
        </w:rPr>
      </w:pPr>
      <w:r w:rsidRPr="00BB7B78">
        <w:rPr>
          <w:rFonts w:cs="Times New Roman"/>
        </w:rPr>
        <w:drawing>
          <wp:inline distT="0" distB="0" distL="0" distR="0" wp14:anchorId="683850C6" wp14:editId="07BB122F">
            <wp:extent cx="5760720" cy="4342130"/>
            <wp:effectExtent l="0" t="0" r="0" b="1270"/>
            <wp:docPr id="21223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37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8EAC" w14:textId="77777777" w:rsidR="005833CF" w:rsidRPr="005833CF" w:rsidRDefault="005833CF">
      <w:pPr>
        <w:rPr>
          <w:lang w:val="vi-VN"/>
        </w:rPr>
      </w:pPr>
    </w:p>
    <w:sectPr w:rsidR="005833CF" w:rsidRPr="005833CF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CF"/>
    <w:rsid w:val="00202860"/>
    <w:rsid w:val="00412657"/>
    <w:rsid w:val="005833CF"/>
    <w:rsid w:val="007851EB"/>
    <w:rsid w:val="00913BAE"/>
    <w:rsid w:val="00BB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A3BC"/>
  <w15:chartTrackingRefBased/>
  <w15:docId w15:val="{F6114166-A7EF-48CE-A542-12E59A68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hm</dc:creator>
  <cp:keywords/>
  <dc:description/>
  <cp:lastModifiedBy>Phong hm</cp:lastModifiedBy>
  <cp:revision>1</cp:revision>
  <dcterms:created xsi:type="dcterms:W3CDTF">2025-05-14T08:46:00Z</dcterms:created>
  <dcterms:modified xsi:type="dcterms:W3CDTF">2025-05-14T10:10:00Z</dcterms:modified>
</cp:coreProperties>
</file>