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9BF40" w14:textId="77777777" w:rsidR="003D79DB" w:rsidRPr="003D79DB" w:rsidRDefault="003D79DB" w:rsidP="003D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1.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Nhóm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Lý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thuyết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Tổng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quan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&amp;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Cơ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bản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Khái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niệm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&amp;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Cơ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chế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14:paraId="381AC09C" w14:textId="77777777" w:rsidR="003D79DB" w:rsidRPr="003D79DB" w:rsidRDefault="003D79DB" w:rsidP="003D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Đây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là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nhóm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tài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liệu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giúp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bạn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nắm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vững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nền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tảng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về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cách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XSS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hoạt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động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755BE9A6" w14:textId="77777777" w:rsidR="003D79DB" w:rsidRPr="003D79DB" w:rsidRDefault="003D79DB" w:rsidP="003D79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5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OWASP Top 10: Cross-Site Scripting (XSS)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chuẩn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hóa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tổ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chức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bảo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mật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uy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tín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nhất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thế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giới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định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nghĩa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toàn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diện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XSS.</w:t>
      </w:r>
    </w:p>
    <w:p w14:paraId="621F825C" w14:textId="77777777" w:rsidR="003D79DB" w:rsidRPr="003D79DB" w:rsidRDefault="003D79DB" w:rsidP="003D79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6" w:tgtFrame="_blank" w:history="1">
        <w:proofErr w:type="spellStart"/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PortSwigger</w:t>
        </w:r>
        <w:proofErr w:type="spellEnd"/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 xml:space="preserve"> Academy - What is XSS?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viết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lý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thuyết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kèm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ví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dụ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trực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quan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những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người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tạo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cụ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Burp Suite.</w:t>
      </w:r>
    </w:p>
    <w:p w14:paraId="6DD8E367" w14:textId="77777777" w:rsidR="003D79DB" w:rsidRPr="003D79DB" w:rsidRDefault="003D79DB" w:rsidP="003D79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7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MDN Web Docs - Cross-site scripting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Giải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thích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XSS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dưới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góc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độ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nhà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phát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triển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thành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phần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duyệt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bị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ảnh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hưởng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498DA68" w14:textId="77777777" w:rsidR="003D79DB" w:rsidRPr="003D79DB" w:rsidRDefault="003D79DB" w:rsidP="003D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EF82B98">
          <v:rect id="_x0000_i1025" style="width:0;height:1.5pt" o:hralign="center" o:hrstd="t" o:hr="t" fillcolor="#a0a0a0" stroked="f"/>
        </w:pict>
      </w:r>
    </w:p>
    <w:p w14:paraId="66FFA883" w14:textId="77777777" w:rsidR="003D79DB" w:rsidRPr="003D79DB" w:rsidRDefault="003D79DB" w:rsidP="003D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2.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Nhóm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Phân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tích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Sâu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loại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XSS (Stored, Reflected, DOM-based)</w:t>
      </w:r>
    </w:p>
    <w:p w14:paraId="78F09688" w14:textId="77777777" w:rsidR="003D79DB" w:rsidRPr="003D79DB" w:rsidRDefault="003D79DB" w:rsidP="003D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Đi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sâu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vào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sự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khác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biệt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kỹ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thuật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giữa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biến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thể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XSS.</w:t>
      </w:r>
    </w:p>
    <w:p w14:paraId="40CBE3A8" w14:textId="77777777" w:rsidR="003D79DB" w:rsidRPr="003D79DB" w:rsidRDefault="003D79DB" w:rsidP="003D79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8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Excess XSS - Comprehensive Guide to Types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trang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chuyên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biệt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giải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thích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rất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kỹ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sự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khác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biệt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giữa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Stored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Reflected XSS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kịch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bản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tế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8E96E6F" w14:textId="77777777" w:rsidR="003D79DB" w:rsidRPr="003D79DB" w:rsidRDefault="003D79DB" w:rsidP="003D79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9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DOM-based XSS - The Hidden Threat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sâu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loại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XSS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diễn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hoàn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toàn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ở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phía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Client-side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mà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tương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Server.</w:t>
      </w:r>
    </w:p>
    <w:p w14:paraId="5E3E8053" w14:textId="77777777" w:rsidR="003D79DB" w:rsidRPr="003D79DB" w:rsidRDefault="003D79DB" w:rsidP="003D79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0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A Study on Advanced XSS Vectors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viết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Acunetix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trung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vào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vector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tấn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ít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phổ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biến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nhưng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nguy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hiểm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ECDCE7D" w14:textId="77777777" w:rsidR="003D79DB" w:rsidRPr="003D79DB" w:rsidRDefault="003D79DB" w:rsidP="003D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1AD4442">
          <v:rect id="_x0000_i1026" style="width:0;height:1.5pt" o:hralign="center" o:hrstd="t" o:hr="t" fillcolor="#a0a0a0" stroked="f"/>
        </w:pict>
      </w:r>
    </w:p>
    <w:p w14:paraId="58775F2F" w14:textId="77777777" w:rsidR="003D79DB" w:rsidRPr="003D79DB" w:rsidRDefault="003D79DB" w:rsidP="003D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3.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Nhóm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Nghiên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cứu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Học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thuật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&amp;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Báo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cáo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Phân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tích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(Research Papers)</w:t>
      </w:r>
    </w:p>
    <w:p w14:paraId="768B7CBE" w14:textId="77777777" w:rsidR="003D79DB" w:rsidRPr="003D79DB" w:rsidRDefault="003D79DB" w:rsidP="003D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tài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liệu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có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tính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học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thuật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cao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đo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lường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và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đánh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giá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xu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hướng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tấn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công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603D69BA" w14:textId="77777777" w:rsidR="003D79DB" w:rsidRPr="003D79DB" w:rsidRDefault="003D79DB" w:rsidP="003D79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1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A Comprehensive Survey on XSS Attacks (ACM Digital Library)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Tóm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tắt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nghiên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cứu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tổng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quan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sự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phát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triển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XSS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thập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kỷ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qua.</w:t>
      </w:r>
    </w:p>
    <w:p w14:paraId="2F0DE335" w14:textId="77777777" w:rsidR="003D79DB" w:rsidRPr="003D79DB" w:rsidRDefault="003D79DB" w:rsidP="003D79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2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Analysis of XSS Vulnerabilities in CMS Platforms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Báo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nghiên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cứu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mức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độ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phổ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biến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XSS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trên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quản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trị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như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WordPress/Joomla.</w:t>
      </w:r>
    </w:p>
    <w:p w14:paraId="42D22B8A" w14:textId="77777777" w:rsidR="003D79DB" w:rsidRPr="003D79DB" w:rsidRDefault="003D79DB" w:rsidP="003D79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3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Detection and Prevention of XSS using Machine Learning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báo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khoa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ứng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trí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tuệ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nhân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tạo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phát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hiện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lỗ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hổng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XSS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tự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động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3DD2B52" w14:textId="77777777" w:rsidR="003D79DB" w:rsidRPr="003D79DB" w:rsidRDefault="003D79DB" w:rsidP="003D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0F2049E2">
          <v:rect id="_x0000_i1027" style="width:0;height:1.5pt" o:hralign="center" o:hrstd="t" o:hr="t" fillcolor="#a0a0a0" stroked="f"/>
        </w:pict>
      </w:r>
    </w:p>
    <w:p w14:paraId="26D3A8A1" w14:textId="77777777" w:rsidR="003D79DB" w:rsidRPr="003D79DB" w:rsidRDefault="003D79DB" w:rsidP="003D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4.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Nhóm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Kỹ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thuật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Bypass &amp;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Nâng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cao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(Filter Evasion)</w:t>
      </w:r>
    </w:p>
    <w:p w14:paraId="20F8F90A" w14:textId="77777777" w:rsidR="003D79DB" w:rsidRPr="003D79DB" w:rsidRDefault="003D79DB" w:rsidP="003D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Dành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cho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việc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tìm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hiểu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cách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hacker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vượt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qua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hàng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rào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bảo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mật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0A76B23A" w14:textId="77777777" w:rsidR="003D79DB" w:rsidRPr="003D79DB" w:rsidRDefault="003D79DB" w:rsidP="003D79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4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OWASP XSS Filter Evasion Cheat Sheet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Kinh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thánh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kỹ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vượt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qua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bộ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lọc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(WAF)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bằng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mã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hóa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thẻ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HTML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lạ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6A01A63" w14:textId="77777777" w:rsidR="003D79DB" w:rsidRPr="003D79DB" w:rsidRDefault="003D79DB" w:rsidP="003D79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5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XSS in Hidden Contexts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viết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chuyên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sâu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khai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XSS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thẻ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ẩn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hoặc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thuộc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tính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hiển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thị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7210E19" w14:textId="77777777" w:rsidR="003D79DB" w:rsidRPr="003D79DB" w:rsidRDefault="003D79DB" w:rsidP="003D79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6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Modern XSS bypass techniques for Content Security Policy (CSP)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Nghiên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cứu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Google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tại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sao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CSP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đôi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vẫn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bị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XSS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đánh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bại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A26AF85" w14:textId="77777777" w:rsidR="003D79DB" w:rsidRPr="003D79DB" w:rsidRDefault="003D79DB" w:rsidP="003D79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64BF1587">
          <v:rect id="_x0000_i1028" style="width:0;height:1.5pt" o:hralign="center" o:hrstd="t" o:hr="t" fillcolor="#a0a0a0" stroked="f"/>
        </w:pict>
      </w:r>
    </w:p>
    <w:p w14:paraId="19286460" w14:textId="77777777" w:rsidR="003D79DB" w:rsidRPr="003D79DB" w:rsidRDefault="003D79DB" w:rsidP="003D79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5.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Nhóm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Giải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pháp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Phòng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chống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&amp;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Khắc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phục</w:t>
      </w:r>
      <w:proofErr w:type="spellEnd"/>
      <w:r w:rsidRPr="003D79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(Remediation)</w:t>
      </w:r>
    </w:p>
    <w:p w14:paraId="3D9F6F4C" w14:textId="77777777" w:rsidR="003D79DB" w:rsidRPr="003D79DB" w:rsidRDefault="003D79DB" w:rsidP="003D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Tài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liệu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dành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cho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giới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lập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trình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để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bảo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vệ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hệ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thống</w:t>
      </w:r>
      <w:proofErr w:type="spellEnd"/>
      <w:r w:rsidRPr="003D79DB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287D87D5" w14:textId="77777777" w:rsidR="003D79DB" w:rsidRPr="003D79DB" w:rsidRDefault="003D79DB" w:rsidP="003D7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7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OWASP XSS Prevention Cheat Sheet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Hướng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dẫn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hành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kỹ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Output Encoding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Input Validation.</w:t>
      </w:r>
    </w:p>
    <w:p w14:paraId="72D0CC52" w14:textId="77777777" w:rsidR="003D79DB" w:rsidRPr="003D79DB" w:rsidRDefault="003D79DB" w:rsidP="003D7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8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Securing Modern Frameworks (React, Angular, Vue)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viết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Framework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hiện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đại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chống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XSS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mặc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định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sai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lầm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dẫn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đến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hổng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bảo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mật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F3B4CBD" w14:textId="0BA65DB4" w:rsidR="003D79DB" w:rsidRDefault="003D79DB" w:rsidP="003D79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19" w:tgtFrame="_blank" w:history="1"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 xml:space="preserve">Google </w:t>
        </w:r>
        <w:proofErr w:type="spellStart"/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Bughunter</w:t>
        </w:r>
        <w:proofErr w:type="spellEnd"/>
        <w:r w:rsidRPr="003D79DB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 xml:space="preserve"> University - Mitigating XSS</w:t>
        </w:r>
      </w:hyperlink>
      <w:r w:rsidRPr="003D79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tế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đội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ngũ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bảo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mật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Google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giảm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thiểu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rủi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ro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XSS ở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quy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mô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lớn</w:t>
      </w:r>
      <w:proofErr w:type="spellEnd"/>
      <w:r w:rsidRPr="003D79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86589A7" w14:textId="3A5E752E" w:rsidR="00751178" w:rsidRDefault="00751178" w:rsidP="00751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C23150" w14:textId="77777777" w:rsidR="00751178" w:rsidRPr="003D79DB" w:rsidRDefault="00751178" w:rsidP="00751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3CDF5CE0" w14:textId="77777777" w:rsidR="00751178" w:rsidRPr="00751178" w:rsidRDefault="00751178" w:rsidP="00751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1.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Nhóm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Lý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thuyết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Nền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tảng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&amp;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Cơ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chế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hoạt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động</w:t>
      </w:r>
      <w:proofErr w:type="spellEnd"/>
    </w:p>
    <w:p w14:paraId="5FFAD377" w14:textId="77777777" w:rsidR="00751178" w:rsidRPr="00751178" w:rsidRDefault="00751178" w:rsidP="00751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Dành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cho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việc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hiểu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cách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câu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lệnh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SQL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bị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thao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túng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qua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đầu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vào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người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dùng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348F711F" w14:textId="77777777" w:rsidR="00751178" w:rsidRPr="00751178" w:rsidRDefault="00751178" w:rsidP="00751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0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OWASP Top 10: SQL Injection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chuẩn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OWASP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giải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thích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khái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niệm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động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ví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dụ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minh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họa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kinh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điển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DF37385" w14:textId="77777777" w:rsidR="00751178" w:rsidRPr="00751178" w:rsidRDefault="00751178" w:rsidP="00751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1" w:tgtFrame="_blank" w:history="1">
        <w:proofErr w:type="spellStart"/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PortSwigger</w:t>
        </w:r>
        <w:proofErr w:type="spellEnd"/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 xml:space="preserve"> Academy: What is SQL Injection?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Hướng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dẫn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chi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tiết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truy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vấn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bị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tiêm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mã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độc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cơ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sở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chúng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FA3BD88" w14:textId="77777777" w:rsidR="00751178" w:rsidRPr="00751178" w:rsidRDefault="00751178" w:rsidP="00751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2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Microsoft Learn: SQL Injection Attacks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Góc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nhìn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nhà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phát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triển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quản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trị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cơ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sở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(SQL Server)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rủi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ro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của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SQLi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7AB134D" w14:textId="77777777" w:rsidR="00751178" w:rsidRPr="00751178" w:rsidRDefault="00751178" w:rsidP="0075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D01C60E">
          <v:rect id="_x0000_i1033" style="width:0;height:1.5pt" o:hralign="center" o:hrstd="t" o:hr="t" fillcolor="#a0a0a0" stroked="f"/>
        </w:pict>
      </w:r>
    </w:p>
    <w:p w14:paraId="0910456C" w14:textId="77777777" w:rsidR="00751178" w:rsidRPr="00751178" w:rsidRDefault="00751178" w:rsidP="00751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2.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Nhóm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Biến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thể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Kỹ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thuật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(In-band, Inferential, Out-of-band)</w:t>
      </w:r>
    </w:p>
    <w:p w14:paraId="5043E88C" w14:textId="77777777" w:rsidR="00751178" w:rsidRPr="00751178" w:rsidRDefault="00751178" w:rsidP="00751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Tập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trung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vào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kỹ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thuật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khai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thác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phức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tạp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hơn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khi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hệ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thống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không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trả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về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lỗi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trực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tiếp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583D120F" w14:textId="77777777" w:rsidR="00751178" w:rsidRPr="00751178" w:rsidRDefault="00751178" w:rsidP="00751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3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 xml:space="preserve">Blind SQL Injection (Inferential </w:t>
        </w:r>
        <w:proofErr w:type="spellStart"/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SQLi</w:t>
        </w:r>
        <w:proofErr w:type="spellEnd"/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)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kỹ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dựa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trên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phản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hồi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đúng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sai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hoặc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độ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trễ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thời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gian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(Time-based).</w:t>
      </w:r>
    </w:p>
    <w:p w14:paraId="39EAA310" w14:textId="77777777" w:rsidR="00751178" w:rsidRPr="00751178" w:rsidRDefault="00751178" w:rsidP="00751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4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Explaining Second-Order SQL Injection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loại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SQLi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bậc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hai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nơi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mã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độc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lưu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trữ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thực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ở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tiến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khác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97E7FF0" w14:textId="77777777" w:rsidR="00751178" w:rsidRPr="00751178" w:rsidRDefault="00751178" w:rsidP="007511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5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Out-of-band SQL Injection (OAST)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Kỹ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giao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thức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như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DNS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hoặc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HTTP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trích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xuất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dữ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kênh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thông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thường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bị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chặn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4FF264F" w14:textId="77777777" w:rsidR="00751178" w:rsidRPr="00751178" w:rsidRDefault="00751178" w:rsidP="0075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8180629">
          <v:rect id="_x0000_i1034" style="width:0;height:1.5pt" o:hralign="center" o:hrstd="t" o:hr="t" fillcolor="#a0a0a0" stroked="f"/>
        </w:pict>
      </w:r>
    </w:p>
    <w:p w14:paraId="4B6D4B96" w14:textId="77777777" w:rsidR="00751178" w:rsidRPr="00751178" w:rsidRDefault="00751178" w:rsidP="00751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3.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Nhóm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Nghiên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cứu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Học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thuật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&amp;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Báo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cáo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Phân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tích</w:t>
      </w:r>
      <w:proofErr w:type="spellEnd"/>
    </w:p>
    <w:p w14:paraId="3AF99DBF" w14:textId="77777777" w:rsidR="00751178" w:rsidRPr="00751178" w:rsidRDefault="00751178" w:rsidP="00751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bài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báo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khoa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học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và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nghiên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cứu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về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phương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pháp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phát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hiện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hiện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đại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15258394" w14:textId="77777777" w:rsidR="00751178" w:rsidRPr="00751178" w:rsidRDefault="00751178" w:rsidP="00751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6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A Classification of SQL Injection Attacks and Countermeasures (IEEE)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Nghiên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cứu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kinh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điển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loại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chi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tiết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dạng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tấn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biện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pháp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đối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phó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tương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ứng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B357A6A" w14:textId="77777777" w:rsidR="00751178" w:rsidRPr="00751178" w:rsidRDefault="00751178" w:rsidP="00751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7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Detection of SQL Injection Attacks using Machine Learning (ResearchGate)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Nghiên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cứu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ứng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toán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máy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nhận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diện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hành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vi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SQLi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lưu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lượng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mạng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DA61072" w14:textId="77777777" w:rsidR="00751178" w:rsidRPr="00751178" w:rsidRDefault="00751178" w:rsidP="007511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8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 xml:space="preserve">Static Analysis for Detecting </w:t>
        </w:r>
        <w:proofErr w:type="spellStart"/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SQLi</w:t>
        </w:r>
        <w:proofErr w:type="spellEnd"/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 xml:space="preserve"> in Java Applications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mã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nguồn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tĩnh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(Static Analysis)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tìm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kiếm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điểm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yếu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SQLi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trước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triển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khai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ứng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6D1BA62" w14:textId="77777777" w:rsidR="00751178" w:rsidRPr="00751178" w:rsidRDefault="00751178" w:rsidP="0075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CB1557E">
          <v:rect id="_x0000_i1035" style="width:0;height:1.5pt" o:hralign="center" o:hrstd="t" o:hr="t" fillcolor="#a0a0a0" stroked="f"/>
        </w:pict>
      </w:r>
    </w:p>
    <w:p w14:paraId="46E81AB1" w14:textId="77777777" w:rsidR="00751178" w:rsidRPr="00751178" w:rsidRDefault="00751178" w:rsidP="00751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4.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Nhóm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Kỹ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thuật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Bypass &amp;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Khai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thác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Nâng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cao</w:t>
      </w:r>
      <w:proofErr w:type="spellEnd"/>
    </w:p>
    <w:p w14:paraId="5154D104" w14:textId="77777777" w:rsidR="00751178" w:rsidRPr="00751178" w:rsidRDefault="00751178" w:rsidP="00751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Dành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cho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nghiên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cứu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về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cách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vượt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qua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bộ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lọc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(WAF)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và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khai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thác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đặc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thù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theo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từng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loại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DB.</w:t>
      </w:r>
    </w:p>
    <w:p w14:paraId="3DE362B1" w14:textId="77777777" w:rsidR="00751178" w:rsidRPr="00751178" w:rsidRDefault="00751178" w:rsidP="00751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29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SQL Injection Bypassing WAF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Tổng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kỹ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thuật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dùng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Encoding, Comment (/</w:t>
      </w:r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...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/)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đánh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lừa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hệ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thống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phòng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thủ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74DEAC7" w14:textId="77777777" w:rsidR="00751178" w:rsidRPr="00751178" w:rsidRDefault="00751178" w:rsidP="00751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30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 xml:space="preserve">Advanced SQL Injection in </w:t>
        </w:r>
        <w:proofErr w:type="spellStart"/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Pyton</w:t>
        </w:r>
        <w:proofErr w:type="spellEnd"/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/Django/ORM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tại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sao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dùng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ORM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vẫn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bị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SQLi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nếu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sử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dụng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đúng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334C343" w14:textId="77777777" w:rsidR="00751178" w:rsidRPr="00751178" w:rsidRDefault="00751178" w:rsidP="007511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31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SQL Injection Cheat Sheet (Database Specific)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Bảng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tra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cứu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cú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pháp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khai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thác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riêng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biệt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MySQL, PostgreSQL, Oracle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MSSQL.</w:t>
      </w:r>
    </w:p>
    <w:p w14:paraId="7A33BB8D" w14:textId="77777777" w:rsidR="00751178" w:rsidRPr="00751178" w:rsidRDefault="00751178" w:rsidP="00751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A29B3B1">
          <v:rect id="_x0000_i1036" style="width:0;height:1.5pt" o:hralign="center" o:hrstd="t" o:hr="t" fillcolor="#a0a0a0" stroked="f"/>
        </w:pict>
      </w:r>
    </w:p>
    <w:p w14:paraId="2DAF04BD" w14:textId="77777777" w:rsidR="00751178" w:rsidRPr="00751178" w:rsidRDefault="00751178" w:rsidP="00751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5.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Nhóm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Giải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pháp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Phòng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ngừa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&amp;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Thực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thi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Bảo</w:t>
      </w:r>
      <w:proofErr w:type="spellEnd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mật</w:t>
      </w:r>
      <w:proofErr w:type="spellEnd"/>
    </w:p>
    <w:p w14:paraId="2E558B85" w14:textId="77777777" w:rsidR="00751178" w:rsidRPr="00751178" w:rsidRDefault="00751178" w:rsidP="00751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Hướng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dẫn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thực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tế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để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lập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trình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viên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viết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mã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an </w:t>
      </w:r>
      <w:proofErr w:type="spellStart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toàn</w:t>
      </w:r>
      <w:proofErr w:type="spellEnd"/>
      <w:r w:rsidRPr="00751178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22D64463" w14:textId="77777777" w:rsidR="00751178" w:rsidRPr="00751178" w:rsidRDefault="00751178" w:rsidP="00751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32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OWASP SQL Injection Prevention Cheat Sheet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trung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vào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Prepared Statements (Parameterized Queries) –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chống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SQLi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hiệu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quả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nhất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10A3FFE" w14:textId="77777777" w:rsidR="00751178" w:rsidRPr="00751178" w:rsidRDefault="00751178" w:rsidP="00751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33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Using Stored Procedures Securely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Phân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rủi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ro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cấu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hình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Stored Procedures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trở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thành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cửa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sau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SQLi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145A553" w14:textId="77777777" w:rsidR="00751178" w:rsidRPr="00751178" w:rsidRDefault="00751178" w:rsidP="007511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34" w:tgtFrame="_blank" w:history="1">
        <w:r w:rsidRPr="00751178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en-US"/>
          </w:rPr>
          <w:t>Defense in Depth: Database Permissions</w:t>
        </w:r>
      </w:hyperlink>
      <w:r w:rsidRPr="0075117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CIS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về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cấu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hình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đặc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quyền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tối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thiểu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(Least Privilege)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tài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khoản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DB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giảm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thiểu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thiệt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hại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nếu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bị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tấn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75117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85F0FAD" w14:textId="77777777" w:rsidR="008D311C" w:rsidRDefault="008D311C"/>
    <w:sectPr w:rsidR="008D3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F1B96"/>
    <w:multiLevelType w:val="multilevel"/>
    <w:tmpl w:val="1AF2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36B24"/>
    <w:multiLevelType w:val="multilevel"/>
    <w:tmpl w:val="462E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742EE"/>
    <w:multiLevelType w:val="multilevel"/>
    <w:tmpl w:val="BE5C73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A798D"/>
    <w:multiLevelType w:val="multilevel"/>
    <w:tmpl w:val="D318FF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62DF6"/>
    <w:multiLevelType w:val="multilevel"/>
    <w:tmpl w:val="FAC86EF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836119"/>
    <w:multiLevelType w:val="multilevel"/>
    <w:tmpl w:val="93CC7A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A0DF4"/>
    <w:multiLevelType w:val="multilevel"/>
    <w:tmpl w:val="17E4E4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FA5CE2"/>
    <w:multiLevelType w:val="multilevel"/>
    <w:tmpl w:val="270AEE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0A0ED9"/>
    <w:multiLevelType w:val="multilevel"/>
    <w:tmpl w:val="83CA7F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B44C62"/>
    <w:multiLevelType w:val="multilevel"/>
    <w:tmpl w:val="FEEE79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4"/>
  </w:num>
  <w:num w:numId="5">
    <w:abstractNumId w:val="2"/>
  </w:num>
  <w:num w:numId="6">
    <w:abstractNumId w:val="0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2B"/>
    <w:rsid w:val="00317F3B"/>
    <w:rsid w:val="0037635B"/>
    <w:rsid w:val="003D79DB"/>
    <w:rsid w:val="006C741E"/>
    <w:rsid w:val="00751178"/>
    <w:rsid w:val="008917BB"/>
    <w:rsid w:val="008D311C"/>
    <w:rsid w:val="00A927F1"/>
    <w:rsid w:val="00E85A2B"/>
    <w:rsid w:val="00F6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E447E0"/>
  <w15:chartTrackingRefBased/>
  <w15:docId w15:val="{3EF9C8D1-22BF-4966-84C1-C9AA80E5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79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79DB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3D7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3D79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https://ieeexplore.ieee.org/document/8971556" TargetMode="External"/><Relationship Id="rId18" Type="http://schemas.openxmlformats.org/officeDocument/2006/relationships/hyperlink" Target="https://www.google.com/search?q=https://auth0.com/blog/securing-spa-preventing-xss/" TargetMode="External"/><Relationship Id="rId26" Type="http://schemas.openxmlformats.org/officeDocument/2006/relationships/hyperlink" Target="https://www.google.com/search?q=https://ieeexplore.ieee.org/document/160518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ortswigger.net/web-security/sql-injection" TargetMode="External"/><Relationship Id="rId34" Type="http://schemas.openxmlformats.org/officeDocument/2006/relationships/hyperlink" Target="https://www.cisecurity.org/benchmark/oracle_mysql" TargetMode="External"/><Relationship Id="rId7" Type="http://schemas.openxmlformats.org/officeDocument/2006/relationships/hyperlink" Target="https://developer.mozilla.org/en-US/docs/Glossary/Cross-site_scripting" TargetMode="External"/><Relationship Id="rId12" Type="http://schemas.openxmlformats.org/officeDocument/2006/relationships/hyperlink" Target="https://www.google.com/search?q=https://www.researchgate.net/publication/332356555_Study_and_Analysis_of_Cross_Site_Scripting_Attack" TargetMode="External"/><Relationship Id="rId17" Type="http://schemas.openxmlformats.org/officeDocument/2006/relationships/hyperlink" Target="https://cheatsheetseries.owasp.org/cheatsheets/Cross_Site_Scripting_Prevention_Cheat_Sheet.html" TargetMode="External"/><Relationship Id="rId25" Type="http://schemas.openxmlformats.org/officeDocument/2006/relationships/hyperlink" Target="https://www.google.com/search?q=https://portswigger.net/web-security/sql-injection/out-of-band" TargetMode="External"/><Relationship Id="rId33" Type="http://schemas.openxmlformats.org/officeDocument/2006/relationships/hyperlink" Target="https://www.google.com/search?q=https://cheatsheetseries.owasp.org/cheatsheets/Abusing_Stored_Procedures_Cheat_Shee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google/pubs/csp-is-dead-long-live-csp-on-the-insecurity-of-whitelists-and-the-future-of-content-security-policy/" TargetMode="External"/><Relationship Id="rId20" Type="http://schemas.openxmlformats.org/officeDocument/2006/relationships/hyperlink" Target="https://owasp.org/www-community/attacks/SQL_Injection" TargetMode="External"/><Relationship Id="rId29" Type="http://schemas.openxmlformats.org/officeDocument/2006/relationships/hyperlink" Target="https://www.google.com/search?q=https://www.sciencedirect.com/topics/computer-science/sql-injection-attac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rtswigger.net/web-security/cross-site-scripting" TargetMode="External"/><Relationship Id="rId11" Type="http://schemas.openxmlformats.org/officeDocument/2006/relationships/hyperlink" Target="https://www.google.com/search?q=https://dl.acm.org/doi/10.1145/3341105" TargetMode="External"/><Relationship Id="rId24" Type="http://schemas.openxmlformats.org/officeDocument/2006/relationships/hyperlink" Target="https://www.acunetix.com/blog/articles/blind-sql-injection/" TargetMode="External"/><Relationship Id="rId32" Type="http://schemas.openxmlformats.org/officeDocument/2006/relationships/hyperlink" Target="https://cheatsheetseries.owasp.org/cheatsheets/SQL_Injection_Prevention_Cheat_Sheet.html" TargetMode="External"/><Relationship Id="rId5" Type="http://schemas.openxmlformats.org/officeDocument/2006/relationships/hyperlink" Target="https://owasp.org/www-community/attacks/xss/" TargetMode="External"/><Relationship Id="rId15" Type="http://schemas.openxmlformats.org/officeDocument/2006/relationships/hyperlink" Target="https://www.google.com/search?q=https://brutelogic.com.vn/blog/xss-in-hidden-contexts/" TargetMode="External"/><Relationship Id="rId23" Type="http://schemas.openxmlformats.org/officeDocument/2006/relationships/hyperlink" Target="https://owasp.org/www-community/attacks/Blind_SQL_Injection" TargetMode="External"/><Relationship Id="rId28" Type="http://schemas.openxmlformats.org/officeDocument/2006/relationships/hyperlink" Target="https://dl.acm.org/doi/10.1145/1101908.1101935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google.com/search?q=https://www.acunetix.com/blog/articles/cross-site-scripting-explained/" TargetMode="External"/><Relationship Id="rId19" Type="http://schemas.openxmlformats.org/officeDocument/2006/relationships/hyperlink" Target="https://www.google.com/search?q=https://bughunters.google.com/learn/library/web-vulnerabilities/cross-site-scripting" TargetMode="External"/><Relationship Id="rId31" Type="http://schemas.openxmlformats.org/officeDocument/2006/relationships/hyperlink" Target="https://invicti.com/blog/web-security/sql-injection-cheat-she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rtswigger.net/web-security/cross-site-scripting/dom-based" TargetMode="External"/><Relationship Id="rId14" Type="http://schemas.openxmlformats.org/officeDocument/2006/relationships/hyperlink" Target="https://cheatsheetseries.owasp.org/cheatsheets/XSS_Filter_Evasion_Cheat_Sheet.html" TargetMode="External"/><Relationship Id="rId22" Type="http://schemas.openxmlformats.org/officeDocument/2006/relationships/hyperlink" Target="https://learn.microsoft.com/en-us/sql/relational-databases/security/sql-injection" TargetMode="External"/><Relationship Id="rId27" Type="http://schemas.openxmlformats.org/officeDocument/2006/relationships/hyperlink" Target="https://www.google.com/search?q=https://www.researchgate.net/publication/344211155_Detection_of_SQL_Injection_Attacks_using_Machine_Learning_Approaches" TargetMode="External"/><Relationship Id="rId30" Type="http://schemas.openxmlformats.org/officeDocument/2006/relationships/hyperlink" Target="https://www.google.com/search?q=https://docs.djangoproject.com/en/stable/topics/security/%23sql-injection-protection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excess-x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ANH DOAN</dc:creator>
  <cp:keywords/>
  <dc:description/>
  <cp:lastModifiedBy>THE ANH DOAN</cp:lastModifiedBy>
  <cp:revision>2</cp:revision>
  <dcterms:created xsi:type="dcterms:W3CDTF">2026-01-22T13:29:00Z</dcterms:created>
  <dcterms:modified xsi:type="dcterms:W3CDTF">2026-01-22T14:24:00Z</dcterms:modified>
</cp:coreProperties>
</file>