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BD269" w14:textId="77777777" w:rsidR="00F7675B" w:rsidRPr="001970AE" w:rsidRDefault="00F7675B" w:rsidP="00F7675B">
      <w:pPr>
        <w:keepNext/>
        <w:jc w:val="center"/>
        <w:outlineLvl w:val="1"/>
        <w:rPr>
          <w:sz w:val="28"/>
          <w:szCs w:val="28"/>
          <w:u w:val="single"/>
          <w:lang w:val="x-none" w:eastAsia="x-none"/>
        </w:rPr>
      </w:pPr>
      <w:r w:rsidRPr="001970AE">
        <w:rPr>
          <w:b/>
          <w:noProof/>
          <w:sz w:val="28"/>
          <w:szCs w:val="28"/>
        </w:rPr>
        <w:drawing>
          <wp:inline distT="0" distB="0" distL="0" distR="0" wp14:anchorId="3B2B607F" wp14:editId="0A21CE58">
            <wp:extent cx="379730" cy="65341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D112" w14:textId="77777777" w:rsidR="00F7675B" w:rsidRPr="001970AE" w:rsidRDefault="00F7675B" w:rsidP="00F7675B">
      <w:pPr>
        <w:keepNext/>
        <w:jc w:val="center"/>
        <w:outlineLvl w:val="1"/>
        <w:rPr>
          <w:sz w:val="28"/>
          <w:szCs w:val="28"/>
          <w:lang w:val="x-none" w:eastAsia="x-none"/>
        </w:rPr>
      </w:pPr>
    </w:p>
    <w:p w14:paraId="792891F4" w14:textId="77777777" w:rsidR="00F7675B" w:rsidRPr="001970AE" w:rsidRDefault="00F7675B" w:rsidP="00F7675B">
      <w:pPr>
        <w:keepNext/>
        <w:jc w:val="center"/>
        <w:outlineLvl w:val="1"/>
        <w:rPr>
          <w:b/>
          <w:sz w:val="32"/>
          <w:szCs w:val="32"/>
          <w:lang w:val="x-none" w:eastAsia="x-none"/>
        </w:rPr>
      </w:pPr>
      <w:r w:rsidRPr="001970AE">
        <w:rPr>
          <w:b/>
          <w:sz w:val="32"/>
          <w:szCs w:val="32"/>
          <w:lang w:val="x-none" w:eastAsia="x-none"/>
        </w:rPr>
        <w:t xml:space="preserve">АДМИНИСТРАЦИЯ </w:t>
      </w:r>
    </w:p>
    <w:p w14:paraId="2474257E" w14:textId="77777777" w:rsidR="00F7675B" w:rsidRPr="001970AE" w:rsidRDefault="00F7675B" w:rsidP="00F7675B">
      <w:pPr>
        <w:keepNext/>
        <w:jc w:val="center"/>
        <w:outlineLvl w:val="1"/>
        <w:rPr>
          <w:b/>
          <w:sz w:val="32"/>
          <w:szCs w:val="32"/>
          <w:lang w:val="x-none" w:eastAsia="x-none"/>
        </w:rPr>
      </w:pPr>
      <w:r w:rsidRPr="001970AE">
        <w:rPr>
          <w:b/>
          <w:sz w:val="32"/>
          <w:szCs w:val="32"/>
          <w:lang w:val="x-none" w:eastAsia="x-none"/>
        </w:rPr>
        <w:t>БЛАГОВЕЩЕНСКОГО МУНИЦИПАЛЬНОГО ОКРУГА</w:t>
      </w:r>
    </w:p>
    <w:p w14:paraId="16CF2353" w14:textId="77777777" w:rsidR="00F7675B" w:rsidRPr="001970AE" w:rsidRDefault="00F7675B" w:rsidP="00F7675B">
      <w:pPr>
        <w:spacing w:line="276" w:lineRule="auto"/>
        <w:jc w:val="center"/>
        <w:rPr>
          <w:b/>
          <w:sz w:val="32"/>
          <w:szCs w:val="32"/>
        </w:rPr>
      </w:pPr>
      <w:r w:rsidRPr="001970AE">
        <w:rPr>
          <w:b/>
          <w:sz w:val="32"/>
          <w:szCs w:val="32"/>
        </w:rPr>
        <w:t>АМУРСКОЙ ОБЛАСТИ</w:t>
      </w:r>
    </w:p>
    <w:p w14:paraId="238AE4BF" w14:textId="77777777" w:rsidR="00F7675B" w:rsidRPr="00AC1551" w:rsidRDefault="00F7675B" w:rsidP="00F7675B">
      <w:pPr>
        <w:keepNext/>
        <w:outlineLvl w:val="1"/>
        <w:rPr>
          <w:b/>
          <w:sz w:val="28"/>
          <w:szCs w:val="28"/>
          <w:highlight w:val="yellow"/>
        </w:rPr>
      </w:pPr>
    </w:p>
    <w:p w14:paraId="227632B4" w14:textId="77777777" w:rsidR="00F7675B" w:rsidRPr="00473081" w:rsidRDefault="00F7675B" w:rsidP="00F7675B">
      <w:pPr>
        <w:keepNext/>
        <w:jc w:val="center"/>
        <w:outlineLvl w:val="1"/>
        <w:rPr>
          <w:b/>
          <w:sz w:val="40"/>
          <w:szCs w:val="40"/>
        </w:rPr>
      </w:pPr>
      <w:r w:rsidRPr="0023405F">
        <w:rPr>
          <w:b/>
          <w:sz w:val="40"/>
          <w:szCs w:val="40"/>
        </w:rPr>
        <w:t>Р А С П О Р Я Ж Е Н И Е</w:t>
      </w:r>
    </w:p>
    <w:p w14:paraId="2B83E986" w14:textId="77777777" w:rsidR="00F7675B" w:rsidRDefault="00F7675B" w:rsidP="00F7675B">
      <w:pPr>
        <w:spacing w:line="276" w:lineRule="auto"/>
        <w:jc w:val="both"/>
        <w:rPr>
          <w:sz w:val="28"/>
          <w:szCs w:val="28"/>
        </w:rPr>
      </w:pPr>
      <w:r w:rsidRPr="00473081">
        <w:rPr>
          <w:sz w:val="28"/>
          <w:szCs w:val="28"/>
        </w:rPr>
        <w:t xml:space="preserve"> </w:t>
      </w:r>
    </w:p>
    <w:p w14:paraId="7EA2941D" w14:textId="77777777" w:rsidR="00F7675B" w:rsidRPr="008718BE" w:rsidRDefault="00F7675B" w:rsidP="00F7675B">
      <w:pPr>
        <w:spacing w:line="276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__________</w:t>
      </w:r>
      <w:r w:rsidRPr="00C32ED4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 xml:space="preserve">   </w:t>
      </w:r>
      <w:r w:rsidRPr="00C32ED4">
        <w:rPr>
          <w:sz w:val="28"/>
          <w:szCs w:val="28"/>
        </w:rPr>
        <w:t xml:space="preserve">                        </w:t>
      </w:r>
      <w:r>
        <w:rPr>
          <w:sz w:val="28"/>
          <w:szCs w:val="28"/>
        </w:rPr>
        <w:t xml:space="preserve">       </w:t>
      </w:r>
      <w:r w:rsidRPr="00C32ED4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                        </w:t>
      </w:r>
      <w:r w:rsidRPr="00C32ED4">
        <w:rPr>
          <w:sz w:val="28"/>
          <w:szCs w:val="28"/>
        </w:rPr>
        <w:t xml:space="preserve">     № </w:t>
      </w:r>
      <w:r>
        <w:rPr>
          <w:sz w:val="28"/>
          <w:szCs w:val="28"/>
        </w:rPr>
        <w:t>___</w:t>
      </w:r>
      <w:r w:rsidR="001665D8">
        <w:rPr>
          <w:sz w:val="28"/>
          <w:szCs w:val="28"/>
        </w:rPr>
        <w:t>_</w:t>
      </w:r>
      <w:r>
        <w:rPr>
          <w:sz w:val="28"/>
          <w:szCs w:val="28"/>
        </w:rPr>
        <w:t>__</w:t>
      </w:r>
    </w:p>
    <w:p w14:paraId="3E1925F4" w14:textId="77777777" w:rsidR="00F7675B" w:rsidRPr="00C32ED4" w:rsidRDefault="00F7675B" w:rsidP="00F7675B">
      <w:pPr>
        <w:jc w:val="center"/>
        <w:rPr>
          <w:sz w:val="28"/>
          <w:szCs w:val="28"/>
        </w:rPr>
      </w:pPr>
      <w:r w:rsidRPr="00C32ED4">
        <w:t>г. Благовещенск</w:t>
      </w:r>
    </w:p>
    <w:p w14:paraId="65D1E093" w14:textId="77777777" w:rsidR="00F7675B" w:rsidRPr="00FE0039" w:rsidRDefault="00F7675B" w:rsidP="00F7675B">
      <w:pPr>
        <w:rPr>
          <w:b/>
          <w:sz w:val="26"/>
          <w:szCs w:val="26"/>
          <w:highlight w:val="yellow"/>
        </w:rPr>
      </w:pPr>
    </w:p>
    <w:p w14:paraId="61E45B25" w14:textId="77777777" w:rsidR="004932C5" w:rsidRPr="007E4166" w:rsidRDefault="004932C5" w:rsidP="007E4166">
      <w:pPr>
        <w:pStyle w:val="ConsPlusTitle"/>
        <w:jc w:val="center"/>
        <w:rPr>
          <w:b w:val="0"/>
          <w:spacing w:val="-4"/>
          <w:sz w:val="28"/>
          <w:szCs w:val="28"/>
        </w:rPr>
      </w:pPr>
      <w:r w:rsidRPr="007E4166">
        <w:rPr>
          <w:b w:val="0"/>
          <w:spacing w:val="-4"/>
          <w:sz w:val="28"/>
          <w:szCs w:val="28"/>
        </w:rPr>
        <w:t>Об инициировании проекта по улучшению процесса</w:t>
      </w:r>
    </w:p>
    <w:p w14:paraId="3FA14690" w14:textId="108977CE" w:rsidR="0090355E" w:rsidRPr="007E4166" w:rsidRDefault="004932C5" w:rsidP="007E4166">
      <w:pPr>
        <w:pStyle w:val="ConsPlusTitle"/>
        <w:jc w:val="center"/>
        <w:rPr>
          <w:b w:val="0"/>
          <w:spacing w:val="-4"/>
          <w:sz w:val="28"/>
          <w:szCs w:val="28"/>
        </w:rPr>
      </w:pPr>
      <w:r w:rsidRPr="007E4166">
        <w:rPr>
          <w:b w:val="0"/>
          <w:spacing w:val="-4"/>
          <w:sz w:val="28"/>
          <w:szCs w:val="28"/>
        </w:rPr>
        <w:t>приёма и отработки сообщений граждан</w:t>
      </w:r>
    </w:p>
    <w:p w14:paraId="291CD004" w14:textId="77777777" w:rsidR="00872626" w:rsidRPr="007E4166" w:rsidRDefault="00872626" w:rsidP="007E4166">
      <w:pPr>
        <w:pStyle w:val="ConsPlusTitle"/>
        <w:widowControl/>
        <w:ind w:right="4677"/>
        <w:rPr>
          <w:b w:val="0"/>
          <w:spacing w:val="-4"/>
          <w:sz w:val="28"/>
          <w:szCs w:val="28"/>
          <w:highlight w:val="yellow"/>
        </w:rPr>
      </w:pPr>
    </w:p>
    <w:p w14:paraId="7A5D4F18" w14:textId="3D134229" w:rsidR="004932C5" w:rsidRPr="007E4166" w:rsidRDefault="004932C5" w:rsidP="007E4166">
      <w:pPr>
        <w:ind w:firstLine="708"/>
        <w:jc w:val="both"/>
        <w:rPr>
          <w:sz w:val="28"/>
          <w:szCs w:val="28"/>
        </w:rPr>
      </w:pPr>
      <w:r w:rsidRPr="007E4166">
        <w:rPr>
          <w:sz w:val="28"/>
          <w:szCs w:val="28"/>
        </w:rPr>
        <w:t xml:space="preserve">С целью эффективного внедрения процессного управления, обеспечивающего соблюдение принципов </w:t>
      </w:r>
      <w:proofErr w:type="spellStart"/>
      <w:r w:rsidRPr="007E4166">
        <w:rPr>
          <w:sz w:val="28"/>
          <w:szCs w:val="28"/>
        </w:rPr>
        <w:t>клиентоцентричности</w:t>
      </w:r>
      <w:proofErr w:type="spellEnd"/>
      <w:r w:rsidRPr="007E4166">
        <w:rPr>
          <w:sz w:val="28"/>
          <w:szCs w:val="28"/>
        </w:rPr>
        <w:t xml:space="preserve"> в муниципальном управлении, в рамках реализации проекта «Эффективный регион»:</w:t>
      </w:r>
    </w:p>
    <w:p w14:paraId="68B04999" w14:textId="77777777" w:rsidR="004932C5" w:rsidRPr="007E4166" w:rsidRDefault="004932C5" w:rsidP="007E4166">
      <w:pPr>
        <w:ind w:firstLine="708"/>
        <w:jc w:val="both"/>
        <w:rPr>
          <w:sz w:val="28"/>
          <w:szCs w:val="28"/>
        </w:rPr>
      </w:pPr>
      <w:r w:rsidRPr="007E4166">
        <w:rPr>
          <w:sz w:val="28"/>
          <w:szCs w:val="28"/>
        </w:rPr>
        <w:t>1. Инициировать в администрации Благовещенского муниципального округа реализацию проекта по улучшению процесса «Оптимизация процесса содержания территории Благовещенского муниципального округа за счёт перехода от реагирования на обращения к раннему выявлению проблем, их оперативному устранению и контролю результата».</w:t>
      </w:r>
    </w:p>
    <w:p w14:paraId="4E04526A" w14:textId="7D0A91AD" w:rsidR="004932C5" w:rsidRPr="007E4166" w:rsidRDefault="004932C5" w:rsidP="007E4166">
      <w:pPr>
        <w:ind w:firstLine="708"/>
        <w:jc w:val="both"/>
        <w:rPr>
          <w:sz w:val="28"/>
          <w:szCs w:val="28"/>
        </w:rPr>
      </w:pPr>
      <w:r w:rsidRPr="007E4166">
        <w:rPr>
          <w:sz w:val="28"/>
          <w:szCs w:val="28"/>
        </w:rPr>
        <w:t xml:space="preserve">2. Утвердить состав проектной команды согласно </w:t>
      </w:r>
      <w:r w:rsidR="007E4166" w:rsidRPr="007E4166">
        <w:rPr>
          <w:sz w:val="28"/>
          <w:szCs w:val="28"/>
        </w:rPr>
        <w:t>приложению,</w:t>
      </w:r>
      <w:r w:rsidRPr="007E4166">
        <w:rPr>
          <w:sz w:val="28"/>
          <w:szCs w:val="28"/>
        </w:rPr>
        <w:t xml:space="preserve"> к настоящему распоряжению.</w:t>
      </w:r>
    </w:p>
    <w:p w14:paraId="16DA9290" w14:textId="77777777" w:rsidR="004932C5" w:rsidRPr="007E4166" w:rsidRDefault="004932C5" w:rsidP="007E4166">
      <w:pPr>
        <w:ind w:firstLine="708"/>
        <w:jc w:val="both"/>
        <w:rPr>
          <w:sz w:val="28"/>
          <w:szCs w:val="28"/>
        </w:rPr>
      </w:pPr>
      <w:r w:rsidRPr="007E4166">
        <w:rPr>
          <w:sz w:val="28"/>
          <w:szCs w:val="28"/>
        </w:rPr>
        <w:t>3. Определить сроки реализации проекта:</w:t>
      </w:r>
    </w:p>
    <w:p w14:paraId="5A3560EC" w14:textId="77777777" w:rsidR="004932C5" w:rsidRPr="007E4166" w:rsidRDefault="004932C5" w:rsidP="007E4166">
      <w:pPr>
        <w:ind w:firstLine="708"/>
        <w:jc w:val="both"/>
        <w:rPr>
          <w:sz w:val="28"/>
          <w:szCs w:val="28"/>
        </w:rPr>
      </w:pPr>
      <w:r w:rsidRPr="007E4166">
        <w:rPr>
          <w:sz w:val="28"/>
          <w:szCs w:val="28"/>
        </w:rPr>
        <w:t>начало — 22.07.2026;</w:t>
      </w:r>
    </w:p>
    <w:p w14:paraId="4CD429EE" w14:textId="77777777" w:rsidR="004932C5" w:rsidRPr="007E4166" w:rsidRDefault="004932C5" w:rsidP="007E4166">
      <w:pPr>
        <w:ind w:firstLine="708"/>
        <w:jc w:val="both"/>
        <w:rPr>
          <w:sz w:val="28"/>
          <w:szCs w:val="28"/>
        </w:rPr>
      </w:pPr>
      <w:r w:rsidRPr="007E4166">
        <w:rPr>
          <w:sz w:val="28"/>
          <w:szCs w:val="28"/>
        </w:rPr>
        <w:t>окончание — 30.09.2026.</w:t>
      </w:r>
    </w:p>
    <w:p w14:paraId="02597465" w14:textId="77777777" w:rsidR="004932C5" w:rsidRPr="007E4166" w:rsidRDefault="004932C5" w:rsidP="007E4166">
      <w:pPr>
        <w:ind w:firstLine="708"/>
        <w:jc w:val="both"/>
        <w:rPr>
          <w:sz w:val="28"/>
          <w:szCs w:val="28"/>
        </w:rPr>
      </w:pPr>
      <w:r w:rsidRPr="007E4166">
        <w:rPr>
          <w:sz w:val="28"/>
          <w:szCs w:val="28"/>
        </w:rPr>
        <w:t>4. Контроль за исполнением настоящего распоряжения оставляю за собой.</w:t>
      </w:r>
    </w:p>
    <w:p w14:paraId="5C0F71C2" w14:textId="7B057713" w:rsidR="00321610" w:rsidRPr="007E4166" w:rsidRDefault="00321610" w:rsidP="00321610">
      <w:pPr>
        <w:pStyle w:val="ConsPlusTitle"/>
        <w:spacing w:line="233" w:lineRule="auto"/>
        <w:ind w:firstLine="709"/>
        <w:jc w:val="both"/>
        <w:rPr>
          <w:b w:val="0"/>
          <w:sz w:val="28"/>
          <w:szCs w:val="28"/>
        </w:rPr>
      </w:pPr>
    </w:p>
    <w:p w14:paraId="578C1244" w14:textId="77777777" w:rsidR="00321610" w:rsidRPr="007E4166" w:rsidRDefault="00321610" w:rsidP="00321610">
      <w:pPr>
        <w:pStyle w:val="ConsPlusTitle"/>
        <w:widowControl/>
        <w:spacing w:line="233" w:lineRule="auto"/>
        <w:rPr>
          <w:b w:val="0"/>
          <w:sz w:val="28"/>
          <w:szCs w:val="28"/>
        </w:rPr>
      </w:pPr>
    </w:p>
    <w:p w14:paraId="33A59F08" w14:textId="77777777" w:rsidR="00321610" w:rsidRPr="007E4166" w:rsidRDefault="00321610" w:rsidP="00321610">
      <w:pPr>
        <w:pStyle w:val="ConsPlusTitle"/>
        <w:widowControl/>
        <w:rPr>
          <w:b w:val="0"/>
          <w:sz w:val="28"/>
          <w:szCs w:val="28"/>
        </w:rPr>
      </w:pPr>
    </w:p>
    <w:p w14:paraId="73D2D80F" w14:textId="77777777" w:rsidR="00321610" w:rsidRPr="007E4166" w:rsidRDefault="00321610" w:rsidP="00321610">
      <w:pPr>
        <w:pStyle w:val="ConsPlusTitle"/>
        <w:widowControl/>
        <w:rPr>
          <w:b w:val="0"/>
          <w:sz w:val="28"/>
          <w:szCs w:val="28"/>
        </w:rPr>
      </w:pPr>
      <w:r w:rsidRPr="007E4166">
        <w:rPr>
          <w:b w:val="0"/>
          <w:sz w:val="28"/>
          <w:szCs w:val="28"/>
        </w:rPr>
        <w:t xml:space="preserve">Глава </w:t>
      </w:r>
    </w:p>
    <w:p w14:paraId="7AB7B5B3" w14:textId="1FB8D032" w:rsidR="00321610" w:rsidRPr="007E4166" w:rsidRDefault="00321610" w:rsidP="00321610">
      <w:pPr>
        <w:pStyle w:val="ConsPlusTitle"/>
        <w:widowControl/>
        <w:jc w:val="both"/>
        <w:rPr>
          <w:b w:val="0"/>
          <w:sz w:val="28"/>
          <w:szCs w:val="28"/>
        </w:rPr>
      </w:pPr>
      <w:r w:rsidRPr="007E4166">
        <w:rPr>
          <w:b w:val="0"/>
          <w:sz w:val="28"/>
          <w:szCs w:val="28"/>
        </w:rPr>
        <w:t xml:space="preserve">Благовещенского муниципального округа     </w:t>
      </w:r>
      <w:r w:rsidR="007E4166">
        <w:rPr>
          <w:b w:val="0"/>
          <w:sz w:val="28"/>
          <w:szCs w:val="28"/>
        </w:rPr>
        <w:t xml:space="preserve">                             </w:t>
      </w:r>
      <w:r w:rsidR="00FE0039" w:rsidRPr="007E4166">
        <w:rPr>
          <w:b w:val="0"/>
          <w:sz w:val="28"/>
          <w:szCs w:val="28"/>
        </w:rPr>
        <w:t xml:space="preserve">   </w:t>
      </w:r>
      <w:r w:rsidRPr="007E4166">
        <w:rPr>
          <w:b w:val="0"/>
          <w:sz w:val="28"/>
          <w:szCs w:val="28"/>
        </w:rPr>
        <w:t xml:space="preserve">        А.А. </w:t>
      </w:r>
      <w:proofErr w:type="spellStart"/>
      <w:r w:rsidRPr="007E4166">
        <w:rPr>
          <w:b w:val="0"/>
          <w:sz w:val="28"/>
          <w:szCs w:val="28"/>
        </w:rPr>
        <w:t>Башун</w:t>
      </w:r>
      <w:proofErr w:type="spellEnd"/>
    </w:p>
    <w:p w14:paraId="74C296C6" w14:textId="77777777" w:rsidR="005041A3" w:rsidRDefault="005041A3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2AFE2898" w14:textId="77777777" w:rsidR="004932C5" w:rsidRDefault="004932C5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7ADCDA12" w14:textId="77777777" w:rsidR="004932C5" w:rsidRDefault="004932C5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6DC7A899" w14:textId="77777777" w:rsidR="004932C5" w:rsidRDefault="004932C5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7053B10F" w14:textId="77777777" w:rsidR="00E2492A" w:rsidRDefault="00E2492A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38ACCB0C" w14:textId="77777777" w:rsidR="00E2492A" w:rsidRDefault="00E2492A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1F4AED18" w14:textId="77777777" w:rsidR="00E2492A" w:rsidRDefault="00E2492A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13BE4230" w14:textId="77777777" w:rsidR="00E2492A" w:rsidRDefault="00E2492A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395CBDF1" w14:textId="77777777" w:rsidR="004932C5" w:rsidRDefault="004932C5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44CF0F2A" w14:textId="77777777" w:rsidR="004932C5" w:rsidRDefault="004932C5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5DE6ABBA" w14:textId="77777777" w:rsidR="004932C5" w:rsidRDefault="004932C5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681F28C8" w14:textId="77777777" w:rsidR="00BB5D48" w:rsidRDefault="00BB5D48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0E6C6E6E" w14:textId="77777777" w:rsidR="00FE0039" w:rsidRPr="00E57577" w:rsidRDefault="00FE0039" w:rsidP="00FE0039">
      <w:pPr>
        <w:jc w:val="both"/>
      </w:pPr>
      <w:r w:rsidRPr="00E57577">
        <w:t>Рассылка:</w:t>
      </w:r>
    </w:p>
    <w:p w14:paraId="70D52968" w14:textId="77777777" w:rsidR="00FE0039" w:rsidRPr="00E57577" w:rsidRDefault="00FE0039" w:rsidP="00FE0039">
      <w:pPr>
        <w:jc w:val="both"/>
      </w:pPr>
      <w:r w:rsidRPr="00E57577">
        <w:t>Дело – 1</w:t>
      </w:r>
    </w:p>
    <w:p w14:paraId="3CA26481" w14:textId="56FA972B" w:rsidR="00FE0039" w:rsidRPr="00E57577" w:rsidRDefault="00C7609E" w:rsidP="00FE0039">
      <w:pPr>
        <w:jc w:val="both"/>
      </w:pPr>
      <w:r>
        <w:t xml:space="preserve">Состав </w:t>
      </w:r>
      <w:r w:rsidR="00BF409A">
        <w:t>проектной</w:t>
      </w:r>
      <w:r>
        <w:t xml:space="preserve"> группы - </w:t>
      </w:r>
      <w:r w:rsidR="004F095E">
        <w:t>5</w:t>
      </w:r>
    </w:p>
    <w:p w14:paraId="3CF68E18" w14:textId="77777777" w:rsidR="00FE0039" w:rsidRDefault="00FE0039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59B5F167" w14:textId="77777777" w:rsidR="00AE7279" w:rsidRDefault="00AE7279" w:rsidP="00321610">
      <w:pPr>
        <w:pStyle w:val="ConsPlusTitle"/>
        <w:widowControl/>
        <w:jc w:val="both"/>
        <w:rPr>
          <w:b w:val="0"/>
          <w:sz w:val="26"/>
          <w:szCs w:val="26"/>
        </w:rPr>
      </w:pPr>
    </w:p>
    <w:p w14:paraId="33FAEF95" w14:textId="77777777" w:rsidR="00AE7279" w:rsidRDefault="00AE7279" w:rsidP="00AE7279">
      <w:pPr>
        <w:jc w:val="center"/>
        <w:rPr>
          <w:sz w:val="26"/>
          <w:szCs w:val="26"/>
        </w:rPr>
      </w:pPr>
      <w:r w:rsidRPr="00E959D0">
        <w:rPr>
          <w:sz w:val="26"/>
          <w:szCs w:val="26"/>
        </w:rPr>
        <w:t>ВИЗЫ СОГЛАСОВАНИЯ</w:t>
      </w:r>
    </w:p>
    <w:p w14:paraId="3CC607F0" w14:textId="77777777" w:rsidR="00AE7279" w:rsidRDefault="00AE7279" w:rsidP="00AE7279">
      <w:pPr>
        <w:jc w:val="center"/>
        <w:rPr>
          <w:sz w:val="26"/>
          <w:szCs w:val="26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2155"/>
        <w:gridCol w:w="2097"/>
        <w:gridCol w:w="1418"/>
      </w:tblGrid>
      <w:tr w:rsidR="00AE7279" w14:paraId="771748E5" w14:textId="77777777" w:rsidTr="00266C4D">
        <w:trPr>
          <w:trHeight w:val="569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4FBE" w14:textId="77777777" w:rsidR="00AE7279" w:rsidRDefault="00AE7279" w:rsidP="00CB0861">
            <w:pPr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DF6C" w14:textId="77777777" w:rsidR="00AE7279" w:rsidRDefault="00AE7279" w:rsidP="00CB0861">
            <w:pPr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234D" w14:textId="77777777" w:rsidR="00AE7279" w:rsidRDefault="00AE7279" w:rsidP="00CB0861">
            <w:pPr>
              <w:jc w:val="center"/>
              <w:rPr>
                <w:b/>
              </w:rPr>
            </w:pPr>
            <w:r>
              <w:rPr>
                <w:b/>
              </w:rPr>
              <w:t>Расшифровка подписи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1E7C" w14:textId="77777777" w:rsidR="00AE7279" w:rsidRDefault="00AE7279" w:rsidP="00CB0861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</w:tr>
      <w:tr w:rsidR="009B7CB5" w14:paraId="449C9668" w14:textId="77777777" w:rsidTr="00266C4D">
        <w:trPr>
          <w:trHeight w:val="569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A09B" w14:textId="56EBF9D2" w:rsidR="009B7CB5" w:rsidRPr="009B7CB5" w:rsidRDefault="009B7CB5" w:rsidP="009B7CB5">
            <w:pPr>
              <w:rPr>
                <w:bCs/>
              </w:rPr>
            </w:pPr>
            <w:r>
              <w:rPr>
                <w:bCs/>
              </w:rPr>
              <w:t>Н</w:t>
            </w:r>
            <w:r w:rsidRPr="009B7CB5">
              <w:rPr>
                <w:bCs/>
              </w:rPr>
              <w:t>ачальник отдела информационного обслуживания Финансового управления администрации Благовещенского округа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307A" w14:textId="77777777" w:rsidR="009B7CB5" w:rsidRDefault="009B7CB5" w:rsidP="00CB0861">
            <w:pPr>
              <w:jc w:val="center"/>
              <w:rPr>
                <w:b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8DD1" w14:textId="0C68BB03" w:rsidR="009B7CB5" w:rsidRPr="009B7CB5" w:rsidRDefault="009B7CB5" w:rsidP="00CB0861">
            <w:pPr>
              <w:jc w:val="center"/>
              <w:rPr>
                <w:bCs/>
              </w:rPr>
            </w:pPr>
            <w:r w:rsidRPr="009B7CB5">
              <w:rPr>
                <w:bCs/>
              </w:rPr>
              <w:t>Г.Г</w:t>
            </w:r>
            <w:r w:rsidR="00266C4D">
              <w:rPr>
                <w:bCs/>
              </w:rPr>
              <w:t>.</w:t>
            </w:r>
            <w:r w:rsidRPr="009B7CB5">
              <w:rPr>
                <w:bCs/>
              </w:rPr>
              <w:t xml:space="preserve"> Уваров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4811" w14:textId="77777777" w:rsidR="009B7CB5" w:rsidRDefault="009B7CB5" w:rsidP="00CB0861">
            <w:pPr>
              <w:jc w:val="center"/>
              <w:rPr>
                <w:b/>
              </w:rPr>
            </w:pPr>
          </w:p>
        </w:tc>
      </w:tr>
      <w:tr w:rsidR="00AE7279" w14:paraId="5C450E9B" w14:textId="77777777" w:rsidTr="00266C4D">
        <w:trPr>
          <w:trHeight w:val="339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46ED4" w14:textId="3B579001" w:rsidR="00AE7279" w:rsidRDefault="00297B8B" w:rsidP="00CB0861">
            <w:pPr>
              <w:jc w:val="both"/>
            </w:pPr>
            <w:r>
              <w:t>Д</w:t>
            </w:r>
            <w:r w:rsidRPr="00297B8B">
              <w:t>иректор муниципального бюджетного учреждения «Информационный центр Благовещенского муниципального округа»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9BBF" w14:textId="77777777" w:rsidR="00AE7279" w:rsidRDefault="00AE7279" w:rsidP="00CB0861">
            <w:pPr>
              <w:jc w:val="both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FDB54" w14:textId="37C9E469" w:rsidR="00AE7279" w:rsidRDefault="00297B8B" w:rsidP="00291F8E">
            <w:pPr>
              <w:jc w:val="center"/>
            </w:pPr>
            <w:r>
              <w:t>А.В. Вихрова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29C4" w14:textId="77777777" w:rsidR="00AE7279" w:rsidRDefault="00AE7279" w:rsidP="00CB0861">
            <w:pPr>
              <w:jc w:val="both"/>
            </w:pPr>
          </w:p>
        </w:tc>
      </w:tr>
      <w:tr w:rsidR="00AE7279" w14:paraId="7C03BF5C" w14:textId="77777777" w:rsidTr="00266C4D">
        <w:trPr>
          <w:trHeight w:val="339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04781" w14:textId="77777777" w:rsidR="00AE7279" w:rsidRDefault="00AE7279" w:rsidP="00CB0861">
            <w:pPr>
              <w:jc w:val="both"/>
            </w:pPr>
            <w:r>
              <w:t>Начальник отдела по благоустройству управления жилищно-коммунального хозяйства администрации Благовещенского муниципального округа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3E33A" w14:textId="77777777" w:rsidR="00AE7279" w:rsidRDefault="00AE7279" w:rsidP="00CB0861">
            <w:pPr>
              <w:jc w:val="both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E6DC" w14:textId="77777777" w:rsidR="00AE7279" w:rsidRDefault="00AE7279" w:rsidP="00291F8E">
            <w:pPr>
              <w:jc w:val="center"/>
            </w:pPr>
            <w:r>
              <w:t>Д.С. Воронцова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6801" w14:textId="77777777" w:rsidR="00AE7279" w:rsidRDefault="00AE7279" w:rsidP="00CB0861">
            <w:pPr>
              <w:jc w:val="both"/>
            </w:pPr>
          </w:p>
        </w:tc>
      </w:tr>
      <w:tr w:rsidR="00AE7279" w14:paraId="5C17A62F" w14:textId="77777777" w:rsidTr="00266C4D">
        <w:trPr>
          <w:trHeight w:val="339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113D3" w14:textId="5CD82FB4" w:rsidR="00AE7279" w:rsidRDefault="00297B8B" w:rsidP="00CB0861">
            <w:pPr>
              <w:jc w:val="both"/>
            </w:pPr>
            <w:r>
              <w:t>Н</w:t>
            </w:r>
            <w:r w:rsidRPr="00297B8B">
              <w:t>ачальник отдела муниципального контроля администрации Благовещенского муниципального округа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529B" w14:textId="77777777" w:rsidR="00AE7279" w:rsidRDefault="00AE7279" w:rsidP="00CB0861">
            <w:pPr>
              <w:jc w:val="both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CCB1" w14:textId="11603540" w:rsidR="00AE7279" w:rsidRDefault="009B7CB5" w:rsidP="00291F8E">
            <w:pPr>
              <w:jc w:val="center"/>
            </w:pPr>
            <w:r>
              <w:t>А.А.</w:t>
            </w:r>
            <w:r w:rsidR="00266C4D">
              <w:t xml:space="preserve"> </w:t>
            </w:r>
            <w:r>
              <w:t>К</w:t>
            </w:r>
            <w:r w:rsidRPr="009B7CB5">
              <w:t>омчадалова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679C" w14:textId="77777777" w:rsidR="00AE7279" w:rsidRDefault="00AE7279" w:rsidP="00CB0861">
            <w:pPr>
              <w:jc w:val="both"/>
            </w:pPr>
          </w:p>
        </w:tc>
      </w:tr>
      <w:tr w:rsidR="00AE7279" w14:paraId="4A6EBD71" w14:textId="77777777" w:rsidTr="00266C4D">
        <w:trPr>
          <w:trHeight w:val="353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431A" w14:textId="7CDE4DD0" w:rsidR="00AE7279" w:rsidRDefault="005D73E6" w:rsidP="00CB0861">
            <w:pPr>
              <w:jc w:val="both"/>
            </w:pPr>
            <w:r>
              <w:rPr>
                <w:lang w:val="en-US"/>
              </w:rPr>
              <w:t>C</w:t>
            </w:r>
            <w:proofErr w:type="spellStart"/>
            <w:r w:rsidR="009B7CB5" w:rsidRPr="009B7CB5">
              <w:t>оветник</w:t>
            </w:r>
            <w:proofErr w:type="spellEnd"/>
            <w:r w:rsidR="009B7CB5" w:rsidRPr="009B7CB5">
              <w:t xml:space="preserve"> главы администрации Благовещенского муниципального округа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F0C0" w14:textId="77777777" w:rsidR="00AE7279" w:rsidRDefault="00AE7279" w:rsidP="00CB0861">
            <w:pPr>
              <w:jc w:val="both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A0FC" w14:textId="79F0B529" w:rsidR="00AE7279" w:rsidRDefault="00266C4D" w:rsidP="00291F8E">
            <w:pPr>
              <w:jc w:val="center"/>
            </w:pPr>
            <w:r>
              <w:t xml:space="preserve">А.О. </w:t>
            </w:r>
            <w:r w:rsidR="009B7CB5" w:rsidRPr="009B7CB5">
              <w:t>Степаненко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B5F8" w14:textId="77777777" w:rsidR="00AE7279" w:rsidRDefault="00AE7279" w:rsidP="00CB0861">
            <w:pPr>
              <w:jc w:val="both"/>
            </w:pPr>
          </w:p>
        </w:tc>
      </w:tr>
      <w:tr w:rsidR="00266C4D" w14:paraId="12EBAFA6" w14:textId="77777777" w:rsidTr="00266C4D">
        <w:trPr>
          <w:trHeight w:val="353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FE92" w14:textId="4E9A3178" w:rsidR="00266C4D" w:rsidRPr="00266C4D" w:rsidRDefault="00266C4D" w:rsidP="00CB0861">
            <w:pPr>
              <w:jc w:val="both"/>
            </w:pPr>
            <w:r>
              <w:t xml:space="preserve">Правовой отдел </w:t>
            </w:r>
            <w:r w:rsidRPr="009B7CB5">
              <w:t>администрации Благовещенского муниципального округа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F1F8" w14:textId="77777777" w:rsidR="00266C4D" w:rsidRDefault="00266C4D" w:rsidP="00CB0861">
            <w:pPr>
              <w:jc w:val="both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8325" w14:textId="77777777" w:rsidR="00266C4D" w:rsidRPr="009B7CB5" w:rsidRDefault="00266C4D" w:rsidP="00291F8E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0A4B" w14:textId="77777777" w:rsidR="00266C4D" w:rsidRDefault="00266C4D" w:rsidP="00CB0861">
            <w:pPr>
              <w:jc w:val="both"/>
            </w:pPr>
          </w:p>
        </w:tc>
      </w:tr>
    </w:tbl>
    <w:p w14:paraId="1566636E" w14:textId="77777777" w:rsidR="00AE7279" w:rsidRDefault="00AE7279" w:rsidP="00AE7279">
      <w:pPr>
        <w:jc w:val="center"/>
        <w:rPr>
          <w:b/>
          <w:sz w:val="28"/>
          <w:szCs w:val="28"/>
        </w:rPr>
      </w:pPr>
    </w:p>
    <w:p w14:paraId="14014276" w14:textId="77777777" w:rsidR="00AE7279" w:rsidRDefault="00AE7279" w:rsidP="00AE7279">
      <w:pPr>
        <w:jc w:val="both"/>
        <w:rPr>
          <w:sz w:val="28"/>
          <w:szCs w:val="28"/>
        </w:rPr>
      </w:pPr>
    </w:p>
    <w:p w14:paraId="0F5F77FF" w14:textId="77777777" w:rsidR="00AE7279" w:rsidRDefault="00AE7279" w:rsidP="00AE7279">
      <w:pPr>
        <w:jc w:val="both"/>
        <w:rPr>
          <w:sz w:val="28"/>
          <w:szCs w:val="28"/>
        </w:rPr>
      </w:pPr>
    </w:p>
    <w:p w14:paraId="5C8B1DEB" w14:textId="77777777" w:rsidR="00AE7279" w:rsidRDefault="00AE7279" w:rsidP="00AE7279">
      <w:pPr>
        <w:jc w:val="both"/>
        <w:rPr>
          <w:sz w:val="28"/>
          <w:szCs w:val="28"/>
        </w:rPr>
      </w:pPr>
    </w:p>
    <w:p w14:paraId="6007A79F" w14:textId="77777777" w:rsidR="00AE7279" w:rsidRDefault="00AE7279" w:rsidP="00AE7279">
      <w:pPr>
        <w:jc w:val="both"/>
        <w:rPr>
          <w:sz w:val="28"/>
          <w:szCs w:val="28"/>
        </w:rPr>
      </w:pPr>
    </w:p>
    <w:p w14:paraId="20B66424" w14:textId="77777777" w:rsidR="00AE7279" w:rsidRDefault="00AE7279" w:rsidP="00AE7279">
      <w:pPr>
        <w:jc w:val="both"/>
        <w:rPr>
          <w:sz w:val="28"/>
          <w:szCs w:val="28"/>
        </w:rPr>
      </w:pPr>
    </w:p>
    <w:p w14:paraId="102C89B4" w14:textId="77777777" w:rsidR="00AE7279" w:rsidRDefault="00AE7279" w:rsidP="00AE7279">
      <w:pPr>
        <w:jc w:val="both"/>
        <w:rPr>
          <w:sz w:val="28"/>
          <w:szCs w:val="28"/>
        </w:rPr>
      </w:pPr>
    </w:p>
    <w:p w14:paraId="17AB82F4" w14:textId="77777777" w:rsidR="00AE7279" w:rsidRDefault="00AE7279" w:rsidP="00AE7279">
      <w:pPr>
        <w:jc w:val="both"/>
        <w:rPr>
          <w:sz w:val="28"/>
          <w:szCs w:val="28"/>
        </w:rPr>
      </w:pPr>
    </w:p>
    <w:p w14:paraId="29CB85D6" w14:textId="77777777" w:rsidR="001845F9" w:rsidRDefault="001845F9" w:rsidP="00AE7279">
      <w:pPr>
        <w:jc w:val="both"/>
        <w:rPr>
          <w:sz w:val="28"/>
          <w:szCs w:val="28"/>
        </w:rPr>
      </w:pPr>
    </w:p>
    <w:p w14:paraId="5482CABC" w14:textId="77777777" w:rsidR="00E2492A" w:rsidRDefault="00E2492A" w:rsidP="001845F9">
      <w:pPr>
        <w:jc w:val="both"/>
        <w:rPr>
          <w:sz w:val="28"/>
          <w:szCs w:val="28"/>
        </w:rPr>
      </w:pPr>
    </w:p>
    <w:p w14:paraId="1D6885A3" w14:textId="77777777" w:rsidR="00E2492A" w:rsidRDefault="00E2492A" w:rsidP="001845F9">
      <w:pPr>
        <w:jc w:val="both"/>
        <w:rPr>
          <w:sz w:val="28"/>
          <w:szCs w:val="28"/>
        </w:rPr>
      </w:pPr>
    </w:p>
    <w:p w14:paraId="75F04D1E" w14:textId="77777777" w:rsidR="00E2492A" w:rsidRDefault="00E2492A" w:rsidP="001845F9">
      <w:pPr>
        <w:jc w:val="both"/>
        <w:rPr>
          <w:sz w:val="26"/>
          <w:szCs w:val="26"/>
        </w:rPr>
      </w:pPr>
    </w:p>
    <w:p w14:paraId="542939AC" w14:textId="549F7892" w:rsidR="001973EB" w:rsidRPr="00847C0B" w:rsidRDefault="001973EB" w:rsidP="00C7609E">
      <w:pPr>
        <w:jc w:val="right"/>
        <w:rPr>
          <w:spacing w:val="-2"/>
          <w:sz w:val="28"/>
          <w:szCs w:val="28"/>
        </w:rPr>
      </w:pPr>
      <w:r w:rsidRPr="00847C0B">
        <w:rPr>
          <w:spacing w:val="-2"/>
          <w:sz w:val="28"/>
          <w:szCs w:val="28"/>
        </w:rPr>
        <w:lastRenderedPageBreak/>
        <w:t>Приложение</w:t>
      </w:r>
      <w:bookmarkStart w:id="0" w:name="_GoBack"/>
      <w:bookmarkEnd w:id="0"/>
    </w:p>
    <w:p w14:paraId="4C96606A" w14:textId="77777777" w:rsidR="000F419C" w:rsidRPr="00847C0B" w:rsidRDefault="000F419C" w:rsidP="001973EB">
      <w:pPr>
        <w:jc w:val="right"/>
        <w:rPr>
          <w:spacing w:val="-2"/>
          <w:sz w:val="28"/>
          <w:szCs w:val="28"/>
        </w:rPr>
      </w:pPr>
      <w:r w:rsidRPr="00847C0B">
        <w:rPr>
          <w:spacing w:val="-2"/>
          <w:sz w:val="28"/>
          <w:szCs w:val="28"/>
        </w:rPr>
        <w:t>УТВЕРЖДЕНО</w:t>
      </w:r>
    </w:p>
    <w:p w14:paraId="3FFD8FAF" w14:textId="77777777" w:rsidR="00C7609E" w:rsidRPr="00847C0B" w:rsidRDefault="00C7609E" w:rsidP="001973EB">
      <w:pPr>
        <w:jc w:val="right"/>
        <w:rPr>
          <w:spacing w:val="-2"/>
          <w:sz w:val="28"/>
          <w:szCs w:val="28"/>
        </w:rPr>
      </w:pPr>
      <w:r w:rsidRPr="00847C0B">
        <w:rPr>
          <w:spacing w:val="-2"/>
          <w:sz w:val="28"/>
          <w:szCs w:val="28"/>
        </w:rPr>
        <w:t>распоряжением администрации</w:t>
      </w:r>
    </w:p>
    <w:p w14:paraId="7D7E09DB" w14:textId="77777777" w:rsidR="00C7609E" w:rsidRPr="00847C0B" w:rsidRDefault="00C7609E" w:rsidP="00C7609E">
      <w:pPr>
        <w:jc w:val="right"/>
        <w:rPr>
          <w:spacing w:val="-2"/>
          <w:sz w:val="28"/>
          <w:szCs w:val="28"/>
        </w:rPr>
      </w:pPr>
      <w:r w:rsidRPr="00847C0B">
        <w:rPr>
          <w:spacing w:val="-2"/>
          <w:sz w:val="28"/>
          <w:szCs w:val="28"/>
        </w:rPr>
        <w:t>Благовещенского муниципального округа</w:t>
      </w:r>
    </w:p>
    <w:p w14:paraId="674D1C3B" w14:textId="77777777" w:rsidR="00C7609E" w:rsidRPr="00847C0B" w:rsidRDefault="00C7609E" w:rsidP="00C7609E">
      <w:pPr>
        <w:jc w:val="right"/>
        <w:rPr>
          <w:spacing w:val="-2"/>
          <w:sz w:val="28"/>
          <w:szCs w:val="28"/>
        </w:rPr>
      </w:pPr>
      <w:r w:rsidRPr="00847C0B">
        <w:rPr>
          <w:spacing w:val="-2"/>
          <w:sz w:val="28"/>
          <w:szCs w:val="28"/>
        </w:rPr>
        <w:t>от ___________ № ________</w:t>
      </w:r>
    </w:p>
    <w:p w14:paraId="1440DF13" w14:textId="77777777" w:rsidR="00C7609E" w:rsidRPr="00FB7045" w:rsidRDefault="00C7609E" w:rsidP="00783465">
      <w:pPr>
        <w:jc w:val="center"/>
        <w:rPr>
          <w:b/>
          <w:spacing w:val="-2"/>
          <w:sz w:val="28"/>
          <w:szCs w:val="28"/>
        </w:rPr>
      </w:pPr>
    </w:p>
    <w:p w14:paraId="34C55098" w14:textId="77777777" w:rsidR="00783465" w:rsidRPr="00FB7045" w:rsidRDefault="00783465" w:rsidP="00783465">
      <w:pPr>
        <w:jc w:val="both"/>
        <w:rPr>
          <w:sz w:val="28"/>
          <w:szCs w:val="28"/>
        </w:rPr>
      </w:pPr>
    </w:p>
    <w:p w14:paraId="487AE7FB" w14:textId="77777777" w:rsidR="008C7AD8" w:rsidRPr="00FB7045" w:rsidRDefault="008C7AD8" w:rsidP="008C7AD8">
      <w:pPr>
        <w:spacing w:line="276" w:lineRule="auto"/>
        <w:jc w:val="center"/>
        <w:rPr>
          <w:sz w:val="28"/>
          <w:szCs w:val="28"/>
        </w:rPr>
      </w:pPr>
      <w:r w:rsidRPr="00FB7045">
        <w:rPr>
          <w:sz w:val="28"/>
          <w:szCs w:val="28"/>
        </w:rPr>
        <w:t>Состав проектной команды по реализации проекта</w:t>
      </w:r>
    </w:p>
    <w:p w14:paraId="2E226505" w14:textId="77777777" w:rsidR="008C7AD8" w:rsidRPr="00FB7045" w:rsidRDefault="008C7AD8" w:rsidP="008C7AD8">
      <w:pPr>
        <w:spacing w:line="276" w:lineRule="auto"/>
        <w:jc w:val="center"/>
        <w:rPr>
          <w:sz w:val="28"/>
          <w:szCs w:val="28"/>
        </w:rPr>
      </w:pPr>
      <w:r w:rsidRPr="00FB7045">
        <w:rPr>
          <w:sz w:val="28"/>
          <w:szCs w:val="28"/>
        </w:rPr>
        <w:t>«Оптимизация процесса содержания территории Благовещенского муниципального округа за счёт перехода от реагирования на обращения к раннему выявлению проблем, их оперативному устранению и контролю результата»</w:t>
      </w:r>
    </w:p>
    <w:p w14:paraId="788A4CAD" w14:textId="77777777" w:rsidR="008C7AD8" w:rsidRPr="00FB7045" w:rsidRDefault="008C7AD8" w:rsidP="008C7AD8">
      <w:pPr>
        <w:rPr>
          <w:sz w:val="28"/>
          <w:szCs w:val="28"/>
        </w:rPr>
      </w:pPr>
    </w:p>
    <w:p w14:paraId="6CAC7D35" w14:textId="77777777" w:rsidR="008C7AD8" w:rsidRPr="00FB7045" w:rsidRDefault="008C7AD8" w:rsidP="008C7AD8">
      <w:pPr>
        <w:rPr>
          <w:sz w:val="28"/>
          <w:szCs w:val="28"/>
        </w:rPr>
      </w:pPr>
    </w:p>
    <w:p w14:paraId="304C5DE7" w14:textId="77777777" w:rsidR="008C7AD8" w:rsidRPr="00FB7045" w:rsidRDefault="008C7AD8" w:rsidP="008C7AD8">
      <w:pPr>
        <w:spacing w:line="276" w:lineRule="auto"/>
        <w:jc w:val="both"/>
        <w:rPr>
          <w:sz w:val="28"/>
          <w:szCs w:val="28"/>
        </w:rPr>
      </w:pPr>
      <w:r w:rsidRPr="00FB7045">
        <w:rPr>
          <w:sz w:val="28"/>
          <w:szCs w:val="28"/>
        </w:rPr>
        <w:t>Руководитель проекта:</w:t>
      </w:r>
    </w:p>
    <w:p w14:paraId="7CBB464C" w14:textId="77777777" w:rsidR="008C7AD8" w:rsidRPr="00FB7045" w:rsidRDefault="008C7AD8" w:rsidP="008C7AD8">
      <w:pPr>
        <w:rPr>
          <w:sz w:val="28"/>
          <w:szCs w:val="28"/>
        </w:rPr>
      </w:pPr>
    </w:p>
    <w:p w14:paraId="3784DA94" w14:textId="2B91CA76" w:rsidR="008C7AD8" w:rsidRPr="00FB7045" w:rsidRDefault="008C7AD8" w:rsidP="008C7AD8">
      <w:pPr>
        <w:spacing w:after="160" w:line="276" w:lineRule="auto"/>
        <w:jc w:val="both"/>
        <w:rPr>
          <w:sz w:val="28"/>
          <w:szCs w:val="28"/>
        </w:rPr>
      </w:pPr>
      <w:r w:rsidRPr="00FB7045">
        <w:rPr>
          <w:sz w:val="28"/>
          <w:szCs w:val="28"/>
        </w:rPr>
        <w:t>Уваров Геннадий Геннадьевич — начальник отдела информационного обслуживания Финансового управления администрации Благовещенского округа</w:t>
      </w:r>
      <w:r w:rsidR="00FB7045">
        <w:rPr>
          <w:sz w:val="28"/>
          <w:szCs w:val="28"/>
        </w:rPr>
        <w:t>.</w:t>
      </w:r>
    </w:p>
    <w:p w14:paraId="7EC23B1A" w14:textId="77777777" w:rsidR="008C7AD8" w:rsidRPr="00FB7045" w:rsidRDefault="008C7AD8" w:rsidP="008C7AD8">
      <w:pPr>
        <w:rPr>
          <w:sz w:val="28"/>
          <w:szCs w:val="28"/>
        </w:rPr>
      </w:pPr>
    </w:p>
    <w:p w14:paraId="7C623E64" w14:textId="77777777" w:rsidR="008C7AD8" w:rsidRPr="00FB7045" w:rsidRDefault="008C7AD8" w:rsidP="008C7AD8">
      <w:pPr>
        <w:spacing w:line="276" w:lineRule="auto"/>
        <w:jc w:val="both"/>
        <w:rPr>
          <w:sz w:val="28"/>
          <w:szCs w:val="28"/>
        </w:rPr>
      </w:pPr>
      <w:r w:rsidRPr="00FB7045">
        <w:rPr>
          <w:sz w:val="28"/>
          <w:szCs w:val="28"/>
        </w:rPr>
        <w:t>Команда проекта:</w:t>
      </w:r>
    </w:p>
    <w:p w14:paraId="60007C89" w14:textId="77777777" w:rsidR="008C7AD8" w:rsidRPr="00FB7045" w:rsidRDefault="008C7AD8" w:rsidP="008C7AD8">
      <w:pPr>
        <w:rPr>
          <w:sz w:val="28"/>
          <w:szCs w:val="28"/>
        </w:rPr>
      </w:pPr>
    </w:p>
    <w:p w14:paraId="0DB67781" w14:textId="533B504A" w:rsidR="008C7AD8" w:rsidRPr="00FB7045" w:rsidRDefault="008C7AD8" w:rsidP="008C7AD8">
      <w:pPr>
        <w:spacing w:after="160" w:line="276" w:lineRule="auto"/>
        <w:jc w:val="both"/>
        <w:rPr>
          <w:sz w:val="28"/>
          <w:szCs w:val="28"/>
        </w:rPr>
      </w:pPr>
      <w:r w:rsidRPr="00FB7045">
        <w:rPr>
          <w:sz w:val="28"/>
          <w:szCs w:val="28"/>
        </w:rPr>
        <w:t>Вихрова Анастасия Васильевна — директор муниципального бюджетного учреждения «Информационный центр Благовещенского муниципального округа»</w:t>
      </w:r>
      <w:r w:rsidR="00FB7045">
        <w:rPr>
          <w:sz w:val="28"/>
          <w:szCs w:val="28"/>
        </w:rPr>
        <w:t>;</w:t>
      </w:r>
    </w:p>
    <w:p w14:paraId="2C133A46" w14:textId="258401EC" w:rsidR="008C7AD8" w:rsidRPr="00FB7045" w:rsidRDefault="008C7AD8" w:rsidP="008C7AD8">
      <w:pPr>
        <w:spacing w:after="160" w:line="276" w:lineRule="auto"/>
        <w:jc w:val="both"/>
        <w:rPr>
          <w:sz w:val="28"/>
          <w:szCs w:val="28"/>
        </w:rPr>
      </w:pPr>
      <w:r w:rsidRPr="00FB7045">
        <w:rPr>
          <w:sz w:val="28"/>
          <w:szCs w:val="28"/>
        </w:rPr>
        <w:t>Воронцова Дарья Сергеевна — начальник отдела по благоустройству управления жилищно-коммунального хозяйства администрации Благовещенского муниципального округа</w:t>
      </w:r>
      <w:r w:rsidR="00FB7045">
        <w:rPr>
          <w:sz w:val="28"/>
          <w:szCs w:val="28"/>
        </w:rPr>
        <w:t>;</w:t>
      </w:r>
    </w:p>
    <w:p w14:paraId="78AF61EC" w14:textId="544A88CF" w:rsidR="008C7AD8" w:rsidRPr="00FB7045" w:rsidRDefault="008C7AD8" w:rsidP="008C7AD8">
      <w:pPr>
        <w:spacing w:after="160" w:line="276" w:lineRule="auto"/>
        <w:jc w:val="both"/>
        <w:rPr>
          <w:sz w:val="28"/>
          <w:szCs w:val="28"/>
        </w:rPr>
      </w:pPr>
      <w:r w:rsidRPr="00FB7045">
        <w:rPr>
          <w:sz w:val="28"/>
          <w:szCs w:val="28"/>
        </w:rPr>
        <w:t>Комчадалова Анна Александровна — начальник отдела муниципального контроля администрации Благовещенского муниципального округа</w:t>
      </w:r>
      <w:r w:rsidR="00FB7045">
        <w:rPr>
          <w:sz w:val="28"/>
          <w:szCs w:val="28"/>
        </w:rPr>
        <w:t>;</w:t>
      </w:r>
    </w:p>
    <w:p w14:paraId="7B4C9A69" w14:textId="4A6F5161" w:rsidR="008C7AD8" w:rsidRPr="00FB7045" w:rsidRDefault="008C7AD8" w:rsidP="008C7AD8">
      <w:pPr>
        <w:spacing w:after="160" w:line="276" w:lineRule="auto"/>
        <w:jc w:val="both"/>
        <w:rPr>
          <w:sz w:val="28"/>
          <w:szCs w:val="28"/>
        </w:rPr>
      </w:pPr>
      <w:r w:rsidRPr="00FB7045">
        <w:rPr>
          <w:sz w:val="28"/>
          <w:szCs w:val="28"/>
        </w:rPr>
        <w:t>Степаненко Анна Олеговна — советник главы администрации Благовещенского муниципального округа</w:t>
      </w:r>
      <w:r w:rsidR="00FB7045">
        <w:rPr>
          <w:sz w:val="28"/>
          <w:szCs w:val="28"/>
        </w:rPr>
        <w:t>.</w:t>
      </w:r>
    </w:p>
    <w:p w14:paraId="7C00DF13" w14:textId="77777777" w:rsidR="008C7AD8" w:rsidRPr="0094038C" w:rsidRDefault="008C7AD8" w:rsidP="00783465">
      <w:pPr>
        <w:jc w:val="both"/>
        <w:rPr>
          <w:sz w:val="28"/>
          <w:szCs w:val="28"/>
        </w:rPr>
      </w:pPr>
    </w:p>
    <w:p w14:paraId="10B1B003" w14:textId="77777777" w:rsidR="00783465" w:rsidRPr="0094038C" w:rsidRDefault="00783465" w:rsidP="00783465">
      <w:pPr>
        <w:jc w:val="both"/>
        <w:rPr>
          <w:sz w:val="28"/>
          <w:szCs w:val="28"/>
        </w:rPr>
      </w:pPr>
    </w:p>
    <w:sectPr w:rsidR="00783465" w:rsidRPr="0094038C" w:rsidSect="000F5355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75B"/>
    <w:rsid w:val="000116F7"/>
    <w:rsid w:val="0006446C"/>
    <w:rsid w:val="00072CE9"/>
    <w:rsid w:val="0009426E"/>
    <w:rsid w:val="000A6732"/>
    <w:rsid w:val="000A7B6C"/>
    <w:rsid w:val="000C0843"/>
    <w:rsid w:val="000C723C"/>
    <w:rsid w:val="000F419C"/>
    <w:rsid w:val="000F5355"/>
    <w:rsid w:val="00117697"/>
    <w:rsid w:val="00122572"/>
    <w:rsid w:val="00122757"/>
    <w:rsid w:val="0012350E"/>
    <w:rsid w:val="001665D8"/>
    <w:rsid w:val="001845F9"/>
    <w:rsid w:val="001973EB"/>
    <w:rsid w:val="001D1CD9"/>
    <w:rsid w:val="001E53B1"/>
    <w:rsid w:val="001F61F7"/>
    <w:rsid w:val="001F6FE1"/>
    <w:rsid w:val="00202B54"/>
    <w:rsid w:val="00261E1A"/>
    <w:rsid w:val="00266C4D"/>
    <w:rsid w:val="00291F8E"/>
    <w:rsid w:val="0029493D"/>
    <w:rsid w:val="0029776C"/>
    <w:rsid w:val="00297B8B"/>
    <w:rsid w:val="002A6BAF"/>
    <w:rsid w:val="002C3B4F"/>
    <w:rsid w:val="002C6480"/>
    <w:rsid w:val="003211DD"/>
    <w:rsid w:val="00321610"/>
    <w:rsid w:val="003454DA"/>
    <w:rsid w:val="00352686"/>
    <w:rsid w:val="003537C3"/>
    <w:rsid w:val="0036133C"/>
    <w:rsid w:val="00373CC9"/>
    <w:rsid w:val="0037414A"/>
    <w:rsid w:val="003D1C0F"/>
    <w:rsid w:val="003D624F"/>
    <w:rsid w:val="00414A4C"/>
    <w:rsid w:val="0044715F"/>
    <w:rsid w:val="004671A5"/>
    <w:rsid w:val="004932C5"/>
    <w:rsid w:val="004A4190"/>
    <w:rsid w:val="004B55CF"/>
    <w:rsid w:val="004B5DAC"/>
    <w:rsid w:val="004D2AE3"/>
    <w:rsid w:val="004E4D69"/>
    <w:rsid w:val="004F095E"/>
    <w:rsid w:val="004F2869"/>
    <w:rsid w:val="00503AC8"/>
    <w:rsid w:val="005041A3"/>
    <w:rsid w:val="005211A0"/>
    <w:rsid w:val="00522B59"/>
    <w:rsid w:val="00523A97"/>
    <w:rsid w:val="00531516"/>
    <w:rsid w:val="00531B83"/>
    <w:rsid w:val="005508D3"/>
    <w:rsid w:val="005908E0"/>
    <w:rsid w:val="005A1BCA"/>
    <w:rsid w:val="005A533E"/>
    <w:rsid w:val="005A64A2"/>
    <w:rsid w:val="005D3CCC"/>
    <w:rsid w:val="005D73E6"/>
    <w:rsid w:val="006229D9"/>
    <w:rsid w:val="006351EE"/>
    <w:rsid w:val="0064417F"/>
    <w:rsid w:val="00672198"/>
    <w:rsid w:val="00685E00"/>
    <w:rsid w:val="006B1C9E"/>
    <w:rsid w:val="006B7A67"/>
    <w:rsid w:val="006C401B"/>
    <w:rsid w:val="006D2EB8"/>
    <w:rsid w:val="006E621A"/>
    <w:rsid w:val="006E7F59"/>
    <w:rsid w:val="0071124A"/>
    <w:rsid w:val="0071136E"/>
    <w:rsid w:val="0072301D"/>
    <w:rsid w:val="007354D5"/>
    <w:rsid w:val="0076156F"/>
    <w:rsid w:val="00772DE6"/>
    <w:rsid w:val="007814B4"/>
    <w:rsid w:val="00783465"/>
    <w:rsid w:val="007B26B4"/>
    <w:rsid w:val="007C4CB5"/>
    <w:rsid w:val="007D3F42"/>
    <w:rsid w:val="007D40E4"/>
    <w:rsid w:val="007E049E"/>
    <w:rsid w:val="007E4166"/>
    <w:rsid w:val="007E7F5C"/>
    <w:rsid w:val="007F5D97"/>
    <w:rsid w:val="008012D0"/>
    <w:rsid w:val="00805420"/>
    <w:rsid w:val="00813257"/>
    <w:rsid w:val="00815461"/>
    <w:rsid w:val="00822ECD"/>
    <w:rsid w:val="00847C0B"/>
    <w:rsid w:val="00851C18"/>
    <w:rsid w:val="008557AD"/>
    <w:rsid w:val="00872626"/>
    <w:rsid w:val="008A6516"/>
    <w:rsid w:val="008B5922"/>
    <w:rsid w:val="008C00AD"/>
    <w:rsid w:val="008C7AD8"/>
    <w:rsid w:val="008D27E0"/>
    <w:rsid w:val="008D28FC"/>
    <w:rsid w:val="008F2DE6"/>
    <w:rsid w:val="008F48B3"/>
    <w:rsid w:val="0090355E"/>
    <w:rsid w:val="00903FD4"/>
    <w:rsid w:val="0090757B"/>
    <w:rsid w:val="009147FE"/>
    <w:rsid w:val="0094038C"/>
    <w:rsid w:val="00955B68"/>
    <w:rsid w:val="009B7CB5"/>
    <w:rsid w:val="009D0817"/>
    <w:rsid w:val="009F2126"/>
    <w:rsid w:val="009F438D"/>
    <w:rsid w:val="00A037B8"/>
    <w:rsid w:val="00A24387"/>
    <w:rsid w:val="00A3765C"/>
    <w:rsid w:val="00A9555E"/>
    <w:rsid w:val="00A97F73"/>
    <w:rsid w:val="00AC6FB4"/>
    <w:rsid w:val="00AD0669"/>
    <w:rsid w:val="00AE7279"/>
    <w:rsid w:val="00AF0979"/>
    <w:rsid w:val="00AF4278"/>
    <w:rsid w:val="00B01FA8"/>
    <w:rsid w:val="00B5278E"/>
    <w:rsid w:val="00B52FD9"/>
    <w:rsid w:val="00B65877"/>
    <w:rsid w:val="00B72DD0"/>
    <w:rsid w:val="00B93B30"/>
    <w:rsid w:val="00BB5D48"/>
    <w:rsid w:val="00BB61F2"/>
    <w:rsid w:val="00BC254C"/>
    <w:rsid w:val="00BC6F9C"/>
    <w:rsid w:val="00BF409A"/>
    <w:rsid w:val="00C06BE2"/>
    <w:rsid w:val="00C1390A"/>
    <w:rsid w:val="00C24CBE"/>
    <w:rsid w:val="00C24F5E"/>
    <w:rsid w:val="00C26EC9"/>
    <w:rsid w:val="00C34F4B"/>
    <w:rsid w:val="00C42B04"/>
    <w:rsid w:val="00C473AA"/>
    <w:rsid w:val="00C5277B"/>
    <w:rsid w:val="00C63B66"/>
    <w:rsid w:val="00C65A0B"/>
    <w:rsid w:val="00C71FD6"/>
    <w:rsid w:val="00C7609E"/>
    <w:rsid w:val="00C8094E"/>
    <w:rsid w:val="00CA125E"/>
    <w:rsid w:val="00CA1AC6"/>
    <w:rsid w:val="00CA6F36"/>
    <w:rsid w:val="00CB77F6"/>
    <w:rsid w:val="00CC26B5"/>
    <w:rsid w:val="00CD0161"/>
    <w:rsid w:val="00CE4951"/>
    <w:rsid w:val="00D02462"/>
    <w:rsid w:val="00D0537D"/>
    <w:rsid w:val="00D125AA"/>
    <w:rsid w:val="00D42D04"/>
    <w:rsid w:val="00D50545"/>
    <w:rsid w:val="00D50816"/>
    <w:rsid w:val="00D80778"/>
    <w:rsid w:val="00DA2423"/>
    <w:rsid w:val="00DA60F0"/>
    <w:rsid w:val="00DC343A"/>
    <w:rsid w:val="00DD017C"/>
    <w:rsid w:val="00DF44D6"/>
    <w:rsid w:val="00E2492A"/>
    <w:rsid w:val="00E57577"/>
    <w:rsid w:val="00E62931"/>
    <w:rsid w:val="00E62DFA"/>
    <w:rsid w:val="00E72D1A"/>
    <w:rsid w:val="00E7568C"/>
    <w:rsid w:val="00E96551"/>
    <w:rsid w:val="00EA1523"/>
    <w:rsid w:val="00EB3617"/>
    <w:rsid w:val="00EB6744"/>
    <w:rsid w:val="00F0592D"/>
    <w:rsid w:val="00F07566"/>
    <w:rsid w:val="00F11C64"/>
    <w:rsid w:val="00F2053F"/>
    <w:rsid w:val="00F55919"/>
    <w:rsid w:val="00F667EE"/>
    <w:rsid w:val="00F7675B"/>
    <w:rsid w:val="00F9393D"/>
    <w:rsid w:val="00FB7045"/>
    <w:rsid w:val="00FC4238"/>
    <w:rsid w:val="00FD7D45"/>
    <w:rsid w:val="00FE0039"/>
    <w:rsid w:val="00FE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06F1"/>
  <w15:chartTrackingRefBased/>
  <w15:docId w15:val="{5DDD7451-8333-47F6-9A90-E3F6DBA5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4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4471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F7675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6293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62931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rmal (Web)"/>
    <w:basedOn w:val="a"/>
    <w:uiPriority w:val="99"/>
    <w:semiHidden/>
    <w:unhideWhenUsed/>
    <w:rsid w:val="00503AC8"/>
    <w:pPr>
      <w:spacing w:before="100" w:beforeAutospacing="1" w:after="100" w:afterAutospacing="1"/>
    </w:pPr>
  </w:style>
  <w:style w:type="paragraph" w:styleId="a6">
    <w:name w:val="No Spacing"/>
    <w:uiPriority w:val="1"/>
    <w:qFormat/>
    <w:rsid w:val="0053151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uiPriority w:val="99"/>
    <w:unhideWhenUsed/>
    <w:rsid w:val="0053151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4471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2026-09-11T00:41:00Z</cp:lastPrinted>
  <dcterms:created xsi:type="dcterms:W3CDTF">2026-09-17T00:38:00Z</dcterms:created>
  <dcterms:modified xsi:type="dcterms:W3CDTF">2026-09-17T00:39:00Z</dcterms:modified>
</cp:coreProperties>
</file>