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DECEE" w14:textId="02A9514F" w:rsidR="00FF5B44" w:rsidRDefault="00FF5B44" w:rsidP="00FF5B44">
      <w:pPr>
        <w:rPr>
          <w:rFonts w:ascii="Times New Roman" w:hAnsi="Times New Roman" w:cs="Times New Roman"/>
          <w:sz w:val="28"/>
          <w:szCs w:val="28"/>
        </w:rPr>
      </w:pPr>
      <w:r w:rsidRPr="005250B5">
        <w:rPr>
          <w:rFonts w:ascii="Times New Roman" w:hAnsi="Times New Roman" w:cs="Times New Roman"/>
          <w:sz w:val="28"/>
          <w:szCs w:val="28"/>
        </w:rPr>
        <w:t>Writing Instructions for</w:t>
      </w:r>
      <w:r>
        <w:rPr>
          <w:rFonts w:ascii="Times New Roman" w:hAnsi="Times New Roman" w:cs="Times New Roman"/>
          <w:sz w:val="28"/>
          <w:szCs w:val="28"/>
        </w:rPr>
        <w:t xml:space="preserve"> a Blog based on a </w:t>
      </w:r>
      <w:r>
        <w:rPr>
          <w:rFonts w:ascii="Times New Roman" w:hAnsi="Times New Roman" w:cs="Times New Roman"/>
          <w:sz w:val="28"/>
          <w:szCs w:val="28"/>
        </w:rPr>
        <w:t xml:space="preserve">dissertation </w:t>
      </w:r>
      <w:r>
        <w:rPr>
          <w:rFonts w:ascii="Times New Roman" w:hAnsi="Times New Roman" w:cs="Times New Roman"/>
          <w:sz w:val="28"/>
          <w:szCs w:val="28"/>
        </w:rPr>
        <w:t>service page</w:t>
      </w:r>
    </w:p>
    <w:p w14:paraId="5757428C" w14:textId="77777777" w:rsidR="00FF5B44" w:rsidRDefault="00FF5B44" w:rsidP="00FF5B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Things to Note before writing the content.</w:t>
      </w:r>
    </w:p>
    <w:p w14:paraId="49A0D7C4" w14:textId="77777777" w:rsidR="00FF5B44" w:rsidRPr="00DA5DF1" w:rsidRDefault="00FF5B44" w:rsidP="00FF5B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DA5DF1">
        <w:rPr>
          <w:rFonts w:ascii="Times New Roman" w:hAnsi="Times New Roman" w:cs="Times New Roman"/>
          <w:b/>
          <w:bCs/>
          <w:sz w:val="36"/>
          <w:szCs w:val="36"/>
        </w:rPr>
        <w:t>Do extensive and meaningful research on the conten</w:t>
      </w:r>
      <w:r>
        <w:rPr>
          <w:rFonts w:ascii="Times New Roman" w:hAnsi="Times New Roman" w:cs="Times New Roman"/>
          <w:b/>
          <w:bCs/>
          <w:sz w:val="36"/>
          <w:szCs w:val="36"/>
        </w:rPr>
        <w:t>t.</w:t>
      </w:r>
    </w:p>
    <w:p w14:paraId="3A824B0D" w14:textId="77777777" w:rsidR="00FF5B44" w:rsidRPr="00DA5DF1" w:rsidRDefault="00FF5B44" w:rsidP="00FF5B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Ensure no plagiarism </w:t>
      </w:r>
    </w:p>
    <w:p w14:paraId="33860B30" w14:textId="77777777" w:rsidR="00FF5B44" w:rsidRDefault="00FF5B44" w:rsidP="00FF5B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Be informative.</w:t>
      </w:r>
    </w:p>
    <w:p w14:paraId="386805A2" w14:textId="77777777" w:rsidR="00FF5B44" w:rsidRDefault="00FF5B44" w:rsidP="00FF5B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Do not go out of topic</w:t>
      </w:r>
    </w:p>
    <w:p w14:paraId="5CDE510F" w14:textId="5D74DFA3" w:rsidR="00FF5B44" w:rsidRDefault="00FF5B44" w:rsidP="009520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Avoid fluff</w:t>
      </w:r>
    </w:p>
    <w:p w14:paraId="67B46879" w14:textId="425A98EF" w:rsidR="00FF5B44" w:rsidRDefault="00FF5B44" w:rsidP="009520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Answer the h1 and h2</w:t>
      </w:r>
    </w:p>
    <w:p w14:paraId="60DAD5C3" w14:textId="3C4A1281" w:rsidR="00FF5B44" w:rsidRPr="00FF5B44" w:rsidRDefault="00FF5B44" w:rsidP="00FF5B44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Total words= 1500</w:t>
      </w:r>
    </w:p>
    <w:p w14:paraId="6BF17AFC" w14:textId="4F85D8E3" w:rsidR="00952027" w:rsidRDefault="00952027" w:rsidP="00952027">
      <w:pPr>
        <w:pStyle w:val="Heading1"/>
      </w:pPr>
      <w:r>
        <w:t>Can you write a dissertation in a day? Here’s how</w:t>
      </w:r>
      <w:r w:rsidR="00804A1F">
        <w:t>;</w:t>
      </w:r>
    </w:p>
    <w:p w14:paraId="44436BC7" w14:textId="3B41F7F8" w:rsidR="00952027" w:rsidRPr="0076329A" w:rsidRDefault="0076329A" w:rsidP="0076329A">
      <w:pPr>
        <w:pStyle w:val="Heading2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1. </w:t>
      </w:r>
      <w:r w:rsidR="00804A1F" w:rsidRPr="0076329A">
        <w:rPr>
          <w:rStyle w:val="Strong"/>
          <w:b w:val="0"/>
          <w:bCs w:val="0"/>
        </w:rPr>
        <w:t>Decide on</w:t>
      </w:r>
      <w:r w:rsidR="00952027" w:rsidRPr="0076329A">
        <w:rPr>
          <w:rStyle w:val="Strong"/>
          <w:b w:val="0"/>
          <w:bCs w:val="0"/>
        </w:rPr>
        <w:t xml:space="preserve"> </w:t>
      </w:r>
      <w:r w:rsidR="00952027" w:rsidRPr="0076329A">
        <w:rPr>
          <w:rStyle w:val="Strong"/>
          <w:b w:val="0"/>
          <w:bCs w:val="0"/>
        </w:rPr>
        <w:t>your dissertation topic first</w:t>
      </w:r>
    </w:p>
    <w:p w14:paraId="4245535E" w14:textId="00B6D713" w:rsidR="00A665CD" w:rsidRPr="00E70BCA" w:rsidRDefault="00A665CD" w:rsidP="00E70BCA">
      <w:pPr>
        <w:pStyle w:val="Heading3"/>
        <w:numPr>
          <w:ilvl w:val="0"/>
          <w:numId w:val="5"/>
        </w:numPr>
      </w:pPr>
      <w:r w:rsidRPr="00E70BCA">
        <w:t>Select a topic you find interesting</w:t>
      </w:r>
    </w:p>
    <w:p w14:paraId="51B5B02D" w14:textId="0165AA9B" w:rsidR="00A665CD" w:rsidRPr="00E70BCA" w:rsidRDefault="00A665CD" w:rsidP="00E70BCA">
      <w:pPr>
        <w:pStyle w:val="Heading3"/>
        <w:numPr>
          <w:ilvl w:val="0"/>
          <w:numId w:val="5"/>
        </w:numPr>
      </w:pPr>
      <w:r w:rsidRPr="00E70BCA">
        <w:t>Be objective</w:t>
      </w:r>
    </w:p>
    <w:p w14:paraId="21327FD5" w14:textId="344EA05A" w:rsidR="00A665CD" w:rsidRPr="00E70BCA" w:rsidRDefault="00A665CD" w:rsidP="00E70BCA">
      <w:pPr>
        <w:pStyle w:val="Heading3"/>
        <w:numPr>
          <w:ilvl w:val="0"/>
          <w:numId w:val="5"/>
        </w:numPr>
      </w:pPr>
      <w:r w:rsidRPr="00E70BCA">
        <w:t>Don’t be too narrow</w:t>
      </w:r>
    </w:p>
    <w:p w14:paraId="1A24294F" w14:textId="4C139DB2" w:rsidR="00952027" w:rsidRPr="00804A1F" w:rsidRDefault="0076329A" w:rsidP="00804A1F">
      <w:pPr>
        <w:pStyle w:val="Heading2"/>
      </w:pPr>
      <w:r>
        <w:t xml:space="preserve">2. </w:t>
      </w:r>
      <w:r w:rsidR="00952027" w:rsidRPr="00804A1F">
        <w:t xml:space="preserve">Decide how long your </w:t>
      </w:r>
      <w:r w:rsidR="00A665CD" w:rsidRPr="00804A1F">
        <w:t>dissertation will be and create a map</w:t>
      </w:r>
    </w:p>
    <w:p w14:paraId="044B22A0" w14:textId="0453FC61" w:rsidR="00952027" w:rsidRDefault="00A665CD" w:rsidP="00A665CD">
      <w:pPr>
        <w:pStyle w:val="Heading3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 xml:space="preserve">Write </w:t>
      </w:r>
      <w:r w:rsidR="00952027">
        <w:rPr>
          <w:shd w:val="clear" w:color="auto" w:fill="FFFFFF"/>
        </w:rPr>
        <w:t>chapter headings and word counts next to them</w:t>
      </w:r>
    </w:p>
    <w:p w14:paraId="2505BE27" w14:textId="2EFC10D7" w:rsidR="00A665CD" w:rsidRDefault="00A665CD" w:rsidP="00A665CD">
      <w:pPr>
        <w:pStyle w:val="Heading3"/>
        <w:numPr>
          <w:ilvl w:val="0"/>
          <w:numId w:val="4"/>
        </w:numPr>
      </w:pPr>
      <w:r>
        <w:t>Give each chapter one key deduction/ learning.</w:t>
      </w:r>
    </w:p>
    <w:p w14:paraId="171ECFD1" w14:textId="7D07FE73" w:rsidR="00A665CD" w:rsidRPr="00A665CD" w:rsidRDefault="00A665CD" w:rsidP="00A665CD">
      <w:pPr>
        <w:pStyle w:val="Heading3"/>
        <w:numPr>
          <w:ilvl w:val="0"/>
          <w:numId w:val="4"/>
        </w:numPr>
      </w:pPr>
      <w:r w:rsidRPr="00A665CD">
        <w:rPr>
          <w:shd w:val="clear" w:color="auto" w:fill="FFFFFF"/>
        </w:rPr>
        <w:t xml:space="preserve">Then make a list of the material you will include in </w:t>
      </w:r>
      <w:r w:rsidRPr="00A665CD">
        <w:rPr>
          <w:shd w:val="clear" w:color="auto" w:fill="FFFFFF"/>
        </w:rPr>
        <w:t>each chapter</w:t>
      </w:r>
    </w:p>
    <w:p w14:paraId="29665A11" w14:textId="33839454" w:rsidR="00E70BCA" w:rsidRPr="0076329A" w:rsidRDefault="0076329A" w:rsidP="0076329A">
      <w:pPr>
        <w:pStyle w:val="Heading2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3. </w:t>
      </w:r>
      <w:r w:rsidR="00FF5B44" w:rsidRPr="0076329A">
        <w:rPr>
          <w:rStyle w:val="Strong"/>
          <w:b w:val="0"/>
          <w:bCs w:val="0"/>
        </w:rPr>
        <w:t xml:space="preserve">Set </w:t>
      </w:r>
      <w:r>
        <w:rPr>
          <w:rStyle w:val="Strong"/>
          <w:b w:val="0"/>
          <w:bCs w:val="0"/>
        </w:rPr>
        <w:t xml:space="preserve">a </w:t>
      </w:r>
      <w:r w:rsidR="00FF5B44" w:rsidRPr="0076329A">
        <w:rPr>
          <w:rStyle w:val="Strong"/>
          <w:b w:val="0"/>
          <w:bCs w:val="0"/>
        </w:rPr>
        <w:t>time for writing each chapter</w:t>
      </w:r>
      <w:r w:rsidR="00E70BCA" w:rsidRPr="0076329A">
        <w:rPr>
          <w:rStyle w:val="Strong"/>
          <w:b w:val="0"/>
          <w:bCs w:val="0"/>
        </w:rPr>
        <w:t>.</w:t>
      </w:r>
    </w:p>
    <w:p w14:paraId="19039680" w14:textId="7B1EAF85" w:rsidR="00A665CD" w:rsidRPr="0076329A" w:rsidRDefault="0076329A" w:rsidP="0076329A">
      <w:pPr>
        <w:pStyle w:val="Heading2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4. </w:t>
      </w:r>
      <w:r w:rsidR="00A665CD" w:rsidRPr="0076329A">
        <w:rPr>
          <w:rStyle w:val="Strong"/>
          <w:b w:val="0"/>
          <w:bCs w:val="0"/>
        </w:rPr>
        <w:t>Keep yo</w:t>
      </w:r>
      <w:r w:rsidR="00A665CD" w:rsidRPr="0076329A">
        <w:rPr>
          <w:rStyle w:val="Strong"/>
          <w:b w:val="0"/>
          <w:bCs w:val="0"/>
        </w:rPr>
        <w:t xml:space="preserve">ur </w:t>
      </w:r>
      <w:r w:rsidR="00A665CD" w:rsidRPr="0076329A">
        <w:rPr>
          <w:rStyle w:val="Strong"/>
          <w:b w:val="0"/>
          <w:bCs w:val="0"/>
        </w:rPr>
        <w:t>technological devices to a minimum</w:t>
      </w:r>
    </w:p>
    <w:p w14:paraId="022AAEF7" w14:textId="2050B749" w:rsidR="00A665CD" w:rsidRPr="0076329A" w:rsidRDefault="0076329A" w:rsidP="0076329A">
      <w:pPr>
        <w:pStyle w:val="Heading2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5. </w:t>
      </w:r>
      <w:r w:rsidR="00A665CD" w:rsidRPr="0076329A">
        <w:rPr>
          <w:rStyle w:val="Strong"/>
          <w:b w:val="0"/>
          <w:bCs w:val="0"/>
        </w:rPr>
        <w:t>Feel enthusiastic about what you are writing</w:t>
      </w:r>
    </w:p>
    <w:p w14:paraId="5739205F" w14:textId="19EFD1CF" w:rsidR="00E70BCA" w:rsidRPr="0076329A" w:rsidRDefault="0076329A" w:rsidP="0076329A">
      <w:pPr>
        <w:pStyle w:val="Heading2"/>
      </w:pPr>
      <w:r>
        <w:t xml:space="preserve">6. </w:t>
      </w:r>
      <w:r w:rsidR="00FF5B44" w:rsidRPr="0076329A">
        <w:t>Ask for dissertation help</w:t>
      </w:r>
      <w:r w:rsidR="00E70BCA" w:rsidRPr="0076329A">
        <w:t xml:space="preserve"> online</w:t>
      </w:r>
    </w:p>
    <w:p w14:paraId="6BEF33D0" w14:textId="24BA4B84" w:rsidR="0076329A" w:rsidRPr="0076329A" w:rsidRDefault="0076329A" w:rsidP="0076329A">
      <w:pPr>
        <w:pStyle w:val="Heading2"/>
        <w:rPr>
          <w:rStyle w:val="Strong"/>
          <w:b w:val="0"/>
          <w:bCs w:val="0"/>
        </w:rPr>
      </w:pPr>
      <w:r>
        <w:t xml:space="preserve">7. </w:t>
      </w:r>
      <w:r w:rsidRPr="0076329A">
        <w:t>Take short breaks after writing each chapter</w:t>
      </w:r>
    </w:p>
    <w:p w14:paraId="4137FAED" w14:textId="4E99DFB9" w:rsidR="00952027" w:rsidRPr="0076329A" w:rsidRDefault="0076329A" w:rsidP="0076329A">
      <w:pPr>
        <w:pStyle w:val="Heading2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Helpful</w:t>
      </w:r>
      <w:r w:rsidR="00E70BCA" w:rsidRPr="0076329A">
        <w:rPr>
          <w:rStyle w:val="Strong"/>
          <w:b w:val="0"/>
          <w:bCs w:val="0"/>
        </w:rPr>
        <w:t xml:space="preserve"> tips to write a dissertation in a day</w:t>
      </w:r>
    </w:p>
    <w:p w14:paraId="5FFDB89B" w14:textId="77777777" w:rsidR="00E70BCA" w:rsidRPr="00E70BCA" w:rsidRDefault="00E70BCA" w:rsidP="00E70BCA">
      <w:pPr>
        <w:pStyle w:val="Heading3"/>
        <w:rPr>
          <w:rFonts w:eastAsia="Times New Roman"/>
        </w:rPr>
      </w:pPr>
      <w:r w:rsidRPr="00E70BCA">
        <w:rPr>
          <w:rFonts w:eastAsia="Times New Roman"/>
        </w:rPr>
        <w:t>Quick typing</w:t>
      </w:r>
    </w:p>
    <w:p w14:paraId="239FF13F" w14:textId="280BB2EF" w:rsidR="00E70BCA" w:rsidRPr="00E70BCA" w:rsidRDefault="00E70BCA" w:rsidP="00E70BCA">
      <w:pPr>
        <w:pStyle w:val="Heading3"/>
        <w:rPr>
          <w:rFonts w:eastAsia="Times New Roman"/>
        </w:rPr>
      </w:pPr>
      <w:r w:rsidRPr="00E70BCA">
        <w:rPr>
          <w:rFonts w:eastAsia="Times New Roman"/>
        </w:rPr>
        <w:t>Thorough understanding of the</w:t>
      </w:r>
      <w:r>
        <w:rPr>
          <w:rFonts w:eastAsia="Times New Roman"/>
        </w:rPr>
        <w:t xml:space="preserve"> dissertation topic</w:t>
      </w:r>
    </w:p>
    <w:p w14:paraId="49F6B6AF" w14:textId="77777777" w:rsidR="00E70BCA" w:rsidRPr="00E70BCA" w:rsidRDefault="00E70BCA" w:rsidP="00E70BCA">
      <w:pPr>
        <w:pStyle w:val="Heading3"/>
        <w:rPr>
          <w:rFonts w:eastAsia="Times New Roman"/>
        </w:rPr>
      </w:pPr>
      <w:r w:rsidRPr="00E70BCA">
        <w:rPr>
          <w:rFonts w:eastAsia="Times New Roman"/>
        </w:rPr>
        <w:t>Academic writing abilities</w:t>
      </w:r>
    </w:p>
    <w:p w14:paraId="18CB2547" w14:textId="005CADA3" w:rsidR="00E70BCA" w:rsidRDefault="00FF5B44" w:rsidP="00E70BCA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Choose </w:t>
      </w:r>
      <w:r w:rsidR="0076329A">
        <w:rPr>
          <w:rFonts w:eastAsia="Times New Roman"/>
        </w:rPr>
        <w:t>music</w:t>
      </w:r>
      <w:r w:rsidR="00E70BCA" w:rsidRPr="00E70BCA">
        <w:rPr>
          <w:rFonts w:eastAsia="Times New Roman"/>
        </w:rPr>
        <w:t xml:space="preserve"> to keep </w:t>
      </w:r>
      <w:r w:rsidR="00E70BCA">
        <w:rPr>
          <w:rFonts w:eastAsia="Times New Roman"/>
        </w:rPr>
        <w:t>you</w:t>
      </w:r>
      <w:r w:rsidR="00E70BCA" w:rsidRPr="00E70BCA">
        <w:rPr>
          <w:rFonts w:eastAsia="Times New Roman"/>
        </w:rPr>
        <w:t xml:space="preserve"> going</w:t>
      </w:r>
    </w:p>
    <w:p w14:paraId="7E7E035A" w14:textId="410E05D8" w:rsidR="0076329A" w:rsidRPr="0076329A" w:rsidRDefault="0076329A" w:rsidP="0076329A">
      <w:pPr>
        <w:pStyle w:val="Heading3"/>
      </w:pPr>
      <w:r>
        <w:t>Eating brain foods</w:t>
      </w:r>
    </w:p>
    <w:p w14:paraId="69CDF455" w14:textId="0C07A2B9" w:rsidR="00E70BCA" w:rsidRPr="00E70BCA" w:rsidRDefault="00E70BCA" w:rsidP="00E70BCA"/>
    <w:p w14:paraId="53952581" w14:textId="77777777" w:rsidR="00E70BCA" w:rsidRPr="00E70BCA" w:rsidRDefault="00E70BCA" w:rsidP="00E70BCA"/>
    <w:p w14:paraId="38ACF3EB" w14:textId="77777777" w:rsidR="00952027" w:rsidRPr="00952027" w:rsidRDefault="00952027" w:rsidP="00952027">
      <w:pPr>
        <w:pStyle w:val="NormalWeb"/>
        <w:shd w:val="clear" w:color="auto" w:fill="FFFFFF"/>
        <w:spacing w:before="0" w:beforeAutospacing="0" w:after="375" w:afterAutospacing="0"/>
        <w:ind w:left="60"/>
        <w:rPr>
          <w:rStyle w:val="Strong"/>
          <w:rFonts w:asciiTheme="minorHAnsi" w:hAnsiTheme="minorHAnsi" w:cstheme="minorHAnsi"/>
          <w:color w:val="1C1C1C"/>
        </w:rPr>
      </w:pPr>
    </w:p>
    <w:p w14:paraId="1EF24E70" w14:textId="77777777" w:rsidR="00952027" w:rsidRPr="00952027" w:rsidRDefault="00952027" w:rsidP="00952027">
      <w:pPr>
        <w:pStyle w:val="NormalWeb"/>
        <w:shd w:val="clear" w:color="auto" w:fill="FFFFFF"/>
        <w:spacing w:before="0" w:beforeAutospacing="0" w:after="375" w:afterAutospacing="0"/>
        <w:ind w:left="60"/>
        <w:rPr>
          <w:rStyle w:val="Strong"/>
          <w:rFonts w:asciiTheme="minorHAnsi" w:hAnsiTheme="minorHAnsi" w:cstheme="minorHAnsi"/>
          <w:color w:val="1C1C1C"/>
        </w:rPr>
      </w:pPr>
    </w:p>
    <w:p w14:paraId="4311C1CD" w14:textId="77777777" w:rsidR="00952027" w:rsidRDefault="00952027" w:rsidP="00952027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1C1C1C"/>
        </w:rPr>
      </w:pPr>
    </w:p>
    <w:p w14:paraId="577E0AB7" w14:textId="698A89EE" w:rsidR="00952027" w:rsidRDefault="00952027" w:rsidP="00952027">
      <w:pPr>
        <w:pStyle w:val="Heading1"/>
      </w:pPr>
    </w:p>
    <w:sectPr w:rsidR="00952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B0822"/>
    <w:multiLevelType w:val="hybridMultilevel"/>
    <w:tmpl w:val="4FA6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076D"/>
    <w:multiLevelType w:val="hybridMultilevel"/>
    <w:tmpl w:val="2F16E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44258"/>
    <w:multiLevelType w:val="multilevel"/>
    <w:tmpl w:val="C76C2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F43B39"/>
    <w:multiLevelType w:val="hybridMultilevel"/>
    <w:tmpl w:val="FC9A3194"/>
    <w:lvl w:ilvl="0" w:tplc="A5542C1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A922690"/>
    <w:multiLevelType w:val="hybridMultilevel"/>
    <w:tmpl w:val="4ADC3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71728"/>
    <w:multiLevelType w:val="hybridMultilevel"/>
    <w:tmpl w:val="6CB4B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620E7"/>
    <w:multiLevelType w:val="hybridMultilevel"/>
    <w:tmpl w:val="E66A0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550DAB"/>
    <w:multiLevelType w:val="hybridMultilevel"/>
    <w:tmpl w:val="9BFE0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C0062"/>
    <w:multiLevelType w:val="hybridMultilevel"/>
    <w:tmpl w:val="CE3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27"/>
    <w:rsid w:val="0076329A"/>
    <w:rsid w:val="00804A1F"/>
    <w:rsid w:val="00952027"/>
    <w:rsid w:val="00A665CD"/>
    <w:rsid w:val="00E70BCA"/>
    <w:rsid w:val="00F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585A9"/>
  <w15:chartTrackingRefBased/>
  <w15:docId w15:val="{69B48A2B-C752-451A-A31E-7D7230C2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20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65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52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202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520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20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665C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665C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5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2023-03-17T13:08:00Z</dcterms:created>
  <dcterms:modified xsi:type="dcterms:W3CDTF">2023-03-17T14:00:00Z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86fe2ac6-c475-4f84-b2c6-7625ef3b6b9a</vt:lpwstr>
  </property>
</Properties>
</file>