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6AD2A" w14:textId="3E516A83" w:rsidR="00EA425B" w:rsidRDefault="00CD6FCB">
      <w:hyperlink r:id="rId4" w:history="1">
        <w:r w:rsidRPr="00AD005C">
          <w:rPr>
            <w:rStyle w:val="Hyperlink"/>
          </w:rPr>
          <w:t>https://colab.research.google.com/drive/1PgWVuTjHCXH7aZNXguL84JB1tdROT1PC?usp=sharing</w:t>
        </w:r>
      </w:hyperlink>
      <w:r>
        <w:t xml:space="preserve"> </w:t>
      </w:r>
    </w:p>
    <w:sectPr w:rsidR="00EA425B" w:rsidSect="00B70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FCB"/>
    <w:rsid w:val="008C1A57"/>
    <w:rsid w:val="00B7072A"/>
    <w:rsid w:val="00CD6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9B6D00"/>
  <w15:chartTrackingRefBased/>
  <w15:docId w15:val="{68C1CF77-938E-6543-BD1B-7005F2E5A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D6F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6F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lab.research.google.com/drive/1PgWVuTjHCXH7aZNXguL84JB1tdROT1PC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Kao</dc:creator>
  <cp:keywords/>
  <dc:description/>
  <cp:lastModifiedBy>Nicholas Kao</cp:lastModifiedBy>
  <cp:revision>1</cp:revision>
  <dcterms:created xsi:type="dcterms:W3CDTF">2021-11-27T19:30:00Z</dcterms:created>
  <dcterms:modified xsi:type="dcterms:W3CDTF">2021-11-27T19:30:00Z</dcterms:modified>
</cp:coreProperties>
</file>